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CCE" w:rsidRDefault="00740CCE" w:rsidP="00740CCE">
      <w:r>
        <w:t xml:space="preserve">   </w:t>
      </w:r>
      <w:r>
        <w:t xml:space="preserve">                                       </w:t>
      </w:r>
      <w:r>
        <w:t>Họ tên: L</w:t>
      </w:r>
      <w:r>
        <w:t>ê Đình Đức</w:t>
      </w:r>
    </w:p>
    <w:p w:rsidR="00740CCE" w:rsidRDefault="00740CCE" w:rsidP="00740CCE">
      <w:r>
        <w:t xml:space="preserve">                                          MSSV: P</w:t>
      </w:r>
      <w:r>
        <w:t>A00493</w:t>
      </w:r>
    </w:p>
    <w:p w:rsidR="00740CCE" w:rsidRDefault="00740CCE" w:rsidP="00740CCE">
      <w:r>
        <w:t xml:space="preserve">                                          Môn: </w:t>
      </w:r>
      <w:r>
        <w:t>Dự án mẫu</w:t>
      </w:r>
    </w:p>
    <w:p w:rsidR="00740CCE" w:rsidRDefault="00740CCE" w:rsidP="00740CCE">
      <w:r>
        <w:t xml:space="preserve">                                          Nộp: ASM</w:t>
      </w:r>
    </w:p>
    <w:p w:rsidR="00740CCE" w:rsidRDefault="00740CCE" w:rsidP="00740CCE">
      <w:r>
        <w:t xml:space="preserve">Link: </w:t>
      </w:r>
    </w:p>
    <w:p w:rsidR="001F4D3C" w:rsidRDefault="00740CCE">
      <w:r w:rsidRPr="00740CCE">
        <w:t>https://github.com/ducledinh963-cloud/webtravel</w:t>
      </w:r>
      <w:bookmarkStart w:id="0" w:name="_GoBack"/>
      <w:bookmarkEnd w:id="0"/>
    </w:p>
    <w:sectPr w:rsidR="001F4D3C" w:rsidSect="00ED4BA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doNotDisplayPageBoundarie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CCE"/>
    <w:rsid w:val="001F4D3C"/>
    <w:rsid w:val="004B0B90"/>
    <w:rsid w:val="00740CCE"/>
    <w:rsid w:val="007F6696"/>
    <w:rsid w:val="00ED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Vinacom</dc:creator>
  <cp:lastModifiedBy>Vinacom</cp:lastModifiedBy>
  <cp:revision>2</cp:revision>
  <dcterms:created xsi:type="dcterms:W3CDTF">2026-08-11T07:09:00Z</dcterms:created>
  <dcterms:modified xsi:type="dcterms:W3CDTF">2026-08-11T07:09:00Z</dcterms:modified>
</cp:coreProperties>
</file>