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9255" w14:textId="6C03517C" w:rsidR="002A3F35" w:rsidRDefault="00C00D75">
      <w:hyperlink r:id="rId4" w:history="1">
        <w:r w:rsidRPr="00C00D75">
          <w:rPr>
            <w:rStyle w:val="Hyperlink"/>
          </w:rPr>
          <w:t>https://docs.goog</w:t>
        </w:r>
        <w:r w:rsidRPr="00C00D75">
          <w:rPr>
            <w:rStyle w:val="Hyperlink"/>
          </w:rPr>
          <w:t>l</w:t>
        </w:r>
        <w:r w:rsidRPr="00C00D75">
          <w:rPr>
            <w:rStyle w:val="Hyperlink"/>
          </w:rPr>
          <w:t>e.com/document/d/1Qnv2qFZvnNxu8kgvyXNe9JL7RjOtgmcQ6LtZelPrxtY/edit?usp=sharing</w:t>
        </w:r>
      </w:hyperlink>
    </w:p>
    <w:sectPr w:rsidR="002A3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75"/>
    <w:rsid w:val="001F078D"/>
    <w:rsid w:val="00292DAA"/>
    <w:rsid w:val="002A3F35"/>
    <w:rsid w:val="00415522"/>
    <w:rsid w:val="004E1D66"/>
    <w:rsid w:val="00512BCC"/>
    <w:rsid w:val="005673B7"/>
    <w:rsid w:val="00597099"/>
    <w:rsid w:val="005F201E"/>
    <w:rsid w:val="006F38B9"/>
    <w:rsid w:val="00C00D75"/>
    <w:rsid w:val="00E9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D216"/>
  <w15:chartTrackingRefBased/>
  <w15:docId w15:val="{7B5236A6-44F7-421E-9FE2-DE3BA05F5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0D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D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0D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Qnv2qFZvnNxu8kgvyXNe9JL7RjOtgmcQ6LtZelPrxt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mindo78673@gmail.com</dc:creator>
  <cp:keywords/>
  <dc:description/>
  <cp:lastModifiedBy>mindo78673@gmail.com</cp:lastModifiedBy>
  <cp:revision>1</cp:revision>
  <dcterms:created xsi:type="dcterms:W3CDTF">2026-03-05T01:10:00Z</dcterms:created>
  <dcterms:modified xsi:type="dcterms:W3CDTF">2026-03-05T01:11:00Z</dcterms:modified>
</cp:coreProperties>
</file>