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9305" w14:textId="77777777" w:rsidR="00CC22A4" w:rsidRPr="00CC22A4" w:rsidRDefault="00CC22A4" w:rsidP="00CC22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/>
        </w:rPr>
      </w:pPr>
      <w:r w:rsidRPr="00CC22A4">
        <w:rPr>
          <w:rFonts w:ascii="Segoe UI" w:eastAsia="Times New Roman" w:hAnsi="Segoe UI" w:cs="Segoe UI"/>
          <w:color w:val="212529"/>
          <w:sz w:val="36"/>
          <w:szCs w:val="36"/>
          <w:lang/>
        </w:rPr>
        <w:t>Thông tin thẻ test</w:t>
      </w:r>
    </w:p>
    <w:tbl>
      <w:tblPr>
        <w:tblW w:w="13043" w:type="dxa"/>
        <w:tblBorders>
          <w:top w:val="single" w:sz="6" w:space="0" w:color="E9ECEF"/>
          <w:left w:val="single" w:sz="6" w:space="0" w:color="E9ECEF"/>
          <w:bottom w:val="single" w:sz="6" w:space="0" w:color="E9ECEF"/>
          <w:right w:val="single" w:sz="6" w:space="0" w:color="E9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7473"/>
        <w:gridCol w:w="5156"/>
      </w:tblGrid>
      <w:tr w:rsidR="00CC22A4" w:rsidRPr="00CC22A4" w14:paraId="7C3E17C3" w14:textId="77777777" w:rsidTr="00CC22A4">
        <w:trPr>
          <w:tblHeader/>
        </w:trPr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20509F2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  <w:t>#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65B6EAB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  <w:t>Thông tin thẻ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CB1635F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/>
              </w:rPr>
              <w:t>Ghi chú</w:t>
            </w:r>
          </w:p>
        </w:tc>
      </w:tr>
      <w:tr w:rsidR="00CC22A4" w:rsidRPr="00CC22A4" w14:paraId="748AE2FB" w14:textId="77777777" w:rsidTr="00CC22A4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5229563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AC9F96A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Ngân hàng: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NCB</w:t>
            </w:r>
          </w:p>
          <w:p w14:paraId="41723A7D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Số thẻ: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9704198526191432198</w:t>
            </w:r>
          </w:p>
          <w:p w14:paraId="563AA53A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Tên chủ thẻ: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NGUYEN VAN A</w:t>
            </w:r>
          </w:p>
          <w:p w14:paraId="22E1776A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Ngày phát hành: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07/15</w:t>
            </w:r>
          </w:p>
          <w:p w14:paraId="3EAEF314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Mật khẩu OTP: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123456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5FF67DC" w14:textId="77777777" w:rsid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Thành công</w:t>
            </w:r>
          </w:p>
          <w:p w14:paraId="268189D7" w14:textId="77777777" w:rsidR="00CC22A4" w:rsidRDefault="00CC22A4" w:rsidP="00CC22A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</w:p>
          <w:p w14:paraId="3CD67748" w14:textId="77777777" w:rsidR="00CC22A4" w:rsidRDefault="00CC22A4" w:rsidP="00CC22A4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</w:p>
          <w:p w14:paraId="58B00A60" w14:textId="5291C243" w:rsidR="00CC22A4" w:rsidRPr="00CC22A4" w:rsidRDefault="00CC22A4" w:rsidP="00CC22A4">
            <w:pPr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CC22A4" w:rsidRPr="00CC22A4" w14:paraId="5BB918D5" w14:textId="77777777" w:rsidTr="00CC22A4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F32BCC9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8811967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Ngân hàng: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NCB</w:t>
            </w:r>
          </w:p>
          <w:p w14:paraId="7BB84899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Số thẻ: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9704195798459170488</w:t>
            </w:r>
          </w:p>
          <w:p w14:paraId="67C62105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Tên chủ thẻ: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NGUYEN VAN A</w:t>
            </w:r>
          </w:p>
          <w:p w14:paraId="36EDBE5E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Ngày phát hành: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07/15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59ACF829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Thẻ không đủ số dư</w:t>
            </w:r>
          </w:p>
        </w:tc>
      </w:tr>
      <w:tr w:rsidR="00CC22A4" w:rsidRPr="00CC22A4" w14:paraId="2DD9F8AD" w14:textId="77777777" w:rsidTr="00CC22A4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66FA7858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1E7C76C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Ngân hàng: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NCB</w:t>
            </w:r>
          </w:p>
          <w:p w14:paraId="23DA52F4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Số thẻ: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9704192181368742</w:t>
            </w:r>
          </w:p>
          <w:p w14:paraId="09AD1085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Tên chủ thẻ: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NGUYEN VAN A</w:t>
            </w:r>
          </w:p>
          <w:p w14:paraId="4F5F626E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Ngày phát hành: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07/15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95004EF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Thẻ chưa kích hoạt</w:t>
            </w:r>
          </w:p>
        </w:tc>
      </w:tr>
      <w:tr w:rsidR="00CC22A4" w:rsidRPr="00CC22A4" w14:paraId="533FAF56" w14:textId="77777777" w:rsidTr="00CC22A4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1E25D300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2C1C6BC9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Ngân hàng: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NCB</w:t>
            </w:r>
          </w:p>
          <w:p w14:paraId="595FCE1E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Số thẻ: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9704193370791314</w:t>
            </w:r>
          </w:p>
          <w:p w14:paraId="4B733568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Tên chủ thẻ: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NGUYEN VAN A</w:t>
            </w:r>
          </w:p>
          <w:p w14:paraId="1DD4AED3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Ngày phát hành: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07/15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0343988B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Thẻ bị khóa</w:t>
            </w:r>
          </w:p>
        </w:tc>
      </w:tr>
      <w:tr w:rsidR="00CC22A4" w:rsidRPr="00CC22A4" w14:paraId="72F30B2D" w14:textId="77777777" w:rsidTr="00CC22A4"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4D3661D7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3A545FA7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Ngân hàng: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NCB</w:t>
            </w:r>
          </w:p>
          <w:p w14:paraId="51E66EBF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Số thẻ: 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9704194841945513</w:t>
            </w:r>
          </w:p>
          <w:p w14:paraId="10337081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Tên chủ thẻ: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NGUYEN VAN A</w:t>
            </w:r>
          </w:p>
          <w:p w14:paraId="206FB38C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Ngày phát hành:</w:t>
            </w:r>
            <w:r w:rsidRPr="00CC22A4">
              <w:rPr>
                <w:rFonts w:ascii="Consolas" w:eastAsia="Times New Roman" w:hAnsi="Consolas" w:cs="Courier New"/>
                <w:color w:val="BD4147"/>
                <w:shd w:val="clear" w:color="auto" w:fill="F8F9FA"/>
                <w:lang/>
              </w:rPr>
              <w:t>07/15</w:t>
            </w:r>
          </w:p>
        </w:tc>
        <w:tc>
          <w:tcPr>
            <w:tcW w:w="0" w:type="auto"/>
            <w:tcBorders>
              <w:top w:val="single" w:sz="6" w:space="0" w:color="E9ECEF"/>
              <w:left w:val="single" w:sz="6" w:space="0" w:color="E9ECEF"/>
              <w:bottom w:val="single" w:sz="6" w:space="0" w:color="E9ECEF"/>
              <w:right w:val="single" w:sz="6" w:space="0" w:color="E9ECEF"/>
            </w:tcBorders>
            <w:shd w:val="clear" w:color="auto" w:fill="FFFFFF"/>
            <w:hideMark/>
          </w:tcPr>
          <w:p w14:paraId="7847BB8D" w14:textId="77777777" w:rsidR="00CC22A4" w:rsidRPr="00CC22A4" w:rsidRDefault="00CC22A4" w:rsidP="00CC22A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</w:pPr>
            <w:r w:rsidRPr="00CC22A4">
              <w:rPr>
                <w:rFonts w:ascii="Segoe UI" w:eastAsia="Times New Roman" w:hAnsi="Segoe UI" w:cs="Segoe UI"/>
                <w:color w:val="212529"/>
                <w:sz w:val="24"/>
                <w:szCs w:val="24"/>
                <w:lang/>
              </w:rPr>
              <w:t>Thẻ bị hết hạn</w:t>
            </w:r>
          </w:p>
        </w:tc>
      </w:tr>
    </w:tbl>
    <w:p w14:paraId="7100C065" w14:textId="77777777" w:rsidR="00DE7186" w:rsidRDefault="00DE7186"/>
    <w:sectPr w:rsidR="00DE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A4"/>
    <w:rsid w:val="00CC22A4"/>
    <w:rsid w:val="00D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FA2C"/>
  <w15:chartTrackingRefBased/>
  <w15:docId w15:val="{04683FB5-F2AC-43B3-949B-888A978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2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2A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HTMLCode">
    <w:name w:val="HTML Code"/>
    <w:basedOn w:val="DefaultParagraphFont"/>
    <w:uiPriority w:val="99"/>
    <w:semiHidden/>
    <w:unhideWhenUsed/>
    <w:rsid w:val="00CC2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1</cp:revision>
  <dcterms:created xsi:type="dcterms:W3CDTF">2022-05-19T11:23:00Z</dcterms:created>
  <dcterms:modified xsi:type="dcterms:W3CDTF">2022-05-19T11:24:00Z</dcterms:modified>
</cp:coreProperties>
</file>