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1D4D" w14:textId="0A0C2823" w:rsidR="00E37026" w:rsidRPr="00DD595B" w:rsidRDefault="00E37026" w:rsidP="00DD595B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b/>
          <w:sz w:val="24"/>
          <w:szCs w:val="24"/>
        </w:rPr>
        <w:t>PHỤ LỤC</w:t>
      </w:r>
      <w:r w:rsidR="000D09C9" w:rsidRPr="00DD595B">
        <w:rPr>
          <w:rFonts w:ascii="Times New Roman" w:eastAsia="Times New Roman" w:hAnsi="Times New Roman" w:cs="Times New Roman"/>
          <w:b/>
          <w:sz w:val="24"/>
          <w:szCs w:val="24"/>
        </w:rPr>
        <w:t xml:space="preserve"> …</w:t>
      </w:r>
    </w:p>
    <w:p w14:paraId="419F1220" w14:textId="0230A7C3" w:rsidR="00E37026" w:rsidRPr="00DD595B" w:rsidRDefault="007C2293" w:rsidP="00DD595B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b/>
          <w:sz w:val="24"/>
          <w:szCs w:val="24"/>
        </w:rPr>
        <w:t>SỬA ĐỔI, B</w:t>
      </w:r>
      <w:r w:rsidR="007D11E0" w:rsidRPr="00DD595B">
        <w:rPr>
          <w:rFonts w:ascii="Times New Roman" w:eastAsia="Times New Roman" w:hAnsi="Times New Roman" w:cs="Times New Roman"/>
          <w:b/>
          <w:sz w:val="24"/>
          <w:szCs w:val="24"/>
        </w:rPr>
        <w:t>Ổ</w:t>
      </w:r>
      <w:r w:rsidR="00E77367" w:rsidRPr="00DD595B">
        <w:rPr>
          <w:rFonts w:ascii="Times New Roman" w:eastAsia="Times New Roman" w:hAnsi="Times New Roman" w:cs="Times New Roman"/>
          <w:b/>
          <w:sz w:val="24"/>
          <w:szCs w:val="24"/>
        </w:rPr>
        <w:t xml:space="preserve"> SUNG THÔNG TIN HỢP ĐỒNG</w:t>
      </w:r>
    </w:p>
    <w:p w14:paraId="2E578F10" w14:textId="77777777" w:rsidR="003E085E" w:rsidRDefault="00361304" w:rsidP="00BA34BC">
      <w:pPr>
        <w:spacing w:after="0" w:line="288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DD595B">
        <w:rPr>
          <w:rFonts w:ascii="Times New Roman" w:hAnsi="Times New Roman" w:cs="Times New Roman"/>
          <w:i/>
          <w:noProof/>
          <w:sz w:val="24"/>
          <w:szCs w:val="24"/>
        </w:rPr>
        <w:t>(Kèm theo Hợp đồng cung cấp dịch vụ</w:t>
      </w:r>
      <w:r w:rsidR="003E085E">
        <w:rPr>
          <w:rFonts w:ascii="Times New Roman" w:hAnsi="Times New Roman" w:cs="Times New Roman"/>
          <w:i/>
          <w:noProof/>
          <w:sz w:val="24"/>
          <w:szCs w:val="24"/>
        </w:rPr>
        <w:t xml:space="preserve"> {vinattiNo}</w:t>
      </w:r>
      <w:r w:rsidR="00340DFE" w:rsidRPr="00DD595B">
        <w:rPr>
          <w:rFonts w:ascii="Times New Roman" w:hAnsi="Times New Roman" w:cs="Times New Roman"/>
          <w:i/>
          <w:noProof/>
          <w:sz w:val="24"/>
          <w:szCs w:val="24"/>
        </w:rPr>
        <w:t>/HĐCCDV/MT-VINATTI</w:t>
      </w:r>
      <w:r w:rsidRPr="00DD595B">
        <w:rPr>
          <w:rFonts w:ascii="Times New Roman" w:hAnsi="Times New Roman" w:cs="Times New Roman"/>
          <w:i/>
          <w:noProof/>
          <w:sz w:val="24"/>
          <w:szCs w:val="24"/>
        </w:rPr>
        <w:t xml:space="preserve"> giữa</w:t>
      </w:r>
      <w:r w:rsidR="003E085E">
        <w:rPr>
          <w:rFonts w:ascii="Times New Roman" w:hAnsi="Times New Roman" w:cs="Times New Roman"/>
          <w:i/>
          <w:noProof/>
          <w:sz w:val="24"/>
          <w:szCs w:val="24"/>
        </w:rPr>
        <w:t>:</w:t>
      </w:r>
    </w:p>
    <w:p w14:paraId="2309CB4C" w14:textId="77777777" w:rsidR="003E085E" w:rsidRDefault="00361304" w:rsidP="00BA34BC">
      <w:pPr>
        <w:spacing w:after="0" w:line="288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 xml:space="preserve">Công ty TNHH Đầu tư Phát triển và </w:t>
      </w:r>
      <w:r w:rsidR="003E085E"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C</w:t>
      </w:r>
      <w:r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huyển giao Công nghệ Vina (Bên A)</w:t>
      </w:r>
      <w:r w:rsidRPr="00DD595B">
        <w:rPr>
          <w:rFonts w:ascii="Times New Roman" w:hAnsi="Times New Roman" w:cs="Times New Roman"/>
          <w:i/>
          <w:noProof/>
          <w:sz w:val="24"/>
          <w:szCs w:val="24"/>
        </w:rPr>
        <w:t xml:space="preserve"> và</w:t>
      </w:r>
      <w:r w:rsidR="003E085E">
        <w:rPr>
          <w:rFonts w:ascii="Times New Roman" w:hAnsi="Times New Roman" w:cs="Times New Roman"/>
          <w:i/>
          <w:noProof/>
          <w:sz w:val="24"/>
          <w:szCs w:val="24"/>
        </w:rPr>
        <w:t>,</w:t>
      </w:r>
    </w:p>
    <w:p w14:paraId="46AEEF4D" w14:textId="77777777" w:rsidR="00BA34BC" w:rsidRPr="00BA34BC" w:rsidRDefault="003E085E" w:rsidP="00BA34BC">
      <w:pPr>
        <w:spacing w:after="0" w:line="288" w:lineRule="auto"/>
        <w:jc w:val="center"/>
        <w:rPr>
          <w:rFonts w:ascii="Times New Roman" w:hAnsi="Times New Roman" w:cs="Times New Roman"/>
          <w:b/>
          <w:bCs/>
          <w:i/>
          <w:noProof/>
          <w:sz w:val="24"/>
          <w:szCs w:val="24"/>
        </w:rPr>
      </w:pPr>
      <w:r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 xml:space="preserve">{authorizerComName} </w:t>
      </w:r>
      <w:r w:rsidR="00361304" w:rsidRPr="00BA34BC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(Bên B)</w:t>
      </w:r>
    </w:p>
    <w:p w14:paraId="01C14802" w14:textId="62252951" w:rsidR="00361304" w:rsidRPr="00DD595B" w:rsidRDefault="00361304" w:rsidP="00BA34BC">
      <w:pPr>
        <w:spacing w:after="0" w:line="288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DD595B">
        <w:rPr>
          <w:rFonts w:ascii="Times New Roman" w:hAnsi="Times New Roman" w:cs="Times New Roman"/>
          <w:i/>
          <w:noProof/>
          <w:sz w:val="24"/>
          <w:szCs w:val="24"/>
        </w:rPr>
        <w:t>(Sau đây gọi là “</w:t>
      </w:r>
      <w:r w:rsidRPr="00DD595B">
        <w:rPr>
          <w:rFonts w:ascii="Times New Roman" w:hAnsi="Times New Roman" w:cs="Times New Roman"/>
          <w:b/>
          <w:i/>
          <w:noProof/>
          <w:sz w:val="24"/>
          <w:szCs w:val="24"/>
        </w:rPr>
        <w:t>Hợp đồng</w:t>
      </w:r>
      <w:r w:rsidRPr="00DD595B">
        <w:rPr>
          <w:rFonts w:ascii="Times New Roman" w:hAnsi="Times New Roman" w:cs="Times New Roman"/>
          <w:i/>
          <w:noProof/>
          <w:sz w:val="24"/>
          <w:szCs w:val="24"/>
        </w:rPr>
        <w:t>”))</w:t>
      </w:r>
    </w:p>
    <w:p w14:paraId="749EE99B" w14:textId="7D70A7BF" w:rsidR="00E37026" w:rsidRPr="00DD595B" w:rsidRDefault="00361304" w:rsidP="00DD595B">
      <w:pPr>
        <w:spacing w:after="0" w:line="288" w:lineRule="auto"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val="vi-VN"/>
        </w:rPr>
      </w:pPr>
      <w:r w:rsidRPr="00DD595B" w:rsidDel="00361304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</w:t>
      </w:r>
    </w:p>
    <w:p w14:paraId="0E8A9A8D" w14:textId="7F26D7AD" w:rsidR="00E37026" w:rsidRPr="00DD595B" w:rsidRDefault="00E37026" w:rsidP="00DD595B">
      <w:pPr>
        <w:spacing w:after="0" w:line="288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val="vi-VN"/>
        </w:rPr>
      </w:pP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Hôm nay, ngày </w:t>
      </w:r>
      <w:r w:rsidR="009658A2" w:rsidRPr="00DD595B">
        <w:rPr>
          <w:rFonts w:ascii="Times New Roman" w:hAnsi="Times New Roman" w:cs="Times New Roman"/>
          <w:i/>
          <w:noProof/>
          <w:sz w:val="24"/>
          <w:szCs w:val="24"/>
        </w:rPr>
        <w:t>……</w:t>
      </w:r>
      <w:r w:rsidR="001A414C" w:rsidRPr="00DD595B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tháng</w:t>
      </w:r>
      <w:r w:rsidR="00A5274F"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</w:t>
      </w:r>
      <w:r w:rsidR="009658A2" w:rsidRPr="00DD595B">
        <w:rPr>
          <w:rFonts w:ascii="Times New Roman" w:hAnsi="Times New Roman" w:cs="Times New Roman"/>
          <w:i/>
          <w:noProof/>
          <w:sz w:val="24"/>
          <w:szCs w:val="24"/>
        </w:rPr>
        <w:t>……</w:t>
      </w: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năm </w:t>
      </w:r>
      <w:r w:rsidR="00BA34BC">
        <w:rPr>
          <w:rFonts w:ascii="Times New Roman" w:hAnsi="Times New Roman" w:cs="Times New Roman"/>
          <w:i/>
          <w:noProof/>
          <w:sz w:val="24"/>
          <w:szCs w:val="24"/>
        </w:rPr>
        <w:t>2024</w:t>
      </w:r>
      <w:r w:rsidR="00A82D2D"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,</w:t>
      </w: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</w:t>
      </w:r>
      <w:r w:rsidR="001B571A"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chúng tôi</w:t>
      </w:r>
      <w:r w:rsidRPr="00DD595B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gồm có:</w:t>
      </w:r>
    </w:p>
    <w:p w14:paraId="21365D7C" w14:textId="77777777" w:rsidR="00DD595B" w:rsidRPr="00DD595B" w:rsidRDefault="00DD595B" w:rsidP="00DD595B">
      <w:pPr>
        <w:widowControl w:val="0"/>
        <w:tabs>
          <w:tab w:val="left" w:pos="1800"/>
        </w:tabs>
        <w:spacing w:before="120" w:after="0" w:line="288" w:lineRule="auto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vi-VN"/>
        </w:rPr>
      </w:pP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vi-VN"/>
        </w:rPr>
        <w:t>BÊN A: CÔNG TY TNHH ĐẦU TƯ PHÁT TRIỂN VÀ CHUYỂN GIAO CÔNG NGHỆ VINA</w:t>
      </w:r>
    </w:p>
    <w:p w14:paraId="3DAD3078" w14:textId="40FB2769" w:rsidR="00DD595B" w:rsidRPr="00DD595B" w:rsidRDefault="00DD595B" w:rsidP="00DB1A02">
      <w:pPr>
        <w:widowControl w:val="0"/>
        <w:spacing w:after="0" w:line="288" w:lineRule="auto"/>
        <w:ind w:left="1418" w:hanging="1418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Địa chỉ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: 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 xml:space="preserve">Tầng 5 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T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 xml:space="preserve">oà nhà Golden Park, 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 xml:space="preserve">ố 2 Phạm Văn Bạch, 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 xml:space="preserve">hường Yên Hoà, 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Q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>uận Cầu Giấy, Thành phố Hà Nội, Việt Nam</w:t>
      </w:r>
    </w:p>
    <w:p w14:paraId="38293DF1" w14:textId="5C88CB38" w:rsidR="00DD595B" w:rsidRPr="00DD595B" w:rsidRDefault="00DD595B" w:rsidP="00DD595B">
      <w:pPr>
        <w:widowControl w:val="0"/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Điện thoại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: 02462901097</w:t>
      </w:r>
    </w:p>
    <w:p w14:paraId="213A11EE" w14:textId="06E90D39" w:rsidR="00DD595B" w:rsidRPr="00DD595B" w:rsidRDefault="00DD595B" w:rsidP="00DD595B">
      <w:pPr>
        <w:widowControl w:val="0"/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Mã số thuế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: 0105910775</w:t>
      </w:r>
    </w:p>
    <w:p w14:paraId="4BCEA6F6" w14:textId="2EC900CF" w:rsidR="00DD595B" w:rsidRPr="00DD595B" w:rsidRDefault="00DD595B" w:rsidP="00DD595B">
      <w:pPr>
        <w:widowControl w:val="0"/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Đại diện bởi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: Ông </w:t>
      </w: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PHAN THANH CAO</w:t>
      </w:r>
    </w:p>
    <w:p w14:paraId="4B81866B" w14:textId="1937CA5E" w:rsidR="00DD595B" w:rsidRPr="00DD595B" w:rsidRDefault="00DD595B" w:rsidP="00DB1A02">
      <w:pPr>
        <w:widowControl w:val="0"/>
        <w:spacing w:after="0" w:line="288" w:lineRule="auto"/>
        <w:ind w:left="1418" w:hanging="1418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Chức vụ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: Phó Tổng Giám đốc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D595B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(Theo giấy uỷ quyền số 58/2022/VINATTI-UQ ngày 07/09/2022 Của Công ty TNHH đầu tư phát triển và Chuyển giao công nghệ Vina)</w:t>
      </w:r>
    </w:p>
    <w:p w14:paraId="4F08D73F" w14:textId="22D4F0A4" w:rsidR="00DD595B" w:rsidRPr="00DD595B" w:rsidRDefault="00DD595B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270"/>
        </w:tabs>
        <w:spacing w:after="0" w:line="288" w:lineRule="auto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Sau đây gọi tắt là </w:t>
      </w: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“Bên A” 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hoặc</w:t>
      </w: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“VINATTI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”</w:t>
      </w:r>
    </w:p>
    <w:p w14:paraId="4F243230" w14:textId="0DF9DB10" w:rsidR="001A414C" w:rsidRPr="00DD595B" w:rsidRDefault="008D0F50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270"/>
        </w:tabs>
        <w:spacing w:before="120"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BÊN </w:t>
      </w:r>
      <w:r w:rsidR="00974993" w:rsidRPr="00DD595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B:</w:t>
      </w:r>
      <w:r w:rsidR="00DB1A02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{authorizerComName}</w:t>
      </w:r>
    </w:p>
    <w:p w14:paraId="36B5C1F0" w14:textId="20C6C7C5" w:rsidR="0066492D" w:rsidRPr="00DD595B" w:rsidRDefault="00974993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270"/>
        </w:tabs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Địa chỉ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>: {authorizerComAddress}</w:t>
      </w:r>
    </w:p>
    <w:p w14:paraId="73ACEA81" w14:textId="5F9943A4" w:rsidR="00974993" w:rsidRPr="00DD595B" w:rsidRDefault="00974993" w:rsidP="00DB1A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Điện thoại:</w:t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{authorizerTel}</w:t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Email</w:t>
      </w:r>
      <w:r w:rsidR="00A22519"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:</w:t>
      </w:r>
      <w:r w:rsidR="00BA34B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{authorizerEmail} </w:t>
      </w:r>
    </w:p>
    <w:p w14:paraId="4BAD448F" w14:textId="18B41035" w:rsidR="00974993" w:rsidRPr="00DD595B" w:rsidRDefault="00974993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270"/>
        </w:tabs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Mã số hộ kinh doanh/ĐKKD: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{authorizerComId}</w:t>
      </w:r>
    </w:p>
    <w:p w14:paraId="512BF8CA" w14:textId="07A3A3F9" w:rsidR="00974993" w:rsidRPr="00DD595B" w:rsidRDefault="00974993" w:rsidP="00DB1A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Đại diện pháp luật: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{authorizerName}</w:t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DB1A02">
        <w:rPr>
          <w:rFonts w:ascii="Times New Roman" w:eastAsia="Times New Roman" w:hAnsi="Times New Roman" w:cs="Times New Roman"/>
          <w:spacing w:val="-5"/>
          <w:sz w:val="24"/>
          <w:szCs w:val="24"/>
        </w:rPr>
        <w:tab/>
      </w:r>
      <w:r w:rsidR="00A22519"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Chức vụ: </w:t>
      </w:r>
      <w:r w:rsidR="0013269D"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Chủ hộ kinh doanh</w:t>
      </w:r>
    </w:p>
    <w:p w14:paraId="0B1BDC1F" w14:textId="787B70FD" w:rsidR="00E37026" w:rsidRPr="00DD595B" w:rsidRDefault="00974993" w:rsidP="00DD5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dot" w:pos="9180"/>
        </w:tabs>
        <w:spacing w:after="0" w:line="288" w:lineRule="auto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</w:rPr>
      </w:pP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Sau đây gọi tắt là “</w:t>
      </w:r>
      <w:r w:rsidRPr="00DD595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Bên B</w:t>
      </w:r>
      <w:r w:rsidRPr="00DD595B">
        <w:rPr>
          <w:rFonts w:ascii="Times New Roman" w:eastAsia="Times New Roman" w:hAnsi="Times New Roman" w:cs="Times New Roman"/>
          <w:spacing w:val="-5"/>
          <w:sz w:val="24"/>
          <w:szCs w:val="24"/>
        </w:rPr>
        <w:t>”</w:t>
      </w:r>
    </w:p>
    <w:p w14:paraId="746151D6" w14:textId="4FB4BDCD" w:rsidR="00E37026" w:rsidRPr="00DD595B" w:rsidRDefault="00E37026" w:rsidP="00DB1A02">
      <w:pPr>
        <w:pStyle w:val="BodyText"/>
        <w:spacing w:before="120" w:line="288" w:lineRule="auto"/>
        <w:ind w:right="34"/>
        <w:rPr>
          <w:rFonts w:ascii="Times New Roman" w:hAnsi="Times New Roman"/>
          <w:lang w:val="nl-NL"/>
        </w:rPr>
      </w:pPr>
      <w:r w:rsidRPr="00DD595B">
        <w:rPr>
          <w:rFonts w:ascii="Times New Roman" w:hAnsi="Times New Roman"/>
          <w:b/>
          <w:lang w:val="nl-NL"/>
        </w:rPr>
        <w:t>Bên A, Bên B</w:t>
      </w:r>
      <w:r w:rsidRPr="00DD595B">
        <w:rPr>
          <w:rFonts w:ascii="Times New Roman" w:hAnsi="Times New Roman"/>
          <w:lang w:val="nl-NL"/>
        </w:rPr>
        <w:t xml:space="preserve"> dưới đây sẽ được gọi chung là “hai Bên” hoặc “các Bên” và được gọi riêng là “Bên” hoặc “mỗi Bên”.</w:t>
      </w:r>
    </w:p>
    <w:p w14:paraId="22331DBA" w14:textId="2CDE021C" w:rsidR="00064BE1" w:rsidRPr="00DD595B" w:rsidRDefault="00E37026" w:rsidP="00DD595B">
      <w:pPr>
        <w:pStyle w:val="BodyText"/>
        <w:spacing w:line="288" w:lineRule="auto"/>
        <w:ind w:right="32"/>
        <w:rPr>
          <w:rFonts w:ascii="Times New Roman" w:hAnsi="Times New Roman"/>
          <w:lang w:val="nl-NL"/>
        </w:rPr>
      </w:pPr>
      <w:r w:rsidRPr="00DD595B">
        <w:rPr>
          <w:rFonts w:ascii="Times New Roman" w:hAnsi="Times New Roman"/>
          <w:lang w:val="nl-NL"/>
        </w:rPr>
        <w:t xml:space="preserve">Sau khi xem xét và thảo luận hai Bên đi đến thống nhất ký kết </w:t>
      </w:r>
      <w:r w:rsidR="00EA42AD" w:rsidRPr="00DD595B">
        <w:rPr>
          <w:rFonts w:ascii="Times New Roman" w:hAnsi="Times New Roman"/>
          <w:lang w:val="nl-NL"/>
        </w:rPr>
        <w:t>P</w:t>
      </w:r>
      <w:r w:rsidR="00C73B0F" w:rsidRPr="00DD595B">
        <w:rPr>
          <w:rFonts w:ascii="Times New Roman" w:hAnsi="Times New Roman"/>
          <w:lang w:val="nl-NL"/>
        </w:rPr>
        <w:t>hụ lục</w:t>
      </w:r>
      <w:r w:rsidR="00EA42AD" w:rsidRPr="00DD595B">
        <w:rPr>
          <w:rFonts w:ascii="Times New Roman" w:hAnsi="Times New Roman"/>
          <w:lang w:val="nl-NL"/>
        </w:rPr>
        <w:t xml:space="preserve"> này (Từ đây gọi tắt là Phụ lục)</w:t>
      </w:r>
      <w:r w:rsidRPr="00DD595B">
        <w:rPr>
          <w:rFonts w:ascii="Times New Roman" w:hAnsi="Times New Roman"/>
          <w:lang w:val="nl-NL"/>
        </w:rPr>
        <w:t xml:space="preserve"> với các điều khoản sau:</w:t>
      </w:r>
    </w:p>
    <w:p w14:paraId="1CACED45" w14:textId="7FDC25E0" w:rsidR="00400313" w:rsidRPr="00DD595B" w:rsidRDefault="00E37026" w:rsidP="007E1015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nl-NL"/>
        </w:rPr>
        <w:t>ĐIỀU 1</w:t>
      </w:r>
      <w:r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: </w:t>
      </w:r>
      <w:r w:rsidR="007C2293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THAY ĐỔI</w:t>
      </w:r>
      <w:r w:rsidR="001E7077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 </w:t>
      </w:r>
      <w:r w:rsidR="00EA42AD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THÔNG TIN </w:t>
      </w:r>
      <w:r w:rsidR="00C67125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CỦA </w:t>
      </w:r>
      <w:r w:rsidR="00EA42AD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BÊN </w:t>
      </w:r>
      <w:r w:rsidR="001E7077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B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3383"/>
        <w:gridCol w:w="3827"/>
      </w:tblGrid>
      <w:tr w:rsidR="007C2293" w:rsidRPr="00491E5F" w14:paraId="2C820EFA" w14:textId="77777777" w:rsidTr="007E1015">
        <w:trPr>
          <w:trHeight w:val="575"/>
        </w:trPr>
        <w:tc>
          <w:tcPr>
            <w:tcW w:w="2141" w:type="dxa"/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3A4B0" w14:textId="68C359E8" w:rsidR="007C2293" w:rsidRPr="00491E5F" w:rsidRDefault="007C2293" w:rsidP="007E101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Nội dung</w:t>
            </w:r>
            <w:r w:rsidR="00642510"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thay đổi</w:t>
            </w:r>
          </w:p>
        </w:tc>
        <w:tc>
          <w:tcPr>
            <w:tcW w:w="3383" w:type="dxa"/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1C2EA" w14:textId="025219E3" w:rsidR="007C2293" w:rsidRPr="00491E5F" w:rsidRDefault="007E0496" w:rsidP="007E101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Thông tin hiện tại</w:t>
            </w:r>
          </w:p>
        </w:tc>
        <w:tc>
          <w:tcPr>
            <w:tcW w:w="3827" w:type="dxa"/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F4FB7" w14:textId="77777777" w:rsidR="007C2293" w:rsidRPr="00491E5F" w:rsidRDefault="007C2293" w:rsidP="007E101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Thông tin mới</w:t>
            </w:r>
          </w:p>
        </w:tc>
      </w:tr>
      <w:tr w:rsidR="007C2293" w:rsidRPr="00491E5F" w14:paraId="41D1E7F9" w14:textId="77777777" w:rsidTr="00805A7B">
        <w:trPr>
          <w:trHeight w:val="580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4B1D7" w14:textId="5F1BC606" w:rsidR="007C2293" w:rsidRPr="00491E5F" w:rsidRDefault="00E87F3D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</w:t>
            </w:r>
            <w:r w:rsidR="00FD0D5B"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Điện thoại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F1FA7" w14:textId="1EE9918B" w:rsidR="007C2293" w:rsidRPr="00491E5F" w:rsidRDefault="007C2293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8D220" w14:textId="5954FE07" w:rsidR="007C2293" w:rsidRPr="00491E5F" w:rsidRDefault="007C2293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7C2293" w:rsidRPr="00491E5F" w14:paraId="0F9D8EF4" w14:textId="77777777" w:rsidTr="007E1015">
        <w:trPr>
          <w:trHeight w:val="555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D06D6" w14:textId="1647DC72" w:rsidR="007C2293" w:rsidRPr="00491E5F" w:rsidRDefault="00E87F3D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</w:t>
            </w:r>
            <w:r w:rsidR="00FD0D5B"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Email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C0F3D" w14:textId="677A5715" w:rsidR="007C2293" w:rsidRPr="00491E5F" w:rsidRDefault="007C2293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8CA6" w14:textId="5B6BBC7C" w:rsidR="007C2293" w:rsidRPr="00491E5F" w:rsidRDefault="007C2293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13269D" w:rsidRPr="00491E5F" w14:paraId="1A34027C" w14:textId="77777777" w:rsidTr="00667F55">
        <w:trPr>
          <w:trHeight w:val="568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1E788" w14:textId="4D3649F7" w:rsidR="0013269D" w:rsidRPr="00491E5F" w:rsidRDefault="0013269D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Thông tin tài khoản ngân hàng 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C0B6C" w14:textId="6142C356" w:rsidR="007E1015" w:rsidRPr="00491E5F" w:rsidRDefault="007E1015" w:rsidP="007E1015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EFEDD" w14:textId="594CADDB" w:rsidR="0013269D" w:rsidRPr="00491E5F" w:rsidRDefault="0013269D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BC6F6D" w:rsidRPr="00491E5F" w14:paraId="79650585" w14:textId="77777777" w:rsidTr="00667F55">
        <w:trPr>
          <w:trHeight w:val="274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86D40" w14:textId="77777777" w:rsidR="00BC6F6D" w:rsidRPr="00491E5F" w:rsidRDefault="00BC6F6D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3E142" w14:textId="0F919CC1" w:rsidR="00BC6F6D" w:rsidRPr="00491E5F" w:rsidRDefault="00BC6F6D" w:rsidP="00BC6F6D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4C83" w14:textId="6DB68ECF" w:rsidR="00BC6F6D" w:rsidRPr="00491E5F" w:rsidRDefault="00BC6F6D" w:rsidP="00BC6F6D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AC4EE5" w:rsidRPr="00491E5F" w14:paraId="2B5B94D8" w14:textId="77777777" w:rsidTr="00667F55">
        <w:trPr>
          <w:trHeight w:val="341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FC6B0" w14:textId="77777777" w:rsidR="00AC4EE5" w:rsidRPr="00491E5F" w:rsidRDefault="00AC4EE5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62ED1" w14:textId="44B1EDA6" w:rsidR="00AC4EE5" w:rsidRPr="00491E5F" w:rsidRDefault="00AC4EE5" w:rsidP="00AC4EE5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F02CF" w14:textId="60374DD6" w:rsidR="00AC4EE5" w:rsidRPr="00491E5F" w:rsidRDefault="00AC4EE5" w:rsidP="00AC4EE5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EC0C86" w:rsidRPr="00491E5F" w14:paraId="17D1BBD5" w14:textId="77777777" w:rsidTr="00667F55">
        <w:trPr>
          <w:trHeight w:val="134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019BA" w14:textId="77777777" w:rsidR="00EC0C86" w:rsidRPr="00491E5F" w:rsidRDefault="00EC0C86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7E8C8" w14:textId="2EB613A2" w:rsidR="00EC0C86" w:rsidRPr="00491E5F" w:rsidRDefault="00EC0C86" w:rsidP="00EC0C86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A364A" w14:textId="78F6CA26" w:rsidR="00EC0C86" w:rsidRPr="00491E5F" w:rsidRDefault="00EC0C86" w:rsidP="00EC0C86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3E2148" w:rsidRPr="00491E5F" w14:paraId="413EDF11" w14:textId="77777777" w:rsidTr="00667F55">
        <w:trPr>
          <w:trHeight w:val="134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10464" w14:textId="77777777" w:rsidR="003E2148" w:rsidRPr="00491E5F" w:rsidRDefault="003E2148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21A96" w14:textId="3FB36ABC" w:rsidR="003E2148" w:rsidRPr="00491E5F" w:rsidRDefault="003E2148" w:rsidP="003E2148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2D76B" w14:textId="1A1C0333" w:rsidR="003E2148" w:rsidRPr="00491E5F" w:rsidRDefault="003E2148" w:rsidP="003E2148">
            <w:pPr>
              <w:tabs>
                <w:tab w:val="left" w:leader="dot" w:pos="631"/>
              </w:tabs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0371A0" w:rsidRPr="00491E5F" w14:paraId="15D9F354" w14:textId="77777777" w:rsidTr="007E1015">
        <w:trPr>
          <w:trHeight w:val="701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D5317" w14:textId="003EB321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lastRenderedPageBreak/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Mẫu chữ ký</w:t>
            </w:r>
          </w:p>
          <w:p w14:paraId="4431115E" w14:textId="3D40B125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lang w:val="nl-NL"/>
              </w:rPr>
              <w:t>(</w:t>
            </w:r>
            <w:r w:rsidRPr="00491E5F">
              <w:rPr>
                <w:rFonts w:ascii="Times New Roman" w:eastAsia="Times New Roman" w:hAnsi="Times New Roman" w:cs="Times New Roman"/>
                <w:i/>
                <w:lang w:val="nl-NL"/>
              </w:rPr>
              <w:t>ký và ghi rõ họ tên)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4101A" w14:textId="7815AAB9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A7DD3" w14:textId="1400F85F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  <w:tr w:rsidR="000371A0" w:rsidRPr="00491E5F" w14:paraId="6ECF9B88" w14:textId="77777777" w:rsidTr="007E1015">
        <w:trPr>
          <w:trHeight w:val="670"/>
        </w:trPr>
        <w:tc>
          <w:tcPr>
            <w:tcW w:w="2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1F610" w14:textId="03031E2F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sym w:font="Wingdings 2" w:char="F0A3"/>
            </w: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Thông tin khác:</w:t>
            </w:r>
          </w:p>
          <w:p w14:paraId="1C795DCC" w14:textId="77777777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b/>
                <w:lang w:val="nl-NL"/>
              </w:rPr>
              <w:t>Ghi rõ:</w:t>
            </w:r>
            <w:r w:rsidRPr="00491E5F">
              <w:rPr>
                <w:rFonts w:ascii="Times New Roman" w:eastAsia="Times New Roman" w:hAnsi="Times New Roman" w:cs="Times New Roman"/>
                <w:lang w:val="nl-NL"/>
              </w:rPr>
              <w:t>......................</w:t>
            </w:r>
          </w:p>
          <w:p w14:paraId="0F769134" w14:textId="60D12E03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  <w:r w:rsidRPr="00491E5F">
              <w:rPr>
                <w:rFonts w:ascii="Times New Roman" w:eastAsia="Times New Roman" w:hAnsi="Times New Roman" w:cs="Times New Roman"/>
                <w:lang w:val="nl-NL"/>
              </w:rPr>
              <w:t>...................................</w:t>
            </w:r>
          </w:p>
        </w:tc>
        <w:tc>
          <w:tcPr>
            <w:tcW w:w="33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D4165" w14:textId="77777777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  <w:tc>
          <w:tcPr>
            <w:tcW w:w="38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2A0CC" w14:textId="77777777" w:rsidR="000371A0" w:rsidRPr="00491E5F" w:rsidRDefault="000371A0" w:rsidP="007E1015">
            <w:pPr>
              <w:spacing w:after="0" w:line="288" w:lineRule="auto"/>
              <w:rPr>
                <w:rFonts w:ascii="Times New Roman" w:eastAsia="Times New Roman" w:hAnsi="Times New Roman" w:cs="Times New Roman"/>
                <w:lang w:val="nl-NL"/>
              </w:rPr>
            </w:pPr>
          </w:p>
        </w:tc>
      </w:tr>
    </w:tbl>
    <w:p w14:paraId="26BAA8A4" w14:textId="4EE8BC9A" w:rsidR="00E37026" w:rsidRPr="00DD595B" w:rsidRDefault="0081338B" w:rsidP="003E2148">
      <w:pPr>
        <w:widowControl w:val="0"/>
        <w:spacing w:before="120"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nl-NL"/>
        </w:rPr>
        <w:t xml:space="preserve">ĐIỀU </w:t>
      </w:r>
      <w:r w:rsidR="00335AEA" w:rsidRPr="00DD59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nl-NL"/>
        </w:rPr>
        <w:t>2</w:t>
      </w:r>
      <w:r w:rsidR="00E37026" w:rsidRPr="00DD595B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: ĐIỀU KHOẢN CHUNG</w:t>
      </w:r>
    </w:p>
    <w:p w14:paraId="387F0283" w14:textId="77777777" w:rsidR="007427A8" w:rsidRPr="00DD595B" w:rsidRDefault="00C31F26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Ngoài các nội dung đăng ký thay đổi tại Điều 1, các nội dung khác thực hiện theo Hợp đồng đã ký giữa hai Bên</w:t>
      </w:r>
      <w:r w:rsidR="007427A8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.</w:t>
      </w:r>
    </w:p>
    <w:p w14:paraId="24A3A2AC" w14:textId="77777777" w:rsidR="007427A8" w:rsidRPr="00DD595B" w:rsidRDefault="009E496C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Hai Bên đồng ý 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sửa đổi, bổ sung thông tin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các nội dung liên quan đến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việc triển khai dịch vụ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tại Hợp đồng và các Phụ lục đính kèm Hợp đồng.</w:t>
      </w:r>
    </w:p>
    <w:p w14:paraId="21023EB1" w14:textId="77777777" w:rsidR="007427A8" w:rsidRPr="00DD595B" w:rsidRDefault="007C2293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lục 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này có hiệu lực kể từ ngày 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ký</w:t>
      </w:r>
      <w:r w:rsidR="009E496C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và duy trì hiệu lực theo thời hạn của Hợp đồng.</w:t>
      </w:r>
    </w:p>
    <w:p w14:paraId="636D4B2F" w14:textId="77777777" w:rsidR="007427A8" w:rsidRPr="00DD595B" w:rsidRDefault="00E37026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</w:t>
      </w:r>
      <w:r w:rsidR="007C2293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lục 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này là một phần không thể tách rời với Hợp đồng. Những nội dung, điều khoản không được quy định tại </w:t>
      </w:r>
      <w:r w:rsidR="0015033C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lục 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này sẽ được các Bên áp dụng theo các quy định tại Hợp đồng và các phụ lục đính kèm của hợp đồng.</w:t>
      </w:r>
    </w:p>
    <w:p w14:paraId="24D7DD7E" w14:textId="77777777" w:rsidR="007427A8" w:rsidRPr="00DD595B" w:rsidRDefault="00E37026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Các Bên cam kết thực hiện đúng những nội dung được quy định tại Phụ lục này.</w:t>
      </w:r>
    </w:p>
    <w:p w14:paraId="5C48F6C9" w14:textId="77777777" w:rsidR="007427A8" w:rsidRPr="00DD595B" w:rsidRDefault="00E37026" w:rsidP="007E1015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Trường hợp có sự khác biệt giữa </w:t>
      </w:r>
      <w:r w:rsidR="007C2293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lục 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với hợp đồng và các phụ lục đã được ký kết trước đó, thì nội dung được nêu tại </w:t>
      </w:r>
      <w:r w:rsidR="007375A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</w:t>
      </w:r>
      <w:r w:rsidR="007C2293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lục </w:t>
      </w: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này sẽ được ưu tiên áp dụng.</w:t>
      </w:r>
    </w:p>
    <w:p w14:paraId="66B9E7F8" w14:textId="17C3EEA2" w:rsidR="00805A7B" w:rsidRPr="003E2148" w:rsidRDefault="007C2293" w:rsidP="003E2148">
      <w:pPr>
        <w:pStyle w:val="ListParagraph"/>
        <w:widowControl w:val="0"/>
        <w:numPr>
          <w:ilvl w:val="1"/>
          <w:numId w:val="5"/>
        </w:numPr>
        <w:spacing w:after="0" w:line="288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Phụ lục 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này được lập thành 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02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(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hai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) bản bằng tiếng Việt có giá trị pháp lý như nhau, mỗi Bên giữ 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01 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(</w:t>
      </w:r>
      <w:r w:rsidR="00335AEA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một</w:t>
      </w:r>
      <w:r w:rsidR="00E37026" w:rsidRPr="00DD595B">
        <w:rPr>
          <w:rFonts w:ascii="Times New Roman" w:eastAsia="Times New Roman" w:hAnsi="Times New Roman" w:cs="Times New Roman"/>
          <w:sz w:val="24"/>
          <w:szCs w:val="24"/>
          <w:lang w:val="nl-NL"/>
        </w:rPr>
        <w:t>) bản.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1"/>
        <w:gridCol w:w="440"/>
        <w:gridCol w:w="4315"/>
      </w:tblGrid>
      <w:tr w:rsidR="00E37026" w:rsidRPr="00DD595B" w14:paraId="2AA15763" w14:textId="77777777" w:rsidTr="00C810D2">
        <w:trPr>
          <w:trHeight w:val="538"/>
        </w:trPr>
        <w:tc>
          <w:tcPr>
            <w:tcW w:w="4051" w:type="dxa"/>
            <w:vAlign w:val="center"/>
          </w:tcPr>
          <w:p w14:paraId="545A22E7" w14:textId="77777777" w:rsidR="003F1AA1" w:rsidRPr="00DD595B" w:rsidRDefault="003F1AA1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26B2D11B" w14:textId="52A68A1A" w:rsidR="00E37026" w:rsidRPr="00DD595B" w:rsidRDefault="00E37026" w:rsidP="003E2148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  <w:r w:rsidRPr="00DD59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  <w:t>ĐẠI DIỆN BÊN A</w:t>
            </w:r>
          </w:p>
        </w:tc>
        <w:tc>
          <w:tcPr>
            <w:tcW w:w="440" w:type="dxa"/>
            <w:vAlign w:val="center"/>
          </w:tcPr>
          <w:p w14:paraId="350CC649" w14:textId="77777777" w:rsidR="00E37026" w:rsidRPr="00DD595B" w:rsidRDefault="00E37026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315" w:type="dxa"/>
            <w:vAlign w:val="center"/>
          </w:tcPr>
          <w:p w14:paraId="5ECB8E53" w14:textId="77777777" w:rsidR="003F1AA1" w:rsidRPr="00DD595B" w:rsidRDefault="003F1AA1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48E23F40" w14:textId="5A0CEBB3" w:rsidR="00E37026" w:rsidRPr="00DD595B" w:rsidRDefault="00E37026" w:rsidP="003E2148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  <w:r w:rsidRPr="00DD59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  <w:t>ĐẠI DIỆN BÊN B</w:t>
            </w:r>
          </w:p>
        </w:tc>
      </w:tr>
      <w:tr w:rsidR="00E37026" w:rsidRPr="00DD595B" w14:paraId="39DD675B" w14:textId="77777777" w:rsidTr="00C810D2">
        <w:trPr>
          <w:trHeight w:val="1656"/>
        </w:trPr>
        <w:tc>
          <w:tcPr>
            <w:tcW w:w="4051" w:type="dxa"/>
            <w:vAlign w:val="center"/>
          </w:tcPr>
          <w:p w14:paraId="76E1DA82" w14:textId="77777777" w:rsidR="0016774E" w:rsidRDefault="0016774E" w:rsidP="003E2148">
            <w:pPr>
              <w:pStyle w:val="ListParagraph"/>
              <w:spacing w:line="288" w:lineRule="auto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381E4494" w14:textId="77777777" w:rsidR="003E2148" w:rsidRPr="00DD595B" w:rsidRDefault="003E2148" w:rsidP="003E2148">
            <w:pPr>
              <w:pStyle w:val="ListParagraph"/>
              <w:spacing w:line="288" w:lineRule="auto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171BE98B" w14:textId="7B43E62A" w:rsidR="0015033C" w:rsidRPr="00DD595B" w:rsidRDefault="0016774E" w:rsidP="00DD595B">
            <w:pPr>
              <w:pStyle w:val="ListParagraph"/>
              <w:spacing w:line="288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</w:pPr>
            <w:r w:rsidRPr="00DD59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  <w:t>P</w:t>
            </w:r>
            <w:r w:rsidR="005F2086" w:rsidRPr="00DD59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/>
              </w:rPr>
              <w:t>HAN THANH CAO</w:t>
            </w:r>
          </w:p>
        </w:tc>
        <w:tc>
          <w:tcPr>
            <w:tcW w:w="440" w:type="dxa"/>
            <w:vAlign w:val="center"/>
          </w:tcPr>
          <w:p w14:paraId="24DB39A3" w14:textId="77777777" w:rsidR="00E37026" w:rsidRPr="00DD595B" w:rsidRDefault="00E37026" w:rsidP="00DD595B">
            <w:pPr>
              <w:pStyle w:val="ListParagraph"/>
              <w:spacing w:line="288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315" w:type="dxa"/>
            <w:vAlign w:val="center"/>
          </w:tcPr>
          <w:p w14:paraId="5A2BF515" w14:textId="77777777" w:rsidR="00C810D2" w:rsidRDefault="00C810D2" w:rsidP="003E2148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4C804AC2" w14:textId="77777777" w:rsidR="003E2148" w:rsidRPr="00DD595B" w:rsidRDefault="003E2148" w:rsidP="003E2148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23C78F9E" w14:textId="39D35BB1" w:rsidR="00E37026" w:rsidRPr="00DD595B" w:rsidRDefault="007E1015" w:rsidP="007E101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{authorizerName}</w:t>
            </w:r>
          </w:p>
        </w:tc>
      </w:tr>
    </w:tbl>
    <w:p w14:paraId="00FCF28E" w14:textId="77777777" w:rsidR="009100F7" w:rsidRPr="00DD595B" w:rsidRDefault="009100F7" w:rsidP="00667F55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9100F7" w:rsidRPr="00DD595B" w:rsidSect="00A20F30">
      <w:pgSz w:w="12240" w:h="15840"/>
      <w:pgMar w:top="851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A985" w14:textId="77777777" w:rsidR="00890185" w:rsidRDefault="00890185" w:rsidP="0081338B">
      <w:pPr>
        <w:spacing w:after="0" w:line="240" w:lineRule="auto"/>
      </w:pPr>
      <w:r>
        <w:separator/>
      </w:r>
    </w:p>
  </w:endnote>
  <w:endnote w:type="continuationSeparator" w:id="0">
    <w:p w14:paraId="43BF6FBA" w14:textId="77777777" w:rsidR="00890185" w:rsidRDefault="00890185" w:rsidP="008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 Negreta">
    <w:altName w:val="Calibri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4EF1" w14:textId="77777777" w:rsidR="00890185" w:rsidRDefault="00890185" w:rsidP="0081338B">
      <w:pPr>
        <w:spacing w:after="0" w:line="240" w:lineRule="auto"/>
      </w:pPr>
      <w:r>
        <w:separator/>
      </w:r>
    </w:p>
  </w:footnote>
  <w:footnote w:type="continuationSeparator" w:id="0">
    <w:p w14:paraId="473A2890" w14:textId="77777777" w:rsidR="00890185" w:rsidRDefault="00890185" w:rsidP="00813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96D"/>
    <w:multiLevelType w:val="hybridMultilevel"/>
    <w:tmpl w:val="224E5B6C"/>
    <w:lvl w:ilvl="0" w:tplc="9BCC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14B8E"/>
    <w:multiLevelType w:val="hybridMultilevel"/>
    <w:tmpl w:val="81B44EF2"/>
    <w:lvl w:ilvl="0" w:tplc="0EBA433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762CB"/>
    <w:multiLevelType w:val="multilevel"/>
    <w:tmpl w:val="96D882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CD35041"/>
    <w:multiLevelType w:val="hybridMultilevel"/>
    <w:tmpl w:val="21A299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E6578E"/>
    <w:multiLevelType w:val="hybridMultilevel"/>
    <w:tmpl w:val="59988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5DCB"/>
    <w:multiLevelType w:val="multilevel"/>
    <w:tmpl w:val="D78E0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 w16cid:durableId="627931688">
    <w:abstractNumId w:val="4"/>
  </w:num>
  <w:num w:numId="2" w16cid:durableId="320744324">
    <w:abstractNumId w:val="3"/>
  </w:num>
  <w:num w:numId="3" w16cid:durableId="821892125">
    <w:abstractNumId w:val="0"/>
  </w:num>
  <w:num w:numId="4" w16cid:durableId="1392927758">
    <w:abstractNumId w:val="5"/>
  </w:num>
  <w:num w:numId="5" w16cid:durableId="809979290">
    <w:abstractNumId w:val="2"/>
  </w:num>
  <w:num w:numId="6" w16cid:durableId="182578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26"/>
    <w:rsid w:val="00031148"/>
    <w:rsid w:val="000360E2"/>
    <w:rsid w:val="000371A0"/>
    <w:rsid w:val="0005183C"/>
    <w:rsid w:val="00053CEF"/>
    <w:rsid w:val="00064BE1"/>
    <w:rsid w:val="00073229"/>
    <w:rsid w:val="00074C04"/>
    <w:rsid w:val="000753E0"/>
    <w:rsid w:val="00087390"/>
    <w:rsid w:val="00096A56"/>
    <w:rsid w:val="000A5EC6"/>
    <w:rsid w:val="000D09C9"/>
    <w:rsid w:val="000D5E84"/>
    <w:rsid w:val="000F7B2A"/>
    <w:rsid w:val="00100FF1"/>
    <w:rsid w:val="00103467"/>
    <w:rsid w:val="001075D6"/>
    <w:rsid w:val="00122B12"/>
    <w:rsid w:val="00124596"/>
    <w:rsid w:val="0013269D"/>
    <w:rsid w:val="0015033C"/>
    <w:rsid w:val="0016774E"/>
    <w:rsid w:val="0017769C"/>
    <w:rsid w:val="00191954"/>
    <w:rsid w:val="001A414C"/>
    <w:rsid w:val="001B1E0A"/>
    <w:rsid w:val="001B571A"/>
    <w:rsid w:val="001C5E49"/>
    <w:rsid w:val="001E7077"/>
    <w:rsid w:val="002277B8"/>
    <w:rsid w:val="00227D5B"/>
    <w:rsid w:val="00262493"/>
    <w:rsid w:val="00266CFE"/>
    <w:rsid w:val="002839D7"/>
    <w:rsid w:val="00283B5C"/>
    <w:rsid w:val="0029166C"/>
    <w:rsid w:val="002A56A3"/>
    <w:rsid w:val="002C1764"/>
    <w:rsid w:val="003114D0"/>
    <w:rsid w:val="00335AEA"/>
    <w:rsid w:val="00340DFE"/>
    <w:rsid w:val="00341EE3"/>
    <w:rsid w:val="00361304"/>
    <w:rsid w:val="003A30A7"/>
    <w:rsid w:val="003C466D"/>
    <w:rsid w:val="003E085E"/>
    <w:rsid w:val="003E2148"/>
    <w:rsid w:val="003F1AA1"/>
    <w:rsid w:val="00400313"/>
    <w:rsid w:val="00405715"/>
    <w:rsid w:val="00414EC9"/>
    <w:rsid w:val="00421FCE"/>
    <w:rsid w:val="00450FA7"/>
    <w:rsid w:val="004635BF"/>
    <w:rsid w:val="00476233"/>
    <w:rsid w:val="004915BF"/>
    <w:rsid w:val="00491E5F"/>
    <w:rsid w:val="004F0887"/>
    <w:rsid w:val="005010E7"/>
    <w:rsid w:val="00501205"/>
    <w:rsid w:val="00524F72"/>
    <w:rsid w:val="0052787C"/>
    <w:rsid w:val="005471F6"/>
    <w:rsid w:val="00561AE7"/>
    <w:rsid w:val="005670FE"/>
    <w:rsid w:val="0056738F"/>
    <w:rsid w:val="00576529"/>
    <w:rsid w:val="005923FB"/>
    <w:rsid w:val="005A037E"/>
    <w:rsid w:val="005B67B9"/>
    <w:rsid w:val="005E2E4E"/>
    <w:rsid w:val="005E537E"/>
    <w:rsid w:val="005F2086"/>
    <w:rsid w:val="00642510"/>
    <w:rsid w:val="0066492D"/>
    <w:rsid w:val="006652D1"/>
    <w:rsid w:val="00667F55"/>
    <w:rsid w:val="006979AC"/>
    <w:rsid w:val="0070536D"/>
    <w:rsid w:val="007375AA"/>
    <w:rsid w:val="0073780D"/>
    <w:rsid w:val="00737F5E"/>
    <w:rsid w:val="00741053"/>
    <w:rsid w:val="007427A8"/>
    <w:rsid w:val="007A23B6"/>
    <w:rsid w:val="007C2293"/>
    <w:rsid w:val="007D11E0"/>
    <w:rsid w:val="007E0496"/>
    <w:rsid w:val="007E1015"/>
    <w:rsid w:val="007F0D43"/>
    <w:rsid w:val="00805A7B"/>
    <w:rsid w:val="0081338B"/>
    <w:rsid w:val="00813559"/>
    <w:rsid w:val="0081785E"/>
    <w:rsid w:val="00823C88"/>
    <w:rsid w:val="0085072B"/>
    <w:rsid w:val="00884DD6"/>
    <w:rsid w:val="00890185"/>
    <w:rsid w:val="008D0F50"/>
    <w:rsid w:val="008E02C1"/>
    <w:rsid w:val="009100F7"/>
    <w:rsid w:val="00912B58"/>
    <w:rsid w:val="00913246"/>
    <w:rsid w:val="0091603D"/>
    <w:rsid w:val="009326BD"/>
    <w:rsid w:val="00947E82"/>
    <w:rsid w:val="00951053"/>
    <w:rsid w:val="00951107"/>
    <w:rsid w:val="009658A2"/>
    <w:rsid w:val="00974993"/>
    <w:rsid w:val="00985FEE"/>
    <w:rsid w:val="009E496C"/>
    <w:rsid w:val="009F097E"/>
    <w:rsid w:val="009F686E"/>
    <w:rsid w:val="00A20F30"/>
    <w:rsid w:val="00A22519"/>
    <w:rsid w:val="00A2723A"/>
    <w:rsid w:val="00A51408"/>
    <w:rsid w:val="00A5274F"/>
    <w:rsid w:val="00A671E0"/>
    <w:rsid w:val="00A82D2D"/>
    <w:rsid w:val="00A95B2B"/>
    <w:rsid w:val="00A97FD7"/>
    <w:rsid w:val="00AC4EE5"/>
    <w:rsid w:val="00AF197C"/>
    <w:rsid w:val="00B0725F"/>
    <w:rsid w:val="00B2205B"/>
    <w:rsid w:val="00B45790"/>
    <w:rsid w:val="00B55B90"/>
    <w:rsid w:val="00B62E9C"/>
    <w:rsid w:val="00B74297"/>
    <w:rsid w:val="00B8057E"/>
    <w:rsid w:val="00B82452"/>
    <w:rsid w:val="00B917E9"/>
    <w:rsid w:val="00BA34BC"/>
    <w:rsid w:val="00BA36F1"/>
    <w:rsid w:val="00BB6BF1"/>
    <w:rsid w:val="00BC6F6D"/>
    <w:rsid w:val="00C0317F"/>
    <w:rsid w:val="00C16E83"/>
    <w:rsid w:val="00C31F26"/>
    <w:rsid w:val="00C67125"/>
    <w:rsid w:val="00C73B0F"/>
    <w:rsid w:val="00C810D2"/>
    <w:rsid w:val="00CA5D63"/>
    <w:rsid w:val="00CC1062"/>
    <w:rsid w:val="00CD0632"/>
    <w:rsid w:val="00CD0E5C"/>
    <w:rsid w:val="00D06D6D"/>
    <w:rsid w:val="00D52698"/>
    <w:rsid w:val="00D61D7E"/>
    <w:rsid w:val="00DB1A02"/>
    <w:rsid w:val="00DD595B"/>
    <w:rsid w:val="00DF6992"/>
    <w:rsid w:val="00E37026"/>
    <w:rsid w:val="00E45B26"/>
    <w:rsid w:val="00E54C51"/>
    <w:rsid w:val="00E77367"/>
    <w:rsid w:val="00E83DC2"/>
    <w:rsid w:val="00E87F3D"/>
    <w:rsid w:val="00EA42AD"/>
    <w:rsid w:val="00EC0C86"/>
    <w:rsid w:val="00EC78B6"/>
    <w:rsid w:val="00F26590"/>
    <w:rsid w:val="00F40486"/>
    <w:rsid w:val="00F52907"/>
    <w:rsid w:val="00F658A3"/>
    <w:rsid w:val="00FB23C2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D24F8"/>
  <w15:chartTrackingRefBased/>
  <w15:docId w15:val="{9B66DF59-E730-4C7E-A4C3-03D40630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,List Paragraph11,Thang2,bullet 1,List Paragraph12,List Paragraph2,VNA - List Paragraph,1.,Table Sequence,List Paragraph 1,Bullet List,FooterText,numbered,Paragraphe de liste,List Paragraph1,List Paragraph111,Đoạn của Danh sách,lp1"/>
    <w:basedOn w:val="Normal"/>
    <w:link w:val="ListParagraphChar"/>
    <w:uiPriority w:val="34"/>
    <w:qFormat/>
    <w:rsid w:val="00E37026"/>
    <w:pPr>
      <w:ind w:left="720"/>
      <w:contextualSpacing/>
    </w:pPr>
  </w:style>
  <w:style w:type="table" w:styleId="TableGrid">
    <w:name w:val="Table Grid"/>
    <w:basedOn w:val="TableNormal"/>
    <w:uiPriority w:val="39"/>
    <w:rsid w:val="00E3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E3702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uiPriority w:val="99"/>
    <w:rsid w:val="00E37026"/>
    <w:rPr>
      <w:rFonts w:ascii="Arial" w:eastAsia="Times New Roman" w:hAnsi="Arial" w:cs="Times New Roman"/>
      <w:sz w:val="24"/>
      <w:szCs w:val="24"/>
      <w:lang w:val="fr-FR"/>
    </w:rPr>
  </w:style>
  <w:style w:type="paragraph" w:customStyle="1" w:styleId="normalbold">
    <w:name w:val="normal_bold"/>
    <w:rsid w:val="00E37026"/>
    <w:pPr>
      <w:pBdr>
        <w:top w:val="nil"/>
        <w:left w:val="nil"/>
        <w:bottom w:val="nil"/>
        <w:right w:val="nil"/>
        <w:between w:val="nil"/>
        <w:bar w:val="nil"/>
      </w:pBdr>
      <w:spacing w:before="120" w:after="0" w:line="288" w:lineRule="auto"/>
      <w:jc w:val="both"/>
    </w:pPr>
    <w:rPr>
      <w:rFonts w:ascii="Tahoma Negret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E37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0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2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C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8B"/>
  </w:style>
  <w:style w:type="paragraph" w:styleId="Footer">
    <w:name w:val="footer"/>
    <w:basedOn w:val="Normal"/>
    <w:link w:val="FooterChar"/>
    <w:uiPriority w:val="99"/>
    <w:unhideWhenUsed/>
    <w:qFormat/>
    <w:rsid w:val="0081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8B"/>
  </w:style>
  <w:style w:type="character" w:styleId="Emphasis">
    <w:name w:val="Emphasis"/>
    <w:basedOn w:val="DefaultParagraphFont"/>
    <w:uiPriority w:val="20"/>
    <w:qFormat/>
    <w:rsid w:val="0015033C"/>
    <w:rPr>
      <w:i/>
      <w:iCs/>
    </w:rPr>
  </w:style>
  <w:style w:type="paragraph" w:styleId="Revision">
    <w:name w:val="Revision"/>
    <w:hidden/>
    <w:uiPriority w:val="99"/>
    <w:semiHidden/>
    <w:rsid w:val="00EA42AD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2A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269D"/>
    <w:rPr>
      <w:color w:val="666666"/>
    </w:rPr>
  </w:style>
  <w:style w:type="character" w:customStyle="1" w:styleId="ListParagraphChar">
    <w:name w:val="List Paragraph Char"/>
    <w:aliases w:val="bullet Char,List Paragraph11 Char,Thang2 Char,bullet 1 Char,List Paragraph12 Char,List Paragraph2 Char,VNA - List Paragraph Char,1. Char,Table Sequence Char,List Paragraph 1 Char,Bullet List Char,FooterText Char,numbered Char"/>
    <w:link w:val="ListParagraph"/>
    <w:uiPriority w:val="34"/>
    <w:qFormat/>
    <w:rsid w:val="009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ACE</dc:creator>
  <cp:keywords/>
  <dc:description/>
  <cp:lastModifiedBy>Hoang Hai Phan</cp:lastModifiedBy>
  <cp:revision>63</cp:revision>
  <cp:lastPrinted>2024-12-05T03:34:00Z</cp:lastPrinted>
  <dcterms:created xsi:type="dcterms:W3CDTF">2023-11-07T06:27:00Z</dcterms:created>
  <dcterms:modified xsi:type="dcterms:W3CDTF">2024-12-20T17:47:00Z</dcterms:modified>
</cp:coreProperties>
</file>