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7E1C" w14:textId="5BD0FCD2" w:rsidR="00F74912" w:rsidRDefault="002B5ED3">
      <w:r>
        <w:t>Thanh</w:t>
      </w:r>
    </w:p>
    <w:bookmarkStart w:id="0" w:name="_MON_1679932835"/>
    <w:bookmarkEnd w:id="0"/>
    <w:p w14:paraId="7B7FF833" w14:textId="1837A6C9" w:rsidR="002B5ED3" w:rsidRDefault="007736E9">
      <w:r>
        <w:object w:dxaOrig="9360" w:dyaOrig="900" w14:anchorId="2A062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pt" o:ole="">
            <v:imagedata r:id="rId4" o:title=""/>
          </v:shape>
          <o:OLEObject Type="Embed" ProgID="Word.Document.12" ShapeID="_x0000_i1025" DrawAspect="Content" ObjectID="_1679932858" r:id="rId5">
            <o:FieldCodes>\s</o:FieldCodes>
          </o:OLEObject>
        </w:object>
      </w:r>
    </w:p>
    <w:sectPr w:rsidR="002B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EE"/>
    <w:rsid w:val="002B5ED3"/>
    <w:rsid w:val="007736E9"/>
    <w:rsid w:val="00AB59EE"/>
    <w:rsid w:val="00F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D7BD"/>
  <w15:chartTrackingRefBased/>
  <w15:docId w15:val="{9D7F933F-EF3C-4A83-B4B8-99F93D6F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 Son</dc:creator>
  <cp:keywords/>
  <dc:description/>
  <cp:lastModifiedBy>Hoang Khanh Son</cp:lastModifiedBy>
  <cp:revision>4</cp:revision>
  <cp:lastPrinted>2021-04-14T12:14:00Z</cp:lastPrinted>
  <dcterms:created xsi:type="dcterms:W3CDTF">2021-04-14T12:13:00Z</dcterms:created>
  <dcterms:modified xsi:type="dcterms:W3CDTF">2021-04-14T12:15:00Z</dcterms:modified>
</cp:coreProperties>
</file>