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2E25E" w14:textId="2B1F65E5" w:rsidR="003C0901" w:rsidRDefault="00C166CB">
      <w:r>
        <w:t>Em chào chị Hằng</w:t>
      </w:r>
    </w:p>
    <w:p w14:paraId="6E94D596" w14:textId="5ED2BBB3" w:rsidR="00C166CB" w:rsidRDefault="00C166CB"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CÔNG TY CỔ PHẦN THƯƠNG MẠI VÀ XUẤT NHẬP KHẨU AN WOOD</w:t>
      </w:r>
    </w:p>
    <w:p w14:paraId="313532C6" w14:textId="50C8503B" w:rsidR="00C166CB" w:rsidRDefault="00C166CB">
      <w:r>
        <w:t>Như tài liệu c gửi cho em thì bên mình sẽ làm 3 bộ hồ sơ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337"/>
        <w:gridCol w:w="2338"/>
        <w:gridCol w:w="2338"/>
      </w:tblGrid>
      <w:tr w:rsidR="00C166CB" w:rsidRPr="00C166CB" w14:paraId="129CC07B" w14:textId="77777777" w:rsidTr="00C166CB">
        <w:trPr>
          <w:trHeight w:val="577"/>
        </w:trPr>
        <w:tc>
          <w:tcPr>
            <w:tcW w:w="562" w:type="dxa"/>
            <w:vAlign w:val="center"/>
          </w:tcPr>
          <w:p w14:paraId="0703696D" w14:textId="4CB89A8F" w:rsidR="00C166CB" w:rsidRPr="00C166CB" w:rsidRDefault="00C166CB">
            <w:pPr>
              <w:rPr>
                <w:b/>
                <w:bCs/>
              </w:rPr>
            </w:pPr>
            <w:r w:rsidRPr="00C166CB">
              <w:rPr>
                <w:b/>
                <w:bCs/>
              </w:rPr>
              <w:t>STT</w:t>
            </w:r>
          </w:p>
        </w:tc>
        <w:tc>
          <w:tcPr>
            <w:tcW w:w="2337" w:type="dxa"/>
            <w:vAlign w:val="center"/>
          </w:tcPr>
          <w:p w14:paraId="28F03664" w14:textId="507C60F5" w:rsidR="00C166CB" w:rsidRPr="00C166CB" w:rsidRDefault="00C166CB" w:rsidP="00C166CB">
            <w:pPr>
              <w:jc w:val="center"/>
              <w:rPr>
                <w:b/>
                <w:bCs/>
              </w:rPr>
            </w:pPr>
            <w:r w:rsidRPr="00C166CB">
              <w:rPr>
                <w:b/>
                <w:bCs/>
              </w:rPr>
              <w:t>Nội dung thay đổi</w:t>
            </w:r>
          </w:p>
        </w:tc>
        <w:tc>
          <w:tcPr>
            <w:tcW w:w="2338" w:type="dxa"/>
            <w:vAlign w:val="center"/>
          </w:tcPr>
          <w:p w14:paraId="22637239" w14:textId="72E941C4" w:rsidR="00C166CB" w:rsidRPr="00C166CB" w:rsidRDefault="00C166CB" w:rsidP="00C166CB">
            <w:pPr>
              <w:jc w:val="center"/>
              <w:rPr>
                <w:b/>
                <w:bCs/>
              </w:rPr>
            </w:pPr>
            <w:r w:rsidRPr="00C166CB">
              <w:rPr>
                <w:b/>
                <w:bCs/>
              </w:rPr>
              <w:t>Phí dịch vụ</w:t>
            </w:r>
          </w:p>
        </w:tc>
        <w:tc>
          <w:tcPr>
            <w:tcW w:w="2338" w:type="dxa"/>
            <w:vAlign w:val="center"/>
          </w:tcPr>
          <w:p w14:paraId="5C21AAA7" w14:textId="4D326735" w:rsidR="00C166CB" w:rsidRPr="00C166CB" w:rsidRDefault="00C166CB" w:rsidP="00C166CB">
            <w:pPr>
              <w:jc w:val="center"/>
              <w:rPr>
                <w:b/>
                <w:bCs/>
              </w:rPr>
            </w:pPr>
            <w:r w:rsidRPr="00C166CB">
              <w:rPr>
                <w:b/>
                <w:bCs/>
              </w:rPr>
              <w:t>Ghi chú</w:t>
            </w:r>
          </w:p>
        </w:tc>
      </w:tr>
      <w:tr w:rsidR="00C166CB" w14:paraId="35DA69EF" w14:textId="77777777" w:rsidTr="00C166CB">
        <w:trPr>
          <w:trHeight w:val="414"/>
        </w:trPr>
        <w:tc>
          <w:tcPr>
            <w:tcW w:w="562" w:type="dxa"/>
            <w:vAlign w:val="center"/>
          </w:tcPr>
          <w:p w14:paraId="2290F32C" w14:textId="0EA85B57" w:rsidR="00C166CB" w:rsidRDefault="00C166CB">
            <w:r>
              <w:t>1</w:t>
            </w:r>
          </w:p>
        </w:tc>
        <w:tc>
          <w:tcPr>
            <w:tcW w:w="2337" w:type="dxa"/>
            <w:vAlign w:val="center"/>
          </w:tcPr>
          <w:p w14:paraId="2DCD9336" w14:textId="5D92D6A6" w:rsidR="00C166CB" w:rsidRDefault="00C166CB">
            <w:r>
              <w:t>Tăng vốn từ 5 lên 30 tỷ</w:t>
            </w:r>
          </w:p>
        </w:tc>
        <w:tc>
          <w:tcPr>
            <w:tcW w:w="2338" w:type="dxa"/>
            <w:vAlign w:val="center"/>
          </w:tcPr>
          <w:p w14:paraId="4295493F" w14:textId="08131E62" w:rsidR="00C166CB" w:rsidRDefault="00C166CB" w:rsidP="00C166CB">
            <w:pPr>
              <w:jc w:val="center"/>
            </w:pPr>
            <w:r>
              <w:t>1.800.000</w:t>
            </w:r>
          </w:p>
        </w:tc>
        <w:tc>
          <w:tcPr>
            <w:tcW w:w="2338" w:type="dxa"/>
            <w:vAlign w:val="center"/>
          </w:tcPr>
          <w:p w14:paraId="7427CC6D" w14:textId="77777777" w:rsidR="00C166CB" w:rsidRDefault="00C166CB"/>
        </w:tc>
      </w:tr>
      <w:tr w:rsidR="00C166CB" w14:paraId="79EF8683" w14:textId="77777777" w:rsidTr="00C166CB">
        <w:trPr>
          <w:trHeight w:val="421"/>
        </w:trPr>
        <w:tc>
          <w:tcPr>
            <w:tcW w:w="562" w:type="dxa"/>
            <w:vAlign w:val="center"/>
          </w:tcPr>
          <w:p w14:paraId="5D85B274" w14:textId="53A3ED86" w:rsidR="00C166CB" w:rsidRDefault="00C166CB">
            <w:r>
              <w:t>2</w:t>
            </w:r>
          </w:p>
        </w:tc>
        <w:tc>
          <w:tcPr>
            <w:tcW w:w="2337" w:type="dxa"/>
            <w:vAlign w:val="center"/>
          </w:tcPr>
          <w:p w14:paraId="6D1BFF87" w14:textId="004D86A6" w:rsidR="00C166CB" w:rsidRDefault="00C166CB">
            <w:r>
              <w:t>Mở văn phòng đại diện</w:t>
            </w:r>
          </w:p>
        </w:tc>
        <w:tc>
          <w:tcPr>
            <w:tcW w:w="2338" w:type="dxa"/>
            <w:vAlign w:val="center"/>
          </w:tcPr>
          <w:p w14:paraId="6626D3C1" w14:textId="1B8E81C3" w:rsidR="00C166CB" w:rsidRDefault="00C166CB" w:rsidP="00C166CB">
            <w:pPr>
              <w:jc w:val="center"/>
            </w:pPr>
            <w:r>
              <w:t>1.000.000</w:t>
            </w:r>
          </w:p>
        </w:tc>
        <w:tc>
          <w:tcPr>
            <w:tcW w:w="2338" w:type="dxa"/>
            <w:vAlign w:val="center"/>
          </w:tcPr>
          <w:p w14:paraId="7A967ABC" w14:textId="77777777" w:rsidR="00C166CB" w:rsidRDefault="00C166CB"/>
        </w:tc>
      </w:tr>
      <w:tr w:rsidR="00C166CB" w14:paraId="2BC690A8" w14:textId="77777777" w:rsidTr="00C166CB">
        <w:trPr>
          <w:trHeight w:val="413"/>
        </w:trPr>
        <w:tc>
          <w:tcPr>
            <w:tcW w:w="562" w:type="dxa"/>
            <w:vAlign w:val="center"/>
          </w:tcPr>
          <w:p w14:paraId="6A32CBE8" w14:textId="166BD603" w:rsidR="00C166CB" w:rsidRDefault="00C166CB">
            <w:r>
              <w:t>3</w:t>
            </w:r>
          </w:p>
        </w:tc>
        <w:tc>
          <w:tcPr>
            <w:tcW w:w="2337" w:type="dxa"/>
            <w:vAlign w:val="center"/>
          </w:tcPr>
          <w:p w14:paraId="39C57EEA" w14:textId="225C2B54" w:rsidR="00C166CB" w:rsidRDefault="00C166CB">
            <w:r>
              <w:t>Thay đổi đại diện cty</w:t>
            </w:r>
          </w:p>
        </w:tc>
        <w:tc>
          <w:tcPr>
            <w:tcW w:w="2338" w:type="dxa"/>
            <w:vAlign w:val="center"/>
          </w:tcPr>
          <w:p w14:paraId="68A2A59B" w14:textId="71057F52" w:rsidR="00C166CB" w:rsidRDefault="00C166CB" w:rsidP="00C166CB">
            <w:pPr>
              <w:jc w:val="center"/>
            </w:pPr>
            <w:r>
              <w:t>1.800.000</w:t>
            </w:r>
          </w:p>
        </w:tc>
        <w:tc>
          <w:tcPr>
            <w:tcW w:w="2338" w:type="dxa"/>
            <w:vAlign w:val="center"/>
          </w:tcPr>
          <w:p w14:paraId="42B819E7" w14:textId="77777777" w:rsidR="00C166CB" w:rsidRDefault="00C166CB"/>
        </w:tc>
      </w:tr>
      <w:tr w:rsidR="00C166CB" w:rsidRPr="00C166CB" w14:paraId="083041A7" w14:textId="77777777" w:rsidTr="00C166CB">
        <w:trPr>
          <w:trHeight w:val="419"/>
        </w:trPr>
        <w:tc>
          <w:tcPr>
            <w:tcW w:w="562" w:type="dxa"/>
            <w:vAlign w:val="center"/>
          </w:tcPr>
          <w:p w14:paraId="5D2A876B" w14:textId="77777777" w:rsidR="00C166CB" w:rsidRPr="00C166CB" w:rsidRDefault="00C166CB">
            <w:pPr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439A05E9" w14:textId="2E33E4D0" w:rsidR="00C166CB" w:rsidRPr="00C166CB" w:rsidRDefault="00C166CB">
            <w:pPr>
              <w:rPr>
                <w:b/>
                <w:bCs/>
              </w:rPr>
            </w:pPr>
            <w:r w:rsidRPr="00C166CB">
              <w:rPr>
                <w:b/>
                <w:bCs/>
              </w:rPr>
              <w:t>Tổng cộng:</w:t>
            </w:r>
          </w:p>
        </w:tc>
        <w:tc>
          <w:tcPr>
            <w:tcW w:w="2338" w:type="dxa"/>
            <w:vAlign w:val="center"/>
          </w:tcPr>
          <w:p w14:paraId="06E1A705" w14:textId="463902E4" w:rsidR="00C166CB" w:rsidRPr="00C166CB" w:rsidRDefault="00C166CB" w:rsidP="00C166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4.600.000</w:t>
            </w:r>
          </w:p>
        </w:tc>
        <w:tc>
          <w:tcPr>
            <w:tcW w:w="2338" w:type="dxa"/>
            <w:vAlign w:val="center"/>
          </w:tcPr>
          <w:p w14:paraId="19D12976" w14:textId="77777777" w:rsidR="00C166CB" w:rsidRPr="00C166CB" w:rsidRDefault="00C166CB">
            <w:pPr>
              <w:rPr>
                <w:b/>
                <w:bCs/>
              </w:rPr>
            </w:pPr>
          </w:p>
        </w:tc>
      </w:tr>
    </w:tbl>
    <w:p w14:paraId="2FBAC4DF" w14:textId="42135E32" w:rsidR="00C166CB" w:rsidRDefault="00C166CB"/>
    <w:p w14:paraId="7C11747C" w14:textId="207B4859" w:rsidR="00C166CB" w:rsidRDefault="00C166CB">
      <w:r>
        <w:t>Thời gian hoàn thành từ 7 đến 10 ngày làm việc kể từ ngày bên văn phòng luật sư Đại Hải Thủy nhận hồ sơ đã ký và đóng dấu của công ty.</w:t>
      </w:r>
    </w:p>
    <w:p w14:paraId="349336C1" w14:textId="77777777" w:rsidR="00C166CB" w:rsidRDefault="00C166CB"/>
    <w:sectPr w:rsidR="00C1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CB"/>
    <w:rsid w:val="003C0901"/>
    <w:rsid w:val="00C1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058F96"/>
  <w15:chartTrackingRefBased/>
  <w15:docId w15:val="{BD04AAA3-4D54-4F36-935D-27E23B49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6C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C166C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166C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39"/>
    <w:rsid w:val="00C16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</cp:revision>
  <dcterms:created xsi:type="dcterms:W3CDTF">2020-09-19T01:29:00Z</dcterms:created>
  <dcterms:modified xsi:type="dcterms:W3CDTF">2020-09-19T01:37:00Z</dcterms:modified>
</cp:coreProperties>
</file>