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229" w:rsidRPr="00D70229" w:rsidRDefault="00D70229" w:rsidP="00D7022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 w:rsidRPr="00D70229"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  <w:t>THE SMARTCASH ROADMAP</w:t>
      </w:r>
    </w:p>
    <w:p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F4B517"/>
          <w:sz w:val="28"/>
          <w:szCs w:val="28"/>
        </w:rPr>
        <w:t>Whats</w:t>
      </w:r>
      <w:proofErr w:type="spellEnd"/>
      <w:r w:rsidRPr="00D70229">
        <w:rPr>
          <w:rFonts w:ascii="Tahoma" w:eastAsia="Times New Roman" w:hAnsi="Tahoma" w:cs="Tahoma"/>
          <w:color w:val="F4B517"/>
          <w:sz w:val="28"/>
          <w:szCs w:val="28"/>
        </w:rPr>
        <w:t xml:space="preserve"> Next?</w:t>
      </w:r>
    </w:p>
    <w:p w:rsidR="00D70229" w:rsidRPr="00D70229" w:rsidRDefault="00D70229" w:rsidP="00D70229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</w:rPr>
        <w:t xml:space="preserve"> is pursuing a very rigorous development schedule and constantly be ramping up, have a talent that could help? Get in touch with us!</w:t>
      </w:r>
    </w:p>
    <w:p w:rsidR="00D70229" w:rsidRPr="00D70229" w:rsidRDefault="00D70229" w:rsidP="00D70229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 w:rsidRPr="00D70229"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  <w:t>SMARTCARD AND MERCHANT READER</w:t>
      </w:r>
    </w:p>
    <w:p w:rsidR="00D70229" w:rsidRPr="00D70229" w:rsidRDefault="00D70229" w:rsidP="00D70229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 w:rsidRPr="00D70229"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  <w:t>UPGRADED EXPLORER</w:t>
      </w:r>
    </w:p>
    <w:p w:rsidR="00D70229" w:rsidRPr="00D70229" w:rsidRDefault="00D70229" w:rsidP="00D70229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 w:rsidRPr="00D70229"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  <w:t>SMARTNODE STARTING FROM WEBWALLET</w:t>
      </w:r>
    </w:p>
    <w:p w:rsidR="00D70229" w:rsidRPr="00D70229" w:rsidRDefault="00D70229" w:rsidP="00D70229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 w:rsidRPr="00D70229"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  <w:t>NATIVE MOBILE WALLET WITH MULTICURRENCY TRADING ABILITY</w:t>
      </w:r>
    </w:p>
    <w:p w:rsidR="00D70229" w:rsidRPr="00D70229" w:rsidRDefault="00D70229" w:rsidP="00D70229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 w:rsidRPr="00D70229"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  <w:t>ADAPTIVE BLOCKS</w:t>
      </w:r>
    </w:p>
    <w:p w:rsidR="00D70229" w:rsidRPr="00D70229" w:rsidRDefault="00D70229" w:rsidP="00D70229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 w:rsidRPr="00D70229"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  <w:t>BIP47 FOR PRIVATE TRANSACTIONS</w:t>
      </w:r>
    </w:p>
    <w:p w:rsidR="00D70229" w:rsidRPr="00D70229" w:rsidRDefault="00D70229" w:rsidP="00D70229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 w:rsidRPr="00D70229"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  <w:t>24HR SUPPORT CENTER</w:t>
      </w:r>
    </w:p>
    <w:p w:rsidR="00D70229" w:rsidRPr="00D70229" w:rsidRDefault="00D70229" w:rsidP="00D70229"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 w:rsidRPr="00D70229"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  <w:t>HARDWARE WALLETS</w:t>
      </w:r>
    </w:p>
    <w:p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D70229">
        <w:rPr>
          <w:rFonts w:ascii="Tahoma" w:eastAsia="Times New Roman" w:hAnsi="Tahoma" w:cs="Tahoma"/>
          <w:color w:val="F4B517"/>
          <w:sz w:val="28"/>
          <w:szCs w:val="28"/>
        </w:rPr>
        <w:t>Completed Features</w:t>
      </w:r>
    </w:p>
    <w:p w:rsidR="00D70229" w:rsidRPr="00D70229" w:rsidRDefault="00D70229" w:rsidP="00D70229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proofErr w:type="gramStart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Renew(</w:t>
      </w:r>
      <w:proofErr w:type="gramEnd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 xml:space="preserve">disabled), </w:t>
      </w:r>
      <w:proofErr w:type="spellStart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SmartRewards</w:t>
      </w:r>
      <w:proofErr w:type="spellEnd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SmartHive</w:t>
      </w:r>
      <w:proofErr w:type="spellEnd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 xml:space="preserve"> voting, </w:t>
      </w:r>
      <w:proofErr w:type="spellStart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SmartHive</w:t>
      </w:r>
      <w:proofErr w:type="spellEnd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 xml:space="preserve">, Smart </w:t>
      </w:r>
      <w:proofErr w:type="spellStart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Webwallet</w:t>
      </w:r>
      <w:proofErr w:type="spellEnd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 xml:space="preserve">, Mobile wallets, </w:t>
      </w:r>
      <w:proofErr w:type="spellStart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SmartNodes</w:t>
      </w:r>
      <w:proofErr w:type="spellEnd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 xml:space="preserve">, Electrum, Pay to email, </w:t>
      </w:r>
      <w:proofErr w:type="spellStart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InstantPay</w:t>
      </w:r>
      <w:proofErr w:type="spellEnd"/>
      <w:r w:rsidRPr="00D70229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, Core upgrades for faster syncing</w:t>
      </w:r>
    </w:p>
    <w:p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D70229">
        <w:rPr>
          <w:rFonts w:ascii="Tahoma" w:eastAsia="Times New Roman" w:hAnsi="Tahoma" w:cs="Tahoma"/>
          <w:color w:val="F4B517"/>
          <w:sz w:val="28"/>
          <w:szCs w:val="28"/>
        </w:rPr>
        <w:t>Community Projects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D70229">
        <w:rPr>
          <w:rFonts w:ascii="Tahoma" w:eastAsia="Times New Roman" w:hAnsi="Tahoma" w:cs="Tahoma"/>
          <w:color w:val="F4B517"/>
          <w:sz w:val="28"/>
          <w:szCs w:val="28"/>
        </w:rPr>
        <w:t>Completed Projects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:rsidR="00D70229" w:rsidRPr="00D70229" w:rsidRDefault="00D70229" w:rsidP="00D70229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D70229">
        <w:rPr>
          <w:rFonts w:ascii="Tahoma" w:eastAsia="Times New Roman" w:hAnsi="Tahoma" w:cs="Tahoma"/>
          <w:color w:val="F4B517"/>
          <w:sz w:val="28"/>
          <w:szCs w:val="28"/>
        </w:rPr>
        <w:t>Funds Allocated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:rsidR="00643B67" w:rsidRPr="00D70229" w:rsidRDefault="00643B67" w:rsidP="00D70229">
      <w:pPr>
        <w:rPr>
          <w:rFonts w:ascii="Tahoma" w:hAnsi="Tahoma" w:cs="Tahoma"/>
          <w:sz w:val="28"/>
          <w:szCs w:val="28"/>
        </w:rPr>
      </w:pPr>
    </w:p>
    <w:sectPr w:rsidR="00643B67" w:rsidRPr="00D7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