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095/TTr-STC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8 tháng 6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8 chương, 28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