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113/TTr-STC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25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3 chương, 27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