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" w:name="BKM_5A33D313_F907_40DF_9A0E_CE92B697E7DC_START"/>
      <w:bookmarkEnd w:id="1"/>
      <w:bookmarkStart w:id="2" w:name="BKM_520580E3_310C_4965_86A4_D19B042A8D7E_START"/>
      <w:bookmarkEnd w:id="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UC6a -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Đ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ặ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 tr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ư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ớ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đĩ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'UC6 - QuanLyDatTruoc'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UC6a -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ặ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t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ư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ớ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c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đĩ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27/10/2018.  Last modified 27/10/2018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99050" cy="4944110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UC6a -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ặ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ư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ớ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rmal"/>
        <w:spacing w:before="0" w:after="0" w:line="240"/>
      </w:pPr>
      <w:bookmarkStart w:id="3" w:name="BKM_5A33D313_F907_40DF_9A0E_CE92B697E7DC_END"/>
      <w:bookmarkEnd w:id="3"/>
      <w:bookmarkStart w:id="4" w:name="BKM_520580E3_310C_4965_86A4_D19B042A8D7E_END"/>
      <w:bookmarkEnd w:id="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6" Type="http://schemas.openxmlformats.org/officeDocument/2006/relationships/image" Target="media/document_img16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2018-10-27T23:59:52</dcterms:created>
  <dcterms:modified xsi:type="dcterms:W3CDTF">2018-10-27T23:59:52</dcterms:modified>
</cp:coreProperties>
</file>