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31CCB" w14:textId="12B8F54B" w:rsidR="004308C2" w:rsidRDefault="00B6387E" w:rsidP="004308C2">
      <w:pPr>
        <w:tabs>
          <w:tab w:val="left" w:pos="14880"/>
          <w:tab w:val="left" w:leader="dot" w:pos="15026"/>
        </w:tabs>
        <w:spacing w:after="0" w:line="240" w:lineRule="auto"/>
        <w:rPr>
          <w:rFonts w:ascii="Segoe UI" w:hAnsi="Segoe UI" w:cs="Segoe UI"/>
          <w:b/>
          <w:sz w:val="24"/>
          <w:szCs w:val="24"/>
          <w:lang w:eastAsia="vi-VN"/>
        </w:rPr>
      </w:pPr>
      <w:bookmarkStart w:id="0" w:name="_Hlk92994812"/>
      <w:r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308C2">
        <w:rPr>
          <w:rFonts w:ascii="Segoe UI" w:hAnsi="Segoe UI" w:cs="Segoe UI"/>
          <w:b/>
          <w:sz w:val="24"/>
          <w:szCs w:val="24"/>
          <w:lang w:eastAsia="vi-VN"/>
        </w:rPr>
        <w:t>Tên</w:t>
      </w:r>
      <w:proofErr w:type="spellEnd"/>
      <w:r w:rsidR="004308C2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308C2">
        <w:rPr>
          <w:rFonts w:ascii="Segoe UI" w:hAnsi="Segoe UI" w:cs="Segoe UI"/>
          <w:b/>
          <w:sz w:val="24"/>
          <w:szCs w:val="24"/>
          <w:lang w:eastAsia="vi-VN"/>
        </w:rPr>
        <w:t>thiết</w:t>
      </w:r>
      <w:proofErr w:type="spellEnd"/>
      <w:r w:rsidR="004308C2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308C2">
        <w:rPr>
          <w:rFonts w:ascii="Segoe UI" w:hAnsi="Segoe UI" w:cs="Segoe UI"/>
          <w:b/>
          <w:sz w:val="24"/>
          <w:szCs w:val="24"/>
          <w:lang w:eastAsia="vi-VN"/>
        </w:rPr>
        <w:t>bị</w:t>
      </w:r>
      <w:proofErr w:type="spellEnd"/>
      <w:r w:rsidR="004308C2">
        <w:rPr>
          <w:rFonts w:ascii="Segoe UI" w:hAnsi="Segoe UI" w:cs="Segoe UI"/>
          <w:b/>
          <w:sz w:val="24"/>
          <w:szCs w:val="24"/>
          <w:lang w:eastAsia="vi-VN"/>
        </w:rPr>
        <w:t>:</w:t>
      </w:r>
      <w:r w:rsidR="004308C2" w:rsidRPr="0053752B">
        <w:t xml:space="preserve"> </w:t>
      </w:r>
      <w:r w:rsidR="004308C2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4308C2" w:rsidRPr="0053752B">
        <w:rPr>
          <w:rFonts w:ascii="Segoe UI" w:hAnsi="Segoe UI" w:cs="Segoe UI"/>
          <w:b/>
          <w:sz w:val="24"/>
          <w:szCs w:val="24"/>
          <w:lang w:eastAsia="vi-VN"/>
        </w:rPr>
        <w:t>equipmentName</w:t>
      </w:r>
      <w:proofErr w:type="spellEnd"/>
      <w:r w:rsidR="004308C2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</w:p>
    <w:p w14:paraId="68EBA730" w14:textId="2B749BEC" w:rsidR="00D854EE" w:rsidRDefault="00D854EE" w:rsidP="004308C2">
      <w:pPr>
        <w:tabs>
          <w:tab w:val="left" w:pos="2486"/>
        </w:tabs>
        <w:spacing w:after="0" w:line="240" w:lineRule="auto"/>
        <w:rPr>
          <w:rFonts w:ascii="Segoe UI" w:hAnsi="Segoe UI" w:cs="Segoe UI"/>
          <w:b/>
          <w:sz w:val="24"/>
          <w:szCs w:val="24"/>
          <w:lang w:eastAsia="vi-VN"/>
        </w:rPr>
      </w:pPr>
    </w:p>
    <w:p w14:paraId="3379DAD8" w14:textId="3BB9C045" w:rsidR="00C341D0" w:rsidRPr="00926EED" w:rsidRDefault="00B6387E" w:rsidP="00B6387E">
      <w:pPr>
        <w:spacing w:line="240" w:lineRule="auto"/>
        <w:rPr>
          <w:rFonts w:ascii="Segoe UI" w:hAnsi="Segoe UI" w:cs="Segoe UI"/>
          <w:b/>
          <w:sz w:val="24"/>
          <w:szCs w:val="24"/>
          <w:lang w:eastAsia="vi-VN"/>
        </w:rPr>
      </w:pPr>
      <w:r>
        <w:rPr>
          <w:rFonts w:ascii="Segoe UI" w:hAnsi="Segoe UI" w:cs="Segoe UI"/>
          <w:b/>
          <w:sz w:val="24"/>
          <w:szCs w:val="24"/>
          <w:lang w:eastAsia="vi-VN"/>
        </w:rPr>
        <w:t xml:space="preserve">  </w:t>
      </w:r>
      <w:proofErr w:type="spellStart"/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>Mã</w:t>
      </w:r>
      <w:proofErr w:type="spellEnd"/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087A29" w:rsidRPr="00926EED">
        <w:rPr>
          <w:rFonts w:ascii="Segoe UI" w:hAnsi="Segoe UI" w:cs="Segoe UI"/>
          <w:b/>
          <w:sz w:val="24"/>
          <w:szCs w:val="24"/>
          <w:lang w:eastAsia="vi-VN"/>
        </w:rPr>
        <w:t>thiết</w:t>
      </w:r>
      <w:proofErr w:type="spellEnd"/>
      <w:r w:rsidR="00087A29"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087A29" w:rsidRPr="00926EED">
        <w:rPr>
          <w:rFonts w:ascii="Segoe UI" w:hAnsi="Segoe UI" w:cs="Segoe UI"/>
          <w:b/>
          <w:sz w:val="24"/>
          <w:szCs w:val="24"/>
          <w:lang w:eastAsia="vi-VN"/>
        </w:rPr>
        <w:t>bị</w:t>
      </w:r>
      <w:proofErr w:type="spellEnd"/>
      <w:r w:rsidR="0053752B">
        <w:rPr>
          <w:rFonts w:ascii="Segoe UI" w:hAnsi="Segoe UI" w:cs="Segoe UI"/>
          <w:bCs/>
          <w:sz w:val="24"/>
          <w:szCs w:val="24"/>
          <w:lang w:eastAsia="vi-VN"/>
        </w:rPr>
        <w:t xml:space="preserve">: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equipmentCode</w:t>
      </w:r>
      <w:proofErr w:type="spellEnd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proofErr w:type="spellStart"/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>Tháng</w:t>
      </w:r>
      <w:proofErr w:type="spellEnd"/>
      <w:r w:rsidR="000703D4" w:rsidRPr="00926EED">
        <w:rPr>
          <w:rFonts w:ascii="Segoe UI" w:hAnsi="Segoe UI" w:cs="Segoe UI"/>
          <w:bCs/>
          <w:sz w:val="24"/>
          <w:szCs w:val="24"/>
          <w:lang w:eastAsia="vi-VN"/>
        </w:rPr>
        <w:t>:</w:t>
      </w:r>
      <w:r w:rsidR="00C341D0" w:rsidRPr="00926EED">
        <w:rPr>
          <w:rFonts w:ascii="Segoe UI" w:hAnsi="Segoe UI" w:cs="Segoe UI"/>
          <w:bCs/>
          <w:sz w:val="24"/>
          <w:szCs w:val="24"/>
          <w:lang w:eastAsia="vi-VN"/>
        </w:rPr>
        <w:t xml:space="preserve"> </w:t>
      </w:r>
      <w:bookmarkEnd w:id="0"/>
      <w:r w:rsidR="0053752B" w:rsidRPr="0053752B">
        <w:rPr>
          <w:rFonts w:ascii="Segoe UI" w:hAnsi="Segoe UI" w:cs="Segoe UI"/>
          <w:bCs/>
          <w:sz w:val="24"/>
          <w:szCs w:val="24"/>
          <w:lang w:eastAsia="vi-VN"/>
        </w:rPr>
        <w:t>{{month}} / {{year}}</w:t>
      </w:r>
    </w:p>
    <w:tbl>
      <w:tblPr>
        <w:tblW w:w="15026" w:type="dxa"/>
        <w:tblInd w:w="237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7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449"/>
      </w:tblGrid>
      <w:tr w:rsidR="00A05CA7" w:rsidRPr="00926EED" w14:paraId="1B2D717A" w14:textId="77777777" w:rsidTr="004308C2">
        <w:trPr>
          <w:trHeight w:val="756"/>
        </w:trPr>
        <w:tc>
          <w:tcPr>
            <w:tcW w:w="3507" w:type="dxa"/>
            <w:vAlign w:val="center"/>
          </w:tcPr>
          <w:p w14:paraId="64CD545A" w14:textId="77777777" w:rsidR="006B40F9" w:rsidRPr="007B4C78" w:rsidRDefault="00CA6009" w:rsidP="007B4C78">
            <w:pPr>
              <w:pStyle w:val="TableParagraph"/>
              <w:spacing w:line="276" w:lineRule="auto"/>
              <w:rPr>
                <w:rFonts w:ascii="Segoe UI" w:hAnsi="Segoe UI" w:cs="Segoe UI"/>
                <w:b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BẢO DƯỠNG BỞI </w:t>
            </w:r>
            <w:r w:rsidR="007B4C78">
              <w:rPr>
                <w:rFonts w:ascii="Segoe UI" w:hAnsi="Segoe UI" w:cs="Segoe UI"/>
                <w:b/>
                <w:sz w:val="24"/>
                <w:szCs w:val="24"/>
              </w:rPr>
              <w:t xml:space="preserve">           </w:t>
            </w: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>NGƯỜI SỬ DỤNG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429F044" w14:textId="77777777" w:rsidR="006B40F9" w:rsidRPr="007B4C78" w:rsidRDefault="006B40F9" w:rsidP="009A18A6">
            <w:pPr>
              <w:pStyle w:val="TableParagraph"/>
              <w:spacing w:line="216" w:lineRule="exact"/>
              <w:ind w:left="111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1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47F325F0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2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6033BBB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3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5176314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4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7D40D08D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5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A8DACB5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6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68275C6A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7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49114558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8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69E1DF5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9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6AF00370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14C0CBD0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4357A23C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13F7B011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13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202A2E9B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14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0D4AAD27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04E17788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16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8B33F06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17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6F859FDF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18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74530DEB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19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149DD65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20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79BF2A41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21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5C4F327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22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FB0FC9A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23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23D78D31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24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1F506433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25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6A20B25F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26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0367C90C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27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F987F5E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28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85B00DB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29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63CA4E1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30</w:t>
            </w:r>
          </w:p>
        </w:tc>
        <w:tc>
          <w:tcPr>
            <w:tcW w:w="449" w:type="dxa"/>
            <w:shd w:val="clear" w:color="auto" w:fill="D9D9D9" w:themeFill="background1" w:themeFillShade="D9"/>
            <w:vAlign w:val="center"/>
          </w:tcPr>
          <w:p w14:paraId="4F8E24FA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31</w:t>
            </w:r>
          </w:p>
        </w:tc>
      </w:tr>
      <w:tr w:rsidR="006B40F9" w:rsidRPr="00926EED" w14:paraId="3FE915DE" w14:textId="77777777" w:rsidTr="004308C2">
        <w:trPr>
          <w:trHeight w:val="382"/>
        </w:trPr>
        <w:tc>
          <w:tcPr>
            <w:tcW w:w="15026" w:type="dxa"/>
            <w:gridSpan w:val="32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96702F4" w14:textId="77777777" w:rsidR="006B40F9" w:rsidRPr="007B4C78" w:rsidRDefault="00926EED" w:rsidP="00926EED">
            <w:pPr>
              <w:pStyle w:val="TableParagraph"/>
              <w:spacing w:before="120" w:line="201" w:lineRule="exact"/>
              <w:ind w:left="32"/>
              <w:rPr>
                <w:rFonts w:ascii="Segoe UI" w:hAnsi="Segoe UI" w:cs="Segoe UI"/>
                <w:b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>HẰNG NGÀY</w:t>
            </w:r>
          </w:p>
        </w:tc>
      </w:tr>
      <w:tr w:rsidR="00CD0BEB" w:rsidRPr="00926EED" w14:paraId="04474456" w14:textId="77777777" w:rsidTr="004308C2">
        <w:trPr>
          <w:trHeight w:val="193"/>
        </w:trPr>
        <w:tc>
          <w:tcPr>
            <w:tcW w:w="3507" w:type="dxa"/>
            <w:vAlign w:val="center"/>
          </w:tcPr>
          <w:p w14:paraId="6BF8CD92" w14:textId="71A0C3B7" w:rsidR="00CD0BEB" w:rsidRPr="007B4C78" w:rsidRDefault="00600E71" w:rsidP="00662FBA">
            <w:pPr>
              <w:pStyle w:val="TableParagraph"/>
              <w:spacing w:line="174" w:lineRule="exact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dailyTask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42F357C5" w14:textId="2C7B881D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{{d1_daily}}</w:t>
            </w:r>
          </w:p>
        </w:tc>
        <w:tc>
          <w:tcPr>
            <w:tcW w:w="369" w:type="dxa"/>
            <w:vAlign w:val="center"/>
          </w:tcPr>
          <w:p w14:paraId="0C7AF29E" w14:textId="55EE0B6E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63BA46E7" w14:textId="5578BA92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C3EEBE6" w14:textId="237E0EA7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14ECCA8C" w14:textId="12F77E17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5B23173A" w14:textId="7732F5C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6C3EF904" w14:textId="4597FADB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46E3EC57" w14:textId="1DEF5B4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30EE9003" w14:textId="777359B0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4B1784BA" w14:textId="60D9036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10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604BB1E7" w14:textId="16F5809F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1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52F4DF0E" w14:textId="29A68F3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171E0AC2" w14:textId="58FE904B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68F72D0" w14:textId="47BCB967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8349A8F" w14:textId="57C166F5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151A49AD" w14:textId="1F906356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2C8930B7" w14:textId="7DDC2122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261E9F2B" w14:textId="15720622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FCD016B" w14:textId="15C81F86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6BC6D0A" w14:textId="33D10D6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35B00C8C" w14:textId="4F6B1963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21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3DDE30B3" w14:textId="25FECAA5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0FFF14B4" w14:textId="2EF7AC2E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47C9F06B" w14:textId="69C6B500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29190719" w14:textId="282DBCAB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403215D6" w14:textId="3253C54C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5C7C7EB8" w14:textId="1548DC85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2F1639BA" w14:textId="62108D0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02B16918" w14:textId="3BCEB75D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6B196CFF" w14:textId="7E1E786A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30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449" w:type="dxa"/>
            <w:vAlign w:val="center"/>
          </w:tcPr>
          <w:p w14:paraId="49776415" w14:textId="1475DF31" w:rsidR="00CD0BEB" w:rsidRPr="00926EED" w:rsidRDefault="00C10C3A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1_</w:t>
            </w:r>
            <w:r>
              <w:rPr>
                <w:rFonts w:ascii="Segoe UI" w:hAnsi="Segoe UI" w:cs="Segoe UI"/>
                <w:sz w:val="20"/>
                <w:szCs w:val="20"/>
              </w:rPr>
              <w:t>daily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}}</w:t>
            </w:r>
          </w:p>
        </w:tc>
      </w:tr>
      <w:tr w:rsidR="0062661D" w:rsidRPr="00926EED" w14:paraId="756D202D" w14:textId="77777777" w:rsidTr="004308C2">
        <w:trPr>
          <w:trHeight w:val="355"/>
        </w:trPr>
        <w:tc>
          <w:tcPr>
            <w:tcW w:w="15026" w:type="dxa"/>
            <w:gridSpan w:val="32"/>
            <w:shd w:val="clear" w:color="auto" w:fill="D9D9D9" w:themeFill="background1" w:themeFillShade="D9"/>
            <w:vAlign w:val="center"/>
          </w:tcPr>
          <w:p w14:paraId="3D154E64" w14:textId="77777777" w:rsidR="0062661D" w:rsidRPr="007B4C78" w:rsidRDefault="00926EED" w:rsidP="009A18A6">
            <w:pPr>
              <w:pStyle w:val="TableParagraph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</w:t>
            </w:r>
            <w:r w:rsidR="00C87A61" w:rsidRPr="007B4C78">
              <w:rPr>
                <w:rFonts w:ascii="Segoe UI" w:hAnsi="Segoe UI" w:cs="Segoe UI"/>
                <w:b/>
                <w:sz w:val="24"/>
                <w:szCs w:val="24"/>
              </w:rPr>
              <w:t>HẰNG</w:t>
            </w:r>
            <w:r w:rsidR="0062661D"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TUẦN</w:t>
            </w:r>
          </w:p>
        </w:tc>
      </w:tr>
      <w:tr w:rsidR="00D13829" w:rsidRPr="00926EED" w14:paraId="46274438" w14:textId="77777777" w:rsidTr="004308C2">
        <w:trPr>
          <w:trHeight w:val="193"/>
        </w:trPr>
        <w:tc>
          <w:tcPr>
            <w:tcW w:w="3507" w:type="dxa"/>
            <w:vAlign w:val="center"/>
          </w:tcPr>
          <w:p w14:paraId="767853FB" w14:textId="25A4BEAD" w:rsidR="00D13829" w:rsidRPr="007B4C78" w:rsidRDefault="00600E71" w:rsidP="00D13829">
            <w:pPr>
              <w:pStyle w:val="TableParagraph"/>
              <w:spacing w:line="174" w:lineRule="exact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weeklyTask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013ACB49" w14:textId="46204B9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{{d1_weekly}}</w:t>
            </w:r>
          </w:p>
        </w:tc>
        <w:tc>
          <w:tcPr>
            <w:tcW w:w="369" w:type="dxa"/>
            <w:vAlign w:val="center"/>
          </w:tcPr>
          <w:p w14:paraId="47954FD0" w14:textId="6A472340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4623C36B" w14:textId="48F496B9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650CB18A" w14:textId="1F2426E3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3303FAE3" w14:textId="0D08A164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3ABCA4B1" w14:textId="2AE42267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206E60D" w14:textId="02FFD03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DB47311" w14:textId="725005EA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5EAF0DD8" w14:textId="3B7428DA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CB2F9EC" w14:textId="090261F2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10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92AC67F" w14:textId="6DCA67F0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1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90DE866" w14:textId="4BCF6109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25999169" w14:textId="21D38CD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F6C2278" w14:textId="4C317EA0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42730759" w14:textId="192C1BC1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51EDAC2F" w14:textId="06843684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25F37286" w14:textId="5657EF4D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77D444B" w14:textId="78224903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6BB19AE7" w14:textId="613CE4CC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17908FD3" w14:textId="22278598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1FEA4787" w14:textId="0348FD3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21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9C6D085" w14:textId="0996785A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5B3A6D49" w14:textId="4CFC6408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6B7F63CE" w14:textId="2A1399B4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1124D152" w14:textId="7EAF671C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4C7EF774" w14:textId="48E11A01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3DE7ED9D" w14:textId="78B813E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5937D06" w14:textId="6954E3E7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630129E" w14:textId="777BF437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D46FD27" w14:textId="23FB370F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30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449" w:type="dxa"/>
            <w:vAlign w:val="center"/>
          </w:tcPr>
          <w:p w14:paraId="276AC57E" w14:textId="5BE320B1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1_weekly}}</w:t>
            </w:r>
          </w:p>
        </w:tc>
      </w:tr>
      <w:tr w:rsidR="0062661D" w:rsidRPr="00926EED" w14:paraId="69944963" w14:textId="77777777" w:rsidTr="004308C2">
        <w:trPr>
          <w:trHeight w:val="355"/>
        </w:trPr>
        <w:tc>
          <w:tcPr>
            <w:tcW w:w="15026" w:type="dxa"/>
            <w:gridSpan w:val="32"/>
            <w:shd w:val="clear" w:color="auto" w:fill="D9D9D9" w:themeFill="background1" w:themeFillShade="D9"/>
            <w:vAlign w:val="center"/>
          </w:tcPr>
          <w:p w14:paraId="6B710330" w14:textId="77777777" w:rsidR="0062661D" w:rsidRPr="007B4C78" w:rsidRDefault="00926EED" w:rsidP="00926EED">
            <w:pPr>
              <w:pStyle w:val="TableParagraph"/>
              <w:spacing w:before="120" w:line="201" w:lineRule="exact"/>
              <w:rPr>
                <w:rFonts w:ascii="Segoe UI" w:hAnsi="Segoe UI" w:cs="Segoe UI"/>
                <w:b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</w:t>
            </w:r>
            <w:r w:rsidR="00C87A61" w:rsidRPr="007B4C78">
              <w:rPr>
                <w:rFonts w:ascii="Segoe UI" w:hAnsi="Segoe UI" w:cs="Segoe UI"/>
                <w:b/>
                <w:sz w:val="24"/>
                <w:szCs w:val="24"/>
              </w:rPr>
              <w:t>HẰNG</w:t>
            </w:r>
            <w:r w:rsidR="0062661D"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THÁNG</w:t>
            </w:r>
          </w:p>
        </w:tc>
      </w:tr>
      <w:tr w:rsidR="00060CA4" w:rsidRPr="00926EED" w14:paraId="206E099F" w14:textId="77777777" w:rsidTr="004308C2">
        <w:trPr>
          <w:trHeight w:val="222"/>
        </w:trPr>
        <w:tc>
          <w:tcPr>
            <w:tcW w:w="3507" w:type="dxa"/>
            <w:vAlign w:val="center"/>
          </w:tcPr>
          <w:p w14:paraId="78D04C07" w14:textId="5F7AC107" w:rsidR="00060CA4" w:rsidRPr="007B4C78" w:rsidRDefault="00600E71" w:rsidP="00060CA4">
            <w:pPr>
              <w:pStyle w:val="TableParagraph"/>
              <w:spacing w:line="201" w:lineRule="exact"/>
              <w:ind w:left="30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monthlyTask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6A01AC6A" w14:textId="4F1B178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{{d1_monthly}}</w:t>
            </w:r>
          </w:p>
        </w:tc>
        <w:tc>
          <w:tcPr>
            <w:tcW w:w="369" w:type="dxa"/>
            <w:vAlign w:val="center"/>
          </w:tcPr>
          <w:p w14:paraId="5D4052B8" w14:textId="0D778B1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{{d2_monthly}}</w:t>
            </w:r>
          </w:p>
        </w:tc>
        <w:tc>
          <w:tcPr>
            <w:tcW w:w="369" w:type="dxa"/>
            <w:vAlign w:val="center"/>
          </w:tcPr>
          <w:p w14:paraId="07B2527C" w14:textId="0A779C9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{{d3_monthly}}</w:t>
            </w:r>
          </w:p>
        </w:tc>
        <w:tc>
          <w:tcPr>
            <w:tcW w:w="369" w:type="dxa"/>
            <w:vAlign w:val="center"/>
          </w:tcPr>
          <w:p w14:paraId="5F131944" w14:textId="78C54C7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{{d4_monthly}}</w:t>
            </w:r>
          </w:p>
        </w:tc>
        <w:tc>
          <w:tcPr>
            <w:tcW w:w="369" w:type="dxa"/>
            <w:vAlign w:val="center"/>
          </w:tcPr>
          <w:p w14:paraId="7ABD24B5" w14:textId="35616A3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{{d5_monthly}}</w:t>
            </w:r>
          </w:p>
        </w:tc>
        <w:tc>
          <w:tcPr>
            <w:tcW w:w="369" w:type="dxa"/>
            <w:vAlign w:val="center"/>
          </w:tcPr>
          <w:p w14:paraId="4536403F" w14:textId="6324F42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{{d6_monthly}}</w:t>
            </w:r>
          </w:p>
        </w:tc>
        <w:tc>
          <w:tcPr>
            <w:tcW w:w="369" w:type="dxa"/>
            <w:vAlign w:val="center"/>
          </w:tcPr>
          <w:p w14:paraId="4D4B7A8A" w14:textId="0AB817C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{{d7_monthly}}</w:t>
            </w:r>
          </w:p>
        </w:tc>
        <w:tc>
          <w:tcPr>
            <w:tcW w:w="369" w:type="dxa"/>
            <w:vAlign w:val="center"/>
          </w:tcPr>
          <w:p w14:paraId="63A8EF2D" w14:textId="2EF1FF5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{{d8_monthly}}</w:t>
            </w:r>
          </w:p>
        </w:tc>
        <w:tc>
          <w:tcPr>
            <w:tcW w:w="369" w:type="dxa"/>
            <w:vAlign w:val="center"/>
          </w:tcPr>
          <w:p w14:paraId="62EC7287" w14:textId="76B6C96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{{d9_monthly}}</w:t>
            </w:r>
          </w:p>
        </w:tc>
        <w:tc>
          <w:tcPr>
            <w:tcW w:w="369" w:type="dxa"/>
            <w:vAlign w:val="center"/>
          </w:tcPr>
          <w:p w14:paraId="23F29570" w14:textId="40D5088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{{d10_monthly}}</w:t>
            </w:r>
          </w:p>
        </w:tc>
        <w:tc>
          <w:tcPr>
            <w:tcW w:w="369" w:type="dxa"/>
            <w:vAlign w:val="center"/>
          </w:tcPr>
          <w:p w14:paraId="2C5BAED9" w14:textId="66A07D7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{{d11_monthly}}</w:t>
            </w:r>
          </w:p>
        </w:tc>
        <w:tc>
          <w:tcPr>
            <w:tcW w:w="369" w:type="dxa"/>
            <w:vAlign w:val="center"/>
          </w:tcPr>
          <w:p w14:paraId="544F8768" w14:textId="6C3FE17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{{d12_monthly}}</w:t>
            </w:r>
          </w:p>
        </w:tc>
        <w:tc>
          <w:tcPr>
            <w:tcW w:w="369" w:type="dxa"/>
            <w:vAlign w:val="center"/>
          </w:tcPr>
          <w:p w14:paraId="0A0A930D" w14:textId="70B73D1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{{d13_monthly}}</w:t>
            </w:r>
          </w:p>
        </w:tc>
        <w:tc>
          <w:tcPr>
            <w:tcW w:w="369" w:type="dxa"/>
            <w:vAlign w:val="center"/>
          </w:tcPr>
          <w:p w14:paraId="52B80D46" w14:textId="4C5A396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{{d14_monthly}}</w:t>
            </w:r>
          </w:p>
        </w:tc>
        <w:tc>
          <w:tcPr>
            <w:tcW w:w="369" w:type="dxa"/>
            <w:vAlign w:val="center"/>
          </w:tcPr>
          <w:p w14:paraId="79E20F11" w14:textId="44294A9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{{d15_monthly}}</w:t>
            </w:r>
          </w:p>
        </w:tc>
        <w:tc>
          <w:tcPr>
            <w:tcW w:w="369" w:type="dxa"/>
            <w:vAlign w:val="center"/>
          </w:tcPr>
          <w:p w14:paraId="7068FACE" w14:textId="46DC320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{{d16_monthly}}</w:t>
            </w:r>
          </w:p>
        </w:tc>
        <w:tc>
          <w:tcPr>
            <w:tcW w:w="369" w:type="dxa"/>
            <w:vAlign w:val="center"/>
          </w:tcPr>
          <w:p w14:paraId="066AA5F4" w14:textId="7BCC8E5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{{d17_monthly}}</w:t>
            </w:r>
          </w:p>
        </w:tc>
        <w:tc>
          <w:tcPr>
            <w:tcW w:w="369" w:type="dxa"/>
            <w:vAlign w:val="center"/>
          </w:tcPr>
          <w:p w14:paraId="446D3185" w14:textId="51643DE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{{d18_monthly}}</w:t>
            </w:r>
          </w:p>
        </w:tc>
        <w:tc>
          <w:tcPr>
            <w:tcW w:w="369" w:type="dxa"/>
            <w:vAlign w:val="center"/>
          </w:tcPr>
          <w:p w14:paraId="2C1197C8" w14:textId="56E505A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{{d19_monthly}}</w:t>
            </w:r>
          </w:p>
        </w:tc>
        <w:tc>
          <w:tcPr>
            <w:tcW w:w="369" w:type="dxa"/>
            <w:vAlign w:val="center"/>
          </w:tcPr>
          <w:p w14:paraId="39F88CAD" w14:textId="20DE175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{{d20_monthly}}</w:t>
            </w:r>
          </w:p>
        </w:tc>
        <w:tc>
          <w:tcPr>
            <w:tcW w:w="369" w:type="dxa"/>
            <w:vAlign w:val="center"/>
          </w:tcPr>
          <w:p w14:paraId="0F39AB75" w14:textId="1068873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{{d21_monthly}}</w:t>
            </w:r>
          </w:p>
        </w:tc>
        <w:tc>
          <w:tcPr>
            <w:tcW w:w="369" w:type="dxa"/>
            <w:vAlign w:val="center"/>
          </w:tcPr>
          <w:p w14:paraId="32735C7B" w14:textId="3C13137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{{d22_monthly}}</w:t>
            </w:r>
          </w:p>
        </w:tc>
        <w:tc>
          <w:tcPr>
            <w:tcW w:w="369" w:type="dxa"/>
            <w:vAlign w:val="center"/>
          </w:tcPr>
          <w:p w14:paraId="0EAF9E46" w14:textId="123E59F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{{d23_monthly}}</w:t>
            </w:r>
          </w:p>
        </w:tc>
        <w:tc>
          <w:tcPr>
            <w:tcW w:w="369" w:type="dxa"/>
            <w:vAlign w:val="center"/>
          </w:tcPr>
          <w:p w14:paraId="025790C4" w14:textId="25BC70F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{{d24_monthly}}</w:t>
            </w:r>
          </w:p>
        </w:tc>
        <w:tc>
          <w:tcPr>
            <w:tcW w:w="369" w:type="dxa"/>
            <w:vAlign w:val="center"/>
          </w:tcPr>
          <w:p w14:paraId="74595E8E" w14:textId="116FAAC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{{d25_monthly}}</w:t>
            </w:r>
          </w:p>
        </w:tc>
        <w:tc>
          <w:tcPr>
            <w:tcW w:w="369" w:type="dxa"/>
            <w:vAlign w:val="center"/>
          </w:tcPr>
          <w:p w14:paraId="238D6600" w14:textId="418616D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{{d26_monthly}}</w:t>
            </w:r>
          </w:p>
        </w:tc>
        <w:tc>
          <w:tcPr>
            <w:tcW w:w="369" w:type="dxa"/>
            <w:vAlign w:val="center"/>
          </w:tcPr>
          <w:p w14:paraId="028ED483" w14:textId="1FAE1C4B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{{d27_monthly}}</w:t>
            </w:r>
          </w:p>
        </w:tc>
        <w:tc>
          <w:tcPr>
            <w:tcW w:w="369" w:type="dxa"/>
            <w:vAlign w:val="center"/>
          </w:tcPr>
          <w:p w14:paraId="3C7B5625" w14:textId="520B122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{{d28_monthly}}</w:t>
            </w:r>
          </w:p>
        </w:tc>
        <w:tc>
          <w:tcPr>
            <w:tcW w:w="369" w:type="dxa"/>
            <w:vAlign w:val="center"/>
          </w:tcPr>
          <w:p w14:paraId="62A497E4" w14:textId="39480C8B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{{d29_monthly}}</w:t>
            </w:r>
          </w:p>
        </w:tc>
        <w:tc>
          <w:tcPr>
            <w:tcW w:w="369" w:type="dxa"/>
            <w:vAlign w:val="center"/>
          </w:tcPr>
          <w:p w14:paraId="5F63FD7D" w14:textId="10D7421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{{d30_monthly}}</w:t>
            </w:r>
          </w:p>
        </w:tc>
        <w:tc>
          <w:tcPr>
            <w:tcW w:w="449" w:type="dxa"/>
            <w:vAlign w:val="center"/>
          </w:tcPr>
          <w:p w14:paraId="1A008153" w14:textId="59FFFB8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{{d31_monthly}}</w:t>
            </w:r>
          </w:p>
        </w:tc>
      </w:tr>
      <w:tr w:rsidR="0098406C" w:rsidRPr="00926EED" w14:paraId="50CA8B2A" w14:textId="77777777" w:rsidTr="004308C2">
        <w:trPr>
          <w:trHeight w:val="355"/>
        </w:trPr>
        <w:tc>
          <w:tcPr>
            <w:tcW w:w="15026" w:type="dxa"/>
            <w:gridSpan w:val="32"/>
            <w:shd w:val="clear" w:color="auto" w:fill="D9D9D9" w:themeFill="background1" w:themeFillShade="D9"/>
            <w:vAlign w:val="center"/>
          </w:tcPr>
          <w:p w14:paraId="3873E2A4" w14:textId="77777777" w:rsidR="0098406C" w:rsidRPr="007B4C78" w:rsidRDefault="00926EED" w:rsidP="009A18A6">
            <w:pPr>
              <w:pStyle w:val="TableParagraph"/>
              <w:rPr>
                <w:rFonts w:ascii="Segoe UI" w:hAnsi="Segoe UI" w:cs="Segoe UI"/>
                <w:b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</w:t>
            </w:r>
            <w:r w:rsidR="005F057E" w:rsidRPr="007B4C78">
              <w:rPr>
                <w:rFonts w:ascii="Segoe UI" w:hAnsi="Segoe UI" w:cs="Segoe UI"/>
                <w:b/>
                <w:sz w:val="24"/>
                <w:szCs w:val="24"/>
              </w:rPr>
              <w:t>HẰNG QUÝ</w:t>
            </w:r>
          </w:p>
        </w:tc>
      </w:tr>
      <w:tr w:rsidR="00060CA4" w:rsidRPr="00926EED" w14:paraId="7581D115" w14:textId="77777777" w:rsidTr="004308C2">
        <w:trPr>
          <w:trHeight w:val="221"/>
        </w:trPr>
        <w:tc>
          <w:tcPr>
            <w:tcW w:w="3507" w:type="dxa"/>
            <w:vAlign w:val="center"/>
          </w:tcPr>
          <w:p w14:paraId="05499F15" w14:textId="7F3ED017" w:rsidR="00060CA4" w:rsidRPr="007B4C78" w:rsidRDefault="00600E71" w:rsidP="00060CA4">
            <w:pPr>
              <w:pStyle w:val="TableParagraph"/>
              <w:spacing w:line="200" w:lineRule="exact"/>
              <w:ind w:left="30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quarterlyTask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74688D6A" w14:textId="63D2DB0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{{d1_quarterly}}</w:t>
            </w:r>
          </w:p>
        </w:tc>
        <w:tc>
          <w:tcPr>
            <w:tcW w:w="369" w:type="dxa"/>
            <w:vAlign w:val="center"/>
          </w:tcPr>
          <w:p w14:paraId="6A0622D3" w14:textId="158B580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{{d2_quarterly}}</w:t>
            </w:r>
          </w:p>
        </w:tc>
        <w:tc>
          <w:tcPr>
            <w:tcW w:w="369" w:type="dxa"/>
            <w:vAlign w:val="center"/>
          </w:tcPr>
          <w:p w14:paraId="0872FAA8" w14:textId="5FFFB2D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{{d3_quarterly}}</w:t>
            </w:r>
          </w:p>
        </w:tc>
        <w:tc>
          <w:tcPr>
            <w:tcW w:w="369" w:type="dxa"/>
            <w:vAlign w:val="center"/>
          </w:tcPr>
          <w:p w14:paraId="3E06B821" w14:textId="142B045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{{d4_quarterly}}</w:t>
            </w:r>
          </w:p>
        </w:tc>
        <w:tc>
          <w:tcPr>
            <w:tcW w:w="369" w:type="dxa"/>
            <w:vAlign w:val="center"/>
          </w:tcPr>
          <w:p w14:paraId="22D28D33" w14:textId="7C682EBB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{{d5_quarterly}}</w:t>
            </w:r>
          </w:p>
        </w:tc>
        <w:tc>
          <w:tcPr>
            <w:tcW w:w="369" w:type="dxa"/>
            <w:vAlign w:val="center"/>
          </w:tcPr>
          <w:p w14:paraId="027FB4BF" w14:textId="7A4614F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{{d6_quarterly}}</w:t>
            </w:r>
          </w:p>
        </w:tc>
        <w:tc>
          <w:tcPr>
            <w:tcW w:w="369" w:type="dxa"/>
            <w:vAlign w:val="center"/>
          </w:tcPr>
          <w:p w14:paraId="7845C758" w14:textId="06BED5F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{{d7_quarterly}}</w:t>
            </w:r>
          </w:p>
        </w:tc>
        <w:tc>
          <w:tcPr>
            <w:tcW w:w="369" w:type="dxa"/>
            <w:vAlign w:val="center"/>
          </w:tcPr>
          <w:p w14:paraId="27FD7182" w14:textId="50FDB53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{{d8_quarterly}}</w:t>
            </w:r>
          </w:p>
        </w:tc>
        <w:tc>
          <w:tcPr>
            <w:tcW w:w="369" w:type="dxa"/>
            <w:vAlign w:val="center"/>
          </w:tcPr>
          <w:p w14:paraId="40F8606B" w14:textId="0BF5A72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{{d9_quarterly}}</w:t>
            </w:r>
          </w:p>
        </w:tc>
        <w:tc>
          <w:tcPr>
            <w:tcW w:w="369" w:type="dxa"/>
            <w:vAlign w:val="center"/>
          </w:tcPr>
          <w:p w14:paraId="1397BAB2" w14:textId="3080760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{{d10_quarterly}}</w:t>
            </w:r>
          </w:p>
        </w:tc>
        <w:tc>
          <w:tcPr>
            <w:tcW w:w="369" w:type="dxa"/>
            <w:vAlign w:val="center"/>
          </w:tcPr>
          <w:p w14:paraId="3EE1FFA1" w14:textId="0D5F5FB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{{d11_quarterly}}</w:t>
            </w:r>
          </w:p>
        </w:tc>
        <w:tc>
          <w:tcPr>
            <w:tcW w:w="369" w:type="dxa"/>
            <w:vAlign w:val="center"/>
          </w:tcPr>
          <w:p w14:paraId="7F188978" w14:textId="6247F4A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{{d12_quarterly}}</w:t>
            </w:r>
          </w:p>
        </w:tc>
        <w:tc>
          <w:tcPr>
            <w:tcW w:w="369" w:type="dxa"/>
            <w:vAlign w:val="center"/>
          </w:tcPr>
          <w:p w14:paraId="6B5EB375" w14:textId="6AAE98F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{{d13_quarterly}}</w:t>
            </w:r>
          </w:p>
        </w:tc>
        <w:tc>
          <w:tcPr>
            <w:tcW w:w="369" w:type="dxa"/>
            <w:vAlign w:val="center"/>
          </w:tcPr>
          <w:p w14:paraId="2B177AE1" w14:textId="62EE1C6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{{d14_quarterly}}</w:t>
            </w:r>
          </w:p>
        </w:tc>
        <w:tc>
          <w:tcPr>
            <w:tcW w:w="369" w:type="dxa"/>
            <w:vAlign w:val="center"/>
          </w:tcPr>
          <w:p w14:paraId="3ED1C874" w14:textId="23A27CC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{{d15_quarterly}}</w:t>
            </w:r>
          </w:p>
        </w:tc>
        <w:tc>
          <w:tcPr>
            <w:tcW w:w="369" w:type="dxa"/>
            <w:vAlign w:val="center"/>
          </w:tcPr>
          <w:p w14:paraId="1103E542" w14:textId="2710866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{{d16_quarterly}}</w:t>
            </w:r>
          </w:p>
        </w:tc>
        <w:tc>
          <w:tcPr>
            <w:tcW w:w="369" w:type="dxa"/>
            <w:vAlign w:val="center"/>
          </w:tcPr>
          <w:p w14:paraId="5D7EC3A8" w14:textId="546CA7B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{{d17_quarterly}}</w:t>
            </w:r>
          </w:p>
        </w:tc>
        <w:tc>
          <w:tcPr>
            <w:tcW w:w="369" w:type="dxa"/>
            <w:vAlign w:val="center"/>
          </w:tcPr>
          <w:p w14:paraId="6324E416" w14:textId="1D28EB2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{{d18_quarterly}}</w:t>
            </w:r>
          </w:p>
        </w:tc>
        <w:tc>
          <w:tcPr>
            <w:tcW w:w="369" w:type="dxa"/>
            <w:vAlign w:val="center"/>
          </w:tcPr>
          <w:p w14:paraId="194F1AF4" w14:textId="02CCAB0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{{d19_quarterly}}</w:t>
            </w:r>
          </w:p>
        </w:tc>
        <w:tc>
          <w:tcPr>
            <w:tcW w:w="369" w:type="dxa"/>
            <w:vAlign w:val="center"/>
          </w:tcPr>
          <w:p w14:paraId="0AC9B8E4" w14:textId="052034F4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{{d20_quarterly}}</w:t>
            </w:r>
          </w:p>
        </w:tc>
        <w:tc>
          <w:tcPr>
            <w:tcW w:w="369" w:type="dxa"/>
            <w:vAlign w:val="center"/>
          </w:tcPr>
          <w:p w14:paraId="77C6C9C8" w14:textId="66456D5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{{d21_quarterly}}</w:t>
            </w:r>
          </w:p>
        </w:tc>
        <w:tc>
          <w:tcPr>
            <w:tcW w:w="369" w:type="dxa"/>
            <w:vAlign w:val="center"/>
          </w:tcPr>
          <w:p w14:paraId="2037FE63" w14:textId="4F9A3B5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{{d22_quarterly}}</w:t>
            </w:r>
          </w:p>
        </w:tc>
        <w:tc>
          <w:tcPr>
            <w:tcW w:w="369" w:type="dxa"/>
            <w:vAlign w:val="center"/>
          </w:tcPr>
          <w:p w14:paraId="1F26D1D7" w14:textId="12C6892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{{d23_quarterly}}</w:t>
            </w:r>
          </w:p>
        </w:tc>
        <w:tc>
          <w:tcPr>
            <w:tcW w:w="369" w:type="dxa"/>
            <w:vAlign w:val="center"/>
          </w:tcPr>
          <w:p w14:paraId="2F4CEF96" w14:textId="3AAFCE6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{{d24_quarterly}}</w:t>
            </w:r>
          </w:p>
        </w:tc>
        <w:tc>
          <w:tcPr>
            <w:tcW w:w="369" w:type="dxa"/>
            <w:vAlign w:val="center"/>
          </w:tcPr>
          <w:p w14:paraId="35901619" w14:textId="553EAB8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{{d25_quarterly}}</w:t>
            </w:r>
          </w:p>
        </w:tc>
        <w:tc>
          <w:tcPr>
            <w:tcW w:w="369" w:type="dxa"/>
            <w:vAlign w:val="center"/>
          </w:tcPr>
          <w:p w14:paraId="73AC974B" w14:textId="05AC723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{{d26_quarterly}}</w:t>
            </w:r>
          </w:p>
        </w:tc>
        <w:tc>
          <w:tcPr>
            <w:tcW w:w="369" w:type="dxa"/>
            <w:vAlign w:val="center"/>
          </w:tcPr>
          <w:p w14:paraId="3F350CC3" w14:textId="66C09C1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{{d27_quarterly}}</w:t>
            </w:r>
          </w:p>
        </w:tc>
        <w:tc>
          <w:tcPr>
            <w:tcW w:w="369" w:type="dxa"/>
            <w:vAlign w:val="center"/>
          </w:tcPr>
          <w:p w14:paraId="713759B2" w14:textId="2AFA25B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{{d28_quarterly}}</w:t>
            </w:r>
          </w:p>
        </w:tc>
        <w:tc>
          <w:tcPr>
            <w:tcW w:w="369" w:type="dxa"/>
            <w:vAlign w:val="center"/>
          </w:tcPr>
          <w:p w14:paraId="7378FF17" w14:textId="1622509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{{d29_quarterly}}</w:t>
            </w:r>
          </w:p>
        </w:tc>
        <w:tc>
          <w:tcPr>
            <w:tcW w:w="369" w:type="dxa"/>
            <w:vAlign w:val="center"/>
          </w:tcPr>
          <w:p w14:paraId="03DF1842" w14:textId="74CD5F2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{{d30_quarterly}}</w:t>
            </w:r>
          </w:p>
        </w:tc>
        <w:tc>
          <w:tcPr>
            <w:tcW w:w="449" w:type="dxa"/>
            <w:vAlign w:val="center"/>
          </w:tcPr>
          <w:p w14:paraId="20B25C0B" w14:textId="0B25803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{{d31_quarterly}}</w:t>
            </w:r>
          </w:p>
        </w:tc>
      </w:tr>
      <w:tr w:rsidR="00EA2D8F" w:rsidRPr="00926EED" w14:paraId="5E6C0B01" w14:textId="77777777" w:rsidTr="004308C2">
        <w:trPr>
          <w:trHeight w:val="355"/>
        </w:trPr>
        <w:tc>
          <w:tcPr>
            <w:tcW w:w="15026" w:type="dxa"/>
            <w:gridSpan w:val="32"/>
            <w:shd w:val="clear" w:color="auto" w:fill="D9D9D9" w:themeFill="background1" w:themeFillShade="D9"/>
            <w:vAlign w:val="center"/>
          </w:tcPr>
          <w:p w14:paraId="103F1096" w14:textId="77777777" w:rsidR="00EA2D8F" w:rsidRPr="007B4C78" w:rsidRDefault="00926EED" w:rsidP="009A18A6">
            <w:pPr>
              <w:pStyle w:val="TableParagraph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r w:rsidR="00EA2D8F" w:rsidRPr="007B4C78">
              <w:rPr>
                <w:rFonts w:ascii="Segoe UI" w:hAnsi="Segoe UI" w:cs="Segoe UI"/>
                <w:b/>
                <w:bCs/>
                <w:sz w:val="24"/>
                <w:szCs w:val="24"/>
              </w:rPr>
              <w:t>KHI CẦN</w:t>
            </w:r>
          </w:p>
        </w:tc>
      </w:tr>
      <w:tr w:rsidR="00060CA4" w:rsidRPr="00926EED" w14:paraId="2C08ADD2" w14:textId="77777777" w:rsidTr="004308C2">
        <w:trPr>
          <w:trHeight w:val="220"/>
        </w:trPr>
        <w:tc>
          <w:tcPr>
            <w:tcW w:w="3507" w:type="dxa"/>
            <w:vAlign w:val="center"/>
          </w:tcPr>
          <w:p w14:paraId="71EF0E43" w14:textId="5646DBEA" w:rsidR="00060CA4" w:rsidRPr="007B4C78" w:rsidRDefault="00600E71" w:rsidP="00060CA4">
            <w:pPr>
              <w:pStyle w:val="TableParagraph"/>
              <w:spacing w:line="190" w:lineRule="exact"/>
              <w:ind w:left="30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asNeededTask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7B030591" w14:textId="53F4B22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{{d1_asNeeded}}</w:t>
            </w:r>
          </w:p>
        </w:tc>
        <w:tc>
          <w:tcPr>
            <w:tcW w:w="369" w:type="dxa"/>
            <w:vAlign w:val="center"/>
          </w:tcPr>
          <w:p w14:paraId="3DF974CD" w14:textId="4605018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{{d2_asNeeded}}</w:t>
            </w:r>
          </w:p>
        </w:tc>
        <w:tc>
          <w:tcPr>
            <w:tcW w:w="369" w:type="dxa"/>
            <w:vAlign w:val="center"/>
          </w:tcPr>
          <w:p w14:paraId="2602B052" w14:textId="75B7435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{{d3_asNeeded}}</w:t>
            </w:r>
          </w:p>
        </w:tc>
        <w:tc>
          <w:tcPr>
            <w:tcW w:w="369" w:type="dxa"/>
            <w:vAlign w:val="center"/>
          </w:tcPr>
          <w:p w14:paraId="5032F714" w14:textId="2ADE5D8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{{d4_asNeeded}}</w:t>
            </w:r>
          </w:p>
        </w:tc>
        <w:tc>
          <w:tcPr>
            <w:tcW w:w="369" w:type="dxa"/>
            <w:vAlign w:val="center"/>
          </w:tcPr>
          <w:p w14:paraId="4E3DAA6F" w14:textId="6D97237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{{d5_asNeeded}}</w:t>
            </w:r>
          </w:p>
        </w:tc>
        <w:tc>
          <w:tcPr>
            <w:tcW w:w="369" w:type="dxa"/>
            <w:vAlign w:val="center"/>
          </w:tcPr>
          <w:p w14:paraId="2EC03AF1" w14:textId="6902E1F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{{d6_asNeeded}}</w:t>
            </w:r>
          </w:p>
        </w:tc>
        <w:tc>
          <w:tcPr>
            <w:tcW w:w="369" w:type="dxa"/>
            <w:vAlign w:val="center"/>
          </w:tcPr>
          <w:p w14:paraId="1FA2087E" w14:textId="336A064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{{d7_asNeeded}}</w:t>
            </w:r>
          </w:p>
        </w:tc>
        <w:tc>
          <w:tcPr>
            <w:tcW w:w="369" w:type="dxa"/>
            <w:vAlign w:val="center"/>
          </w:tcPr>
          <w:p w14:paraId="262C948E" w14:textId="6079DF6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{{d8_asNeede</w:t>
            </w:r>
            <w:r>
              <w:rPr>
                <w:rFonts w:ascii="Segoe UI" w:hAnsi="Segoe UI" w:cs="Segoe UI"/>
                <w:sz w:val="20"/>
                <w:szCs w:val="20"/>
              </w:rPr>
              <w:t>d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}}</w:t>
            </w:r>
          </w:p>
        </w:tc>
        <w:tc>
          <w:tcPr>
            <w:tcW w:w="369" w:type="dxa"/>
            <w:vAlign w:val="center"/>
          </w:tcPr>
          <w:p w14:paraId="174BC9B4" w14:textId="721F21E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{{d9_asNeeded}}</w:t>
            </w:r>
          </w:p>
        </w:tc>
        <w:tc>
          <w:tcPr>
            <w:tcW w:w="369" w:type="dxa"/>
            <w:vAlign w:val="center"/>
          </w:tcPr>
          <w:p w14:paraId="5185C81F" w14:textId="5EC0368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{{d10_asNeeded}}</w:t>
            </w:r>
          </w:p>
        </w:tc>
        <w:tc>
          <w:tcPr>
            <w:tcW w:w="369" w:type="dxa"/>
            <w:vAlign w:val="center"/>
          </w:tcPr>
          <w:p w14:paraId="145B1CEA" w14:textId="046C9314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{{d11_asNeeded}}</w:t>
            </w:r>
          </w:p>
        </w:tc>
        <w:tc>
          <w:tcPr>
            <w:tcW w:w="369" w:type="dxa"/>
            <w:vAlign w:val="center"/>
          </w:tcPr>
          <w:p w14:paraId="0670F3B6" w14:textId="104F1F6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{{d12_asNeeded}}</w:t>
            </w:r>
          </w:p>
        </w:tc>
        <w:tc>
          <w:tcPr>
            <w:tcW w:w="369" w:type="dxa"/>
            <w:vAlign w:val="center"/>
          </w:tcPr>
          <w:p w14:paraId="36423129" w14:textId="5F7A6AA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{{d13_asNeeded}}</w:t>
            </w:r>
          </w:p>
        </w:tc>
        <w:tc>
          <w:tcPr>
            <w:tcW w:w="369" w:type="dxa"/>
            <w:vAlign w:val="center"/>
          </w:tcPr>
          <w:p w14:paraId="2464B389" w14:textId="687849D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{{d14_asNeeded}}</w:t>
            </w:r>
          </w:p>
        </w:tc>
        <w:tc>
          <w:tcPr>
            <w:tcW w:w="369" w:type="dxa"/>
            <w:vAlign w:val="center"/>
          </w:tcPr>
          <w:p w14:paraId="464846BE" w14:textId="60B54DB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{{d15_asNeeded}}</w:t>
            </w:r>
          </w:p>
        </w:tc>
        <w:tc>
          <w:tcPr>
            <w:tcW w:w="369" w:type="dxa"/>
            <w:vAlign w:val="center"/>
          </w:tcPr>
          <w:p w14:paraId="5DCEB4CC" w14:textId="1B96562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{{d16_asNeeded}}</w:t>
            </w:r>
          </w:p>
        </w:tc>
        <w:tc>
          <w:tcPr>
            <w:tcW w:w="369" w:type="dxa"/>
            <w:vAlign w:val="center"/>
          </w:tcPr>
          <w:p w14:paraId="5DFAE4C7" w14:textId="2B40F5F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{{d17_asNeeded}}</w:t>
            </w:r>
          </w:p>
        </w:tc>
        <w:tc>
          <w:tcPr>
            <w:tcW w:w="369" w:type="dxa"/>
            <w:vAlign w:val="center"/>
          </w:tcPr>
          <w:p w14:paraId="7D278AFE" w14:textId="39FDDBF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{{d18_asNeeded}}</w:t>
            </w:r>
          </w:p>
        </w:tc>
        <w:tc>
          <w:tcPr>
            <w:tcW w:w="369" w:type="dxa"/>
            <w:vAlign w:val="center"/>
          </w:tcPr>
          <w:p w14:paraId="710C3745" w14:textId="4AD1B92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{{d19_asNeeded}}</w:t>
            </w:r>
          </w:p>
        </w:tc>
        <w:tc>
          <w:tcPr>
            <w:tcW w:w="369" w:type="dxa"/>
            <w:vAlign w:val="center"/>
          </w:tcPr>
          <w:p w14:paraId="7CB13BC9" w14:textId="3C7B472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{{d20_asNeeded}}</w:t>
            </w:r>
          </w:p>
        </w:tc>
        <w:tc>
          <w:tcPr>
            <w:tcW w:w="369" w:type="dxa"/>
            <w:vAlign w:val="center"/>
          </w:tcPr>
          <w:p w14:paraId="364F999D" w14:textId="180AA0D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{{d21_asNeeded}}</w:t>
            </w:r>
          </w:p>
        </w:tc>
        <w:tc>
          <w:tcPr>
            <w:tcW w:w="369" w:type="dxa"/>
            <w:vAlign w:val="center"/>
          </w:tcPr>
          <w:p w14:paraId="26C4DECC" w14:textId="19CE836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{{d22_asNeeded}}</w:t>
            </w:r>
          </w:p>
        </w:tc>
        <w:tc>
          <w:tcPr>
            <w:tcW w:w="369" w:type="dxa"/>
            <w:vAlign w:val="center"/>
          </w:tcPr>
          <w:p w14:paraId="69A40BE1" w14:textId="3741737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{{d23_asNeeded}}</w:t>
            </w:r>
          </w:p>
        </w:tc>
        <w:tc>
          <w:tcPr>
            <w:tcW w:w="369" w:type="dxa"/>
            <w:vAlign w:val="center"/>
          </w:tcPr>
          <w:p w14:paraId="5568936C" w14:textId="619933E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{{d24_asNeeded}}</w:t>
            </w:r>
          </w:p>
        </w:tc>
        <w:tc>
          <w:tcPr>
            <w:tcW w:w="369" w:type="dxa"/>
            <w:vAlign w:val="center"/>
          </w:tcPr>
          <w:p w14:paraId="27EC8A86" w14:textId="4831842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{{d25_asNeeded}}</w:t>
            </w:r>
          </w:p>
        </w:tc>
        <w:tc>
          <w:tcPr>
            <w:tcW w:w="369" w:type="dxa"/>
            <w:vAlign w:val="center"/>
          </w:tcPr>
          <w:p w14:paraId="388B0CEC" w14:textId="7AADB84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{{d26_asNeeded}}</w:t>
            </w:r>
          </w:p>
        </w:tc>
        <w:tc>
          <w:tcPr>
            <w:tcW w:w="369" w:type="dxa"/>
            <w:vAlign w:val="center"/>
          </w:tcPr>
          <w:p w14:paraId="497B9632" w14:textId="367C5FC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{{d27_asNeeded}}</w:t>
            </w:r>
          </w:p>
        </w:tc>
        <w:tc>
          <w:tcPr>
            <w:tcW w:w="369" w:type="dxa"/>
            <w:vAlign w:val="center"/>
          </w:tcPr>
          <w:p w14:paraId="253DDB8D" w14:textId="68D6189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{{d28_asNeeded}}</w:t>
            </w:r>
          </w:p>
        </w:tc>
        <w:tc>
          <w:tcPr>
            <w:tcW w:w="369" w:type="dxa"/>
            <w:vAlign w:val="center"/>
          </w:tcPr>
          <w:p w14:paraId="511C6C77" w14:textId="13D5261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{{d29_asNeeded}}</w:t>
            </w:r>
          </w:p>
        </w:tc>
        <w:tc>
          <w:tcPr>
            <w:tcW w:w="369" w:type="dxa"/>
            <w:vAlign w:val="center"/>
          </w:tcPr>
          <w:p w14:paraId="4A79EC91" w14:textId="229FD9A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{{d30_asNeeded}}</w:t>
            </w:r>
          </w:p>
        </w:tc>
        <w:tc>
          <w:tcPr>
            <w:tcW w:w="449" w:type="dxa"/>
            <w:vAlign w:val="center"/>
          </w:tcPr>
          <w:p w14:paraId="427560A0" w14:textId="12B5E90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{{d31_asNeeded}}</w:t>
            </w:r>
          </w:p>
        </w:tc>
      </w:tr>
      <w:tr w:rsidR="00060CA4" w:rsidRPr="00926EED" w14:paraId="3CBE4907" w14:textId="77777777" w:rsidTr="004308C2">
        <w:trPr>
          <w:trHeight w:val="1093"/>
        </w:trPr>
        <w:tc>
          <w:tcPr>
            <w:tcW w:w="3507" w:type="dxa"/>
            <w:vAlign w:val="center"/>
          </w:tcPr>
          <w:p w14:paraId="64012701" w14:textId="045F3185" w:rsidR="00060CA4" w:rsidRPr="007B4C78" w:rsidRDefault="00060CA4" w:rsidP="00060CA4">
            <w:pPr>
              <w:pStyle w:val="TableParagraph"/>
              <w:spacing w:before="120" w:line="190" w:lineRule="exac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Ghi</w:t>
            </w:r>
            <w:proofErr w:type="spellEnd"/>
            <w:r w:rsidRPr="007B4C7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chú</w:t>
            </w:r>
            <w:proofErr w:type="spellEnd"/>
            <w:r w:rsidRPr="00D1382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</w:tc>
        <w:tc>
          <w:tcPr>
            <w:tcW w:w="369" w:type="dxa"/>
            <w:vAlign w:val="center"/>
          </w:tcPr>
          <w:p w14:paraId="1B4249C7" w14:textId="4161A33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{{d1_note}}</w:t>
            </w:r>
          </w:p>
        </w:tc>
        <w:tc>
          <w:tcPr>
            <w:tcW w:w="369" w:type="dxa"/>
            <w:vAlign w:val="center"/>
          </w:tcPr>
          <w:p w14:paraId="591506CC" w14:textId="17294F0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{{d2_note}}</w:t>
            </w:r>
          </w:p>
        </w:tc>
        <w:tc>
          <w:tcPr>
            <w:tcW w:w="369" w:type="dxa"/>
            <w:vAlign w:val="center"/>
          </w:tcPr>
          <w:p w14:paraId="16B2A018" w14:textId="2B11CBE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{{d3_note}}</w:t>
            </w:r>
          </w:p>
        </w:tc>
        <w:tc>
          <w:tcPr>
            <w:tcW w:w="369" w:type="dxa"/>
            <w:vAlign w:val="center"/>
          </w:tcPr>
          <w:p w14:paraId="5DB48658" w14:textId="64AF037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{{d4_note}}</w:t>
            </w:r>
          </w:p>
        </w:tc>
        <w:tc>
          <w:tcPr>
            <w:tcW w:w="369" w:type="dxa"/>
            <w:vAlign w:val="center"/>
          </w:tcPr>
          <w:p w14:paraId="7192BEB3" w14:textId="10AA92A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{{d5_note}}</w:t>
            </w:r>
          </w:p>
        </w:tc>
        <w:tc>
          <w:tcPr>
            <w:tcW w:w="369" w:type="dxa"/>
            <w:vAlign w:val="center"/>
          </w:tcPr>
          <w:p w14:paraId="25AAC5FA" w14:textId="5D53C42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{{d6_note}}</w:t>
            </w:r>
          </w:p>
        </w:tc>
        <w:tc>
          <w:tcPr>
            <w:tcW w:w="369" w:type="dxa"/>
            <w:vAlign w:val="center"/>
          </w:tcPr>
          <w:p w14:paraId="2379BF7E" w14:textId="250CCDF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{{d7_note}}</w:t>
            </w:r>
          </w:p>
        </w:tc>
        <w:tc>
          <w:tcPr>
            <w:tcW w:w="369" w:type="dxa"/>
            <w:vAlign w:val="center"/>
          </w:tcPr>
          <w:p w14:paraId="10B41D0B" w14:textId="5641E62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{{d8_note}}</w:t>
            </w:r>
          </w:p>
        </w:tc>
        <w:tc>
          <w:tcPr>
            <w:tcW w:w="369" w:type="dxa"/>
            <w:vAlign w:val="center"/>
          </w:tcPr>
          <w:p w14:paraId="68CAE16C" w14:textId="1DDE441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{{d9_note}}</w:t>
            </w:r>
          </w:p>
        </w:tc>
        <w:tc>
          <w:tcPr>
            <w:tcW w:w="369" w:type="dxa"/>
            <w:vAlign w:val="center"/>
          </w:tcPr>
          <w:p w14:paraId="4A36CF70" w14:textId="162CA38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{{d10_note}}</w:t>
            </w:r>
          </w:p>
        </w:tc>
        <w:tc>
          <w:tcPr>
            <w:tcW w:w="369" w:type="dxa"/>
            <w:vAlign w:val="center"/>
          </w:tcPr>
          <w:p w14:paraId="33C0E869" w14:textId="579F8504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{{d11_note}}</w:t>
            </w:r>
          </w:p>
        </w:tc>
        <w:tc>
          <w:tcPr>
            <w:tcW w:w="369" w:type="dxa"/>
            <w:vAlign w:val="center"/>
          </w:tcPr>
          <w:p w14:paraId="0AA0CD21" w14:textId="3D296424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{{d12_note}}</w:t>
            </w:r>
          </w:p>
        </w:tc>
        <w:tc>
          <w:tcPr>
            <w:tcW w:w="369" w:type="dxa"/>
            <w:vAlign w:val="center"/>
          </w:tcPr>
          <w:p w14:paraId="55EA1B51" w14:textId="5305395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{{d13_note}}</w:t>
            </w:r>
          </w:p>
        </w:tc>
        <w:tc>
          <w:tcPr>
            <w:tcW w:w="369" w:type="dxa"/>
            <w:vAlign w:val="center"/>
          </w:tcPr>
          <w:p w14:paraId="1126D256" w14:textId="4430B5E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{{d14_note}}</w:t>
            </w:r>
          </w:p>
        </w:tc>
        <w:tc>
          <w:tcPr>
            <w:tcW w:w="369" w:type="dxa"/>
            <w:vAlign w:val="center"/>
          </w:tcPr>
          <w:p w14:paraId="195FF3E7" w14:textId="20D4D0A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{{d15_note}}</w:t>
            </w:r>
          </w:p>
        </w:tc>
        <w:tc>
          <w:tcPr>
            <w:tcW w:w="369" w:type="dxa"/>
            <w:vAlign w:val="center"/>
          </w:tcPr>
          <w:p w14:paraId="111CA369" w14:textId="3A6E544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{{d16_note}}</w:t>
            </w:r>
          </w:p>
        </w:tc>
        <w:tc>
          <w:tcPr>
            <w:tcW w:w="369" w:type="dxa"/>
            <w:vAlign w:val="center"/>
          </w:tcPr>
          <w:p w14:paraId="12B5B95B" w14:textId="529C868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{{d17_note}}</w:t>
            </w:r>
          </w:p>
        </w:tc>
        <w:tc>
          <w:tcPr>
            <w:tcW w:w="369" w:type="dxa"/>
            <w:vAlign w:val="center"/>
          </w:tcPr>
          <w:p w14:paraId="6094931A" w14:textId="6155635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{{d18_note}}</w:t>
            </w:r>
          </w:p>
        </w:tc>
        <w:tc>
          <w:tcPr>
            <w:tcW w:w="369" w:type="dxa"/>
            <w:vAlign w:val="center"/>
          </w:tcPr>
          <w:p w14:paraId="3EDC2B61" w14:textId="348359C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{{d19_note}}</w:t>
            </w:r>
          </w:p>
        </w:tc>
        <w:tc>
          <w:tcPr>
            <w:tcW w:w="369" w:type="dxa"/>
            <w:vAlign w:val="center"/>
          </w:tcPr>
          <w:p w14:paraId="1F790766" w14:textId="0653001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{{d20_note}}</w:t>
            </w:r>
          </w:p>
        </w:tc>
        <w:tc>
          <w:tcPr>
            <w:tcW w:w="369" w:type="dxa"/>
            <w:vAlign w:val="center"/>
          </w:tcPr>
          <w:p w14:paraId="011DA1C2" w14:textId="1625D1D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{{d21_note}}</w:t>
            </w:r>
          </w:p>
        </w:tc>
        <w:tc>
          <w:tcPr>
            <w:tcW w:w="369" w:type="dxa"/>
            <w:vAlign w:val="center"/>
          </w:tcPr>
          <w:p w14:paraId="68D350D0" w14:textId="035AACF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{{d22_note}}</w:t>
            </w:r>
          </w:p>
        </w:tc>
        <w:tc>
          <w:tcPr>
            <w:tcW w:w="369" w:type="dxa"/>
            <w:vAlign w:val="center"/>
          </w:tcPr>
          <w:p w14:paraId="0DD02464" w14:textId="480D60C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{{d23_note}}</w:t>
            </w:r>
          </w:p>
        </w:tc>
        <w:tc>
          <w:tcPr>
            <w:tcW w:w="369" w:type="dxa"/>
            <w:vAlign w:val="center"/>
          </w:tcPr>
          <w:p w14:paraId="0510D3B1" w14:textId="02FC441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{{d24_note}}</w:t>
            </w:r>
          </w:p>
        </w:tc>
        <w:tc>
          <w:tcPr>
            <w:tcW w:w="369" w:type="dxa"/>
            <w:vAlign w:val="center"/>
          </w:tcPr>
          <w:p w14:paraId="7195EC17" w14:textId="5295655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{{d25_note}}</w:t>
            </w:r>
          </w:p>
        </w:tc>
        <w:tc>
          <w:tcPr>
            <w:tcW w:w="369" w:type="dxa"/>
            <w:vAlign w:val="center"/>
          </w:tcPr>
          <w:p w14:paraId="1F8F1070" w14:textId="2E1F019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{{d26_note}}</w:t>
            </w:r>
          </w:p>
        </w:tc>
        <w:tc>
          <w:tcPr>
            <w:tcW w:w="369" w:type="dxa"/>
            <w:vAlign w:val="center"/>
          </w:tcPr>
          <w:p w14:paraId="4E7669AF" w14:textId="1F33FAF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{{d27_note}}</w:t>
            </w:r>
          </w:p>
        </w:tc>
        <w:tc>
          <w:tcPr>
            <w:tcW w:w="369" w:type="dxa"/>
            <w:vAlign w:val="center"/>
          </w:tcPr>
          <w:p w14:paraId="2FC145FA" w14:textId="6567780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{{d28_note}}</w:t>
            </w:r>
          </w:p>
        </w:tc>
        <w:tc>
          <w:tcPr>
            <w:tcW w:w="369" w:type="dxa"/>
            <w:vAlign w:val="center"/>
          </w:tcPr>
          <w:p w14:paraId="24A654C6" w14:textId="2AB4049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{{d29_note}}</w:t>
            </w:r>
          </w:p>
        </w:tc>
        <w:tc>
          <w:tcPr>
            <w:tcW w:w="369" w:type="dxa"/>
            <w:vAlign w:val="center"/>
          </w:tcPr>
          <w:p w14:paraId="1C0EF850" w14:textId="244701C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{{d30_note}}</w:t>
            </w:r>
          </w:p>
        </w:tc>
        <w:tc>
          <w:tcPr>
            <w:tcW w:w="449" w:type="dxa"/>
            <w:vAlign w:val="center"/>
          </w:tcPr>
          <w:p w14:paraId="0558DA60" w14:textId="02025FF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{{d31_note}}</w:t>
            </w:r>
          </w:p>
        </w:tc>
      </w:tr>
      <w:tr w:rsidR="00060CA4" w:rsidRPr="00926EED" w14:paraId="5E04C621" w14:textId="77777777" w:rsidTr="004308C2">
        <w:trPr>
          <w:trHeight w:val="355"/>
        </w:trPr>
        <w:tc>
          <w:tcPr>
            <w:tcW w:w="3507" w:type="dxa"/>
            <w:vAlign w:val="center"/>
          </w:tcPr>
          <w:p w14:paraId="6B045533" w14:textId="5A18CB02" w:rsidR="00060CA4" w:rsidRPr="007B4C78" w:rsidRDefault="00060CA4" w:rsidP="00060CA4">
            <w:pPr>
              <w:pStyle w:val="TableParagraph"/>
              <w:spacing w:before="120" w:after="120" w:line="190" w:lineRule="exact"/>
              <w:ind w:left="30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Người</w:t>
            </w:r>
            <w:proofErr w:type="spellEnd"/>
            <w:r w:rsidRPr="007B4C7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thực</w:t>
            </w:r>
            <w:proofErr w:type="spellEnd"/>
            <w:r w:rsidRPr="007B4C7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hiện</w:t>
            </w:r>
            <w:proofErr w:type="spellEnd"/>
            <w:r w:rsidRPr="00D1382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</w:tc>
        <w:tc>
          <w:tcPr>
            <w:tcW w:w="369" w:type="dxa"/>
            <w:vAlign w:val="center"/>
          </w:tcPr>
          <w:p w14:paraId="2045868E" w14:textId="406F85F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{{d1_exe}}</w:t>
            </w:r>
          </w:p>
        </w:tc>
        <w:tc>
          <w:tcPr>
            <w:tcW w:w="369" w:type="dxa"/>
            <w:vAlign w:val="center"/>
          </w:tcPr>
          <w:p w14:paraId="2647C756" w14:textId="5F73FC0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{{d2_exe}}</w:t>
            </w:r>
          </w:p>
        </w:tc>
        <w:tc>
          <w:tcPr>
            <w:tcW w:w="369" w:type="dxa"/>
            <w:vAlign w:val="center"/>
          </w:tcPr>
          <w:p w14:paraId="2AB6E83D" w14:textId="262F959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{{d3_exe}}</w:t>
            </w:r>
          </w:p>
        </w:tc>
        <w:tc>
          <w:tcPr>
            <w:tcW w:w="369" w:type="dxa"/>
            <w:vAlign w:val="center"/>
          </w:tcPr>
          <w:p w14:paraId="45F83644" w14:textId="6621144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{{d4_exe}}</w:t>
            </w:r>
          </w:p>
        </w:tc>
        <w:tc>
          <w:tcPr>
            <w:tcW w:w="369" w:type="dxa"/>
            <w:vAlign w:val="center"/>
          </w:tcPr>
          <w:p w14:paraId="5E469AD4" w14:textId="6EA3557B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{{d5_exe}}</w:t>
            </w:r>
          </w:p>
        </w:tc>
        <w:tc>
          <w:tcPr>
            <w:tcW w:w="369" w:type="dxa"/>
            <w:vAlign w:val="center"/>
          </w:tcPr>
          <w:p w14:paraId="55AEA5D5" w14:textId="7D2C1D6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{{d6_exe}}</w:t>
            </w:r>
          </w:p>
        </w:tc>
        <w:tc>
          <w:tcPr>
            <w:tcW w:w="369" w:type="dxa"/>
            <w:vAlign w:val="center"/>
          </w:tcPr>
          <w:p w14:paraId="281CCF05" w14:textId="0BD5AD7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{{d7_exe}}</w:t>
            </w:r>
          </w:p>
        </w:tc>
        <w:tc>
          <w:tcPr>
            <w:tcW w:w="369" w:type="dxa"/>
            <w:vAlign w:val="center"/>
          </w:tcPr>
          <w:p w14:paraId="743EC935" w14:textId="010E83E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{{d8_exe}}</w:t>
            </w:r>
          </w:p>
        </w:tc>
        <w:tc>
          <w:tcPr>
            <w:tcW w:w="369" w:type="dxa"/>
            <w:vAlign w:val="center"/>
          </w:tcPr>
          <w:p w14:paraId="27B9E0A7" w14:textId="4F75D6E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{{d9_exe}}</w:t>
            </w:r>
          </w:p>
        </w:tc>
        <w:tc>
          <w:tcPr>
            <w:tcW w:w="369" w:type="dxa"/>
            <w:vAlign w:val="center"/>
          </w:tcPr>
          <w:p w14:paraId="20EC3DD0" w14:textId="284B269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{{d10_exe}}</w:t>
            </w:r>
          </w:p>
        </w:tc>
        <w:tc>
          <w:tcPr>
            <w:tcW w:w="369" w:type="dxa"/>
            <w:vAlign w:val="center"/>
          </w:tcPr>
          <w:p w14:paraId="220C118E" w14:textId="1512817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{{d11_exe}}</w:t>
            </w:r>
          </w:p>
        </w:tc>
        <w:tc>
          <w:tcPr>
            <w:tcW w:w="369" w:type="dxa"/>
            <w:vAlign w:val="center"/>
          </w:tcPr>
          <w:p w14:paraId="440A48E1" w14:textId="5BFAD6D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{{d12_exe}}</w:t>
            </w:r>
          </w:p>
        </w:tc>
        <w:tc>
          <w:tcPr>
            <w:tcW w:w="369" w:type="dxa"/>
            <w:vAlign w:val="center"/>
          </w:tcPr>
          <w:p w14:paraId="599AC6D7" w14:textId="4E5C97E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{{d13_exe}}</w:t>
            </w:r>
          </w:p>
        </w:tc>
        <w:tc>
          <w:tcPr>
            <w:tcW w:w="369" w:type="dxa"/>
            <w:vAlign w:val="center"/>
          </w:tcPr>
          <w:p w14:paraId="21CAFD8D" w14:textId="1D2110D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{{d14_exe}}</w:t>
            </w:r>
          </w:p>
        </w:tc>
        <w:tc>
          <w:tcPr>
            <w:tcW w:w="369" w:type="dxa"/>
            <w:vAlign w:val="center"/>
          </w:tcPr>
          <w:p w14:paraId="036DBCBA" w14:textId="56C3FDD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{{d15_exe}}</w:t>
            </w:r>
          </w:p>
        </w:tc>
        <w:tc>
          <w:tcPr>
            <w:tcW w:w="369" w:type="dxa"/>
            <w:vAlign w:val="center"/>
          </w:tcPr>
          <w:p w14:paraId="23EDEF62" w14:textId="6BEA4AF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{{d16_exe}}</w:t>
            </w:r>
          </w:p>
        </w:tc>
        <w:tc>
          <w:tcPr>
            <w:tcW w:w="369" w:type="dxa"/>
            <w:vAlign w:val="center"/>
          </w:tcPr>
          <w:p w14:paraId="7A0544D6" w14:textId="32C25FF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{{d17_exe}}</w:t>
            </w:r>
          </w:p>
        </w:tc>
        <w:tc>
          <w:tcPr>
            <w:tcW w:w="369" w:type="dxa"/>
            <w:vAlign w:val="center"/>
          </w:tcPr>
          <w:p w14:paraId="372EB576" w14:textId="1311B9D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{{d18_exe}}</w:t>
            </w:r>
          </w:p>
        </w:tc>
        <w:tc>
          <w:tcPr>
            <w:tcW w:w="369" w:type="dxa"/>
            <w:vAlign w:val="center"/>
          </w:tcPr>
          <w:p w14:paraId="15F4431E" w14:textId="58FBCA8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{{d19_exe}}</w:t>
            </w:r>
          </w:p>
        </w:tc>
        <w:tc>
          <w:tcPr>
            <w:tcW w:w="369" w:type="dxa"/>
            <w:vAlign w:val="center"/>
          </w:tcPr>
          <w:p w14:paraId="56BF81CE" w14:textId="083576F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{{d20_exe}}</w:t>
            </w:r>
          </w:p>
        </w:tc>
        <w:tc>
          <w:tcPr>
            <w:tcW w:w="369" w:type="dxa"/>
            <w:vAlign w:val="center"/>
          </w:tcPr>
          <w:p w14:paraId="0BE3A69D" w14:textId="2FD046B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{{d21_exe}}</w:t>
            </w:r>
          </w:p>
        </w:tc>
        <w:tc>
          <w:tcPr>
            <w:tcW w:w="369" w:type="dxa"/>
            <w:vAlign w:val="center"/>
          </w:tcPr>
          <w:p w14:paraId="377B824B" w14:textId="1F787F2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{{d22_exe}}</w:t>
            </w:r>
          </w:p>
        </w:tc>
        <w:tc>
          <w:tcPr>
            <w:tcW w:w="369" w:type="dxa"/>
            <w:vAlign w:val="center"/>
          </w:tcPr>
          <w:p w14:paraId="18424600" w14:textId="30444DE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{{d23_exe}}</w:t>
            </w:r>
          </w:p>
        </w:tc>
        <w:tc>
          <w:tcPr>
            <w:tcW w:w="369" w:type="dxa"/>
            <w:vAlign w:val="center"/>
          </w:tcPr>
          <w:p w14:paraId="41841DCE" w14:textId="531A489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{{d24_exe}}</w:t>
            </w:r>
          </w:p>
        </w:tc>
        <w:tc>
          <w:tcPr>
            <w:tcW w:w="369" w:type="dxa"/>
            <w:vAlign w:val="center"/>
          </w:tcPr>
          <w:p w14:paraId="04783D55" w14:textId="4964F5C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{{d25_exe}}</w:t>
            </w:r>
          </w:p>
        </w:tc>
        <w:tc>
          <w:tcPr>
            <w:tcW w:w="369" w:type="dxa"/>
            <w:vAlign w:val="center"/>
          </w:tcPr>
          <w:p w14:paraId="13D5A306" w14:textId="6BA071F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{{d26_exe}}</w:t>
            </w:r>
          </w:p>
        </w:tc>
        <w:tc>
          <w:tcPr>
            <w:tcW w:w="369" w:type="dxa"/>
            <w:vAlign w:val="center"/>
          </w:tcPr>
          <w:p w14:paraId="05DBD90D" w14:textId="057FEC2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{{d27_exe}}</w:t>
            </w:r>
          </w:p>
        </w:tc>
        <w:tc>
          <w:tcPr>
            <w:tcW w:w="369" w:type="dxa"/>
            <w:vAlign w:val="center"/>
          </w:tcPr>
          <w:p w14:paraId="5E228038" w14:textId="610872E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{{d28_exe}}</w:t>
            </w:r>
          </w:p>
        </w:tc>
        <w:tc>
          <w:tcPr>
            <w:tcW w:w="369" w:type="dxa"/>
            <w:vAlign w:val="center"/>
          </w:tcPr>
          <w:p w14:paraId="6C9DBC88" w14:textId="2D999DE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{{d29_exe}}</w:t>
            </w:r>
          </w:p>
        </w:tc>
        <w:tc>
          <w:tcPr>
            <w:tcW w:w="369" w:type="dxa"/>
            <w:vAlign w:val="center"/>
          </w:tcPr>
          <w:p w14:paraId="7A56A597" w14:textId="71F35C3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{{d30_exe}}</w:t>
            </w:r>
          </w:p>
        </w:tc>
        <w:tc>
          <w:tcPr>
            <w:tcW w:w="449" w:type="dxa"/>
            <w:vAlign w:val="center"/>
          </w:tcPr>
          <w:p w14:paraId="691B792E" w14:textId="5400A8F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{{d31_exe}}</w:t>
            </w:r>
          </w:p>
        </w:tc>
      </w:tr>
    </w:tbl>
    <w:p w14:paraId="7831D9D2" w14:textId="77777777" w:rsidR="00497101" w:rsidRPr="002F6E1C" w:rsidRDefault="0060455E" w:rsidP="007B4C78">
      <w:pPr>
        <w:spacing w:before="240" w:after="0"/>
        <w:ind w:left="142"/>
        <w:rPr>
          <w:rFonts w:ascii="Segoe UI" w:hAnsi="Segoe UI" w:cs="Segoe UI"/>
          <w:b/>
          <w:sz w:val="24"/>
          <w:szCs w:val="24"/>
          <w:lang w:eastAsia="vi-VN"/>
        </w:rPr>
      </w:pPr>
      <w:r w:rsidRPr="002F6E1C">
        <w:rPr>
          <w:rFonts w:ascii="Segoe UI" w:hAnsi="Segoe UI" w:cs="Segoe UI"/>
          <w:b/>
          <w:sz w:val="24"/>
          <w:szCs w:val="24"/>
          <w:lang w:eastAsia="vi-VN"/>
        </w:rPr>
        <w:t>(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Người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tiến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hành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r w:rsidRPr="002F6E1C">
        <w:rPr>
          <w:rFonts w:ascii="Segoe UI" w:hAnsi="Segoe UI" w:cs="Segoe UI"/>
          <w:b/>
          <w:sz w:val="24"/>
          <w:szCs w:val="24"/>
          <w:lang w:eastAsia="vi-VN"/>
        </w:rPr>
        <w:sym w:font="Wingdings 2" w:char="F050"/>
      </w:r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vào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những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ô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đã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hoàn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thành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,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và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ký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tên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vào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ô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tương</w:t>
      </w:r>
      <w:proofErr w:type="spellEnd"/>
      <w:r w:rsidR="00994741"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ứng</w:t>
      </w:r>
      <w:proofErr w:type="spellEnd"/>
      <w:r w:rsidR="00265230" w:rsidRPr="002F6E1C">
        <w:rPr>
          <w:rFonts w:ascii="Segoe UI" w:hAnsi="Segoe UI" w:cs="Segoe UI"/>
          <w:b/>
          <w:sz w:val="24"/>
          <w:szCs w:val="24"/>
          <w:lang w:eastAsia="vi-VN"/>
        </w:rPr>
        <w:t>)</w:t>
      </w:r>
      <w:r w:rsidR="00265230" w:rsidRPr="002F6E1C">
        <w:rPr>
          <w:rFonts w:ascii="Segoe UI" w:hAnsi="Segoe UI" w:cs="Segoe UI"/>
          <w:b/>
          <w:sz w:val="24"/>
          <w:szCs w:val="24"/>
          <w:lang w:eastAsia="vi-VN"/>
        </w:rPr>
        <w:tab/>
      </w:r>
    </w:p>
    <w:p w14:paraId="2B7E3478" w14:textId="56D73435" w:rsidR="00497101" w:rsidRDefault="0060455E" w:rsidP="004308C2">
      <w:pPr>
        <w:spacing w:after="0"/>
        <w:rPr>
          <w:rFonts w:ascii="Segoe UI" w:hAnsi="Segoe UI" w:cs="Segoe UI"/>
          <w:b/>
          <w:sz w:val="24"/>
          <w:szCs w:val="24"/>
          <w:lang w:eastAsia="vi-VN"/>
        </w:rPr>
      </w:pP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Ngày</w:t>
      </w:r>
      <w:proofErr w:type="spellEnd"/>
      <w:r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kiểm</w:t>
      </w:r>
      <w:proofErr w:type="spellEnd"/>
      <w:r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tra</w:t>
      </w:r>
      <w:proofErr w:type="spellEnd"/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>:</w:t>
      </w:r>
      <w:r w:rsidR="00B6387E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inspectionDate</w:t>
      </w:r>
      <w:proofErr w:type="spellEnd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  <w:r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>
        <w:rPr>
          <w:rFonts w:ascii="Segoe UI" w:hAnsi="Segoe UI" w:cs="Segoe UI"/>
          <w:b/>
          <w:sz w:val="24"/>
          <w:szCs w:val="24"/>
          <w:lang w:eastAsia="vi-VN"/>
        </w:rPr>
        <w:t xml:space="preserve">   </w:t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B6387E">
        <w:rPr>
          <w:rFonts w:ascii="Segoe UI" w:hAnsi="Segoe UI" w:cs="Segoe UI"/>
          <w:b/>
          <w:sz w:val="24"/>
          <w:szCs w:val="24"/>
          <w:lang w:eastAsia="vi-VN"/>
        </w:rPr>
        <w:t xml:space="preserve">          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Ngày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xem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xét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: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reviewDate</w:t>
      </w:r>
      <w:proofErr w:type="spellEnd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</w:p>
    <w:p w14:paraId="23AF97B8" w14:textId="69CAFF89" w:rsidR="00E60EAA" w:rsidRDefault="0060455E" w:rsidP="007B4C78">
      <w:pPr>
        <w:spacing w:after="0"/>
        <w:ind w:left="142"/>
        <w:rPr>
          <w:rFonts w:ascii="Segoe UI" w:hAnsi="Segoe UI" w:cs="Segoe UI"/>
          <w:b/>
          <w:sz w:val="24"/>
          <w:szCs w:val="24"/>
          <w:lang w:eastAsia="vi-VN"/>
        </w:rPr>
      </w:pP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lastRenderedPageBreak/>
        <w:t>Người</w:t>
      </w:r>
      <w:proofErr w:type="spellEnd"/>
      <w:r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kiểm</w:t>
      </w:r>
      <w:proofErr w:type="spellEnd"/>
      <w:r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tra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: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allInspectors</w:t>
      </w:r>
      <w:proofErr w:type="spellEnd"/>
      <w:proofErr w:type="gram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  </w:t>
      </w:r>
      <w:proofErr w:type="gram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  </w:t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Người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xem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xét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>:</w:t>
      </w:r>
      <w:r w:rsidR="0053752B" w:rsidRPr="0053752B">
        <w:t xml:space="preserve">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allReviewers</w:t>
      </w:r>
      <w:proofErr w:type="spellEnd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</w:p>
    <w:p w14:paraId="225C2332" w14:textId="77777777" w:rsidR="00CE6840" w:rsidRPr="00CE6840" w:rsidRDefault="00CE6840" w:rsidP="0090520E">
      <w:pPr>
        <w:tabs>
          <w:tab w:val="left" w:pos="1680"/>
        </w:tabs>
        <w:spacing w:after="0"/>
        <w:jc w:val="center"/>
        <w:rPr>
          <w:rFonts w:ascii="Segoe UI" w:hAnsi="Segoe UI" w:cs="Segoe UI"/>
          <w:b/>
        </w:rPr>
      </w:pPr>
      <w:r w:rsidRPr="00CE6840">
        <w:rPr>
          <w:rFonts w:ascii="Segoe UI" w:hAnsi="Segoe UI" w:cs="Segoe UI"/>
          <w:b/>
        </w:rPr>
        <w:t>LỊCH SỬ SỬA ĐỔI</w:t>
      </w:r>
    </w:p>
    <w:tbl>
      <w:tblPr>
        <w:tblW w:w="15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409"/>
        <w:gridCol w:w="2268"/>
        <w:gridCol w:w="2268"/>
        <w:gridCol w:w="1985"/>
        <w:gridCol w:w="3407"/>
      </w:tblGrid>
      <w:tr w:rsidR="000343FA" w:rsidRPr="000343FA" w14:paraId="0E85AD1E" w14:textId="77777777" w:rsidTr="000F0AE2">
        <w:trPr>
          <w:trHeight w:val="278"/>
          <w:jc w:val="center"/>
        </w:trPr>
        <w:tc>
          <w:tcPr>
            <w:tcW w:w="2689" w:type="dxa"/>
            <w:vMerge w:val="restart"/>
            <w:vAlign w:val="center"/>
          </w:tcPr>
          <w:p w14:paraId="43BEF53A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bookmarkStart w:id="1" w:name="_Hlk215663177"/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2409" w:type="dxa"/>
            <w:vMerge w:val="restart"/>
            <w:vAlign w:val="center"/>
          </w:tcPr>
          <w:p w14:paraId="0FD29787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Lần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sửa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4536" w:type="dxa"/>
            <w:gridSpan w:val="2"/>
            <w:vAlign w:val="center"/>
          </w:tcPr>
          <w:p w14:paraId="1D0BC746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Nội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sửa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1985" w:type="dxa"/>
            <w:vMerge w:val="restart"/>
            <w:vAlign w:val="center"/>
          </w:tcPr>
          <w:p w14:paraId="67E888DE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Người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sửa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3407" w:type="dxa"/>
            <w:vMerge w:val="restart"/>
            <w:vAlign w:val="center"/>
          </w:tcPr>
          <w:p w14:paraId="5ED78E94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Lý do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sửa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</w:tr>
      <w:tr w:rsidR="000343FA" w:rsidRPr="000343FA" w14:paraId="18B5C335" w14:textId="77777777" w:rsidTr="000F0AE2">
        <w:trPr>
          <w:trHeight w:val="323"/>
          <w:jc w:val="center"/>
        </w:trPr>
        <w:tc>
          <w:tcPr>
            <w:tcW w:w="2689" w:type="dxa"/>
            <w:vMerge/>
            <w:vAlign w:val="center"/>
          </w:tcPr>
          <w:p w14:paraId="394F1A36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09" w:type="dxa"/>
            <w:vMerge/>
            <w:vAlign w:val="center"/>
          </w:tcPr>
          <w:p w14:paraId="2AAD59F1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7604199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Vị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268" w:type="dxa"/>
            <w:vAlign w:val="center"/>
          </w:tcPr>
          <w:p w14:paraId="22C17CA0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Mô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1985" w:type="dxa"/>
            <w:vMerge/>
            <w:vAlign w:val="center"/>
          </w:tcPr>
          <w:p w14:paraId="73D6CB22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07" w:type="dxa"/>
            <w:vMerge/>
            <w:vAlign w:val="center"/>
          </w:tcPr>
          <w:p w14:paraId="123BBC5C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0343FA" w:rsidRPr="000343FA" w14:paraId="7A314C1D" w14:textId="77777777" w:rsidTr="000F0AE2">
        <w:trPr>
          <w:jc w:val="center"/>
        </w:trPr>
        <w:tc>
          <w:tcPr>
            <w:tcW w:w="2689" w:type="dxa"/>
            <w:vAlign w:val="center"/>
          </w:tcPr>
          <w:p w14:paraId="100E7B0F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sz w:val="24"/>
                <w:szCs w:val="24"/>
              </w:rPr>
              <w:t>01/</w:t>
            </w:r>
            <w:r w:rsidR="00D70490">
              <w:rPr>
                <w:rFonts w:ascii="Segoe UI" w:hAnsi="Segoe UI" w:cs="Segoe UI"/>
                <w:sz w:val="24"/>
                <w:szCs w:val="24"/>
              </w:rPr>
              <w:t>12</w:t>
            </w:r>
            <w:r w:rsidRPr="000343FA">
              <w:rPr>
                <w:rFonts w:ascii="Segoe UI" w:hAnsi="Segoe UI" w:cs="Segoe UI"/>
                <w:sz w:val="24"/>
                <w:szCs w:val="24"/>
              </w:rPr>
              <w:t>/2025</w:t>
            </w:r>
          </w:p>
        </w:tc>
        <w:tc>
          <w:tcPr>
            <w:tcW w:w="2409" w:type="dxa"/>
            <w:vAlign w:val="center"/>
          </w:tcPr>
          <w:p w14:paraId="1693A7C6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sz w:val="24"/>
                <w:szCs w:val="24"/>
              </w:rPr>
              <w:t>01</w:t>
            </w:r>
          </w:p>
        </w:tc>
        <w:tc>
          <w:tcPr>
            <w:tcW w:w="2268" w:type="dxa"/>
            <w:vAlign w:val="center"/>
          </w:tcPr>
          <w:p w14:paraId="399808AF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891EC6E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Ban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hành</w:t>
            </w:r>
            <w:proofErr w:type="spellEnd"/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lần</w:t>
            </w:r>
            <w:proofErr w:type="spellEnd"/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985" w:type="dxa"/>
            <w:vAlign w:val="center"/>
          </w:tcPr>
          <w:p w14:paraId="3127FD0C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Võ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Thị</w:t>
            </w:r>
            <w:proofErr w:type="spellEnd"/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Bão</w:t>
            </w:r>
            <w:proofErr w:type="spellEnd"/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Bão</w:t>
            </w:r>
            <w:proofErr w:type="spellEnd"/>
          </w:p>
        </w:tc>
        <w:tc>
          <w:tcPr>
            <w:tcW w:w="3407" w:type="dxa"/>
            <w:vAlign w:val="center"/>
          </w:tcPr>
          <w:p w14:paraId="66237AF7" w14:textId="77777777" w:rsidR="000343FA" w:rsidRPr="000343FA" w:rsidRDefault="000343FA">
            <w:pPr>
              <w:spacing w:before="60" w:after="60"/>
              <w:jc w:val="center"/>
              <w:rPr>
                <w:rStyle w:val="Hyperlink"/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bookmarkEnd w:id="1"/>
    </w:tbl>
    <w:p w14:paraId="5041F470" w14:textId="77777777" w:rsidR="00CE6840" w:rsidRPr="000343FA" w:rsidRDefault="00CE6840" w:rsidP="00CE6840">
      <w:pPr>
        <w:tabs>
          <w:tab w:val="left" w:pos="1680"/>
        </w:tabs>
        <w:spacing w:after="0"/>
        <w:rPr>
          <w:rFonts w:ascii="Segoe UI" w:hAnsi="Segoe UI" w:cs="Segoe UI"/>
          <w:sz w:val="24"/>
          <w:szCs w:val="24"/>
        </w:rPr>
      </w:pPr>
    </w:p>
    <w:sectPr w:rsidR="00CE6840" w:rsidRPr="000343FA" w:rsidSect="002276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3811" w:h="16838" w:orient="landscape" w:code="8"/>
      <w:pgMar w:top="1276" w:right="720" w:bottom="720" w:left="720" w:header="426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1D649" w14:textId="77777777" w:rsidR="00D84793" w:rsidRDefault="00D84793" w:rsidP="00F021C1">
      <w:pPr>
        <w:spacing w:after="0" w:line="240" w:lineRule="auto"/>
      </w:pPr>
      <w:r>
        <w:separator/>
      </w:r>
    </w:p>
  </w:endnote>
  <w:endnote w:type="continuationSeparator" w:id="0">
    <w:p w14:paraId="31C56C06" w14:textId="77777777" w:rsidR="00D84793" w:rsidRDefault="00D84793" w:rsidP="00F0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2CEA6" w14:textId="77777777" w:rsidR="0050487D" w:rsidRDefault="005048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0F192" w14:textId="77777777" w:rsidR="0050487D" w:rsidRDefault="005048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C28F6" w14:textId="77777777" w:rsidR="0050487D" w:rsidRDefault="00504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560C3" w14:textId="77777777" w:rsidR="00D84793" w:rsidRDefault="00D84793" w:rsidP="00F021C1">
      <w:pPr>
        <w:spacing w:after="0" w:line="240" w:lineRule="auto"/>
      </w:pPr>
      <w:r>
        <w:separator/>
      </w:r>
    </w:p>
  </w:footnote>
  <w:footnote w:type="continuationSeparator" w:id="0">
    <w:p w14:paraId="67E2196E" w14:textId="77777777" w:rsidR="00D84793" w:rsidRDefault="00D84793" w:rsidP="00F02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BE2" w14:textId="77777777" w:rsidR="0050487D" w:rsidRDefault="005048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8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906"/>
      <w:gridCol w:w="13003"/>
      <w:gridCol w:w="4915"/>
    </w:tblGrid>
    <w:tr w:rsidR="00D70490" w:rsidRPr="00926EED" w14:paraId="1E59D199" w14:textId="77777777" w:rsidTr="00D70490">
      <w:trPr>
        <w:cantSplit/>
        <w:trHeight w:val="890"/>
        <w:jc w:val="center"/>
      </w:trPr>
      <w:tc>
        <w:tcPr>
          <w:tcW w:w="895" w:type="pct"/>
          <w:vMerge w:val="restart"/>
          <w:vAlign w:val="center"/>
        </w:tcPr>
        <w:p w14:paraId="2B062DE8" w14:textId="77777777" w:rsidR="00D70490" w:rsidRPr="00926EED" w:rsidRDefault="00D70490" w:rsidP="00926EED">
          <w:pPr>
            <w:widowControl w:val="0"/>
            <w:tabs>
              <w:tab w:val="left" w:pos="2520"/>
            </w:tabs>
            <w:suppressAutoHyphens/>
            <w:autoSpaceDE w:val="0"/>
            <w:autoSpaceDN w:val="0"/>
            <w:adjustRightInd w:val="0"/>
            <w:spacing w:before="115" w:afterLines="60" w:after="144" w:line="240" w:lineRule="auto"/>
            <w:ind w:left="-155"/>
            <w:jc w:val="center"/>
            <w:rPr>
              <w:rFonts w:ascii="Segoe UI" w:eastAsia="Times New Roman" w:hAnsi="Segoe UI" w:cs="Segoe UI"/>
              <w:szCs w:val="24"/>
              <w:lang w:eastAsia="ar-SA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F87B735" wp14:editId="548C45B8">
                <wp:simplePos x="0" y="0"/>
                <wp:positionH relativeFrom="column">
                  <wp:posOffset>-10795</wp:posOffset>
                </wp:positionH>
                <wp:positionV relativeFrom="paragraph">
                  <wp:posOffset>92075</wp:posOffset>
                </wp:positionV>
                <wp:extent cx="1600835" cy="495300"/>
                <wp:effectExtent l="0" t="0" r="0" b="0"/>
                <wp:wrapNone/>
                <wp:docPr id="18582218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83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79" w:type="pct"/>
          <w:vAlign w:val="center"/>
        </w:tcPr>
        <w:p w14:paraId="271BF134" w14:textId="77777777" w:rsidR="00D70490" w:rsidRPr="00B6387E" w:rsidRDefault="00D70490" w:rsidP="00E01897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jc w:val="center"/>
            <w:rPr>
              <w:rFonts w:ascii="Segoe UI" w:eastAsia="Times New Roman" w:hAnsi="Segoe UI" w:cs="Segoe UI"/>
              <w:b/>
              <w:sz w:val="24"/>
              <w:szCs w:val="24"/>
              <w:lang w:eastAsia="ar-SA"/>
            </w:rPr>
          </w:pPr>
          <w:r w:rsidRPr="00B6387E">
            <w:rPr>
              <w:rFonts w:ascii="Segoe UI" w:eastAsia="Times New Roman" w:hAnsi="Segoe UI" w:cs="Segoe UI"/>
              <w:b/>
              <w:sz w:val="24"/>
              <w:szCs w:val="24"/>
              <w:lang w:eastAsia="ar-SA"/>
            </w:rPr>
            <w:t>BỆNH VIỆN ĐA KHOA QUỐC TẾ HOÀN MỸ THỦ ĐỨC</w:t>
          </w:r>
        </w:p>
        <w:p w14:paraId="76011C26" w14:textId="77777777" w:rsidR="00D70490" w:rsidRPr="00926EED" w:rsidRDefault="00D70490" w:rsidP="00E01897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jc w:val="center"/>
            <w:rPr>
              <w:rFonts w:ascii="Segoe UI" w:eastAsia="Times New Roman" w:hAnsi="Segoe UI" w:cs="Segoe UI"/>
              <w:bCs/>
              <w:color w:val="000000"/>
              <w:szCs w:val="24"/>
              <w:lang w:eastAsia="ar-SA"/>
            </w:rPr>
          </w:pPr>
          <w:r w:rsidRPr="00B6387E">
            <w:rPr>
              <w:rFonts w:ascii="Segoe UI" w:eastAsia="Times New Roman" w:hAnsi="Segoe UI" w:cs="Segoe UI"/>
              <w:b/>
              <w:sz w:val="24"/>
              <w:szCs w:val="24"/>
              <w:lang w:eastAsia="ar-SA"/>
            </w:rPr>
            <w:t>KHOA XÉT NGHIỆM</w:t>
          </w:r>
        </w:p>
      </w:tc>
      <w:tc>
        <w:tcPr>
          <w:tcW w:w="1126" w:type="pct"/>
          <w:vAlign w:val="center"/>
        </w:tcPr>
        <w:p w14:paraId="23A1C9DA" w14:textId="77777777" w:rsidR="00D70490" w:rsidRPr="00B6387E" w:rsidRDefault="00D70490" w:rsidP="00E01897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proofErr w:type="spellStart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Mã</w:t>
          </w:r>
          <w:proofErr w:type="spellEnd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tài</w:t>
          </w:r>
          <w:proofErr w:type="spellEnd"/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liệu</w:t>
          </w:r>
          <w:proofErr w:type="spellEnd"/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:</w:t>
          </w:r>
        </w:p>
        <w:p w14:paraId="10C98757" w14:textId="77777777" w:rsidR="00D70490" w:rsidRPr="00E317D2" w:rsidRDefault="00D70490" w:rsidP="00E01897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HMTD-LAB-SOP-0006.F0</w:t>
          </w:r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8</w:t>
          </w:r>
        </w:p>
      </w:tc>
    </w:tr>
    <w:tr w:rsidR="00D70490" w:rsidRPr="00926EED" w14:paraId="560BF2B4" w14:textId="77777777" w:rsidTr="0050487D">
      <w:trPr>
        <w:cantSplit/>
        <w:trHeight w:val="448"/>
        <w:jc w:val="center"/>
      </w:trPr>
      <w:tc>
        <w:tcPr>
          <w:tcW w:w="895" w:type="pct"/>
          <w:vMerge/>
          <w:vAlign w:val="center"/>
        </w:tcPr>
        <w:p w14:paraId="76CAAEE0" w14:textId="77777777" w:rsidR="00D70490" w:rsidRPr="00926EED" w:rsidRDefault="00D70490" w:rsidP="00551DD3">
          <w:pPr>
            <w:widowControl w:val="0"/>
            <w:tabs>
              <w:tab w:val="left" w:pos="2520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szCs w:val="24"/>
              <w:lang w:eastAsia="ar-SA"/>
            </w:rPr>
          </w:pPr>
        </w:p>
      </w:tc>
      <w:tc>
        <w:tcPr>
          <w:tcW w:w="2979" w:type="pct"/>
          <w:vMerge w:val="restart"/>
          <w:vAlign w:val="center"/>
        </w:tcPr>
        <w:p w14:paraId="58A3AE7A" w14:textId="77777777" w:rsidR="00D70490" w:rsidRPr="0037537E" w:rsidRDefault="00D70490" w:rsidP="00B6387E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 w:line="240" w:lineRule="auto"/>
            <w:jc w:val="center"/>
            <w:rPr>
              <w:rFonts w:ascii="Segoe UI" w:eastAsia="Times New Roman" w:hAnsi="Segoe UI" w:cs="Segoe UI"/>
              <w:b/>
              <w:color w:val="000000"/>
              <w:sz w:val="28"/>
              <w:szCs w:val="28"/>
              <w:lang w:eastAsia="ar-SA"/>
            </w:rPr>
          </w:pPr>
          <w:r w:rsidRPr="0037537E">
            <w:rPr>
              <w:rFonts w:ascii="Segoe UI" w:hAnsi="Segoe UI" w:cs="Segoe UI"/>
              <w:b/>
              <w:bCs/>
              <w:color w:val="0070C0"/>
              <w:sz w:val="28"/>
              <w:szCs w:val="28"/>
            </w:rPr>
            <w:t>NHẬT KÝ BẢO DƯỠNG THIẾT BỊ</w:t>
          </w:r>
        </w:p>
      </w:tc>
      <w:tc>
        <w:tcPr>
          <w:tcW w:w="1126" w:type="pct"/>
          <w:vAlign w:val="center"/>
        </w:tcPr>
        <w:p w14:paraId="1A6955C4" w14:textId="77777777" w:rsidR="00D70490" w:rsidRPr="00B6387E" w:rsidRDefault="00D70490" w:rsidP="0037537E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proofErr w:type="spellStart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Lần</w:t>
          </w:r>
          <w:proofErr w:type="spellEnd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soát</w:t>
          </w:r>
          <w:proofErr w:type="spellEnd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xét</w:t>
          </w:r>
          <w:proofErr w:type="spellEnd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: 01</w:t>
          </w:r>
        </w:p>
      </w:tc>
    </w:tr>
    <w:tr w:rsidR="00D70490" w:rsidRPr="00926EED" w14:paraId="75B651F4" w14:textId="77777777" w:rsidTr="0050487D">
      <w:trPr>
        <w:cantSplit/>
        <w:trHeight w:val="448"/>
        <w:jc w:val="center"/>
      </w:trPr>
      <w:tc>
        <w:tcPr>
          <w:tcW w:w="895" w:type="pct"/>
          <w:vMerge/>
          <w:vAlign w:val="center"/>
        </w:tcPr>
        <w:p w14:paraId="236ACD91" w14:textId="77777777" w:rsidR="00D70490" w:rsidRPr="00926EED" w:rsidRDefault="00D70490" w:rsidP="00D70490">
          <w:pPr>
            <w:widowControl w:val="0"/>
            <w:tabs>
              <w:tab w:val="left" w:pos="2520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szCs w:val="24"/>
              <w:lang w:eastAsia="ar-SA"/>
            </w:rPr>
          </w:pPr>
        </w:p>
      </w:tc>
      <w:tc>
        <w:tcPr>
          <w:tcW w:w="2979" w:type="pct"/>
          <w:vMerge/>
          <w:vAlign w:val="center"/>
        </w:tcPr>
        <w:p w14:paraId="535CF5E9" w14:textId="77777777" w:rsidR="00D70490" w:rsidRPr="00926EED" w:rsidRDefault="00D70490" w:rsidP="00D70490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b/>
              <w:szCs w:val="24"/>
              <w:lang w:eastAsia="ar-SA"/>
            </w:rPr>
          </w:pPr>
        </w:p>
      </w:tc>
      <w:tc>
        <w:tcPr>
          <w:tcW w:w="1126" w:type="pct"/>
          <w:vAlign w:val="center"/>
        </w:tcPr>
        <w:p w14:paraId="3052DB5D" w14:textId="77777777" w:rsidR="00D70490" w:rsidRPr="00B6387E" w:rsidRDefault="00D70490" w:rsidP="00D70490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proofErr w:type="spellStart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Hiệu</w:t>
          </w:r>
          <w:proofErr w:type="spellEnd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lực</w:t>
          </w:r>
          <w:proofErr w:type="spellEnd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: 01/12/2025</w:t>
          </w:r>
        </w:p>
      </w:tc>
    </w:tr>
    <w:tr w:rsidR="00D70490" w:rsidRPr="00926EED" w14:paraId="1C39733F" w14:textId="77777777" w:rsidTr="0050487D">
      <w:trPr>
        <w:cantSplit/>
        <w:trHeight w:val="448"/>
        <w:jc w:val="center"/>
      </w:trPr>
      <w:tc>
        <w:tcPr>
          <w:tcW w:w="895" w:type="pct"/>
          <w:vMerge/>
          <w:vAlign w:val="center"/>
        </w:tcPr>
        <w:p w14:paraId="6E72EF4E" w14:textId="77777777" w:rsidR="00D70490" w:rsidRPr="00926EED" w:rsidRDefault="00D70490" w:rsidP="00D70490">
          <w:pPr>
            <w:widowControl w:val="0"/>
            <w:tabs>
              <w:tab w:val="left" w:pos="2520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szCs w:val="24"/>
              <w:lang w:eastAsia="ar-SA"/>
            </w:rPr>
          </w:pPr>
        </w:p>
      </w:tc>
      <w:tc>
        <w:tcPr>
          <w:tcW w:w="2979" w:type="pct"/>
          <w:vMerge/>
          <w:vAlign w:val="center"/>
        </w:tcPr>
        <w:p w14:paraId="4A53724E" w14:textId="77777777" w:rsidR="00D70490" w:rsidRPr="00926EED" w:rsidRDefault="00D70490" w:rsidP="00D70490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b/>
              <w:szCs w:val="24"/>
              <w:lang w:eastAsia="ar-SA"/>
            </w:rPr>
          </w:pPr>
        </w:p>
      </w:tc>
      <w:tc>
        <w:tcPr>
          <w:tcW w:w="1126" w:type="pct"/>
          <w:vAlign w:val="center"/>
        </w:tcPr>
        <w:p w14:paraId="7E54F49F" w14:textId="77777777" w:rsidR="00D70490" w:rsidRPr="00B6387E" w:rsidRDefault="00D70490" w:rsidP="00D70490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proofErr w:type="spellStart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Số</w:t>
          </w:r>
          <w:proofErr w:type="spellEnd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trang: </w: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begin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instrText xml:space="preserve"> PAGE  \* Arabic  \* MERGEFORMAT </w:instrTex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separate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t>7</w: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end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t>/</w: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begin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instrText xml:space="preserve"> NUMPAGES  \* Arabic  \* MERGEFORMAT </w:instrTex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separate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t>20</w: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end"/>
          </w:r>
        </w:p>
      </w:tc>
    </w:tr>
  </w:tbl>
  <w:p w14:paraId="6306F88C" w14:textId="77777777" w:rsidR="008018AE" w:rsidRDefault="00551DD3" w:rsidP="00551DD3">
    <w:pPr>
      <w:pStyle w:val="Header"/>
      <w:tabs>
        <w:tab w:val="clear" w:pos="4320"/>
        <w:tab w:val="clear" w:pos="8640"/>
        <w:tab w:val="left" w:pos="1048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80" w:type="dxa"/>
      <w:jc w:val="center"/>
      <w:tblLayout w:type="fixed"/>
      <w:tblLook w:val="04A0" w:firstRow="1" w:lastRow="0" w:firstColumn="1" w:lastColumn="0" w:noHBand="0" w:noVBand="1"/>
    </w:tblPr>
    <w:tblGrid>
      <w:gridCol w:w="1890"/>
      <w:gridCol w:w="6120"/>
      <w:gridCol w:w="2970"/>
    </w:tblGrid>
    <w:tr w:rsidR="00EF0835" w:rsidRPr="007F7DB9" w14:paraId="2AFB0628" w14:textId="77777777" w:rsidTr="006E6404">
      <w:trPr>
        <w:trHeight w:val="450"/>
        <w:jc w:val="center"/>
      </w:trPr>
      <w:tc>
        <w:tcPr>
          <w:tcW w:w="1890" w:type="dxa"/>
          <w:vMerge w:val="restart"/>
        </w:tcPr>
        <w:p w14:paraId="7850AF82" w14:textId="77777777" w:rsidR="00EF0835" w:rsidRPr="007F7DB9" w:rsidRDefault="00EF0835" w:rsidP="00754B51">
          <w:pPr>
            <w:rPr>
              <w:rFonts w:ascii="Times New Roman" w:hAnsi="Times New Roman" w:cs="Times New Roman"/>
            </w:rPr>
          </w:pPr>
          <w:r w:rsidRPr="007F7DB9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0288" behindDoc="0" locked="0" layoutInCell="1" allowOverlap="1" wp14:anchorId="245B790A" wp14:editId="643F3C43">
                <wp:simplePos x="0" y="0"/>
                <wp:positionH relativeFrom="column">
                  <wp:posOffset>-55880</wp:posOffset>
                </wp:positionH>
                <wp:positionV relativeFrom="paragraph">
                  <wp:posOffset>333375</wp:posOffset>
                </wp:positionV>
                <wp:extent cx="1209675" cy="570190"/>
                <wp:effectExtent l="0" t="0" r="0" b="0"/>
                <wp:wrapSquare wrapText="bothSides"/>
                <wp:docPr id="485553822" name="Picture 485553822" descr="D:\00_MT_140105\01_HMC\HR\Form\Logo\Logo-Hoan-My-min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00_MT_140105\01_HMC\HR\Form\Logo\Logo-Hoan-My-min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57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20" w:type="dxa"/>
          <w:vAlign w:val="center"/>
        </w:tcPr>
        <w:p w14:paraId="4A6A1193" w14:textId="77777777" w:rsidR="00EF0835" w:rsidRPr="007F7DB9" w:rsidRDefault="00EF0835" w:rsidP="001306D0">
          <w:pPr>
            <w:ind w:right="-450"/>
            <w:jc w:val="center"/>
            <w:rPr>
              <w:rFonts w:ascii="Times New Roman" w:hAnsi="Times New Roman" w:cs="Times New Roman"/>
            </w:rPr>
          </w:pPr>
          <w:r w:rsidRPr="007F7DB9">
            <w:rPr>
              <w:rFonts w:ascii="Times New Roman" w:hAnsi="Times New Roman" w:cs="Times New Roman"/>
            </w:rPr>
            <w:t xml:space="preserve">HOAN MY </w:t>
          </w:r>
        </w:p>
      </w:tc>
      <w:tc>
        <w:tcPr>
          <w:tcW w:w="2970" w:type="dxa"/>
          <w:vAlign w:val="center"/>
        </w:tcPr>
        <w:p w14:paraId="62311E46" w14:textId="77777777" w:rsidR="00EF0835" w:rsidRPr="007F7DB9" w:rsidRDefault="00EF0835" w:rsidP="00754B51">
          <w:pPr>
            <w:pStyle w:val="Header"/>
            <w:ind w:right="-450"/>
            <w:rPr>
              <w:sz w:val="22"/>
              <w:szCs w:val="22"/>
              <w:lang w:val="en-US"/>
            </w:rPr>
          </w:pPr>
          <w:proofErr w:type="spellStart"/>
          <w:r w:rsidRPr="007F7DB9">
            <w:rPr>
              <w:sz w:val="22"/>
              <w:szCs w:val="22"/>
              <w:lang w:val="en-US"/>
            </w:rPr>
            <w:t>Ký</w:t>
          </w:r>
          <w:proofErr w:type="spellEnd"/>
          <w:r w:rsidRPr="007F7DB9">
            <w:rPr>
              <w:sz w:val="22"/>
              <w:szCs w:val="22"/>
              <w:lang w:val="en-US"/>
            </w:rPr>
            <w:t xml:space="preserve"> </w:t>
          </w:r>
          <w:proofErr w:type="spellStart"/>
          <w:r w:rsidRPr="007F7DB9">
            <w:rPr>
              <w:sz w:val="22"/>
              <w:szCs w:val="22"/>
              <w:lang w:val="en-US"/>
            </w:rPr>
            <w:t>hiệu</w:t>
          </w:r>
          <w:proofErr w:type="spellEnd"/>
          <w:r w:rsidRPr="007F7DB9">
            <w:rPr>
              <w:sz w:val="22"/>
              <w:szCs w:val="22"/>
              <w:lang w:val="en-US"/>
            </w:rPr>
            <w:t xml:space="preserve"> </w:t>
          </w:r>
          <w:proofErr w:type="spellStart"/>
          <w:r w:rsidRPr="007F7DB9">
            <w:rPr>
              <w:sz w:val="22"/>
              <w:szCs w:val="22"/>
              <w:lang w:val="en-US"/>
            </w:rPr>
            <w:t>tài</w:t>
          </w:r>
          <w:proofErr w:type="spellEnd"/>
          <w:r w:rsidRPr="007F7DB9">
            <w:rPr>
              <w:sz w:val="22"/>
              <w:szCs w:val="22"/>
              <w:lang w:val="en-US"/>
            </w:rPr>
            <w:t xml:space="preserve"> </w:t>
          </w:r>
          <w:proofErr w:type="spellStart"/>
          <w:r w:rsidRPr="007F7DB9">
            <w:rPr>
              <w:sz w:val="22"/>
              <w:szCs w:val="22"/>
              <w:lang w:val="en-US"/>
            </w:rPr>
            <w:t>liệu</w:t>
          </w:r>
          <w:proofErr w:type="spellEnd"/>
          <w:r w:rsidRPr="007F7DB9">
            <w:rPr>
              <w:sz w:val="22"/>
              <w:szCs w:val="22"/>
              <w:lang w:val="en-US"/>
            </w:rPr>
            <w:t xml:space="preserve">/ </w:t>
          </w:r>
          <w:r w:rsidRPr="00752AA3">
            <w:rPr>
              <w:i/>
              <w:sz w:val="22"/>
              <w:szCs w:val="22"/>
              <w:lang w:val="en-US"/>
            </w:rPr>
            <w:t>Code</w:t>
          </w:r>
          <w:r w:rsidRPr="007F7DB9">
            <w:rPr>
              <w:sz w:val="22"/>
              <w:szCs w:val="22"/>
              <w:lang w:val="en-US"/>
            </w:rPr>
            <w:t>:</w:t>
          </w:r>
        </w:p>
        <w:p w14:paraId="11635686" w14:textId="77777777" w:rsidR="00EF0835" w:rsidRPr="00B24BA5" w:rsidRDefault="00EF0835" w:rsidP="00754B51">
          <w:pPr>
            <w:pStyle w:val="Header"/>
            <w:ind w:right="-450"/>
            <w:rPr>
              <w:sz w:val="22"/>
              <w:szCs w:val="22"/>
              <w:lang w:val="en-US"/>
            </w:rPr>
          </w:pPr>
        </w:p>
      </w:tc>
    </w:tr>
    <w:tr w:rsidR="00EF0835" w:rsidRPr="007F7DB9" w14:paraId="45BC71ED" w14:textId="77777777" w:rsidTr="006E6404">
      <w:trPr>
        <w:trHeight w:val="450"/>
        <w:jc w:val="center"/>
      </w:trPr>
      <w:tc>
        <w:tcPr>
          <w:tcW w:w="1890" w:type="dxa"/>
          <w:vMerge/>
        </w:tcPr>
        <w:p w14:paraId="7B27FE33" w14:textId="77777777" w:rsidR="00EF0835" w:rsidRPr="007F7DB9" w:rsidRDefault="00EF0835" w:rsidP="00754B51">
          <w:pPr>
            <w:rPr>
              <w:rFonts w:ascii="Times New Roman" w:hAnsi="Times New Roman" w:cs="Times New Roman"/>
              <w:noProof/>
            </w:rPr>
          </w:pPr>
        </w:p>
      </w:tc>
      <w:tc>
        <w:tcPr>
          <w:tcW w:w="6120" w:type="dxa"/>
          <w:vMerge w:val="restart"/>
          <w:vAlign w:val="center"/>
        </w:tcPr>
        <w:p w14:paraId="484FEA48" w14:textId="77777777" w:rsidR="00EF0835" w:rsidRPr="00B24BA5" w:rsidRDefault="00EF0835" w:rsidP="00B24BA5">
          <w:pPr>
            <w:ind w:right="-450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</w:p>
      </w:tc>
      <w:tc>
        <w:tcPr>
          <w:tcW w:w="2970" w:type="dxa"/>
          <w:vAlign w:val="center"/>
        </w:tcPr>
        <w:p w14:paraId="3CDB9A75" w14:textId="77777777" w:rsidR="00EF0835" w:rsidRDefault="00EF0835" w:rsidP="00754B51">
          <w:pPr>
            <w:pStyle w:val="Header"/>
            <w:ind w:right="-450"/>
            <w:rPr>
              <w:sz w:val="22"/>
              <w:szCs w:val="22"/>
              <w:lang w:val="en-US"/>
            </w:rPr>
          </w:pPr>
          <w:proofErr w:type="spellStart"/>
          <w:r>
            <w:rPr>
              <w:sz w:val="22"/>
              <w:szCs w:val="22"/>
              <w:lang w:val="en-US"/>
            </w:rPr>
            <w:t>Lần</w:t>
          </w:r>
          <w:proofErr w:type="spellEnd"/>
          <w:r>
            <w:rPr>
              <w:sz w:val="22"/>
              <w:szCs w:val="22"/>
              <w:lang w:val="en-US"/>
            </w:rPr>
            <w:t xml:space="preserve"> </w:t>
          </w:r>
          <w:proofErr w:type="spellStart"/>
          <w:r>
            <w:rPr>
              <w:sz w:val="22"/>
              <w:szCs w:val="22"/>
              <w:lang w:val="en-US"/>
            </w:rPr>
            <w:t>soát</w:t>
          </w:r>
          <w:proofErr w:type="spellEnd"/>
          <w:r>
            <w:rPr>
              <w:sz w:val="22"/>
              <w:szCs w:val="22"/>
              <w:lang w:val="en-US"/>
            </w:rPr>
            <w:t xml:space="preserve"> </w:t>
          </w:r>
          <w:proofErr w:type="spellStart"/>
          <w:r>
            <w:rPr>
              <w:sz w:val="22"/>
              <w:szCs w:val="22"/>
              <w:lang w:val="en-US"/>
            </w:rPr>
            <w:t>xét</w:t>
          </w:r>
          <w:proofErr w:type="spellEnd"/>
          <w:r>
            <w:rPr>
              <w:sz w:val="22"/>
              <w:szCs w:val="22"/>
              <w:lang w:val="en-US"/>
            </w:rPr>
            <w:t xml:space="preserve">/ </w:t>
          </w:r>
          <w:r w:rsidRPr="00752AA3">
            <w:rPr>
              <w:i/>
              <w:sz w:val="22"/>
              <w:szCs w:val="22"/>
              <w:lang w:val="en-US"/>
            </w:rPr>
            <w:t>Revision</w:t>
          </w:r>
          <w:r>
            <w:rPr>
              <w:sz w:val="22"/>
              <w:szCs w:val="22"/>
              <w:lang w:val="en-US"/>
            </w:rPr>
            <w:t>:</w:t>
          </w:r>
        </w:p>
        <w:p w14:paraId="4FC14D39" w14:textId="77777777" w:rsidR="00EF0835" w:rsidRPr="007F7DB9" w:rsidRDefault="00EF0835" w:rsidP="00754B51">
          <w:pPr>
            <w:pStyle w:val="Header"/>
            <w:ind w:right="-450"/>
            <w:rPr>
              <w:sz w:val="22"/>
              <w:szCs w:val="22"/>
              <w:lang w:val="en-US"/>
            </w:rPr>
          </w:pPr>
        </w:p>
      </w:tc>
    </w:tr>
    <w:tr w:rsidR="00EF0835" w:rsidRPr="007F7DB9" w14:paraId="4F40762A" w14:textId="77777777" w:rsidTr="006E6404">
      <w:trPr>
        <w:trHeight w:val="450"/>
        <w:jc w:val="center"/>
      </w:trPr>
      <w:tc>
        <w:tcPr>
          <w:tcW w:w="1890" w:type="dxa"/>
          <w:vMerge/>
        </w:tcPr>
        <w:p w14:paraId="696B725A" w14:textId="77777777" w:rsidR="00EF0835" w:rsidRPr="007F7DB9" w:rsidRDefault="00EF0835" w:rsidP="00754B51">
          <w:pPr>
            <w:rPr>
              <w:rFonts w:ascii="Times New Roman" w:hAnsi="Times New Roman" w:cs="Times New Roman"/>
              <w:noProof/>
            </w:rPr>
          </w:pPr>
        </w:p>
      </w:tc>
      <w:tc>
        <w:tcPr>
          <w:tcW w:w="6120" w:type="dxa"/>
          <w:vMerge/>
        </w:tcPr>
        <w:p w14:paraId="5A0EDE0E" w14:textId="77777777" w:rsidR="00EF0835" w:rsidRPr="00B24BA5" w:rsidRDefault="00EF0835" w:rsidP="00754B51">
          <w:pPr>
            <w:ind w:right="-450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2970" w:type="dxa"/>
          <w:vAlign w:val="center"/>
        </w:tcPr>
        <w:p w14:paraId="0769A67E" w14:textId="77777777" w:rsidR="00EF0835" w:rsidRPr="007F7DB9" w:rsidRDefault="00EF0835" w:rsidP="00754B51">
          <w:pPr>
            <w:rPr>
              <w:rFonts w:ascii="Times New Roman" w:hAnsi="Times New Roman" w:cs="Times New Roman"/>
            </w:rPr>
          </w:pPr>
          <w:proofErr w:type="spellStart"/>
          <w:r w:rsidRPr="007F7DB9">
            <w:rPr>
              <w:rFonts w:ascii="Times New Roman" w:hAnsi="Times New Roman" w:cs="Times New Roman"/>
            </w:rPr>
            <w:t>Ngày</w:t>
          </w:r>
          <w:proofErr w:type="spellEnd"/>
          <w:r w:rsidRPr="007F7DB9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7F7DB9">
            <w:rPr>
              <w:rFonts w:ascii="Times New Roman" w:hAnsi="Times New Roman" w:cs="Times New Roman"/>
            </w:rPr>
            <w:t>hiệu</w:t>
          </w:r>
          <w:proofErr w:type="spellEnd"/>
          <w:r w:rsidRPr="007F7DB9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7F7DB9">
            <w:rPr>
              <w:rFonts w:ascii="Times New Roman" w:hAnsi="Times New Roman" w:cs="Times New Roman"/>
            </w:rPr>
            <w:t>lực</w:t>
          </w:r>
          <w:proofErr w:type="spellEnd"/>
          <w:r w:rsidRPr="007F7DB9">
            <w:rPr>
              <w:rFonts w:ascii="Times New Roman" w:hAnsi="Times New Roman" w:cs="Times New Roman"/>
            </w:rPr>
            <w:t xml:space="preserve">/ </w:t>
          </w:r>
          <w:r w:rsidRPr="00752AA3">
            <w:rPr>
              <w:rFonts w:ascii="Times New Roman" w:hAnsi="Times New Roman" w:cs="Times New Roman"/>
              <w:i/>
            </w:rPr>
            <w:t>Effective date</w:t>
          </w:r>
          <w:r>
            <w:rPr>
              <w:rFonts w:ascii="Times New Roman" w:hAnsi="Times New Roman" w:cs="Times New Roman"/>
            </w:rPr>
            <w:t>:</w:t>
          </w:r>
        </w:p>
        <w:p w14:paraId="7B24D65C" w14:textId="77777777" w:rsidR="00EF0835" w:rsidRPr="007F7DB9" w:rsidRDefault="00EF0835" w:rsidP="00754B51">
          <w:pPr>
            <w:rPr>
              <w:rFonts w:ascii="Times New Roman" w:hAnsi="Times New Roman" w:cs="Times New Roman"/>
            </w:rPr>
          </w:pPr>
        </w:p>
      </w:tc>
    </w:tr>
    <w:tr w:rsidR="00EF0835" w:rsidRPr="007F7DB9" w14:paraId="732EA198" w14:textId="77777777" w:rsidTr="006E6404">
      <w:trPr>
        <w:trHeight w:val="450"/>
        <w:jc w:val="center"/>
      </w:trPr>
      <w:tc>
        <w:tcPr>
          <w:tcW w:w="1890" w:type="dxa"/>
          <w:vMerge/>
        </w:tcPr>
        <w:p w14:paraId="77021514" w14:textId="77777777" w:rsidR="00EF0835" w:rsidRPr="007F7DB9" w:rsidRDefault="00EF0835" w:rsidP="00754B51">
          <w:pPr>
            <w:rPr>
              <w:rFonts w:ascii="Times New Roman" w:hAnsi="Times New Roman" w:cs="Times New Roman"/>
              <w:noProof/>
            </w:rPr>
          </w:pPr>
        </w:p>
      </w:tc>
      <w:tc>
        <w:tcPr>
          <w:tcW w:w="6120" w:type="dxa"/>
          <w:vMerge/>
        </w:tcPr>
        <w:p w14:paraId="25EF88B8" w14:textId="77777777" w:rsidR="00EF0835" w:rsidRPr="007F7DB9" w:rsidRDefault="00EF0835" w:rsidP="00754B51">
          <w:pPr>
            <w:ind w:right="-450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970" w:type="dxa"/>
          <w:vAlign w:val="center"/>
        </w:tcPr>
        <w:p w14:paraId="715CB669" w14:textId="77777777" w:rsidR="00EF0835" w:rsidRPr="007F7DB9" w:rsidRDefault="00EF0835" w:rsidP="00754B51">
          <w:pPr>
            <w:pStyle w:val="Header"/>
            <w:ind w:right="-450"/>
          </w:pPr>
          <w:r w:rsidRPr="007F7DB9">
            <w:t>Trang</w:t>
          </w:r>
          <w:r w:rsidRPr="007F7DB9">
            <w:rPr>
              <w:lang w:val="en-US"/>
            </w:rPr>
            <w:t>/</w:t>
          </w:r>
          <w:r>
            <w:rPr>
              <w:lang w:val="en-US"/>
            </w:rPr>
            <w:t xml:space="preserve"> </w:t>
          </w:r>
          <w:r w:rsidRPr="00752AA3">
            <w:rPr>
              <w:i/>
              <w:lang w:val="en-US"/>
            </w:rPr>
            <w:t>Page</w:t>
          </w:r>
          <w:r w:rsidRPr="007F7DB9">
            <w:rPr>
              <w:lang w:val="en-US"/>
            </w:rPr>
            <w:t>:</w:t>
          </w:r>
          <w:r w:rsidRPr="007F7DB9">
            <w:t xml:space="preserve"> </w:t>
          </w:r>
        </w:p>
        <w:p w14:paraId="0CCEC37F" w14:textId="77777777" w:rsidR="00EF0835" w:rsidRPr="007F7DB9" w:rsidRDefault="00EF0835" w:rsidP="001A1EA0">
          <w:pPr>
            <w:pStyle w:val="Header"/>
            <w:ind w:right="-450"/>
            <w:rPr>
              <w:sz w:val="22"/>
              <w:szCs w:val="22"/>
              <w:lang w:val="en-US"/>
            </w:rPr>
          </w:pPr>
        </w:p>
      </w:tc>
    </w:tr>
  </w:tbl>
  <w:p w14:paraId="5EFA48D7" w14:textId="77777777" w:rsidR="00EF0835" w:rsidRDefault="00EF08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5FB2"/>
    <w:multiLevelType w:val="multilevel"/>
    <w:tmpl w:val="33F49F72"/>
    <w:lvl w:ilvl="0">
      <w:start w:val="1"/>
      <w:numFmt w:val="upperRoman"/>
      <w:lvlText w:val="%1."/>
      <w:lvlJc w:val="left"/>
      <w:pPr>
        <w:ind w:left="66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5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621" w:hanging="1440"/>
      </w:pPr>
      <w:rPr>
        <w:rFonts w:hint="default"/>
      </w:rPr>
    </w:lvl>
  </w:abstractNum>
  <w:abstractNum w:abstractNumId="1" w15:restartNumberingAfterBreak="0">
    <w:nsid w:val="01FD693E"/>
    <w:multiLevelType w:val="hybridMultilevel"/>
    <w:tmpl w:val="5914A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1B4"/>
    <w:multiLevelType w:val="hybridMultilevel"/>
    <w:tmpl w:val="7A8838C2"/>
    <w:lvl w:ilvl="0" w:tplc="3B9C2D60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2FC7AF4"/>
    <w:multiLevelType w:val="hybridMultilevel"/>
    <w:tmpl w:val="D3AC1F72"/>
    <w:lvl w:ilvl="0" w:tplc="9F4A7AF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D5AFA"/>
    <w:multiLevelType w:val="hybridMultilevel"/>
    <w:tmpl w:val="EA740B8A"/>
    <w:lvl w:ilvl="0" w:tplc="6136E0CE">
      <w:start w:val="1"/>
      <w:numFmt w:val="decimal"/>
      <w:lvlText w:val="%1."/>
      <w:lvlJc w:val="left"/>
      <w:pPr>
        <w:ind w:left="9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6CF47C6"/>
    <w:multiLevelType w:val="multilevel"/>
    <w:tmpl w:val="D33E9DAC"/>
    <w:lvl w:ilvl="0">
      <w:start w:val="1"/>
      <w:numFmt w:val="upperRoman"/>
      <w:lvlText w:val="%1."/>
      <w:lvlJc w:val="right"/>
      <w:pPr>
        <w:ind w:left="720" w:hanging="1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" w:hanging="7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80" w:hanging="1440"/>
      </w:pPr>
      <w:rPr>
        <w:rFonts w:hint="default"/>
      </w:rPr>
    </w:lvl>
  </w:abstractNum>
  <w:abstractNum w:abstractNumId="6" w15:restartNumberingAfterBreak="0">
    <w:nsid w:val="24807C45"/>
    <w:multiLevelType w:val="multilevel"/>
    <w:tmpl w:val="574ED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F5008D"/>
    <w:multiLevelType w:val="hybridMultilevel"/>
    <w:tmpl w:val="38B015D8"/>
    <w:lvl w:ilvl="0" w:tplc="70A6F0C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  <w:b w:val="0"/>
        <w:color w:val="auto"/>
      </w:rPr>
    </w:lvl>
    <w:lvl w:ilvl="1" w:tplc="18A86810">
      <w:start w:val="2"/>
      <w:numFmt w:val="bullet"/>
      <w:lvlText w:val="+"/>
      <w:lvlJc w:val="left"/>
      <w:pPr>
        <w:ind w:left="1440" w:hanging="360"/>
      </w:pPr>
      <w:rPr>
        <w:rFonts w:ascii="VNI-Times" w:eastAsia="Times New Roman" w:hAnsi="VNI-Times" w:cs="Times New Roman" w:hint="default"/>
        <w:color w:val="auto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13DF8"/>
    <w:multiLevelType w:val="hybridMultilevel"/>
    <w:tmpl w:val="3FBC9EE4"/>
    <w:lvl w:ilvl="0" w:tplc="4756068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B63E92"/>
    <w:multiLevelType w:val="hybridMultilevel"/>
    <w:tmpl w:val="2B7462BA"/>
    <w:lvl w:ilvl="0" w:tplc="3FB6766A">
      <w:numFmt w:val="bullet"/>
      <w:lvlText w:val="-"/>
      <w:lvlJc w:val="left"/>
      <w:pPr>
        <w:ind w:left="1080" w:hanging="360"/>
      </w:pPr>
      <w:rPr>
        <w:rFonts w:ascii="Arial" w:eastAsia="Batang" w:hAnsi="Arial" w:cs="Aria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DF6CA1"/>
    <w:multiLevelType w:val="hybridMultilevel"/>
    <w:tmpl w:val="EE6E7238"/>
    <w:lvl w:ilvl="0" w:tplc="6D58605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7223C"/>
    <w:multiLevelType w:val="hybridMultilevel"/>
    <w:tmpl w:val="02328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54BEE"/>
    <w:multiLevelType w:val="hybridMultilevel"/>
    <w:tmpl w:val="26641630"/>
    <w:lvl w:ilvl="0" w:tplc="B73E335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83F75"/>
    <w:multiLevelType w:val="hybridMultilevel"/>
    <w:tmpl w:val="BE3EE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33823"/>
    <w:multiLevelType w:val="hybridMultilevel"/>
    <w:tmpl w:val="3DF08BF8"/>
    <w:lvl w:ilvl="0" w:tplc="A35A425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6FA43D3D"/>
    <w:multiLevelType w:val="hybridMultilevel"/>
    <w:tmpl w:val="C728D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E02A1"/>
    <w:multiLevelType w:val="hybridMultilevel"/>
    <w:tmpl w:val="5A62C404"/>
    <w:lvl w:ilvl="0" w:tplc="12B89FD6">
      <w:start w:val="2"/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018636">
    <w:abstractNumId w:val="5"/>
  </w:num>
  <w:num w:numId="2" w16cid:durableId="1503662539">
    <w:abstractNumId w:val="9"/>
  </w:num>
  <w:num w:numId="3" w16cid:durableId="937635149">
    <w:abstractNumId w:val="0"/>
  </w:num>
  <w:num w:numId="4" w16cid:durableId="1016082351">
    <w:abstractNumId w:val="2"/>
  </w:num>
  <w:num w:numId="5" w16cid:durableId="2015953540">
    <w:abstractNumId w:val="14"/>
  </w:num>
  <w:num w:numId="6" w16cid:durableId="342438594">
    <w:abstractNumId w:val="4"/>
  </w:num>
  <w:num w:numId="7" w16cid:durableId="1366953405">
    <w:abstractNumId w:val="6"/>
  </w:num>
  <w:num w:numId="8" w16cid:durableId="1269507720">
    <w:abstractNumId w:val="16"/>
  </w:num>
  <w:num w:numId="9" w16cid:durableId="524683145">
    <w:abstractNumId w:val="12"/>
  </w:num>
  <w:num w:numId="10" w16cid:durableId="1505709496">
    <w:abstractNumId w:val="11"/>
  </w:num>
  <w:num w:numId="11" w16cid:durableId="17120610">
    <w:abstractNumId w:val="13"/>
  </w:num>
  <w:num w:numId="12" w16cid:durableId="940646884">
    <w:abstractNumId w:val="8"/>
  </w:num>
  <w:num w:numId="13" w16cid:durableId="1973098123">
    <w:abstractNumId w:val="10"/>
  </w:num>
  <w:num w:numId="14" w16cid:durableId="1020820712">
    <w:abstractNumId w:val="1"/>
  </w:num>
  <w:num w:numId="15" w16cid:durableId="1956786088">
    <w:abstractNumId w:val="15"/>
  </w:num>
  <w:num w:numId="16" w16cid:durableId="932906484">
    <w:abstractNumId w:val="3"/>
  </w:num>
  <w:num w:numId="17" w16cid:durableId="1613586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F65"/>
    <w:rsid w:val="00003E05"/>
    <w:rsid w:val="00005498"/>
    <w:rsid w:val="000121F6"/>
    <w:rsid w:val="00017176"/>
    <w:rsid w:val="00022810"/>
    <w:rsid w:val="00023F4E"/>
    <w:rsid w:val="000343FA"/>
    <w:rsid w:val="00034473"/>
    <w:rsid w:val="00035C9A"/>
    <w:rsid w:val="00037306"/>
    <w:rsid w:val="00042FEC"/>
    <w:rsid w:val="0004354B"/>
    <w:rsid w:val="00046E65"/>
    <w:rsid w:val="00060CA4"/>
    <w:rsid w:val="0006530F"/>
    <w:rsid w:val="00065972"/>
    <w:rsid w:val="00065F22"/>
    <w:rsid w:val="00066AB4"/>
    <w:rsid w:val="00067B38"/>
    <w:rsid w:val="000703D4"/>
    <w:rsid w:val="00087A29"/>
    <w:rsid w:val="000A12E7"/>
    <w:rsid w:val="000A1317"/>
    <w:rsid w:val="000A220C"/>
    <w:rsid w:val="000A4F9C"/>
    <w:rsid w:val="000A627D"/>
    <w:rsid w:val="000B1032"/>
    <w:rsid w:val="000C0118"/>
    <w:rsid w:val="000C13DB"/>
    <w:rsid w:val="000C60F3"/>
    <w:rsid w:val="000C753E"/>
    <w:rsid w:val="000D78D6"/>
    <w:rsid w:val="000E30BC"/>
    <w:rsid w:val="000E5317"/>
    <w:rsid w:val="000F0AE2"/>
    <w:rsid w:val="000F56ED"/>
    <w:rsid w:val="00100441"/>
    <w:rsid w:val="00101117"/>
    <w:rsid w:val="00102880"/>
    <w:rsid w:val="001046CD"/>
    <w:rsid w:val="00107D4B"/>
    <w:rsid w:val="0011527E"/>
    <w:rsid w:val="00122E4D"/>
    <w:rsid w:val="001247B5"/>
    <w:rsid w:val="0012539B"/>
    <w:rsid w:val="00130414"/>
    <w:rsid w:val="001306D0"/>
    <w:rsid w:val="00133BF7"/>
    <w:rsid w:val="00146962"/>
    <w:rsid w:val="00146B06"/>
    <w:rsid w:val="00147C77"/>
    <w:rsid w:val="0015146A"/>
    <w:rsid w:val="00154BAA"/>
    <w:rsid w:val="0016242D"/>
    <w:rsid w:val="001640AE"/>
    <w:rsid w:val="001651DF"/>
    <w:rsid w:val="00173CB1"/>
    <w:rsid w:val="001752E3"/>
    <w:rsid w:val="00186E03"/>
    <w:rsid w:val="0019147B"/>
    <w:rsid w:val="00192499"/>
    <w:rsid w:val="00197439"/>
    <w:rsid w:val="001A16F4"/>
    <w:rsid w:val="001A18BC"/>
    <w:rsid w:val="001A1EA0"/>
    <w:rsid w:val="001A2F64"/>
    <w:rsid w:val="001A4294"/>
    <w:rsid w:val="001A6385"/>
    <w:rsid w:val="001B0C18"/>
    <w:rsid w:val="001B23C7"/>
    <w:rsid w:val="001B37CA"/>
    <w:rsid w:val="001B73ED"/>
    <w:rsid w:val="001B7981"/>
    <w:rsid w:val="001B7FB3"/>
    <w:rsid w:val="001D06E2"/>
    <w:rsid w:val="001D0806"/>
    <w:rsid w:val="001E075D"/>
    <w:rsid w:val="001E4CD2"/>
    <w:rsid w:val="001E614C"/>
    <w:rsid w:val="001E735D"/>
    <w:rsid w:val="001F05C5"/>
    <w:rsid w:val="001F236E"/>
    <w:rsid w:val="001F56C0"/>
    <w:rsid w:val="001F57E7"/>
    <w:rsid w:val="001F5800"/>
    <w:rsid w:val="00200107"/>
    <w:rsid w:val="002042E6"/>
    <w:rsid w:val="00204A83"/>
    <w:rsid w:val="00205689"/>
    <w:rsid w:val="00206F15"/>
    <w:rsid w:val="00211345"/>
    <w:rsid w:val="00211B5D"/>
    <w:rsid w:val="002126A6"/>
    <w:rsid w:val="002170AF"/>
    <w:rsid w:val="00226A73"/>
    <w:rsid w:val="002276A8"/>
    <w:rsid w:val="00243030"/>
    <w:rsid w:val="0024421D"/>
    <w:rsid w:val="00246B86"/>
    <w:rsid w:val="002510D2"/>
    <w:rsid w:val="0025178C"/>
    <w:rsid w:val="00265230"/>
    <w:rsid w:val="00266ABB"/>
    <w:rsid w:val="00270866"/>
    <w:rsid w:val="00271BD4"/>
    <w:rsid w:val="00280004"/>
    <w:rsid w:val="002822F1"/>
    <w:rsid w:val="00292634"/>
    <w:rsid w:val="0029277A"/>
    <w:rsid w:val="002A01EE"/>
    <w:rsid w:val="002A30EC"/>
    <w:rsid w:val="002A5215"/>
    <w:rsid w:val="002A799B"/>
    <w:rsid w:val="002B0914"/>
    <w:rsid w:val="002B3209"/>
    <w:rsid w:val="002B3CFA"/>
    <w:rsid w:val="002B430B"/>
    <w:rsid w:val="002B5D14"/>
    <w:rsid w:val="002B616D"/>
    <w:rsid w:val="002C1FF5"/>
    <w:rsid w:val="002C4A78"/>
    <w:rsid w:val="002C668F"/>
    <w:rsid w:val="002D1095"/>
    <w:rsid w:val="002D457A"/>
    <w:rsid w:val="002E1CEC"/>
    <w:rsid w:val="002E6E98"/>
    <w:rsid w:val="002E7D46"/>
    <w:rsid w:val="002F6E1C"/>
    <w:rsid w:val="002F770E"/>
    <w:rsid w:val="003006EA"/>
    <w:rsid w:val="003036AB"/>
    <w:rsid w:val="00307044"/>
    <w:rsid w:val="00307326"/>
    <w:rsid w:val="00316889"/>
    <w:rsid w:val="0031691E"/>
    <w:rsid w:val="00320354"/>
    <w:rsid w:val="00320950"/>
    <w:rsid w:val="0032214D"/>
    <w:rsid w:val="00322799"/>
    <w:rsid w:val="003231AE"/>
    <w:rsid w:val="00323EF0"/>
    <w:rsid w:val="003255F9"/>
    <w:rsid w:val="003334F9"/>
    <w:rsid w:val="00334336"/>
    <w:rsid w:val="0033577D"/>
    <w:rsid w:val="00335D92"/>
    <w:rsid w:val="00336526"/>
    <w:rsid w:val="00336BD7"/>
    <w:rsid w:val="00340AC2"/>
    <w:rsid w:val="0034119D"/>
    <w:rsid w:val="003429D6"/>
    <w:rsid w:val="00342F7F"/>
    <w:rsid w:val="00346039"/>
    <w:rsid w:val="00370DBA"/>
    <w:rsid w:val="003722BE"/>
    <w:rsid w:val="0037537E"/>
    <w:rsid w:val="00377AF7"/>
    <w:rsid w:val="003801B1"/>
    <w:rsid w:val="00382350"/>
    <w:rsid w:val="0039148F"/>
    <w:rsid w:val="00392160"/>
    <w:rsid w:val="00395144"/>
    <w:rsid w:val="00396FC2"/>
    <w:rsid w:val="003A146C"/>
    <w:rsid w:val="003A2BDC"/>
    <w:rsid w:val="003A574D"/>
    <w:rsid w:val="003A5946"/>
    <w:rsid w:val="003B09AF"/>
    <w:rsid w:val="003B2B5B"/>
    <w:rsid w:val="003B2DDE"/>
    <w:rsid w:val="003B3E77"/>
    <w:rsid w:val="003C53E0"/>
    <w:rsid w:val="003C5E8E"/>
    <w:rsid w:val="003D498F"/>
    <w:rsid w:val="003D4B99"/>
    <w:rsid w:val="003E04D4"/>
    <w:rsid w:val="003E114A"/>
    <w:rsid w:val="003E1532"/>
    <w:rsid w:val="003E3AC5"/>
    <w:rsid w:val="003E4AC9"/>
    <w:rsid w:val="003E6DFB"/>
    <w:rsid w:val="003F2B58"/>
    <w:rsid w:val="003F6C59"/>
    <w:rsid w:val="003F747D"/>
    <w:rsid w:val="004027CD"/>
    <w:rsid w:val="00407CD7"/>
    <w:rsid w:val="00407FA4"/>
    <w:rsid w:val="0041309A"/>
    <w:rsid w:val="00415E11"/>
    <w:rsid w:val="00417671"/>
    <w:rsid w:val="00423531"/>
    <w:rsid w:val="00425902"/>
    <w:rsid w:val="004308C2"/>
    <w:rsid w:val="0044242F"/>
    <w:rsid w:val="00445B4B"/>
    <w:rsid w:val="0045332E"/>
    <w:rsid w:val="00457C05"/>
    <w:rsid w:val="00467DC2"/>
    <w:rsid w:val="00470A20"/>
    <w:rsid w:val="004820BD"/>
    <w:rsid w:val="004939A9"/>
    <w:rsid w:val="0049444E"/>
    <w:rsid w:val="004966AD"/>
    <w:rsid w:val="00497101"/>
    <w:rsid w:val="004972AF"/>
    <w:rsid w:val="004A323A"/>
    <w:rsid w:val="004A5678"/>
    <w:rsid w:val="004C10E0"/>
    <w:rsid w:val="004C113D"/>
    <w:rsid w:val="004C262B"/>
    <w:rsid w:val="004D03F2"/>
    <w:rsid w:val="004D1017"/>
    <w:rsid w:val="004D10C1"/>
    <w:rsid w:val="004D17A3"/>
    <w:rsid w:val="004D6321"/>
    <w:rsid w:val="004E0E4F"/>
    <w:rsid w:val="004E1985"/>
    <w:rsid w:val="004E414F"/>
    <w:rsid w:val="004F2847"/>
    <w:rsid w:val="004F7CAF"/>
    <w:rsid w:val="00503A74"/>
    <w:rsid w:val="0050487D"/>
    <w:rsid w:val="00505877"/>
    <w:rsid w:val="00507AE4"/>
    <w:rsid w:val="00522EE1"/>
    <w:rsid w:val="00526D8F"/>
    <w:rsid w:val="00527E5B"/>
    <w:rsid w:val="005313D3"/>
    <w:rsid w:val="00531F3C"/>
    <w:rsid w:val="0053226C"/>
    <w:rsid w:val="005348E1"/>
    <w:rsid w:val="00535A18"/>
    <w:rsid w:val="00535DC9"/>
    <w:rsid w:val="00536929"/>
    <w:rsid w:val="0053752B"/>
    <w:rsid w:val="00537570"/>
    <w:rsid w:val="0054045C"/>
    <w:rsid w:val="0054269B"/>
    <w:rsid w:val="00544A21"/>
    <w:rsid w:val="00546A63"/>
    <w:rsid w:val="00546EE6"/>
    <w:rsid w:val="00546FCB"/>
    <w:rsid w:val="00551DD3"/>
    <w:rsid w:val="00552D53"/>
    <w:rsid w:val="0056025C"/>
    <w:rsid w:val="005627F7"/>
    <w:rsid w:val="00562E3C"/>
    <w:rsid w:val="005632B4"/>
    <w:rsid w:val="005654E4"/>
    <w:rsid w:val="00565FF4"/>
    <w:rsid w:val="00571052"/>
    <w:rsid w:val="00572DCB"/>
    <w:rsid w:val="005744F5"/>
    <w:rsid w:val="00580CD8"/>
    <w:rsid w:val="00592515"/>
    <w:rsid w:val="00592CF8"/>
    <w:rsid w:val="005A06A3"/>
    <w:rsid w:val="005B5E64"/>
    <w:rsid w:val="005B60A5"/>
    <w:rsid w:val="005B7225"/>
    <w:rsid w:val="005C1BD9"/>
    <w:rsid w:val="005C4332"/>
    <w:rsid w:val="005C52FB"/>
    <w:rsid w:val="005C6A47"/>
    <w:rsid w:val="005C7F2B"/>
    <w:rsid w:val="005D522B"/>
    <w:rsid w:val="005D79C9"/>
    <w:rsid w:val="005D7D15"/>
    <w:rsid w:val="005E7586"/>
    <w:rsid w:val="005F057E"/>
    <w:rsid w:val="005F1A2B"/>
    <w:rsid w:val="005F429D"/>
    <w:rsid w:val="00600E71"/>
    <w:rsid w:val="00602E0E"/>
    <w:rsid w:val="00602E89"/>
    <w:rsid w:val="0060455E"/>
    <w:rsid w:val="00604B26"/>
    <w:rsid w:val="00605E5C"/>
    <w:rsid w:val="00613286"/>
    <w:rsid w:val="00617987"/>
    <w:rsid w:val="00617997"/>
    <w:rsid w:val="00617EF8"/>
    <w:rsid w:val="00617FA1"/>
    <w:rsid w:val="00625436"/>
    <w:rsid w:val="0062661D"/>
    <w:rsid w:val="00626863"/>
    <w:rsid w:val="006315CB"/>
    <w:rsid w:val="006327FC"/>
    <w:rsid w:val="00632ECB"/>
    <w:rsid w:val="006363B0"/>
    <w:rsid w:val="006374C4"/>
    <w:rsid w:val="006411D6"/>
    <w:rsid w:val="006426FC"/>
    <w:rsid w:val="00644CF4"/>
    <w:rsid w:val="006455F0"/>
    <w:rsid w:val="006503EF"/>
    <w:rsid w:val="006572AF"/>
    <w:rsid w:val="006609C9"/>
    <w:rsid w:val="00662FBA"/>
    <w:rsid w:val="00665ABC"/>
    <w:rsid w:val="006666AD"/>
    <w:rsid w:val="00666C1C"/>
    <w:rsid w:val="006718AC"/>
    <w:rsid w:val="0067332B"/>
    <w:rsid w:val="006742E4"/>
    <w:rsid w:val="006746EF"/>
    <w:rsid w:val="00674A04"/>
    <w:rsid w:val="00675320"/>
    <w:rsid w:val="00676197"/>
    <w:rsid w:val="006809E6"/>
    <w:rsid w:val="006824CD"/>
    <w:rsid w:val="006844B6"/>
    <w:rsid w:val="0068481A"/>
    <w:rsid w:val="006852FE"/>
    <w:rsid w:val="00685498"/>
    <w:rsid w:val="00694642"/>
    <w:rsid w:val="006A1868"/>
    <w:rsid w:val="006A37B9"/>
    <w:rsid w:val="006B33AE"/>
    <w:rsid w:val="006B40F9"/>
    <w:rsid w:val="006B784E"/>
    <w:rsid w:val="006C2867"/>
    <w:rsid w:val="006C2B80"/>
    <w:rsid w:val="006C426A"/>
    <w:rsid w:val="006C4468"/>
    <w:rsid w:val="006C45D0"/>
    <w:rsid w:val="006C63AE"/>
    <w:rsid w:val="006D34CE"/>
    <w:rsid w:val="006D3BEE"/>
    <w:rsid w:val="006D424C"/>
    <w:rsid w:val="006D4FA7"/>
    <w:rsid w:val="006E4565"/>
    <w:rsid w:val="006E6404"/>
    <w:rsid w:val="006E763B"/>
    <w:rsid w:val="006E7846"/>
    <w:rsid w:val="006F4D5C"/>
    <w:rsid w:val="006F5D72"/>
    <w:rsid w:val="006F6FAA"/>
    <w:rsid w:val="006F7C40"/>
    <w:rsid w:val="00701F73"/>
    <w:rsid w:val="00701F7F"/>
    <w:rsid w:val="007114ED"/>
    <w:rsid w:val="00721072"/>
    <w:rsid w:val="00721E87"/>
    <w:rsid w:val="00722546"/>
    <w:rsid w:val="00725C1B"/>
    <w:rsid w:val="00727B84"/>
    <w:rsid w:val="00731360"/>
    <w:rsid w:val="00731519"/>
    <w:rsid w:val="00731BE3"/>
    <w:rsid w:val="00732F61"/>
    <w:rsid w:val="00733942"/>
    <w:rsid w:val="00734C35"/>
    <w:rsid w:val="00735DFD"/>
    <w:rsid w:val="007428EB"/>
    <w:rsid w:val="007525E7"/>
    <w:rsid w:val="0075287E"/>
    <w:rsid w:val="00752AA3"/>
    <w:rsid w:val="00754B51"/>
    <w:rsid w:val="00755904"/>
    <w:rsid w:val="00757216"/>
    <w:rsid w:val="0075782E"/>
    <w:rsid w:val="00760C6A"/>
    <w:rsid w:val="00761B70"/>
    <w:rsid w:val="0076277E"/>
    <w:rsid w:val="00764EAA"/>
    <w:rsid w:val="00765B91"/>
    <w:rsid w:val="00767B21"/>
    <w:rsid w:val="00772B77"/>
    <w:rsid w:val="00773B84"/>
    <w:rsid w:val="00780329"/>
    <w:rsid w:val="007805A8"/>
    <w:rsid w:val="0078083D"/>
    <w:rsid w:val="00782BF7"/>
    <w:rsid w:val="00790AD6"/>
    <w:rsid w:val="00795262"/>
    <w:rsid w:val="00796785"/>
    <w:rsid w:val="007A1CDC"/>
    <w:rsid w:val="007A2454"/>
    <w:rsid w:val="007A3F1B"/>
    <w:rsid w:val="007A4951"/>
    <w:rsid w:val="007B3B35"/>
    <w:rsid w:val="007B4C78"/>
    <w:rsid w:val="007B6A9C"/>
    <w:rsid w:val="007C0B72"/>
    <w:rsid w:val="007C1859"/>
    <w:rsid w:val="007C49B8"/>
    <w:rsid w:val="007D2856"/>
    <w:rsid w:val="007D64A0"/>
    <w:rsid w:val="007D6B47"/>
    <w:rsid w:val="007D79A2"/>
    <w:rsid w:val="007E34D1"/>
    <w:rsid w:val="007E4DCB"/>
    <w:rsid w:val="007E568F"/>
    <w:rsid w:val="007E7D15"/>
    <w:rsid w:val="007F3A6A"/>
    <w:rsid w:val="007F71BB"/>
    <w:rsid w:val="007F7DB9"/>
    <w:rsid w:val="008018AE"/>
    <w:rsid w:val="008053C5"/>
    <w:rsid w:val="008060CA"/>
    <w:rsid w:val="0081729C"/>
    <w:rsid w:val="00820B13"/>
    <w:rsid w:val="008222AE"/>
    <w:rsid w:val="00823724"/>
    <w:rsid w:val="00824222"/>
    <w:rsid w:val="0082736E"/>
    <w:rsid w:val="0082799B"/>
    <w:rsid w:val="008350F8"/>
    <w:rsid w:val="0083510A"/>
    <w:rsid w:val="00835DC3"/>
    <w:rsid w:val="00836F19"/>
    <w:rsid w:val="00837648"/>
    <w:rsid w:val="008405DA"/>
    <w:rsid w:val="00842E0F"/>
    <w:rsid w:val="008448D2"/>
    <w:rsid w:val="00844BC6"/>
    <w:rsid w:val="00845CE8"/>
    <w:rsid w:val="0084769E"/>
    <w:rsid w:val="00847EFC"/>
    <w:rsid w:val="00850EA8"/>
    <w:rsid w:val="008547EB"/>
    <w:rsid w:val="008551BC"/>
    <w:rsid w:val="008567B4"/>
    <w:rsid w:val="00857CEF"/>
    <w:rsid w:val="00862339"/>
    <w:rsid w:val="00864129"/>
    <w:rsid w:val="00867EA6"/>
    <w:rsid w:val="008715DB"/>
    <w:rsid w:val="00875B65"/>
    <w:rsid w:val="008831E2"/>
    <w:rsid w:val="008909DF"/>
    <w:rsid w:val="00893B72"/>
    <w:rsid w:val="00895DDE"/>
    <w:rsid w:val="0089765E"/>
    <w:rsid w:val="00897A49"/>
    <w:rsid w:val="008A20DF"/>
    <w:rsid w:val="008A520C"/>
    <w:rsid w:val="008B4DAC"/>
    <w:rsid w:val="008C5430"/>
    <w:rsid w:val="008C567D"/>
    <w:rsid w:val="008C638D"/>
    <w:rsid w:val="008C785B"/>
    <w:rsid w:val="008D0658"/>
    <w:rsid w:val="008E03E0"/>
    <w:rsid w:val="008E33E2"/>
    <w:rsid w:val="008E3F91"/>
    <w:rsid w:val="00903AD3"/>
    <w:rsid w:val="0090520E"/>
    <w:rsid w:val="0090550F"/>
    <w:rsid w:val="00914674"/>
    <w:rsid w:val="00916E33"/>
    <w:rsid w:val="00917BE0"/>
    <w:rsid w:val="00920A39"/>
    <w:rsid w:val="009232D7"/>
    <w:rsid w:val="009254E2"/>
    <w:rsid w:val="00925ED0"/>
    <w:rsid w:val="00926EED"/>
    <w:rsid w:val="00932310"/>
    <w:rsid w:val="00934E17"/>
    <w:rsid w:val="00935F83"/>
    <w:rsid w:val="00936966"/>
    <w:rsid w:val="0093766F"/>
    <w:rsid w:val="0094030E"/>
    <w:rsid w:val="0094303E"/>
    <w:rsid w:val="0094754C"/>
    <w:rsid w:val="00947EF5"/>
    <w:rsid w:val="00956116"/>
    <w:rsid w:val="009562FC"/>
    <w:rsid w:val="00956F8D"/>
    <w:rsid w:val="009570EB"/>
    <w:rsid w:val="00957517"/>
    <w:rsid w:val="00971010"/>
    <w:rsid w:val="00971CEE"/>
    <w:rsid w:val="0097423E"/>
    <w:rsid w:val="00975870"/>
    <w:rsid w:val="009762CE"/>
    <w:rsid w:val="00983ADF"/>
    <w:rsid w:val="00983F69"/>
    <w:rsid w:val="0098406C"/>
    <w:rsid w:val="009930B9"/>
    <w:rsid w:val="009938F2"/>
    <w:rsid w:val="00994741"/>
    <w:rsid w:val="00994F2E"/>
    <w:rsid w:val="009A18A6"/>
    <w:rsid w:val="009A1E37"/>
    <w:rsid w:val="009A36E7"/>
    <w:rsid w:val="009A6096"/>
    <w:rsid w:val="009A7BE4"/>
    <w:rsid w:val="009A7BE8"/>
    <w:rsid w:val="009B56D8"/>
    <w:rsid w:val="009C035A"/>
    <w:rsid w:val="009C05B6"/>
    <w:rsid w:val="009C21C0"/>
    <w:rsid w:val="009C357B"/>
    <w:rsid w:val="009D5AA6"/>
    <w:rsid w:val="009E1486"/>
    <w:rsid w:val="009E6A9C"/>
    <w:rsid w:val="009F138B"/>
    <w:rsid w:val="009F16F4"/>
    <w:rsid w:val="00A02BBF"/>
    <w:rsid w:val="00A05CA7"/>
    <w:rsid w:val="00A160F2"/>
    <w:rsid w:val="00A162DA"/>
    <w:rsid w:val="00A17823"/>
    <w:rsid w:val="00A17D3C"/>
    <w:rsid w:val="00A206B0"/>
    <w:rsid w:val="00A25854"/>
    <w:rsid w:val="00A25C0A"/>
    <w:rsid w:val="00A40B47"/>
    <w:rsid w:val="00A47051"/>
    <w:rsid w:val="00A47886"/>
    <w:rsid w:val="00A56566"/>
    <w:rsid w:val="00A60B14"/>
    <w:rsid w:val="00A62256"/>
    <w:rsid w:val="00A66B4A"/>
    <w:rsid w:val="00A6794F"/>
    <w:rsid w:val="00A75B92"/>
    <w:rsid w:val="00A76041"/>
    <w:rsid w:val="00A76AC3"/>
    <w:rsid w:val="00A76E1C"/>
    <w:rsid w:val="00A909CC"/>
    <w:rsid w:val="00A93EC0"/>
    <w:rsid w:val="00A9407A"/>
    <w:rsid w:val="00A966EF"/>
    <w:rsid w:val="00AA238C"/>
    <w:rsid w:val="00AA542E"/>
    <w:rsid w:val="00AA5C38"/>
    <w:rsid w:val="00AC0785"/>
    <w:rsid w:val="00AD21D5"/>
    <w:rsid w:val="00AD2E45"/>
    <w:rsid w:val="00AD3BC2"/>
    <w:rsid w:val="00AD6417"/>
    <w:rsid w:val="00AD68DC"/>
    <w:rsid w:val="00AD6F65"/>
    <w:rsid w:val="00AE1CEA"/>
    <w:rsid w:val="00AE33C6"/>
    <w:rsid w:val="00AE73E1"/>
    <w:rsid w:val="00AF2AA2"/>
    <w:rsid w:val="00AF45FB"/>
    <w:rsid w:val="00AF4E69"/>
    <w:rsid w:val="00AF74BB"/>
    <w:rsid w:val="00B0185E"/>
    <w:rsid w:val="00B034E5"/>
    <w:rsid w:val="00B0495D"/>
    <w:rsid w:val="00B139BD"/>
    <w:rsid w:val="00B2302D"/>
    <w:rsid w:val="00B23F6E"/>
    <w:rsid w:val="00B24BA5"/>
    <w:rsid w:val="00B25A53"/>
    <w:rsid w:val="00B262E6"/>
    <w:rsid w:val="00B26D63"/>
    <w:rsid w:val="00B27F1B"/>
    <w:rsid w:val="00B31790"/>
    <w:rsid w:val="00B31CBD"/>
    <w:rsid w:val="00B33F54"/>
    <w:rsid w:val="00B3735F"/>
    <w:rsid w:val="00B41F4F"/>
    <w:rsid w:val="00B47D6E"/>
    <w:rsid w:val="00B522B6"/>
    <w:rsid w:val="00B5268A"/>
    <w:rsid w:val="00B5577A"/>
    <w:rsid w:val="00B6135D"/>
    <w:rsid w:val="00B623CD"/>
    <w:rsid w:val="00B637EF"/>
    <w:rsid w:val="00B6387E"/>
    <w:rsid w:val="00B65298"/>
    <w:rsid w:val="00B700F3"/>
    <w:rsid w:val="00B73DFE"/>
    <w:rsid w:val="00B824B0"/>
    <w:rsid w:val="00B876F2"/>
    <w:rsid w:val="00B90C60"/>
    <w:rsid w:val="00BA2BC1"/>
    <w:rsid w:val="00BA6763"/>
    <w:rsid w:val="00BA6D3E"/>
    <w:rsid w:val="00BD3365"/>
    <w:rsid w:val="00BD3842"/>
    <w:rsid w:val="00BD5BC4"/>
    <w:rsid w:val="00BD69D4"/>
    <w:rsid w:val="00BE1538"/>
    <w:rsid w:val="00BE18AF"/>
    <w:rsid w:val="00BF4016"/>
    <w:rsid w:val="00BF588A"/>
    <w:rsid w:val="00BF7212"/>
    <w:rsid w:val="00C01F76"/>
    <w:rsid w:val="00C07964"/>
    <w:rsid w:val="00C10C3A"/>
    <w:rsid w:val="00C116A1"/>
    <w:rsid w:val="00C1461D"/>
    <w:rsid w:val="00C15E44"/>
    <w:rsid w:val="00C23CE2"/>
    <w:rsid w:val="00C243B5"/>
    <w:rsid w:val="00C268FF"/>
    <w:rsid w:val="00C272A5"/>
    <w:rsid w:val="00C27B82"/>
    <w:rsid w:val="00C31D07"/>
    <w:rsid w:val="00C3347F"/>
    <w:rsid w:val="00C341D0"/>
    <w:rsid w:val="00C37972"/>
    <w:rsid w:val="00C456D3"/>
    <w:rsid w:val="00C50154"/>
    <w:rsid w:val="00C51E47"/>
    <w:rsid w:val="00C55679"/>
    <w:rsid w:val="00C56972"/>
    <w:rsid w:val="00C574B9"/>
    <w:rsid w:val="00C63079"/>
    <w:rsid w:val="00C66B9B"/>
    <w:rsid w:val="00C703DD"/>
    <w:rsid w:val="00C708F6"/>
    <w:rsid w:val="00C70E18"/>
    <w:rsid w:val="00C72A55"/>
    <w:rsid w:val="00C737D7"/>
    <w:rsid w:val="00C76D5A"/>
    <w:rsid w:val="00C80F3A"/>
    <w:rsid w:val="00C87A61"/>
    <w:rsid w:val="00C9175C"/>
    <w:rsid w:val="00C93146"/>
    <w:rsid w:val="00C962F4"/>
    <w:rsid w:val="00C96E69"/>
    <w:rsid w:val="00CA29B0"/>
    <w:rsid w:val="00CA2FE1"/>
    <w:rsid w:val="00CA4A3D"/>
    <w:rsid w:val="00CA6009"/>
    <w:rsid w:val="00CB173A"/>
    <w:rsid w:val="00CB1DF8"/>
    <w:rsid w:val="00CB2EA2"/>
    <w:rsid w:val="00CC0040"/>
    <w:rsid w:val="00CC1413"/>
    <w:rsid w:val="00CC309D"/>
    <w:rsid w:val="00CD0BEB"/>
    <w:rsid w:val="00CD0E3D"/>
    <w:rsid w:val="00CD3131"/>
    <w:rsid w:val="00CD5768"/>
    <w:rsid w:val="00CE1520"/>
    <w:rsid w:val="00CE16A8"/>
    <w:rsid w:val="00CE191F"/>
    <w:rsid w:val="00CE3C2C"/>
    <w:rsid w:val="00CE6840"/>
    <w:rsid w:val="00CE73CE"/>
    <w:rsid w:val="00CF644D"/>
    <w:rsid w:val="00D0198A"/>
    <w:rsid w:val="00D01E80"/>
    <w:rsid w:val="00D031C7"/>
    <w:rsid w:val="00D05FD3"/>
    <w:rsid w:val="00D07948"/>
    <w:rsid w:val="00D13829"/>
    <w:rsid w:val="00D148BF"/>
    <w:rsid w:val="00D1732A"/>
    <w:rsid w:val="00D17941"/>
    <w:rsid w:val="00D238F3"/>
    <w:rsid w:val="00D27E84"/>
    <w:rsid w:val="00D4424D"/>
    <w:rsid w:val="00D4629F"/>
    <w:rsid w:val="00D51840"/>
    <w:rsid w:val="00D55F92"/>
    <w:rsid w:val="00D60FEE"/>
    <w:rsid w:val="00D65DD0"/>
    <w:rsid w:val="00D70490"/>
    <w:rsid w:val="00D7681E"/>
    <w:rsid w:val="00D80514"/>
    <w:rsid w:val="00D81B31"/>
    <w:rsid w:val="00D827EE"/>
    <w:rsid w:val="00D84793"/>
    <w:rsid w:val="00D854EE"/>
    <w:rsid w:val="00D86AAA"/>
    <w:rsid w:val="00D87871"/>
    <w:rsid w:val="00D87EAB"/>
    <w:rsid w:val="00D91BE6"/>
    <w:rsid w:val="00D92FF4"/>
    <w:rsid w:val="00D94135"/>
    <w:rsid w:val="00DA18E5"/>
    <w:rsid w:val="00DA22FD"/>
    <w:rsid w:val="00DA43DF"/>
    <w:rsid w:val="00DC4E51"/>
    <w:rsid w:val="00DC7983"/>
    <w:rsid w:val="00DD00B1"/>
    <w:rsid w:val="00DD2FA4"/>
    <w:rsid w:val="00DD3C24"/>
    <w:rsid w:val="00DD6EF8"/>
    <w:rsid w:val="00DD702B"/>
    <w:rsid w:val="00DE2DB2"/>
    <w:rsid w:val="00DE53E1"/>
    <w:rsid w:val="00DF049A"/>
    <w:rsid w:val="00DF05D5"/>
    <w:rsid w:val="00DF08FD"/>
    <w:rsid w:val="00DF5E9F"/>
    <w:rsid w:val="00DF688A"/>
    <w:rsid w:val="00E01897"/>
    <w:rsid w:val="00E01A03"/>
    <w:rsid w:val="00E038FE"/>
    <w:rsid w:val="00E05B13"/>
    <w:rsid w:val="00E0695A"/>
    <w:rsid w:val="00E20B40"/>
    <w:rsid w:val="00E26A57"/>
    <w:rsid w:val="00E317D2"/>
    <w:rsid w:val="00E430B4"/>
    <w:rsid w:val="00E432DA"/>
    <w:rsid w:val="00E43322"/>
    <w:rsid w:val="00E45D55"/>
    <w:rsid w:val="00E535A1"/>
    <w:rsid w:val="00E55D7D"/>
    <w:rsid w:val="00E55F83"/>
    <w:rsid w:val="00E56DDE"/>
    <w:rsid w:val="00E60EAA"/>
    <w:rsid w:val="00E6241C"/>
    <w:rsid w:val="00E625CA"/>
    <w:rsid w:val="00E64619"/>
    <w:rsid w:val="00E66918"/>
    <w:rsid w:val="00E669D8"/>
    <w:rsid w:val="00E72256"/>
    <w:rsid w:val="00E723DC"/>
    <w:rsid w:val="00E73A8D"/>
    <w:rsid w:val="00E74F1A"/>
    <w:rsid w:val="00E770D5"/>
    <w:rsid w:val="00E775D6"/>
    <w:rsid w:val="00E8335E"/>
    <w:rsid w:val="00E837A3"/>
    <w:rsid w:val="00E86E4E"/>
    <w:rsid w:val="00E9053E"/>
    <w:rsid w:val="00E9465C"/>
    <w:rsid w:val="00EA2D8F"/>
    <w:rsid w:val="00EA5CAA"/>
    <w:rsid w:val="00EA67E0"/>
    <w:rsid w:val="00EA726B"/>
    <w:rsid w:val="00EB267B"/>
    <w:rsid w:val="00EC63C2"/>
    <w:rsid w:val="00EC6423"/>
    <w:rsid w:val="00EC772E"/>
    <w:rsid w:val="00EE5FA0"/>
    <w:rsid w:val="00EF0835"/>
    <w:rsid w:val="00EF111B"/>
    <w:rsid w:val="00EF6A6E"/>
    <w:rsid w:val="00EF72AC"/>
    <w:rsid w:val="00EF7A6F"/>
    <w:rsid w:val="00F021C1"/>
    <w:rsid w:val="00F06420"/>
    <w:rsid w:val="00F076C6"/>
    <w:rsid w:val="00F07D39"/>
    <w:rsid w:val="00F106F6"/>
    <w:rsid w:val="00F1368B"/>
    <w:rsid w:val="00F13D98"/>
    <w:rsid w:val="00F1669C"/>
    <w:rsid w:val="00F33567"/>
    <w:rsid w:val="00F361CE"/>
    <w:rsid w:val="00F4274A"/>
    <w:rsid w:val="00F500A2"/>
    <w:rsid w:val="00F520E3"/>
    <w:rsid w:val="00F53CD7"/>
    <w:rsid w:val="00F60FB5"/>
    <w:rsid w:val="00F6327E"/>
    <w:rsid w:val="00F71EA6"/>
    <w:rsid w:val="00F728DC"/>
    <w:rsid w:val="00F7450C"/>
    <w:rsid w:val="00F74BA9"/>
    <w:rsid w:val="00F75989"/>
    <w:rsid w:val="00F7611E"/>
    <w:rsid w:val="00F77291"/>
    <w:rsid w:val="00F85556"/>
    <w:rsid w:val="00F86AB0"/>
    <w:rsid w:val="00F9056F"/>
    <w:rsid w:val="00F939B3"/>
    <w:rsid w:val="00F9408F"/>
    <w:rsid w:val="00F97C04"/>
    <w:rsid w:val="00FA3555"/>
    <w:rsid w:val="00FA3CEB"/>
    <w:rsid w:val="00FB0AD5"/>
    <w:rsid w:val="00FB581D"/>
    <w:rsid w:val="00FC1584"/>
    <w:rsid w:val="00FC3A5F"/>
    <w:rsid w:val="00FD42DF"/>
    <w:rsid w:val="00FD6E0C"/>
    <w:rsid w:val="00FE5619"/>
    <w:rsid w:val="00FF3A05"/>
    <w:rsid w:val="00FF7521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8FB73"/>
  <w15:docId w15:val="{7B81F5CC-EEDB-48E2-9C47-BE5ACBAF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F65"/>
  </w:style>
  <w:style w:type="paragraph" w:styleId="Heading1">
    <w:name w:val="heading 1"/>
    <w:basedOn w:val="Normal"/>
    <w:next w:val="Normal"/>
    <w:link w:val="Heading1Char"/>
    <w:qFormat/>
    <w:rsid w:val="00AD6F65"/>
    <w:pPr>
      <w:keepNext/>
      <w:spacing w:after="0" w:line="240" w:lineRule="auto"/>
      <w:ind w:right="-1054"/>
      <w:outlineLvl w:val="0"/>
    </w:pPr>
    <w:rPr>
      <w:rFonts w:ascii="Times New Roman" w:eastAsia="Times New Roman" w:hAnsi="Times New Roman" w:cs="Times New Roman"/>
      <w:sz w:val="24"/>
      <w:szCs w:val="24"/>
      <w:u w:val="single"/>
      <w:lang w:eastAsia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D6F65"/>
    <w:rPr>
      <w:rFonts w:ascii="Times New Roman" w:eastAsia="Times New Roman" w:hAnsi="Times New Roman" w:cs="Times New Roman"/>
      <w:sz w:val="24"/>
      <w:szCs w:val="24"/>
      <w:u w:val="single"/>
      <w:lang w:eastAsia="vi-VN"/>
    </w:rPr>
  </w:style>
  <w:style w:type="table" w:styleId="TableGrid">
    <w:name w:val="Table Grid"/>
    <w:basedOn w:val="TableNormal"/>
    <w:uiPriority w:val="59"/>
    <w:rsid w:val="00AD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6F6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AD6F65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AD6F65"/>
    <w:pPr>
      <w:tabs>
        <w:tab w:val="center" w:pos="4320"/>
        <w:tab w:val="right" w:pos="8640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AD6F65"/>
    <w:rPr>
      <w:rFonts w:ascii="Times New Roman" w:eastAsia="Batang" w:hAnsi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rsid w:val="00AD6F65"/>
    <w:rPr>
      <w:color w:val="0000FF"/>
      <w:u w:val="single"/>
    </w:rPr>
  </w:style>
  <w:style w:type="paragraph" w:customStyle="1" w:styleId="heading0">
    <w:name w:val="heading 0"/>
    <w:basedOn w:val="Normal"/>
    <w:autoRedefine/>
    <w:rsid w:val="00AD6F65"/>
    <w:pPr>
      <w:spacing w:before="120" w:after="240" w:line="240" w:lineRule="auto"/>
      <w:ind w:left="1228" w:right="-141" w:hanging="1279"/>
      <w:jc w:val="center"/>
      <w:outlineLvl w:val="0"/>
    </w:pPr>
    <w:rPr>
      <w:rFonts w:ascii="Times New Roman" w:eastAsia="Times New Roman" w:hAnsi="Times New Roman" w:cs="Times New Roman"/>
      <w:b/>
      <w:lang w:val="vi-VN"/>
    </w:rPr>
  </w:style>
  <w:style w:type="paragraph" w:styleId="ListParagraph">
    <w:name w:val="List Paragraph"/>
    <w:basedOn w:val="Normal"/>
    <w:uiPriority w:val="34"/>
    <w:qFormat/>
    <w:rsid w:val="00AD6F65"/>
    <w:pPr>
      <w:spacing w:after="0" w:line="240" w:lineRule="auto"/>
      <w:ind w:left="720"/>
      <w:contextualSpacing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F65"/>
    <w:rPr>
      <w:rFonts w:ascii="Tahoma" w:hAnsi="Tahoma" w:cs="Tahoma"/>
      <w:sz w:val="16"/>
      <w:szCs w:val="16"/>
    </w:rPr>
  </w:style>
  <w:style w:type="character" w:customStyle="1" w:styleId="hps">
    <w:name w:val="hps"/>
    <w:basedOn w:val="DefaultParagraphFont"/>
    <w:rsid w:val="004966AD"/>
  </w:style>
  <w:style w:type="character" w:customStyle="1" w:styleId="Heading2Char">
    <w:name w:val="Heading 2 Char"/>
    <w:basedOn w:val="DefaultParagraphFont"/>
    <w:link w:val="Heading2"/>
    <w:uiPriority w:val="9"/>
    <w:rsid w:val="007F7DB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4939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39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39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39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39A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939A9"/>
    <w:pPr>
      <w:keepLines/>
      <w:spacing w:before="240" w:line="259" w:lineRule="auto"/>
      <w:ind w:righ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val="none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939A9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939A9"/>
    <w:pPr>
      <w:spacing w:after="100" w:line="259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4939A9"/>
    <w:pPr>
      <w:spacing w:after="100" w:line="259" w:lineRule="auto"/>
      <w:ind w:left="440"/>
    </w:pPr>
    <w:rPr>
      <w:rFonts w:eastAsiaTheme="minorEastAsia" w:cs="Times New Roman"/>
    </w:rPr>
  </w:style>
  <w:style w:type="paragraph" w:styleId="BodyText2">
    <w:name w:val="Body Text 2"/>
    <w:basedOn w:val="Normal"/>
    <w:link w:val="BodyText2Char"/>
    <w:rsid w:val="001A4294"/>
    <w:pPr>
      <w:spacing w:after="120" w:line="240" w:lineRule="auto"/>
      <w:jc w:val="both"/>
    </w:pPr>
    <w:rPr>
      <w:rFonts w:ascii="VNI-Times" w:eastAsia="Times New Roman" w:hAnsi="VNI-Times" w:cs="Times New Roman"/>
      <w:bCs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1A4294"/>
    <w:rPr>
      <w:rFonts w:ascii="VNI-Times" w:eastAsia="Times New Roman" w:hAnsi="VNI-Times" w:cs="Times New Roman"/>
      <w:bCs/>
      <w:sz w:val="24"/>
      <w:szCs w:val="20"/>
    </w:rPr>
  </w:style>
  <w:style w:type="character" w:customStyle="1" w:styleId="mw-headline1">
    <w:name w:val="mw-headline1"/>
    <w:basedOn w:val="DefaultParagraphFont"/>
    <w:rsid w:val="003E3AC5"/>
  </w:style>
  <w:style w:type="paragraph" w:styleId="NormalWeb">
    <w:name w:val="Normal (Web)"/>
    <w:basedOn w:val="Normal"/>
    <w:uiPriority w:val="99"/>
    <w:unhideWhenUsed/>
    <w:rsid w:val="0067532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A2F64"/>
  </w:style>
  <w:style w:type="table" w:customStyle="1" w:styleId="PlainTable41">
    <w:name w:val="Plain Table 41"/>
    <w:basedOn w:val="TableNormal"/>
    <w:uiPriority w:val="44"/>
    <w:rsid w:val="00E60E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6C45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4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FDCDD-FFDF-4F1E-98BC-67EB66C2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Bảo nguyễn</cp:lastModifiedBy>
  <cp:revision>9</cp:revision>
  <cp:lastPrinted>2025-10-21T03:52:00Z</cp:lastPrinted>
  <dcterms:created xsi:type="dcterms:W3CDTF">2026-08-27T07:22:00Z</dcterms:created>
  <dcterms:modified xsi:type="dcterms:W3CDTF">2026-09-10T08:18:00Z</dcterms:modified>
</cp:coreProperties>
</file>