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44" w:rsidRPr="0027245F" w:rsidRDefault="006F7744" w:rsidP="006F7744">
      <w:pPr>
        <w:pStyle w:val="Heading2"/>
        <w:rPr>
          <w:b/>
          <w:color w:val="000000" w:themeColor="text1"/>
        </w:rPr>
      </w:pPr>
      <w:r w:rsidRPr="0027245F">
        <w:rPr>
          <w:b/>
          <w:color w:val="000000" w:themeColor="text1"/>
        </w:rPr>
        <w:t>Lab 03</w:t>
      </w:r>
    </w:p>
    <w:p w:rsidR="006F7744" w:rsidRDefault="006F7744" w:rsidP="006F7744">
      <w:hyperlink r:id="rId4" w:history="1">
        <w:r w:rsidRPr="00D34750">
          <w:rPr>
            <w:rStyle w:val="Hyperlink"/>
          </w:rPr>
          <w:t>https://youtu.be/69Z7tHQkwgU</w:t>
        </w:r>
      </w:hyperlink>
    </w:p>
    <w:p w:rsidR="008B4760" w:rsidRDefault="008B4760">
      <w:bookmarkStart w:id="0" w:name="_GoBack"/>
      <w:bookmarkEnd w:id="0"/>
    </w:p>
    <w:sectPr w:rsidR="008B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70"/>
    <w:rsid w:val="006F7744"/>
    <w:rsid w:val="008B4760"/>
    <w:rsid w:val="00E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57C3-641C-4B2B-9EEC-A2215E7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7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9Z7tHQkw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UNLV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2017-10-24T21:37:00Z</dcterms:created>
  <dcterms:modified xsi:type="dcterms:W3CDTF">2017-10-24T21:37:00Z</dcterms:modified>
</cp:coreProperties>
</file>