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4"/>
      <w:bookmarkStart w:id="1" w:name="OLE_LINK3"/>
    </w:p>
    <w:tbl>
      <w:tblPr>
        <w:tblStyle w:val="6"/>
        <w:tblpPr w:leftFromText="180" w:rightFromText="180" w:vertAnchor="text" w:horzAnchor="margin" w:tblpX="1" w:tblpY="91"/>
        <w:tblW w:w="96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32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项目版本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XXXX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</w:t>
            </w:r>
            <w:r>
              <w:rPr>
                <w:sz w:val="18"/>
                <w:szCs w:val="18"/>
              </w:rPr>
              <w:t>06-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2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>
            <w:pP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1. 迭代一（提测时间：xxxx-mm-dd/待定，上线时间：xxxx-mm-dd/待定） </w:t>
            </w:r>
          </w:p>
          <w:p>
            <w:pPr>
              <w:ind w:firstLine="360" w:firstLineChars="20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1.1 功能点1。完成情况：xx%</w:t>
            </w:r>
          </w:p>
          <w:p>
            <w:pPr>
              <w:ind w:firstLine="360" w:firstLineChars="20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1.2 功能点2。完成情况：xx%</w:t>
            </w:r>
          </w:p>
          <w:p>
            <w:pP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2. 迭代二（提测时间：xxxx-mm-dd/待定，上线时间：xxxx-mm-dd/待定）</w:t>
            </w:r>
          </w:p>
          <w:p>
            <w:pPr>
              <w:ind w:firstLine="36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2.1 功能点1。完成情况：xx%</w:t>
            </w:r>
          </w:p>
          <w:p>
            <w:pPr>
              <w:ind w:firstLine="36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2.2 功能点2。完成情况：xx%</w:t>
            </w:r>
          </w:p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>
            <w:pP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1. 需求一 </w:t>
            </w:r>
          </w:p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2. 需求二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639" w:type="dxa"/>
            <w:gridSpan w:val="8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XXXXX</w:t>
            </w:r>
          </w:p>
        </w:tc>
      </w:tr>
    </w:tbl>
    <w:p/>
    <w:tbl>
      <w:tblPr>
        <w:tblStyle w:val="6"/>
        <w:tblpPr w:leftFromText="180" w:rightFromText="180" w:vertAnchor="text" w:horzAnchor="margin" w:tblpX="1" w:tblpY="91"/>
        <w:tblW w:w="96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32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项目版本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XXXX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</w:t>
            </w:r>
            <w:r>
              <w:rPr>
                <w:sz w:val="18"/>
                <w:szCs w:val="18"/>
              </w:rPr>
              <w:t>06-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2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>
            <w:pP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1. 迭代一（提测时间：xxxx-mm-dd/待定，上线时间：xxxx-mm-dd/待定） </w:t>
            </w:r>
          </w:p>
          <w:p>
            <w:pPr>
              <w:ind w:firstLine="360" w:firstLineChars="20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1.1 功能点1。完成情况：xx%</w:t>
            </w:r>
          </w:p>
          <w:p>
            <w:pPr>
              <w:ind w:firstLine="360" w:firstLineChars="20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1.2 功能点2。完成情况：xx%</w:t>
            </w:r>
          </w:p>
          <w:p>
            <w:pP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2. 迭代二（提测时间：xxxx-mm-dd/待定，上线时间：xxxx-mm-dd/待定）</w:t>
            </w:r>
          </w:p>
          <w:p>
            <w:pPr>
              <w:ind w:firstLine="36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2.1 功能点1。完成情况：xx%</w:t>
            </w:r>
          </w:p>
          <w:p>
            <w:pPr>
              <w:ind w:firstLine="36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2.2 功能点2。完成情况：xx%</w:t>
            </w:r>
          </w:p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>
            <w:pP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1. 需求一 </w:t>
            </w:r>
          </w:p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2. 需求二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639" w:type="dxa"/>
            <w:gridSpan w:val="8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XXXXX</w:t>
            </w:r>
          </w:p>
        </w:tc>
      </w:tr>
    </w:tbl>
    <w:p/>
    <w:tbl>
      <w:tblPr>
        <w:tblStyle w:val="6"/>
        <w:tblpPr w:leftFromText="180" w:rightFromText="180" w:vertAnchor="text" w:horzAnchor="margin" w:tblpX="1" w:tblpY="91"/>
        <w:tblW w:w="96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pStyle w:val="4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32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项目版本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XXXX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20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</w:t>
            </w:r>
            <w:r>
              <w:rPr>
                <w:sz w:val="18"/>
                <w:szCs w:val="18"/>
              </w:rPr>
              <w:t>06-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2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>
            <w:pP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1. 迭代一（提测时间：xxxx-mm-dd/待定，上线时间：xxxx-mm-dd/待定） </w:t>
            </w:r>
          </w:p>
          <w:p>
            <w:pPr>
              <w:ind w:firstLine="360" w:firstLineChars="20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1.1 功能点1。完成情况：xx%</w:t>
            </w:r>
          </w:p>
          <w:p>
            <w:pPr>
              <w:ind w:firstLine="360" w:firstLineChars="20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1.2 功能点2。完成情况：xx%</w:t>
            </w:r>
          </w:p>
          <w:p>
            <w:pP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2. 迭代二（提测时间：xxxx-mm-dd/待定，上线时间：xxxx-mm-dd/待定）</w:t>
            </w:r>
          </w:p>
          <w:p>
            <w:pPr>
              <w:ind w:firstLine="36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2.1 功能点1。完成情况：xx%</w:t>
            </w:r>
          </w:p>
          <w:p>
            <w:pPr>
              <w:ind w:firstLine="360"/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2.2 功能点2。</w:t>
            </w:r>
            <w:bookmarkStart w:id="2" w:name="_GoBack"/>
            <w:bookmarkEnd w:id="2"/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完成情况：xx%</w:t>
            </w:r>
          </w:p>
          <w:p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>
            <w:pP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1. 需求一 </w:t>
            </w:r>
          </w:p>
          <w:p>
            <w:pPr>
              <w:rPr>
                <w:rFonts w:hint="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2. 需求二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639" w:type="dxa"/>
            <w:gridSpan w:val="8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XXXXX</w:t>
            </w:r>
          </w:p>
        </w:tc>
      </w:tr>
    </w:tbl>
    <w:p/>
    <w:bookmarkEnd w:id="0"/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2"/>
    <w:rsid w:val="00032553"/>
    <w:rsid w:val="00046505"/>
    <w:rsid w:val="000712E1"/>
    <w:rsid w:val="000A25F0"/>
    <w:rsid w:val="000F0151"/>
    <w:rsid w:val="00110366"/>
    <w:rsid w:val="00111B60"/>
    <w:rsid w:val="0011335B"/>
    <w:rsid w:val="00134654"/>
    <w:rsid w:val="001351B7"/>
    <w:rsid w:val="0015392C"/>
    <w:rsid w:val="00182848"/>
    <w:rsid w:val="001A51F7"/>
    <w:rsid w:val="001A7858"/>
    <w:rsid w:val="001B25DE"/>
    <w:rsid w:val="001F7240"/>
    <w:rsid w:val="00225AE0"/>
    <w:rsid w:val="00227C20"/>
    <w:rsid w:val="00254CF9"/>
    <w:rsid w:val="00270254"/>
    <w:rsid w:val="002A004E"/>
    <w:rsid w:val="002A7896"/>
    <w:rsid w:val="002D0E85"/>
    <w:rsid w:val="002E262B"/>
    <w:rsid w:val="002E31FB"/>
    <w:rsid w:val="002E480F"/>
    <w:rsid w:val="002F3CD2"/>
    <w:rsid w:val="00326CD3"/>
    <w:rsid w:val="00335AF6"/>
    <w:rsid w:val="00340F80"/>
    <w:rsid w:val="00356F71"/>
    <w:rsid w:val="003856F0"/>
    <w:rsid w:val="00393338"/>
    <w:rsid w:val="003B6D83"/>
    <w:rsid w:val="003C271E"/>
    <w:rsid w:val="003D2D00"/>
    <w:rsid w:val="003E4160"/>
    <w:rsid w:val="003E78C2"/>
    <w:rsid w:val="00401128"/>
    <w:rsid w:val="00415742"/>
    <w:rsid w:val="00434169"/>
    <w:rsid w:val="00436804"/>
    <w:rsid w:val="004447EB"/>
    <w:rsid w:val="004823A1"/>
    <w:rsid w:val="00485B7F"/>
    <w:rsid w:val="004867C7"/>
    <w:rsid w:val="004A458E"/>
    <w:rsid w:val="004D73A7"/>
    <w:rsid w:val="004E7BC2"/>
    <w:rsid w:val="00502934"/>
    <w:rsid w:val="00512C41"/>
    <w:rsid w:val="005229CD"/>
    <w:rsid w:val="00534C4A"/>
    <w:rsid w:val="005437A0"/>
    <w:rsid w:val="00573780"/>
    <w:rsid w:val="005859EB"/>
    <w:rsid w:val="0059034A"/>
    <w:rsid w:val="005B30AB"/>
    <w:rsid w:val="005C4491"/>
    <w:rsid w:val="005D28E6"/>
    <w:rsid w:val="005F666B"/>
    <w:rsid w:val="005F675D"/>
    <w:rsid w:val="0062308E"/>
    <w:rsid w:val="006345C1"/>
    <w:rsid w:val="00635DDB"/>
    <w:rsid w:val="0063655A"/>
    <w:rsid w:val="00660419"/>
    <w:rsid w:val="0067248C"/>
    <w:rsid w:val="006F5C19"/>
    <w:rsid w:val="00721947"/>
    <w:rsid w:val="007331FD"/>
    <w:rsid w:val="00740EBD"/>
    <w:rsid w:val="0074657F"/>
    <w:rsid w:val="0077489F"/>
    <w:rsid w:val="007A6200"/>
    <w:rsid w:val="007B4D4F"/>
    <w:rsid w:val="007C6E45"/>
    <w:rsid w:val="007E4AD2"/>
    <w:rsid w:val="007F7DC2"/>
    <w:rsid w:val="008014DC"/>
    <w:rsid w:val="00805A53"/>
    <w:rsid w:val="008529FA"/>
    <w:rsid w:val="008560DF"/>
    <w:rsid w:val="0086066D"/>
    <w:rsid w:val="008632E4"/>
    <w:rsid w:val="008637C9"/>
    <w:rsid w:val="0087704C"/>
    <w:rsid w:val="00877D83"/>
    <w:rsid w:val="00891D4F"/>
    <w:rsid w:val="00892A63"/>
    <w:rsid w:val="008C4A49"/>
    <w:rsid w:val="008C6543"/>
    <w:rsid w:val="008D0C1F"/>
    <w:rsid w:val="008D6589"/>
    <w:rsid w:val="008E75DA"/>
    <w:rsid w:val="008F6072"/>
    <w:rsid w:val="00912FA2"/>
    <w:rsid w:val="00920880"/>
    <w:rsid w:val="00920C3E"/>
    <w:rsid w:val="00923820"/>
    <w:rsid w:val="009337C5"/>
    <w:rsid w:val="00961988"/>
    <w:rsid w:val="00962C46"/>
    <w:rsid w:val="00974F7E"/>
    <w:rsid w:val="009822AA"/>
    <w:rsid w:val="00995BC8"/>
    <w:rsid w:val="009A5B24"/>
    <w:rsid w:val="00A2655B"/>
    <w:rsid w:val="00A430B2"/>
    <w:rsid w:val="00A565BA"/>
    <w:rsid w:val="00A72FBE"/>
    <w:rsid w:val="00A76B85"/>
    <w:rsid w:val="00A818B8"/>
    <w:rsid w:val="00A900B8"/>
    <w:rsid w:val="00A96273"/>
    <w:rsid w:val="00AA26F1"/>
    <w:rsid w:val="00AA7C2A"/>
    <w:rsid w:val="00AC6176"/>
    <w:rsid w:val="00AE1F8A"/>
    <w:rsid w:val="00B036AD"/>
    <w:rsid w:val="00B36929"/>
    <w:rsid w:val="00B622F8"/>
    <w:rsid w:val="00B6262B"/>
    <w:rsid w:val="00B7693B"/>
    <w:rsid w:val="00BA11FF"/>
    <w:rsid w:val="00BA63DF"/>
    <w:rsid w:val="00BC7888"/>
    <w:rsid w:val="00BC7AFD"/>
    <w:rsid w:val="00BF2BE7"/>
    <w:rsid w:val="00C04C17"/>
    <w:rsid w:val="00C06846"/>
    <w:rsid w:val="00C54262"/>
    <w:rsid w:val="00C6152D"/>
    <w:rsid w:val="00C85A30"/>
    <w:rsid w:val="00CA087D"/>
    <w:rsid w:val="00CD3195"/>
    <w:rsid w:val="00CD3EB3"/>
    <w:rsid w:val="00CE7B41"/>
    <w:rsid w:val="00CF6821"/>
    <w:rsid w:val="00D05481"/>
    <w:rsid w:val="00D20883"/>
    <w:rsid w:val="00D2734F"/>
    <w:rsid w:val="00D46C02"/>
    <w:rsid w:val="00D47430"/>
    <w:rsid w:val="00D60344"/>
    <w:rsid w:val="00D64FC8"/>
    <w:rsid w:val="00D66E29"/>
    <w:rsid w:val="00D7756E"/>
    <w:rsid w:val="00D77B67"/>
    <w:rsid w:val="00D85BC6"/>
    <w:rsid w:val="00DA16EA"/>
    <w:rsid w:val="00DB3971"/>
    <w:rsid w:val="00DD4CAE"/>
    <w:rsid w:val="00DF5E1F"/>
    <w:rsid w:val="00E02DBF"/>
    <w:rsid w:val="00E07815"/>
    <w:rsid w:val="00E30ED9"/>
    <w:rsid w:val="00E33BE9"/>
    <w:rsid w:val="00E54CDC"/>
    <w:rsid w:val="00E84A56"/>
    <w:rsid w:val="00E86A74"/>
    <w:rsid w:val="00EA00D5"/>
    <w:rsid w:val="00EB1522"/>
    <w:rsid w:val="00EB759C"/>
    <w:rsid w:val="00EE4E1D"/>
    <w:rsid w:val="00EF65DA"/>
    <w:rsid w:val="00F054C3"/>
    <w:rsid w:val="00F3422A"/>
    <w:rsid w:val="00F80E46"/>
    <w:rsid w:val="00FA2586"/>
    <w:rsid w:val="00FC104C"/>
    <w:rsid w:val="00FD4DD2"/>
    <w:rsid w:val="00FD6AAB"/>
    <w:rsid w:val="00FE35B4"/>
    <w:rsid w:val="0C842148"/>
    <w:rsid w:val="35E90532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398</Characters>
  <Lines>3</Lines>
  <Paragraphs>1</Paragraphs>
  <ScaleCrop>false</ScaleCrop>
  <LinksUpToDate>false</LinksUpToDate>
  <CharactersWithSpaces>466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2016-04-28T07:00:00Z</dcterms:created>
  <dc:creator>Du Bin</dc:creator>
  <cp:lastModifiedBy>Administrator</cp:lastModifiedBy>
  <dcterms:modified xsi:type="dcterms:W3CDTF">2017-06-30T11:26:12Z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