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A058" w14:textId="77777777" w:rsidR="009B6799" w:rsidRDefault="00000000">
      <w:pPr>
        <w:spacing w:after="60"/>
        <w:jc w:val="center"/>
      </w:pPr>
      <w:r>
        <w:rPr>
          <w:b/>
          <w:bCs/>
          <w:color w:val="4A7C59"/>
          <w:sz w:val="36"/>
          <w:szCs w:val="36"/>
        </w:rPr>
        <w:t>NOVABUILD</w:t>
      </w:r>
    </w:p>
    <w:p w14:paraId="078B1CD9" w14:textId="77777777" w:rsidR="009B6799" w:rsidRDefault="00000000">
      <w:pPr>
        <w:spacing w:after="240"/>
        <w:jc w:val="center"/>
      </w:pPr>
      <w:r>
        <w:rPr>
          <w:color w:val="666666"/>
          <w:sz w:val="24"/>
          <w:szCs w:val="24"/>
        </w:rPr>
        <w:t xml:space="preserve">Meeting Prep — Happy Dog </w:t>
      </w:r>
      <w:proofErr w:type="spellStart"/>
      <w:r>
        <w:rPr>
          <w:color w:val="666666"/>
          <w:sz w:val="24"/>
          <w:szCs w:val="24"/>
        </w:rPr>
        <w:t>Barkery</w:t>
      </w:r>
      <w:proofErr w:type="spellEnd"/>
      <w:r>
        <w:rPr>
          <w:color w:val="666666"/>
          <w:sz w:val="24"/>
          <w:szCs w:val="24"/>
        </w:rPr>
        <w:t xml:space="preserve"> &amp; Boutique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B6799" w14:paraId="2399919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7EDE723E" w14:textId="77777777" w:rsidR="009B6799" w:rsidRDefault="00000000">
            <w:r>
              <w:rPr>
                <w:b/>
                <w:bCs/>
                <w:sz w:val="20"/>
                <w:szCs w:val="20"/>
              </w:rPr>
              <w:t>Company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1A451" w14:textId="77777777" w:rsidR="009B6799" w:rsidRDefault="00000000">
            <w:r>
              <w:rPr>
                <w:sz w:val="20"/>
                <w:szCs w:val="20"/>
              </w:rPr>
              <w:t xml:space="preserve">Happy Dog </w:t>
            </w:r>
            <w:proofErr w:type="spellStart"/>
            <w:r>
              <w:rPr>
                <w:sz w:val="20"/>
                <w:szCs w:val="20"/>
              </w:rPr>
              <w:t>Barkery</w:t>
            </w:r>
            <w:proofErr w:type="spellEnd"/>
            <w:r>
              <w:rPr>
                <w:sz w:val="20"/>
                <w:szCs w:val="20"/>
              </w:rPr>
              <w:t xml:space="preserve"> &amp; Boutique</w:t>
            </w:r>
          </w:p>
        </w:tc>
      </w:tr>
      <w:tr w:rsidR="009B6799" w14:paraId="79E772BC"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55722EDB" w14:textId="77777777" w:rsidR="009B6799" w:rsidRDefault="00000000">
            <w:r>
              <w:rPr>
                <w:b/>
                <w:bCs/>
                <w:sz w:val="20"/>
                <w:szCs w:val="20"/>
              </w:rPr>
              <w:t>Owner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C76D4" w14:textId="77777777" w:rsidR="009B6799" w:rsidRDefault="00000000">
            <w:r>
              <w:rPr>
                <w:sz w:val="20"/>
                <w:szCs w:val="20"/>
              </w:rPr>
              <w:t>Unknown — confirm before meeting</w:t>
            </w:r>
          </w:p>
        </w:tc>
      </w:tr>
      <w:tr w:rsidR="009B6799" w14:paraId="008358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3F29A0B1" w14:textId="77777777" w:rsidR="009B6799" w:rsidRDefault="00000000">
            <w:r>
              <w:rPr>
                <w:b/>
                <w:bCs/>
                <w:sz w:val="20"/>
                <w:szCs w:val="20"/>
              </w:rPr>
              <w:t>Phone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66CA9" w14:textId="77777777" w:rsidR="009B6799" w:rsidRDefault="00000000">
            <w:r>
              <w:rPr>
                <w:sz w:val="20"/>
                <w:szCs w:val="20"/>
              </w:rPr>
              <w:t>(405) 714-2971</w:t>
            </w:r>
          </w:p>
        </w:tc>
      </w:tr>
      <w:tr w:rsidR="009B6799" w14:paraId="2956B7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49E23191" w14:textId="77777777" w:rsidR="009B6799" w:rsidRDefault="00000000">
            <w:r>
              <w:rPr>
                <w:b/>
                <w:bCs/>
                <w:sz w:val="20"/>
                <w:szCs w:val="20"/>
              </w:rPr>
              <w:t>Email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46797" w14:textId="77777777" w:rsidR="009B6799" w:rsidRDefault="00000000">
            <w:r>
              <w:rPr>
                <w:sz w:val="20"/>
                <w:szCs w:val="20"/>
              </w:rPr>
              <w:t>happydogbarkeryboutique@gmail.com</w:t>
            </w:r>
          </w:p>
        </w:tc>
      </w:tr>
      <w:tr w:rsidR="009B6799" w14:paraId="45B41B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7ECEDEDE" w14:textId="77777777" w:rsidR="009B6799" w:rsidRDefault="00000000">
            <w:r>
              <w:rPr>
                <w:b/>
                <w:bCs/>
                <w:sz w:val="20"/>
                <w:szCs w:val="20"/>
              </w:rPr>
              <w:t>Address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8ECDF" w14:textId="77777777" w:rsidR="009B6799" w:rsidRDefault="00000000">
            <w:r>
              <w:rPr>
                <w:sz w:val="20"/>
                <w:szCs w:val="20"/>
              </w:rPr>
              <w:t>316 N Main Street, Ste 5, Stillwater, OK</w:t>
            </w:r>
          </w:p>
        </w:tc>
      </w:tr>
      <w:tr w:rsidR="009B6799" w14:paraId="4E9077A3"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298B0F16" w14:textId="77777777" w:rsidR="009B6799" w:rsidRDefault="00000000">
            <w:r>
              <w:rPr>
                <w:b/>
                <w:bCs/>
                <w:sz w:val="20"/>
                <w:szCs w:val="20"/>
              </w:rPr>
              <w:t>Hours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E9755" w14:textId="77777777" w:rsidR="009B6799" w:rsidRDefault="00000000">
            <w:r>
              <w:rPr>
                <w:sz w:val="20"/>
                <w:szCs w:val="20"/>
              </w:rPr>
              <w:t>Mon–Fri 10am–7pm, Sat 10am–7pm, Sun 12pm–5pm</w:t>
            </w:r>
          </w:p>
        </w:tc>
      </w:tr>
      <w:tr w:rsidR="009B6799" w14:paraId="170BF437"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174A874D" w14:textId="77777777" w:rsidR="009B6799" w:rsidRDefault="00000000">
            <w:r>
              <w:rPr>
                <w:b/>
                <w:bCs/>
                <w:sz w:val="20"/>
                <w:szCs w:val="20"/>
              </w:rPr>
              <w:t>Social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55BB5" w14:textId="77777777" w:rsidR="009B6799" w:rsidRDefault="00000000">
            <w:r>
              <w:rPr>
                <w:sz w:val="20"/>
                <w:szCs w:val="20"/>
              </w:rPr>
              <w:t>Active Facebook page — strong local following</w:t>
            </w:r>
          </w:p>
        </w:tc>
      </w:tr>
      <w:tr w:rsidR="009B6799" w14:paraId="6452EF6A"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C"/>
            <w:tcMar>
              <w:top w:w="80" w:type="dxa"/>
              <w:left w:w="120" w:type="dxa"/>
              <w:bottom w:w="80" w:type="dxa"/>
              <w:right w:w="120" w:type="dxa"/>
            </w:tcMar>
          </w:tcPr>
          <w:p w14:paraId="40A4A411" w14:textId="77777777" w:rsidR="009B6799" w:rsidRDefault="00000000">
            <w:r>
              <w:rPr>
                <w:b/>
                <w:bCs/>
                <w:sz w:val="20"/>
                <w:szCs w:val="20"/>
              </w:rPr>
              <w:t>Website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701F6" w14:textId="77777777" w:rsidR="009B6799" w:rsidRDefault="00000000">
            <w:r>
              <w:rPr>
                <w:sz w:val="20"/>
                <w:szCs w:val="20"/>
              </w:rPr>
              <w:t>No dedicated website found — Facebook primary presence</w:t>
            </w:r>
          </w:p>
        </w:tc>
      </w:tr>
    </w:tbl>
    <w:p w14:paraId="5CB7A66C" w14:textId="77777777" w:rsidR="009B6799" w:rsidRDefault="009B6799">
      <w:pPr>
        <w:spacing w:before="100" w:after="100"/>
      </w:pPr>
    </w:p>
    <w:p w14:paraId="0C78732D" w14:textId="77777777" w:rsidR="009B6799" w:rsidRDefault="00000000">
      <w:pPr>
        <w:pStyle w:val="Heading1"/>
        <w:pBdr>
          <w:bottom w:val="single" w:sz="6" w:space="4" w:color="4A7C59"/>
        </w:pBdr>
      </w:pPr>
      <w:r>
        <w:t>1. Who They Are</w:t>
      </w:r>
    </w:p>
    <w:p w14:paraId="03E73515" w14:textId="77777777" w:rsidR="009B6799" w:rsidRDefault="00000000">
      <w:pPr>
        <w:spacing w:before="60" w:after="60"/>
      </w:pPr>
      <w:r>
        <w:t xml:space="preserve">Happy Dog </w:t>
      </w:r>
      <w:proofErr w:type="spellStart"/>
      <w:r>
        <w:t>Barkery</w:t>
      </w:r>
      <w:proofErr w:type="spellEnd"/>
      <w:r>
        <w:t xml:space="preserve"> &amp; Boutique is a locally owned pet shop on Main Street in Stillwater. They bake dog treats and cakes in-store, sell food, chews, toys, and accessories, and offer grooming and self-wash services. They describe themselves as a 'one stop pup shop' and have a strong, loyal following — 43 Facebook reviews, all positive.</w:t>
      </w:r>
    </w:p>
    <w:p w14:paraId="2713DB24" w14:textId="4F27FDD1" w:rsidR="009B6799" w:rsidRDefault="009B6799">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6799" w14:paraId="5DFAB3B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CAB125" w14:textId="77777777" w:rsidR="009B6799" w:rsidRDefault="009B6799"/>
        </w:tc>
      </w:tr>
    </w:tbl>
    <w:p w14:paraId="75CCE35E" w14:textId="77777777" w:rsidR="009B6799" w:rsidRDefault="009B6799">
      <w:pPr>
        <w:spacing w:before="80"/>
      </w:pPr>
    </w:p>
    <w:p w14:paraId="503B8B54" w14:textId="77777777" w:rsidR="009B6799" w:rsidRDefault="00000000">
      <w:pPr>
        <w:spacing w:before="120" w:after="40"/>
      </w:pPr>
      <w:r>
        <w:rPr>
          <w:b/>
          <w:bCs/>
          <w:caps/>
          <w:color w:val="888888"/>
          <w:sz w:val="20"/>
          <w:szCs w:val="20"/>
        </w:rPr>
        <w:t>General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6799" w14:paraId="62AACF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5CEADD" w14:textId="2A6F7190" w:rsidR="009B6799" w:rsidRDefault="00E62FF2">
            <w:r>
              <w:t xml:space="preserve">Big things that could help is shopping online that way people could order something online then pick it up next. Would they after website up and running could they link it to a delivery site such as insta cart and </w:t>
            </w:r>
            <w:proofErr w:type="spellStart"/>
            <w:r>
              <w:t>doordash</w:t>
            </w:r>
            <w:proofErr w:type="spellEnd"/>
            <w:r>
              <w:t xml:space="preserve">. </w:t>
            </w:r>
            <w:r w:rsidR="00DF6462">
              <w:t xml:space="preserve">Live </w:t>
            </w:r>
            <w:proofErr w:type="spellStart"/>
            <w:r w:rsidR="00DF6462">
              <w:t>prodcuts</w:t>
            </w:r>
            <w:proofErr w:type="spellEnd"/>
            <w:r w:rsidR="00DF6462">
              <w:t xml:space="preserve"> on the website</w:t>
            </w:r>
          </w:p>
        </w:tc>
      </w:tr>
      <w:tr w:rsidR="009B6799" w14:paraId="2C1B343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E6D8E2" w14:textId="77777777" w:rsidR="009B6799" w:rsidRDefault="009B6799"/>
        </w:tc>
      </w:tr>
      <w:tr w:rsidR="009B6799" w14:paraId="110EB1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2D298FB" w14:textId="741CE74C" w:rsidR="009B6799" w:rsidRDefault="001250FB">
            <w:r>
              <w:t xml:space="preserve">Theme of website- locally owned, not a franchise, Stillwater local is the owner, small business, </w:t>
            </w:r>
            <w:r w:rsidR="00022C73">
              <w:t>earthy theme to it. Three Dog Bakery Riverside</w:t>
            </w:r>
          </w:p>
          <w:p w14:paraId="0C0FC1E5" w14:textId="77777777" w:rsidR="00022C73" w:rsidRDefault="00022C73"/>
          <w:p w14:paraId="2AAEDADA" w14:textId="299F72AC" w:rsidR="00022C73" w:rsidRDefault="00022C73">
            <w:r>
              <w:t xml:space="preserve">Have her send some </w:t>
            </w:r>
            <w:proofErr w:type="spellStart"/>
            <w:r>
              <w:t>inspo</w:t>
            </w:r>
            <w:proofErr w:type="spellEnd"/>
            <w:r>
              <w:t>-</w:t>
            </w:r>
          </w:p>
        </w:tc>
      </w:tr>
      <w:tr w:rsidR="009B6799" w14:paraId="1B405D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BCA4EDD" w14:textId="77777777" w:rsidR="009B6799" w:rsidRDefault="009B6799"/>
        </w:tc>
      </w:tr>
      <w:tr w:rsidR="009B6799" w14:paraId="6D424F9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F4F38CA" w14:textId="77777777" w:rsidR="009B6799" w:rsidRDefault="009B6799"/>
        </w:tc>
      </w:tr>
      <w:tr w:rsidR="009B6799" w14:paraId="620F6D8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3F3FBCB" w14:textId="77777777" w:rsidR="009B6799" w:rsidRDefault="009B6799"/>
        </w:tc>
      </w:tr>
      <w:tr w:rsidR="009B6799" w14:paraId="2918F2E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4EA3C53" w14:textId="77777777" w:rsidR="009B6799" w:rsidRDefault="009B6799"/>
        </w:tc>
      </w:tr>
      <w:tr w:rsidR="009B6799" w14:paraId="658BC27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D2C3F78" w14:textId="77777777" w:rsidR="009B6799" w:rsidRDefault="009B6799"/>
        </w:tc>
      </w:tr>
    </w:tbl>
    <w:p w14:paraId="3DB07AAB" w14:textId="77777777" w:rsidR="009B6799" w:rsidRDefault="009B6799">
      <w:pPr>
        <w:spacing w:before="80"/>
      </w:pPr>
    </w:p>
    <w:p w14:paraId="365EBC60" w14:textId="77777777" w:rsidR="009B6799" w:rsidRDefault="00000000">
      <w:pPr>
        <w:spacing w:before="120" w:after="40"/>
      </w:pPr>
      <w:r>
        <w:rPr>
          <w:b/>
          <w:bCs/>
          <w:caps/>
          <w:color w:val="888888"/>
          <w:sz w:val="20"/>
          <w:szCs w:val="20"/>
        </w:rPr>
        <w:t>Pain points mentioned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6799" w14:paraId="642B45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B6D88F0" w14:textId="77777777" w:rsidR="009B6799" w:rsidRDefault="009B6799"/>
        </w:tc>
      </w:tr>
      <w:tr w:rsidR="009B6799" w14:paraId="4EDCAFA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B203D4D" w14:textId="77777777" w:rsidR="009B6799" w:rsidRDefault="009B6799"/>
        </w:tc>
      </w:tr>
      <w:tr w:rsidR="009B6799" w14:paraId="020B035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34B7D1A" w14:textId="77777777" w:rsidR="009B6799" w:rsidRDefault="009B6799"/>
        </w:tc>
      </w:tr>
    </w:tbl>
    <w:p w14:paraId="7B8C29F3" w14:textId="77777777" w:rsidR="009B6799" w:rsidRDefault="009B6799">
      <w:pPr>
        <w:spacing w:before="80"/>
      </w:pPr>
    </w:p>
    <w:p w14:paraId="4B323E17" w14:textId="77777777" w:rsidR="009B6799" w:rsidRDefault="00000000">
      <w:pPr>
        <w:spacing w:before="120" w:after="40"/>
      </w:pPr>
      <w:r>
        <w:rPr>
          <w:b/>
          <w:bCs/>
          <w:caps/>
          <w:color w:val="888888"/>
          <w:sz w:val="20"/>
          <w:szCs w:val="20"/>
        </w:rPr>
        <w:t>Seasonal promos / events coming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6799" w14:paraId="4215BC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84E36D" w14:textId="77777777" w:rsidR="009B6799" w:rsidRDefault="009B6799"/>
        </w:tc>
      </w:tr>
      <w:tr w:rsidR="009B6799" w14:paraId="0FC2753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DDA2FC" w14:textId="77777777" w:rsidR="009B6799" w:rsidRDefault="009B6799"/>
        </w:tc>
      </w:tr>
    </w:tbl>
    <w:p w14:paraId="32178663" w14:textId="77777777" w:rsidR="009B6799" w:rsidRDefault="009B6799">
      <w:pPr>
        <w:spacing w:before="80"/>
      </w:pPr>
    </w:p>
    <w:p w14:paraId="4B8B61C6" w14:textId="77777777" w:rsidR="009B6799" w:rsidRDefault="00000000">
      <w:pPr>
        <w:spacing w:before="120" w:after="40"/>
      </w:pPr>
      <w:r>
        <w:rPr>
          <w:b/>
          <w:bCs/>
          <w:caps/>
          <w:color w:val="888888"/>
          <w:sz w:val="20"/>
          <w:szCs w:val="20"/>
        </w:rPr>
        <w:t>Next step agreed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6799" w14:paraId="61C835D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D32D2A7" w14:textId="77777777" w:rsidR="009B6799" w:rsidRDefault="009B6799"/>
        </w:tc>
      </w:tr>
    </w:tbl>
    <w:p w14:paraId="58C59B5E" w14:textId="77777777" w:rsidR="009B6799" w:rsidRDefault="009B6799">
      <w:pPr>
        <w:spacing w:before="80"/>
      </w:pPr>
    </w:p>
    <w:p w14:paraId="2FE65C70" w14:textId="77777777" w:rsidR="009B6799" w:rsidRDefault="00000000">
      <w:pPr>
        <w:spacing w:before="120" w:after="40"/>
      </w:pPr>
      <w:r>
        <w:rPr>
          <w:b/>
          <w:bCs/>
          <w:caps/>
          <w:color w:val="888888"/>
          <w:sz w:val="20"/>
          <w:szCs w:val="20"/>
        </w:rPr>
        <w:t>Follow-up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6799" w14:paraId="27F8598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374EEC2" w14:textId="77777777" w:rsidR="009B6799" w:rsidRDefault="009B6799"/>
        </w:tc>
      </w:tr>
    </w:tbl>
    <w:p w14:paraId="30821997" w14:textId="77777777" w:rsidR="00434C21" w:rsidRDefault="00141B41">
      <w:pPr>
        <w:spacing w:before="80"/>
      </w:pPr>
      <w:r w:rsidRPr="00434C21">
        <w:rPr>
          <w:b/>
          <w:bCs/>
          <w:sz w:val="32"/>
          <w:szCs w:val="32"/>
        </w:rPr>
        <w:t xml:space="preserve">Don’t necessarily use these </w:t>
      </w:r>
      <w:r w:rsidR="005F2BC6" w:rsidRPr="00434C21">
        <w:rPr>
          <w:b/>
          <w:bCs/>
          <w:sz w:val="32"/>
          <w:szCs w:val="32"/>
        </w:rPr>
        <w:t>on</w:t>
      </w:r>
      <w:r w:rsidRPr="00434C21">
        <w:rPr>
          <w:b/>
          <w:bCs/>
          <w:sz w:val="32"/>
          <w:szCs w:val="32"/>
        </w:rPr>
        <w:t xml:space="preserve"> the website yet</w:t>
      </w:r>
      <w:r>
        <w:t xml:space="preserve">: </w:t>
      </w:r>
    </w:p>
    <w:p w14:paraId="01FB7149" w14:textId="77777777" w:rsidR="00434C21" w:rsidRDefault="00434C21">
      <w:pPr>
        <w:spacing w:before="80"/>
      </w:pPr>
    </w:p>
    <w:p w14:paraId="0638EC66" w14:textId="0A1C7D31" w:rsidR="00434C21" w:rsidRDefault="0012215C">
      <w:pPr>
        <w:spacing w:before="80"/>
      </w:pPr>
      <w:r>
        <w:t xml:space="preserve">More ideas- this is a hard business it needs to be approached as all niche companies are similar to like </w:t>
      </w:r>
      <w:proofErr w:type="spellStart"/>
      <w:r>
        <w:t>Crumbl</w:t>
      </w:r>
      <w:proofErr w:type="spellEnd"/>
      <w:r>
        <w:t xml:space="preserve"> think possibly rotating menus or something like that. </w:t>
      </w:r>
    </w:p>
    <w:p w14:paraId="15E68A82" w14:textId="77777777" w:rsidR="00434C21" w:rsidRDefault="00434C21">
      <w:pPr>
        <w:spacing w:before="80"/>
      </w:pPr>
    </w:p>
    <w:p w14:paraId="1917F4FD" w14:textId="77777777" w:rsidR="00434C21" w:rsidRDefault="00434C21">
      <w:pPr>
        <w:spacing w:before="80"/>
      </w:pPr>
      <w:r>
        <w:t>N</w:t>
      </w:r>
      <w:r w:rsidR="0012215C">
        <w:t xml:space="preserve">eeds to get out in the community more and set up booths at things. </w:t>
      </w:r>
    </w:p>
    <w:p w14:paraId="6E6628A5" w14:textId="77777777" w:rsidR="00434C21" w:rsidRDefault="00434C21">
      <w:pPr>
        <w:spacing w:before="80"/>
      </w:pPr>
    </w:p>
    <w:p w14:paraId="7F35243F" w14:textId="153C3A32" w:rsidR="00434C21" w:rsidRDefault="0012215C">
      <w:pPr>
        <w:spacing w:before="80"/>
      </w:pPr>
      <w:r>
        <w:t xml:space="preserve">Every other Saturday Block 34 market is a thing, that is going to help because people will be more likely to go from there when they are walking their </w:t>
      </w:r>
      <w:proofErr w:type="gramStart"/>
      <w:r>
        <w:t>dogs.</w:t>
      </w:r>
      <w:r w:rsidR="00434C21">
        <w:t>-</w:t>
      </w:r>
      <w:proofErr w:type="gramEnd"/>
      <w:r w:rsidR="00434C21">
        <w:t xml:space="preserve"> Wait on that</w:t>
      </w:r>
    </w:p>
    <w:p w14:paraId="3C4B178F" w14:textId="77777777" w:rsidR="00434C21" w:rsidRDefault="00434C21">
      <w:pPr>
        <w:spacing w:before="80"/>
      </w:pPr>
    </w:p>
    <w:p w14:paraId="6B9A4747" w14:textId="77777777" w:rsidR="00434C21" w:rsidRDefault="0012215C">
      <w:pPr>
        <w:spacing w:before="80"/>
      </w:pPr>
      <w:r>
        <w:t xml:space="preserve">She could reach out to the humane society and try to get some outreach there. </w:t>
      </w:r>
      <w:r w:rsidR="00434C21">
        <w:br/>
      </w:r>
      <w:r w:rsidR="00434C21">
        <w:br/>
      </w:r>
      <w:r>
        <w:t xml:space="preserve">She could reach out to stone cloud and empire if she can have prepackaged things to sell there. </w:t>
      </w:r>
    </w:p>
    <w:p w14:paraId="4BA2B6C5" w14:textId="77777777" w:rsidR="00434C21" w:rsidRDefault="00434C21">
      <w:pPr>
        <w:spacing w:before="80"/>
      </w:pPr>
    </w:p>
    <w:p w14:paraId="7D903E3A" w14:textId="10C27011" w:rsidR="009B6799" w:rsidRDefault="0012215C">
      <w:pPr>
        <w:spacing w:before="80"/>
      </w:pPr>
      <w:r>
        <w:t xml:space="preserve">Have a treat of the week to donate a </w:t>
      </w:r>
      <w:r w:rsidR="00434C21">
        <w:t>10</w:t>
      </w:r>
      <w:r>
        <w:t xml:space="preserve">% of revenue to humane society. Look into events going on in Stillwater (temporary booths could make you a lot of money) </w:t>
      </w:r>
    </w:p>
    <w:p w14:paraId="255B81F3" w14:textId="77777777" w:rsidR="00E54BFA" w:rsidRDefault="00E54BFA">
      <w:pPr>
        <w:spacing w:before="80"/>
      </w:pPr>
    </w:p>
    <w:p w14:paraId="693C2615" w14:textId="4CD383BD" w:rsidR="00E54BFA" w:rsidRDefault="00E54BFA">
      <w:pPr>
        <w:spacing w:before="80"/>
      </w:pPr>
      <w:r>
        <w:t>Monthly treat box that people could subscribe too at a discounted price</w:t>
      </w:r>
    </w:p>
    <w:p w14:paraId="08BA6353" w14:textId="77777777" w:rsidR="00E54BFA" w:rsidRDefault="00E54BFA">
      <w:pPr>
        <w:spacing w:before="80"/>
      </w:pPr>
    </w:p>
    <w:p w14:paraId="249B55B0" w14:textId="052F7579" w:rsidR="005F2BC6" w:rsidRPr="00E54BFA" w:rsidRDefault="00E54BFA">
      <w:pPr>
        <w:spacing w:before="80"/>
        <w:rPr>
          <w:b/>
          <w:bCs/>
          <w:sz w:val="24"/>
          <w:szCs w:val="24"/>
        </w:rPr>
      </w:pPr>
      <w:r w:rsidRPr="00E54BFA">
        <w:rPr>
          <w:b/>
          <w:bCs/>
          <w:sz w:val="24"/>
          <w:szCs w:val="24"/>
          <w:highlight w:val="yellow"/>
        </w:rPr>
        <w:t>Follow up email:</w:t>
      </w:r>
    </w:p>
    <w:p w14:paraId="7FC526C0" w14:textId="77777777" w:rsidR="00434C21" w:rsidRDefault="00434C21">
      <w:pPr>
        <w:spacing w:before="80"/>
        <w:rPr>
          <w:b/>
          <w:bCs/>
          <w:sz w:val="28"/>
          <w:szCs w:val="28"/>
        </w:rPr>
      </w:pPr>
      <w:r w:rsidRPr="00434C21">
        <w:rPr>
          <w:b/>
          <w:bCs/>
          <w:sz w:val="28"/>
          <w:szCs w:val="28"/>
        </w:rPr>
        <w:t xml:space="preserve">Website- wouldn’t mind going live with </w:t>
      </w:r>
      <w:proofErr w:type="spellStart"/>
      <w:r w:rsidRPr="00434C21">
        <w:rPr>
          <w:b/>
          <w:bCs/>
          <w:sz w:val="28"/>
          <w:szCs w:val="28"/>
        </w:rPr>
        <w:t>venmo</w:t>
      </w:r>
      <w:proofErr w:type="spellEnd"/>
      <w:r w:rsidRPr="00434C21">
        <w:rPr>
          <w:b/>
          <w:bCs/>
          <w:sz w:val="28"/>
          <w:szCs w:val="28"/>
        </w:rPr>
        <w:t xml:space="preserve"> for Cakes Only</w:t>
      </w:r>
    </w:p>
    <w:p w14:paraId="7C37DF3D" w14:textId="5079409C" w:rsidR="00434C21" w:rsidRPr="00434C21" w:rsidRDefault="00434C21">
      <w:pPr>
        <w:spacing w:before="80"/>
        <w:rPr>
          <w:b/>
          <w:bCs/>
          <w:sz w:val="28"/>
          <w:szCs w:val="28"/>
        </w:rPr>
      </w:pPr>
      <w:r>
        <w:rPr>
          <w:b/>
          <w:bCs/>
          <w:sz w:val="28"/>
          <w:szCs w:val="28"/>
        </w:rPr>
        <w:t>When they order cakes, need cake information and pictures drop down of what they want for the cake and when they want it, at least 2 hours between order and pickup</w:t>
      </w:r>
    </w:p>
    <w:p w14:paraId="1D1669D4" w14:textId="0E520935" w:rsidR="005F2BC6" w:rsidRDefault="005F2BC6">
      <w:pPr>
        <w:spacing w:before="80"/>
      </w:pPr>
      <w:r>
        <w:t xml:space="preserve">Make footer and Nav bar Dark green </w:t>
      </w:r>
      <w:proofErr w:type="gramStart"/>
      <w:r>
        <w:t>similar to</w:t>
      </w:r>
      <w:proofErr w:type="gramEnd"/>
      <w:r>
        <w:t xml:space="preserve"> the store </w:t>
      </w:r>
      <w:proofErr w:type="spellStart"/>
      <w:r>
        <w:t>darkgrey</w:t>
      </w:r>
      <w:proofErr w:type="spellEnd"/>
      <w:r>
        <w:t xml:space="preserve"> green</w:t>
      </w:r>
    </w:p>
    <w:p w14:paraId="7BFB1F24" w14:textId="28B7B1AA" w:rsidR="005F2BC6" w:rsidRDefault="005F2BC6">
      <w:pPr>
        <w:spacing w:before="80"/>
      </w:pPr>
      <w:r>
        <w:t xml:space="preserve">Square payment in the site (could be </w:t>
      </w:r>
      <w:proofErr w:type="gramStart"/>
      <w:r>
        <w:t>later on</w:t>
      </w:r>
      <w:proofErr w:type="gramEnd"/>
      <w:r>
        <w:t>)</w:t>
      </w:r>
    </w:p>
    <w:p w14:paraId="6ADBB079" w14:textId="77777777" w:rsidR="005F2BC6" w:rsidRDefault="005F2BC6">
      <w:pPr>
        <w:spacing w:before="80"/>
      </w:pPr>
    </w:p>
    <w:p w14:paraId="4BCD7BD3" w14:textId="457EE857" w:rsidR="005F2BC6" w:rsidRDefault="005F2BC6">
      <w:pPr>
        <w:spacing w:before="80"/>
      </w:pPr>
      <w:r>
        <w:lastRenderedPageBreak/>
        <w:t>Wait on the payment for the site (just build out a static site for now- deploy the site this week)</w:t>
      </w:r>
    </w:p>
    <w:sectPr w:rsidR="005F2BC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47B"/>
    <w:multiLevelType w:val="hybridMultilevel"/>
    <w:tmpl w:val="02C6A110"/>
    <w:lvl w:ilvl="0" w:tplc="53C41274">
      <w:start w:val="1"/>
      <w:numFmt w:val="bullet"/>
      <w:lvlText w:val="●"/>
      <w:lvlJc w:val="left"/>
      <w:pPr>
        <w:ind w:left="720" w:hanging="360"/>
      </w:pPr>
    </w:lvl>
    <w:lvl w:ilvl="1" w:tplc="3906FB78">
      <w:start w:val="1"/>
      <w:numFmt w:val="bullet"/>
      <w:lvlText w:val="○"/>
      <w:lvlJc w:val="left"/>
      <w:pPr>
        <w:ind w:left="1440" w:hanging="360"/>
      </w:pPr>
    </w:lvl>
    <w:lvl w:ilvl="2" w:tplc="C362F79E">
      <w:start w:val="1"/>
      <w:numFmt w:val="bullet"/>
      <w:lvlText w:val="■"/>
      <w:lvlJc w:val="left"/>
      <w:pPr>
        <w:ind w:left="2160" w:hanging="360"/>
      </w:pPr>
    </w:lvl>
    <w:lvl w:ilvl="3" w:tplc="2F764DFA">
      <w:start w:val="1"/>
      <w:numFmt w:val="bullet"/>
      <w:lvlText w:val="●"/>
      <w:lvlJc w:val="left"/>
      <w:pPr>
        <w:ind w:left="2880" w:hanging="360"/>
      </w:pPr>
    </w:lvl>
    <w:lvl w:ilvl="4" w:tplc="EF8ED4F0">
      <w:start w:val="1"/>
      <w:numFmt w:val="bullet"/>
      <w:lvlText w:val="○"/>
      <w:lvlJc w:val="left"/>
      <w:pPr>
        <w:ind w:left="3600" w:hanging="360"/>
      </w:pPr>
    </w:lvl>
    <w:lvl w:ilvl="5" w:tplc="7E88BB9E">
      <w:start w:val="1"/>
      <w:numFmt w:val="bullet"/>
      <w:lvlText w:val="■"/>
      <w:lvlJc w:val="left"/>
      <w:pPr>
        <w:ind w:left="4320" w:hanging="360"/>
      </w:pPr>
    </w:lvl>
    <w:lvl w:ilvl="6" w:tplc="255C9982">
      <w:start w:val="1"/>
      <w:numFmt w:val="bullet"/>
      <w:lvlText w:val="●"/>
      <w:lvlJc w:val="left"/>
      <w:pPr>
        <w:ind w:left="5040" w:hanging="360"/>
      </w:pPr>
    </w:lvl>
    <w:lvl w:ilvl="7" w:tplc="95B00DD0">
      <w:start w:val="1"/>
      <w:numFmt w:val="bullet"/>
      <w:lvlText w:val="●"/>
      <w:lvlJc w:val="left"/>
      <w:pPr>
        <w:ind w:left="5760" w:hanging="360"/>
      </w:pPr>
    </w:lvl>
    <w:lvl w:ilvl="8" w:tplc="67687A80">
      <w:start w:val="1"/>
      <w:numFmt w:val="bullet"/>
      <w:lvlText w:val="●"/>
      <w:lvlJc w:val="left"/>
      <w:pPr>
        <w:ind w:left="6480" w:hanging="360"/>
      </w:pPr>
    </w:lvl>
  </w:abstractNum>
  <w:abstractNum w:abstractNumId="1" w15:restartNumberingAfterBreak="0">
    <w:nsid w:val="46D2341C"/>
    <w:multiLevelType w:val="hybridMultilevel"/>
    <w:tmpl w:val="8E4C687E"/>
    <w:lvl w:ilvl="0" w:tplc="456EE33A">
      <w:start w:val="1"/>
      <w:numFmt w:val="bullet"/>
      <w:lvlText w:val="•"/>
      <w:lvlJc w:val="left"/>
      <w:pPr>
        <w:ind w:left="720" w:hanging="360"/>
      </w:pPr>
    </w:lvl>
    <w:lvl w:ilvl="1" w:tplc="CB925132">
      <w:numFmt w:val="decimal"/>
      <w:lvlText w:val=""/>
      <w:lvlJc w:val="left"/>
    </w:lvl>
    <w:lvl w:ilvl="2" w:tplc="7FD0EAFA">
      <w:numFmt w:val="decimal"/>
      <w:lvlText w:val=""/>
      <w:lvlJc w:val="left"/>
    </w:lvl>
    <w:lvl w:ilvl="3" w:tplc="F71A2B46">
      <w:numFmt w:val="decimal"/>
      <w:lvlText w:val=""/>
      <w:lvlJc w:val="left"/>
    </w:lvl>
    <w:lvl w:ilvl="4" w:tplc="816A26A6">
      <w:numFmt w:val="decimal"/>
      <w:lvlText w:val=""/>
      <w:lvlJc w:val="left"/>
    </w:lvl>
    <w:lvl w:ilvl="5" w:tplc="22AEDDF2">
      <w:numFmt w:val="decimal"/>
      <w:lvlText w:val=""/>
      <w:lvlJc w:val="left"/>
    </w:lvl>
    <w:lvl w:ilvl="6" w:tplc="1A1AAED6">
      <w:numFmt w:val="decimal"/>
      <w:lvlText w:val=""/>
      <w:lvlJc w:val="left"/>
    </w:lvl>
    <w:lvl w:ilvl="7" w:tplc="B31E04C2">
      <w:numFmt w:val="decimal"/>
      <w:lvlText w:val=""/>
      <w:lvlJc w:val="left"/>
    </w:lvl>
    <w:lvl w:ilvl="8" w:tplc="BF92CE9C">
      <w:numFmt w:val="decimal"/>
      <w:lvlText w:val=""/>
      <w:lvlJc w:val="left"/>
    </w:lvl>
  </w:abstractNum>
  <w:num w:numId="1" w16cid:durableId="1283730416">
    <w:abstractNumId w:val="0"/>
    <w:lvlOverride w:ilvl="0">
      <w:startOverride w:val="1"/>
    </w:lvlOverride>
  </w:num>
  <w:num w:numId="2" w16cid:durableId="3605206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99"/>
    <w:rsid w:val="00022C73"/>
    <w:rsid w:val="0012215C"/>
    <w:rsid w:val="001250FB"/>
    <w:rsid w:val="00141B41"/>
    <w:rsid w:val="00434C21"/>
    <w:rsid w:val="005F2BC6"/>
    <w:rsid w:val="007A2BD0"/>
    <w:rsid w:val="0089701E"/>
    <w:rsid w:val="009B6799"/>
    <w:rsid w:val="00D93F4A"/>
    <w:rsid w:val="00DF6462"/>
    <w:rsid w:val="00E54BFA"/>
    <w:rsid w:val="00E62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D3E1F1"/>
  <w15:docId w15:val="{30898B54-6D8D-094A-9DA4-9899AFDD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4A7C59"/>
      <w:sz w:val="32"/>
      <w:szCs w:val="32"/>
    </w:rPr>
  </w:style>
  <w:style w:type="paragraph" w:styleId="Heading2">
    <w:name w:val="heading 2"/>
    <w:uiPriority w:val="9"/>
    <w:semiHidden/>
    <w:unhideWhenUsed/>
    <w:qFormat/>
    <w:pPr>
      <w:spacing w:before="240" w:after="8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2026-04-20T14:48:00Z</dcterms:created>
  <dcterms:modified xsi:type="dcterms:W3CDTF">2026-04-20T23:07:00Z</dcterms:modified>
</cp:coreProperties>
</file>