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66CE9" w14:textId="77777777" w:rsidR="00244E49" w:rsidRDefault="00096493" w:rsidP="005636D6">
      <w:pPr>
        <w:jc w:val="center"/>
      </w:pPr>
      <w:bookmarkStart w:id="0" w:name="_GoBack"/>
      <w:bookmarkEnd w:id="0"/>
      <w:r w:rsidRPr="005636D6">
        <w:rPr>
          <w:rFonts w:hint="eastAsia"/>
          <w:highlight w:val="green"/>
        </w:rPr>
        <w:t xml:space="preserve">Tomore </w:t>
      </w:r>
      <w:r w:rsidRPr="005636D6">
        <w:rPr>
          <w:rFonts w:hint="eastAsia"/>
          <w:highlight w:val="green"/>
        </w:rPr>
        <w:t>接口说明文档</w:t>
      </w:r>
    </w:p>
    <w:p w14:paraId="10FCDDCC" w14:textId="77777777" w:rsidR="00096493" w:rsidRDefault="00096493" w:rsidP="00096493">
      <w:r>
        <w:t>http://jsonlint.com/</w:t>
      </w:r>
    </w:p>
    <w:p w14:paraId="4FD58299" w14:textId="77777777" w:rsidR="00096493" w:rsidRDefault="00096493" w:rsidP="00096493"/>
    <w:p w14:paraId="4CFFF6DB" w14:textId="77777777" w:rsidR="00096493" w:rsidRDefault="00096493" w:rsidP="00096493">
      <w:r>
        <w:t>put json int textbox of this page, then validate</w:t>
      </w:r>
    </w:p>
    <w:p w14:paraId="12AE1025" w14:textId="77777777" w:rsidR="00096493" w:rsidRDefault="00096493" w:rsidP="00096493"/>
    <w:p w14:paraId="3AAE1416" w14:textId="77777777"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14:paraId="4345761F" w14:textId="77777777"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14:paraId="5AD14CD7" w14:textId="77777777"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14:paraId="2A7DBC2F" w14:textId="77777777"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14:paraId="34A91604" w14:textId="77777777"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r>
        <w:rPr>
          <w:rFonts w:hint="eastAsia"/>
        </w:rPr>
        <w:t xml:space="preserve">json </w:t>
      </w:r>
      <w:r>
        <w:rPr>
          <w:rFonts w:hint="eastAsia"/>
        </w:rPr>
        <w:t>库进行解析。</w:t>
      </w:r>
    </w:p>
    <w:p w14:paraId="55BE611B" w14:textId="77777777"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r>
        <w:rPr>
          <w:rFonts w:hint="eastAsia"/>
        </w:rPr>
        <w:t xml:space="preserve">json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14:paraId="03A037DB" w14:textId="77777777"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14:paraId="348B8761" w14:textId="77777777"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14:paraId="67D55E44" w14:textId="77777777"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14:paraId="7F8E4239" w14:textId="77777777"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14:paraId="0F8F77A6" w14:textId="77777777" w:rsidR="0083749D" w:rsidRDefault="0083749D" w:rsidP="00096493"/>
    <w:p w14:paraId="0DEDE75C" w14:textId="77777777"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14:paraId="7AD175E8" w14:textId="77777777" w:rsidR="00096493" w:rsidRDefault="00096493" w:rsidP="00096493"/>
    <w:p w14:paraId="50A53C0B" w14:textId="77777777" w:rsidR="00096493" w:rsidRDefault="00096493" w:rsidP="00096493">
      <w:r w:rsidRPr="00096493">
        <w:t>https://code.google.com/p/basic-http-client/</w:t>
      </w:r>
    </w:p>
    <w:p w14:paraId="6DFD4816" w14:textId="77777777" w:rsidR="00096493" w:rsidRDefault="00096493" w:rsidP="00096493"/>
    <w:p w14:paraId="28C368E2" w14:textId="77777777"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onsuccess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14:paraId="6B9B675D" w14:textId="77777777"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096493">
        <w:rPr>
          <w:rFonts w:ascii="Courier" w:hAnsi="Courier" w:cs="Courier"/>
          <w:kern w:val="0"/>
          <w:sz w:val="20"/>
          <w:szCs w:val="20"/>
        </w:rPr>
        <w:t>AndroidHttpClient httpClient = new AndroidHttpClient("http://192.168.1.1:8888");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httpClient.setMaxRetries(5);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ParameterMap params = httpClient.newParams()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httpClient.post("/_ah/login", params, new AsyncCallback()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public void onSuccess(HttpResponse httpResponse)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System.out.println(httpResponse.getBodyAsString());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public void onError(Exception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e.printStackTrace();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14:paraId="43D93CA4" w14:textId="35FA681E"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14:paraId="627919EB" w14:textId="77777777" w:rsidR="00A369AD" w:rsidRDefault="00A369AD" w:rsidP="00096493"/>
    <w:p w14:paraId="7FF8421B" w14:textId="77777777" w:rsidR="0083749D" w:rsidRDefault="0083749D" w:rsidP="00096493"/>
    <w:p w14:paraId="720D008A" w14:textId="77777777" w:rsidR="0083749D" w:rsidRDefault="0083749D" w:rsidP="00096493">
      <w:r w:rsidRPr="005636D6">
        <w:rPr>
          <w:rFonts w:hint="eastAsia"/>
          <w:highlight w:val="green"/>
        </w:rPr>
        <w:lastRenderedPageBreak/>
        <w:t>接口列表：</w:t>
      </w:r>
    </w:p>
    <w:p w14:paraId="77DA9C59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14:paraId="73ECD3CD" w14:textId="45AE3A8E"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14:paraId="3F005964" w14:textId="4A0B5C04"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hyperlink r:id="rId6" w:history="1">
        <w:r w:rsidR="00F658D8" w:rsidRPr="00F53AF9">
          <w:rPr>
            <w:rStyle w:val="Hyperlink"/>
          </w:rPr>
          <w:t>http://54.213.167.5/APIV2/getFollowedList.php?memberID=25&amp;viewerID=34&amp;limit=10&amp;page=1</w:t>
        </w:r>
      </w:hyperlink>
    </w:p>
    <w:p w14:paraId="1DFEB4C3" w14:textId="77777777" w:rsidR="00F658D8" w:rsidRDefault="00F658D8" w:rsidP="004378EC"/>
    <w:p w14:paraId="0B7228B3" w14:textId="60824F3E"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>, viewerID(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14:paraId="35900690" w14:textId="77777777" w:rsidR="004378EC" w:rsidRDefault="004378EC" w:rsidP="004378EC"/>
    <w:p w14:paraId="71588A3E" w14:textId="558D1145"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r w:rsidR="00F658D8">
        <w:rPr>
          <w:lang w:val="en-CA"/>
        </w:rPr>
        <w:t>data:[MemberID(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), AccountName(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>), MemberImage(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14:paraId="6CBC54BF" w14:textId="77777777" w:rsidR="004378EC" w:rsidRDefault="004378EC" w:rsidP="004378EC">
      <w:pPr>
        <w:rPr>
          <w:lang w:val="en-CA"/>
        </w:rPr>
      </w:pPr>
    </w:p>
    <w:p w14:paraId="100C16B4" w14:textId="1E5A8552"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14:paraId="14DDD31E" w14:textId="77777777" w:rsidR="005A6A0A" w:rsidRDefault="005A6A0A" w:rsidP="00F658D8">
      <w:pPr>
        <w:rPr>
          <w:lang w:val="en-CA"/>
        </w:rPr>
      </w:pPr>
    </w:p>
    <w:p w14:paraId="144D2BCE" w14:textId="6A57D830"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14:paraId="718C891C" w14:textId="29AC893A"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F53AF9">
          <w:rPr>
            <w:rStyle w:val="Hyperlink"/>
          </w:rPr>
          <w:t>http://54.213.167.5/getFollowingList.php?memberID=25&amp;viewerID=34&amp;limit=10&amp;page=1</w:t>
        </w:r>
      </w:hyperlink>
    </w:p>
    <w:p w14:paraId="3A30D499" w14:textId="77777777" w:rsidR="005A6A0A" w:rsidRDefault="005A6A0A" w:rsidP="005A6A0A"/>
    <w:p w14:paraId="3774E518" w14:textId="77777777"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), viewerID(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A858F2E" w14:textId="77777777" w:rsidR="005A6A0A" w:rsidRDefault="005A6A0A" w:rsidP="005A6A0A"/>
    <w:p w14:paraId="10D299CD" w14:textId="185C36AB"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data:[MemberID(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>), AccountName(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>), MemberImage(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14:paraId="7A6308E3" w14:textId="77777777" w:rsidR="005A6A0A" w:rsidRDefault="005A6A0A" w:rsidP="005A6A0A">
      <w:pPr>
        <w:rPr>
          <w:lang w:val="en-CA"/>
        </w:rPr>
      </w:pPr>
    </w:p>
    <w:p w14:paraId="4458EE3E" w14:textId="3352ED23"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1CF8EA9C" w14:textId="77777777" w:rsidR="005A6A0A" w:rsidRDefault="005A6A0A" w:rsidP="00F658D8">
      <w:pPr>
        <w:rPr>
          <w:lang w:val="en-CA"/>
        </w:rPr>
      </w:pPr>
    </w:p>
    <w:p w14:paraId="57ABB596" w14:textId="77777777" w:rsidR="009B5642" w:rsidRDefault="009B5642" w:rsidP="00F658D8">
      <w:pPr>
        <w:rPr>
          <w:lang w:val="en-CA"/>
        </w:rPr>
      </w:pPr>
    </w:p>
    <w:p w14:paraId="5D4BD35B" w14:textId="3237FE0E"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14:paraId="0DCD5A77" w14:textId="182D32A3"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FD6989" w:rsidRPr="00F53AF9">
          <w:rPr>
            <w:rStyle w:val="Hyperlink"/>
          </w:rPr>
          <w:t>http://54.213.167.5/APIV2/getMemberInfoByMemberID.php?memberID=25&amp;viewerID=6</w:t>
        </w:r>
      </w:hyperlink>
    </w:p>
    <w:p w14:paraId="31E3AC15" w14:textId="77777777" w:rsidR="00FD6989" w:rsidRDefault="00FD6989" w:rsidP="009B5642"/>
    <w:p w14:paraId="1A145289" w14:textId="18FC5974"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viewerID(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18AF1A4E" w14:textId="77777777" w:rsidR="009B5642" w:rsidRDefault="009B5642" w:rsidP="009B5642"/>
    <w:p w14:paraId="1090CF39" w14:textId="235C27D7"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r w:rsidR="00FD6989">
        <w:rPr>
          <w:lang w:val="en-CA"/>
        </w:rPr>
        <w:t>firstName=&gt;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,lastName=&gt;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,postalCode=&gt;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,totalThread=&gt;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,followingNum=&gt;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,followedNum=&gt;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14:paraId="1E6A699E" w14:textId="77777777" w:rsidR="009B5642" w:rsidRDefault="009B5642" w:rsidP="009B5642">
      <w:pPr>
        <w:rPr>
          <w:lang w:val="en-CA"/>
        </w:rPr>
      </w:pPr>
    </w:p>
    <w:p w14:paraId="736296CE" w14:textId="77777777"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lastRenderedPageBreak/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14:paraId="0F60323B" w14:textId="77777777" w:rsidR="00CF40EE" w:rsidRDefault="00CF40EE" w:rsidP="009B5642">
      <w:pPr>
        <w:rPr>
          <w:lang w:val="en-CA"/>
        </w:rPr>
      </w:pPr>
    </w:p>
    <w:p w14:paraId="0C5D0463" w14:textId="6877F6F9"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14:paraId="663A37B0" w14:textId="7BBA702D"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F53AF9">
          <w:rPr>
            <w:rStyle w:val="Hyperlink"/>
          </w:rPr>
          <w:t>http://54.213.167.5/getThreadListByMemberID.php?memberID=25&amp;limit=20&amp;page=1</w:t>
        </w:r>
      </w:hyperlink>
    </w:p>
    <w:p w14:paraId="2AD77A41" w14:textId="77777777" w:rsidR="00CF40EE" w:rsidRDefault="00CF40EE" w:rsidP="00CF40EE"/>
    <w:p w14:paraId="62774B67" w14:textId="36E867EA"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1594A0E9" w14:textId="77777777" w:rsidR="00CF40EE" w:rsidRDefault="00CF40EE" w:rsidP="00CF40EE"/>
    <w:p w14:paraId="01EDD31B" w14:textId="36ECBC03"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imageTotalNum[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];textTotalNum[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];data:[ThreaID(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ThreadTitle(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>), ThreadPostDate(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>), ThreadUpdateDate(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>), ThreadContent</w:t>
      </w:r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>, ThreadType</w:t>
      </w:r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>, MemberID(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LastCommentDate(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>), ThreadImages:[ImageID(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ImageUrl(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), ImageWidth(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>), ImageHeight(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)];LikeList[AccountName(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>), MemberID(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)];Comments[CommentPostDate(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>), CommentContent(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>), MemberID(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AccountName(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>), MemberImage(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), TimeDiff(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>, AccountName(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>), MemberImage(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>), TimeDiff(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14:paraId="7873C517" w14:textId="77777777" w:rsidR="00CF40EE" w:rsidRPr="00F658D8" w:rsidRDefault="00CF40EE" w:rsidP="009B5642"/>
    <w:p w14:paraId="39A2C129" w14:textId="2D3BE83F"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14:paraId="27FBF026" w14:textId="365E11BD"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="00696E60" w:rsidRPr="00F53AF9">
          <w:rPr>
            <w:rStyle w:val="Hyperlink"/>
          </w:rPr>
          <w:t>http://54.213.167.5/APIV2/getBlockedList.php?memberID=25&amp;limit=10&amp;page=1</w:t>
        </w:r>
      </w:hyperlink>
    </w:p>
    <w:p w14:paraId="309D8516" w14:textId="77777777" w:rsidR="00696E60" w:rsidRDefault="00696E60" w:rsidP="00E76CDD"/>
    <w:p w14:paraId="07389D3A" w14:textId="02D01292"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21F46F1F" w14:textId="77777777" w:rsidR="00E76CDD" w:rsidRDefault="00E76CDD" w:rsidP="00E76CDD"/>
    <w:p w14:paraId="3957C2D1" w14:textId="1E58F60E"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data:[MemberID(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>), AccountName(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>), MemberImage(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14:paraId="716225AA" w14:textId="77777777" w:rsidR="009B5642" w:rsidRPr="00F658D8" w:rsidRDefault="009B5642" w:rsidP="00F658D8"/>
    <w:p w14:paraId="62F1DE5F" w14:textId="77777777" w:rsidR="004378EC" w:rsidRPr="004378EC" w:rsidRDefault="004378EC" w:rsidP="00096493">
      <w:pPr>
        <w:rPr>
          <w:lang w:val="en-CA"/>
        </w:rPr>
      </w:pPr>
    </w:p>
    <w:p w14:paraId="18AD0A08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14:paraId="41668695" w14:textId="3F9F782B"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14:paraId="1545EC61" w14:textId="4E6690AE"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 w:rsidR="00D71F2F" w:rsidRPr="00F53AF9">
          <w:rPr>
            <w:rStyle w:val="Hyperlink"/>
          </w:rPr>
          <w:t>http://54.213.167.5/APIV2/getArticleByArticleIssue.php?articleIssue=1</w:t>
        </w:r>
      </w:hyperlink>
    </w:p>
    <w:p w14:paraId="44014668" w14:textId="77777777" w:rsidR="00D71F2F" w:rsidRPr="00FD6CA1" w:rsidRDefault="00D71F2F" w:rsidP="00096493">
      <w:pPr>
        <w:rPr>
          <w:lang w:val="en-CA"/>
        </w:rPr>
      </w:pPr>
    </w:p>
    <w:p w14:paraId="368A0E72" w14:textId="6F9B014E"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r w:rsidR="00FD6CA1">
        <w:rPr>
          <w:lang w:val="en-CA"/>
        </w:rPr>
        <w:t>articleIssue(</w:t>
      </w:r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14:paraId="4FC95241" w14:textId="77777777" w:rsidR="00D71F2F" w:rsidRPr="00FD6CA1" w:rsidRDefault="00D71F2F" w:rsidP="00096493">
      <w:pPr>
        <w:rPr>
          <w:lang w:val="en-CA"/>
        </w:rPr>
      </w:pPr>
    </w:p>
    <w:p w14:paraId="6958F0A5" w14:textId="113F520E"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r w:rsidR="00FD6CA1">
        <w:rPr>
          <w:lang w:val="en-CA"/>
        </w:rPr>
        <w:t>ArticleID(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r w:rsidR="00FD6CA1">
        <w:rPr>
          <w:lang w:val="en-CA"/>
        </w:rPr>
        <w:t>ArticleTitle(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r w:rsidR="00FD6CA1">
        <w:rPr>
          <w:lang w:val="en-CA"/>
        </w:rPr>
        <w:t>ArticleContent(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r w:rsidR="00FD6CA1">
        <w:rPr>
          <w:lang w:val="en-CA"/>
        </w:rPr>
        <w:t>ArticleLargeImage(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r w:rsidR="00FD6CA1">
        <w:rPr>
          <w:lang w:val="en-CA"/>
        </w:rPr>
        <w:t>ArticleSmallImage(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r w:rsidR="00FD6CA1">
        <w:rPr>
          <w:lang w:val="en-CA"/>
        </w:rPr>
        <w:t>ImagePosition(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ArticleDate(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DisplayStyle(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ArticleVideo(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VideoUrl(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TextUrl(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14:paraId="69DC504B" w14:textId="77777777" w:rsidR="00D71F2F" w:rsidRDefault="00D71F2F" w:rsidP="00096493">
      <w:pPr>
        <w:rPr>
          <w:lang w:val="en-CA"/>
        </w:rPr>
      </w:pPr>
    </w:p>
    <w:p w14:paraId="796568CB" w14:textId="49ECD05B"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14:paraId="2BB36286" w14:textId="77777777" w:rsidR="00A466E2" w:rsidRPr="00FD6CA1" w:rsidRDefault="00A466E2" w:rsidP="00096493">
      <w:pPr>
        <w:rPr>
          <w:lang w:val="en-CA"/>
        </w:rPr>
      </w:pPr>
    </w:p>
    <w:p w14:paraId="469B3228" w14:textId="77777777"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14:paraId="5D76FC8E" w14:textId="543237BF"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14:paraId="38C3ABB4" w14:textId="3C44DBA1"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Pr="00F53AF9">
          <w:rPr>
            <w:rStyle w:val="Hyperlink"/>
          </w:rPr>
          <w:t>http://54.213.167.5/APIV2/getCardByMemberID.php?memberID=</w:t>
        </w:r>
        <w:r w:rsidRPr="00F53AF9">
          <w:rPr>
            <w:rStyle w:val="Hyperlink"/>
            <w:rFonts w:hint="eastAsia"/>
          </w:rPr>
          <w:t>25</w:t>
        </w:r>
        <w:r w:rsidRPr="00F53AF9">
          <w:rPr>
            <w:rStyle w:val="Hyperlink"/>
          </w:rPr>
          <w:t>&amp;limit=5&amp;page=1</w:t>
        </w:r>
      </w:hyperlink>
    </w:p>
    <w:p w14:paraId="0918FDCD" w14:textId="77777777" w:rsidR="00B33DCE" w:rsidRDefault="00B33DCE" w:rsidP="00B33DCE"/>
    <w:p w14:paraId="459EE33E" w14:textId="683F831E"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memberID(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066BE811" w14:textId="77777777" w:rsidR="00B33DCE" w:rsidRDefault="00B33DCE" w:rsidP="00B33DCE"/>
    <w:p w14:paraId="7B80ACF8" w14:textId="1B69972A"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data:[CardID(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), CardType(</w:t>
      </w:r>
      <w:r>
        <w:rPr>
          <w:rFonts w:hint="eastAsia"/>
          <w:lang w:val="en-CA"/>
        </w:rPr>
        <w:t>卡包类型</w:t>
      </w:r>
      <w:r>
        <w:rPr>
          <w:lang w:val="en-CA"/>
        </w:rPr>
        <w:t>), CardTitle(</w:t>
      </w:r>
      <w:r>
        <w:rPr>
          <w:rFonts w:hint="eastAsia"/>
          <w:lang w:val="en-CA"/>
        </w:rPr>
        <w:t>卡包名字</w:t>
      </w:r>
      <w:r>
        <w:rPr>
          <w:lang w:val="en-CA"/>
        </w:rPr>
        <w:t>), CardBarcode(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 CardNumber(</w:t>
      </w:r>
      <w:r>
        <w:rPr>
          <w:rFonts w:hint="eastAsia"/>
          <w:lang w:val="en-CA"/>
        </w:rPr>
        <w:t>卡号</w:t>
      </w:r>
      <w:r>
        <w:rPr>
          <w:lang w:val="en-CA"/>
        </w:rPr>
        <w:t>), CardDes(</w:t>
      </w:r>
      <w:r>
        <w:rPr>
          <w:rFonts w:hint="eastAsia"/>
          <w:lang w:val="en-CA"/>
        </w:rPr>
        <w:t>卡包注释</w:t>
      </w:r>
      <w:r>
        <w:rPr>
          <w:lang w:val="en-CA"/>
        </w:rPr>
        <w:t>), FrontViewImage(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 BackViewImage(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14:paraId="70B8C6B6" w14:textId="77777777" w:rsidR="00BF4DD5" w:rsidRDefault="00BF4DD5" w:rsidP="00B33DCE">
      <w:pPr>
        <w:rPr>
          <w:lang w:val="en-CA"/>
        </w:rPr>
      </w:pPr>
    </w:p>
    <w:p w14:paraId="7BAC3271" w14:textId="1199F884"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补充：卡包类型：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14:paraId="36123980" w14:textId="77777777" w:rsidR="00B33DCE" w:rsidRDefault="00B33DCE" w:rsidP="00096493"/>
    <w:p w14:paraId="6E939EF1" w14:textId="7F7D82B1"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14:paraId="508AF9D8" w14:textId="21E1A24A"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hyperlink r:id="rId13" w:history="1">
        <w:r w:rsidRPr="00F53AF9">
          <w:rPr>
            <w:rStyle w:val="Hyperlink"/>
          </w:rPr>
          <w:t>http://54.213.167.5/updateCardInfo.php?cardID=1&amp;cardTitle=title&amp;cardBarcode=barcode&amp;cardNumber=</w:t>
        </w:r>
        <w:r w:rsidRPr="00F53AF9">
          <w:rPr>
            <w:rStyle w:val="Hyperlink"/>
            <w:rFonts w:hint="eastAsia"/>
          </w:rPr>
          <w:t>123456</w:t>
        </w:r>
        <w:r w:rsidRPr="00F53AF9">
          <w:rPr>
            <w:rStyle w:val="Hyperlink"/>
          </w:rPr>
          <w:t>&amp;cardDes=Des&amp;frontViewImage=~/image/123.jpg&amp;backViewImage=~/image/123.jpg</w:t>
        </w:r>
      </w:hyperlink>
    </w:p>
    <w:p w14:paraId="502FD134" w14:textId="77777777" w:rsidR="008514C8" w:rsidRDefault="008514C8" w:rsidP="008514C8"/>
    <w:p w14:paraId="263483B3" w14:textId="29D8CAE9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cardID(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), cardTitle(</w:t>
      </w:r>
      <w:r>
        <w:rPr>
          <w:rFonts w:hint="eastAsia"/>
          <w:lang w:val="en-CA"/>
        </w:rPr>
        <w:t>卡包名字</w:t>
      </w:r>
      <w:r>
        <w:rPr>
          <w:lang w:val="en-CA"/>
        </w:rPr>
        <w:t>), cardBarcode(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),cardNumber(</w:t>
      </w:r>
      <w:r>
        <w:rPr>
          <w:rFonts w:hint="eastAsia"/>
          <w:lang w:val="en-CA"/>
        </w:rPr>
        <w:t>卡号</w:t>
      </w:r>
      <w:r>
        <w:rPr>
          <w:lang w:val="en-CA"/>
        </w:rPr>
        <w:t>),cardDes(</w:t>
      </w:r>
      <w:r>
        <w:rPr>
          <w:rFonts w:hint="eastAsia"/>
          <w:lang w:val="en-CA"/>
        </w:rPr>
        <w:t>卡包注释</w:t>
      </w:r>
      <w:r>
        <w:rPr>
          <w:lang w:val="en-CA"/>
        </w:rPr>
        <w:t>),frontViewImage(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),backViewImage(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</w:p>
    <w:p w14:paraId="47AD3BD9" w14:textId="77777777" w:rsidR="008514C8" w:rsidRDefault="008514C8" w:rsidP="008514C8"/>
    <w:p w14:paraId="5BDDDB28" w14:textId="433B97AA"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28AE0B69" w14:textId="77777777" w:rsidR="008514C8" w:rsidRDefault="008514C8" w:rsidP="00096493">
      <w:pPr>
        <w:rPr>
          <w:lang w:val="en-CA"/>
        </w:rPr>
      </w:pPr>
    </w:p>
    <w:p w14:paraId="3D204915" w14:textId="7903194C"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14:paraId="1C6B313B" w14:textId="454D2FFF"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hyperlink r:id="rId14" w:history="1">
        <w:r w:rsidRPr="00F53AF9">
          <w:rPr>
            <w:rStyle w:val="Hyperlink"/>
          </w:rPr>
          <w:t>http://54.213.167.5/deleteCardByCardID.php?cardID=1</w:t>
        </w:r>
      </w:hyperlink>
    </w:p>
    <w:p w14:paraId="3B1FD11F" w14:textId="77777777" w:rsidR="008514C8" w:rsidRDefault="008514C8" w:rsidP="008514C8"/>
    <w:p w14:paraId="574C7189" w14:textId="3CC6ECE1"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r>
        <w:rPr>
          <w:lang w:val="en-CA"/>
        </w:rPr>
        <w:t>cardID(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14:paraId="2AAC6B17" w14:textId="77777777" w:rsidR="008514C8" w:rsidRDefault="008514C8" w:rsidP="008514C8"/>
    <w:p w14:paraId="33950E6C" w14:textId="77777777"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14:paraId="598A7FDD" w14:textId="77777777" w:rsidR="00DE192B" w:rsidRDefault="00DE192B" w:rsidP="008514C8">
      <w:pPr>
        <w:rPr>
          <w:lang w:val="en-CA"/>
        </w:rPr>
      </w:pPr>
    </w:p>
    <w:p w14:paraId="1EC19F1F" w14:textId="5385DA37" w:rsidR="00DE192B" w:rsidRDefault="00DE192B" w:rsidP="00DE192B">
      <w:pPr>
        <w:rPr>
          <w:lang w:val="en-CA"/>
        </w:rPr>
      </w:pPr>
      <w:r w:rsidRPr="00DA0610">
        <w:rPr>
          <w:rFonts w:hint="eastAsia"/>
          <w:highlight w:val="yellow"/>
        </w:rPr>
        <w:t>模块</w:t>
      </w:r>
      <w:r w:rsidRPr="00DA0610">
        <w:rPr>
          <w:highlight w:val="yellow"/>
        </w:rPr>
        <w:t>4</w:t>
      </w:r>
      <w:r w:rsidRPr="00DA0610">
        <w:rPr>
          <w:rFonts w:hint="eastAsia"/>
          <w:highlight w:val="yellow"/>
        </w:rPr>
        <w:t>：</w:t>
      </w:r>
      <w:r w:rsidRPr="00DA0610">
        <w:rPr>
          <w:rFonts w:hint="eastAsia"/>
          <w:highlight w:val="yellow"/>
          <w:lang w:val="en-CA"/>
        </w:rPr>
        <w:t>便利部分</w:t>
      </w:r>
    </w:p>
    <w:p w14:paraId="7F59F886" w14:textId="64B0A299" w:rsidR="00D2174C" w:rsidRDefault="00D2174C" w:rsidP="00D2174C">
      <w:r>
        <w:rPr>
          <w:highlight w:val="cyan"/>
        </w:rPr>
        <w:t>1</w:t>
      </w:r>
      <w:r w:rsidRPr="00DA0610">
        <w:rPr>
          <w:highlight w:val="cyan"/>
        </w:rPr>
        <w:t>.</w:t>
      </w:r>
      <w:r w:rsidRPr="00D2174C">
        <w:rPr>
          <w:highlight w:val="cyan"/>
        </w:rPr>
        <w:t xml:space="preserve"> </w:t>
      </w:r>
      <w:r w:rsidRPr="00D2174C">
        <w:rPr>
          <w:rFonts w:hint="eastAsia"/>
          <w:highlight w:val="cyan"/>
        </w:rPr>
        <w:t>获取便利分类列表</w:t>
      </w:r>
    </w:p>
    <w:p w14:paraId="5E088DBD" w14:textId="25548415" w:rsidR="00D2174C" w:rsidRDefault="00D2174C" w:rsidP="00D2174C">
      <w:r>
        <w:t>URL</w:t>
      </w:r>
      <w:r>
        <w:rPr>
          <w:rFonts w:hint="eastAsia"/>
        </w:rPr>
        <w:t>：</w:t>
      </w:r>
      <w:hyperlink r:id="rId15" w:history="1">
        <w:r w:rsidRPr="002D0BC2">
          <w:rPr>
            <w:rStyle w:val="Hyperlink"/>
          </w:rPr>
          <w:t>http://54.213.167.5/APIV2/getIcons.php</w:t>
        </w:r>
      </w:hyperlink>
    </w:p>
    <w:p w14:paraId="70CB0A5F" w14:textId="77777777" w:rsidR="00D2174C" w:rsidRDefault="00D2174C" w:rsidP="00D2174C"/>
    <w:p w14:paraId="4E7F8786" w14:textId="77777777" w:rsidR="00D2174C" w:rsidRDefault="00D2174C" w:rsidP="00D2174C"/>
    <w:p w14:paraId="0D7EFF97" w14:textId="0E5D4BF9" w:rsidR="00D2174C" w:rsidRDefault="00D2174C" w:rsidP="00D2174C">
      <w:pPr>
        <w:rPr>
          <w:lang w:val="en-CA"/>
        </w:rPr>
      </w:pPr>
      <w:r>
        <w:rPr>
          <w:rFonts w:hint="eastAsia"/>
        </w:rPr>
        <w:t>参数列表和含义：无</w:t>
      </w:r>
    </w:p>
    <w:p w14:paraId="5C200A83" w14:textId="77777777" w:rsidR="00D2174C" w:rsidRDefault="00D2174C" w:rsidP="00D2174C"/>
    <w:p w14:paraId="54402871" w14:textId="1D8B24B1" w:rsidR="00D2174C" w:rsidRDefault="00D2174C" w:rsidP="00D2174C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data:[IconID(</w:t>
      </w:r>
      <w:r>
        <w:rPr>
          <w:rFonts w:hint="eastAsia"/>
          <w:lang w:val="en-CA"/>
        </w:rPr>
        <w:t>便利分类</w:t>
      </w:r>
      <w:r>
        <w:rPr>
          <w:rFonts w:hint="eastAsia"/>
          <w:lang w:val="en-CA"/>
        </w:rPr>
        <w:t>ID</w:t>
      </w:r>
      <w:r>
        <w:rPr>
          <w:lang w:val="en-CA"/>
        </w:rPr>
        <w:t>), Type(</w:t>
      </w:r>
      <w:r>
        <w:rPr>
          <w:rFonts w:hint="eastAsia"/>
          <w:lang w:val="en-CA"/>
        </w:rPr>
        <w:t>便利分类类型</w:t>
      </w:r>
      <w:r>
        <w:rPr>
          <w:lang w:val="en-CA"/>
        </w:rPr>
        <w:t>), Name(</w:t>
      </w:r>
      <w:r>
        <w:rPr>
          <w:rFonts w:hint="eastAsia"/>
          <w:lang w:val="en-CA"/>
        </w:rPr>
        <w:t>便利分类名称</w:t>
      </w:r>
      <w:r>
        <w:rPr>
          <w:lang w:val="en-CA"/>
        </w:rPr>
        <w:t>), Image(</w:t>
      </w:r>
      <w:r>
        <w:rPr>
          <w:rFonts w:hint="eastAsia"/>
          <w:lang w:val="en-CA"/>
        </w:rPr>
        <w:t>便利分类图标</w:t>
      </w:r>
      <w:r>
        <w:rPr>
          <w:rFonts w:hint="eastAsia"/>
          <w:lang w:val="en-CA"/>
        </w:rPr>
        <w:t>URL</w:t>
      </w:r>
      <w:r>
        <w:rPr>
          <w:lang w:val="en-CA"/>
        </w:rPr>
        <w:t>)]</w:t>
      </w:r>
    </w:p>
    <w:p w14:paraId="3C5C639F" w14:textId="77777777" w:rsidR="00D2174C" w:rsidRDefault="00D2174C" w:rsidP="00D2174C">
      <w:pPr>
        <w:rPr>
          <w:lang w:val="en-CA"/>
        </w:rPr>
      </w:pPr>
    </w:p>
    <w:p w14:paraId="2DC87C6C" w14:textId="617E0E56" w:rsidR="00D2174C" w:rsidRDefault="00D2174C" w:rsidP="00D2174C">
      <w:pPr>
        <w:rPr>
          <w:lang w:val="en-CA"/>
        </w:rPr>
      </w:pPr>
      <w:r>
        <w:rPr>
          <w:rFonts w:hint="eastAsia"/>
          <w:lang w:val="en-CA"/>
        </w:rPr>
        <w:t>补充：便利分类类型一共有</w:t>
      </w:r>
      <w:r>
        <w:rPr>
          <w:rFonts w:hint="eastAsia"/>
          <w:lang w:val="en-CA"/>
        </w:rPr>
        <w:t>4</w:t>
      </w:r>
      <w:r>
        <w:rPr>
          <w:rFonts w:hint="eastAsia"/>
          <w:lang w:val="en-CA"/>
        </w:rPr>
        <w:t>种：</w:t>
      </w:r>
      <w:r>
        <w:rPr>
          <w:rFonts w:hint="eastAsia"/>
          <w:lang w:val="en-CA"/>
        </w:rPr>
        <w:t>0</w:t>
      </w:r>
      <w:r>
        <w:rPr>
          <w:lang w:val="en-CA"/>
        </w:rPr>
        <w:t>(</w:t>
      </w:r>
      <w:r>
        <w:rPr>
          <w:rFonts w:hint="eastAsia"/>
          <w:lang w:val="en-CA"/>
        </w:rPr>
        <w:t>餐馆</w:t>
      </w:r>
      <w:r>
        <w:rPr>
          <w:lang w:val="en-CA"/>
        </w:rPr>
        <w:t>),</w:t>
      </w:r>
      <w:r>
        <w:rPr>
          <w:rFonts w:hint="eastAsia"/>
          <w:lang w:val="en-CA"/>
        </w:rPr>
        <w:t>1</w:t>
      </w:r>
      <w:r>
        <w:rPr>
          <w:lang w:val="en-CA"/>
        </w:rPr>
        <w:t>(</w:t>
      </w:r>
      <w:r>
        <w:rPr>
          <w:rFonts w:hint="eastAsia"/>
          <w:lang w:val="en-CA"/>
        </w:rPr>
        <w:t>普通便利</w:t>
      </w:r>
      <w:r>
        <w:rPr>
          <w:lang w:val="en-CA"/>
        </w:rPr>
        <w:t>),</w:t>
      </w:r>
      <w:r>
        <w:rPr>
          <w:rFonts w:hint="eastAsia"/>
          <w:lang w:val="en-CA"/>
        </w:rPr>
        <w:t>2</w:t>
      </w:r>
      <w:r>
        <w:rPr>
          <w:lang w:val="en-CA"/>
        </w:rPr>
        <w:t>(</w:t>
      </w:r>
      <w:r>
        <w:rPr>
          <w:rFonts w:hint="eastAsia"/>
          <w:lang w:val="en-CA"/>
        </w:rPr>
        <w:t>定制便利</w:t>
      </w:r>
      <w:r>
        <w:rPr>
          <w:lang w:val="en-CA"/>
        </w:rPr>
        <w:t>),</w:t>
      </w:r>
      <w:r>
        <w:rPr>
          <w:rFonts w:hint="eastAsia"/>
          <w:lang w:val="en-CA"/>
        </w:rPr>
        <w:t>3</w:t>
      </w:r>
      <w:r>
        <w:rPr>
          <w:lang w:val="en-CA"/>
        </w:rPr>
        <w:t>(</w:t>
      </w:r>
      <w:r>
        <w:rPr>
          <w:rFonts w:hint="eastAsia"/>
          <w:lang w:val="en-CA"/>
        </w:rPr>
        <w:t>大众点评</w:t>
      </w:r>
      <w:r>
        <w:rPr>
          <w:lang w:val="en-CA"/>
        </w:rPr>
        <w:t>)</w:t>
      </w:r>
    </w:p>
    <w:p w14:paraId="60E7CC8E" w14:textId="77777777" w:rsidR="00D2174C" w:rsidRPr="00DE192B" w:rsidRDefault="00D2174C" w:rsidP="00D2174C">
      <w:pPr>
        <w:rPr>
          <w:lang w:val="en-CA"/>
        </w:rPr>
      </w:pPr>
    </w:p>
    <w:p w14:paraId="05022BB3" w14:textId="73D06716" w:rsidR="00DE192B" w:rsidRDefault="00D2174C" w:rsidP="00DE192B">
      <w:r>
        <w:rPr>
          <w:rFonts w:hint="eastAsia"/>
          <w:highlight w:val="cyan"/>
        </w:rPr>
        <w:t>2</w:t>
      </w:r>
      <w:r w:rsidR="00DE192B" w:rsidRPr="00DA0610">
        <w:rPr>
          <w:highlight w:val="cyan"/>
        </w:rPr>
        <w:t xml:space="preserve">. </w:t>
      </w:r>
      <w:r w:rsidR="00DE192B" w:rsidRPr="00DA0610">
        <w:rPr>
          <w:rFonts w:hint="eastAsia"/>
          <w:highlight w:val="cyan"/>
        </w:rPr>
        <w:t>根据便利类别获取便利信息</w:t>
      </w:r>
    </w:p>
    <w:p w14:paraId="7D9D42C8" w14:textId="555810BD" w:rsidR="00DA0610" w:rsidRDefault="00DE192B" w:rsidP="00DE192B">
      <w:r>
        <w:t>URL</w:t>
      </w:r>
      <w:r>
        <w:rPr>
          <w:rFonts w:hint="eastAsia"/>
        </w:rPr>
        <w:t>：</w:t>
      </w:r>
      <w:hyperlink r:id="rId16" w:history="1">
        <w:r w:rsidR="00D2174C" w:rsidRPr="002D0BC2">
          <w:rPr>
            <w:rStyle w:val="Hyperlink"/>
          </w:rPr>
          <w:t>http://54.213.167.5/APIV2/getAdInfoByAdType.php?adType=1&amp;page=1&amp;limit=10</w:t>
        </w:r>
      </w:hyperlink>
    </w:p>
    <w:p w14:paraId="7E958B69" w14:textId="77777777" w:rsidR="00D2174C" w:rsidRDefault="00D2174C" w:rsidP="00DE192B"/>
    <w:p w14:paraId="0C29297C" w14:textId="04BC82F6" w:rsidR="00DE192B" w:rsidRDefault="00DE192B" w:rsidP="00DE192B">
      <w:pPr>
        <w:rPr>
          <w:lang w:val="en-CA"/>
        </w:rPr>
      </w:pPr>
      <w:r>
        <w:rPr>
          <w:rFonts w:hint="eastAsia"/>
        </w:rPr>
        <w:t>参数列表和含义：</w:t>
      </w:r>
      <w:r w:rsidRPr="00DE192B">
        <w:t>adType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便利类别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222930AC" w14:textId="77777777" w:rsidR="00DE192B" w:rsidRDefault="00DE192B" w:rsidP="00DE192B"/>
    <w:p w14:paraId="213CF9EC" w14:textId="226F9582" w:rsidR="00DE192B" w:rsidRDefault="00DE192B" w:rsidP="00DE192B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data:[AdID(</w:t>
      </w:r>
      <w:r w:rsidR="00DA0610">
        <w:rPr>
          <w:rFonts w:hint="eastAsia"/>
          <w:lang w:val="en-CA"/>
        </w:rPr>
        <w:t>便利</w:t>
      </w:r>
      <w:r w:rsidR="00DA0610">
        <w:rPr>
          <w:rFonts w:hint="eastAsia"/>
          <w:lang w:val="en-CA"/>
        </w:rPr>
        <w:t>ID</w:t>
      </w:r>
      <w:r>
        <w:rPr>
          <w:lang w:val="en-CA"/>
        </w:rPr>
        <w:t>), Title</w:t>
      </w:r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便利信息标题</w:t>
      </w:r>
      <w:r>
        <w:rPr>
          <w:lang w:val="en-CA"/>
        </w:rPr>
        <w:t>), Content(</w:t>
      </w:r>
      <w:r w:rsidR="00DA0610">
        <w:rPr>
          <w:rFonts w:hint="eastAsia"/>
          <w:lang w:val="en-CA"/>
        </w:rPr>
        <w:t>便利信息内容</w:t>
      </w:r>
      <w:r>
        <w:rPr>
          <w:lang w:val="en-CA"/>
        </w:rPr>
        <w:t>), MemberID(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 PostDate(</w:t>
      </w:r>
      <w:r w:rsidR="00DA0610">
        <w:rPr>
          <w:rFonts w:hint="eastAsia"/>
          <w:lang w:val="en-CA"/>
        </w:rPr>
        <w:t>发布时间</w:t>
      </w:r>
      <w:r>
        <w:rPr>
          <w:lang w:val="en-CA"/>
        </w:rPr>
        <w:t>), UpdateDate(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 ServiceRegion(</w:t>
      </w:r>
      <w:r w:rsidR="00407124">
        <w:rPr>
          <w:rFonts w:hint="eastAsia"/>
          <w:lang w:val="en-CA"/>
        </w:rPr>
        <w:t>暂未使用</w:t>
      </w:r>
      <w:r>
        <w:rPr>
          <w:lang w:val="en-CA"/>
        </w:rPr>
        <w:t>), Address(</w:t>
      </w:r>
      <w:r w:rsidR="00DA0610">
        <w:rPr>
          <w:rFonts w:hint="eastAsia"/>
          <w:lang w:val="en-CA"/>
        </w:rPr>
        <w:t>便利信息地址</w:t>
      </w:r>
      <w:r>
        <w:rPr>
          <w:lang w:val="en-CA"/>
        </w:rPr>
        <w:t>),Longtitude(</w:t>
      </w:r>
      <w:r w:rsidR="00DA0610">
        <w:rPr>
          <w:rFonts w:hint="eastAsia"/>
          <w:lang w:val="en-CA"/>
        </w:rPr>
        <w:t>经度</w:t>
      </w:r>
      <w:r>
        <w:rPr>
          <w:lang w:val="en-CA"/>
        </w:rPr>
        <w:t>),Latitude(</w:t>
      </w:r>
      <w:r w:rsidR="00DA0610">
        <w:rPr>
          <w:rFonts w:hint="eastAsia"/>
          <w:lang w:val="en-CA"/>
        </w:rPr>
        <w:t>纬度</w:t>
      </w:r>
      <w:r>
        <w:rPr>
          <w:lang w:val="en-CA"/>
        </w:rPr>
        <w:t>),AccountName(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),Email(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),Phone1(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1</w:t>
      </w:r>
      <w:r>
        <w:rPr>
          <w:lang w:val="en-CA"/>
        </w:rPr>
        <w:t>),Phone2(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2</w:t>
      </w:r>
      <w:r>
        <w:rPr>
          <w:lang w:val="en-CA"/>
        </w:rPr>
        <w:t>),Role(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),Language_M(</w:t>
      </w:r>
      <w:r w:rsidR="00DA0610">
        <w:rPr>
          <w:rFonts w:hint="eastAsia"/>
          <w:lang w:val="en-CA"/>
        </w:rPr>
        <w:t>是否有国语服务</w:t>
      </w:r>
      <w:r>
        <w:rPr>
          <w:lang w:val="en-CA"/>
        </w:rPr>
        <w:t>),</w:t>
      </w:r>
      <w:r w:rsidR="00DA0610">
        <w:rPr>
          <w:lang w:val="en-CA"/>
        </w:rPr>
        <w:t>Language_C(</w:t>
      </w:r>
      <w:r w:rsidR="00DA0610">
        <w:rPr>
          <w:rFonts w:hint="eastAsia"/>
          <w:lang w:val="en-CA"/>
        </w:rPr>
        <w:t>是否有广东话服务</w:t>
      </w:r>
      <w:r w:rsidR="00DA0610">
        <w:rPr>
          <w:lang w:val="en-CA"/>
        </w:rPr>
        <w:t>),Language_E(</w:t>
      </w:r>
      <w:r w:rsidR="00DA0610">
        <w:rPr>
          <w:rFonts w:hint="eastAsia"/>
          <w:lang w:val="en-CA"/>
        </w:rPr>
        <w:t>是否有英语服务</w:t>
      </w:r>
      <w:r w:rsidR="00DA0610">
        <w:rPr>
          <w:lang w:val="en-CA"/>
        </w:rPr>
        <w:t>),Contact(</w:t>
      </w:r>
      <w:r w:rsidR="00DA0610">
        <w:rPr>
          <w:rFonts w:hint="eastAsia"/>
          <w:lang w:val="en-CA"/>
        </w:rPr>
        <w:t>联系人</w:t>
      </w:r>
      <w:r w:rsidR="00DA0610">
        <w:rPr>
          <w:lang w:val="en-CA"/>
        </w:rPr>
        <w:t>),Url(</w:t>
      </w:r>
      <w:r w:rsidR="00AE7E6A">
        <w:rPr>
          <w:rFonts w:hint="eastAsia"/>
          <w:lang w:val="en-CA"/>
        </w:rPr>
        <w:t>定制信息</w:t>
      </w:r>
      <w:r w:rsidR="00896468">
        <w:rPr>
          <w:rFonts w:hint="eastAsia"/>
          <w:lang w:val="en-CA"/>
        </w:rPr>
        <w:t>及大众点评</w:t>
      </w:r>
      <w:r w:rsidR="00AE7E6A">
        <w:rPr>
          <w:rFonts w:hint="eastAsia"/>
          <w:lang w:val="en-CA"/>
        </w:rPr>
        <w:t>链接</w:t>
      </w:r>
      <w:r w:rsidR="00AE7E6A">
        <w:rPr>
          <w:rFonts w:hint="eastAsia"/>
          <w:lang w:val="en-CA"/>
        </w:rPr>
        <w:t>WEBVIEW</w:t>
      </w:r>
      <w:r w:rsidR="00AE7E6A">
        <w:rPr>
          <w:rFonts w:hint="eastAsia"/>
          <w:lang w:val="en-CA"/>
        </w:rPr>
        <w:t>的</w:t>
      </w:r>
      <w:r w:rsidR="00AE7E6A">
        <w:rPr>
          <w:rFonts w:hint="eastAsia"/>
          <w:lang w:val="en-CA"/>
        </w:rPr>
        <w:t>URL</w:t>
      </w:r>
      <w:r w:rsidR="00DA0610">
        <w:rPr>
          <w:lang w:val="en-CA"/>
        </w:rPr>
        <w:t>),HotLevel(</w:t>
      </w:r>
      <w:r w:rsidR="00407124">
        <w:rPr>
          <w:rFonts w:hint="eastAsia"/>
          <w:lang w:val="en-CA"/>
        </w:rPr>
        <w:t>暂未使用</w:t>
      </w:r>
      <w:r w:rsidR="00DA0610">
        <w:rPr>
          <w:lang w:val="en-CA"/>
        </w:rPr>
        <w:t>)</w:t>
      </w:r>
      <w:r>
        <w:rPr>
          <w:lang w:val="en-CA"/>
        </w:rPr>
        <w:t>]</w:t>
      </w:r>
    </w:p>
    <w:p w14:paraId="3B4C987E" w14:textId="77777777" w:rsidR="00DE192B" w:rsidRDefault="00DE192B" w:rsidP="00DE192B">
      <w:pPr>
        <w:rPr>
          <w:lang w:val="en-CA"/>
        </w:rPr>
      </w:pPr>
    </w:p>
    <w:p w14:paraId="0482F7BD" w14:textId="5F5063AA" w:rsidR="00DE192B" w:rsidRDefault="00DE192B" w:rsidP="00DE192B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896468">
        <w:rPr>
          <w:rFonts w:hint="eastAsia"/>
          <w:lang w:val="en-CA"/>
        </w:rPr>
        <w:t>返回值里，其中</w:t>
      </w:r>
      <w:r w:rsidR="00896468">
        <w:rPr>
          <w:lang w:val="en-CA"/>
        </w:rPr>
        <w:t>Url</w:t>
      </w:r>
      <w:r w:rsidR="00896468">
        <w:rPr>
          <w:rFonts w:hint="eastAsia"/>
          <w:lang w:val="en-CA"/>
        </w:rPr>
        <w:t>是定制类信息以及大众点评专用</w:t>
      </w:r>
    </w:p>
    <w:p w14:paraId="6637C284" w14:textId="77777777" w:rsidR="00FF2F62" w:rsidRDefault="00FF2F62" w:rsidP="00DE192B">
      <w:pPr>
        <w:rPr>
          <w:lang w:val="en-CA"/>
        </w:rPr>
      </w:pPr>
    </w:p>
    <w:p w14:paraId="78DE818D" w14:textId="51EF78AD" w:rsidR="00FF2F62" w:rsidRDefault="00FF2F62" w:rsidP="00FF2F62">
      <w:r>
        <w:rPr>
          <w:rFonts w:hint="eastAsia"/>
          <w:highlight w:val="cyan"/>
        </w:rPr>
        <w:t>3</w:t>
      </w:r>
      <w:r w:rsidRPr="00DA0610">
        <w:rPr>
          <w:highlight w:val="cyan"/>
        </w:rPr>
        <w:t xml:space="preserve">. </w:t>
      </w:r>
      <w:r w:rsidRPr="00FF2F62">
        <w:rPr>
          <w:rFonts w:hint="eastAsia"/>
          <w:highlight w:val="cyan"/>
        </w:rPr>
        <w:t>根据服务区域获取餐馆信息</w:t>
      </w:r>
    </w:p>
    <w:p w14:paraId="6E2D04D8" w14:textId="69AD3923" w:rsidR="00FF2F62" w:rsidRDefault="00FF2F62" w:rsidP="00FF2F62">
      <w:r>
        <w:t>URL</w:t>
      </w:r>
      <w:r>
        <w:rPr>
          <w:rFonts w:hint="eastAsia"/>
        </w:rPr>
        <w:t>：</w:t>
      </w:r>
      <w:hyperlink r:id="rId17" w:history="1">
        <w:r w:rsidRPr="002D0BC2">
          <w:rPr>
            <w:rStyle w:val="Hyperlink"/>
          </w:rPr>
          <w:t>http://54.213.167.5/APIV2/getRestInfo.php?page=1&amp;limit=5&amp;region=4</w:t>
        </w:r>
      </w:hyperlink>
    </w:p>
    <w:p w14:paraId="2BD916DE" w14:textId="77777777" w:rsidR="00FF2F62" w:rsidRDefault="00FF2F62" w:rsidP="00FF2F62"/>
    <w:p w14:paraId="7225AFAB" w14:textId="77777777" w:rsidR="00FF2F62" w:rsidRDefault="00FF2F62" w:rsidP="00FF2F62"/>
    <w:p w14:paraId="2AD1374C" w14:textId="6F288ADF" w:rsidR="00FF2F62" w:rsidRDefault="00FF2F62" w:rsidP="00FF2F62">
      <w:pPr>
        <w:rPr>
          <w:lang w:val="en-CA"/>
        </w:rPr>
      </w:pPr>
      <w:r>
        <w:rPr>
          <w:rFonts w:hint="eastAsia"/>
        </w:rPr>
        <w:t>参数列表和含义：</w:t>
      </w:r>
      <w:r>
        <w:t>region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服务区域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14:paraId="374321F9" w14:textId="77777777" w:rsidR="00FF2F62" w:rsidRDefault="00FF2F62" w:rsidP="00FF2F62"/>
    <w:p w14:paraId="257B0C40" w14:textId="7DC7B089" w:rsidR="00FF2F62" w:rsidRDefault="00FF2F62" w:rsidP="00FF2F62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r w:rsidR="000E4082">
        <w:rPr>
          <w:lang w:val="en-CA"/>
        </w:rPr>
        <w:t>AdID</w:t>
      </w:r>
      <w:r>
        <w:rPr>
          <w:lang w:val="en-CA"/>
        </w:rPr>
        <w:t>(</w:t>
      </w:r>
      <w:r w:rsidR="000E4082">
        <w:rPr>
          <w:rFonts w:hint="eastAsia"/>
          <w:lang w:val="en-CA"/>
        </w:rPr>
        <w:t>餐馆</w:t>
      </w:r>
      <w:r>
        <w:rPr>
          <w:rFonts w:hint="eastAsia"/>
          <w:lang w:val="en-CA"/>
        </w:rPr>
        <w:t>ID</w:t>
      </w:r>
      <w:r>
        <w:rPr>
          <w:lang w:val="en-CA"/>
        </w:rPr>
        <w:t>), Title(</w:t>
      </w:r>
      <w:r w:rsidR="000E4082">
        <w:rPr>
          <w:rFonts w:hint="eastAsia"/>
          <w:lang w:val="en-CA"/>
        </w:rPr>
        <w:t>餐馆名</w:t>
      </w:r>
      <w:r>
        <w:rPr>
          <w:lang w:val="en-CA"/>
        </w:rPr>
        <w:t>), Content(</w:t>
      </w:r>
      <w:r w:rsidR="000E4082">
        <w:rPr>
          <w:rFonts w:hint="eastAsia"/>
          <w:lang w:val="en-CA"/>
        </w:rPr>
        <w:t>餐馆简介</w:t>
      </w:r>
      <w:r>
        <w:rPr>
          <w:lang w:val="en-CA"/>
        </w:rPr>
        <w:t>), MemberID(</w:t>
      </w:r>
      <w:r>
        <w:rPr>
          <w:rFonts w:hint="eastAsia"/>
          <w:lang w:val="en-CA"/>
        </w:rPr>
        <w:t>暂未使用</w:t>
      </w:r>
      <w:r>
        <w:rPr>
          <w:lang w:val="en-CA"/>
        </w:rPr>
        <w:t>), ServiceRegion(</w:t>
      </w:r>
      <w:r w:rsidR="000E4082">
        <w:rPr>
          <w:rFonts w:hint="eastAsia"/>
          <w:lang w:val="en-CA"/>
        </w:rPr>
        <w:t>餐馆服务区域</w:t>
      </w:r>
      <w:r>
        <w:rPr>
          <w:lang w:val="en-CA"/>
        </w:rPr>
        <w:t>), Address(</w:t>
      </w:r>
      <w:r w:rsidR="000E4082">
        <w:rPr>
          <w:rFonts w:hint="eastAsia"/>
          <w:lang w:val="en-CA"/>
        </w:rPr>
        <w:t>餐馆地址</w:t>
      </w:r>
      <w:r>
        <w:rPr>
          <w:lang w:val="en-CA"/>
        </w:rPr>
        <w:t>),Longtitude(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),Latitude(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</w:t>
      </w:r>
      <w:r w:rsidR="000E4082">
        <w:rPr>
          <w:lang w:val="en-CA"/>
        </w:rPr>
        <w:t>DeliverPrice(</w:t>
      </w:r>
      <w:r w:rsidR="000E4082">
        <w:rPr>
          <w:rFonts w:hint="eastAsia"/>
          <w:lang w:val="en-CA"/>
        </w:rPr>
        <w:t>起送价格</w:t>
      </w:r>
      <w:r w:rsidR="000E4082">
        <w:rPr>
          <w:lang w:val="en-CA"/>
        </w:rPr>
        <w:t>),Image(</w:t>
      </w:r>
      <w:r w:rsidR="000E4082">
        <w:rPr>
          <w:rFonts w:hint="eastAsia"/>
          <w:lang w:val="en-CA"/>
        </w:rPr>
        <w:t>餐馆图标</w:t>
      </w:r>
      <w:r w:rsidR="000E4082">
        <w:rPr>
          <w:rFonts w:hint="eastAsia"/>
          <w:lang w:val="en-CA"/>
        </w:rPr>
        <w:t>URL</w:t>
      </w:r>
      <w:r w:rsidR="000E4082">
        <w:rPr>
          <w:lang w:val="en-CA"/>
        </w:rPr>
        <w:t>),Rating(</w:t>
      </w:r>
      <w:r w:rsidR="000E4082">
        <w:rPr>
          <w:rFonts w:hint="eastAsia"/>
          <w:lang w:val="en-CA"/>
        </w:rPr>
        <w:t>餐馆评分</w:t>
      </w:r>
      <w:r w:rsidR="000E4082">
        <w:rPr>
          <w:lang w:val="en-CA"/>
        </w:rPr>
        <w:t>),Phone</w:t>
      </w:r>
      <w:r>
        <w:rPr>
          <w:lang w:val="en-CA"/>
        </w:rPr>
        <w:t>(</w:t>
      </w:r>
      <w:r>
        <w:rPr>
          <w:rFonts w:hint="eastAsia"/>
          <w:lang w:val="en-CA"/>
        </w:rPr>
        <w:t>联系电话</w:t>
      </w:r>
      <w:r>
        <w:rPr>
          <w:lang w:val="en-CA"/>
        </w:rPr>
        <w:t>),</w:t>
      </w:r>
      <w:r w:rsidR="000E4082">
        <w:rPr>
          <w:lang w:val="en-CA"/>
        </w:rPr>
        <w:t>Special(</w:t>
      </w:r>
      <w:r w:rsidR="000E4082">
        <w:rPr>
          <w:rFonts w:hint="eastAsia"/>
          <w:lang w:val="en-CA"/>
        </w:rPr>
        <w:t>是否有特价活动</w:t>
      </w:r>
      <w:r w:rsidR="000E4082">
        <w:rPr>
          <w:lang w:val="en-CA"/>
        </w:rPr>
        <w:t>),Discount(</w:t>
      </w:r>
      <w:r w:rsidR="000E4082">
        <w:rPr>
          <w:rFonts w:hint="eastAsia"/>
          <w:lang w:val="en-CA"/>
        </w:rPr>
        <w:t>是否有优惠活动</w:t>
      </w:r>
      <w:r w:rsidR="000E4082">
        <w:rPr>
          <w:lang w:val="en-CA"/>
        </w:rPr>
        <w:t xml:space="preserve">), </w:t>
      </w:r>
      <w:r>
        <w:rPr>
          <w:lang w:val="en-CA"/>
        </w:rPr>
        <w:t>HotLevel(</w:t>
      </w:r>
      <w:r w:rsidR="000E4082">
        <w:rPr>
          <w:rFonts w:hint="eastAsia"/>
          <w:lang w:val="en-CA"/>
        </w:rPr>
        <w:t>餐馆置顶级别，从高到底依次为</w:t>
      </w:r>
      <w:r w:rsidR="000E4082">
        <w:rPr>
          <w:rFonts w:hint="eastAsia"/>
          <w:lang w:val="en-CA"/>
        </w:rPr>
        <w:t>9-0</w:t>
      </w:r>
      <w:r>
        <w:rPr>
          <w:lang w:val="en-CA"/>
        </w:rPr>
        <w:t>)]</w:t>
      </w:r>
    </w:p>
    <w:p w14:paraId="7C91AEF7" w14:textId="77777777" w:rsidR="00FF2F62" w:rsidRDefault="00FF2F62" w:rsidP="00FF2F62">
      <w:pPr>
        <w:rPr>
          <w:lang w:val="en-CA"/>
        </w:rPr>
      </w:pPr>
    </w:p>
    <w:p w14:paraId="7BF23103" w14:textId="717F7F5A" w:rsidR="00FF2F62" w:rsidRDefault="00FF2F62" w:rsidP="00FF2F62">
      <w:pPr>
        <w:rPr>
          <w:lang w:val="en-CA"/>
        </w:rPr>
      </w:pPr>
      <w:r>
        <w:rPr>
          <w:rFonts w:hint="eastAsia"/>
          <w:lang w:val="en-CA"/>
        </w:rPr>
        <w:t>补充：参数</w:t>
      </w:r>
      <w:r>
        <w:rPr>
          <w:lang w:val="en-CA"/>
        </w:rPr>
        <w:t>region=0</w:t>
      </w:r>
      <w:r>
        <w:rPr>
          <w:rFonts w:hint="eastAsia"/>
          <w:lang w:val="en-CA"/>
        </w:rPr>
        <w:t>代表获取所有餐馆信息，以下为</w:t>
      </w:r>
      <w:r>
        <w:rPr>
          <w:lang w:val="en-CA"/>
        </w:rPr>
        <w:t>regionlist:</w:t>
      </w:r>
    </w:p>
    <w:p w14:paraId="35BB4D30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value="1" &lt;eq name="info.ServiceRegion" value="1"&gt;selected&lt;/eq&gt;&gt;</w:t>
      </w:r>
      <w:r w:rsidRPr="00FF2F62">
        <w:rPr>
          <w:rFonts w:hint="eastAsia"/>
          <w:lang w:val="en-CA"/>
        </w:rPr>
        <w:t>多市中心</w:t>
      </w:r>
      <w:r w:rsidRPr="00FF2F62">
        <w:rPr>
          <w:rFonts w:hint="eastAsia"/>
          <w:lang w:val="en-CA"/>
        </w:rPr>
        <w:t>&lt;/option&gt;</w:t>
      </w:r>
    </w:p>
    <w:p w14:paraId="6D8D04CC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value="2" &lt;eq name="info.ServiceRegion" value="2"&gt;selected&lt;/eq&gt;&gt;</w:t>
      </w:r>
      <w:r w:rsidRPr="00FF2F62">
        <w:rPr>
          <w:rFonts w:hint="eastAsia"/>
          <w:lang w:val="en-CA"/>
        </w:rPr>
        <w:t>东约克</w:t>
      </w:r>
      <w:r w:rsidRPr="00FF2F62">
        <w:rPr>
          <w:rFonts w:hint="eastAsia"/>
          <w:lang w:val="en-CA"/>
        </w:rPr>
        <w:t>&lt;/option&gt;</w:t>
      </w:r>
    </w:p>
    <w:p w14:paraId="55FE088F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value="3" &lt;eq name="info.ServiceRegion" value="3"&gt;selected&lt;/eq&gt;&gt;</w:t>
      </w:r>
      <w:r w:rsidRPr="00FF2F62">
        <w:rPr>
          <w:rFonts w:hint="eastAsia"/>
          <w:lang w:val="en-CA"/>
        </w:rPr>
        <w:t>北约克</w:t>
      </w:r>
      <w:r w:rsidRPr="00FF2F62">
        <w:rPr>
          <w:rFonts w:hint="eastAsia"/>
          <w:lang w:val="en-CA"/>
        </w:rPr>
        <w:t>&lt;/option&gt;</w:t>
      </w:r>
    </w:p>
    <w:p w14:paraId="0D9B38EF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value="4" &lt;eq name="info.ServiceRegion" value="4"&gt;selected&lt;/eq&gt;&gt;</w:t>
      </w:r>
      <w:r w:rsidRPr="00FF2F62">
        <w:rPr>
          <w:rFonts w:hint="eastAsia"/>
          <w:lang w:val="en-CA"/>
        </w:rPr>
        <w:t>世嘉堡</w:t>
      </w:r>
      <w:r w:rsidRPr="00FF2F62">
        <w:rPr>
          <w:rFonts w:hint="eastAsia"/>
          <w:lang w:val="en-CA"/>
        </w:rPr>
        <w:t>&lt;/option&gt;</w:t>
      </w:r>
    </w:p>
    <w:p w14:paraId="16E3DA48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value="5" &lt;eq name="info.ServiceRegion" value="5"&gt;selected&lt;/eq&gt;&gt;</w:t>
      </w:r>
      <w:r w:rsidRPr="00FF2F62">
        <w:rPr>
          <w:rFonts w:hint="eastAsia"/>
          <w:lang w:val="en-CA"/>
        </w:rPr>
        <w:t>万锦</w:t>
      </w:r>
      <w:r w:rsidRPr="00FF2F62">
        <w:rPr>
          <w:rFonts w:hint="eastAsia"/>
          <w:lang w:val="en-CA"/>
        </w:rPr>
        <w:t>&lt;/option&gt;</w:t>
      </w:r>
    </w:p>
    <w:p w14:paraId="3E39AB23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value="6" &lt;eq name="info.ServiceRegion" value="6"&gt;selected&lt;/eq&gt;&gt;</w:t>
      </w:r>
      <w:r w:rsidRPr="00FF2F62">
        <w:rPr>
          <w:rFonts w:hint="eastAsia"/>
          <w:lang w:val="en-CA"/>
        </w:rPr>
        <w:t>密西沙加</w:t>
      </w:r>
      <w:r w:rsidRPr="00FF2F62">
        <w:rPr>
          <w:rFonts w:hint="eastAsia"/>
          <w:lang w:val="en-CA"/>
        </w:rPr>
        <w:t>&lt;/option&gt;</w:t>
      </w:r>
    </w:p>
    <w:p w14:paraId="45673348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value="7" &lt;eq name="info.ServiceRegion" value="7"&gt;selected&lt;/eq&gt;&gt;</w:t>
      </w:r>
      <w:r w:rsidRPr="00FF2F62">
        <w:rPr>
          <w:rFonts w:hint="eastAsia"/>
          <w:lang w:val="en-CA"/>
        </w:rPr>
        <w:t>旺市</w:t>
      </w:r>
      <w:r w:rsidRPr="00FF2F62">
        <w:rPr>
          <w:rFonts w:hint="eastAsia"/>
          <w:lang w:val="en-CA"/>
        </w:rPr>
        <w:t>&lt;/option&gt;</w:t>
      </w:r>
    </w:p>
    <w:p w14:paraId="23273BA2" w14:textId="77777777"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value="8" &lt;eq name="info.ServiceRegion" value="8"&gt;selected&lt;/eq&gt;&gt;</w:t>
      </w:r>
      <w:r w:rsidRPr="00FF2F62">
        <w:rPr>
          <w:rFonts w:hint="eastAsia"/>
          <w:lang w:val="en-CA"/>
        </w:rPr>
        <w:t>列治文山</w:t>
      </w:r>
      <w:r w:rsidRPr="00FF2F62">
        <w:rPr>
          <w:rFonts w:hint="eastAsia"/>
          <w:lang w:val="en-CA"/>
        </w:rPr>
        <w:t>&lt;/option&gt;</w:t>
      </w:r>
    </w:p>
    <w:p w14:paraId="6B9C97FC" w14:textId="33276D99" w:rsid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value="0" &lt;eq name="info.ServiceRegion" value="0"&gt;selected&lt;/eq&gt;&gt;</w:t>
      </w:r>
      <w:r w:rsidRPr="00FF2F62">
        <w:rPr>
          <w:rFonts w:hint="eastAsia"/>
          <w:lang w:val="en-CA"/>
        </w:rPr>
        <w:t>大多其他地区</w:t>
      </w:r>
      <w:r w:rsidRPr="00FF2F62">
        <w:rPr>
          <w:rFonts w:hint="eastAsia"/>
          <w:lang w:val="en-CA"/>
        </w:rPr>
        <w:t>&lt;/option&gt;</w:t>
      </w:r>
    </w:p>
    <w:p w14:paraId="042E2217" w14:textId="77777777" w:rsidR="00FF2F62" w:rsidRDefault="00FF2F62" w:rsidP="00DE192B">
      <w:pPr>
        <w:rPr>
          <w:lang w:val="en-CA"/>
        </w:rPr>
      </w:pPr>
    </w:p>
    <w:p w14:paraId="3158314E" w14:textId="77777777" w:rsidR="00DE192B" w:rsidRPr="00DE192B" w:rsidRDefault="00DE192B" w:rsidP="008514C8">
      <w:pPr>
        <w:rPr>
          <w:lang w:val="en-CA"/>
        </w:rPr>
      </w:pPr>
    </w:p>
    <w:p w14:paraId="329BFE2F" w14:textId="444C45D8"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0E4082"/>
    <w:rsid w:val="0020109A"/>
    <w:rsid w:val="00216AC4"/>
    <w:rsid w:val="00244E49"/>
    <w:rsid w:val="00407124"/>
    <w:rsid w:val="004378EC"/>
    <w:rsid w:val="005636D6"/>
    <w:rsid w:val="005A6A0A"/>
    <w:rsid w:val="00696E60"/>
    <w:rsid w:val="0083749D"/>
    <w:rsid w:val="008514C8"/>
    <w:rsid w:val="00896468"/>
    <w:rsid w:val="009B5642"/>
    <w:rsid w:val="00A369AD"/>
    <w:rsid w:val="00A466E2"/>
    <w:rsid w:val="00AE7E6A"/>
    <w:rsid w:val="00B33DCE"/>
    <w:rsid w:val="00BF4DD5"/>
    <w:rsid w:val="00C06111"/>
    <w:rsid w:val="00C41457"/>
    <w:rsid w:val="00CF40EE"/>
    <w:rsid w:val="00D2174C"/>
    <w:rsid w:val="00D71F2F"/>
    <w:rsid w:val="00DA0610"/>
    <w:rsid w:val="00DE192B"/>
    <w:rsid w:val="00E76CDD"/>
    <w:rsid w:val="00F658D8"/>
    <w:rsid w:val="00FA555F"/>
    <w:rsid w:val="00FD6989"/>
    <w:rsid w:val="00FD6CA1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13.167.5/APIV2/getMemberInfoByMemberID.php?memberID=25&amp;viewerID=6" TargetMode="External"/><Relationship Id="rId13" Type="http://schemas.openxmlformats.org/officeDocument/2006/relationships/hyperlink" Target="http://54.213.167.5/updateCardInfo.php?cardID=1&amp;cardTitle=title&amp;cardBarcode=barcode&amp;cardNumber=123456&amp;cardDes=Des&amp;frontViewImage=~/image/123.jpg&amp;backViewImage=~/image/123.jp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4.213.167.5/getFollowingList.php?memberID=25&amp;viewerID=34&amp;limit=10&amp;page=1" TargetMode="External"/><Relationship Id="rId12" Type="http://schemas.openxmlformats.org/officeDocument/2006/relationships/hyperlink" Target="http://54.213.167.5/APIV2/getCardByMemberID.php?memberID=25&amp;limit=5&amp;page=1" TargetMode="External"/><Relationship Id="rId17" Type="http://schemas.openxmlformats.org/officeDocument/2006/relationships/hyperlink" Target="http://54.213.167.5/APIV2/getRestInfo.php?page=1&amp;limit=5&amp;region=4" TargetMode="External"/><Relationship Id="rId2" Type="http://schemas.openxmlformats.org/officeDocument/2006/relationships/styles" Target="styles.xml"/><Relationship Id="rId16" Type="http://schemas.openxmlformats.org/officeDocument/2006/relationships/hyperlink" Target="http://54.213.167.5/APIV2/getAdInfoByAdType.php?adType=1&amp;page=1&amp;limit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54.213.167.5/APIV2/getFollowedList.php?memberID=25&amp;viewerID=34&amp;limit=10&amp;page=1" TargetMode="External"/><Relationship Id="rId11" Type="http://schemas.openxmlformats.org/officeDocument/2006/relationships/hyperlink" Target="http://54.213.167.5/APIV2/getArticleByArticleIssue.php?articleIssu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4.213.167.5/APIV2/getIcons.php" TargetMode="External"/><Relationship Id="rId10" Type="http://schemas.openxmlformats.org/officeDocument/2006/relationships/hyperlink" Target="http://54.213.167.5/APIV2/getBlockedList.php?memberID=25&amp;limit=10&amp;page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54.213.167.5/getThreadListByMemberID.php?memberID=25&amp;limit=20&amp;page=1" TargetMode="External"/><Relationship Id="rId14" Type="http://schemas.openxmlformats.org/officeDocument/2006/relationships/hyperlink" Target="http://54.213.167.5/deleteCardByCardID.php?cardID=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Bo</dc:creator>
  <cp:lastModifiedBy>Gavin</cp:lastModifiedBy>
  <cp:revision>2</cp:revision>
  <dcterms:created xsi:type="dcterms:W3CDTF">2014-12-23T03:11:00Z</dcterms:created>
  <dcterms:modified xsi:type="dcterms:W3CDTF">2014-12-23T03:11:00Z</dcterms:modified>
</cp:coreProperties>
</file>