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4D" w:rsidRDefault="0081014D" w:rsidP="0081014D">
      <w:p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</w:p>
    <w:p w:rsidR="0081014D" w:rsidRDefault="0081014D" w:rsidP="0081014D">
      <w:p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</w:p>
    <w:p w:rsidR="0081014D" w:rsidRDefault="0081014D" w:rsidP="0081014D">
      <w:p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</w:p>
    <w:p w:rsidR="0081014D" w:rsidRDefault="0081014D" w:rsidP="0081014D">
      <w:p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</w:p>
    <w:p w:rsidR="0081014D" w:rsidRDefault="0081014D" w:rsidP="0081014D">
      <w:p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</w:p>
    <w:p w:rsidR="0081014D" w:rsidRDefault="0081014D" w:rsidP="0081014D">
      <w:p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</w:p>
    <w:p w:rsidR="0081014D" w:rsidRDefault="0081014D" w:rsidP="0081014D">
      <w:p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</w:p>
    <w:p w:rsidR="0081014D" w:rsidRDefault="0081014D" w:rsidP="0081014D">
      <w:p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</w:p>
    <w:p w:rsidR="0081014D" w:rsidRDefault="0081014D" w:rsidP="0081014D">
      <w:p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</w:p>
    <w:p w:rsidR="0081014D" w:rsidRDefault="0081014D" w:rsidP="0081014D">
      <w:p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</w:p>
    <w:p w:rsidR="0081014D" w:rsidRDefault="0081014D" w:rsidP="0081014D">
      <w:p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</w:p>
    <w:p w:rsidR="0081014D" w:rsidRPr="0081014D" w:rsidRDefault="0081014D" w:rsidP="0081014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81014D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Аналитическая записка</w:t>
      </w:r>
    </w:p>
    <w:p w:rsidR="0081014D" w:rsidRDefault="0081014D" w:rsidP="008101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014D"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 xml:space="preserve">Тема: </w:t>
      </w:r>
      <w:r w:rsidRPr="0081014D">
        <w:rPr>
          <w:rFonts w:ascii="Times New Roman" w:hAnsi="Times New Roman" w:cs="Times New Roman"/>
          <w:sz w:val="28"/>
          <w:szCs w:val="28"/>
        </w:rPr>
        <w:t xml:space="preserve">«Учёт пациентов в регистратуре поликлиники» </w:t>
      </w:r>
    </w:p>
    <w:p w:rsidR="0081014D" w:rsidRDefault="0081014D" w:rsidP="008101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014D" w:rsidRDefault="0081014D" w:rsidP="008101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014D" w:rsidRDefault="0081014D" w:rsidP="008101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014D" w:rsidRDefault="0081014D" w:rsidP="008101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014D" w:rsidRDefault="0081014D" w:rsidP="008101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014D" w:rsidRDefault="0081014D" w:rsidP="008101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014D" w:rsidRDefault="0081014D" w:rsidP="008101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014D" w:rsidRDefault="0081014D" w:rsidP="008101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014D" w:rsidRDefault="0081014D" w:rsidP="008101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014D" w:rsidRDefault="0081014D" w:rsidP="008101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014D" w:rsidRDefault="0081014D" w:rsidP="008101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014D" w:rsidRDefault="0081014D" w:rsidP="008101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014D" w:rsidRDefault="0081014D" w:rsidP="008101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014D" w:rsidRDefault="0081014D" w:rsidP="0081014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студенты </w:t>
      </w:r>
    </w:p>
    <w:p w:rsidR="0081014D" w:rsidRDefault="0081014D" w:rsidP="0081014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ИСПк-301-51-00</w:t>
      </w:r>
    </w:p>
    <w:p w:rsidR="0081014D" w:rsidRDefault="0081014D" w:rsidP="0081014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Хомякова Ульяна Викторовна</w:t>
      </w:r>
    </w:p>
    <w:p w:rsidR="0081014D" w:rsidRPr="00734372" w:rsidRDefault="0081014D" w:rsidP="0073437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Катюрин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:rsidR="00DC3BF5" w:rsidRPr="00964491" w:rsidRDefault="00DC3BF5" w:rsidP="007E53E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bookmarkStart w:id="0" w:name="_GoBack"/>
      <w:bookmarkEnd w:id="0"/>
      <w:r w:rsidRPr="00964491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lastRenderedPageBreak/>
        <w:t>Наименование проекта</w:t>
      </w:r>
    </w:p>
    <w:p w:rsidR="00DC3BF5" w:rsidRPr="00DC3BF5" w:rsidRDefault="00DC3BF5" w:rsidP="007E53EA">
      <w:pPr>
        <w:spacing w:after="0" w:line="360" w:lineRule="auto"/>
        <w:ind w:left="360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C3BF5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 w:rsidRPr="00DC3BF5">
        <w:rPr>
          <w:rFonts w:ascii="Times New Roman" w:hAnsi="Times New Roman" w:cs="Times New Roman"/>
          <w:sz w:val="28"/>
          <w:szCs w:val="28"/>
        </w:rPr>
        <w:t>Учёт пациентов в регистратуре поликлиники</w:t>
      </w:r>
    </w:p>
    <w:p w:rsidR="00DC3BF5" w:rsidRDefault="00DC3BF5" w:rsidP="007E53E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Целевая аудитория.</w:t>
      </w:r>
    </w:p>
    <w:p w:rsidR="00DC3BF5" w:rsidRPr="00DC3BF5" w:rsidRDefault="00DC3BF5" w:rsidP="007E53EA">
      <w:pPr>
        <w:pStyle w:val="a3"/>
        <w:spacing w:after="0" w:line="36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96449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Основной целевой аудиторией проекта являются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поликлиники и частные медицинские центры.</w:t>
      </w:r>
    </w:p>
    <w:p w:rsidR="00DC3BF5" w:rsidRPr="00D27EE4" w:rsidRDefault="00DC3BF5" w:rsidP="007E53E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Назначение проекта.</w:t>
      </w:r>
    </w:p>
    <w:p w:rsidR="00DC3BF5" w:rsidRDefault="00DC3BF5" w:rsidP="007E53EA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B820B4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Целью данного проекта является разработка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конфигурации для учета пациентов в регистратуре поликлиники.</w:t>
      </w:r>
    </w:p>
    <w:p w:rsidR="00DC3BF5" w:rsidRPr="001A1859" w:rsidRDefault="00DC3BF5" w:rsidP="007E53EA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Данная конфигурация будет включать в себя список пациентов, сотрудников, указание вида услуги</w:t>
      </w:r>
      <w:r w:rsidR="001B04C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и другое</w:t>
      </w:r>
      <w:r w:rsidRPr="00B820B4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</w:t>
      </w:r>
    </w:p>
    <w:p w:rsidR="00DC3BF5" w:rsidRPr="00D27EE4" w:rsidRDefault="00DC3BF5" w:rsidP="007E53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Основной функционал.</w:t>
      </w:r>
    </w:p>
    <w:p w:rsidR="00DC3BF5" w:rsidRPr="00FD2F68" w:rsidRDefault="00DC3BF5" w:rsidP="007E53EA">
      <w:pPr>
        <w:spacing w:line="360" w:lineRule="auto"/>
        <w:ind w:firstLine="36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Основной функционал </w:t>
      </w:r>
      <w:r w:rsidR="001B04C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конфигурации будет включать в себя ведение базы пациентов и сотрудников, график работы сотрудников, запись на прием, медицинские услуги.</w:t>
      </w:r>
    </w:p>
    <w:p w:rsidR="00DC3BF5" w:rsidRPr="00EF18C0" w:rsidRDefault="00DC3BF5" w:rsidP="007E53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Описание взаимодействия с потенциальным пользователем.</w:t>
      </w:r>
    </w:p>
    <w:p w:rsidR="00DC3BF5" w:rsidRPr="00B13A61" w:rsidRDefault="001B04C0" w:rsidP="007E53EA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Взаимодействие пользователей с конфигурацией будет через простой интерфейс и требованием минимальных знаний работы 1С: Предприятие 8.3.</w:t>
      </w:r>
    </w:p>
    <w:p w:rsidR="00DC3BF5" w:rsidRDefault="00DC3BF5" w:rsidP="007E53E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Возможные аналоги решения.</w:t>
      </w:r>
    </w:p>
    <w:p w:rsidR="00DC3BF5" w:rsidRPr="007E53EA" w:rsidRDefault="007E53EA" w:rsidP="007E53EA">
      <w:pPr>
        <w:pStyle w:val="a3"/>
        <w:spacing w:line="360" w:lineRule="auto"/>
        <w:jc w:val="both"/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</w:pPr>
      <w:r w:rsidRPr="007E53EA"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>Аналогами</w:t>
      </w:r>
      <w:r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 xml:space="preserve"> данного решения являются коммерческие продукты для учета и управления, такие как 1</w:t>
      </w:r>
      <w:proofErr w:type="gramStart"/>
      <w:r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>С:Бухгалтерия</w:t>
      </w:r>
      <w:proofErr w:type="gramEnd"/>
      <w:r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>, 1С:Управляющий.</w:t>
      </w:r>
    </w:p>
    <w:p w:rsidR="00DC3BF5" w:rsidRPr="009D792F" w:rsidRDefault="00DC3BF5" w:rsidP="007E53E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</w:pPr>
      <w:r w:rsidRPr="00D27EE4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Предполагаемые к использованию технологии и модели</w:t>
      </w:r>
      <w: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.</w:t>
      </w:r>
    </w:p>
    <w:p w:rsidR="00DC3BF5" w:rsidRPr="007E53EA" w:rsidRDefault="007E53EA" w:rsidP="007E53EA">
      <w:pPr>
        <w:spacing w:line="360" w:lineRule="auto"/>
        <w:ind w:left="720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>В разработке конфигурации будет использовано 1</w:t>
      </w:r>
      <w:proofErr w:type="gramStart"/>
      <w:r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>С:Предприятие</w:t>
      </w:r>
      <w:proofErr w:type="gramEnd"/>
      <w:r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>.</w:t>
      </w:r>
    </w:p>
    <w:p w:rsidR="002A3E90" w:rsidRDefault="002A3E90"/>
    <w:sectPr w:rsidR="002A3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D127F"/>
    <w:multiLevelType w:val="hybridMultilevel"/>
    <w:tmpl w:val="808E497C"/>
    <w:lvl w:ilvl="0" w:tplc="F2D0A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75497"/>
    <w:multiLevelType w:val="hybridMultilevel"/>
    <w:tmpl w:val="B46291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F5"/>
    <w:rsid w:val="001B04C0"/>
    <w:rsid w:val="002A3E90"/>
    <w:rsid w:val="00734372"/>
    <w:rsid w:val="007E53EA"/>
    <w:rsid w:val="0081014D"/>
    <w:rsid w:val="00DC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7AFB5-A3D9-4F8A-80DA-387EFC3F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B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khomy</dc:creator>
  <cp:keywords/>
  <dc:description/>
  <cp:lastModifiedBy>khomy</cp:lastModifiedBy>
  <cp:revision>3</cp:revision>
  <dcterms:created xsi:type="dcterms:W3CDTF">2023-09-17T14:31:00Z</dcterms:created>
  <dcterms:modified xsi:type="dcterms:W3CDTF">2023-09-17T15:08:00Z</dcterms:modified>
</cp:coreProperties>
</file>