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B0F3D62" w14:textId="77777777" w:rsidR="00F54773" w:rsidRDefault="00000000">
      <w:pPr>
        <w:jc w:val="center"/>
        <w:rPr>
          <w:rFonts w:eastAsia="华文新魏"/>
          <w:bCs/>
          <w:sz w:val="72"/>
          <w:szCs w:val="72"/>
        </w:rPr>
      </w:pPr>
      <w:bookmarkStart w:id="0" w:name="_Hlk183210328"/>
      <w:bookmarkEnd w:id="0"/>
      <w:r>
        <w:rPr>
          <w:rFonts w:eastAsia="华文新魏" w:hint="eastAsia"/>
          <w:bCs/>
          <w:sz w:val="72"/>
          <w:szCs w:val="72"/>
        </w:rPr>
        <w:t>滇池学院理工学院</w:t>
      </w:r>
    </w:p>
    <w:p w14:paraId="02B29C7E" w14:textId="77777777" w:rsidR="00F54773" w:rsidRDefault="00000000">
      <w:pPr>
        <w:jc w:val="center"/>
        <w:rPr>
          <w:rFonts w:eastAsia="华文新魏"/>
          <w:bCs/>
          <w:sz w:val="72"/>
          <w:szCs w:val="72"/>
        </w:rPr>
      </w:pPr>
      <w:r>
        <w:rPr>
          <w:rFonts w:eastAsia="华文新魏" w:hint="eastAsia"/>
          <w:bCs/>
          <w:sz w:val="72"/>
          <w:szCs w:val="72"/>
        </w:rPr>
        <w:t>实验报告</w:t>
      </w:r>
    </w:p>
    <w:p w14:paraId="192A309E" w14:textId="77777777" w:rsidR="00F54773" w:rsidRDefault="00F54773">
      <w:pPr>
        <w:ind w:firstLineChars="600" w:firstLine="1920"/>
        <w:rPr>
          <w:rFonts w:eastAsia="仿宋_GB2312"/>
          <w:bCs/>
          <w:sz w:val="32"/>
          <w:szCs w:val="21"/>
        </w:rPr>
      </w:pPr>
    </w:p>
    <w:p w14:paraId="0297E2A3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</w:t>
      </w:r>
      <w:r>
        <w:rPr>
          <w:rFonts w:eastAsia="华文新魏" w:hint="eastAsia"/>
          <w:bCs/>
          <w:sz w:val="32"/>
          <w:szCs w:val="21"/>
          <w:u w:val="single"/>
        </w:rPr>
        <w:t>高级语言程序设计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</w:t>
      </w:r>
    </w:p>
    <w:p w14:paraId="17DE4B67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课程性质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>
        <w:rPr>
          <w:rFonts w:eastAsia="华文新魏" w:hint="eastAsia"/>
          <w:bCs/>
          <w:sz w:val="32"/>
          <w:szCs w:val="21"/>
          <w:u w:val="single"/>
        </w:rPr>
        <w:t>专业必修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45FF6D23" w14:textId="68750DD8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>实验名称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</w:t>
      </w:r>
      <w:r w:rsidR="0082589F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="00CD045E">
        <w:rPr>
          <w:rFonts w:eastAsia="华文新魏" w:hint="eastAsia"/>
          <w:bCs/>
          <w:sz w:val="32"/>
          <w:szCs w:val="21"/>
          <w:u w:val="single"/>
        </w:rPr>
        <w:t>函数</w:t>
      </w:r>
      <w:r w:rsidR="0082589F">
        <w:rPr>
          <w:rFonts w:eastAsia="华文新魏" w:hint="eastAsia"/>
          <w:bCs/>
          <w:sz w:val="32"/>
          <w:szCs w:val="21"/>
          <w:u w:val="single"/>
        </w:rPr>
        <w:t xml:space="preserve"> 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</w:t>
      </w:r>
      <w:r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730AA377" w14:textId="77777777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实验时间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2024 </w:t>
      </w:r>
      <w:r>
        <w:rPr>
          <w:rFonts w:eastAsia="华文新魏" w:hint="eastAsia"/>
          <w:bCs/>
          <w:sz w:val="32"/>
          <w:szCs w:val="21"/>
        </w:rPr>
        <w:t>年</w:t>
      </w:r>
      <w:r>
        <w:rPr>
          <w:rFonts w:eastAsia="华文新魏" w:hint="eastAsia"/>
          <w:bCs/>
          <w:sz w:val="32"/>
          <w:szCs w:val="21"/>
          <w:u w:val="single"/>
        </w:rPr>
        <w:t xml:space="preserve">  12  </w:t>
      </w:r>
      <w:r>
        <w:rPr>
          <w:rFonts w:eastAsia="华文新魏" w:hint="eastAsia"/>
          <w:bCs/>
          <w:sz w:val="32"/>
          <w:szCs w:val="21"/>
        </w:rPr>
        <w:t>月</w:t>
      </w:r>
      <w:r>
        <w:rPr>
          <w:rFonts w:eastAsia="华文新魏" w:hint="eastAsia"/>
          <w:bCs/>
          <w:sz w:val="32"/>
          <w:szCs w:val="21"/>
          <w:u w:val="single"/>
        </w:rPr>
        <w:t xml:space="preserve">  XX  </w:t>
      </w:r>
      <w:r>
        <w:rPr>
          <w:rFonts w:eastAsia="华文新魏" w:hint="eastAsia"/>
          <w:bCs/>
          <w:sz w:val="32"/>
          <w:szCs w:val="21"/>
        </w:rPr>
        <w:t>日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</w:rPr>
        <w:t>第</w:t>
      </w:r>
      <w:r>
        <w:rPr>
          <w:rFonts w:eastAsia="华文新魏" w:hint="eastAsia"/>
          <w:bCs/>
          <w:sz w:val="32"/>
          <w:szCs w:val="21"/>
          <w:u w:val="single"/>
        </w:rPr>
        <w:t xml:space="preserve"> XX </w:t>
      </w:r>
      <w:r>
        <w:rPr>
          <w:rFonts w:eastAsia="华文新魏" w:hint="eastAsia"/>
          <w:bCs/>
          <w:sz w:val="32"/>
          <w:szCs w:val="21"/>
        </w:rPr>
        <w:t>节</w:t>
      </w:r>
    </w:p>
    <w:p w14:paraId="7A2DFE91" w14:textId="5024C078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年级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2024    </w:t>
      </w:r>
      <w:r>
        <w:rPr>
          <w:rFonts w:eastAsia="华文新魏" w:hint="eastAsia"/>
          <w:bCs/>
          <w:sz w:val="32"/>
          <w:szCs w:val="21"/>
        </w:rPr>
        <w:t>专业班级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FE0B67">
        <w:rPr>
          <w:rFonts w:eastAsia="华文新魏" w:hint="eastAsia"/>
          <w:bCs/>
          <w:sz w:val="32"/>
          <w:szCs w:val="21"/>
          <w:u w:val="single"/>
        </w:rPr>
        <w:t>计算机科学与技术一班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</w:t>
      </w:r>
    </w:p>
    <w:p w14:paraId="518C0812" w14:textId="35F3F926" w:rsidR="00F54773" w:rsidRDefault="00000000">
      <w:pPr>
        <w:rPr>
          <w:rFonts w:eastAsia="华文新魏"/>
          <w:bCs/>
          <w:sz w:val="32"/>
          <w:szCs w:val="21"/>
          <w:u w:val="single"/>
        </w:rPr>
      </w:pPr>
      <w:r>
        <w:rPr>
          <w:rFonts w:eastAsia="华文新魏" w:hint="eastAsia"/>
          <w:bCs/>
          <w:sz w:val="32"/>
          <w:szCs w:val="21"/>
        </w:rPr>
        <w:t>姓名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FE0B67">
        <w:rPr>
          <w:rFonts w:eastAsia="华文新魏" w:hint="eastAsia"/>
          <w:bCs/>
          <w:sz w:val="32"/>
          <w:szCs w:val="21"/>
          <w:u w:val="single"/>
        </w:rPr>
        <w:t>唐明强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学</w:t>
      </w:r>
      <w:r>
        <w:rPr>
          <w:rFonts w:eastAsia="华文新魏" w:hint="eastAsia"/>
          <w:bCs/>
          <w:sz w:val="32"/>
          <w:szCs w:val="21"/>
        </w:rPr>
        <w:t xml:space="preserve">    </w:t>
      </w:r>
      <w:r>
        <w:rPr>
          <w:rFonts w:eastAsia="华文新魏" w:hint="eastAsia"/>
          <w:bCs/>
          <w:sz w:val="32"/>
          <w:szCs w:val="21"/>
        </w:rPr>
        <w:t>号</w:t>
      </w:r>
      <w:r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FE0B67">
        <w:rPr>
          <w:rFonts w:eastAsia="华文新魏" w:hint="eastAsia"/>
          <w:bCs/>
          <w:sz w:val="32"/>
          <w:szCs w:val="21"/>
          <w:u w:val="single"/>
        </w:rPr>
        <w:t>20242122002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</w:t>
      </w:r>
    </w:p>
    <w:p w14:paraId="041E7D13" w14:textId="77777777" w:rsidR="00F54773" w:rsidRDefault="00000000">
      <w:pPr>
        <w:rPr>
          <w:rFonts w:eastAsia="华文新魏"/>
          <w:bCs/>
          <w:sz w:val="32"/>
          <w:szCs w:val="21"/>
        </w:rPr>
      </w:pPr>
      <w:r>
        <w:rPr>
          <w:rFonts w:eastAsia="华文新魏" w:hint="eastAsia"/>
          <w:bCs/>
          <w:sz w:val="32"/>
          <w:szCs w:val="21"/>
        </w:rPr>
        <w:t xml:space="preserve">          </w:t>
      </w:r>
    </w:p>
    <w:p w14:paraId="20B0EFE9" w14:textId="77777777" w:rsidR="00F54773" w:rsidRDefault="00F54773">
      <w:pPr>
        <w:rPr>
          <w:rFonts w:eastAsia="华文新魏"/>
          <w:bCs/>
          <w:sz w:val="32"/>
          <w:szCs w:val="21"/>
        </w:rPr>
      </w:pPr>
    </w:p>
    <w:p w14:paraId="3EF0855A" w14:textId="77777777" w:rsidR="00F54773" w:rsidRDefault="00F54773">
      <w:pPr>
        <w:rPr>
          <w:rFonts w:eastAsia="华文新魏"/>
          <w:bCs/>
          <w:sz w:val="32"/>
          <w:szCs w:val="21"/>
          <w:u w:val="single"/>
        </w:rPr>
      </w:pPr>
    </w:p>
    <w:p w14:paraId="2C38A104" w14:textId="77777777" w:rsidR="00F54773" w:rsidRDefault="00000000">
      <w:pPr>
        <w:rPr>
          <w:rFonts w:eastAsia="华文新魏"/>
          <w:b/>
          <w:szCs w:val="21"/>
        </w:rPr>
      </w:pPr>
      <w:r>
        <w:rPr>
          <w:rFonts w:eastAsia="华文新魏" w:hint="eastAsia"/>
          <w:b/>
          <w:sz w:val="32"/>
          <w:szCs w:val="21"/>
        </w:rPr>
        <w:t>评分</w:t>
      </w:r>
      <w:r>
        <w:rPr>
          <w:rFonts w:eastAsia="华文新魏" w:hint="eastAsia"/>
          <w:b/>
          <w:sz w:val="32"/>
          <w:szCs w:val="21"/>
          <w:u w:val="single"/>
        </w:rPr>
        <w:t xml:space="preserve">              </w:t>
      </w:r>
      <w:r>
        <w:rPr>
          <w:rFonts w:eastAsia="华文新魏" w:hint="eastAsia"/>
          <w:b/>
          <w:szCs w:val="21"/>
        </w:rPr>
        <w:t xml:space="preserve"> </w:t>
      </w:r>
    </w:p>
    <w:p w14:paraId="1385EFB2" w14:textId="77777777" w:rsidR="00F54773" w:rsidRDefault="00F54773">
      <w:pPr>
        <w:rPr>
          <w:rFonts w:eastAsia="华文新魏"/>
          <w:b/>
          <w:szCs w:val="21"/>
        </w:rPr>
      </w:pPr>
    </w:p>
    <w:p w14:paraId="14493FF5" w14:textId="77777777" w:rsidR="00F54773" w:rsidRDefault="00F54773">
      <w:pPr>
        <w:rPr>
          <w:rFonts w:eastAsia="华文新魏"/>
          <w:b/>
          <w:szCs w:val="21"/>
        </w:rPr>
      </w:pPr>
    </w:p>
    <w:p w14:paraId="592747A2" w14:textId="77777777" w:rsidR="00F54773" w:rsidRDefault="00F54773">
      <w:pPr>
        <w:rPr>
          <w:rFonts w:eastAsia="华文新魏"/>
          <w:b/>
          <w:szCs w:val="21"/>
        </w:rPr>
      </w:pPr>
    </w:p>
    <w:p w14:paraId="52F40371" w14:textId="77777777" w:rsidR="00F54773" w:rsidRDefault="00F54773">
      <w:pPr>
        <w:rPr>
          <w:rFonts w:eastAsia="华文新魏"/>
          <w:b/>
          <w:szCs w:val="21"/>
        </w:rPr>
      </w:pPr>
    </w:p>
    <w:p w14:paraId="7634EDF9" w14:textId="77777777" w:rsidR="00F54773" w:rsidRDefault="00000000">
      <w:pPr>
        <w:rPr>
          <w:rFonts w:eastAsia="华文新魏"/>
          <w:b/>
          <w:szCs w:val="2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840D72" wp14:editId="2304C062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867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63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9A672F" w14:textId="77777777" w:rsidR="00F54773" w:rsidRDefault="00000000">
      <w:pPr>
        <w:rPr>
          <w:rFonts w:eastAsia="仿宋_GB2312"/>
          <w:b/>
          <w:szCs w:val="21"/>
        </w:rPr>
      </w:pPr>
      <w:r>
        <w:rPr>
          <w:rFonts w:eastAsia="华文新魏" w:hint="eastAsia"/>
          <w:bCs/>
          <w:sz w:val="32"/>
          <w:szCs w:val="21"/>
        </w:rPr>
        <w:t>教师签名</w:t>
      </w:r>
      <w:r>
        <w:rPr>
          <w:rFonts w:eastAsia="华文新魏" w:hint="eastAsia"/>
          <w:bCs/>
          <w:sz w:val="32"/>
          <w:szCs w:val="21"/>
        </w:rPr>
        <w:t xml:space="preserve"> </w:t>
      </w:r>
      <w:r>
        <w:rPr>
          <w:rFonts w:eastAsia="华文新魏" w:hint="eastAsia"/>
          <w:bCs/>
          <w:sz w:val="32"/>
          <w:szCs w:val="21"/>
          <w:u w:val="single"/>
        </w:rPr>
        <w:t xml:space="preserve">               </w:t>
      </w:r>
      <w:r>
        <w:rPr>
          <w:rFonts w:eastAsia="华文新魏" w:hint="eastAsia"/>
          <w:bCs/>
          <w:sz w:val="32"/>
          <w:szCs w:val="21"/>
        </w:rPr>
        <w:t xml:space="preserve">  </w:t>
      </w:r>
      <w:r>
        <w:rPr>
          <w:rFonts w:eastAsia="仿宋_GB2312" w:hint="eastAsia"/>
          <w:bCs/>
          <w:sz w:val="32"/>
          <w:szCs w:val="21"/>
        </w:rPr>
        <w:t xml:space="preserve"> </w:t>
      </w:r>
    </w:p>
    <w:p w14:paraId="29756E7C" w14:textId="77777777" w:rsidR="00F54773" w:rsidRDefault="00F54773">
      <w:pPr>
        <w:rPr>
          <w:rFonts w:eastAsia="仿宋_GB2312"/>
          <w:b/>
          <w:szCs w:val="21"/>
        </w:rPr>
      </w:pPr>
    </w:p>
    <w:p w14:paraId="191C60EB" w14:textId="77777777" w:rsidR="00F54773" w:rsidRDefault="00F54773">
      <w:pPr>
        <w:rPr>
          <w:rFonts w:eastAsia="仿宋_GB2312"/>
          <w:b/>
          <w:szCs w:val="21"/>
        </w:rPr>
      </w:pPr>
    </w:p>
    <w:p w14:paraId="70BED0FD" w14:textId="77777777" w:rsidR="00F54773" w:rsidRDefault="00F54773">
      <w:pPr>
        <w:rPr>
          <w:rFonts w:eastAsia="仿宋_GB2312"/>
          <w:b/>
          <w:szCs w:val="21"/>
        </w:rPr>
      </w:pPr>
    </w:p>
    <w:p w14:paraId="63646DE6" w14:textId="77777777" w:rsidR="00F54773" w:rsidRDefault="00F54773">
      <w:pPr>
        <w:rPr>
          <w:rFonts w:eastAsia="仿宋_GB2312"/>
          <w:b/>
          <w:szCs w:val="21"/>
        </w:rPr>
        <w:sectPr w:rsidR="00F54773">
          <w:headerReference w:type="default" r:id="rId8"/>
          <w:footerReference w:type="default" r:id="rId9"/>
          <w:footerReference w:type="first" r:id="rId10"/>
          <w:pgSz w:w="11906" w:h="16838"/>
          <w:pgMar w:top="1440" w:right="1797" w:bottom="1440" w:left="1134" w:header="851" w:footer="992" w:gutter="0"/>
          <w:pgNumType w:start="1"/>
          <w:cols w:space="720"/>
          <w:docGrid w:type="lines" w:linePitch="312"/>
        </w:sectPr>
      </w:pPr>
    </w:p>
    <w:p w14:paraId="1ED8F14A" w14:textId="77777777" w:rsidR="00F54773" w:rsidRDefault="00000000">
      <w:pPr>
        <w:numPr>
          <w:ilvl w:val="0"/>
          <w:numId w:val="1"/>
        </w:num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lastRenderedPageBreak/>
        <w:t>实验目的</w:t>
      </w:r>
    </w:p>
    <w:p w14:paraId="4E725ADE" w14:textId="77777777" w:rsidR="00F24611" w:rsidRPr="00F24611" w:rsidRDefault="00F24611" w:rsidP="00F24611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熟练掌握简单函数的定义及一般调用规则，了解函数调用的执行过程；</w:t>
      </w:r>
    </w:p>
    <w:p w14:paraId="32B52BE7" w14:textId="10002920" w:rsidR="00F54773" w:rsidRPr="00F24611" w:rsidRDefault="00F24611" w:rsidP="00F24611">
      <w:pPr>
        <w:pStyle w:val="a7"/>
        <w:numPr>
          <w:ilvl w:val="0"/>
          <w:numId w:val="2"/>
        </w:numPr>
        <w:ind w:firstLineChars="0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熟练掌握函数解决数学问题。</w:t>
      </w:r>
    </w:p>
    <w:p w14:paraId="00CD3C24" w14:textId="77777777" w:rsidR="00E46C08" w:rsidRPr="00E46C08" w:rsidRDefault="00E46C08" w:rsidP="00E46C08">
      <w:pPr>
        <w:rPr>
          <w:rFonts w:eastAsia="黑体"/>
          <w:b/>
          <w:szCs w:val="21"/>
        </w:rPr>
      </w:pPr>
    </w:p>
    <w:p w14:paraId="6B620A77" w14:textId="77777777" w:rsidR="00F54773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二、知识点</w:t>
      </w:r>
    </w:p>
    <w:p w14:paraId="4953CC59" w14:textId="5D7DAF0E" w:rsidR="00F54773" w:rsidRDefault="00F24611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函数的定义</w:t>
      </w:r>
      <w:r w:rsidR="00C2637A">
        <w:rPr>
          <w:rFonts w:eastAsia="黑体" w:hint="eastAsia"/>
          <w:bCs/>
          <w:szCs w:val="21"/>
        </w:rPr>
        <w:t>；</w:t>
      </w:r>
    </w:p>
    <w:p w14:paraId="3287301F" w14:textId="39B1A46C" w:rsidR="00E46C08" w:rsidRDefault="00F24611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函数的调用</w:t>
      </w:r>
      <w:r w:rsidR="00C2637A">
        <w:rPr>
          <w:rFonts w:eastAsia="黑体" w:hint="eastAsia"/>
          <w:bCs/>
          <w:szCs w:val="21"/>
        </w:rPr>
        <w:t>；</w:t>
      </w:r>
    </w:p>
    <w:p w14:paraId="459D29EC" w14:textId="6EFD9222" w:rsidR="00F24611" w:rsidRDefault="00F24611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值传递</w:t>
      </w:r>
      <w:r w:rsidR="00C2637A">
        <w:rPr>
          <w:rFonts w:eastAsia="黑体" w:hint="eastAsia"/>
          <w:bCs/>
          <w:szCs w:val="21"/>
        </w:rPr>
        <w:t>；</w:t>
      </w:r>
    </w:p>
    <w:p w14:paraId="42148F28" w14:textId="10DC0675" w:rsidR="00F24611" w:rsidRPr="00E46C08" w:rsidRDefault="00F24611" w:rsidP="00E46C08">
      <w:pPr>
        <w:pStyle w:val="a7"/>
        <w:numPr>
          <w:ilvl w:val="0"/>
          <w:numId w:val="6"/>
        </w:numPr>
        <w:ind w:firstLineChars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函数的返回值</w:t>
      </w:r>
      <w:r w:rsidR="00C2637A">
        <w:rPr>
          <w:rFonts w:eastAsia="黑体" w:hint="eastAsia"/>
          <w:bCs/>
          <w:szCs w:val="21"/>
        </w:rPr>
        <w:t>。</w:t>
      </w:r>
    </w:p>
    <w:p w14:paraId="51B2A2F2" w14:textId="77777777" w:rsidR="00E46C08" w:rsidRDefault="00E46C08">
      <w:pPr>
        <w:rPr>
          <w:rFonts w:eastAsia="黑体"/>
          <w:b/>
          <w:szCs w:val="21"/>
        </w:rPr>
      </w:pPr>
    </w:p>
    <w:p w14:paraId="2ED3425B" w14:textId="77777777" w:rsidR="00F54773" w:rsidRDefault="00000000">
      <w:pPr>
        <w:rPr>
          <w:rFonts w:eastAsia="黑体"/>
          <w:b/>
          <w:szCs w:val="21"/>
        </w:rPr>
      </w:pPr>
      <w:r>
        <w:rPr>
          <w:rFonts w:eastAsia="黑体" w:hint="eastAsia"/>
          <w:b/>
          <w:szCs w:val="21"/>
        </w:rPr>
        <w:t>三、实验内容</w:t>
      </w:r>
    </w:p>
    <w:p w14:paraId="041D1895" w14:textId="12F052CE" w:rsidR="00F24611" w:rsidRDefault="00F24611" w:rsidP="008F4833">
      <w:pPr>
        <w:pStyle w:val="a7"/>
        <w:numPr>
          <w:ilvl w:val="0"/>
          <w:numId w:val="11"/>
        </w:numPr>
        <w:spacing w:line="240" w:lineRule="atLeast"/>
        <w:ind w:firstLineChars="0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编写一个求立方体的函数，在主调函数中输入立方体的长、宽、高，调用该函数，计算体积后返回主调函数中输出。</w:t>
      </w:r>
      <w:r w:rsidRPr="00F24611">
        <w:rPr>
          <w:rFonts w:eastAsia="黑体" w:hint="eastAsia"/>
          <w:bCs/>
          <w:szCs w:val="21"/>
        </w:rPr>
        <w:t> </w:t>
      </w:r>
    </w:p>
    <w:p w14:paraId="5FB16DC8" w14:textId="7DAB35E6" w:rsidR="00F24611" w:rsidRDefault="00F24611" w:rsidP="008F4833">
      <w:pPr>
        <w:pStyle w:val="a7"/>
        <w:spacing w:line="240" w:lineRule="atLeast"/>
        <w:ind w:left="440" w:firstLineChars="0" w:firstLine="0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Pr="00A65212">
        <w:rPr>
          <w:noProof/>
          <w:color w:val="FF0000"/>
        </w:rPr>
        <w:drawing>
          <wp:inline distT="0" distB="0" distL="0" distR="0" wp14:anchorId="2C3FB649" wp14:editId="2340E091">
            <wp:extent cx="1822450" cy="491490"/>
            <wp:effectExtent l="0" t="0" r="635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C688" w14:textId="77777777" w:rsidR="00F24611" w:rsidRPr="00F24611" w:rsidRDefault="00F24611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程序代码（带注释）：</w:t>
      </w:r>
    </w:p>
    <w:p w14:paraId="20684126" w14:textId="26AA5D9C" w:rsidR="00F24611" w:rsidRPr="00F24611" w:rsidRDefault="005B7357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5B7357">
        <w:rPr>
          <w:rFonts w:eastAsia="黑体"/>
          <w:bCs/>
          <w:noProof/>
          <w:szCs w:val="21"/>
        </w:rPr>
        <w:drawing>
          <wp:inline distT="0" distB="0" distL="0" distR="0" wp14:anchorId="70D5F6C5" wp14:editId="6D87DCEA">
            <wp:extent cx="5699125" cy="3280410"/>
            <wp:effectExtent l="0" t="0" r="0" b="0"/>
            <wp:docPr id="1798335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3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1E74" w14:textId="77777777" w:rsidR="00F24611" w:rsidRPr="00F24611" w:rsidRDefault="00F24611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运行结果截图：</w:t>
      </w:r>
    </w:p>
    <w:p w14:paraId="69CCFDC1" w14:textId="122A0BD6" w:rsidR="00C85F02" w:rsidRDefault="00FE0B67" w:rsidP="008F4833">
      <w:pPr>
        <w:spacing w:line="240" w:lineRule="atLeast"/>
        <w:ind w:firstLineChars="412" w:firstLine="865"/>
        <w:jc w:val="left"/>
        <w:rPr>
          <w:color w:val="FF0000"/>
        </w:rPr>
      </w:pPr>
      <w:r w:rsidRPr="00FE0B67">
        <w:rPr>
          <w:noProof/>
          <w:color w:val="FF0000"/>
        </w:rPr>
        <w:drawing>
          <wp:inline distT="0" distB="0" distL="0" distR="0" wp14:anchorId="7214C38A" wp14:editId="219E8B2F">
            <wp:extent cx="3439005" cy="990738"/>
            <wp:effectExtent l="0" t="0" r="9525" b="0"/>
            <wp:docPr id="1186404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4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270B" w14:textId="77777777" w:rsidR="00F24611" w:rsidRDefault="00F24611" w:rsidP="008F4833">
      <w:pPr>
        <w:spacing w:line="240" w:lineRule="atLeast"/>
        <w:ind w:firstLineChars="412" w:firstLine="865"/>
        <w:jc w:val="left"/>
        <w:rPr>
          <w:color w:val="FF0000"/>
        </w:rPr>
      </w:pPr>
    </w:p>
    <w:p w14:paraId="2D20B1D5" w14:textId="77777777" w:rsidR="00F24611" w:rsidRPr="00A65212" w:rsidRDefault="00F24611" w:rsidP="008F4833">
      <w:pPr>
        <w:spacing w:line="240" w:lineRule="atLeast"/>
        <w:ind w:firstLineChars="412" w:firstLine="865"/>
        <w:jc w:val="left"/>
        <w:rPr>
          <w:color w:val="FF0000"/>
        </w:rPr>
      </w:pPr>
    </w:p>
    <w:p w14:paraId="2A8461CA" w14:textId="21C40A88" w:rsidR="00F24611" w:rsidRDefault="00F24611" w:rsidP="008F4833">
      <w:pPr>
        <w:pStyle w:val="a7"/>
        <w:numPr>
          <w:ilvl w:val="0"/>
          <w:numId w:val="11"/>
        </w:numPr>
        <w:spacing w:line="240" w:lineRule="atLeast"/>
        <w:ind w:firstLineChars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编写一个判断奇偶的函数，要求在主调函数中输入一个整数，通过被调函数判断并输出该数</w:t>
      </w:r>
      <w:r w:rsidRPr="00F24611">
        <w:rPr>
          <w:rFonts w:eastAsia="黑体" w:hint="eastAsia"/>
          <w:bCs/>
          <w:szCs w:val="21"/>
        </w:rPr>
        <w:lastRenderedPageBreak/>
        <w:t>是奇数还是偶数。</w:t>
      </w:r>
    </w:p>
    <w:p w14:paraId="43E8971F" w14:textId="78D4D6A6" w:rsidR="00F24611" w:rsidRDefault="00F24611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Pr="00F24611">
        <w:rPr>
          <w:rFonts w:eastAsia="黑体"/>
          <w:bCs/>
          <w:noProof/>
          <w:szCs w:val="21"/>
        </w:rPr>
        <w:drawing>
          <wp:inline distT="0" distB="0" distL="0" distR="0" wp14:anchorId="183B96F1" wp14:editId="5E6610BA">
            <wp:extent cx="1733550" cy="3848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18BA" w14:textId="77777777" w:rsidR="00F24611" w:rsidRPr="00F24611" w:rsidRDefault="00F24611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程序代码（带注释）：</w:t>
      </w:r>
    </w:p>
    <w:p w14:paraId="17937B61" w14:textId="0EC0E50F" w:rsidR="00F24611" w:rsidRPr="00F24611" w:rsidRDefault="00FE42F9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E42F9">
        <w:rPr>
          <w:rFonts w:eastAsia="黑体"/>
          <w:bCs/>
          <w:noProof/>
          <w:szCs w:val="21"/>
        </w:rPr>
        <w:drawing>
          <wp:inline distT="0" distB="0" distL="0" distR="0" wp14:anchorId="19202FC4" wp14:editId="7887AF3A">
            <wp:extent cx="5699125" cy="6767830"/>
            <wp:effectExtent l="0" t="0" r="0" b="0"/>
            <wp:docPr id="1928420797" name="图片 1" descr="文本, 白板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20797" name="图片 1" descr="文本, 白板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E99F" w14:textId="77777777" w:rsidR="00F24611" w:rsidRPr="00F24611" w:rsidRDefault="00F24611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运行结果截图：</w:t>
      </w:r>
    </w:p>
    <w:p w14:paraId="2C0CD153" w14:textId="4FD48F9A" w:rsidR="00F24611" w:rsidRPr="00A65212" w:rsidRDefault="00885724" w:rsidP="008F4833">
      <w:pPr>
        <w:pStyle w:val="a7"/>
        <w:spacing w:line="240" w:lineRule="atLeast"/>
        <w:ind w:left="420"/>
        <w:jc w:val="left"/>
        <w:rPr>
          <w:color w:val="FF0000"/>
        </w:rPr>
      </w:pPr>
      <w:r w:rsidRPr="00885724">
        <w:rPr>
          <w:noProof/>
          <w:color w:val="FF0000"/>
        </w:rPr>
        <w:lastRenderedPageBreak/>
        <w:drawing>
          <wp:inline distT="0" distB="0" distL="0" distR="0" wp14:anchorId="2895F0D2" wp14:editId="2C49F44B">
            <wp:extent cx="3458058" cy="1247949"/>
            <wp:effectExtent l="0" t="0" r="9525" b="9525"/>
            <wp:docPr id="254674478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74478" name="图片 1" descr="文本&#10;&#10;低可信度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9606" w14:textId="76C83BD4" w:rsidR="00F24611" w:rsidRDefault="00F24611" w:rsidP="008F4833">
      <w:pPr>
        <w:pStyle w:val="a7"/>
        <w:spacing w:line="240" w:lineRule="atLeast"/>
        <w:ind w:left="420"/>
        <w:jc w:val="left"/>
        <w:rPr>
          <w:color w:val="FF0000"/>
        </w:rPr>
      </w:pPr>
    </w:p>
    <w:p w14:paraId="3EF91FFD" w14:textId="77777777" w:rsidR="00C85F02" w:rsidRDefault="00C85F02" w:rsidP="008F4833">
      <w:pPr>
        <w:pStyle w:val="a7"/>
        <w:spacing w:line="240" w:lineRule="atLeast"/>
        <w:ind w:left="420"/>
        <w:jc w:val="left"/>
        <w:rPr>
          <w:color w:val="FF0000"/>
        </w:rPr>
      </w:pPr>
    </w:p>
    <w:p w14:paraId="040E852B" w14:textId="77777777" w:rsidR="00C85F02" w:rsidRPr="00A65212" w:rsidRDefault="00C85F02" w:rsidP="008F4833">
      <w:pPr>
        <w:pStyle w:val="a7"/>
        <w:spacing w:line="240" w:lineRule="atLeast"/>
        <w:ind w:left="420"/>
        <w:jc w:val="left"/>
        <w:rPr>
          <w:color w:val="FF0000"/>
        </w:rPr>
      </w:pPr>
    </w:p>
    <w:p w14:paraId="4EEE4882" w14:textId="3A9D73EC" w:rsidR="00F24611" w:rsidRDefault="00F24611" w:rsidP="008F4833">
      <w:pPr>
        <w:pStyle w:val="a7"/>
        <w:numPr>
          <w:ilvl w:val="0"/>
          <w:numId w:val="11"/>
        </w:numPr>
        <w:spacing w:line="240" w:lineRule="atLeast"/>
        <w:ind w:firstLineChars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编写函数，其功能是输出一个</w:t>
      </w:r>
      <w:r w:rsidRPr="00F24611">
        <w:rPr>
          <w:rFonts w:eastAsia="黑体"/>
          <w:bCs/>
          <w:szCs w:val="21"/>
        </w:rPr>
        <w:t>200</w:t>
      </w:r>
      <w:r w:rsidRPr="00F24611">
        <w:rPr>
          <w:rFonts w:eastAsia="黑体"/>
          <w:bCs/>
          <w:szCs w:val="21"/>
        </w:rPr>
        <w:t>以内能被</w:t>
      </w:r>
      <w:r w:rsidRPr="00F24611">
        <w:rPr>
          <w:rFonts w:eastAsia="黑体"/>
          <w:bCs/>
          <w:szCs w:val="21"/>
        </w:rPr>
        <w:t>3</w:t>
      </w:r>
      <w:r w:rsidRPr="00F24611">
        <w:rPr>
          <w:rFonts w:eastAsia="黑体"/>
          <w:bCs/>
          <w:szCs w:val="21"/>
        </w:rPr>
        <w:t>整除且个位数为</w:t>
      </w:r>
      <w:r w:rsidRPr="00F24611">
        <w:rPr>
          <w:rFonts w:eastAsia="黑体"/>
          <w:bCs/>
          <w:szCs w:val="21"/>
        </w:rPr>
        <w:t>6</w:t>
      </w:r>
      <w:r w:rsidRPr="00F24611">
        <w:rPr>
          <w:rFonts w:eastAsia="黑体"/>
          <w:bCs/>
          <w:szCs w:val="21"/>
        </w:rPr>
        <w:t>的所有整数，</w:t>
      </w:r>
      <w:r w:rsidRPr="00F24611">
        <w:rPr>
          <w:rFonts w:eastAsia="黑体" w:hint="eastAsia"/>
          <w:bCs/>
          <w:szCs w:val="21"/>
        </w:rPr>
        <w:t>调用该函数后</w:t>
      </w:r>
      <w:r w:rsidRPr="00F24611">
        <w:rPr>
          <w:rFonts w:eastAsia="黑体"/>
          <w:bCs/>
          <w:szCs w:val="21"/>
        </w:rPr>
        <w:t>返回</w:t>
      </w:r>
      <w:r w:rsidRPr="00F24611">
        <w:rPr>
          <w:rFonts w:eastAsia="黑体" w:hint="eastAsia"/>
          <w:bCs/>
          <w:szCs w:val="21"/>
        </w:rPr>
        <w:t>主调函数输出</w:t>
      </w:r>
      <w:r w:rsidRPr="00F24611">
        <w:rPr>
          <w:rFonts w:eastAsia="黑体"/>
          <w:bCs/>
          <w:szCs w:val="21"/>
        </w:rPr>
        <w:t>这些数的个数。</w:t>
      </w:r>
    </w:p>
    <w:p w14:paraId="615E9DB6" w14:textId="40269B45" w:rsidR="00C85F02" w:rsidRPr="00F24611" w:rsidRDefault="00C85F02" w:rsidP="00C85F02">
      <w:pPr>
        <w:pStyle w:val="a7"/>
        <w:spacing w:line="240" w:lineRule="atLeast"/>
        <w:ind w:left="440" w:firstLineChars="0" w:firstLine="0"/>
        <w:jc w:val="lef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例如：</w:t>
      </w:r>
      <w:r w:rsidRPr="00A65212">
        <w:rPr>
          <w:noProof/>
          <w:color w:val="FF0000"/>
        </w:rPr>
        <w:drawing>
          <wp:inline distT="0" distB="0" distL="0" distR="0" wp14:anchorId="241F7305" wp14:editId="658C4F32">
            <wp:extent cx="3547110" cy="3492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44D1" w14:textId="77777777" w:rsidR="00C85F02" w:rsidRPr="00F24611" w:rsidRDefault="00C85F02" w:rsidP="00C85F02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程序代码（带注释）：</w:t>
      </w:r>
    </w:p>
    <w:p w14:paraId="19B3FF2A" w14:textId="0472F64D" w:rsidR="00C85F02" w:rsidRPr="00F24611" w:rsidRDefault="00194080" w:rsidP="00C85F02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194080">
        <w:rPr>
          <w:rFonts w:eastAsia="黑体"/>
          <w:bCs/>
          <w:noProof/>
          <w:szCs w:val="21"/>
        </w:rPr>
        <w:drawing>
          <wp:inline distT="0" distB="0" distL="0" distR="0" wp14:anchorId="495F942E" wp14:editId="369F4189">
            <wp:extent cx="5699125" cy="5637530"/>
            <wp:effectExtent l="0" t="0" r="0" b="1270"/>
            <wp:docPr id="1806100502" name="图片 1" descr="文本, 白板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00502" name="图片 1" descr="文本, 白板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9DD7" w14:textId="77777777" w:rsidR="00C85F02" w:rsidRPr="00F24611" w:rsidRDefault="00C85F02" w:rsidP="00C85F02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lastRenderedPageBreak/>
        <w:t>运行结果截图：</w:t>
      </w:r>
    </w:p>
    <w:p w14:paraId="14C401B2" w14:textId="5EC41891" w:rsidR="00C85F02" w:rsidRPr="00A65212" w:rsidRDefault="007A4856" w:rsidP="00C85F02">
      <w:pPr>
        <w:pStyle w:val="a7"/>
        <w:spacing w:line="240" w:lineRule="atLeast"/>
        <w:ind w:left="420"/>
        <w:jc w:val="left"/>
        <w:rPr>
          <w:color w:val="FF0000"/>
        </w:rPr>
      </w:pPr>
      <w:r w:rsidRPr="007A4856">
        <w:rPr>
          <w:noProof/>
          <w:color w:val="FF0000"/>
        </w:rPr>
        <w:drawing>
          <wp:inline distT="0" distB="0" distL="0" distR="0" wp14:anchorId="23EF4FBD" wp14:editId="6884DDD0">
            <wp:extent cx="4620270" cy="1324160"/>
            <wp:effectExtent l="0" t="0" r="0" b="9525"/>
            <wp:docPr id="115199217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9217" name="图片 1" descr="图形用户界面, 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6411" w14:textId="77777777" w:rsidR="00F24611" w:rsidRDefault="00F24611" w:rsidP="008F4833">
      <w:pPr>
        <w:pStyle w:val="a7"/>
        <w:spacing w:line="240" w:lineRule="atLeast"/>
        <w:ind w:left="420" w:firstLineChars="0" w:firstLine="0"/>
        <w:jc w:val="left"/>
        <w:rPr>
          <w:color w:val="0070C0"/>
        </w:rPr>
      </w:pPr>
    </w:p>
    <w:p w14:paraId="49723DEB" w14:textId="77777777" w:rsidR="00F24611" w:rsidRPr="00F24611" w:rsidRDefault="00F24611" w:rsidP="008F4833">
      <w:pPr>
        <w:pStyle w:val="a7"/>
        <w:numPr>
          <w:ilvl w:val="0"/>
          <w:numId w:val="11"/>
        </w:numPr>
        <w:spacing w:line="240" w:lineRule="atLeast"/>
        <w:ind w:firstLineChars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编写一个函数，确定一个整数是否为完全数（一个数的因子之和等于本身，则为完全数）。调用这个函数并在主调函数中打印</w:t>
      </w:r>
      <w:r w:rsidRPr="00F24611">
        <w:rPr>
          <w:rFonts w:eastAsia="黑体"/>
          <w:bCs/>
          <w:szCs w:val="21"/>
        </w:rPr>
        <w:t>1</w:t>
      </w:r>
      <w:r w:rsidRPr="00F24611">
        <w:rPr>
          <w:rFonts w:eastAsia="黑体"/>
          <w:bCs/>
          <w:szCs w:val="21"/>
        </w:rPr>
        <w:t>到</w:t>
      </w:r>
      <w:r w:rsidRPr="00F24611">
        <w:rPr>
          <w:rFonts w:eastAsia="黑体"/>
          <w:bCs/>
          <w:szCs w:val="21"/>
        </w:rPr>
        <w:t>1000</w:t>
      </w:r>
      <w:r w:rsidRPr="00F24611">
        <w:rPr>
          <w:rFonts w:eastAsia="黑体"/>
          <w:bCs/>
          <w:szCs w:val="21"/>
        </w:rPr>
        <w:t>之间的所有完全数。</w:t>
      </w:r>
    </w:p>
    <w:p w14:paraId="3EBE375D" w14:textId="77777777" w:rsidR="00F24611" w:rsidRDefault="00F24611" w:rsidP="008F4833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例如：</w:t>
      </w:r>
      <w:r w:rsidRPr="00F24611">
        <w:rPr>
          <w:rFonts w:eastAsia="黑体" w:hint="eastAsia"/>
          <w:bCs/>
          <w:szCs w:val="21"/>
        </w:rPr>
        <w:t>6</w:t>
      </w:r>
      <w:r w:rsidRPr="00F24611">
        <w:rPr>
          <w:rFonts w:eastAsia="黑体" w:hint="eastAsia"/>
          <w:bCs/>
          <w:szCs w:val="21"/>
        </w:rPr>
        <w:t>有约数</w:t>
      </w:r>
      <w:r w:rsidRPr="00F24611">
        <w:rPr>
          <w:rFonts w:eastAsia="黑体" w:hint="eastAsia"/>
          <w:bCs/>
          <w:szCs w:val="21"/>
        </w:rPr>
        <w:t>1</w:t>
      </w:r>
      <w:r w:rsidRPr="00F24611">
        <w:rPr>
          <w:rFonts w:eastAsia="黑体" w:hint="eastAsia"/>
          <w:bCs/>
          <w:szCs w:val="21"/>
        </w:rPr>
        <w:t>、</w:t>
      </w:r>
      <w:r w:rsidRPr="00F24611">
        <w:rPr>
          <w:rFonts w:eastAsia="黑体" w:hint="eastAsia"/>
          <w:bCs/>
          <w:szCs w:val="21"/>
        </w:rPr>
        <w:t>2</w:t>
      </w:r>
      <w:r w:rsidRPr="00F24611">
        <w:rPr>
          <w:rFonts w:eastAsia="黑体" w:hint="eastAsia"/>
          <w:bCs/>
          <w:szCs w:val="21"/>
        </w:rPr>
        <w:t>、</w:t>
      </w:r>
      <w:r w:rsidRPr="00F24611">
        <w:rPr>
          <w:rFonts w:eastAsia="黑体" w:hint="eastAsia"/>
          <w:bCs/>
          <w:szCs w:val="21"/>
        </w:rPr>
        <w:t>3</w:t>
      </w:r>
      <w:r w:rsidRPr="00F24611">
        <w:rPr>
          <w:rFonts w:eastAsia="黑体" w:hint="eastAsia"/>
          <w:bCs/>
          <w:szCs w:val="21"/>
        </w:rPr>
        <w:t>、</w:t>
      </w:r>
      <w:r w:rsidRPr="00F24611">
        <w:rPr>
          <w:rFonts w:eastAsia="黑体" w:hint="eastAsia"/>
          <w:bCs/>
          <w:szCs w:val="21"/>
        </w:rPr>
        <w:t>6</w:t>
      </w:r>
      <w:r w:rsidRPr="00F24611">
        <w:rPr>
          <w:rFonts w:eastAsia="黑体" w:hint="eastAsia"/>
          <w:bCs/>
          <w:szCs w:val="21"/>
        </w:rPr>
        <w:t>，除去它本身</w:t>
      </w:r>
      <w:r w:rsidRPr="00F24611">
        <w:rPr>
          <w:rFonts w:eastAsia="黑体" w:hint="eastAsia"/>
          <w:bCs/>
          <w:szCs w:val="21"/>
        </w:rPr>
        <w:t>6</w:t>
      </w:r>
      <w:r w:rsidRPr="00F24611">
        <w:rPr>
          <w:rFonts w:eastAsia="黑体" w:hint="eastAsia"/>
          <w:bCs/>
          <w:szCs w:val="21"/>
        </w:rPr>
        <w:t>外，其余</w:t>
      </w:r>
      <w:r w:rsidRPr="00F24611">
        <w:rPr>
          <w:rFonts w:eastAsia="黑体" w:hint="eastAsia"/>
          <w:bCs/>
          <w:szCs w:val="21"/>
        </w:rPr>
        <w:t>3</w:t>
      </w:r>
      <w:r w:rsidRPr="00F24611">
        <w:rPr>
          <w:rFonts w:eastAsia="黑体" w:hint="eastAsia"/>
          <w:bCs/>
          <w:szCs w:val="21"/>
        </w:rPr>
        <w:t>个数相加，</w:t>
      </w:r>
      <w:r w:rsidRPr="00F24611">
        <w:rPr>
          <w:rFonts w:eastAsia="黑体" w:hint="eastAsia"/>
          <w:bCs/>
          <w:szCs w:val="21"/>
        </w:rPr>
        <w:t>1+2+3=6</w:t>
      </w:r>
      <w:r w:rsidRPr="00F24611">
        <w:rPr>
          <w:rFonts w:eastAsia="黑体" w:hint="eastAsia"/>
          <w:bCs/>
          <w:szCs w:val="21"/>
        </w:rPr>
        <w:t>。所以</w:t>
      </w:r>
      <w:r w:rsidRPr="00F24611">
        <w:rPr>
          <w:rFonts w:eastAsia="黑体" w:hint="eastAsia"/>
          <w:bCs/>
          <w:szCs w:val="21"/>
        </w:rPr>
        <w:t>6</w:t>
      </w:r>
      <w:r w:rsidRPr="00F24611">
        <w:rPr>
          <w:rFonts w:eastAsia="黑体" w:hint="eastAsia"/>
          <w:bCs/>
          <w:szCs w:val="21"/>
        </w:rPr>
        <w:t>是一个完全数。</w:t>
      </w:r>
    </w:p>
    <w:p w14:paraId="225EC035" w14:textId="74017F73" w:rsidR="00F24611" w:rsidRDefault="00F24611" w:rsidP="008F4833">
      <w:pPr>
        <w:pStyle w:val="a7"/>
        <w:spacing w:line="240" w:lineRule="atLeast"/>
        <w:ind w:left="420" w:firstLineChars="0" w:firstLine="0"/>
        <w:jc w:val="left"/>
      </w:pPr>
      <w:r w:rsidRPr="00A65212">
        <w:rPr>
          <w:noProof/>
        </w:rPr>
        <w:drawing>
          <wp:inline distT="0" distB="0" distL="0" distR="0" wp14:anchorId="7A8061B2" wp14:editId="4AD47108">
            <wp:extent cx="5172797" cy="362001"/>
            <wp:effectExtent l="0" t="0" r="0" b="0"/>
            <wp:docPr id="854601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1725" name=""/>
                    <pic:cNvPicPr/>
                  </pic:nvPicPr>
                  <pic:blipFill>
                    <a:blip r:embed="rId2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C401" w14:textId="77777777" w:rsidR="00C85F02" w:rsidRPr="00F24611" w:rsidRDefault="00C85F02" w:rsidP="00C85F02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程序代码（带注释）：</w:t>
      </w:r>
    </w:p>
    <w:p w14:paraId="40452C69" w14:textId="2865E2DC" w:rsidR="00C85F02" w:rsidRPr="00F24611" w:rsidRDefault="00B55063" w:rsidP="00C85F02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B55063">
        <w:rPr>
          <w:rFonts w:eastAsia="黑体"/>
          <w:bCs/>
          <w:szCs w:val="21"/>
        </w:rPr>
        <w:lastRenderedPageBreak/>
        <w:drawing>
          <wp:inline distT="0" distB="0" distL="0" distR="0" wp14:anchorId="67BCED1C" wp14:editId="54990111">
            <wp:extent cx="5699125" cy="5943600"/>
            <wp:effectExtent l="0" t="0" r="0" b="0"/>
            <wp:docPr id="171803523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5237" name="图片 1" descr="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8E03" w14:textId="77777777" w:rsidR="00C85F02" w:rsidRPr="00F24611" w:rsidRDefault="00C85F02" w:rsidP="00C85F02">
      <w:pPr>
        <w:pStyle w:val="a7"/>
        <w:spacing w:line="240" w:lineRule="atLeast"/>
        <w:ind w:left="420" w:firstLineChars="0" w:firstLine="0"/>
        <w:jc w:val="left"/>
        <w:rPr>
          <w:rFonts w:eastAsia="黑体"/>
          <w:bCs/>
          <w:szCs w:val="21"/>
        </w:rPr>
      </w:pPr>
      <w:r w:rsidRPr="00F24611">
        <w:rPr>
          <w:rFonts w:eastAsia="黑体" w:hint="eastAsia"/>
          <w:bCs/>
          <w:szCs w:val="21"/>
        </w:rPr>
        <w:t>运行结果截图：</w:t>
      </w:r>
    </w:p>
    <w:p w14:paraId="0CE210DE" w14:textId="38E990A2" w:rsidR="00C85F02" w:rsidRPr="00C85F02" w:rsidRDefault="00636007" w:rsidP="008F4833">
      <w:pPr>
        <w:pStyle w:val="a7"/>
        <w:spacing w:line="240" w:lineRule="atLeast"/>
        <w:ind w:left="420" w:firstLineChars="0" w:firstLine="0"/>
        <w:jc w:val="left"/>
      </w:pPr>
      <w:r w:rsidRPr="00636007">
        <w:drawing>
          <wp:inline distT="0" distB="0" distL="0" distR="0" wp14:anchorId="735E6E97" wp14:editId="5EACF78C">
            <wp:extent cx="4566336" cy="1171739"/>
            <wp:effectExtent l="0" t="0" r="5715" b="9525"/>
            <wp:docPr id="43008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452" name="图片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3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F02" w:rsidRPr="00C85F02">
      <w:footerReference w:type="default" r:id="rId23"/>
      <w:pgSz w:w="11906" w:h="16838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233CB5" w14:textId="77777777" w:rsidR="00BC6556" w:rsidRDefault="00BC6556">
      <w:r>
        <w:separator/>
      </w:r>
    </w:p>
  </w:endnote>
  <w:endnote w:type="continuationSeparator" w:id="0">
    <w:p w14:paraId="0B33F0D2" w14:textId="77777777" w:rsidR="00BC6556" w:rsidRDefault="00BC6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9FD71" w14:textId="23793F83" w:rsidR="00E972E2" w:rsidRDefault="00E972E2">
    <w:pPr>
      <w:pStyle w:val="a3"/>
      <w:jc w:val="center"/>
    </w:pPr>
  </w:p>
  <w:p w14:paraId="45588189" w14:textId="77777777" w:rsidR="00E972E2" w:rsidRDefault="00E972E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E4B64" w14:textId="77777777" w:rsidR="00F54773" w:rsidRDefault="00F54773">
    <w:pPr>
      <w:pStyle w:val="a3"/>
      <w:tabs>
        <w:tab w:val="clear" w:pos="4153"/>
        <w:tab w:val="clear" w:pos="8306"/>
        <w:tab w:val="left" w:pos="1628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6640254"/>
      <w:docPartObj>
        <w:docPartGallery w:val="Page Numbers (Bottom of Page)"/>
        <w:docPartUnique/>
      </w:docPartObj>
    </w:sdtPr>
    <w:sdtContent>
      <w:p w14:paraId="3A6C1E8F" w14:textId="6C551F6A" w:rsidR="00E972E2" w:rsidRDefault="00E972E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78C135" w14:textId="77777777" w:rsidR="00E972E2" w:rsidRDefault="00E972E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C74F1A" w14:textId="77777777" w:rsidR="00BC6556" w:rsidRDefault="00BC6556">
      <w:r>
        <w:separator/>
      </w:r>
    </w:p>
  </w:footnote>
  <w:footnote w:type="continuationSeparator" w:id="0">
    <w:p w14:paraId="6FFAD94F" w14:textId="77777777" w:rsidR="00BC6556" w:rsidRDefault="00BC6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D5AA0" w14:textId="77777777" w:rsidR="00E972E2" w:rsidRDefault="00E972E2" w:rsidP="00E972E2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E484DB"/>
    <w:multiLevelType w:val="singleLevel"/>
    <w:tmpl w:val="06E484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E9100BF"/>
    <w:multiLevelType w:val="hybridMultilevel"/>
    <w:tmpl w:val="9FC84DEA"/>
    <w:lvl w:ilvl="0" w:tplc="412C891A">
      <w:start w:val="1"/>
      <w:numFmt w:val="decimal"/>
      <w:lvlText w:val="%1."/>
      <w:lvlJc w:val="left"/>
      <w:pPr>
        <w:ind w:left="420" w:hanging="42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D01A6B"/>
    <w:multiLevelType w:val="singleLevel"/>
    <w:tmpl w:val="15D01A6B"/>
    <w:lvl w:ilvl="0">
      <w:start w:val="4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4" w15:restartNumberingAfterBreak="0">
    <w:nsid w:val="2DB12321"/>
    <w:multiLevelType w:val="hybridMultilevel"/>
    <w:tmpl w:val="DF041E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EA39C6"/>
    <w:multiLevelType w:val="multilevel"/>
    <w:tmpl w:val="3BEA39C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7E34DA"/>
    <w:multiLevelType w:val="hybridMultilevel"/>
    <w:tmpl w:val="E34219A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521579"/>
    <w:multiLevelType w:val="hybridMultilevel"/>
    <w:tmpl w:val="CCF4247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17B0545"/>
    <w:multiLevelType w:val="hybridMultilevel"/>
    <w:tmpl w:val="42621CAA"/>
    <w:lvl w:ilvl="0" w:tplc="EC5E60F0">
      <w:start w:val="4"/>
      <w:numFmt w:val="decimal"/>
      <w:lvlText w:val="%1、"/>
      <w:lvlJc w:val="left"/>
      <w:pPr>
        <w:ind w:left="370" w:hanging="37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D23978"/>
    <w:multiLevelType w:val="hybridMultilevel"/>
    <w:tmpl w:val="FA60DE4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96F5DC7"/>
    <w:multiLevelType w:val="multilevel"/>
    <w:tmpl w:val="D454596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  <w:b w:val="0"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40248985">
    <w:abstractNumId w:val="0"/>
  </w:num>
  <w:num w:numId="2" w16cid:durableId="89084825">
    <w:abstractNumId w:val="10"/>
  </w:num>
  <w:num w:numId="3" w16cid:durableId="302587172">
    <w:abstractNumId w:val="5"/>
  </w:num>
  <w:num w:numId="4" w16cid:durableId="1834030232">
    <w:abstractNumId w:val="1"/>
  </w:num>
  <w:num w:numId="5" w16cid:durableId="834154309">
    <w:abstractNumId w:val="3"/>
  </w:num>
  <w:num w:numId="6" w16cid:durableId="359746422">
    <w:abstractNumId w:val="4"/>
  </w:num>
  <w:num w:numId="7" w16cid:durableId="363596358">
    <w:abstractNumId w:val="6"/>
  </w:num>
  <w:num w:numId="8" w16cid:durableId="94909022">
    <w:abstractNumId w:val="8"/>
  </w:num>
  <w:num w:numId="9" w16cid:durableId="1404451872">
    <w:abstractNumId w:val="7"/>
  </w:num>
  <w:num w:numId="10" w16cid:durableId="33578247">
    <w:abstractNumId w:val="2"/>
  </w:num>
  <w:num w:numId="11" w16cid:durableId="4430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RiMTZlNjVjODg3ZGMzNzRjYTRhNmE4NTc3NDNjYWYifQ=="/>
  </w:docVars>
  <w:rsids>
    <w:rsidRoot w:val="00172A27"/>
    <w:rsid w:val="00016837"/>
    <w:rsid w:val="00017E37"/>
    <w:rsid w:val="00033C54"/>
    <w:rsid w:val="000471D6"/>
    <w:rsid w:val="00083777"/>
    <w:rsid w:val="00084681"/>
    <w:rsid w:val="000A1601"/>
    <w:rsid w:val="000C24A6"/>
    <w:rsid w:val="0010750D"/>
    <w:rsid w:val="00167C1E"/>
    <w:rsid w:val="00170DD1"/>
    <w:rsid w:val="00172A27"/>
    <w:rsid w:val="00175E1C"/>
    <w:rsid w:val="00181A3F"/>
    <w:rsid w:val="00194080"/>
    <w:rsid w:val="001A420F"/>
    <w:rsid w:val="001F5CC9"/>
    <w:rsid w:val="001F7FA6"/>
    <w:rsid w:val="00216C6D"/>
    <w:rsid w:val="002359CE"/>
    <w:rsid w:val="00256805"/>
    <w:rsid w:val="002B1C97"/>
    <w:rsid w:val="0030783C"/>
    <w:rsid w:val="0031491C"/>
    <w:rsid w:val="00317D1C"/>
    <w:rsid w:val="00325659"/>
    <w:rsid w:val="00347B23"/>
    <w:rsid w:val="003550D7"/>
    <w:rsid w:val="00357C3C"/>
    <w:rsid w:val="003656A3"/>
    <w:rsid w:val="003803AD"/>
    <w:rsid w:val="003A2BF2"/>
    <w:rsid w:val="003B32C9"/>
    <w:rsid w:val="003B7D77"/>
    <w:rsid w:val="003C1C9A"/>
    <w:rsid w:val="003D0828"/>
    <w:rsid w:val="003E2432"/>
    <w:rsid w:val="003F3D2C"/>
    <w:rsid w:val="00406AAD"/>
    <w:rsid w:val="00425EC0"/>
    <w:rsid w:val="00463285"/>
    <w:rsid w:val="004A2949"/>
    <w:rsid w:val="004A68B6"/>
    <w:rsid w:val="004B0D73"/>
    <w:rsid w:val="004B7656"/>
    <w:rsid w:val="004E1089"/>
    <w:rsid w:val="004F1095"/>
    <w:rsid w:val="00514840"/>
    <w:rsid w:val="005250EC"/>
    <w:rsid w:val="00533FB9"/>
    <w:rsid w:val="005402F2"/>
    <w:rsid w:val="0055561D"/>
    <w:rsid w:val="00557751"/>
    <w:rsid w:val="005712BF"/>
    <w:rsid w:val="005762EE"/>
    <w:rsid w:val="005763EF"/>
    <w:rsid w:val="005A4318"/>
    <w:rsid w:val="005B7357"/>
    <w:rsid w:val="005D5472"/>
    <w:rsid w:val="00620663"/>
    <w:rsid w:val="006234B5"/>
    <w:rsid w:val="00636007"/>
    <w:rsid w:val="00657FD3"/>
    <w:rsid w:val="00663E1B"/>
    <w:rsid w:val="006750B4"/>
    <w:rsid w:val="00680A1B"/>
    <w:rsid w:val="0069186F"/>
    <w:rsid w:val="00695448"/>
    <w:rsid w:val="006C2148"/>
    <w:rsid w:val="006E1DA8"/>
    <w:rsid w:val="00705DA4"/>
    <w:rsid w:val="00730759"/>
    <w:rsid w:val="007423FD"/>
    <w:rsid w:val="00764C16"/>
    <w:rsid w:val="00770C5A"/>
    <w:rsid w:val="00790320"/>
    <w:rsid w:val="007A4856"/>
    <w:rsid w:val="007C24BF"/>
    <w:rsid w:val="007D18E5"/>
    <w:rsid w:val="007F0556"/>
    <w:rsid w:val="007F05BA"/>
    <w:rsid w:val="007F3BAB"/>
    <w:rsid w:val="008007E2"/>
    <w:rsid w:val="0082589F"/>
    <w:rsid w:val="0083582F"/>
    <w:rsid w:val="00866395"/>
    <w:rsid w:val="00871873"/>
    <w:rsid w:val="00885724"/>
    <w:rsid w:val="00895B1A"/>
    <w:rsid w:val="008A4583"/>
    <w:rsid w:val="008A468F"/>
    <w:rsid w:val="008B5FD7"/>
    <w:rsid w:val="008D256D"/>
    <w:rsid w:val="008D6E0A"/>
    <w:rsid w:val="008E00A8"/>
    <w:rsid w:val="008F4833"/>
    <w:rsid w:val="00926085"/>
    <w:rsid w:val="00954CE9"/>
    <w:rsid w:val="009604A6"/>
    <w:rsid w:val="00967B56"/>
    <w:rsid w:val="00967FA7"/>
    <w:rsid w:val="009A0413"/>
    <w:rsid w:val="00A01C84"/>
    <w:rsid w:val="00A1250C"/>
    <w:rsid w:val="00A6247D"/>
    <w:rsid w:val="00A65CA0"/>
    <w:rsid w:val="00AB389E"/>
    <w:rsid w:val="00AF6A13"/>
    <w:rsid w:val="00B06ACD"/>
    <w:rsid w:val="00B22822"/>
    <w:rsid w:val="00B4343A"/>
    <w:rsid w:val="00B55063"/>
    <w:rsid w:val="00B603DA"/>
    <w:rsid w:val="00B772A7"/>
    <w:rsid w:val="00B80DFF"/>
    <w:rsid w:val="00B94F99"/>
    <w:rsid w:val="00B967EA"/>
    <w:rsid w:val="00BA3856"/>
    <w:rsid w:val="00BC6556"/>
    <w:rsid w:val="00BC7E0F"/>
    <w:rsid w:val="00C1305E"/>
    <w:rsid w:val="00C1776B"/>
    <w:rsid w:val="00C2637A"/>
    <w:rsid w:val="00C302A4"/>
    <w:rsid w:val="00C360A2"/>
    <w:rsid w:val="00C85F02"/>
    <w:rsid w:val="00CB37FB"/>
    <w:rsid w:val="00CD045E"/>
    <w:rsid w:val="00CE407B"/>
    <w:rsid w:val="00CF6DE0"/>
    <w:rsid w:val="00D11A7C"/>
    <w:rsid w:val="00D20B64"/>
    <w:rsid w:val="00D25244"/>
    <w:rsid w:val="00D87E37"/>
    <w:rsid w:val="00D93D0E"/>
    <w:rsid w:val="00D94AFA"/>
    <w:rsid w:val="00E35156"/>
    <w:rsid w:val="00E36E65"/>
    <w:rsid w:val="00E42455"/>
    <w:rsid w:val="00E46C08"/>
    <w:rsid w:val="00E5777B"/>
    <w:rsid w:val="00E87563"/>
    <w:rsid w:val="00E94BC8"/>
    <w:rsid w:val="00E972E2"/>
    <w:rsid w:val="00EE6763"/>
    <w:rsid w:val="00F03F17"/>
    <w:rsid w:val="00F11010"/>
    <w:rsid w:val="00F24611"/>
    <w:rsid w:val="00F54773"/>
    <w:rsid w:val="00F563E1"/>
    <w:rsid w:val="00F96CDE"/>
    <w:rsid w:val="00FB29F5"/>
    <w:rsid w:val="00FB425A"/>
    <w:rsid w:val="00FC049B"/>
    <w:rsid w:val="00FC15C9"/>
    <w:rsid w:val="00FC7A2B"/>
    <w:rsid w:val="00FC7AD1"/>
    <w:rsid w:val="00FD1F28"/>
    <w:rsid w:val="00FE0B67"/>
    <w:rsid w:val="00FE42F9"/>
    <w:rsid w:val="0AC51722"/>
    <w:rsid w:val="0C044573"/>
    <w:rsid w:val="1B4D72F6"/>
    <w:rsid w:val="21F20BF7"/>
    <w:rsid w:val="23D929E9"/>
    <w:rsid w:val="2A00567F"/>
    <w:rsid w:val="35F02979"/>
    <w:rsid w:val="37BA68FC"/>
    <w:rsid w:val="381B19D9"/>
    <w:rsid w:val="4044666A"/>
    <w:rsid w:val="429A6A15"/>
    <w:rsid w:val="4D2E3A59"/>
    <w:rsid w:val="525A1D1D"/>
    <w:rsid w:val="6231720A"/>
    <w:rsid w:val="6F5B455B"/>
    <w:rsid w:val="7667579D"/>
    <w:rsid w:val="76D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1E2B8F"/>
  <w15:docId w15:val="{43E30019-9B28-4F19-B41E-9A7A6D45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8B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6</Pages>
  <Words>121</Words>
  <Characters>694</Characters>
  <Application>Microsoft Office Word</Application>
  <DocSecurity>0</DocSecurity>
  <Lines>5</Lines>
  <Paragraphs>1</Paragraphs>
  <ScaleCrop>false</ScaleCrop>
  <Company>Microsoft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creator>User</dc:creator>
  <cp:lastModifiedBy>OvO tang</cp:lastModifiedBy>
  <cp:revision>8</cp:revision>
  <dcterms:created xsi:type="dcterms:W3CDTF">2024-12-22T13:59:00Z</dcterms:created>
  <dcterms:modified xsi:type="dcterms:W3CDTF">2024-12-27T10:35:00Z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0BC550D227CE436FB53E2C89B3C2E532_13</vt:lpwstr>
  </property>
</Properties>
</file>