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81327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79C3B062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63528B0C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70AD377A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403647A5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0EF8BE99" w14:textId="77777777" w:rsidR="000E52A0" w:rsidRDefault="000E52A0" w:rsidP="007A7CE5">
      <w:pPr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5D7341FE" w14:textId="77777777" w:rsidR="004739E7" w:rsidRDefault="004739E7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  <w:t>VGA Text Mode Controller with</w:t>
      </w:r>
    </w:p>
    <w:p w14:paraId="7D614C4C" w14:textId="691172F0" w:rsidR="00845AFD" w:rsidRDefault="004739E7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  <w:t>Avalon-MM Interface</w:t>
      </w:r>
    </w:p>
    <w:p w14:paraId="18B8FE8B" w14:textId="77B49D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6709CCAC" w14:textId="77777777" w:rsidR="000E52A0" w:rsidRDefault="000E52A0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0C09D0D3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6F9CD636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6ED2D238" w14:textId="77777777" w:rsidR="00845AFD" w:rsidRDefault="00845AFD" w:rsidP="00845AFD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75B77DF3" w14:textId="77777777" w:rsidR="00845AFD" w:rsidRPr="005E7E75" w:rsidRDefault="00845AFD" w:rsidP="004739E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50"/>
          <w:szCs w:val="50"/>
        </w:rPr>
      </w:pPr>
    </w:p>
    <w:p w14:paraId="1B67B8BC" w14:textId="552FBC3C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0F629B">
        <w:rPr>
          <w:rFonts w:ascii="Times New Roman" w:eastAsia="Times New Roman" w:hAnsi="Times New Roman" w:cs="Times New Roman"/>
          <w:color w:val="000000" w:themeColor="text1"/>
        </w:rPr>
        <w:t>Hongbo</w:t>
      </w:r>
      <w:proofErr w:type="spellEnd"/>
      <w:r w:rsidRPr="000F629B">
        <w:rPr>
          <w:rFonts w:ascii="Times New Roman" w:eastAsia="Times New Roman" w:hAnsi="Times New Roman" w:cs="Times New Roman"/>
          <w:color w:val="000000" w:themeColor="text1"/>
        </w:rPr>
        <w:t xml:space="preserve"> Zheng</w:t>
      </w:r>
      <w:r w:rsidR="00E458EF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="00E458EF">
        <w:rPr>
          <w:rFonts w:ascii="Times New Roman" w:eastAsia="Times New Roman" w:hAnsi="Times New Roman" w:cs="Times New Roman"/>
          <w:color w:val="000000" w:themeColor="text1"/>
        </w:rPr>
        <w:t>Yuhao</w:t>
      </w:r>
      <w:proofErr w:type="spellEnd"/>
      <w:r w:rsidR="00E458EF">
        <w:rPr>
          <w:rFonts w:ascii="Times New Roman" w:eastAsia="Times New Roman" w:hAnsi="Times New Roman" w:cs="Times New Roman"/>
          <w:color w:val="000000" w:themeColor="text1"/>
        </w:rPr>
        <w:t xml:space="preserve"> Yuan</w:t>
      </w:r>
    </w:p>
    <w:p w14:paraId="7526B5AC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Summer 2021</w:t>
      </w:r>
    </w:p>
    <w:p w14:paraId="69147C38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ECE 385</w:t>
      </w:r>
    </w:p>
    <w:p w14:paraId="51EE708C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>Section AB1</w:t>
      </w:r>
    </w:p>
    <w:p w14:paraId="43607C88" w14:textId="77777777" w:rsidR="00845AFD" w:rsidRPr="000F629B" w:rsidRDefault="00845AFD" w:rsidP="00845AFD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0F629B">
        <w:rPr>
          <w:rFonts w:ascii="Times New Roman" w:eastAsia="Times New Roman" w:hAnsi="Times New Roman" w:cs="Times New Roman"/>
          <w:color w:val="000000" w:themeColor="text1"/>
        </w:rPr>
        <w:t xml:space="preserve">TA: </w:t>
      </w:r>
      <w:proofErr w:type="spellStart"/>
      <w:r w:rsidRPr="000F629B">
        <w:rPr>
          <w:rFonts w:ascii="Times New Roman" w:eastAsia="Times New Roman" w:hAnsi="Times New Roman" w:cs="Times New Roman"/>
          <w:color w:val="000000" w:themeColor="text1"/>
        </w:rPr>
        <w:t>Hanfei</w:t>
      </w:r>
      <w:proofErr w:type="spellEnd"/>
      <w:r w:rsidRPr="000F629B">
        <w:rPr>
          <w:rFonts w:ascii="Times New Roman" w:eastAsia="Times New Roman" w:hAnsi="Times New Roman" w:cs="Times New Roman"/>
          <w:color w:val="000000" w:themeColor="text1"/>
        </w:rPr>
        <w:t xml:space="preserve"> Wang</w:t>
      </w:r>
    </w:p>
    <w:p w14:paraId="679646CB" w14:textId="77777777" w:rsidR="00845AFD" w:rsidRDefault="00845AFD" w:rsidP="00845AFD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>Introduction</w:t>
      </w:r>
    </w:p>
    <w:p w14:paraId="57858226" w14:textId="74344E32" w:rsidR="00B91294" w:rsidRDefault="00900478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purpose of this lab is to </w:t>
      </w:r>
      <w:r w:rsidR="00FD54AD">
        <w:rPr>
          <w:rFonts w:ascii="Times New Roman" w:eastAsia="Times New Roman" w:hAnsi="Times New Roman" w:cs="Times New Roman"/>
        </w:rPr>
        <w:t>create a simplified text mode graphics controller which is connected to the Avalon memory-mapped bus</w:t>
      </w:r>
      <w:r w:rsidR="008754ED">
        <w:rPr>
          <w:rFonts w:ascii="Times New Roman" w:eastAsia="Times New Roman" w:hAnsi="Times New Roman" w:cs="Times New Roman"/>
        </w:rPr>
        <w:t xml:space="preserve"> and </w:t>
      </w:r>
      <w:r w:rsidR="00457477">
        <w:rPr>
          <w:rFonts w:ascii="Times New Roman" w:eastAsia="Times New Roman" w:hAnsi="Times New Roman" w:cs="Times New Roman"/>
        </w:rPr>
        <w:t xml:space="preserve">then </w:t>
      </w:r>
      <w:r w:rsidR="008754ED">
        <w:rPr>
          <w:rFonts w:ascii="Times New Roman" w:eastAsia="Times New Roman" w:hAnsi="Times New Roman" w:cs="Times New Roman"/>
        </w:rPr>
        <w:t xml:space="preserve">add it to the </w:t>
      </w:r>
      <w:proofErr w:type="spellStart"/>
      <w:r w:rsidR="008754ED">
        <w:rPr>
          <w:rFonts w:ascii="Times New Roman" w:eastAsia="Times New Roman" w:hAnsi="Times New Roman" w:cs="Times New Roman"/>
        </w:rPr>
        <w:t>Nios</w:t>
      </w:r>
      <w:proofErr w:type="spellEnd"/>
      <w:r w:rsidR="008754ED">
        <w:rPr>
          <w:rFonts w:ascii="Times New Roman" w:eastAsia="Times New Roman" w:hAnsi="Times New Roman" w:cs="Times New Roman"/>
        </w:rPr>
        <w:t xml:space="preserve"> II system </w:t>
      </w:r>
      <w:proofErr w:type="gramStart"/>
      <w:r w:rsidR="008754ED">
        <w:rPr>
          <w:rFonts w:ascii="Times New Roman" w:eastAsia="Times New Roman" w:hAnsi="Times New Roman" w:cs="Times New Roman"/>
        </w:rPr>
        <w:t>in order to</w:t>
      </w:r>
      <w:proofErr w:type="gramEnd"/>
      <w:r w:rsidR="008754ED">
        <w:rPr>
          <w:rFonts w:ascii="Times New Roman" w:eastAsia="Times New Roman" w:hAnsi="Times New Roman" w:cs="Times New Roman"/>
        </w:rPr>
        <w:t xml:space="preserve"> </w:t>
      </w:r>
      <w:r w:rsidR="00385107">
        <w:rPr>
          <w:rFonts w:ascii="Times New Roman" w:eastAsia="Times New Roman" w:hAnsi="Times New Roman" w:cs="Times New Roman"/>
        </w:rPr>
        <w:t xml:space="preserve">support the 30 rows 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385107">
        <w:rPr>
          <w:rFonts w:ascii="Times New Roman" w:eastAsia="Times New Roman" w:hAnsi="Times New Roman" w:cs="Times New Roman"/>
        </w:rPr>
        <w:t xml:space="preserve"> 80 columns text mode through the VGA output.</w:t>
      </w:r>
      <w:r w:rsidR="00E04054">
        <w:rPr>
          <w:rFonts w:ascii="Times New Roman" w:eastAsia="Times New Roman" w:hAnsi="Times New Roman" w:cs="Times New Roman"/>
        </w:rPr>
        <w:t xml:space="preserve"> </w:t>
      </w:r>
      <w:r w:rsidR="00CB7A3E">
        <w:rPr>
          <w:rFonts w:ascii="Times New Roman" w:eastAsia="Times New Roman" w:hAnsi="Times New Roman" w:cs="Times New Roman"/>
        </w:rPr>
        <w:t xml:space="preserve">The data is writing </w:t>
      </w:r>
      <w:r w:rsidR="00AB34B5">
        <w:rPr>
          <w:rFonts w:ascii="Times New Roman" w:eastAsia="Times New Roman" w:hAnsi="Times New Roman" w:cs="Times New Roman"/>
        </w:rPr>
        <w:t>in</w:t>
      </w:r>
      <w:r w:rsidR="00CB7A3E">
        <w:rPr>
          <w:rFonts w:ascii="Times New Roman" w:eastAsia="Times New Roman" w:hAnsi="Times New Roman" w:cs="Times New Roman"/>
        </w:rPr>
        <w:t>to the 601 32-bit registers through the Avalon bus</w:t>
      </w:r>
      <w:r w:rsidR="00A311DD">
        <w:rPr>
          <w:rFonts w:ascii="Times New Roman" w:eastAsia="Times New Roman" w:hAnsi="Times New Roman" w:cs="Times New Roman"/>
        </w:rPr>
        <w:t xml:space="preserve">. </w:t>
      </w:r>
      <w:r w:rsidR="00617251">
        <w:rPr>
          <w:rFonts w:ascii="Times New Roman" w:eastAsia="Times New Roman" w:hAnsi="Times New Roman" w:cs="Times New Roman"/>
        </w:rPr>
        <w:t xml:space="preserve">Each of the register in the first 600 registers stores 4 groups of character code and inverse bit. </w:t>
      </w:r>
      <w:r w:rsidR="00CF53CE">
        <w:rPr>
          <w:rFonts w:ascii="Times New Roman" w:eastAsia="Times New Roman" w:hAnsi="Times New Roman" w:cs="Times New Roman"/>
        </w:rPr>
        <w:t xml:space="preserve">The information of the character drawn on the </w:t>
      </w:r>
      <w:r w:rsidR="00063FE2">
        <w:rPr>
          <w:rFonts w:ascii="Times New Roman" w:eastAsia="Times New Roman" w:hAnsi="Times New Roman" w:cs="Times New Roman"/>
        </w:rPr>
        <w:t xml:space="preserve">VGA </w:t>
      </w:r>
      <w:r w:rsidR="00CF53CE">
        <w:rPr>
          <w:rFonts w:ascii="Times New Roman" w:eastAsia="Times New Roman" w:hAnsi="Times New Roman" w:cs="Times New Roman"/>
        </w:rPr>
        <w:t xml:space="preserve">screen comes from the </w:t>
      </w:r>
      <w:proofErr w:type="spellStart"/>
      <w:r w:rsidR="008A477A">
        <w:rPr>
          <w:rFonts w:ascii="Times New Roman" w:eastAsia="Times New Roman" w:hAnsi="Times New Roman" w:cs="Times New Roman"/>
        </w:rPr>
        <w:t>Font_Rom</w:t>
      </w:r>
      <w:proofErr w:type="spellEnd"/>
      <w:r w:rsidR="008A477A">
        <w:rPr>
          <w:rFonts w:ascii="Times New Roman" w:eastAsia="Times New Roman" w:hAnsi="Times New Roman" w:cs="Times New Roman"/>
        </w:rPr>
        <w:t xml:space="preserve"> with </w:t>
      </w:r>
      <w:r w:rsidR="00383EC9">
        <w:rPr>
          <w:rFonts w:ascii="Times New Roman" w:eastAsia="Times New Roman" w:hAnsi="Times New Roman" w:cs="Times New Roman"/>
        </w:rPr>
        <w:t xml:space="preserve">the </w:t>
      </w:r>
      <w:r w:rsidR="008A477A">
        <w:rPr>
          <w:rFonts w:ascii="Times New Roman" w:eastAsia="Times New Roman" w:hAnsi="Times New Roman" w:cs="Times New Roman"/>
        </w:rPr>
        <w:t xml:space="preserve">character code as its address. </w:t>
      </w:r>
      <w:r w:rsidR="00AC6BCF">
        <w:rPr>
          <w:rFonts w:ascii="Times New Roman" w:eastAsia="Times New Roman" w:hAnsi="Times New Roman" w:cs="Times New Roman"/>
        </w:rPr>
        <w:t xml:space="preserve">Algorithm and register decoding are required to figure out </w:t>
      </w:r>
      <w:r w:rsidR="004A334E">
        <w:rPr>
          <w:rFonts w:ascii="Times New Roman" w:eastAsia="Times New Roman" w:hAnsi="Times New Roman" w:cs="Times New Roman"/>
        </w:rPr>
        <w:t xml:space="preserve">which character to draw at the X and Y position provided by the </w:t>
      </w:r>
      <w:proofErr w:type="spellStart"/>
      <w:r w:rsidR="004A334E">
        <w:rPr>
          <w:rFonts w:ascii="Times New Roman" w:eastAsia="Times New Roman" w:hAnsi="Times New Roman" w:cs="Times New Roman"/>
        </w:rPr>
        <w:t>VGA_controller</w:t>
      </w:r>
      <w:proofErr w:type="spellEnd"/>
      <w:r w:rsidR="004A334E">
        <w:rPr>
          <w:rFonts w:ascii="Times New Roman" w:eastAsia="Times New Roman" w:hAnsi="Times New Roman" w:cs="Times New Roman"/>
        </w:rPr>
        <w:t>.</w:t>
      </w:r>
      <w:r w:rsidR="00063FE2">
        <w:rPr>
          <w:rFonts w:ascii="Times New Roman" w:eastAsia="Times New Roman" w:hAnsi="Times New Roman" w:cs="Times New Roman"/>
        </w:rPr>
        <w:t xml:space="preserve"> The color of the character drawn on the VGA screen </w:t>
      </w:r>
      <w:r w:rsidR="002A6022">
        <w:rPr>
          <w:rFonts w:ascii="Times New Roman" w:eastAsia="Times New Roman" w:hAnsi="Times New Roman" w:cs="Times New Roman"/>
        </w:rPr>
        <w:t>is decided by the</w:t>
      </w:r>
      <w:r w:rsidR="00223623">
        <w:rPr>
          <w:rFonts w:ascii="Times New Roman" w:eastAsia="Times New Roman" w:hAnsi="Times New Roman" w:cs="Times New Roman"/>
        </w:rPr>
        <w:t xml:space="preserve"> RGB values stored inside the </w:t>
      </w:r>
      <w:r w:rsidR="000A29AE">
        <w:rPr>
          <w:rFonts w:ascii="Times New Roman" w:eastAsia="Times New Roman" w:hAnsi="Times New Roman" w:cs="Times New Roman"/>
        </w:rPr>
        <w:t>601</w:t>
      </w:r>
      <w:r w:rsidR="000A29AE" w:rsidRPr="000A29AE">
        <w:rPr>
          <w:rFonts w:ascii="Times New Roman" w:eastAsia="Times New Roman" w:hAnsi="Times New Roman" w:cs="Times New Roman"/>
          <w:vertAlign w:val="superscript"/>
        </w:rPr>
        <w:t>st</w:t>
      </w:r>
      <w:r w:rsidR="000A29AE">
        <w:rPr>
          <w:rFonts w:ascii="Times New Roman" w:eastAsia="Times New Roman" w:hAnsi="Times New Roman" w:cs="Times New Roman"/>
        </w:rPr>
        <w:t xml:space="preserve"> </w:t>
      </w:r>
      <w:r w:rsidR="002A6022">
        <w:rPr>
          <w:rFonts w:ascii="Times New Roman" w:eastAsia="Times New Roman" w:hAnsi="Times New Roman" w:cs="Times New Roman"/>
        </w:rPr>
        <w:t>register (the control register) and the inverse bit which swaps the foreground color and the background color.</w:t>
      </w:r>
    </w:p>
    <w:p w14:paraId="17FEC4CE" w14:textId="77777777" w:rsidR="00DB43DB" w:rsidRDefault="00DB43DB" w:rsidP="00845AFD">
      <w:pPr>
        <w:jc w:val="both"/>
        <w:rPr>
          <w:rFonts w:ascii="Times New Roman" w:eastAsia="Times New Roman" w:hAnsi="Times New Roman" w:cs="Times New Roman"/>
        </w:rPr>
      </w:pPr>
    </w:p>
    <w:p w14:paraId="59405CA1" w14:textId="38197425" w:rsidR="00845AFD" w:rsidRDefault="00636620" w:rsidP="00845AFD">
      <w:pPr>
        <w:jc w:val="both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Written Description of </w:t>
      </w:r>
      <w:r w:rsidR="00CE7918">
        <w:rPr>
          <w:rFonts w:ascii="Times New Roman" w:eastAsia="Times New Roman" w:hAnsi="Times New Roman" w:cs="Times New Roman"/>
          <w:b/>
          <w:bCs/>
          <w:sz w:val="30"/>
          <w:szCs w:val="30"/>
        </w:rPr>
        <w:t>Lab 6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System</w:t>
      </w:r>
    </w:p>
    <w:p w14:paraId="2A731629" w14:textId="53B4DF85" w:rsidR="00562067" w:rsidRPr="00562067" w:rsidRDefault="00562067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562067">
        <w:rPr>
          <w:rFonts w:ascii="Times New Roman" w:eastAsia="Times New Roman" w:hAnsi="Times New Roman" w:cs="Times New Roman"/>
          <w:b/>
          <w:bCs/>
        </w:rPr>
        <w:t>Lab 6 System</w:t>
      </w:r>
    </w:p>
    <w:p w14:paraId="2FF901F7" w14:textId="741FA3A9" w:rsidR="00BC30C1" w:rsidRDefault="00372E2D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entire lab 6 system </w:t>
      </w:r>
      <w:r w:rsidR="00846728">
        <w:rPr>
          <w:rFonts w:ascii="Times New Roman" w:eastAsia="Times New Roman" w:hAnsi="Times New Roman" w:cs="Times New Roman"/>
        </w:rPr>
        <w:t xml:space="preserve">is mostly </w:t>
      </w:r>
      <w:r w:rsidR="00A84318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846728">
        <w:rPr>
          <w:rFonts w:ascii="Times New Roman" w:eastAsia="Times New Roman" w:hAnsi="Times New Roman" w:cs="Times New Roman"/>
        </w:rPr>
        <w:t>Nios</w:t>
      </w:r>
      <w:proofErr w:type="spellEnd"/>
      <w:r w:rsidR="00846728">
        <w:rPr>
          <w:rFonts w:ascii="Times New Roman" w:eastAsia="Times New Roman" w:hAnsi="Times New Roman" w:cs="Times New Roman"/>
        </w:rPr>
        <w:t xml:space="preserve"> II system</w:t>
      </w:r>
      <w:r w:rsidR="00A11BEC">
        <w:rPr>
          <w:rFonts w:ascii="Times New Roman" w:eastAsia="Times New Roman" w:hAnsi="Times New Roman" w:cs="Times New Roman"/>
        </w:rPr>
        <w:t xml:space="preserve">, </w:t>
      </w:r>
      <w:r w:rsidR="00006016">
        <w:rPr>
          <w:rFonts w:ascii="Times New Roman" w:eastAsia="Times New Roman" w:hAnsi="Times New Roman" w:cs="Times New Roman"/>
        </w:rPr>
        <w:t xml:space="preserve">some </w:t>
      </w:r>
      <w:proofErr w:type="spellStart"/>
      <w:r w:rsidR="00006016">
        <w:rPr>
          <w:rFonts w:ascii="Times New Roman" w:eastAsia="Times New Roman" w:hAnsi="Times New Roman" w:cs="Times New Roman"/>
        </w:rPr>
        <w:t>hexdrivers</w:t>
      </w:r>
      <w:proofErr w:type="spellEnd"/>
      <w:r w:rsidR="00A11BEC">
        <w:rPr>
          <w:rFonts w:ascii="Times New Roman" w:eastAsia="Times New Roman" w:hAnsi="Times New Roman" w:cs="Times New Roman"/>
        </w:rPr>
        <w:t xml:space="preserve">, some inverters, and some </w:t>
      </w:r>
      <w:r w:rsidR="002F72C5">
        <w:rPr>
          <w:rFonts w:ascii="Times New Roman" w:eastAsia="Times New Roman" w:hAnsi="Times New Roman" w:cs="Times New Roman"/>
        </w:rPr>
        <w:t>tri-state buffers (last three are unused)</w:t>
      </w:r>
      <w:r w:rsidR="00006016">
        <w:rPr>
          <w:rFonts w:ascii="Times New Roman" w:eastAsia="Times New Roman" w:hAnsi="Times New Roman" w:cs="Times New Roman"/>
        </w:rPr>
        <w:t xml:space="preserve">. </w:t>
      </w:r>
      <w:r w:rsidR="000F6812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0F6812">
        <w:rPr>
          <w:rFonts w:ascii="Times New Roman" w:eastAsia="Times New Roman" w:hAnsi="Times New Roman" w:cs="Times New Roman"/>
        </w:rPr>
        <w:t>Nios</w:t>
      </w:r>
      <w:proofErr w:type="spellEnd"/>
      <w:r w:rsidR="000F6812">
        <w:rPr>
          <w:rFonts w:ascii="Times New Roman" w:eastAsia="Times New Roman" w:hAnsi="Times New Roman" w:cs="Times New Roman"/>
        </w:rPr>
        <w:t xml:space="preserve"> II system contains </w:t>
      </w:r>
      <w:proofErr w:type="spellStart"/>
      <w:r w:rsidR="00CD75C3">
        <w:rPr>
          <w:rFonts w:ascii="Times New Roman" w:eastAsia="Times New Roman" w:hAnsi="Times New Roman" w:cs="Times New Roman"/>
        </w:rPr>
        <w:t>Nios</w:t>
      </w:r>
      <w:proofErr w:type="spellEnd"/>
      <w:r w:rsidR="00CD75C3">
        <w:rPr>
          <w:rFonts w:ascii="Times New Roman" w:eastAsia="Times New Roman" w:hAnsi="Times New Roman" w:cs="Times New Roman"/>
        </w:rPr>
        <w:t xml:space="preserve"> II</w:t>
      </w:r>
      <w:r w:rsidR="00547DBA">
        <w:rPr>
          <w:rFonts w:ascii="Times New Roman" w:eastAsia="Times New Roman" w:hAnsi="Times New Roman" w:cs="Times New Roman"/>
        </w:rPr>
        <w:t>/e</w:t>
      </w:r>
      <w:r w:rsidR="00CD75C3">
        <w:rPr>
          <w:rFonts w:ascii="Times New Roman" w:eastAsia="Times New Roman" w:hAnsi="Times New Roman" w:cs="Times New Roman"/>
        </w:rPr>
        <w:t xml:space="preserve"> </w:t>
      </w:r>
      <w:r w:rsidR="00547DBA">
        <w:rPr>
          <w:rFonts w:ascii="Times New Roman" w:eastAsia="Times New Roman" w:hAnsi="Times New Roman" w:cs="Times New Roman"/>
        </w:rPr>
        <w:t>Processor</w:t>
      </w:r>
      <w:r w:rsidR="00CD75C3">
        <w:rPr>
          <w:rFonts w:ascii="Times New Roman" w:eastAsia="Times New Roman" w:hAnsi="Times New Roman" w:cs="Times New Roman"/>
        </w:rPr>
        <w:t xml:space="preserve">, on-chip memory, </w:t>
      </w:r>
      <w:r w:rsidR="00547DBA">
        <w:rPr>
          <w:rFonts w:ascii="Times New Roman" w:eastAsia="Times New Roman" w:hAnsi="Times New Roman" w:cs="Times New Roman"/>
        </w:rPr>
        <w:t>SDRAM controller, PLL for SDRAM, System ID Peripheral, several PIOs (Parallel I/O</w:t>
      </w:r>
      <w:r w:rsidR="009D3B84">
        <w:rPr>
          <w:rFonts w:ascii="Times New Roman" w:eastAsia="Times New Roman" w:hAnsi="Times New Roman" w:cs="Times New Roman"/>
        </w:rPr>
        <w:t xml:space="preserve">), JTAG UART, Interval Timer, SPI, and VGA Text Mode Controller. </w:t>
      </w:r>
      <w:r w:rsidR="00005359">
        <w:rPr>
          <w:rFonts w:ascii="Times New Roman" w:eastAsia="Times New Roman" w:hAnsi="Times New Roman" w:cs="Times New Roman"/>
        </w:rPr>
        <w:t xml:space="preserve">In lab 6, only the </w:t>
      </w:r>
      <w:proofErr w:type="spellStart"/>
      <w:r w:rsidR="00005359">
        <w:rPr>
          <w:rFonts w:ascii="Times New Roman" w:eastAsia="Times New Roman" w:hAnsi="Times New Roman" w:cs="Times New Roman"/>
        </w:rPr>
        <w:t>Nios</w:t>
      </w:r>
      <w:proofErr w:type="spellEnd"/>
      <w:r w:rsidR="00005359">
        <w:rPr>
          <w:rFonts w:ascii="Times New Roman" w:eastAsia="Times New Roman" w:hAnsi="Times New Roman" w:cs="Times New Roman"/>
        </w:rPr>
        <w:t xml:space="preserve"> II/e CPU</w:t>
      </w:r>
      <w:r w:rsidR="00E42883">
        <w:rPr>
          <w:rFonts w:ascii="Times New Roman" w:eastAsia="Times New Roman" w:hAnsi="Times New Roman" w:cs="Times New Roman"/>
        </w:rPr>
        <w:t xml:space="preserve">, </w:t>
      </w:r>
      <w:r w:rsidR="00005359">
        <w:rPr>
          <w:rFonts w:ascii="Times New Roman" w:eastAsia="Times New Roman" w:hAnsi="Times New Roman" w:cs="Times New Roman"/>
        </w:rPr>
        <w:t>the VGA Text Mode Controller</w:t>
      </w:r>
      <w:r w:rsidR="00E42883">
        <w:rPr>
          <w:rFonts w:ascii="Times New Roman" w:eastAsia="Times New Roman" w:hAnsi="Times New Roman" w:cs="Times New Roman"/>
        </w:rPr>
        <w:t xml:space="preserve">, and the Avalon bus </w:t>
      </w:r>
      <w:r w:rsidR="00005359">
        <w:rPr>
          <w:rFonts w:ascii="Times New Roman" w:eastAsia="Times New Roman" w:hAnsi="Times New Roman" w:cs="Times New Roman"/>
        </w:rPr>
        <w:t xml:space="preserve">are used to draw characters </w:t>
      </w:r>
      <w:r w:rsidR="001A5B7C">
        <w:rPr>
          <w:rFonts w:ascii="Times New Roman" w:eastAsia="Times New Roman" w:hAnsi="Times New Roman" w:cs="Times New Roman"/>
        </w:rPr>
        <w:t xml:space="preserve">on the VGA monitor. </w:t>
      </w:r>
      <w:r w:rsidR="00E80538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E80538">
        <w:rPr>
          <w:rFonts w:ascii="Times New Roman" w:eastAsia="Times New Roman" w:hAnsi="Times New Roman" w:cs="Times New Roman"/>
        </w:rPr>
        <w:t>Nios</w:t>
      </w:r>
      <w:proofErr w:type="spellEnd"/>
      <w:r w:rsidR="00E80538">
        <w:rPr>
          <w:rFonts w:ascii="Times New Roman" w:eastAsia="Times New Roman" w:hAnsi="Times New Roman" w:cs="Times New Roman"/>
        </w:rPr>
        <w:t xml:space="preserve"> II/e Processor is the master component which controls multiple slave </w:t>
      </w:r>
      <w:r w:rsidR="00155F08">
        <w:rPr>
          <w:rFonts w:ascii="Times New Roman" w:eastAsia="Times New Roman" w:hAnsi="Times New Roman" w:cs="Times New Roman"/>
        </w:rPr>
        <w:t>peripherals</w:t>
      </w:r>
      <w:r w:rsidR="00EE2374">
        <w:rPr>
          <w:rFonts w:ascii="Times New Roman" w:eastAsia="Times New Roman" w:hAnsi="Times New Roman" w:cs="Times New Roman"/>
        </w:rPr>
        <w:t xml:space="preserve"> through the Avalon bus</w:t>
      </w:r>
      <w:r w:rsidR="00143C13">
        <w:rPr>
          <w:rFonts w:ascii="Times New Roman" w:eastAsia="Times New Roman" w:hAnsi="Times New Roman" w:cs="Times New Roman"/>
        </w:rPr>
        <w:t xml:space="preserve">, and VGA Text Mode Controller is one of </w:t>
      </w:r>
      <w:r w:rsidR="0099296B">
        <w:rPr>
          <w:rFonts w:ascii="Times New Roman" w:eastAsia="Times New Roman" w:hAnsi="Times New Roman" w:cs="Times New Roman"/>
        </w:rPr>
        <w:t>peripherals</w:t>
      </w:r>
      <w:r w:rsidR="00143C13">
        <w:rPr>
          <w:rFonts w:ascii="Times New Roman" w:eastAsia="Times New Roman" w:hAnsi="Times New Roman" w:cs="Times New Roman"/>
        </w:rPr>
        <w:t>.</w:t>
      </w:r>
      <w:r w:rsidR="006602A0">
        <w:rPr>
          <w:rFonts w:ascii="Times New Roman" w:eastAsia="Times New Roman" w:hAnsi="Times New Roman" w:cs="Times New Roman"/>
        </w:rPr>
        <w:t xml:space="preserve"> </w:t>
      </w:r>
      <w:r w:rsidR="00917B84">
        <w:rPr>
          <w:rFonts w:ascii="Times New Roman" w:eastAsia="Times New Roman" w:hAnsi="Times New Roman" w:cs="Times New Roman"/>
        </w:rPr>
        <w:t>The VGA Text Mode Controller has many interfaces and components in it</w:t>
      </w:r>
      <w:r w:rsidR="00E85AA4">
        <w:rPr>
          <w:rFonts w:ascii="Times New Roman" w:eastAsia="Times New Roman" w:hAnsi="Times New Roman" w:cs="Times New Roman"/>
        </w:rPr>
        <w:t xml:space="preserve">. </w:t>
      </w:r>
      <w:r w:rsidR="00DA07FE">
        <w:rPr>
          <w:rFonts w:ascii="Times New Roman" w:eastAsia="Times New Roman" w:hAnsi="Times New Roman" w:cs="Times New Roman"/>
        </w:rPr>
        <w:t xml:space="preserve">It </w:t>
      </w:r>
      <w:proofErr w:type="gramStart"/>
      <w:r w:rsidR="00DA07FE">
        <w:rPr>
          <w:rFonts w:ascii="Times New Roman" w:eastAsia="Times New Roman" w:hAnsi="Times New Roman" w:cs="Times New Roman"/>
        </w:rPr>
        <w:t>is able to</w:t>
      </w:r>
      <w:proofErr w:type="gramEnd"/>
      <w:r w:rsidR="00DA07FE">
        <w:rPr>
          <w:rFonts w:ascii="Times New Roman" w:eastAsia="Times New Roman" w:hAnsi="Times New Roman" w:cs="Times New Roman"/>
        </w:rPr>
        <w:t xml:space="preserve"> read data from the Avalon bus and write data into the Avalon bus. Moreover, it contains </w:t>
      </w:r>
      <w:r w:rsidR="00917407">
        <w:rPr>
          <w:rFonts w:ascii="Times New Roman" w:eastAsia="Times New Roman" w:hAnsi="Times New Roman" w:cs="Times New Roman"/>
        </w:rPr>
        <w:t xml:space="preserve">VRAM </w:t>
      </w:r>
      <w:r w:rsidR="008B1F3A">
        <w:rPr>
          <w:rFonts w:ascii="Times New Roman" w:eastAsia="Times New Roman" w:hAnsi="Times New Roman" w:cs="Times New Roman"/>
        </w:rPr>
        <w:t xml:space="preserve">(600 32-bit registers) </w:t>
      </w:r>
      <w:r w:rsidR="00917407">
        <w:rPr>
          <w:rFonts w:ascii="Times New Roman" w:eastAsia="Times New Roman" w:hAnsi="Times New Roman" w:cs="Times New Roman"/>
        </w:rPr>
        <w:t xml:space="preserve">which stores the </w:t>
      </w:r>
      <w:r w:rsidR="00E85AA4">
        <w:rPr>
          <w:rFonts w:ascii="Times New Roman" w:eastAsia="Times New Roman" w:hAnsi="Times New Roman" w:cs="Times New Roman"/>
        </w:rPr>
        <w:t xml:space="preserve">information of the </w:t>
      </w:r>
      <w:r w:rsidR="00917407">
        <w:rPr>
          <w:rFonts w:ascii="Times New Roman" w:eastAsia="Times New Roman" w:hAnsi="Times New Roman" w:cs="Times New Roman"/>
        </w:rPr>
        <w:t xml:space="preserve">characters </w:t>
      </w:r>
      <w:r w:rsidR="00A512A8">
        <w:rPr>
          <w:rFonts w:ascii="Times New Roman" w:eastAsia="Times New Roman" w:hAnsi="Times New Roman" w:cs="Times New Roman"/>
        </w:rPr>
        <w:t xml:space="preserve">that are going to display on the screen. In addition, it has a Control Register which </w:t>
      </w:r>
      <w:r w:rsidR="00352659">
        <w:rPr>
          <w:rFonts w:ascii="Times New Roman" w:eastAsia="Times New Roman" w:hAnsi="Times New Roman" w:cs="Times New Roman"/>
        </w:rPr>
        <w:t>holds</w:t>
      </w:r>
      <w:r w:rsidR="00A512A8">
        <w:rPr>
          <w:rFonts w:ascii="Times New Roman" w:eastAsia="Times New Roman" w:hAnsi="Times New Roman" w:cs="Times New Roman"/>
        </w:rPr>
        <w:t xml:space="preserve"> the RGB values of the foreground color and background color. Furthermore, </w:t>
      </w:r>
      <w:r w:rsidR="009836F3">
        <w:rPr>
          <w:rFonts w:ascii="Times New Roman" w:eastAsia="Times New Roman" w:hAnsi="Times New Roman" w:cs="Times New Roman"/>
        </w:rPr>
        <w:t xml:space="preserve">it has </w:t>
      </w:r>
      <w:proofErr w:type="spellStart"/>
      <w:r w:rsidR="009836F3">
        <w:rPr>
          <w:rFonts w:ascii="Times New Roman" w:eastAsia="Times New Roman" w:hAnsi="Times New Roman" w:cs="Times New Roman"/>
        </w:rPr>
        <w:t>Font_Rom</w:t>
      </w:r>
      <w:proofErr w:type="spellEnd"/>
      <w:r w:rsidR="009836F3">
        <w:rPr>
          <w:rFonts w:ascii="Times New Roman" w:eastAsia="Times New Roman" w:hAnsi="Times New Roman" w:cs="Times New Roman"/>
        </w:rPr>
        <w:t xml:space="preserve"> which contains </w:t>
      </w:r>
      <w:r w:rsidR="001263B1">
        <w:rPr>
          <w:rFonts w:ascii="Times New Roman" w:eastAsia="Times New Roman" w:hAnsi="Times New Roman" w:cs="Times New Roman"/>
        </w:rPr>
        <w:t xml:space="preserve">the drawing of the characters. It also has the </w:t>
      </w:r>
      <w:proofErr w:type="spellStart"/>
      <w:r w:rsidR="001263B1">
        <w:rPr>
          <w:rFonts w:ascii="Times New Roman" w:eastAsia="Times New Roman" w:hAnsi="Times New Roman" w:cs="Times New Roman"/>
        </w:rPr>
        <w:t>VGA_controller</w:t>
      </w:r>
      <w:proofErr w:type="spellEnd"/>
      <w:r w:rsidR="001263B1">
        <w:rPr>
          <w:rFonts w:ascii="Times New Roman" w:eastAsia="Times New Roman" w:hAnsi="Times New Roman" w:cs="Times New Roman"/>
        </w:rPr>
        <w:t xml:space="preserve"> which provides the real-time drawing location on the </w:t>
      </w:r>
      <w:r w:rsidR="00185D6D">
        <w:rPr>
          <w:rFonts w:ascii="Times New Roman" w:eastAsia="Times New Roman" w:hAnsi="Times New Roman" w:cs="Times New Roman"/>
        </w:rPr>
        <w:t>screen</w:t>
      </w:r>
      <w:r w:rsidR="001263B1">
        <w:rPr>
          <w:rFonts w:ascii="Times New Roman" w:eastAsia="Times New Roman" w:hAnsi="Times New Roman" w:cs="Times New Roman"/>
        </w:rPr>
        <w:t>.</w:t>
      </w:r>
      <w:r w:rsidR="006E6FBF">
        <w:rPr>
          <w:rFonts w:ascii="Times New Roman" w:eastAsia="Times New Roman" w:hAnsi="Times New Roman" w:cs="Times New Roman"/>
        </w:rPr>
        <w:t xml:space="preserve"> Overall, </w:t>
      </w:r>
      <w:r w:rsidR="00E85AA4">
        <w:rPr>
          <w:rFonts w:ascii="Times New Roman" w:eastAsia="Times New Roman" w:hAnsi="Times New Roman" w:cs="Times New Roman"/>
        </w:rPr>
        <w:t xml:space="preserve">all the components are working together through some logics (algorithms) to draw the </w:t>
      </w:r>
      <w:r w:rsidR="009164F6">
        <w:rPr>
          <w:rFonts w:ascii="Times New Roman" w:eastAsia="Times New Roman" w:hAnsi="Times New Roman" w:cs="Times New Roman"/>
        </w:rPr>
        <w:t xml:space="preserve">correct </w:t>
      </w:r>
      <w:r w:rsidR="00E85AA4">
        <w:rPr>
          <w:rFonts w:ascii="Times New Roman" w:eastAsia="Times New Roman" w:hAnsi="Times New Roman" w:cs="Times New Roman"/>
        </w:rPr>
        <w:t>characters with the correct color on the VGA monitor.</w:t>
      </w:r>
    </w:p>
    <w:p w14:paraId="7CD67DEE" w14:textId="77777777" w:rsidR="009204D4" w:rsidRPr="00CE6317" w:rsidRDefault="009204D4" w:rsidP="00845AFD">
      <w:pPr>
        <w:jc w:val="both"/>
        <w:rPr>
          <w:rFonts w:ascii="Times New Roman" w:eastAsia="Times New Roman" w:hAnsi="Times New Roman" w:cs="Times New Roman"/>
        </w:rPr>
      </w:pPr>
    </w:p>
    <w:p w14:paraId="7AA3849B" w14:textId="7B604B27" w:rsidR="002819AF" w:rsidRDefault="002819AF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VGA Text Mode Controller IP</w:t>
      </w:r>
    </w:p>
    <w:p w14:paraId="38301785" w14:textId="4C2D5BCC" w:rsidR="00D4530E" w:rsidRDefault="001679B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VGA Text Mode Controller IP has </w:t>
      </w:r>
      <w:r w:rsidR="009F4677">
        <w:rPr>
          <w:rFonts w:ascii="Times New Roman" w:eastAsia="Times New Roman" w:hAnsi="Times New Roman" w:cs="Times New Roman"/>
        </w:rPr>
        <w:t xml:space="preserve">4 main interfaces in </w:t>
      </w:r>
      <w:r w:rsidR="007A17DF">
        <w:rPr>
          <w:rFonts w:ascii="Times New Roman" w:eastAsia="Times New Roman" w:hAnsi="Times New Roman" w:cs="Times New Roman"/>
        </w:rPr>
        <w:t xml:space="preserve">it: </w:t>
      </w:r>
      <w:r w:rsidR="006F774B">
        <w:rPr>
          <w:rFonts w:ascii="Times New Roman" w:eastAsia="Times New Roman" w:hAnsi="Times New Roman" w:cs="Times New Roman"/>
        </w:rPr>
        <w:t>C</w:t>
      </w:r>
      <w:r w:rsidR="007A17DF">
        <w:rPr>
          <w:rFonts w:ascii="Times New Roman" w:eastAsia="Times New Roman" w:hAnsi="Times New Roman" w:cs="Times New Roman"/>
        </w:rPr>
        <w:t xml:space="preserve">lock, </w:t>
      </w:r>
      <w:r w:rsidR="006F774B">
        <w:rPr>
          <w:rFonts w:ascii="Times New Roman" w:eastAsia="Times New Roman" w:hAnsi="Times New Roman" w:cs="Times New Roman"/>
        </w:rPr>
        <w:t>R</w:t>
      </w:r>
      <w:r w:rsidR="007A17DF">
        <w:rPr>
          <w:rFonts w:ascii="Times New Roman" w:eastAsia="Times New Roman" w:hAnsi="Times New Roman" w:cs="Times New Roman"/>
        </w:rPr>
        <w:t xml:space="preserve">eset, </w:t>
      </w:r>
      <w:r w:rsidR="006F774B">
        <w:rPr>
          <w:rFonts w:ascii="Times New Roman" w:eastAsia="Times New Roman" w:hAnsi="Times New Roman" w:cs="Times New Roman"/>
        </w:rPr>
        <w:t>C</w:t>
      </w:r>
      <w:r w:rsidR="007A17DF">
        <w:rPr>
          <w:rFonts w:ascii="Times New Roman" w:eastAsia="Times New Roman" w:hAnsi="Times New Roman" w:cs="Times New Roman"/>
        </w:rPr>
        <w:t xml:space="preserve">onduit, and Avalon </w:t>
      </w:r>
      <w:r w:rsidR="00032E8E">
        <w:rPr>
          <w:rFonts w:ascii="Times New Roman" w:eastAsia="Times New Roman" w:hAnsi="Times New Roman" w:cs="Times New Roman"/>
        </w:rPr>
        <w:t>M</w:t>
      </w:r>
      <w:r w:rsidR="007A17DF">
        <w:rPr>
          <w:rFonts w:ascii="Times New Roman" w:eastAsia="Times New Roman" w:hAnsi="Times New Roman" w:cs="Times New Roman"/>
        </w:rPr>
        <w:t xml:space="preserve">emory </w:t>
      </w:r>
      <w:r w:rsidR="00032E8E">
        <w:rPr>
          <w:rFonts w:ascii="Times New Roman" w:eastAsia="Times New Roman" w:hAnsi="Times New Roman" w:cs="Times New Roman"/>
        </w:rPr>
        <w:t>M</w:t>
      </w:r>
      <w:r w:rsidR="007A17DF">
        <w:rPr>
          <w:rFonts w:ascii="Times New Roman" w:eastAsia="Times New Roman" w:hAnsi="Times New Roman" w:cs="Times New Roman"/>
        </w:rPr>
        <w:t xml:space="preserve">apped </w:t>
      </w:r>
      <w:r w:rsidR="00032E8E">
        <w:rPr>
          <w:rFonts w:ascii="Times New Roman" w:eastAsia="Times New Roman" w:hAnsi="Times New Roman" w:cs="Times New Roman"/>
        </w:rPr>
        <w:t>S</w:t>
      </w:r>
      <w:r w:rsidR="007A17DF">
        <w:rPr>
          <w:rFonts w:ascii="Times New Roman" w:eastAsia="Times New Roman" w:hAnsi="Times New Roman" w:cs="Times New Roman"/>
        </w:rPr>
        <w:t xml:space="preserve">lave. </w:t>
      </w:r>
      <w:r w:rsidR="00800D08">
        <w:rPr>
          <w:rFonts w:ascii="Times New Roman" w:eastAsia="Times New Roman" w:hAnsi="Times New Roman" w:cs="Times New Roman"/>
        </w:rPr>
        <w:t xml:space="preserve">The </w:t>
      </w:r>
      <w:r w:rsidR="00BB432F">
        <w:rPr>
          <w:rFonts w:ascii="Times New Roman" w:eastAsia="Times New Roman" w:hAnsi="Times New Roman" w:cs="Times New Roman"/>
        </w:rPr>
        <w:t xml:space="preserve">clock </w:t>
      </w:r>
      <w:r w:rsidR="004C0C98">
        <w:rPr>
          <w:rFonts w:ascii="Times New Roman" w:eastAsia="Times New Roman" w:hAnsi="Times New Roman" w:cs="Times New Roman"/>
        </w:rPr>
        <w:t>input has CLK as input</w:t>
      </w:r>
      <w:r w:rsidR="005B7190">
        <w:rPr>
          <w:rFonts w:ascii="Times New Roman" w:eastAsia="Times New Roman" w:hAnsi="Times New Roman" w:cs="Times New Roman"/>
        </w:rPr>
        <w:t xml:space="preserve"> signal</w:t>
      </w:r>
      <w:r w:rsidR="00CB627A">
        <w:rPr>
          <w:rFonts w:ascii="Times New Roman" w:eastAsia="Times New Roman" w:hAnsi="Times New Roman" w:cs="Times New Roman"/>
        </w:rPr>
        <w:t>.</w:t>
      </w:r>
      <w:r w:rsidR="004C0C98">
        <w:rPr>
          <w:rFonts w:ascii="Times New Roman" w:eastAsia="Times New Roman" w:hAnsi="Times New Roman" w:cs="Times New Roman"/>
        </w:rPr>
        <w:t xml:space="preserve"> </w:t>
      </w:r>
      <w:r w:rsidR="00CB627A">
        <w:rPr>
          <w:rFonts w:ascii="Times New Roman" w:eastAsia="Times New Roman" w:hAnsi="Times New Roman" w:cs="Times New Roman"/>
        </w:rPr>
        <w:t>The</w:t>
      </w:r>
      <w:r w:rsidR="005B7190">
        <w:rPr>
          <w:rFonts w:ascii="Times New Roman" w:eastAsia="Times New Roman" w:hAnsi="Times New Roman" w:cs="Times New Roman"/>
        </w:rPr>
        <w:t xml:space="preserve"> reset input has </w:t>
      </w:r>
      <w:r w:rsidR="0031654C">
        <w:rPr>
          <w:rFonts w:ascii="Times New Roman" w:eastAsia="Times New Roman" w:hAnsi="Times New Roman" w:cs="Times New Roman"/>
        </w:rPr>
        <w:t>RESET as input signal</w:t>
      </w:r>
      <w:r w:rsidR="00CB627A">
        <w:rPr>
          <w:rFonts w:ascii="Times New Roman" w:eastAsia="Times New Roman" w:hAnsi="Times New Roman" w:cs="Times New Roman"/>
        </w:rPr>
        <w:t>.</w:t>
      </w:r>
      <w:r w:rsidR="0031654C">
        <w:rPr>
          <w:rFonts w:ascii="Times New Roman" w:eastAsia="Times New Roman" w:hAnsi="Times New Roman" w:cs="Times New Roman"/>
        </w:rPr>
        <w:t xml:space="preserve"> </w:t>
      </w:r>
      <w:r w:rsidR="006F774B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6F774B">
        <w:rPr>
          <w:rFonts w:ascii="Times New Roman" w:eastAsia="Times New Roman" w:hAnsi="Times New Roman" w:cs="Times New Roman"/>
        </w:rPr>
        <w:t>avl_mm_slave</w:t>
      </w:r>
      <w:proofErr w:type="spellEnd"/>
      <w:r w:rsidR="006F774B">
        <w:rPr>
          <w:rFonts w:ascii="Times New Roman" w:eastAsia="Times New Roman" w:hAnsi="Times New Roman" w:cs="Times New Roman"/>
        </w:rPr>
        <w:t xml:space="preserve"> (Avalon Memory Mapped Slave)</w:t>
      </w:r>
      <w:r w:rsidR="006A22EC">
        <w:rPr>
          <w:rFonts w:ascii="Times New Roman" w:eastAsia="Times New Roman" w:hAnsi="Times New Roman" w:cs="Times New Roman"/>
        </w:rPr>
        <w:t xml:space="preserve"> has </w:t>
      </w:r>
      <w:r w:rsidR="00066F6B">
        <w:rPr>
          <w:rFonts w:ascii="Times New Roman" w:eastAsia="Times New Roman" w:hAnsi="Times New Roman" w:cs="Times New Roman"/>
        </w:rPr>
        <w:t xml:space="preserve">10-bit </w:t>
      </w:r>
      <w:r w:rsidR="00546352">
        <w:rPr>
          <w:rFonts w:ascii="Times New Roman" w:eastAsia="Times New Roman" w:hAnsi="Times New Roman" w:cs="Times New Roman"/>
        </w:rPr>
        <w:t>AVL_ADDR</w:t>
      </w:r>
      <w:r w:rsidR="00066F6B">
        <w:rPr>
          <w:rFonts w:ascii="Times New Roman" w:eastAsia="Times New Roman" w:hAnsi="Times New Roman" w:cs="Times New Roman"/>
        </w:rPr>
        <w:t xml:space="preserve"> (address), 4-bit AVL_BYTE_EN (byte enable), 1-bit AVL_CS (chip select), 1-bit AVL_READ (read), 1-bit AVL_WRITE (write), and 32</w:t>
      </w:r>
      <w:r w:rsidR="00A00BA2">
        <w:rPr>
          <w:rFonts w:ascii="Times New Roman" w:eastAsia="Times New Roman" w:hAnsi="Times New Roman" w:cs="Times New Roman"/>
        </w:rPr>
        <w:t>-bit</w:t>
      </w:r>
      <w:r w:rsidR="00CB627A">
        <w:rPr>
          <w:rFonts w:ascii="Times New Roman" w:eastAsia="Times New Roman" w:hAnsi="Times New Roman" w:cs="Times New Roman"/>
        </w:rPr>
        <w:t xml:space="preserve"> </w:t>
      </w:r>
      <w:r w:rsidR="00066F6B">
        <w:rPr>
          <w:rFonts w:ascii="Times New Roman" w:eastAsia="Times New Roman" w:hAnsi="Times New Roman" w:cs="Times New Roman"/>
        </w:rPr>
        <w:t>AVL_WRITEDATA</w:t>
      </w:r>
      <w:r w:rsidR="0051289F">
        <w:rPr>
          <w:rFonts w:ascii="Times New Roman" w:eastAsia="Times New Roman" w:hAnsi="Times New Roman" w:cs="Times New Roman"/>
        </w:rPr>
        <w:t xml:space="preserve"> (write data)</w:t>
      </w:r>
      <w:r w:rsidR="00CB627A">
        <w:rPr>
          <w:rFonts w:ascii="Times New Roman" w:eastAsia="Times New Roman" w:hAnsi="Times New Roman" w:cs="Times New Roman"/>
        </w:rPr>
        <w:t xml:space="preserve"> as input signals. </w:t>
      </w:r>
      <w:r w:rsidR="001A52A5">
        <w:rPr>
          <w:rFonts w:ascii="Times New Roman" w:eastAsia="Times New Roman" w:hAnsi="Times New Roman" w:cs="Times New Roman"/>
        </w:rPr>
        <w:t xml:space="preserve">Moreover, it has </w:t>
      </w:r>
      <w:r w:rsidR="00320A4F">
        <w:rPr>
          <w:rFonts w:ascii="Times New Roman" w:eastAsia="Times New Roman" w:hAnsi="Times New Roman" w:cs="Times New Roman"/>
        </w:rPr>
        <w:t>32-bit AVL_READDATA</w:t>
      </w:r>
      <w:r w:rsidR="0051289F">
        <w:rPr>
          <w:rFonts w:ascii="Times New Roman" w:eastAsia="Times New Roman" w:hAnsi="Times New Roman" w:cs="Times New Roman"/>
        </w:rPr>
        <w:t xml:space="preserve"> (read data) </w:t>
      </w:r>
      <w:r w:rsidR="00DB6C76">
        <w:rPr>
          <w:rFonts w:ascii="Times New Roman" w:eastAsia="Times New Roman" w:hAnsi="Times New Roman" w:cs="Times New Roman"/>
        </w:rPr>
        <w:t xml:space="preserve">as output signal. </w:t>
      </w:r>
      <w:r w:rsidR="003A47F9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3A47F9">
        <w:rPr>
          <w:rFonts w:ascii="Times New Roman" w:eastAsia="Times New Roman" w:hAnsi="Times New Roman" w:cs="Times New Roman"/>
        </w:rPr>
        <w:t>VGA_port</w:t>
      </w:r>
      <w:proofErr w:type="spellEnd"/>
      <w:r w:rsidR="003A47F9">
        <w:rPr>
          <w:rFonts w:ascii="Times New Roman" w:eastAsia="Times New Roman" w:hAnsi="Times New Roman" w:cs="Times New Roman"/>
        </w:rPr>
        <w:t xml:space="preserve"> </w:t>
      </w:r>
      <w:r w:rsidR="00BF37A5">
        <w:rPr>
          <w:rFonts w:ascii="Times New Roman" w:eastAsia="Times New Roman" w:hAnsi="Times New Roman" w:cs="Times New Roman"/>
        </w:rPr>
        <w:t xml:space="preserve">(Conduit) has </w:t>
      </w:r>
      <w:r w:rsidR="00F34A23">
        <w:rPr>
          <w:rFonts w:ascii="Times New Roman" w:eastAsia="Times New Roman" w:hAnsi="Times New Roman" w:cs="Times New Roman"/>
        </w:rPr>
        <w:t xml:space="preserve">4-bit red, 4-bit green, 4-bit blue, 1-bit </w:t>
      </w:r>
      <w:proofErr w:type="spellStart"/>
      <w:r w:rsidR="00F34A23">
        <w:rPr>
          <w:rFonts w:ascii="Times New Roman" w:eastAsia="Times New Roman" w:hAnsi="Times New Roman" w:cs="Times New Roman"/>
        </w:rPr>
        <w:t>hs</w:t>
      </w:r>
      <w:proofErr w:type="spellEnd"/>
      <w:r w:rsidR="004A651D">
        <w:rPr>
          <w:rFonts w:ascii="Times New Roman" w:eastAsia="Times New Roman" w:hAnsi="Times New Roman" w:cs="Times New Roman"/>
        </w:rPr>
        <w:t xml:space="preserve"> (horizontal sync)</w:t>
      </w:r>
      <w:r w:rsidR="00F34A23">
        <w:rPr>
          <w:rFonts w:ascii="Times New Roman" w:eastAsia="Times New Roman" w:hAnsi="Times New Roman" w:cs="Times New Roman"/>
        </w:rPr>
        <w:t>, and 1-bit vs</w:t>
      </w:r>
      <w:r w:rsidR="004A651D">
        <w:rPr>
          <w:rFonts w:ascii="Times New Roman" w:eastAsia="Times New Roman" w:hAnsi="Times New Roman" w:cs="Times New Roman"/>
        </w:rPr>
        <w:t xml:space="preserve"> (vertical sync)</w:t>
      </w:r>
      <w:r w:rsidR="00F34A23">
        <w:rPr>
          <w:rFonts w:ascii="Times New Roman" w:eastAsia="Times New Roman" w:hAnsi="Times New Roman" w:cs="Times New Roman"/>
        </w:rPr>
        <w:t xml:space="preserve"> as output signals.</w:t>
      </w:r>
    </w:p>
    <w:p w14:paraId="03278152" w14:textId="216CF09C" w:rsidR="00076169" w:rsidRDefault="00A06CC0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VGA Text Mode Controller IP is used as </w:t>
      </w:r>
      <w:r w:rsidR="0004716C"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</w:rPr>
        <w:t xml:space="preserve"> high-level block which </w:t>
      </w:r>
      <w:r w:rsidR="00DA4685">
        <w:rPr>
          <w:rFonts w:ascii="Times New Roman" w:eastAsia="Times New Roman" w:hAnsi="Times New Roman" w:cs="Times New Roman"/>
        </w:rPr>
        <w:t>contains VRAM (6</w:t>
      </w:r>
      <w:r w:rsidR="005F070F">
        <w:rPr>
          <w:rFonts w:ascii="Times New Roman" w:eastAsia="Times New Roman" w:hAnsi="Times New Roman" w:cs="Times New Roman"/>
        </w:rPr>
        <w:t xml:space="preserve">00 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5F070F">
        <w:rPr>
          <w:rFonts w:ascii="Times New Roman" w:eastAsia="Times New Roman" w:hAnsi="Times New Roman" w:cs="Times New Roman"/>
        </w:rPr>
        <w:t xml:space="preserve"> 32-bit </w:t>
      </w:r>
      <w:proofErr w:type="spellStart"/>
      <w:r w:rsidR="005F070F">
        <w:rPr>
          <w:rFonts w:ascii="Times New Roman" w:eastAsia="Times New Roman" w:hAnsi="Times New Roman" w:cs="Times New Roman"/>
        </w:rPr>
        <w:t>reigster</w:t>
      </w:r>
      <w:proofErr w:type="spellEnd"/>
      <w:r w:rsidR="00DA4685">
        <w:rPr>
          <w:rFonts w:ascii="Times New Roman" w:eastAsia="Times New Roman" w:hAnsi="Times New Roman" w:cs="Times New Roman"/>
        </w:rPr>
        <w:t>)</w:t>
      </w:r>
      <w:r w:rsidR="005F070F">
        <w:rPr>
          <w:rFonts w:ascii="Times New Roman" w:eastAsia="Times New Roman" w:hAnsi="Times New Roman" w:cs="Times New Roman"/>
        </w:rPr>
        <w:t>, Control Register (</w:t>
      </w:r>
      <w:r w:rsidR="003A3186">
        <w:rPr>
          <w:rFonts w:ascii="Times New Roman" w:eastAsia="Times New Roman" w:hAnsi="Times New Roman" w:cs="Times New Roman"/>
        </w:rPr>
        <w:t xml:space="preserve">1 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3A3186">
        <w:rPr>
          <w:rFonts w:ascii="Times New Roman" w:eastAsia="Times New Roman" w:hAnsi="Times New Roman" w:cs="Times New Roman"/>
        </w:rPr>
        <w:t xml:space="preserve"> </w:t>
      </w:r>
      <w:r w:rsidR="005F070F">
        <w:rPr>
          <w:rFonts w:ascii="Times New Roman" w:eastAsia="Times New Roman" w:hAnsi="Times New Roman" w:cs="Times New Roman"/>
        </w:rPr>
        <w:t xml:space="preserve">32-bit), </w:t>
      </w:r>
      <w:proofErr w:type="spellStart"/>
      <w:r w:rsidR="00674462">
        <w:rPr>
          <w:rFonts w:ascii="Times New Roman" w:eastAsia="Times New Roman" w:hAnsi="Times New Roman" w:cs="Times New Roman"/>
        </w:rPr>
        <w:t>Font_Rom</w:t>
      </w:r>
      <w:proofErr w:type="spellEnd"/>
      <w:r w:rsidR="00674462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42C18">
        <w:rPr>
          <w:rFonts w:ascii="Times New Roman" w:eastAsia="Times New Roman" w:hAnsi="Times New Roman" w:cs="Times New Roman"/>
        </w:rPr>
        <w:t>VGA_</w:t>
      </w:r>
      <w:r w:rsidR="002C277F">
        <w:rPr>
          <w:rFonts w:ascii="Times New Roman" w:eastAsia="Times New Roman" w:hAnsi="Times New Roman" w:cs="Times New Roman"/>
        </w:rPr>
        <w:t>c</w:t>
      </w:r>
      <w:r w:rsidR="00F42C18">
        <w:rPr>
          <w:rFonts w:ascii="Times New Roman" w:eastAsia="Times New Roman" w:hAnsi="Times New Roman" w:cs="Times New Roman"/>
        </w:rPr>
        <w:t>ontroller</w:t>
      </w:r>
      <w:proofErr w:type="spellEnd"/>
      <w:r w:rsidR="00F42C18">
        <w:rPr>
          <w:rFonts w:ascii="Times New Roman" w:eastAsia="Times New Roman" w:hAnsi="Times New Roman" w:cs="Times New Roman"/>
        </w:rPr>
        <w:t xml:space="preserve">, </w:t>
      </w:r>
      <w:r w:rsidR="00DB0A52">
        <w:rPr>
          <w:rFonts w:ascii="Times New Roman" w:eastAsia="Times New Roman" w:hAnsi="Times New Roman" w:cs="Times New Roman"/>
        </w:rPr>
        <w:t xml:space="preserve">R/W and Byte Access Logic, Avalon-MM Slave, and logic to </w:t>
      </w:r>
      <w:r w:rsidR="00857251">
        <w:rPr>
          <w:rFonts w:ascii="Times New Roman" w:eastAsia="Times New Roman" w:hAnsi="Times New Roman" w:cs="Times New Roman"/>
        </w:rPr>
        <w:t xml:space="preserve">draw </w:t>
      </w:r>
      <w:r w:rsidR="004E63C2">
        <w:rPr>
          <w:rFonts w:ascii="Times New Roman" w:eastAsia="Times New Roman" w:hAnsi="Times New Roman" w:cs="Times New Roman"/>
        </w:rPr>
        <w:t xml:space="preserve">the text characters from the VRAM and </w:t>
      </w:r>
      <w:proofErr w:type="spellStart"/>
      <w:r w:rsidR="004E63C2">
        <w:rPr>
          <w:rFonts w:ascii="Times New Roman" w:eastAsia="Times New Roman" w:hAnsi="Times New Roman" w:cs="Times New Roman"/>
        </w:rPr>
        <w:t>Font_Rom</w:t>
      </w:r>
      <w:proofErr w:type="spellEnd"/>
      <w:r w:rsidR="00DB1780">
        <w:rPr>
          <w:rFonts w:ascii="Times New Roman" w:eastAsia="Times New Roman" w:hAnsi="Times New Roman" w:cs="Times New Roman"/>
        </w:rPr>
        <w:t>.</w:t>
      </w:r>
      <w:r w:rsidR="006B6A0C">
        <w:rPr>
          <w:rFonts w:ascii="Times New Roman" w:eastAsia="Times New Roman" w:hAnsi="Times New Roman" w:cs="Times New Roman"/>
        </w:rPr>
        <w:t xml:space="preserve"> </w:t>
      </w:r>
      <w:r w:rsidR="00C621FE">
        <w:rPr>
          <w:rFonts w:ascii="Times New Roman" w:eastAsia="Times New Roman" w:hAnsi="Times New Roman" w:cs="Times New Roman"/>
        </w:rPr>
        <w:t xml:space="preserve">The VRAM contains </w:t>
      </w:r>
      <w:r w:rsidR="001A6E1B">
        <w:rPr>
          <w:rFonts w:ascii="Times New Roman" w:eastAsia="Times New Roman" w:hAnsi="Times New Roman" w:cs="Times New Roman"/>
        </w:rPr>
        <w:t xml:space="preserve">600 32-bit registers which are used to store the character address and the invert bit. </w:t>
      </w:r>
      <w:r w:rsidR="004612FE">
        <w:rPr>
          <w:rFonts w:ascii="Times New Roman" w:eastAsia="Times New Roman" w:hAnsi="Times New Roman" w:cs="Times New Roman"/>
        </w:rPr>
        <w:t xml:space="preserve">The Control Register is the </w:t>
      </w:r>
      <w:proofErr w:type="gramStart"/>
      <w:r w:rsidR="004612FE">
        <w:rPr>
          <w:rFonts w:ascii="Times New Roman" w:eastAsia="Times New Roman" w:hAnsi="Times New Roman" w:cs="Times New Roman"/>
        </w:rPr>
        <w:t>601th</w:t>
      </w:r>
      <w:proofErr w:type="gramEnd"/>
      <w:r w:rsidR="004612FE">
        <w:rPr>
          <w:rFonts w:ascii="Times New Roman" w:eastAsia="Times New Roman" w:hAnsi="Times New Roman" w:cs="Times New Roman"/>
        </w:rPr>
        <w:t xml:space="preserve"> register, and it stores the RGB value of </w:t>
      </w:r>
      <w:r w:rsidR="00E27E7A">
        <w:rPr>
          <w:rFonts w:ascii="Times New Roman" w:eastAsia="Times New Roman" w:hAnsi="Times New Roman" w:cs="Times New Roman"/>
        </w:rPr>
        <w:t xml:space="preserve">the </w:t>
      </w:r>
      <w:r w:rsidR="004612FE">
        <w:rPr>
          <w:rFonts w:ascii="Times New Roman" w:eastAsia="Times New Roman" w:hAnsi="Times New Roman" w:cs="Times New Roman"/>
        </w:rPr>
        <w:t xml:space="preserve">foreground color and </w:t>
      </w:r>
      <w:r w:rsidR="00E27E7A">
        <w:rPr>
          <w:rFonts w:ascii="Times New Roman" w:eastAsia="Times New Roman" w:hAnsi="Times New Roman" w:cs="Times New Roman"/>
        </w:rPr>
        <w:t xml:space="preserve">the </w:t>
      </w:r>
      <w:r w:rsidR="004612FE">
        <w:rPr>
          <w:rFonts w:ascii="Times New Roman" w:eastAsia="Times New Roman" w:hAnsi="Times New Roman" w:cs="Times New Roman"/>
        </w:rPr>
        <w:t xml:space="preserve">background color. </w:t>
      </w:r>
      <w:r w:rsidR="005C46B1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5C46B1">
        <w:rPr>
          <w:rFonts w:ascii="Times New Roman" w:eastAsia="Times New Roman" w:hAnsi="Times New Roman" w:cs="Times New Roman"/>
        </w:rPr>
        <w:lastRenderedPageBreak/>
        <w:t>Font_Rom</w:t>
      </w:r>
      <w:proofErr w:type="spellEnd"/>
      <w:r w:rsidR="005C46B1">
        <w:rPr>
          <w:rFonts w:ascii="Times New Roman" w:eastAsia="Times New Roman" w:hAnsi="Times New Roman" w:cs="Times New Roman"/>
        </w:rPr>
        <w:t xml:space="preserve"> </w:t>
      </w:r>
      <w:r w:rsidR="004D154C">
        <w:rPr>
          <w:rFonts w:ascii="Times New Roman" w:eastAsia="Times New Roman" w:hAnsi="Times New Roman" w:cs="Times New Roman"/>
        </w:rPr>
        <w:t xml:space="preserve">stores the shape of character in </w:t>
      </w:r>
      <w:r w:rsidR="003F2724">
        <w:rPr>
          <w:rFonts w:ascii="Times New Roman" w:eastAsia="Times New Roman" w:hAnsi="Times New Roman" w:cs="Times New Roman"/>
        </w:rPr>
        <w:t>16-</w:t>
      </w:r>
      <w:r w:rsidR="00320D43">
        <w:rPr>
          <w:rFonts w:ascii="Times New Roman" w:eastAsia="Times New Roman" w:hAnsi="Times New Roman" w:cs="Times New Roman"/>
        </w:rPr>
        <w:t>bit</w:t>
      </w:r>
      <w:r w:rsidR="00E90114">
        <w:rPr>
          <w:rFonts w:ascii="Times New Roman" w:eastAsia="Times New Roman" w:hAnsi="Times New Roman" w:cs="Times New Roman"/>
        </w:rPr>
        <w:t xml:space="preserve"> </w:t>
      </w:r>
      <w:r w:rsidR="004D154C">
        <w:rPr>
          <w:rFonts w:ascii="Times New Roman" w:eastAsia="Times New Roman" w:hAnsi="Times New Roman" w:cs="Times New Roman"/>
        </w:rPr>
        <w:t xml:space="preserve">rows 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4D154C">
        <w:rPr>
          <w:rFonts w:ascii="Times New Roman" w:eastAsia="Times New Roman" w:hAnsi="Times New Roman" w:cs="Times New Roman"/>
        </w:rPr>
        <w:t xml:space="preserve"> 8</w:t>
      </w:r>
      <w:r w:rsidR="003F2724">
        <w:rPr>
          <w:rFonts w:ascii="Times New Roman" w:eastAsia="Times New Roman" w:hAnsi="Times New Roman" w:cs="Times New Roman"/>
        </w:rPr>
        <w:t>-</w:t>
      </w:r>
      <w:r w:rsidR="00320D43">
        <w:rPr>
          <w:rFonts w:ascii="Times New Roman" w:eastAsia="Times New Roman" w:hAnsi="Times New Roman" w:cs="Times New Roman"/>
        </w:rPr>
        <w:t>bit</w:t>
      </w:r>
      <w:r w:rsidR="004D154C">
        <w:rPr>
          <w:rFonts w:ascii="Times New Roman" w:eastAsia="Times New Roman" w:hAnsi="Times New Roman" w:cs="Times New Roman"/>
        </w:rPr>
        <w:t xml:space="preserve"> columns </w:t>
      </w:r>
      <w:r w:rsidR="00DC0B95">
        <w:rPr>
          <w:rFonts w:ascii="Times New Roman" w:eastAsia="Times New Roman" w:hAnsi="Times New Roman" w:cs="Times New Roman"/>
        </w:rPr>
        <w:t>dimension.</w:t>
      </w:r>
      <w:r w:rsidR="00475EF1">
        <w:rPr>
          <w:rFonts w:ascii="Times New Roman" w:eastAsia="Times New Roman" w:hAnsi="Times New Roman" w:cs="Times New Roman"/>
        </w:rPr>
        <w:t xml:space="preserve"> </w:t>
      </w:r>
      <w:r w:rsidR="00711114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A431A7">
        <w:rPr>
          <w:rFonts w:ascii="Times New Roman" w:eastAsia="Times New Roman" w:hAnsi="Times New Roman" w:cs="Times New Roman"/>
        </w:rPr>
        <w:t>VGA_Controller</w:t>
      </w:r>
      <w:proofErr w:type="spellEnd"/>
      <w:r w:rsidR="00A431A7">
        <w:rPr>
          <w:rFonts w:ascii="Times New Roman" w:eastAsia="Times New Roman" w:hAnsi="Times New Roman" w:cs="Times New Roman"/>
        </w:rPr>
        <w:t xml:space="preserve"> provides the </w:t>
      </w:r>
      <w:proofErr w:type="spellStart"/>
      <w:r w:rsidR="00A431A7">
        <w:rPr>
          <w:rFonts w:ascii="Times New Roman" w:eastAsia="Times New Roman" w:hAnsi="Times New Roman" w:cs="Times New Roman"/>
        </w:rPr>
        <w:t>DrawX</w:t>
      </w:r>
      <w:proofErr w:type="spellEnd"/>
      <w:r w:rsidR="00A431A7">
        <w:rPr>
          <w:rFonts w:ascii="Times New Roman" w:eastAsia="Times New Roman" w:hAnsi="Times New Roman" w:cs="Times New Roman"/>
        </w:rPr>
        <w:t xml:space="preserve"> and </w:t>
      </w:r>
      <w:proofErr w:type="spellStart"/>
      <w:r w:rsidR="00A431A7">
        <w:rPr>
          <w:rFonts w:ascii="Times New Roman" w:eastAsia="Times New Roman" w:hAnsi="Times New Roman" w:cs="Times New Roman"/>
        </w:rPr>
        <w:t>DrawY</w:t>
      </w:r>
      <w:proofErr w:type="spellEnd"/>
      <w:r w:rsidR="00A431A7">
        <w:rPr>
          <w:rFonts w:ascii="Times New Roman" w:eastAsia="Times New Roman" w:hAnsi="Times New Roman" w:cs="Times New Roman"/>
        </w:rPr>
        <w:t xml:space="preserve"> signals which indicate the current drawing position on the VGA monitor.</w:t>
      </w:r>
      <w:r w:rsidR="00E22361">
        <w:rPr>
          <w:rFonts w:ascii="Times New Roman" w:eastAsia="Times New Roman" w:hAnsi="Times New Roman" w:cs="Times New Roman"/>
        </w:rPr>
        <w:t xml:space="preserve"> The </w:t>
      </w:r>
      <w:r w:rsidR="004B293C">
        <w:rPr>
          <w:rFonts w:ascii="Times New Roman" w:eastAsia="Times New Roman" w:hAnsi="Times New Roman" w:cs="Times New Roman"/>
        </w:rPr>
        <w:t xml:space="preserve">Avalon-MM Slave and the </w:t>
      </w:r>
      <w:r w:rsidR="00E22361">
        <w:rPr>
          <w:rFonts w:ascii="Times New Roman" w:eastAsia="Times New Roman" w:hAnsi="Times New Roman" w:cs="Times New Roman"/>
        </w:rPr>
        <w:t xml:space="preserve">R/W Byte Access Logic allow the registers to </w:t>
      </w:r>
      <w:r w:rsidR="00B7018C">
        <w:rPr>
          <w:rFonts w:ascii="Times New Roman" w:eastAsia="Times New Roman" w:hAnsi="Times New Roman" w:cs="Times New Roman"/>
        </w:rPr>
        <w:t>read</w:t>
      </w:r>
      <w:r w:rsidR="00E22361">
        <w:rPr>
          <w:rFonts w:ascii="Times New Roman" w:eastAsia="Times New Roman" w:hAnsi="Times New Roman" w:cs="Times New Roman"/>
        </w:rPr>
        <w:t xml:space="preserve"> the data from the Avalon bus</w:t>
      </w:r>
      <w:r w:rsidR="002156DF">
        <w:rPr>
          <w:rFonts w:ascii="Times New Roman" w:eastAsia="Times New Roman" w:hAnsi="Times New Roman" w:cs="Times New Roman"/>
        </w:rPr>
        <w:t xml:space="preserve"> or write the data into the Avalon bus. </w:t>
      </w:r>
      <w:r w:rsidR="001A585F">
        <w:rPr>
          <w:rFonts w:ascii="Times New Roman" w:eastAsia="Times New Roman" w:hAnsi="Times New Roman" w:cs="Times New Roman"/>
        </w:rPr>
        <w:t>The logic</w:t>
      </w:r>
      <w:r w:rsidR="00FE216D">
        <w:rPr>
          <w:rFonts w:ascii="Times New Roman" w:eastAsia="Times New Roman" w:hAnsi="Times New Roman" w:cs="Times New Roman"/>
        </w:rPr>
        <w:t>s</w:t>
      </w:r>
      <w:r w:rsidR="001A585F">
        <w:rPr>
          <w:rFonts w:ascii="Times New Roman" w:eastAsia="Times New Roman" w:hAnsi="Times New Roman" w:cs="Times New Roman"/>
        </w:rPr>
        <w:t xml:space="preserve"> that are used to draw the text characters on</w:t>
      </w:r>
      <w:r w:rsidR="004678CE">
        <w:rPr>
          <w:rFonts w:ascii="Times New Roman" w:eastAsia="Times New Roman" w:hAnsi="Times New Roman" w:cs="Times New Roman"/>
        </w:rPr>
        <w:t xml:space="preserve"> the VGA screen </w:t>
      </w:r>
      <w:r w:rsidR="00052F5D">
        <w:rPr>
          <w:rFonts w:ascii="Times New Roman" w:eastAsia="Times New Roman" w:hAnsi="Times New Roman" w:cs="Times New Roman"/>
        </w:rPr>
        <w:t>are</w:t>
      </w:r>
      <w:r w:rsidR="004678CE">
        <w:rPr>
          <w:rFonts w:ascii="Times New Roman" w:eastAsia="Times New Roman" w:hAnsi="Times New Roman" w:cs="Times New Roman"/>
        </w:rPr>
        <w:t xml:space="preserve"> </w:t>
      </w:r>
      <w:r w:rsidR="00540BFC">
        <w:rPr>
          <w:rFonts w:ascii="Times New Roman" w:eastAsia="Times New Roman" w:hAnsi="Times New Roman" w:cs="Times New Roman"/>
        </w:rPr>
        <w:t xml:space="preserve">some complicated </w:t>
      </w:r>
      <w:r w:rsidR="00457477">
        <w:rPr>
          <w:rFonts w:ascii="Times New Roman" w:eastAsia="Times New Roman" w:hAnsi="Times New Roman" w:cs="Times New Roman"/>
        </w:rPr>
        <w:t>algorithms</w:t>
      </w:r>
      <w:r w:rsidR="00540BFC">
        <w:rPr>
          <w:rFonts w:ascii="Times New Roman" w:eastAsia="Times New Roman" w:hAnsi="Times New Roman" w:cs="Times New Roman"/>
        </w:rPr>
        <w:t>.</w:t>
      </w:r>
      <w:r w:rsidR="00BD1F62">
        <w:rPr>
          <w:rFonts w:ascii="Times New Roman" w:eastAsia="Times New Roman" w:hAnsi="Times New Roman" w:cs="Times New Roman"/>
        </w:rPr>
        <w:t xml:space="preserve"> </w:t>
      </w:r>
      <w:r w:rsidR="00AC4D38">
        <w:rPr>
          <w:rFonts w:ascii="Times New Roman" w:eastAsia="Times New Roman" w:hAnsi="Times New Roman" w:cs="Times New Roman"/>
        </w:rPr>
        <w:t xml:space="preserve">Specifically, </w:t>
      </w:r>
      <w:r w:rsidR="00517427">
        <w:rPr>
          <w:rFonts w:ascii="Times New Roman" w:eastAsia="Times New Roman" w:hAnsi="Times New Roman" w:cs="Times New Roman"/>
        </w:rPr>
        <w:t xml:space="preserve">the binary value of the pixel located at the position which is indicated by the </w:t>
      </w:r>
      <w:proofErr w:type="spellStart"/>
      <w:r w:rsidR="00517427">
        <w:rPr>
          <w:rFonts w:ascii="Times New Roman" w:eastAsia="Times New Roman" w:hAnsi="Times New Roman" w:cs="Times New Roman"/>
        </w:rPr>
        <w:t>DrawX</w:t>
      </w:r>
      <w:proofErr w:type="spellEnd"/>
      <w:r w:rsidR="00517427">
        <w:rPr>
          <w:rFonts w:ascii="Times New Roman" w:eastAsia="Times New Roman" w:hAnsi="Times New Roman" w:cs="Times New Roman"/>
        </w:rPr>
        <w:t xml:space="preserve"> and </w:t>
      </w:r>
      <w:proofErr w:type="spellStart"/>
      <w:r w:rsidR="00517427">
        <w:rPr>
          <w:rFonts w:ascii="Times New Roman" w:eastAsia="Times New Roman" w:hAnsi="Times New Roman" w:cs="Times New Roman"/>
        </w:rPr>
        <w:t>DrawY</w:t>
      </w:r>
      <w:proofErr w:type="spellEnd"/>
      <w:r w:rsidR="00517427">
        <w:rPr>
          <w:rFonts w:ascii="Times New Roman" w:eastAsia="Times New Roman" w:hAnsi="Times New Roman" w:cs="Times New Roman"/>
        </w:rPr>
        <w:t xml:space="preserve"> signals from the </w:t>
      </w:r>
      <w:proofErr w:type="spellStart"/>
      <w:r w:rsidR="00517427">
        <w:rPr>
          <w:rFonts w:ascii="Times New Roman" w:eastAsia="Times New Roman" w:hAnsi="Times New Roman" w:cs="Times New Roman"/>
        </w:rPr>
        <w:t>VGA_controller</w:t>
      </w:r>
      <w:proofErr w:type="spellEnd"/>
      <w:r w:rsidR="00517427">
        <w:rPr>
          <w:rFonts w:ascii="Times New Roman" w:eastAsia="Times New Roman" w:hAnsi="Times New Roman" w:cs="Times New Roman"/>
        </w:rPr>
        <w:t xml:space="preserve"> needs to be found first. Then, the color of that pixel is determined by the binary value of that pixel, the inverse bit from the register</w:t>
      </w:r>
      <w:r w:rsidR="000D57B5">
        <w:rPr>
          <w:rFonts w:ascii="Times New Roman" w:eastAsia="Times New Roman" w:hAnsi="Times New Roman" w:cs="Times New Roman"/>
        </w:rPr>
        <w:t>, and the RGB values in the Control Register.</w:t>
      </w:r>
      <w:r w:rsidR="00D271F7">
        <w:rPr>
          <w:rFonts w:ascii="Times New Roman" w:eastAsia="Times New Roman" w:hAnsi="Times New Roman" w:cs="Times New Roman"/>
        </w:rPr>
        <w:t xml:space="preserve"> If the binary value of the pixel is ‘1’</w:t>
      </w:r>
      <w:r w:rsidR="001F1D20">
        <w:rPr>
          <w:rFonts w:ascii="Times New Roman" w:eastAsia="Times New Roman" w:hAnsi="Times New Roman" w:cs="Times New Roman"/>
        </w:rPr>
        <w:t>, the character is displayed with the foreground color, and the background is displayed with the background color. When the invert bit has a binary value of ‘1’ (active high), the foreground color and the background color are swapped.</w:t>
      </w:r>
      <w:r w:rsidR="002C3894">
        <w:rPr>
          <w:rFonts w:ascii="Times New Roman" w:eastAsia="Times New Roman" w:hAnsi="Times New Roman" w:cs="Times New Roman"/>
        </w:rPr>
        <w:t xml:space="preserve"> Overall, the </w:t>
      </w:r>
      <w:r w:rsidR="00140A25">
        <w:rPr>
          <w:rFonts w:ascii="Times New Roman" w:eastAsia="Times New Roman" w:hAnsi="Times New Roman" w:cs="Times New Roman"/>
        </w:rPr>
        <w:t xml:space="preserve">VGA Text Mode Controller IP controls </w:t>
      </w:r>
      <w:r w:rsidR="00B73055">
        <w:rPr>
          <w:rFonts w:ascii="Times New Roman" w:eastAsia="Times New Roman" w:hAnsi="Times New Roman" w:cs="Times New Roman"/>
        </w:rPr>
        <w:t xml:space="preserve">what </w:t>
      </w:r>
      <w:r w:rsidR="00E620A5">
        <w:rPr>
          <w:rFonts w:ascii="Times New Roman" w:eastAsia="Times New Roman" w:hAnsi="Times New Roman" w:cs="Times New Roman"/>
        </w:rPr>
        <w:t xml:space="preserve">is going to be </w:t>
      </w:r>
      <w:r w:rsidR="00EA00F2">
        <w:rPr>
          <w:rFonts w:ascii="Times New Roman" w:eastAsia="Times New Roman" w:hAnsi="Times New Roman" w:cs="Times New Roman"/>
        </w:rPr>
        <w:t>dr</w:t>
      </w:r>
      <w:r w:rsidR="00E620A5">
        <w:rPr>
          <w:rFonts w:ascii="Times New Roman" w:eastAsia="Times New Roman" w:hAnsi="Times New Roman" w:cs="Times New Roman"/>
        </w:rPr>
        <w:t>awn</w:t>
      </w:r>
      <w:r w:rsidR="00EA00F2">
        <w:rPr>
          <w:rFonts w:ascii="Times New Roman" w:eastAsia="Times New Roman" w:hAnsi="Times New Roman" w:cs="Times New Roman"/>
        </w:rPr>
        <w:t xml:space="preserve"> </w:t>
      </w:r>
      <w:r w:rsidR="00B73055">
        <w:rPr>
          <w:rFonts w:ascii="Times New Roman" w:eastAsia="Times New Roman" w:hAnsi="Times New Roman" w:cs="Times New Roman"/>
        </w:rPr>
        <w:t>on</w:t>
      </w:r>
      <w:r w:rsidR="00EA00F2">
        <w:rPr>
          <w:rFonts w:ascii="Times New Roman" w:eastAsia="Times New Roman" w:hAnsi="Times New Roman" w:cs="Times New Roman"/>
        </w:rPr>
        <w:t xml:space="preserve"> the VGA monitor.</w:t>
      </w:r>
    </w:p>
    <w:p w14:paraId="6B575E38" w14:textId="77777777" w:rsidR="009061BF" w:rsidRDefault="009061BF" w:rsidP="00845AFD">
      <w:pPr>
        <w:jc w:val="both"/>
        <w:rPr>
          <w:rFonts w:ascii="Times New Roman" w:eastAsia="Times New Roman" w:hAnsi="Times New Roman" w:cs="Times New Roman"/>
        </w:rPr>
      </w:pPr>
    </w:p>
    <w:p w14:paraId="06EB759A" w14:textId="34EDDFA9" w:rsidR="00D85FE2" w:rsidRDefault="00AE5DF1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AE5DF1">
        <w:rPr>
          <w:rFonts w:ascii="Times New Roman" w:eastAsia="Times New Roman" w:hAnsi="Times New Roman" w:cs="Times New Roman"/>
          <w:b/>
          <w:bCs/>
        </w:rPr>
        <w:t>Logic used to read and write VGA registers</w:t>
      </w:r>
    </w:p>
    <w:p w14:paraId="24AA297E" w14:textId="631CA865" w:rsidR="00AE5DF1" w:rsidRDefault="00981727" w:rsidP="008003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7509EC" wp14:editId="76E631BF">
            <wp:extent cx="3223844" cy="182880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5E1" w14:textId="726A4C3A" w:rsidR="0080038A" w:rsidRDefault="009514E2" w:rsidP="00FC50DB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Since the logics are used to read and write registers, </w:t>
      </w:r>
      <w:r w:rsidR="003A7BAB">
        <w:rPr>
          <w:rFonts w:ascii="Times New Roman" w:eastAsia="Times New Roman" w:hAnsi="Times New Roman" w:cs="Times New Roman"/>
        </w:rPr>
        <w:t xml:space="preserve">they should be inside </w:t>
      </w:r>
      <w:r w:rsidR="006E16F5">
        <w:rPr>
          <w:rFonts w:ascii="Times New Roman" w:eastAsia="Times New Roman" w:hAnsi="Times New Roman" w:cs="Times New Roman"/>
        </w:rPr>
        <w:t>the</w:t>
      </w:r>
      <w:r w:rsidR="003A7BA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7BAB">
        <w:rPr>
          <w:rFonts w:ascii="Times New Roman" w:eastAsia="Times New Roman" w:hAnsi="Times New Roman" w:cs="Times New Roman"/>
        </w:rPr>
        <w:t>always_ff</w:t>
      </w:r>
      <w:proofErr w:type="spellEnd"/>
      <w:r w:rsidR="003A7BAB">
        <w:rPr>
          <w:rFonts w:ascii="Times New Roman" w:eastAsia="Times New Roman" w:hAnsi="Times New Roman" w:cs="Times New Roman"/>
        </w:rPr>
        <w:t xml:space="preserve"> @ (</w:t>
      </w:r>
      <w:proofErr w:type="spellStart"/>
      <w:r w:rsidR="003A7BAB">
        <w:rPr>
          <w:rFonts w:ascii="Times New Roman" w:eastAsia="Times New Roman" w:hAnsi="Times New Roman" w:cs="Times New Roman"/>
        </w:rPr>
        <w:t>posedge</w:t>
      </w:r>
      <w:proofErr w:type="spellEnd"/>
      <w:r w:rsidR="003A7BAB">
        <w:rPr>
          <w:rFonts w:ascii="Times New Roman" w:eastAsia="Times New Roman" w:hAnsi="Times New Roman" w:cs="Times New Roman"/>
        </w:rPr>
        <w:t xml:space="preserve"> CLK)</w:t>
      </w:r>
      <w:r w:rsidR="00FC50DB">
        <w:rPr>
          <w:rFonts w:ascii="Times New Roman" w:eastAsia="Times New Roman" w:hAnsi="Times New Roman" w:cs="Times New Roman"/>
        </w:rPr>
        <w:t xml:space="preserve">. When </w:t>
      </w:r>
      <w:r w:rsidR="006E16F5">
        <w:rPr>
          <w:rFonts w:ascii="Times New Roman" w:eastAsia="Times New Roman" w:hAnsi="Times New Roman" w:cs="Times New Roman"/>
        </w:rPr>
        <w:t xml:space="preserve">RESET is high, all 601 32-bit registers should be storing logic </w:t>
      </w:r>
      <w:r w:rsidR="00774271">
        <w:rPr>
          <w:rFonts w:ascii="Times New Roman" w:eastAsia="Times New Roman" w:hAnsi="Times New Roman" w:cs="Times New Roman"/>
        </w:rPr>
        <w:t xml:space="preserve">value </w:t>
      </w:r>
      <w:r w:rsidR="006E16F5">
        <w:rPr>
          <w:rFonts w:ascii="Times New Roman" w:eastAsia="Times New Roman" w:hAnsi="Times New Roman" w:cs="Times New Roman"/>
        </w:rPr>
        <w:t>‘0’</w:t>
      </w:r>
      <w:r w:rsidR="00981727">
        <w:rPr>
          <w:rFonts w:ascii="Times New Roman" w:eastAsia="Times New Roman" w:hAnsi="Times New Roman" w:cs="Times New Roman"/>
        </w:rPr>
        <w:t>. When AVL_WRITE and AVL_CS are both high, the data from</w:t>
      </w:r>
      <w:r w:rsidR="007B5662">
        <w:rPr>
          <w:rFonts w:ascii="Times New Roman" w:eastAsia="Times New Roman" w:hAnsi="Times New Roman" w:cs="Times New Roman"/>
        </w:rPr>
        <w:t xml:space="preserve"> </w:t>
      </w:r>
      <w:r w:rsidR="000F28BD">
        <w:rPr>
          <w:rFonts w:ascii="Times New Roman" w:eastAsia="Times New Roman" w:hAnsi="Times New Roman" w:cs="Times New Roman"/>
        </w:rPr>
        <w:t xml:space="preserve">the </w:t>
      </w:r>
      <w:r w:rsidR="00981727">
        <w:rPr>
          <w:rFonts w:ascii="Times New Roman" w:eastAsia="Times New Roman" w:hAnsi="Times New Roman" w:cs="Times New Roman"/>
        </w:rPr>
        <w:t xml:space="preserve">specific byte(s) </w:t>
      </w:r>
      <w:r w:rsidR="000F28BD">
        <w:rPr>
          <w:rFonts w:ascii="Times New Roman" w:eastAsia="Times New Roman" w:hAnsi="Times New Roman" w:cs="Times New Roman"/>
        </w:rPr>
        <w:t xml:space="preserve">of Avalon bus </w:t>
      </w:r>
      <w:r w:rsidR="00D440B9">
        <w:rPr>
          <w:rFonts w:ascii="Times New Roman" w:eastAsia="Times New Roman" w:hAnsi="Times New Roman" w:cs="Times New Roman"/>
        </w:rPr>
        <w:t>is</w:t>
      </w:r>
      <w:r w:rsidR="00981727">
        <w:rPr>
          <w:rFonts w:ascii="Times New Roman" w:eastAsia="Times New Roman" w:hAnsi="Times New Roman" w:cs="Times New Roman"/>
        </w:rPr>
        <w:t xml:space="preserve"> written into the </w:t>
      </w:r>
      <w:r w:rsidR="009B5005">
        <w:rPr>
          <w:rFonts w:ascii="Times New Roman" w:eastAsia="Times New Roman" w:hAnsi="Times New Roman" w:cs="Times New Roman"/>
        </w:rPr>
        <w:t>registers with the AVL_ADDR as the address</w:t>
      </w:r>
      <w:r w:rsidR="00A23601">
        <w:rPr>
          <w:rFonts w:ascii="Times New Roman" w:eastAsia="Times New Roman" w:hAnsi="Times New Roman" w:cs="Times New Roman"/>
        </w:rPr>
        <w:t xml:space="preserve"> based on the 4-bit AVL_BYTE_EN</w:t>
      </w:r>
      <w:r w:rsidR="009B5005">
        <w:rPr>
          <w:rFonts w:ascii="Times New Roman" w:eastAsia="Times New Roman" w:hAnsi="Times New Roman" w:cs="Times New Roman"/>
        </w:rPr>
        <w:t>.</w:t>
      </w:r>
      <w:r w:rsidR="004F3FB6">
        <w:rPr>
          <w:rFonts w:ascii="Times New Roman" w:eastAsia="Times New Roman" w:hAnsi="Times New Roman" w:cs="Times New Roman"/>
        </w:rPr>
        <w:t xml:space="preserve"> </w:t>
      </w:r>
      <w:r w:rsidR="00BF4172">
        <w:rPr>
          <w:rFonts w:ascii="Times New Roman" w:eastAsia="Times New Roman" w:hAnsi="Times New Roman" w:cs="Times New Roman"/>
        </w:rPr>
        <w:t xml:space="preserve">The 4-bit AVL_BYTE_EN and their corresponding write actions are shown in the table below. </w:t>
      </w:r>
      <w:r w:rsidR="004F3FB6">
        <w:rPr>
          <w:rFonts w:ascii="Times New Roman" w:eastAsia="Times New Roman" w:hAnsi="Times New Roman" w:cs="Times New Roman"/>
        </w:rPr>
        <w:t xml:space="preserve">When AVL_READ and AVL_CS are both high, </w:t>
      </w:r>
      <w:r w:rsidR="00BD2BC5">
        <w:rPr>
          <w:rFonts w:ascii="Times New Roman" w:eastAsia="Times New Roman" w:hAnsi="Times New Roman" w:cs="Times New Roman"/>
        </w:rPr>
        <w:t xml:space="preserve">the AVL_READDATA reads the </w:t>
      </w:r>
      <w:r w:rsidR="00467E28">
        <w:rPr>
          <w:rFonts w:ascii="Times New Roman" w:eastAsia="Times New Roman" w:hAnsi="Times New Roman" w:cs="Times New Roman"/>
        </w:rPr>
        <w:t>entire 32-bit data stored inside the register at</w:t>
      </w:r>
      <w:r w:rsidR="00B0213E">
        <w:rPr>
          <w:rFonts w:ascii="Times New Roman" w:eastAsia="Times New Roman" w:hAnsi="Times New Roman" w:cs="Times New Roman"/>
        </w:rPr>
        <w:t xml:space="preserve"> the address AVL_ADDR.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2592"/>
        <w:gridCol w:w="2880"/>
        <w:gridCol w:w="1872"/>
      </w:tblGrid>
      <w:tr w:rsidR="007F47A5" w14:paraId="679BA70D" w14:textId="285361D1" w:rsidTr="00D05C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2130CE23" w14:textId="6A86C5D2" w:rsidR="007F47A5" w:rsidRDefault="00A23601" w:rsidP="0084258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AVL_BYTE_EN</w:t>
            </w:r>
            <w:r w:rsidR="00282B8D">
              <w:rPr>
                <w:rFonts w:ascii="Times New Roman" w:eastAsia="Times New Roman" w:hAnsi="Times New Roman" w:cs="Times New Roman"/>
              </w:rPr>
              <w:t xml:space="preserve"> [3:0]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6860E0C4" w14:textId="52B55526" w:rsidR="007F47A5" w:rsidRDefault="00282B8D" w:rsidP="008425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Action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21DC604D" w14:textId="649D084E" w:rsidR="007F47A5" w:rsidRDefault="00842588" w:rsidP="008425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SystemVerilog</w:t>
            </w:r>
            <w:proofErr w:type="spellEnd"/>
          </w:p>
        </w:tc>
      </w:tr>
      <w:tr w:rsidR="007F47A5" w14:paraId="7C9766BB" w14:textId="1E67277E" w:rsidTr="00D05C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5964947C" w14:textId="7D194D33" w:rsidR="007F47A5" w:rsidRPr="00842588" w:rsidRDefault="00842588" w:rsidP="0084258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842588">
              <w:rPr>
                <w:rFonts w:ascii="Times New Roman" w:eastAsia="Times New Roman" w:hAnsi="Times New Roman" w:cs="Times New Roman"/>
                <w:b w:val="0"/>
                <w:bCs w:val="0"/>
              </w:rPr>
              <w:t>1111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02A12F12" w14:textId="0400B342" w:rsidR="007F47A5" w:rsidRDefault="003F2A0A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full 32-bit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7662C51E" w14:textId="30613582" w:rsidR="007F47A5" w:rsidRDefault="008849E8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[31:0]</w:t>
            </w:r>
          </w:p>
        </w:tc>
      </w:tr>
      <w:tr w:rsidR="007F47A5" w14:paraId="68B29F5E" w14:textId="46310084" w:rsidTr="00D05C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574CFFAF" w14:textId="384B3D40" w:rsidR="007F47A5" w:rsidRPr="00842588" w:rsidRDefault="00842588" w:rsidP="0084258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842588">
              <w:rPr>
                <w:rFonts w:ascii="Times New Roman" w:eastAsia="Times New Roman" w:hAnsi="Times New Roman" w:cs="Times New Roman"/>
                <w:b w:val="0"/>
                <w:bCs w:val="0"/>
              </w:rPr>
              <w:t>1100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3FF9AEC5" w14:textId="0AEC46FC" w:rsidR="007F47A5" w:rsidRDefault="003F2A0A" w:rsidP="008425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the two upper bytes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60EDA217" w14:textId="51804BCC" w:rsidR="007F47A5" w:rsidRDefault="008849E8" w:rsidP="008425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[31:16]</w:t>
            </w:r>
          </w:p>
        </w:tc>
      </w:tr>
      <w:tr w:rsidR="007F47A5" w14:paraId="21C1119A" w14:textId="177039E7" w:rsidTr="00D05C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2798D741" w14:textId="3A074220" w:rsidR="007F47A5" w:rsidRPr="00842588" w:rsidRDefault="00842588" w:rsidP="0084258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842588">
              <w:rPr>
                <w:rFonts w:ascii="Times New Roman" w:eastAsia="Times New Roman" w:hAnsi="Times New Roman" w:cs="Times New Roman"/>
                <w:b w:val="0"/>
                <w:bCs w:val="0"/>
              </w:rPr>
              <w:t>0011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2D86A6FD" w14:textId="50F66277" w:rsidR="007F47A5" w:rsidRDefault="003F2A0A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the two lower bytes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476A1BD3" w14:textId="5DB83115" w:rsidR="007F47A5" w:rsidRDefault="008849E8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[15:0]</w:t>
            </w:r>
          </w:p>
        </w:tc>
      </w:tr>
      <w:tr w:rsidR="007F47A5" w14:paraId="6F77F3F1" w14:textId="4CBA3D60" w:rsidTr="00D05C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06CD04AF" w14:textId="1873A10E" w:rsidR="007F47A5" w:rsidRPr="00842588" w:rsidRDefault="00842588" w:rsidP="0084258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842588">
              <w:rPr>
                <w:rFonts w:ascii="Times New Roman" w:eastAsia="Times New Roman" w:hAnsi="Times New Roman" w:cs="Times New Roman"/>
                <w:b w:val="0"/>
                <w:bCs w:val="0"/>
              </w:rPr>
              <w:t>1000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023968D9" w14:textId="78106B86" w:rsidR="007F47A5" w:rsidRDefault="003F2A0A" w:rsidP="008425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byte 3 only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1FD16FE8" w14:textId="103D4C3E" w:rsidR="007F47A5" w:rsidRDefault="008849E8" w:rsidP="008425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[31:24]</w:t>
            </w:r>
          </w:p>
        </w:tc>
      </w:tr>
      <w:tr w:rsidR="007F47A5" w14:paraId="1C22BBFC" w14:textId="40BEDD90" w:rsidTr="00D05C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67D65DB6" w14:textId="02E93465" w:rsidR="007F47A5" w:rsidRPr="00842588" w:rsidRDefault="00842588" w:rsidP="0084258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842588">
              <w:rPr>
                <w:rFonts w:ascii="Times New Roman" w:eastAsia="Times New Roman" w:hAnsi="Times New Roman" w:cs="Times New Roman"/>
                <w:b w:val="0"/>
                <w:bCs w:val="0"/>
              </w:rPr>
              <w:t>0100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25D5F4F2" w14:textId="68B3D508" w:rsidR="007F47A5" w:rsidRDefault="003F2A0A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byte 2 only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7546C5AF" w14:textId="094D61DB" w:rsidR="007F47A5" w:rsidRDefault="008849E8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[23:16]</w:t>
            </w:r>
          </w:p>
        </w:tc>
      </w:tr>
      <w:tr w:rsidR="007F47A5" w14:paraId="4A58ACC2" w14:textId="371ACBC0" w:rsidTr="00D05C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7B9284BD" w14:textId="4FCB3E1C" w:rsidR="007F47A5" w:rsidRPr="00842588" w:rsidRDefault="00842588" w:rsidP="0084258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842588">
              <w:rPr>
                <w:rFonts w:ascii="Times New Roman" w:eastAsia="Times New Roman" w:hAnsi="Times New Roman" w:cs="Times New Roman"/>
                <w:b w:val="0"/>
                <w:bCs w:val="0"/>
              </w:rPr>
              <w:t>0010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3EFB50D4" w14:textId="646D5D5B" w:rsidR="007F47A5" w:rsidRDefault="003F2A0A" w:rsidP="008425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byte 1 only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1A076449" w14:textId="2F1263FA" w:rsidR="007F47A5" w:rsidRDefault="008849E8" w:rsidP="008425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[15:8]</w:t>
            </w:r>
          </w:p>
        </w:tc>
      </w:tr>
      <w:tr w:rsidR="007F47A5" w14:paraId="18ABF834" w14:textId="289F0EB3" w:rsidTr="00D05C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 w:themeColor="accent2"/>
            </w:tcBorders>
            <w:vAlign w:val="center"/>
          </w:tcPr>
          <w:p w14:paraId="46E85CDA" w14:textId="16F690AB" w:rsidR="007F47A5" w:rsidRPr="00842588" w:rsidRDefault="00842588" w:rsidP="00842588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842588">
              <w:rPr>
                <w:rFonts w:ascii="Times New Roman" w:eastAsia="Times New Roman" w:hAnsi="Times New Roman" w:cs="Times New Roman"/>
                <w:b w:val="0"/>
                <w:bCs w:val="0"/>
              </w:rPr>
              <w:t>0001</w:t>
            </w:r>
          </w:p>
        </w:tc>
        <w:tc>
          <w:tcPr>
            <w:tcW w:w="288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5B3EF0E2" w14:textId="7BB04271" w:rsidR="007F47A5" w:rsidRDefault="003F2A0A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Write byte 0 only</w:t>
            </w:r>
          </w:p>
        </w:tc>
        <w:tc>
          <w:tcPr>
            <w:tcW w:w="1872" w:type="dxa"/>
            <w:tcBorders>
              <w:left w:val="single" w:sz="4" w:space="0" w:color="ED7D31" w:themeColor="accent2"/>
            </w:tcBorders>
            <w:vAlign w:val="center"/>
          </w:tcPr>
          <w:p w14:paraId="7903BC1F" w14:textId="2A84F377" w:rsidR="007F47A5" w:rsidRDefault="008849E8" w:rsidP="008425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[7:0]</w:t>
            </w:r>
          </w:p>
        </w:tc>
      </w:tr>
    </w:tbl>
    <w:p w14:paraId="01AF6025" w14:textId="77777777" w:rsidR="00426B8C" w:rsidRDefault="00426B8C" w:rsidP="00845AFD">
      <w:pPr>
        <w:jc w:val="both"/>
        <w:rPr>
          <w:rFonts w:ascii="Times New Roman" w:eastAsia="Times New Roman" w:hAnsi="Times New Roman" w:cs="Times New Roman"/>
        </w:rPr>
      </w:pPr>
    </w:p>
    <w:p w14:paraId="29137DD3" w14:textId="0F8A5DB9" w:rsidR="00AE5DF1" w:rsidRDefault="00AE5DF1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F466CA">
        <w:rPr>
          <w:rFonts w:ascii="Times New Roman" w:eastAsia="Times New Roman" w:hAnsi="Times New Roman" w:cs="Times New Roman"/>
          <w:b/>
          <w:bCs/>
        </w:rPr>
        <w:t xml:space="preserve">Algorithm </w:t>
      </w:r>
      <w:r w:rsidR="00DD5F3D" w:rsidRPr="00F466CA">
        <w:rPr>
          <w:rFonts w:ascii="Times New Roman" w:eastAsia="Times New Roman" w:hAnsi="Times New Roman" w:cs="Times New Roman"/>
          <w:b/>
          <w:bCs/>
        </w:rPr>
        <w:t xml:space="preserve">used to draw text characters from VRAM and </w:t>
      </w:r>
      <w:proofErr w:type="spellStart"/>
      <w:r w:rsidR="00DD5F3D" w:rsidRPr="00F466CA">
        <w:rPr>
          <w:rFonts w:ascii="Times New Roman" w:eastAsia="Times New Roman" w:hAnsi="Times New Roman" w:cs="Times New Roman"/>
          <w:b/>
          <w:bCs/>
        </w:rPr>
        <w:t>Font_Rom</w:t>
      </w:r>
      <w:proofErr w:type="spellEnd"/>
    </w:p>
    <w:p w14:paraId="574B2C4C" w14:textId="79EF39F8" w:rsidR="009204D4" w:rsidRDefault="00081A2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F2D18B" wp14:editId="01152317">
            <wp:extent cx="3050594" cy="64008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94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2BB8" w14:textId="4BB5326E" w:rsidR="00F466CA" w:rsidRDefault="00D31FE7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B0426CF" wp14:editId="5F918015">
            <wp:extent cx="2730012" cy="2743200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01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124C" w14:textId="1A22B2F4" w:rsidR="00D96B11" w:rsidRDefault="00194CC6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location of the current drawing pixel is indicated by the </w:t>
      </w:r>
      <w:proofErr w:type="spellStart"/>
      <w:r>
        <w:rPr>
          <w:rFonts w:ascii="Times New Roman" w:eastAsia="Times New Roman" w:hAnsi="Times New Roman" w:cs="Times New Roman"/>
        </w:rPr>
        <w:t>DrawX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DrawY</w:t>
      </w:r>
      <w:proofErr w:type="spellEnd"/>
      <w:r>
        <w:rPr>
          <w:rFonts w:ascii="Times New Roman" w:eastAsia="Times New Roman" w:hAnsi="Times New Roman" w:cs="Times New Roman"/>
        </w:rPr>
        <w:t xml:space="preserve"> from the </w:t>
      </w:r>
      <w:proofErr w:type="spellStart"/>
      <w:r w:rsidR="00AE3446">
        <w:rPr>
          <w:rFonts w:ascii="Times New Roman" w:eastAsia="Times New Roman" w:hAnsi="Times New Roman" w:cs="Times New Roman"/>
        </w:rPr>
        <w:t>VGA_controller</w:t>
      </w:r>
      <w:proofErr w:type="spellEnd"/>
      <w:r w:rsidR="00AE3446">
        <w:rPr>
          <w:rFonts w:ascii="Times New Roman" w:eastAsia="Times New Roman" w:hAnsi="Times New Roman" w:cs="Times New Roman"/>
        </w:rPr>
        <w:t xml:space="preserve">. </w:t>
      </w:r>
      <w:r w:rsidR="007A01A0">
        <w:rPr>
          <w:rFonts w:ascii="Times New Roman" w:eastAsia="Times New Roman" w:hAnsi="Times New Roman" w:cs="Times New Roman"/>
        </w:rPr>
        <w:t>The color of the current drawing pixel is determined by the Invert bit and the binary value of the pixel</w:t>
      </w:r>
      <w:r w:rsidR="00EA263F">
        <w:rPr>
          <w:rFonts w:ascii="Times New Roman" w:eastAsia="Times New Roman" w:hAnsi="Times New Roman" w:cs="Times New Roman"/>
        </w:rPr>
        <w:t xml:space="preserve">. Therefore, the binary value of the Invert bit and the pixel </w:t>
      </w:r>
      <w:proofErr w:type="gramStart"/>
      <w:r w:rsidR="00EA263F">
        <w:rPr>
          <w:rFonts w:ascii="Times New Roman" w:eastAsia="Times New Roman" w:hAnsi="Times New Roman" w:cs="Times New Roman"/>
        </w:rPr>
        <w:t>have to</w:t>
      </w:r>
      <w:proofErr w:type="gramEnd"/>
      <w:r w:rsidR="00EA263F">
        <w:rPr>
          <w:rFonts w:ascii="Times New Roman" w:eastAsia="Times New Roman" w:hAnsi="Times New Roman" w:cs="Times New Roman"/>
        </w:rPr>
        <w:t xml:space="preserve"> be found by using some algorithm</w:t>
      </w:r>
      <w:r w:rsidR="00F310A9">
        <w:rPr>
          <w:rFonts w:ascii="Times New Roman" w:eastAsia="Times New Roman" w:hAnsi="Times New Roman" w:cs="Times New Roman"/>
        </w:rPr>
        <w:t xml:space="preserve"> in order to determine which </w:t>
      </w:r>
      <w:r w:rsidR="00071AE3">
        <w:rPr>
          <w:rFonts w:ascii="Times New Roman" w:eastAsia="Times New Roman" w:hAnsi="Times New Roman" w:cs="Times New Roman"/>
        </w:rPr>
        <w:t>RGB value to use</w:t>
      </w:r>
      <w:r w:rsidR="00F310A9">
        <w:rPr>
          <w:rFonts w:ascii="Times New Roman" w:eastAsia="Times New Roman" w:hAnsi="Times New Roman" w:cs="Times New Roman"/>
        </w:rPr>
        <w:t>.</w:t>
      </w:r>
    </w:p>
    <w:p w14:paraId="2A6532B8" w14:textId="4316B1DC" w:rsidR="00F310A9" w:rsidRDefault="0000628A" w:rsidP="00845AFD">
      <w:pPr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First of all</w:t>
      </w:r>
      <w:proofErr w:type="gramEnd"/>
      <w:r>
        <w:rPr>
          <w:rFonts w:ascii="Times New Roman" w:eastAsia="Times New Roman" w:hAnsi="Times New Roman" w:cs="Times New Roman"/>
        </w:rPr>
        <w:t xml:space="preserve">, the index of the register which is in charge of the current drawing pixel has to be calculated. </w:t>
      </w:r>
      <w:r w:rsidR="00F607EC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F607EC">
        <w:rPr>
          <w:rFonts w:ascii="Times New Roman" w:eastAsia="Times New Roman" w:hAnsi="Times New Roman" w:cs="Times New Roman"/>
        </w:rPr>
        <w:t>Row_Location</w:t>
      </w:r>
      <w:proofErr w:type="spellEnd"/>
      <w:r w:rsidR="00F607EC">
        <w:rPr>
          <w:rFonts w:ascii="Times New Roman" w:eastAsia="Times New Roman" w:hAnsi="Times New Roman" w:cs="Times New Roman"/>
        </w:rPr>
        <w:t xml:space="preserve"> of the </w:t>
      </w:r>
      <w:r w:rsidR="003B1E72">
        <w:rPr>
          <w:rFonts w:ascii="Times New Roman" w:eastAsia="Times New Roman" w:hAnsi="Times New Roman" w:cs="Times New Roman"/>
        </w:rPr>
        <w:t>character</w:t>
      </w:r>
      <w:r w:rsidR="00F607EC">
        <w:rPr>
          <w:rFonts w:ascii="Times New Roman" w:eastAsia="Times New Roman" w:hAnsi="Times New Roman" w:cs="Times New Roman"/>
        </w:rPr>
        <w:t xml:space="preserve"> is found by </w:t>
      </w:r>
      <w:proofErr w:type="spellStart"/>
      <w:r w:rsidR="00F607EC">
        <w:rPr>
          <w:rFonts w:ascii="Times New Roman" w:eastAsia="Times New Roman" w:hAnsi="Times New Roman" w:cs="Times New Roman"/>
        </w:rPr>
        <w:t>DrawY</w:t>
      </w:r>
      <w:proofErr w:type="spellEnd"/>
      <w:r w:rsidR="00F607EC">
        <w:rPr>
          <w:rFonts w:ascii="Times New Roman" w:eastAsia="Times New Roman" w:hAnsi="Times New Roman" w:cs="Times New Roman"/>
        </w:rPr>
        <w:t xml:space="preserve">/16 which is the same as right-shift </w:t>
      </w:r>
      <w:proofErr w:type="spellStart"/>
      <w:r w:rsidR="00A443B6">
        <w:rPr>
          <w:rFonts w:ascii="Times New Roman" w:eastAsia="Times New Roman" w:hAnsi="Times New Roman" w:cs="Times New Roman"/>
        </w:rPr>
        <w:t>DrawY</w:t>
      </w:r>
      <w:proofErr w:type="spellEnd"/>
      <w:r w:rsidR="00A443B6">
        <w:rPr>
          <w:rFonts w:ascii="Times New Roman" w:eastAsia="Times New Roman" w:hAnsi="Times New Roman" w:cs="Times New Roman"/>
        </w:rPr>
        <w:t xml:space="preserve"> </w:t>
      </w:r>
      <w:r w:rsidR="00F607EC">
        <w:rPr>
          <w:rFonts w:ascii="Times New Roman" w:eastAsia="Times New Roman" w:hAnsi="Times New Roman" w:cs="Times New Roman"/>
        </w:rPr>
        <w:t>by 4</w:t>
      </w:r>
      <w:r w:rsidR="006B45D1">
        <w:rPr>
          <w:rFonts w:ascii="Times New Roman" w:eastAsia="Times New Roman" w:hAnsi="Times New Roman" w:cs="Times New Roman"/>
        </w:rPr>
        <w:t xml:space="preserve"> bits</w:t>
      </w:r>
      <w:r w:rsidR="00F607EC">
        <w:rPr>
          <w:rFonts w:ascii="Times New Roman" w:eastAsia="Times New Roman" w:hAnsi="Times New Roman" w:cs="Times New Roman"/>
        </w:rPr>
        <w:t>.</w:t>
      </w:r>
      <w:r w:rsidR="003B1E72">
        <w:rPr>
          <w:rFonts w:ascii="Times New Roman" w:eastAsia="Times New Roman" w:hAnsi="Times New Roman" w:cs="Times New Roman"/>
        </w:rPr>
        <w:t xml:space="preserve"> The </w:t>
      </w:r>
      <w:proofErr w:type="spellStart"/>
      <w:r w:rsidR="003B1E72">
        <w:rPr>
          <w:rFonts w:ascii="Times New Roman" w:eastAsia="Times New Roman" w:hAnsi="Times New Roman" w:cs="Times New Roman"/>
        </w:rPr>
        <w:t>Column_Location</w:t>
      </w:r>
      <w:proofErr w:type="spellEnd"/>
      <w:r w:rsidR="003B1E72">
        <w:rPr>
          <w:rFonts w:ascii="Times New Roman" w:eastAsia="Times New Roman" w:hAnsi="Times New Roman" w:cs="Times New Roman"/>
        </w:rPr>
        <w:t xml:space="preserve"> of the character is calculated by </w:t>
      </w:r>
      <w:proofErr w:type="spellStart"/>
      <w:r w:rsidR="003B1E72">
        <w:rPr>
          <w:rFonts w:ascii="Times New Roman" w:eastAsia="Times New Roman" w:hAnsi="Times New Roman" w:cs="Times New Roman"/>
        </w:rPr>
        <w:t>DrawX</w:t>
      </w:r>
      <w:proofErr w:type="spellEnd"/>
      <w:r w:rsidR="003B1E72">
        <w:rPr>
          <w:rFonts w:ascii="Times New Roman" w:eastAsia="Times New Roman" w:hAnsi="Times New Roman" w:cs="Times New Roman"/>
        </w:rPr>
        <w:t>/8</w:t>
      </w:r>
      <w:r w:rsidR="00DD05A9">
        <w:rPr>
          <w:rFonts w:ascii="Times New Roman" w:eastAsia="Times New Roman" w:hAnsi="Times New Roman" w:cs="Times New Roman"/>
        </w:rPr>
        <w:t xml:space="preserve"> which is the same as right-shift </w:t>
      </w:r>
      <w:proofErr w:type="spellStart"/>
      <w:r w:rsidR="00DD05A9">
        <w:rPr>
          <w:rFonts w:ascii="Times New Roman" w:eastAsia="Times New Roman" w:hAnsi="Times New Roman" w:cs="Times New Roman"/>
        </w:rPr>
        <w:t>DrawX</w:t>
      </w:r>
      <w:proofErr w:type="spellEnd"/>
      <w:r w:rsidR="00DD05A9">
        <w:rPr>
          <w:rFonts w:ascii="Times New Roman" w:eastAsia="Times New Roman" w:hAnsi="Times New Roman" w:cs="Times New Roman"/>
        </w:rPr>
        <w:t xml:space="preserve"> by 3</w:t>
      </w:r>
      <w:r w:rsidR="006B45D1">
        <w:rPr>
          <w:rFonts w:ascii="Times New Roman" w:eastAsia="Times New Roman" w:hAnsi="Times New Roman" w:cs="Times New Roman"/>
        </w:rPr>
        <w:t xml:space="preserve"> bits</w:t>
      </w:r>
      <w:r w:rsidR="00DD05A9">
        <w:rPr>
          <w:rFonts w:ascii="Times New Roman" w:eastAsia="Times New Roman" w:hAnsi="Times New Roman" w:cs="Times New Roman"/>
        </w:rPr>
        <w:t xml:space="preserve">. </w:t>
      </w:r>
      <w:r w:rsidR="00447B24">
        <w:rPr>
          <w:rFonts w:ascii="Times New Roman" w:eastAsia="Times New Roman" w:hAnsi="Times New Roman" w:cs="Times New Roman"/>
        </w:rPr>
        <w:t xml:space="preserve">Then the </w:t>
      </w:r>
      <w:proofErr w:type="spellStart"/>
      <w:r w:rsidR="00447B24">
        <w:rPr>
          <w:rFonts w:ascii="Times New Roman" w:eastAsia="Times New Roman" w:hAnsi="Times New Roman" w:cs="Times New Roman"/>
        </w:rPr>
        <w:t>Register_in_Row</w:t>
      </w:r>
      <w:proofErr w:type="spellEnd"/>
      <w:r w:rsidR="00447B24">
        <w:rPr>
          <w:rFonts w:ascii="Times New Roman" w:eastAsia="Times New Roman" w:hAnsi="Times New Roman" w:cs="Times New Roman"/>
        </w:rPr>
        <w:t xml:space="preserve"> is calculated by </w:t>
      </w:r>
      <w:proofErr w:type="spellStart"/>
      <w:r w:rsidR="006B45D1">
        <w:rPr>
          <w:rFonts w:ascii="Times New Roman" w:eastAsia="Times New Roman" w:hAnsi="Times New Roman" w:cs="Times New Roman"/>
        </w:rPr>
        <w:t>Column_Location</w:t>
      </w:r>
      <w:proofErr w:type="spellEnd"/>
      <w:r w:rsidR="006B45D1">
        <w:rPr>
          <w:rFonts w:ascii="Times New Roman" w:eastAsia="Times New Roman" w:hAnsi="Times New Roman" w:cs="Times New Roman"/>
        </w:rPr>
        <w:t xml:space="preserve">/4 which is the same as right-shift </w:t>
      </w:r>
      <w:proofErr w:type="spellStart"/>
      <w:r w:rsidR="006B45D1">
        <w:rPr>
          <w:rFonts w:ascii="Times New Roman" w:eastAsia="Times New Roman" w:hAnsi="Times New Roman" w:cs="Times New Roman"/>
        </w:rPr>
        <w:t>Column_Location</w:t>
      </w:r>
      <w:proofErr w:type="spellEnd"/>
      <w:r w:rsidR="006B45D1">
        <w:rPr>
          <w:rFonts w:ascii="Times New Roman" w:eastAsia="Times New Roman" w:hAnsi="Times New Roman" w:cs="Times New Roman"/>
        </w:rPr>
        <w:t xml:space="preserve"> by 2 bits</w:t>
      </w:r>
      <w:r w:rsidR="00974026">
        <w:rPr>
          <w:rFonts w:ascii="Times New Roman" w:eastAsia="Times New Roman" w:hAnsi="Times New Roman" w:cs="Times New Roman"/>
        </w:rPr>
        <w:t xml:space="preserve"> </w:t>
      </w:r>
      <w:r w:rsidR="0076724A">
        <w:rPr>
          <w:rFonts w:ascii="Times New Roman" w:eastAsia="Times New Roman" w:hAnsi="Times New Roman" w:cs="Times New Roman"/>
        </w:rPr>
        <w:t xml:space="preserve">because </w:t>
      </w:r>
      <w:r w:rsidR="005D1683">
        <w:rPr>
          <w:rFonts w:ascii="Times New Roman" w:eastAsia="Times New Roman" w:hAnsi="Times New Roman" w:cs="Times New Roman"/>
        </w:rPr>
        <w:t xml:space="preserve">every </w:t>
      </w:r>
      <w:r w:rsidR="002F1CF6">
        <w:rPr>
          <w:rFonts w:ascii="Times New Roman" w:eastAsia="Times New Roman" w:hAnsi="Times New Roman" w:cs="Times New Roman"/>
        </w:rPr>
        <w:t>4 characters are stored in</w:t>
      </w:r>
      <w:r w:rsidR="00CB7514">
        <w:rPr>
          <w:rFonts w:ascii="Times New Roman" w:eastAsia="Times New Roman" w:hAnsi="Times New Roman" w:cs="Times New Roman"/>
        </w:rPr>
        <w:t xml:space="preserve">side </w:t>
      </w:r>
      <w:r w:rsidR="00D323E3">
        <w:rPr>
          <w:rFonts w:ascii="Times New Roman" w:eastAsia="Times New Roman" w:hAnsi="Times New Roman" w:cs="Times New Roman"/>
        </w:rPr>
        <w:t>1 register.</w:t>
      </w:r>
      <w:r w:rsidR="00DB0F42">
        <w:rPr>
          <w:rFonts w:ascii="Times New Roman" w:eastAsia="Times New Roman" w:hAnsi="Times New Roman" w:cs="Times New Roman"/>
        </w:rPr>
        <w:t xml:space="preserve"> </w:t>
      </w:r>
      <w:r w:rsidR="00BA427B">
        <w:rPr>
          <w:rFonts w:ascii="Times New Roman" w:eastAsia="Times New Roman" w:hAnsi="Times New Roman" w:cs="Times New Roman"/>
        </w:rPr>
        <w:t xml:space="preserve">With the above calculations, the </w:t>
      </w:r>
      <w:proofErr w:type="spellStart"/>
      <w:r w:rsidR="00BA427B">
        <w:rPr>
          <w:rFonts w:ascii="Times New Roman" w:eastAsia="Times New Roman" w:hAnsi="Times New Roman" w:cs="Times New Roman"/>
        </w:rPr>
        <w:t>Register_Index</w:t>
      </w:r>
      <w:proofErr w:type="spellEnd"/>
      <w:r w:rsidR="00BA427B">
        <w:rPr>
          <w:rFonts w:ascii="Times New Roman" w:eastAsia="Times New Roman" w:hAnsi="Times New Roman" w:cs="Times New Roman"/>
        </w:rPr>
        <w:t xml:space="preserve"> can be found by 20 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BA427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BA427B">
        <w:rPr>
          <w:rFonts w:ascii="Times New Roman" w:eastAsia="Times New Roman" w:hAnsi="Times New Roman" w:cs="Times New Roman"/>
        </w:rPr>
        <w:t>Row_Location</w:t>
      </w:r>
      <w:proofErr w:type="spellEnd"/>
      <w:r w:rsidR="00BA427B">
        <w:rPr>
          <w:rFonts w:ascii="Times New Roman" w:eastAsia="Times New Roman" w:hAnsi="Times New Roman" w:cs="Times New Roman"/>
        </w:rPr>
        <w:t xml:space="preserve"> + </w:t>
      </w:r>
      <w:proofErr w:type="spellStart"/>
      <w:r w:rsidR="00BA427B">
        <w:rPr>
          <w:rFonts w:ascii="Times New Roman" w:eastAsia="Times New Roman" w:hAnsi="Times New Roman" w:cs="Times New Roman"/>
        </w:rPr>
        <w:t>Register_in_Row</w:t>
      </w:r>
      <w:proofErr w:type="spellEnd"/>
      <w:r w:rsidR="00BA427B">
        <w:rPr>
          <w:rFonts w:ascii="Times New Roman" w:eastAsia="Times New Roman" w:hAnsi="Times New Roman" w:cs="Times New Roman"/>
        </w:rPr>
        <w:t xml:space="preserve"> (offset).</w:t>
      </w:r>
    </w:p>
    <w:p w14:paraId="58B22760" w14:textId="46B90F3B" w:rsidR="00F210FF" w:rsidRDefault="001D2892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Secondly, </w:t>
      </w:r>
      <w:r w:rsidR="00C24701">
        <w:rPr>
          <w:rFonts w:ascii="Times New Roman" w:eastAsia="Times New Roman" w:hAnsi="Times New Roman" w:cs="Times New Roman"/>
        </w:rPr>
        <w:t xml:space="preserve">the correct 8-bit </w:t>
      </w:r>
      <w:r w:rsidR="00DC1DD9">
        <w:rPr>
          <w:rFonts w:ascii="Times New Roman" w:eastAsia="Times New Roman" w:hAnsi="Times New Roman" w:cs="Times New Roman"/>
        </w:rPr>
        <w:t xml:space="preserve">(1-bit Inverse bit + 7-bit character CODE) </w:t>
      </w:r>
      <w:r w:rsidR="00BB09C1">
        <w:rPr>
          <w:rFonts w:ascii="Times New Roman" w:eastAsia="Times New Roman" w:hAnsi="Times New Roman" w:cs="Times New Roman"/>
        </w:rPr>
        <w:t>is required</w:t>
      </w:r>
      <w:r w:rsidR="00C24701">
        <w:rPr>
          <w:rFonts w:ascii="Times New Roman" w:eastAsia="Times New Roman" w:hAnsi="Times New Roman" w:cs="Times New Roman"/>
        </w:rPr>
        <w:t xml:space="preserve"> </w:t>
      </w:r>
      <w:r w:rsidR="00EB5E9C">
        <w:rPr>
          <w:rFonts w:ascii="Times New Roman" w:eastAsia="Times New Roman" w:hAnsi="Times New Roman" w:cs="Times New Roman"/>
        </w:rPr>
        <w:t>because</w:t>
      </w:r>
      <w:r w:rsidR="00C24701">
        <w:rPr>
          <w:rFonts w:ascii="Times New Roman" w:eastAsia="Times New Roman" w:hAnsi="Times New Roman" w:cs="Times New Roman"/>
        </w:rPr>
        <w:t xml:space="preserve"> there are 4 characters inside 1 register. </w:t>
      </w:r>
      <w:r w:rsidR="0008044A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08044A">
        <w:rPr>
          <w:rFonts w:ascii="Times New Roman" w:eastAsia="Times New Roman" w:hAnsi="Times New Roman" w:cs="Times New Roman"/>
        </w:rPr>
        <w:t>Location_in_Register</w:t>
      </w:r>
      <w:proofErr w:type="spellEnd"/>
      <w:r w:rsidR="0008044A">
        <w:rPr>
          <w:rFonts w:ascii="Times New Roman" w:eastAsia="Times New Roman" w:hAnsi="Times New Roman" w:cs="Times New Roman"/>
        </w:rPr>
        <w:t xml:space="preserve"> is calculated by </w:t>
      </w:r>
      <w:proofErr w:type="spellStart"/>
      <w:r w:rsidR="00553DDD">
        <w:rPr>
          <w:rFonts w:ascii="Times New Roman" w:eastAsia="Times New Roman" w:hAnsi="Times New Roman" w:cs="Times New Roman"/>
        </w:rPr>
        <w:t>Column_Location</w:t>
      </w:r>
      <w:proofErr w:type="spellEnd"/>
      <w:r w:rsidR="00553DDD">
        <w:rPr>
          <w:rFonts w:ascii="Times New Roman" w:eastAsia="Times New Roman" w:hAnsi="Times New Roman" w:cs="Times New Roman"/>
        </w:rPr>
        <w:t xml:space="preserve"> % 4 which is the same as </w:t>
      </w:r>
      <w:r w:rsidR="0031743D">
        <w:rPr>
          <w:rFonts w:ascii="Times New Roman" w:eastAsia="Times New Roman" w:hAnsi="Times New Roman" w:cs="Times New Roman"/>
        </w:rPr>
        <w:t>taking the last 2 bit</w:t>
      </w:r>
      <w:r w:rsidR="00CC29A3">
        <w:rPr>
          <w:rFonts w:ascii="Times New Roman" w:eastAsia="Times New Roman" w:hAnsi="Times New Roman" w:cs="Times New Roman"/>
        </w:rPr>
        <w:t>s</w:t>
      </w:r>
      <w:r w:rsidR="0031743D">
        <w:rPr>
          <w:rFonts w:ascii="Times New Roman" w:eastAsia="Times New Roman" w:hAnsi="Times New Roman" w:cs="Times New Roman"/>
        </w:rPr>
        <w:t xml:space="preserve"> </w:t>
      </w:r>
      <w:r w:rsidR="00C65193">
        <w:rPr>
          <w:rFonts w:ascii="Times New Roman" w:eastAsia="Times New Roman" w:hAnsi="Times New Roman" w:cs="Times New Roman"/>
        </w:rPr>
        <w:t xml:space="preserve">(remainder) </w:t>
      </w:r>
      <w:r w:rsidR="0031743D">
        <w:rPr>
          <w:rFonts w:ascii="Times New Roman" w:eastAsia="Times New Roman" w:hAnsi="Times New Roman" w:cs="Times New Roman"/>
        </w:rPr>
        <w:t xml:space="preserve">of </w:t>
      </w:r>
      <w:proofErr w:type="spellStart"/>
      <w:r w:rsidR="0031743D">
        <w:rPr>
          <w:rFonts w:ascii="Times New Roman" w:eastAsia="Times New Roman" w:hAnsi="Times New Roman" w:cs="Times New Roman"/>
        </w:rPr>
        <w:t>Column_Location</w:t>
      </w:r>
      <w:proofErr w:type="spellEnd"/>
      <w:r w:rsidR="0031743D">
        <w:rPr>
          <w:rFonts w:ascii="Times New Roman" w:eastAsia="Times New Roman" w:hAnsi="Times New Roman" w:cs="Times New Roman"/>
        </w:rPr>
        <w:t>.</w:t>
      </w:r>
      <w:r w:rsidR="00825848">
        <w:rPr>
          <w:rFonts w:ascii="Times New Roman" w:eastAsia="Times New Roman" w:hAnsi="Times New Roman" w:cs="Times New Roman"/>
        </w:rPr>
        <w:t xml:space="preserve"> Since the </w:t>
      </w:r>
      <w:r w:rsidR="00AE3826">
        <w:rPr>
          <w:rFonts w:ascii="Times New Roman" w:eastAsia="Times New Roman" w:hAnsi="Times New Roman" w:cs="Times New Roman"/>
        </w:rPr>
        <w:t>order of drawing is reversed</w:t>
      </w:r>
      <w:r w:rsidR="007A5CD5">
        <w:rPr>
          <w:rFonts w:ascii="Times New Roman" w:eastAsia="Times New Roman" w:hAnsi="Times New Roman" w:cs="Times New Roman"/>
        </w:rPr>
        <w:t xml:space="preserve"> on the VGA monitor, the</w:t>
      </w:r>
      <w:r w:rsidR="00866594">
        <w:rPr>
          <w:rFonts w:ascii="Times New Roman" w:eastAsia="Times New Roman" w:hAnsi="Times New Roman" w:cs="Times New Roman"/>
        </w:rPr>
        <w:t xml:space="preserve"> </w:t>
      </w:r>
      <w:r w:rsidR="00283AF6">
        <w:rPr>
          <w:rFonts w:ascii="Times New Roman" w:eastAsia="Times New Roman" w:hAnsi="Times New Roman" w:cs="Times New Roman"/>
        </w:rPr>
        <w:t>CODE</w:t>
      </w:r>
      <w:r w:rsidR="00866594">
        <w:rPr>
          <w:rFonts w:ascii="Times New Roman" w:eastAsia="Times New Roman" w:hAnsi="Times New Roman" w:cs="Times New Roman"/>
        </w:rPr>
        <w:t xml:space="preserve"> of the character needs to access with the reversed order shown in the table </w:t>
      </w:r>
      <w:r w:rsidR="003A1704">
        <w:rPr>
          <w:rFonts w:ascii="Times New Roman" w:eastAsia="Times New Roman" w:hAnsi="Times New Roman" w:cs="Times New Roman"/>
        </w:rPr>
        <w:t>below.</w:t>
      </w:r>
    </w:p>
    <w:tbl>
      <w:tblPr>
        <w:tblStyle w:val="ListTable4-Accent2"/>
        <w:tblW w:w="9162" w:type="dxa"/>
        <w:jc w:val="center"/>
        <w:tblLook w:val="04A0" w:firstRow="1" w:lastRow="0" w:firstColumn="1" w:lastColumn="0" w:noHBand="0" w:noVBand="1"/>
      </w:tblPr>
      <w:tblGrid>
        <w:gridCol w:w="2264"/>
        <w:gridCol w:w="706"/>
        <w:gridCol w:w="1008"/>
        <w:gridCol w:w="720"/>
        <w:gridCol w:w="1008"/>
        <w:gridCol w:w="720"/>
        <w:gridCol w:w="1008"/>
        <w:gridCol w:w="720"/>
        <w:gridCol w:w="1008"/>
      </w:tblGrid>
      <w:tr w:rsidR="00D7040F" w14:paraId="61AFECC2" w14:textId="77777777" w:rsidTr="00D704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4" w:type="dxa"/>
            <w:tcBorders>
              <w:right w:val="single" w:sz="4" w:space="0" w:color="ED7D31"/>
            </w:tcBorders>
            <w:vAlign w:val="center"/>
          </w:tcPr>
          <w:p w14:paraId="63A67BC2" w14:textId="77777777" w:rsidR="008B331A" w:rsidRDefault="008B331A" w:rsidP="00D7040F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Bit</w:t>
            </w:r>
          </w:p>
        </w:tc>
        <w:tc>
          <w:tcPr>
            <w:tcW w:w="706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04E6A848" w14:textId="70BA311F" w:rsidR="008B331A" w:rsidRDefault="008B331A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31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1FD28DBA" w14:textId="34AA3F54" w:rsidR="008B331A" w:rsidRDefault="008B331A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30-24</w:t>
            </w:r>
          </w:p>
        </w:tc>
        <w:tc>
          <w:tcPr>
            <w:tcW w:w="720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6B93DB8E" w14:textId="756DE218" w:rsidR="008B331A" w:rsidRDefault="00605690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225ABF43" w14:textId="16DA1EF3" w:rsidR="008B331A" w:rsidRDefault="00605690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22-16</w:t>
            </w:r>
          </w:p>
        </w:tc>
        <w:tc>
          <w:tcPr>
            <w:tcW w:w="720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0E683DBE" w14:textId="4271DF40" w:rsidR="008B331A" w:rsidRDefault="00605690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501551AD" w14:textId="6D968E78" w:rsidR="008B331A" w:rsidRDefault="00605690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14-8</w:t>
            </w:r>
          </w:p>
        </w:tc>
        <w:tc>
          <w:tcPr>
            <w:tcW w:w="720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5CEB47C4" w14:textId="31FF3957" w:rsidR="008B331A" w:rsidRDefault="00605690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008" w:type="dxa"/>
            <w:tcBorders>
              <w:left w:val="single" w:sz="4" w:space="0" w:color="ED7D31"/>
            </w:tcBorders>
            <w:vAlign w:val="center"/>
          </w:tcPr>
          <w:p w14:paraId="492D15F3" w14:textId="22FB70AF" w:rsidR="008B331A" w:rsidRDefault="00605690" w:rsidP="00D704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6-0</w:t>
            </w:r>
          </w:p>
        </w:tc>
      </w:tr>
      <w:tr w:rsidR="00D7040F" w14:paraId="7E8934C4" w14:textId="77777777" w:rsidTr="00D704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4" w:type="dxa"/>
            <w:tcBorders>
              <w:right w:val="single" w:sz="4" w:space="0" w:color="ED7D31"/>
            </w:tcBorders>
            <w:vAlign w:val="center"/>
          </w:tcPr>
          <w:p w14:paraId="351AB461" w14:textId="77777777" w:rsidR="008B331A" w:rsidRPr="00FE6CE8" w:rsidRDefault="008B331A" w:rsidP="00D7040F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FE6CE8">
              <w:rPr>
                <w:rFonts w:ascii="Times New Roman" w:eastAsia="Times New Roman" w:hAnsi="Times New Roman" w:cs="Times New Roman"/>
                <w:b w:val="0"/>
                <w:bCs w:val="0"/>
              </w:rPr>
              <w:t>Function</w:t>
            </w:r>
          </w:p>
        </w:tc>
        <w:tc>
          <w:tcPr>
            <w:tcW w:w="706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5C86C846" w14:textId="07E353C0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IV3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39BE19DE" w14:textId="012D68EE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CODE3</w:t>
            </w:r>
          </w:p>
        </w:tc>
        <w:tc>
          <w:tcPr>
            <w:tcW w:w="720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4CF33DD4" w14:textId="068C92D6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IV2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2A97C23D" w14:textId="14361182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CODE2</w:t>
            </w:r>
          </w:p>
        </w:tc>
        <w:tc>
          <w:tcPr>
            <w:tcW w:w="720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1B0357EF" w14:textId="70852CB5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IV1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6A512105" w14:textId="6AC24D87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CODE1</w:t>
            </w:r>
          </w:p>
        </w:tc>
        <w:tc>
          <w:tcPr>
            <w:tcW w:w="720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456CBBAC" w14:textId="4E3FB7FA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IV0</w:t>
            </w:r>
          </w:p>
        </w:tc>
        <w:tc>
          <w:tcPr>
            <w:tcW w:w="1008" w:type="dxa"/>
            <w:tcBorders>
              <w:left w:val="single" w:sz="4" w:space="0" w:color="ED7D31"/>
            </w:tcBorders>
            <w:vAlign w:val="center"/>
          </w:tcPr>
          <w:p w14:paraId="77687CD0" w14:textId="48AC1E22" w:rsidR="008B331A" w:rsidRDefault="00945F35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CODE0</w:t>
            </w:r>
          </w:p>
        </w:tc>
      </w:tr>
      <w:tr w:rsidR="00122CA9" w14:paraId="06EBBB09" w14:textId="77777777" w:rsidTr="00300C4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4" w:type="dxa"/>
            <w:tcBorders>
              <w:right w:val="single" w:sz="4" w:space="0" w:color="ED7D31"/>
            </w:tcBorders>
            <w:vAlign w:val="center"/>
          </w:tcPr>
          <w:p w14:paraId="09FE1D2F" w14:textId="4370070D" w:rsidR="00122CA9" w:rsidRPr="00FE6CE8" w:rsidRDefault="00122CA9" w:rsidP="00D7040F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Character Index</w:t>
            </w:r>
          </w:p>
        </w:tc>
        <w:tc>
          <w:tcPr>
            <w:tcW w:w="1714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73F75A58" w14:textId="7AD98CD0" w:rsidR="00122CA9" w:rsidRDefault="00AB1DE1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25369C90" w14:textId="06FC0658" w:rsidR="00122CA9" w:rsidRDefault="00AB1DE1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7ECA2949" w14:textId="0D8C1E56" w:rsidR="00122CA9" w:rsidRDefault="00AB1DE1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</w:tcBorders>
            <w:vAlign w:val="center"/>
          </w:tcPr>
          <w:p w14:paraId="6565A159" w14:textId="53747DD7" w:rsidR="00122CA9" w:rsidRDefault="00AB1DE1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AB1DE1" w14:paraId="25CAEAEA" w14:textId="77777777" w:rsidTr="008B41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4" w:type="dxa"/>
            <w:tcBorders>
              <w:right w:val="single" w:sz="4" w:space="0" w:color="ED7D31"/>
            </w:tcBorders>
            <w:vAlign w:val="center"/>
          </w:tcPr>
          <w:p w14:paraId="6046D0AB" w14:textId="5219206F" w:rsidR="00AB1DE1" w:rsidRPr="00FE6CE8" w:rsidRDefault="00AB1DE1" w:rsidP="00D7040F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Remainder of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Column_Location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 xml:space="preserve"> % 4</w:t>
            </w:r>
          </w:p>
        </w:tc>
        <w:tc>
          <w:tcPr>
            <w:tcW w:w="1714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42051D98" w14:textId="0E797B24" w:rsidR="00AB1DE1" w:rsidRDefault="00030814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7EF782C4" w14:textId="6575DC3B" w:rsidR="00AB1DE1" w:rsidRDefault="00030814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2CD5DD5C" w14:textId="758EC090" w:rsidR="00AB1DE1" w:rsidRDefault="00030814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</w:tcBorders>
            <w:vAlign w:val="center"/>
          </w:tcPr>
          <w:p w14:paraId="618E2915" w14:textId="007E3B31" w:rsidR="00AB1DE1" w:rsidRDefault="00030814" w:rsidP="00D704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030814" w14:paraId="13E4F8CE" w14:textId="77777777" w:rsidTr="008B41B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4" w:type="dxa"/>
            <w:tcBorders>
              <w:right w:val="single" w:sz="4" w:space="0" w:color="ED7D31"/>
            </w:tcBorders>
            <w:vAlign w:val="center"/>
          </w:tcPr>
          <w:p w14:paraId="155E6868" w14:textId="6FC9EF16" w:rsidR="00030814" w:rsidRDefault="00585732" w:rsidP="00D7040F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</w:rPr>
              <w:t>Drawing Order</w:t>
            </w:r>
          </w:p>
        </w:tc>
        <w:tc>
          <w:tcPr>
            <w:tcW w:w="1714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61D8276F" w14:textId="30E600DA" w:rsidR="00030814" w:rsidRDefault="00585732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3C6DBC5E" w14:textId="02BB675E" w:rsidR="00030814" w:rsidRDefault="00585732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58E04354" w14:textId="6A792F27" w:rsidR="00030814" w:rsidRDefault="00585732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28" w:type="dxa"/>
            <w:gridSpan w:val="2"/>
            <w:tcBorders>
              <w:left w:val="single" w:sz="4" w:space="0" w:color="ED7D31"/>
            </w:tcBorders>
            <w:vAlign w:val="center"/>
          </w:tcPr>
          <w:p w14:paraId="2E83DDE9" w14:textId="4612D93D" w:rsidR="00030814" w:rsidRDefault="00585732" w:rsidP="00D704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</w:tbl>
    <w:p w14:paraId="1CB915CE" w14:textId="77777777" w:rsidR="00C169EC" w:rsidRDefault="00C169EC" w:rsidP="00845AFD">
      <w:pPr>
        <w:jc w:val="both"/>
        <w:rPr>
          <w:rFonts w:ascii="Times New Roman" w:eastAsia="Times New Roman" w:hAnsi="Times New Roman" w:cs="Times New Roman"/>
        </w:rPr>
      </w:pPr>
    </w:p>
    <w:p w14:paraId="2CBC8421" w14:textId="698FE18B" w:rsidR="003D5C17" w:rsidRDefault="004F57BF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Then, </w:t>
      </w:r>
      <w:proofErr w:type="spellStart"/>
      <w:r w:rsidR="0040141B">
        <w:rPr>
          <w:rFonts w:ascii="Times New Roman" w:eastAsia="Times New Roman" w:hAnsi="Times New Roman" w:cs="Times New Roman"/>
        </w:rPr>
        <w:t>Font_Rom_Row</w:t>
      </w:r>
      <w:proofErr w:type="spellEnd"/>
      <w:r w:rsidR="0040141B">
        <w:rPr>
          <w:rFonts w:ascii="Times New Roman" w:eastAsia="Times New Roman" w:hAnsi="Times New Roman" w:cs="Times New Roman"/>
        </w:rPr>
        <w:t xml:space="preserve"> needs to be calculated because </w:t>
      </w:r>
      <w:r w:rsidR="00ED768B">
        <w:rPr>
          <w:rFonts w:ascii="Times New Roman" w:eastAsia="Times New Roman" w:hAnsi="Times New Roman" w:cs="Times New Roman"/>
        </w:rPr>
        <w:t xml:space="preserve">the output of </w:t>
      </w:r>
      <w:proofErr w:type="spellStart"/>
      <w:r w:rsidR="00ED768B">
        <w:rPr>
          <w:rFonts w:ascii="Times New Roman" w:eastAsia="Times New Roman" w:hAnsi="Times New Roman" w:cs="Times New Roman"/>
        </w:rPr>
        <w:t>Font_Rom</w:t>
      </w:r>
      <w:proofErr w:type="spellEnd"/>
      <w:r w:rsidR="00ED768B">
        <w:rPr>
          <w:rFonts w:ascii="Times New Roman" w:eastAsia="Times New Roman" w:hAnsi="Times New Roman" w:cs="Times New Roman"/>
        </w:rPr>
        <w:t xml:space="preserve"> is 8-bit data which is 1 line of the </w:t>
      </w:r>
      <w:r w:rsidR="003D5C17">
        <w:rPr>
          <w:rFonts w:ascii="Times New Roman" w:eastAsia="Times New Roman" w:hAnsi="Times New Roman" w:cs="Times New Roman"/>
        </w:rPr>
        <w:t>16-</w:t>
      </w:r>
      <w:r w:rsidR="003D2083">
        <w:rPr>
          <w:rFonts w:ascii="Times New Roman" w:eastAsia="Times New Roman" w:hAnsi="Times New Roman" w:cs="Times New Roman"/>
        </w:rPr>
        <w:t>bit</w:t>
      </w:r>
      <w:r w:rsidR="003D5C17">
        <w:rPr>
          <w:rFonts w:ascii="Times New Roman" w:eastAsia="Times New Roman" w:hAnsi="Times New Roman" w:cs="Times New Roman"/>
        </w:rPr>
        <w:t xml:space="preserve"> rows 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3D5C17">
        <w:rPr>
          <w:rFonts w:ascii="Times New Roman" w:eastAsia="Times New Roman" w:hAnsi="Times New Roman" w:cs="Times New Roman"/>
        </w:rPr>
        <w:t xml:space="preserve"> 8-</w:t>
      </w:r>
      <w:r w:rsidR="003D2083">
        <w:rPr>
          <w:rFonts w:ascii="Times New Roman" w:eastAsia="Times New Roman" w:hAnsi="Times New Roman" w:cs="Times New Roman"/>
        </w:rPr>
        <w:t>bit</w:t>
      </w:r>
      <w:r w:rsidR="003D5C17">
        <w:rPr>
          <w:rFonts w:ascii="Times New Roman" w:eastAsia="Times New Roman" w:hAnsi="Times New Roman" w:cs="Times New Roman"/>
        </w:rPr>
        <w:t xml:space="preserve"> columns</w:t>
      </w:r>
      <w:r w:rsidR="00A47DD9">
        <w:rPr>
          <w:rFonts w:ascii="Times New Roman" w:eastAsia="Times New Roman" w:hAnsi="Times New Roman" w:cs="Times New Roman"/>
        </w:rPr>
        <w:t xml:space="preserve"> </w:t>
      </w:r>
      <w:r w:rsidR="00AF5057">
        <w:rPr>
          <w:rFonts w:ascii="Times New Roman" w:eastAsia="Times New Roman" w:hAnsi="Times New Roman" w:cs="Times New Roman"/>
        </w:rPr>
        <w:t>font data.</w:t>
      </w:r>
      <w:r w:rsidR="003339C5">
        <w:rPr>
          <w:rFonts w:ascii="Times New Roman" w:eastAsia="Times New Roman" w:hAnsi="Times New Roman" w:cs="Times New Roman"/>
        </w:rPr>
        <w:t xml:space="preserve"> The 4-bit </w:t>
      </w:r>
      <w:proofErr w:type="spellStart"/>
      <w:r w:rsidR="00D26631">
        <w:rPr>
          <w:rFonts w:ascii="Times New Roman" w:eastAsia="Times New Roman" w:hAnsi="Times New Roman" w:cs="Times New Roman"/>
        </w:rPr>
        <w:t>Font_Rom_Row</w:t>
      </w:r>
      <w:proofErr w:type="spellEnd"/>
      <w:r w:rsidR="00D26631">
        <w:rPr>
          <w:rFonts w:ascii="Times New Roman" w:eastAsia="Times New Roman" w:hAnsi="Times New Roman" w:cs="Times New Roman"/>
        </w:rPr>
        <w:t xml:space="preserve"> is found by </w:t>
      </w:r>
      <w:proofErr w:type="spellStart"/>
      <w:r w:rsidR="00CC29A3">
        <w:rPr>
          <w:rFonts w:ascii="Times New Roman" w:eastAsia="Times New Roman" w:hAnsi="Times New Roman" w:cs="Times New Roman"/>
        </w:rPr>
        <w:t>DrawY</w:t>
      </w:r>
      <w:proofErr w:type="spellEnd"/>
      <w:r w:rsidR="00CC29A3">
        <w:rPr>
          <w:rFonts w:ascii="Times New Roman" w:eastAsia="Times New Roman" w:hAnsi="Times New Roman" w:cs="Times New Roman"/>
        </w:rPr>
        <w:t xml:space="preserve"> % 16 which is the same as taking the last 4 bits (remainder) of the </w:t>
      </w:r>
      <w:proofErr w:type="spellStart"/>
      <w:r w:rsidR="00CC29A3">
        <w:rPr>
          <w:rFonts w:ascii="Times New Roman" w:eastAsia="Times New Roman" w:hAnsi="Times New Roman" w:cs="Times New Roman"/>
        </w:rPr>
        <w:t>DrawY</w:t>
      </w:r>
      <w:proofErr w:type="spellEnd"/>
      <w:r w:rsidR="0001715D">
        <w:rPr>
          <w:rFonts w:ascii="Times New Roman" w:eastAsia="Times New Roman" w:hAnsi="Times New Roman" w:cs="Times New Roman"/>
        </w:rPr>
        <w:t>.</w:t>
      </w:r>
      <w:r w:rsidR="00C60B3B">
        <w:rPr>
          <w:rFonts w:ascii="Times New Roman" w:eastAsia="Times New Roman" w:hAnsi="Times New Roman" w:cs="Times New Roman"/>
        </w:rPr>
        <w:t xml:space="preserve"> Therefore, the </w:t>
      </w:r>
      <w:r w:rsidR="008A2480">
        <w:rPr>
          <w:rFonts w:ascii="Times New Roman" w:eastAsia="Times New Roman" w:hAnsi="Times New Roman" w:cs="Times New Roman"/>
        </w:rPr>
        <w:t xml:space="preserve">11-bit </w:t>
      </w:r>
      <w:r w:rsidR="00C60B3B">
        <w:rPr>
          <w:rFonts w:ascii="Times New Roman" w:eastAsia="Times New Roman" w:hAnsi="Times New Roman" w:cs="Times New Roman"/>
        </w:rPr>
        <w:t xml:space="preserve">address of the </w:t>
      </w:r>
      <w:r w:rsidR="008A2480">
        <w:rPr>
          <w:rFonts w:ascii="Times New Roman" w:eastAsia="Times New Roman" w:hAnsi="Times New Roman" w:cs="Times New Roman"/>
        </w:rPr>
        <w:t xml:space="preserve">8-bit output data </w:t>
      </w:r>
      <w:r w:rsidR="00E000A2">
        <w:rPr>
          <w:rFonts w:ascii="Times New Roman" w:eastAsia="Times New Roman" w:hAnsi="Times New Roman" w:cs="Times New Roman"/>
        </w:rPr>
        <w:t>in</w:t>
      </w:r>
      <w:r w:rsidR="008A2480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2480">
        <w:rPr>
          <w:rFonts w:ascii="Times New Roman" w:eastAsia="Times New Roman" w:hAnsi="Times New Roman" w:cs="Times New Roman"/>
        </w:rPr>
        <w:t>Font_Rom</w:t>
      </w:r>
      <w:proofErr w:type="spellEnd"/>
      <w:r w:rsidR="008A2480">
        <w:rPr>
          <w:rFonts w:ascii="Times New Roman" w:eastAsia="Times New Roman" w:hAnsi="Times New Roman" w:cs="Times New Roman"/>
        </w:rPr>
        <w:t xml:space="preserve"> is </w:t>
      </w:r>
      <w:r w:rsidR="005E339B">
        <w:rPr>
          <w:rFonts w:ascii="Times New Roman" w:eastAsia="Times New Roman" w:hAnsi="Times New Roman" w:cs="Times New Roman"/>
        </w:rPr>
        <w:t xml:space="preserve">the </w:t>
      </w:r>
      <w:r w:rsidR="008F6B99">
        <w:rPr>
          <w:rFonts w:ascii="Times New Roman" w:eastAsia="Times New Roman" w:hAnsi="Times New Roman" w:cs="Times New Roman"/>
        </w:rPr>
        <w:t xml:space="preserve">concatenation of the </w:t>
      </w:r>
      <w:r w:rsidR="009025C3">
        <w:rPr>
          <w:rFonts w:ascii="Times New Roman" w:eastAsia="Times New Roman" w:hAnsi="Times New Roman" w:cs="Times New Roman"/>
        </w:rPr>
        <w:t xml:space="preserve">7-bit </w:t>
      </w:r>
      <w:r w:rsidR="00E44E14">
        <w:rPr>
          <w:rFonts w:ascii="Times New Roman" w:eastAsia="Times New Roman" w:hAnsi="Times New Roman" w:cs="Times New Roman"/>
        </w:rPr>
        <w:t>CODE</w:t>
      </w:r>
      <w:r w:rsidR="009025C3">
        <w:rPr>
          <w:rFonts w:ascii="Times New Roman" w:eastAsia="Times New Roman" w:hAnsi="Times New Roman" w:cs="Times New Roman"/>
        </w:rPr>
        <w:t xml:space="preserve"> decoded from the register</w:t>
      </w:r>
      <w:r w:rsidR="00E44E14">
        <w:rPr>
          <w:rFonts w:ascii="Times New Roman" w:eastAsia="Times New Roman" w:hAnsi="Times New Roman" w:cs="Times New Roman"/>
        </w:rPr>
        <w:t xml:space="preserve"> and </w:t>
      </w:r>
      <w:r w:rsidR="000F1593">
        <w:rPr>
          <w:rFonts w:ascii="Times New Roman" w:eastAsia="Times New Roman" w:hAnsi="Times New Roman" w:cs="Times New Roman"/>
        </w:rPr>
        <w:t xml:space="preserve">the </w:t>
      </w:r>
      <w:r w:rsidR="00E44E14">
        <w:rPr>
          <w:rFonts w:ascii="Times New Roman" w:eastAsia="Times New Roman" w:hAnsi="Times New Roman" w:cs="Times New Roman"/>
        </w:rPr>
        <w:t xml:space="preserve">4-bit </w:t>
      </w:r>
      <w:proofErr w:type="spellStart"/>
      <w:r w:rsidR="005D3240">
        <w:rPr>
          <w:rFonts w:ascii="Times New Roman" w:eastAsia="Times New Roman" w:hAnsi="Times New Roman" w:cs="Times New Roman"/>
        </w:rPr>
        <w:t>Font_Rom_Row</w:t>
      </w:r>
      <w:proofErr w:type="spellEnd"/>
      <w:r w:rsidR="00D31663">
        <w:rPr>
          <w:rFonts w:ascii="Times New Roman" w:eastAsia="Times New Roman" w:hAnsi="Times New Roman" w:cs="Times New Roman"/>
        </w:rPr>
        <w:t>.</w:t>
      </w:r>
    </w:p>
    <w:p w14:paraId="4FCC747A" w14:textId="77777777" w:rsidR="009204D4" w:rsidRDefault="009204D4" w:rsidP="00845AFD">
      <w:pPr>
        <w:jc w:val="both"/>
        <w:rPr>
          <w:rFonts w:ascii="Times New Roman" w:eastAsia="Times New Roman" w:hAnsi="Times New Roman" w:cs="Times New Roman"/>
        </w:rPr>
      </w:pPr>
    </w:p>
    <w:tbl>
      <w:tblPr>
        <w:tblStyle w:val="ListTable4-Accent2"/>
        <w:tblW w:w="9216" w:type="dxa"/>
        <w:jc w:val="center"/>
        <w:tblLook w:val="04A0" w:firstRow="1" w:lastRow="0" w:firstColumn="1" w:lastColumn="0" w:noHBand="0" w:noVBand="1"/>
      </w:tblPr>
      <w:tblGrid>
        <w:gridCol w:w="2592"/>
        <w:gridCol w:w="3744"/>
        <w:gridCol w:w="2880"/>
      </w:tblGrid>
      <w:tr w:rsidR="00557593" w14:paraId="301EBF7C" w14:textId="77777777" w:rsidTr="00FD3A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/>
            </w:tcBorders>
            <w:vAlign w:val="center"/>
          </w:tcPr>
          <w:p w14:paraId="6BE4FBE2" w14:textId="66A7188E" w:rsidR="00557593" w:rsidRDefault="00557593" w:rsidP="0055759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11-bit Address of 8-bit output data</w:t>
            </w:r>
          </w:p>
        </w:tc>
        <w:tc>
          <w:tcPr>
            <w:tcW w:w="6624" w:type="dxa"/>
            <w:gridSpan w:val="2"/>
            <w:tcBorders>
              <w:left w:val="single" w:sz="4" w:space="0" w:color="ED7D31"/>
            </w:tcBorders>
            <w:vAlign w:val="center"/>
          </w:tcPr>
          <w:p w14:paraId="7817477F" w14:textId="7025A2FC" w:rsidR="00557593" w:rsidRDefault="00557593" w:rsidP="005575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[10:0]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addr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Font_Rom</w:t>
            </w:r>
            <w:proofErr w:type="spellEnd"/>
          </w:p>
        </w:tc>
      </w:tr>
      <w:tr w:rsidR="005F40D9" w14:paraId="39008959" w14:textId="77777777" w:rsidTr="005575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2" w:type="dxa"/>
            <w:tcBorders>
              <w:right w:val="single" w:sz="4" w:space="0" w:color="ED7D31"/>
            </w:tcBorders>
            <w:vAlign w:val="center"/>
          </w:tcPr>
          <w:p w14:paraId="26A4C4B3" w14:textId="6455B6BB" w:rsidR="00112DBA" w:rsidRPr="005F40D9" w:rsidRDefault="00207901" w:rsidP="00557593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5F40D9">
              <w:rPr>
                <w:rFonts w:ascii="Times New Roman" w:eastAsia="Times New Roman" w:hAnsi="Times New Roman" w:cs="Times New Roman"/>
                <w:b w:val="0"/>
                <w:bCs w:val="0"/>
              </w:rPr>
              <w:t>{7-bit,4-bit} Concatenation</w:t>
            </w:r>
          </w:p>
        </w:tc>
        <w:tc>
          <w:tcPr>
            <w:tcW w:w="3744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1A1AD9E7" w14:textId="028C249C" w:rsidR="00112DBA" w:rsidRDefault="00D73C1B" w:rsidP="005575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7-bit CODE </w:t>
            </w:r>
            <w:r w:rsidR="00BA6F2B">
              <w:rPr>
                <w:rFonts w:ascii="Times New Roman" w:eastAsia="Times New Roman" w:hAnsi="Times New Roman" w:cs="Times New Roman"/>
              </w:rPr>
              <w:t xml:space="preserve">decoded </w:t>
            </w:r>
            <w:r>
              <w:rPr>
                <w:rFonts w:ascii="Times New Roman" w:eastAsia="Times New Roman" w:hAnsi="Times New Roman" w:cs="Times New Roman"/>
              </w:rPr>
              <w:t xml:space="preserve">from </w:t>
            </w:r>
            <w:r w:rsidR="001E0F75">
              <w:rPr>
                <w:rFonts w:ascii="Times New Roman" w:eastAsia="Times New Roman" w:hAnsi="Times New Roman" w:cs="Times New Roman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</w:rPr>
              <w:t>Register</w:t>
            </w:r>
          </w:p>
        </w:tc>
        <w:tc>
          <w:tcPr>
            <w:tcW w:w="2880" w:type="dxa"/>
            <w:tcBorders>
              <w:left w:val="single" w:sz="4" w:space="0" w:color="ED7D31"/>
            </w:tcBorders>
            <w:vAlign w:val="center"/>
          </w:tcPr>
          <w:p w14:paraId="1326225A" w14:textId="3A78D17A" w:rsidR="00112DBA" w:rsidRDefault="00247308" w:rsidP="005575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4-bit Row Index from 4-bit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Font_Rom_Row</w:t>
            </w:r>
            <w:proofErr w:type="spellEnd"/>
          </w:p>
        </w:tc>
      </w:tr>
    </w:tbl>
    <w:p w14:paraId="2F8E4F90" w14:textId="2E5F071D" w:rsidR="0081560A" w:rsidRDefault="0081560A" w:rsidP="00845AFD">
      <w:pPr>
        <w:jc w:val="both"/>
        <w:rPr>
          <w:rFonts w:ascii="Times New Roman" w:eastAsia="Times New Roman" w:hAnsi="Times New Roman" w:cs="Times New Roman"/>
        </w:rPr>
      </w:pPr>
    </w:p>
    <w:p w14:paraId="0EA0B908" w14:textId="6891C18E" w:rsidR="0081560A" w:rsidRDefault="0081560A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Finally, the binary value of the pixel </w:t>
      </w:r>
      <w:r w:rsidR="008356B3">
        <w:rPr>
          <w:rFonts w:ascii="Times New Roman" w:eastAsia="Times New Roman" w:hAnsi="Times New Roman" w:cs="Times New Roman"/>
        </w:rPr>
        <w:t>is needed</w:t>
      </w:r>
      <w:r>
        <w:rPr>
          <w:rFonts w:ascii="Times New Roman" w:eastAsia="Times New Roman" w:hAnsi="Times New Roman" w:cs="Times New Roman"/>
        </w:rPr>
        <w:t xml:space="preserve"> to </w:t>
      </w:r>
      <w:r w:rsidR="001C460E">
        <w:rPr>
          <w:rFonts w:ascii="Times New Roman" w:eastAsia="Times New Roman" w:hAnsi="Times New Roman" w:cs="Times New Roman"/>
        </w:rPr>
        <w:t>decide which RGB values to use from the Control Register.</w:t>
      </w:r>
      <w:r w:rsidR="0015304B">
        <w:rPr>
          <w:rFonts w:ascii="Times New Roman" w:eastAsia="Times New Roman" w:hAnsi="Times New Roman" w:cs="Times New Roman"/>
        </w:rPr>
        <w:t xml:space="preserve"> </w:t>
      </w:r>
      <w:r w:rsidR="005D0EEC">
        <w:rPr>
          <w:rFonts w:ascii="Times New Roman" w:eastAsia="Times New Roman" w:hAnsi="Times New Roman" w:cs="Times New Roman"/>
        </w:rPr>
        <w:t xml:space="preserve">Since there are 8-bit of output data from the </w:t>
      </w:r>
      <w:proofErr w:type="spellStart"/>
      <w:r w:rsidR="005D0EEC">
        <w:rPr>
          <w:rFonts w:ascii="Times New Roman" w:eastAsia="Times New Roman" w:hAnsi="Times New Roman" w:cs="Times New Roman"/>
        </w:rPr>
        <w:t>Font_Rom</w:t>
      </w:r>
      <w:proofErr w:type="spellEnd"/>
      <w:r w:rsidR="005D0EEC">
        <w:rPr>
          <w:rFonts w:ascii="Times New Roman" w:eastAsia="Times New Roman" w:hAnsi="Times New Roman" w:cs="Times New Roman"/>
        </w:rPr>
        <w:t xml:space="preserve">, the </w:t>
      </w:r>
      <w:r w:rsidR="00B91A99">
        <w:rPr>
          <w:rFonts w:ascii="Times New Roman" w:eastAsia="Times New Roman" w:hAnsi="Times New Roman" w:cs="Times New Roman"/>
        </w:rPr>
        <w:t xml:space="preserve">column </w:t>
      </w:r>
      <w:r w:rsidR="005D0EEC">
        <w:rPr>
          <w:rFonts w:ascii="Times New Roman" w:eastAsia="Times New Roman" w:hAnsi="Times New Roman" w:cs="Times New Roman"/>
        </w:rPr>
        <w:t xml:space="preserve">index </w:t>
      </w:r>
      <w:r w:rsidR="000130EF">
        <w:rPr>
          <w:rFonts w:ascii="Times New Roman" w:eastAsia="Times New Roman" w:hAnsi="Times New Roman" w:cs="Times New Roman"/>
        </w:rPr>
        <w:t>(</w:t>
      </w:r>
      <w:proofErr w:type="spellStart"/>
      <w:r w:rsidR="000130EF">
        <w:rPr>
          <w:rFonts w:ascii="Times New Roman" w:eastAsia="Times New Roman" w:hAnsi="Times New Roman" w:cs="Times New Roman"/>
        </w:rPr>
        <w:t>Font_Rom_Column</w:t>
      </w:r>
      <w:proofErr w:type="spellEnd"/>
      <w:r w:rsidR="000130EF">
        <w:rPr>
          <w:rFonts w:ascii="Times New Roman" w:eastAsia="Times New Roman" w:hAnsi="Times New Roman" w:cs="Times New Roman"/>
        </w:rPr>
        <w:t xml:space="preserve">) </w:t>
      </w:r>
      <w:r w:rsidR="005D0EEC">
        <w:rPr>
          <w:rFonts w:ascii="Times New Roman" w:eastAsia="Times New Roman" w:hAnsi="Times New Roman" w:cs="Times New Roman"/>
        </w:rPr>
        <w:t xml:space="preserve">of the pixel </w:t>
      </w:r>
      <w:r w:rsidR="000A7509">
        <w:rPr>
          <w:rFonts w:ascii="Times New Roman" w:eastAsia="Times New Roman" w:hAnsi="Times New Roman" w:cs="Times New Roman"/>
        </w:rPr>
        <w:t>is required to get the correct 1-bit value of the pixel from the 8-bit output data.</w:t>
      </w:r>
      <w:r w:rsidR="008E143D">
        <w:rPr>
          <w:rFonts w:ascii="Times New Roman" w:eastAsia="Times New Roman" w:hAnsi="Times New Roman" w:cs="Times New Roman"/>
        </w:rPr>
        <w:t xml:space="preserve"> The </w:t>
      </w:r>
      <w:proofErr w:type="spellStart"/>
      <w:r w:rsidR="008E143D">
        <w:rPr>
          <w:rFonts w:ascii="Times New Roman" w:eastAsia="Times New Roman" w:hAnsi="Times New Roman" w:cs="Times New Roman"/>
        </w:rPr>
        <w:t>Font_Rom_Column</w:t>
      </w:r>
      <w:proofErr w:type="spellEnd"/>
      <w:r w:rsidR="008E143D">
        <w:rPr>
          <w:rFonts w:ascii="Times New Roman" w:eastAsia="Times New Roman" w:hAnsi="Times New Roman" w:cs="Times New Roman"/>
        </w:rPr>
        <w:t xml:space="preserve"> is calculated by </w:t>
      </w:r>
      <w:proofErr w:type="spellStart"/>
      <w:r w:rsidR="002C2238">
        <w:rPr>
          <w:rFonts w:ascii="Times New Roman" w:eastAsia="Times New Roman" w:hAnsi="Times New Roman" w:cs="Times New Roman"/>
        </w:rPr>
        <w:t>DrawX</w:t>
      </w:r>
      <w:proofErr w:type="spellEnd"/>
      <w:r w:rsidR="002C2238">
        <w:rPr>
          <w:rFonts w:ascii="Times New Roman" w:eastAsia="Times New Roman" w:hAnsi="Times New Roman" w:cs="Times New Roman"/>
        </w:rPr>
        <w:t xml:space="preserve"> % 8 which is the same as taking the last 3 bits (remainder) of the </w:t>
      </w:r>
      <w:proofErr w:type="spellStart"/>
      <w:r w:rsidR="002C2238">
        <w:rPr>
          <w:rFonts w:ascii="Times New Roman" w:eastAsia="Times New Roman" w:hAnsi="Times New Roman" w:cs="Times New Roman"/>
        </w:rPr>
        <w:t>DrawX</w:t>
      </w:r>
      <w:proofErr w:type="spellEnd"/>
      <w:r w:rsidR="00493524">
        <w:rPr>
          <w:rFonts w:ascii="Times New Roman" w:eastAsia="Times New Roman" w:hAnsi="Times New Roman" w:cs="Times New Roman"/>
        </w:rPr>
        <w:t xml:space="preserve">. </w:t>
      </w:r>
      <w:r w:rsidR="00FE2F83">
        <w:rPr>
          <w:rFonts w:ascii="Times New Roman" w:eastAsia="Times New Roman" w:hAnsi="Times New Roman" w:cs="Times New Roman"/>
        </w:rPr>
        <w:t xml:space="preserve">In addition, </w:t>
      </w:r>
      <w:r w:rsidR="00022FB2">
        <w:rPr>
          <w:rFonts w:ascii="Times New Roman" w:eastAsia="Times New Roman" w:hAnsi="Times New Roman" w:cs="Times New Roman"/>
        </w:rPr>
        <w:t xml:space="preserve">each row out of the 16 rows of the character is drawn in reversed order, so the correct </w:t>
      </w:r>
      <w:r w:rsidR="007F2032">
        <w:rPr>
          <w:rFonts w:ascii="Times New Roman" w:eastAsia="Times New Roman" w:hAnsi="Times New Roman" w:cs="Times New Roman"/>
        </w:rPr>
        <w:t>column</w:t>
      </w:r>
      <w:r w:rsidR="00022FB2">
        <w:rPr>
          <w:rFonts w:ascii="Times New Roman" w:eastAsia="Times New Roman" w:hAnsi="Times New Roman" w:cs="Times New Roman"/>
        </w:rPr>
        <w:t xml:space="preserve"> index of the pixel is </w:t>
      </w:r>
      <w:proofErr w:type="gramStart"/>
      <w:r w:rsidR="00022FB2">
        <w:rPr>
          <w:rFonts w:ascii="Times New Roman" w:eastAsia="Times New Roman" w:hAnsi="Times New Roman" w:cs="Times New Roman"/>
        </w:rPr>
        <w:t>actually 7</w:t>
      </w:r>
      <w:proofErr w:type="gramEnd"/>
      <m:oMath>
        <m:r>
          <w:rPr>
            <w:rFonts w:ascii="Cambria Math" w:eastAsia="Times New Roman" w:hAnsi="Cambria Math" w:cs="Times New Roman"/>
          </w:rPr>
          <m:t>-</m:t>
        </m:r>
      </m:oMath>
      <w:r w:rsidR="00022FB2">
        <w:rPr>
          <w:rFonts w:ascii="Times New Roman" w:eastAsia="Times New Roman" w:hAnsi="Times New Roman" w:cs="Times New Roman"/>
        </w:rPr>
        <w:t>Font_</w:t>
      </w:r>
      <w:proofErr w:type="spellStart"/>
      <w:r w:rsidR="00022FB2">
        <w:rPr>
          <w:rFonts w:ascii="Times New Roman" w:eastAsia="Times New Roman" w:hAnsi="Times New Roman" w:cs="Times New Roman"/>
        </w:rPr>
        <w:t>Rom_Column</w:t>
      </w:r>
      <w:proofErr w:type="spellEnd"/>
      <w:r w:rsidR="00022FB2">
        <w:rPr>
          <w:rFonts w:ascii="Times New Roman" w:eastAsia="Times New Roman" w:hAnsi="Times New Roman" w:cs="Times New Roman"/>
        </w:rPr>
        <w:t>.</w:t>
      </w:r>
      <w:r w:rsidR="00AB6D57">
        <w:rPr>
          <w:rFonts w:ascii="Times New Roman" w:eastAsia="Times New Roman" w:hAnsi="Times New Roman" w:cs="Times New Roman"/>
        </w:rPr>
        <w:t xml:space="preserve"> Thus</w:t>
      </w:r>
      <w:r w:rsidR="007F2032">
        <w:rPr>
          <w:rFonts w:ascii="Times New Roman" w:eastAsia="Times New Roman" w:hAnsi="Times New Roman" w:cs="Times New Roman"/>
        </w:rPr>
        <w:t xml:space="preserve">, the </w:t>
      </w:r>
      <w:r w:rsidR="00DB1C46">
        <w:rPr>
          <w:rFonts w:ascii="Times New Roman" w:eastAsia="Times New Roman" w:hAnsi="Times New Roman" w:cs="Times New Roman"/>
        </w:rPr>
        <w:t xml:space="preserve">correct </w:t>
      </w:r>
      <w:r w:rsidR="007D202A">
        <w:rPr>
          <w:rFonts w:ascii="Times New Roman" w:eastAsia="Times New Roman" w:hAnsi="Times New Roman" w:cs="Times New Roman"/>
        </w:rPr>
        <w:t xml:space="preserve">binary value of the pixel is </w:t>
      </w:r>
      <w:r w:rsidR="00DB1C46">
        <w:rPr>
          <w:rFonts w:ascii="Times New Roman" w:eastAsia="Times New Roman" w:hAnsi="Times New Roman" w:cs="Times New Roman"/>
        </w:rPr>
        <w:t>found to be</w:t>
      </w:r>
      <w:r w:rsidR="00B80D97">
        <w:rPr>
          <w:rFonts w:ascii="Times New Roman" w:eastAsia="Times New Roman" w:hAnsi="Times New Roman" w:cs="Times New Roman"/>
        </w:rPr>
        <w:t xml:space="preserve"> </w:t>
      </w:r>
      <w:r w:rsidR="007D202A">
        <w:rPr>
          <w:rFonts w:ascii="Times New Roman" w:eastAsia="Times New Roman" w:hAnsi="Times New Roman" w:cs="Times New Roman"/>
        </w:rPr>
        <w:t>data[7</w:t>
      </w:r>
      <m:oMath>
        <m:r>
          <w:rPr>
            <w:rFonts w:ascii="Cambria Math" w:eastAsia="Times New Roman" w:hAnsi="Cambria Math" w:cs="Times New Roman"/>
          </w:rPr>
          <m:t>-</m:t>
        </m:r>
      </m:oMath>
      <w:r w:rsidR="007D202A">
        <w:rPr>
          <w:rFonts w:ascii="Times New Roman" w:eastAsia="Times New Roman" w:hAnsi="Times New Roman" w:cs="Times New Roman"/>
        </w:rPr>
        <w:t>Font_Rom_Column]</w:t>
      </w:r>
      <w:r w:rsidR="00763DC3">
        <w:rPr>
          <w:rFonts w:ascii="Times New Roman" w:eastAsia="Times New Roman" w:hAnsi="Times New Roman" w:cs="Times New Roman"/>
        </w:rPr>
        <w:t>.</w:t>
      </w:r>
    </w:p>
    <w:p w14:paraId="3ABB5AAC" w14:textId="77777777" w:rsidR="008C2AB0" w:rsidRDefault="008C2AB0" w:rsidP="00845AFD">
      <w:pPr>
        <w:jc w:val="both"/>
        <w:rPr>
          <w:rFonts w:ascii="Times New Roman" w:eastAsia="Times New Roman" w:hAnsi="Times New Roman" w:cs="Times New Roman"/>
        </w:rPr>
      </w:pPr>
    </w:p>
    <w:p w14:paraId="4526E2D1" w14:textId="151DA12A" w:rsidR="00F466CA" w:rsidRDefault="002F731D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Implementation of Inverse Color Bit</w:t>
      </w:r>
    </w:p>
    <w:p w14:paraId="3649E6F7" w14:textId="2FFB961A" w:rsidR="002F731D" w:rsidRDefault="0036402C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B87317" wp14:editId="3CF3A884">
            <wp:extent cx="2307101" cy="2743200"/>
            <wp:effectExtent l="0" t="0" r="4445" b="0"/>
            <wp:docPr id="4" name="Picture 4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receip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1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40F4" w14:textId="40D4B12F" w:rsidR="0036402C" w:rsidRDefault="00774271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When the Invert bit from the register is </w:t>
      </w:r>
      <w:r w:rsidR="00150A88">
        <w:rPr>
          <w:rFonts w:ascii="Times New Roman" w:eastAsia="Times New Roman" w:hAnsi="Times New Roman" w:cs="Times New Roman"/>
        </w:rPr>
        <w:t xml:space="preserve">logic ‘0’, it means that </w:t>
      </w:r>
      <w:r w:rsidR="00E70BAC">
        <w:rPr>
          <w:rFonts w:ascii="Times New Roman" w:eastAsia="Times New Roman" w:hAnsi="Times New Roman" w:cs="Times New Roman"/>
        </w:rPr>
        <w:t xml:space="preserve">the </w:t>
      </w:r>
      <w:r w:rsidR="002039D7">
        <w:rPr>
          <w:rFonts w:ascii="Times New Roman" w:eastAsia="Times New Roman" w:hAnsi="Times New Roman" w:cs="Times New Roman"/>
        </w:rPr>
        <w:t>pixel</w:t>
      </w:r>
      <w:r w:rsidR="00E70BAC">
        <w:rPr>
          <w:rFonts w:ascii="Times New Roman" w:eastAsia="Times New Roman" w:hAnsi="Times New Roman" w:cs="Times New Roman"/>
        </w:rPr>
        <w:t xml:space="preserve"> is drawn in foreground color</w:t>
      </w:r>
      <w:r w:rsidR="00EF3ED6">
        <w:rPr>
          <w:rFonts w:ascii="Times New Roman" w:eastAsia="Times New Roman" w:hAnsi="Times New Roman" w:cs="Times New Roman"/>
        </w:rPr>
        <w:t xml:space="preserve"> if the pixel has a binary value of ‘1’</w:t>
      </w:r>
      <w:r w:rsidR="00343CC8">
        <w:rPr>
          <w:rFonts w:ascii="Times New Roman" w:eastAsia="Times New Roman" w:hAnsi="Times New Roman" w:cs="Times New Roman"/>
        </w:rPr>
        <w:t>, and the pixel is drawn in background color if the pixel has a binary value of ‘0’</w:t>
      </w:r>
      <w:r w:rsidR="00E70BAC">
        <w:rPr>
          <w:rFonts w:ascii="Times New Roman" w:eastAsia="Times New Roman" w:hAnsi="Times New Roman" w:cs="Times New Roman"/>
        </w:rPr>
        <w:t xml:space="preserve">. </w:t>
      </w:r>
      <w:r w:rsidR="00C1529C">
        <w:rPr>
          <w:rFonts w:ascii="Times New Roman" w:eastAsia="Times New Roman" w:hAnsi="Times New Roman" w:cs="Times New Roman"/>
        </w:rPr>
        <w:t>However, w</w:t>
      </w:r>
      <w:r w:rsidR="00610AC1">
        <w:rPr>
          <w:rFonts w:ascii="Times New Roman" w:eastAsia="Times New Roman" w:hAnsi="Times New Roman" w:cs="Times New Roman"/>
        </w:rPr>
        <w:t>hen the Invert bit from the register</w:t>
      </w:r>
      <w:r w:rsidR="00C1529C">
        <w:rPr>
          <w:rFonts w:ascii="Times New Roman" w:eastAsia="Times New Roman" w:hAnsi="Times New Roman" w:cs="Times New Roman"/>
        </w:rPr>
        <w:t xml:space="preserve"> is logic ‘1’, </w:t>
      </w:r>
      <w:r w:rsidR="00236A44">
        <w:rPr>
          <w:rFonts w:ascii="Times New Roman" w:eastAsia="Times New Roman" w:hAnsi="Times New Roman" w:cs="Times New Roman"/>
        </w:rPr>
        <w:t>the case</w:t>
      </w:r>
      <w:r w:rsidR="002B7CC1">
        <w:rPr>
          <w:rFonts w:ascii="Times New Roman" w:eastAsia="Times New Roman" w:hAnsi="Times New Roman" w:cs="Times New Roman"/>
        </w:rPr>
        <w:t>s</w:t>
      </w:r>
      <w:r w:rsidR="00236A44">
        <w:rPr>
          <w:rFonts w:ascii="Times New Roman" w:eastAsia="Times New Roman" w:hAnsi="Times New Roman" w:cs="Times New Roman"/>
        </w:rPr>
        <w:t xml:space="preserve"> </w:t>
      </w:r>
      <w:r w:rsidR="002B7CC1">
        <w:rPr>
          <w:rFonts w:ascii="Times New Roman" w:eastAsia="Times New Roman" w:hAnsi="Times New Roman" w:cs="Times New Roman"/>
        </w:rPr>
        <w:t>are</w:t>
      </w:r>
      <w:r w:rsidR="00236A44">
        <w:rPr>
          <w:rFonts w:ascii="Times New Roman" w:eastAsia="Times New Roman" w:hAnsi="Times New Roman" w:cs="Times New Roman"/>
        </w:rPr>
        <w:t xml:space="preserve"> swapped</w:t>
      </w:r>
      <w:r w:rsidR="00415A87">
        <w:rPr>
          <w:rFonts w:ascii="Times New Roman" w:eastAsia="Times New Roman" w:hAnsi="Times New Roman" w:cs="Times New Roman"/>
        </w:rPr>
        <w:t xml:space="preserve">. </w:t>
      </w:r>
      <w:r w:rsidR="00371999">
        <w:rPr>
          <w:rFonts w:ascii="Times New Roman" w:eastAsia="Times New Roman" w:hAnsi="Times New Roman" w:cs="Times New Roman"/>
        </w:rPr>
        <w:t xml:space="preserve">Specifically, </w:t>
      </w:r>
      <w:r w:rsidR="00C40638">
        <w:rPr>
          <w:rFonts w:ascii="Times New Roman" w:eastAsia="Times New Roman" w:hAnsi="Times New Roman" w:cs="Times New Roman"/>
        </w:rPr>
        <w:t>the pixel is drawn in background color if the pixel has a binary value of ‘0’, and the pixel is drawn in foreground color if the pixel has a binary value of ‘1’.</w:t>
      </w:r>
    </w:p>
    <w:p w14:paraId="3A9E270D" w14:textId="254C550E" w:rsidR="00105C4D" w:rsidRDefault="00105C4D" w:rsidP="00845AFD">
      <w:pPr>
        <w:jc w:val="both"/>
        <w:rPr>
          <w:rFonts w:ascii="Times New Roman" w:eastAsia="Times New Roman" w:hAnsi="Times New Roman" w:cs="Times New Roman"/>
        </w:rPr>
      </w:pPr>
    </w:p>
    <w:p w14:paraId="7C67CEC0" w14:textId="3573A5B2" w:rsidR="00F03B03" w:rsidRDefault="00F03B03" w:rsidP="00845AFD">
      <w:pPr>
        <w:jc w:val="both"/>
        <w:rPr>
          <w:rFonts w:ascii="Times New Roman" w:eastAsia="Times New Roman" w:hAnsi="Times New Roman" w:cs="Times New Roman"/>
        </w:rPr>
      </w:pPr>
    </w:p>
    <w:p w14:paraId="30A86094" w14:textId="468DC91C" w:rsidR="00F03B03" w:rsidRDefault="00F03B03" w:rsidP="00845AFD">
      <w:pPr>
        <w:jc w:val="both"/>
        <w:rPr>
          <w:rFonts w:ascii="Times New Roman" w:eastAsia="Times New Roman" w:hAnsi="Times New Roman" w:cs="Times New Roman"/>
        </w:rPr>
      </w:pPr>
    </w:p>
    <w:p w14:paraId="48690B9E" w14:textId="00EF7B14" w:rsidR="00F03B03" w:rsidRDefault="00F03B03" w:rsidP="00845AFD">
      <w:pPr>
        <w:jc w:val="both"/>
        <w:rPr>
          <w:rFonts w:ascii="Times New Roman" w:eastAsia="Times New Roman" w:hAnsi="Times New Roman" w:cs="Times New Roman"/>
        </w:rPr>
      </w:pPr>
    </w:p>
    <w:p w14:paraId="7E515719" w14:textId="11875A10" w:rsidR="00F03B03" w:rsidRDefault="00F03B03" w:rsidP="00845AFD">
      <w:pPr>
        <w:jc w:val="both"/>
        <w:rPr>
          <w:rFonts w:ascii="Times New Roman" w:eastAsia="Times New Roman" w:hAnsi="Times New Roman" w:cs="Times New Roman"/>
        </w:rPr>
      </w:pPr>
    </w:p>
    <w:p w14:paraId="1096E01F" w14:textId="77777777" w:rsidR="00F03B03" w:rsidRPr="002F731D" w:rsidRDefault="00F03B03" w:rsidP="00845AFD">
      <w:pPr>
        <w:jc w:val="both"/>
        <w:rPr>
          <w:rFonts w:ascii="Times New Roman" w:eastAsia="Times New Roman" w:hAnsi="Times New Roman" w:cs="Times New Roman"/>
        </w:rPr>
      </w:pPr>
    </w:p>
    <w:p w14:paraId="50325FA9" w14:textId="4C2E72B0" w:rsidR="002F731D" w:rsidRDefault="002F731D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>Implementation of Control Register</w:t>
      </w:r>
    </w:p>
    <w:p w14:paraId="0ACE142F" w14:textId="1EE8F717" w:rsidR="00C0235F" w:rsidRPr="00E602B6" w:rsidRDefault="00E602B6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6B9715" wp14:editId="368FCD48">
            <wp:extent cx="2103120" cy="2500661"/>
            <wp:effectExtent l="0" t="0" r="5080" b="1270"/>
            <wp:docPr id="5" name="Picture 5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receip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5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4-Accent2"/>
        <w:tblW w:w="9384" w:type="dxa"/>
        <w:jc w:val="center"/>
        <w:tblLook w:val="04A0" w:firstRow="1" w:lastRow="0" w:firstColumn="1" w:lastColumn="0" w:noHBand="0" w:noVBand="1"/>
      </w:tblPr>
      <w:tblGrid>
        <w:gridCol w:w="1008"/>
        <w:gridCol w:w="1152"/>
        <w:gridCol w:w="1008"/>
        <w:gridCol w:w="1011"/>
        <w:gridCol w:w="1008"/>
        <w:gridCol w:w="1014"/>
        <w:gridCol w:w="1017"/>
        <w:gridCol w:w="1014"/>
        <w:gridCol w:w="1152"/>
      </w:tblGrid>
      <w:tr w:rsidR="000B6133" w14:paraId="2A58289E" w14:textId="77777777" w:rsidTr="00E23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single" w:sz="4" w:space="0" w:color="ED7D31"/>
            </w:tcBorders>
            <w:vAlign w:val="center"/>
          </w:tcPr>
          <w:p w14:paraId="466895D5" w14:textId="7CCC392B" w:rsidR="00FE7591" w:rsidRDefault="0047259C" w:rsidP="000B6133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Bit</w:t>
            </w:r>
          </w:p>
        </w:tc>
        <w:tc>
          <w:tcPr>
            <w:tcW w:w="1152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3548EE03" w14:textId="5384DEDD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31-25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49DFB691" w14:textId="2E7D746E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24-21</w:t>
            </w:r>
          </w:p>
        </w:tc>
        <w:tc>
          <w:tcPr>
            <w:tcW w:w="1011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266BAB79" w14:textId="4FADD898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20-17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0B9E0FC9" w14:textId="256380E8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16-13</w:t>
            </w:r>
          </w:p>
        </w:tc>
        <w:tc>
          <w:tcPr>
            <w:tcW w:w="1014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49D048CB" w14:textId="2620FED1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12-9</w:t>
            </w:r>
          </w:p>
        </w:tc>
        <w:tc>
          <w:tcPr>
            <w:tcW w:w="1017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5685651E" w14:textId="405E8838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8-5</w:t>
            </w:r>
          </w:p>
        </w:tc>
        <w:tc>
          <w:tcPr>
            <w:tcW w:w="1014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568513C7" w14:textId="52688413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4-1</w:t>
            </w:r>
          </w:p>
        </w:tc>
        <w:tc>
          <w:tcPr>
            <w:tcW w:w="1152" w:type="dxa"/>
            <w:tcBorders>
              <w:left w:val="single" w:sz="4" w:space="0" w:color="ED7D31"/>
            </w:tcBorders>
            <w:vAlign w:val="center"/>
          </w:tcPr>
          <w:p w14:paraId="4A549801" w14:textId="0E9FAB3E" w:rsidR="00FE7591" w:rsidRDefault="0047259C" w:rsidP="000B6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0B6133" w14:paraId="2C9FB317" w14:textId="77777777" w:rsidTr="00E23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right w:val="single" w:sz="4" w:space="0" w:color="ED7D31"/>
            </w:tcBorders>
            <w:vAlign w:val="center"/>
          </w:tcPr>
          <w:p w14:paraId="131B0F77" w14:textId="14932A64" w:rsidR="00FE7591" w:rsidRPr="00FE6CE8" w:rsidRDefault="000B6133" w:rsidP="000B6133">
            <w:pPr>
              <w:jc w:val="center"/>
              <w:rPr>
                <w:rFonts w:ascii="Times New Roman" w:eastAsia="Times New Roman" w:hAnsi="Times New Roman" w:cs="Times New Roman"/>
                <w:b w:val="0"/>
                <w:bCs w:val="0"/>
              </w:rPr>
            </w:pPr>
            <w:r w:rsidRPr="00FE6CE8">
              <w:rPr>
                <w:rFonts w:ascii="Times New Roman" w:eastAsia="Times New Roman" w:hAnsi="Times New Roman" w:cs="Times New Roman"/>
                <w:b w:val="0"/>
                <w:bCs w:val="0"/>
              </w:rPr>
              <w:t>Function</w:t>
            </w:r>
          </w:p>
        </w:tc>
        <w:tc>
          <w:tcPr>
            <w:tcW w:w="1152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102D0872" w14:textId="773FFE2C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UNUSED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2AA9CA71" w14:textId="0A02A9CB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FGD_R</w:t>
            </w:r>
          </w:p>
        </w:tc>
        <w:tc>
          <w:tcPr>
            <w:tcW w:w="1011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4EC82066" w14:textId="36CB2741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FGD_G</w:t>
            </w:r>
          </w:p>
        </w:tc>
        <w:tc>
          <w:tcPr>
            <w:tcW w:w="1008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6E8FD09A" w14:textId="3DD979ED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FGD_B</w:t>
            </w:r>
          </w:p>
        </w:tc>
        <w:tc>
          <w:tcPr>
            <w:tcW w:w="1014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1E42A533" w14:textId="4E2CFD17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BKG_R</w:t>
            </w:r>
          </w:p>
        </w:tc>
        <w:tc>
          <w:tcPr>
            <w:tcW w:w="1017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7DC855BD" w14:textId="0501B704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BKG_G</w:t>
            </w:r>
          </w:p>
        </w:tc>
        <w:tc>
          <w:tcPr>
            <w:tcW w:w="1014" w:type="dxa"/>
            <w:tcBorders>
              <w:left w:val="single" w:sz="4" w:space="0" w:color="ED7D31"/>
              <w:right w:val="single" w:sz="4" w:space="0" w:color="ED7D31"/>
            </w:tcBorders>
            <w:vAlign w:val="center"/>
          </w:tcPr>
          <w:p w14:paraId="098E270E" w14:textId="74476B39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BKG_B</w:t>
            </w:r>
          </w:p>
        </w:tc>
        <w:tc>
          <w:tcPr>
            <w:tcW w:w="1152" w:type="dxa"/>
            <w:tcBorders>
              <w:left w:val="single" w:sz="4" w:space="0" w:color="ED7D31"/>
            </w:tcBorders>
            <w:vAlign w:val="center"/>
          </w:tcPr>
          <w:p w14:paraId="2D7CED13" w14:textId="506D0A71" w:rsidR="00FE7591" w:rsidRDefault="000B6133" w:rsidP="000B61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UNUSED</w:t>
            </w:r>
          </w:p>
        </w:tc>
      </w:tr>
    </w:tbl>
    <w:p w14:paraId="30A6D1AE" w14:textId="77777777" w:rsidR="002C6FAE" w:rsidRDefault="002C6FAE" w:rsidP="00845AFD">
      <w:pPr>
        <w:jc w:val="both"/>
        <w:rPr>
          <w:rFonts w:ascii="Times New Roman" w:eastAsia="Times New Roman" w:hAnsi="Times New Roman" w:cs="Times New Roman"/>
        </w:rPr>
      </w:pPr>
    </w:p>
    <w:p w14:paraId="6830E055" w14:textId="3CA8BEA7" w:rsidR="00E602B6" w:rsidRDefault="000A29A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Control Register is the </w:t>
      </w:r>
      <w:r>
        <w:rPr>
          <w:rFonts w:ascii="Times New Roman" w:eastAsia="Times New Roman" w:hAnsi="Times New Roman" w:cs="Times New Roman"/>
        </w:rPr>
        <w:t>601</w:t>
      </w:r>
      <w:r w:rsidRPr="00B215AA">
        <w:rPr>
          <w:rFonts w:ascii="Times New Roman" w:eastAsia="Times New Roman" w:hAnsi="Times New Roman" w:cs="Times New Roman"/>
          <w:vertAlign w:val="superscript"/>
        </w:rPr>
        <w:t>st</w:t>
      </w:r>
      <w:r w:rsidR="00B215A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register with an index of 600.</w:t>
      </w:r>
      <w:r>
        <w:rPr>
          <w:rFonts w:ascii="Times New Roman" w:eastAsia="Times New Roman" w:hAnsi="Times New Roman" w:cs="Times New Roman"/>
        </w:rPr>
        <w:t xml:space="preserve"> </w:t>
      </w:r>
      <w:r w:rsidR="00CB22D9">
        <w:rPr>
          <w:rFonts w:ascii="Times New Roman" w:eastAsia="Times New Roman" w:hAnsi="Times New Roman" w:cs="Times New Roman"/>
        </w:rPr>
        <w:t xml:space="preserve">The [24:21] bits are the 4-bit </w:t>
      </w:r>
      <w:r w:rsidR="00C6159C">
        <w:rPr>
          <w:rFonts w:ascii="Times New Roman" w:eastAsia="Times New Roman" w:hAnsi="Times New Roman" w:cs="Times New Roman"/>
        </w:rPr>
        <w:t>Red of the foreground color. The [20:17] bits are the 4-bit Green of the foreground color. The [16:13] bits are the 4-bit Blue of the foreground color. The [12:9] bits are the 4-bit Red of the background color. The [8:5] bits are the 4-bit Green of the background color. The [4:1] bits are the 4-bit Blue of the background color.</w:t>
      </w:r>
      <w:r w:rsidR="00A04AF4">
        <w:rPr>
          <w:rFonts w:ascii="Times New Roman" w:eastAsia="Times New Roman" w:hAnsi="Times New Roman" w:cs="Times New Roman"/>
        </w:rPr>
        <w:t xml:space="preserve"> The outputs: 4-bit red, 4-bit green, </w:t>
      </w:r>
      <w:r w:rsidR="00EE1190">
        <w:rPr>
          <w:rFonts w:ascii="Times New Roman" w:eastAsia="Times New Roman" w:hAnsi="Times New Roman" w:cs="Times New Roman"/>
        </w:rPr>
        <w:t xml:space="preserve">and </w:t>
      </w:r>
      <w:r w:rsidR="00A04AF4">
        <w:rPr>
          <w:rFonts w:ascii="Times New Roman" w:eastAsia="Times New Roman" w:hAnsi="Times New Roman" w:cs="Times New Roman"/>
        </w:rPr>
        <w:t xml:space="preserve">4-bit blue, are assigned to </w:t>
      </w:r>
      <w:r w:rsidR="00BA7EC0">
        <w:rPr>
          <w:rFonts w:ascii="Times New Roman" w:eastAsia="Times New Roman" w:hAnsi="Times New Roman" w:cs="Times New Roman"/>
        </w:rPr>
        <w:t>FGD_R, FGD_G, FGD_B or BKG</w:t>
      </w:r>
      <w:r w:rsidR="00BA7EC0">
        <w:rPr>
          <w:rFonts w:ascii="Times New Roman" w:eastAsia="Times New Roman" w:hAnsi="Times New Roman" w:cs="Times New Roman"/>
        </w:rPr>
        <w:t xml:space="preserve">_R, </w:t>
      </w:r>
      <w:r w:rsidR="00BA7EC0">
        <w:rPr>
          <w:rFonts w:ascii="Times New Roman" w:eastAsia="Times New Roman" w:hAnsi="Times New Roman" w:cs="Times New Roman"/>
        </w:rPr>
        <w:t>BKG</w:t>
      </w:r>
      <w:r w:rsidR="00BA7EC0">
        <w:rPr>
          <w:rFonts w:ascii="Times New Roman" w:eastAsia="Times New Roman" w:hAnsi="Times New Roman" w:cs="Times New Roman"/>
        </w:rPr>
        <w:t xml:space="preserve">_G, </w:t>
      </w:r>
      <w:r w:rsidR="00BA7EC0">
        <w:rPr>
          <w:rFonts w:ascii="Times New Roman" w:eastAsia="Times New Roman" w:hAnsi="Times New Roman" w:cs="Times New Roman"/>
        </w:rPr>
        <w:t>BKG</w:t>
      </w:r>
      <w:r w:rsidR="00BA7EC0">
        <w:rPr>
          <w:rFonts w:ascii="Times New Roman" w:eastAsia="Times New Roman" w:hAnsi="Times New Roman" w:cs="Times New Roman"/>
        </w:rPr>
        <w:t>_B</w:t>
      </w:r>
      <w:r w:rsidR="007017D7">
        <w:rPr>
          <w:rFonts w:ascii="Times New Roman" w:eastAsia="Times New Roman" w:hAnsi="Times New Roman" w:cs="Times New Roman"/>
        </w:rPr>
        <w:t xml:space="preserve"> based on the </w:t>
      </w:r>
      <w:r w:rsidR="00B15453">
        <w:rPr>
          <w:rFonts w:ascii="Times New Roman" w:eastAsia="Times New Roman" w:hAnsi="Times New Roman" w:cs="Times New Roman"/>
        </w:rPr>
        <w:t>Invert bit and the binary value of the pixel.</w:t>
      </w:r>
      <w:r w:rsidR="00A82AB6">
        <w:rPr>
          <w:rFonts w:ascii="Times New Roman" w:eastAsia="Times New Roman" w:hAnsi="Times New Roman" w:cs="Times New Roman"/>
        </w:rPr>
        <w:t xml:space="preserve"> The implementation is stated in the previous section.</w:t>
      </w:r>
    </w:p>
    <w:p w14:paraId="4BFA06ED" w14:textId="730BE095" w:rsidR="00E8017F" w:rsidRDefault="00E8017F" w:rsidP="00845AFD">
      <w:pPr>
        <w:jc w:val="both"/>
        <w:rPr>
          <w:rFonts w:ascii="Times New Roman" w:eastAsia="Times New Roman" w:hAnsi="Times New Roman" w:cs="Times New Roman"/>
        </w:rPr>
      </w:pPr>
    </w:p>
    <w:p w14:paraId="29B3AD4A" w14:textId="6D0BBEC8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76A2E2C2" w14:textId="61E22017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3AF5F6AF" w14:textId="090579BC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321BD2D3" w14:textId="7073C4F6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2458092E" w14:textId="6064EE45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1B15AEA0" w14:textId="29D8F6A2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037A7BC6" w14:textId="0CEB0305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2EDF911D" w14:textId="51CEC526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046E24D1" w14:textId="10870985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2784F182" w14:textId="3231D8ED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5768B532" w14:textId="77777777" w:rsidR="007A54B7" w:rsidRDefault="007A54B7" w:rsidP="00845AFD">
      <w:pPr>
        <w:jc w:val="both"/>
        <w:rPr>
          <w:rFonts w:ascii="Times New Roman" w:eastAsia="Times New Roman" w:hAnsi="Times New Roman" w:cs="Times New Roman"/>
        </w:rPr>
      </w:pPr>
    </w:p>
    <w:p w14:paraId="4D8269EC" w14:textId="08817695" w:rsidR="00AA2280" w:rsidRPr="00E602B6" w:rsidRDefault="00AA2280" w:rsidP="00845AFD">
      <w:pPr>
        <w:jc w:val="both"/>
        <w:rPr>
          <w:rFonts w:ascii="Times New Roman" w:eastAsia="Times New Roman" w:hAnsi="Times New Roman" w:cs="Times New Roman"/>
        </w:rPr>
      </w:pPr>
      <w:r w:rsidRPr="005924DF">
        <w:rPr>
          <w:rFonts w:ascii="Times New Roman" w:eastAsia="Times New Roman" w:hAnsi="Times New Roman" w:cs="Times New Roman"/>
          <w:b/>
          <w:bCs/>
          <w:sz w:val="30"/>
          <w:szCs w:val="30"/>
        </w:rPr>
        <w:lastRenderedPageBreak/>
        <w:t>Block Diagram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r w:rsidR="00DB0D41">
        <w:rPr>
          <w:rFonts w:ascii="Times New Roman" w:eastAsia="Times New Roman" w:hAnsi="Times New Roman" w:cs="Times New Roman"/>
          <w:b/>
          <w:bCs/>
          <w:sz w:val="30"/>
          <w:szCs w:val="30"/>
        </w:rPr>
        <w:t>and Module Description</w:t>
      </w:r>
    </w:p>
    <w:p w14:paraId="00208DF6" w14:textId="305B32D2" w:rsidR="00833562" w:rsidRPr="0076386A" w:rsidRDefault="00B54094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76386A">
        <w:rPr>
          <w:rFonts w:ascii="Times New Roman" w:eastAsia="Times New Roman" w:hAnsi="Times New Roman" w:cs="Times New Roman"/>
          <w:b/>
          <w:bCs/>
        </w:rPr>
        <w:t>High-Level Block Diagram of Lab 6</w:t>
      </w:r>
    </w:p>
    <w:p w14:paraId="35B96FFE" w14:textId="4A5A445C" w:rsidR="007A54B7" w:rsidRDefault="007A54B7" w:rsidP="00CE36F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F98474" wp14:editId="28268C1D">
            <wp:extent cx="5065803" cy="4663440"/>
            <wp:effectExtent l="0" t="0" r="1905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"/>
                    <a:stretch/>
                  </pic:blipFill>
                  <pic:spPr bwMode="auto">
                    <a:xfrm>
                      <a:off x="0" y="0"/>
                      <a:ext cx="5065803" cy="46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D50E5" w14:textId="0B462892" w:rsidR="002A23DF" w:rsidRPr="003D7F85" w:rsidRDefault="008F7B3D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1D8F1E04" w14:textId="3A85F09D" w:rsidR="00DD753E" w:rsidRDefault="00DD753E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lab6.sv</w:t>
      </w:r>
    </w:p>
    <w:p w14:paraId="302D7CFE" w14:textId="3720333A" w:rsidR="008F7B3D" w:rsidRDefault="008F7B3D" w:rsidP="008F7B3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>, [1:0] KEY, [9:0] SW</w:t>
      </w:r>
    </w:p>
    <w:p w14:paraId="5C20E57A" w14:textId="77777777" w:rsidR="008F7B3D" w:rsidRDefault="008F7B3D" w:rsidP="008F7B3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 [9:0] LEDR, [7:0] HEX0, [7:0] HEX1, [7:0] HEX2, [7:0] HEX3, [7:0] HEX4, [7:0] HEX5, DRAM_CLK, DRAM_CKE, [12:0] DRAM_ADDR, [1:0] DRAM_BA, [15:0] DRAM_DQ, DRAM_LDQM, DRAM_UDQM, DRAM_CS_N, DRAM_WE_N, DRAM_CAS_N, DRAM_RAS_N, VGA_HS, VGA_VS, [3:0] VGA_R, [3:0] VGA_G, [3:0] VGA_B</w:t>
      </w:r>
    </w:p>
    <w:p w14:paraId="751064EA" w14:textId="77777777" w:rsidR="008F7B3D" w:rsidRDefault="008F7B3D" w:rsidP="008F7B3D">
      <w:pPr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Inout</w:t>
      </w:r>
      <w:proofErr w:type="spellEnd"/>
      <w:r>
        <w:rPr>
          <w:rFonts w:ascii="Times New Roman" w:eastAsia="Times New Roman" w:hAnsi="Times New Roman" w:cs="Times New Roman"/>
        </w:rPr>
        <w:t>: [15:0] ARDUINO_IO, ARDUINO_RESET_N</w:t>
      </w:r>
    </w:p>
    <w:p w14:paraId="10FC5EEB" w14:textId="2C19471E" w:rsidR="008F7B3D" w:rsidRDefault="008F7B3D" w:rsidP="008F7B3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contains all the components connected with each other, such as </w:t>
      </w:r>
      <w:r w:rsidR="00DD753E">
        <w:rPr>
          <w:rFonts w:ascii="Times New Roman" w:eastAsia="Times New Roman" w:hAnsi="Times New Roman" w:cs="Times New Roman"/>
        </w:rPr>
        <w:t xml:space="preserve">the </w:t>
      </w:r>
      <w:proofErr w:type="spellStart"/>
      <w:r w:rsidR="00DD753E">
        <w:rPr>
          <w:rFonts w:ascii="Times New Roman" w:eastAsia="Times New Roman" w:hAnsi="Times New Roman" w:cs="Times New Roman"/>
        </w:rPr>
        <w:t>Nios</w:t>
      </w:r>
      <w:proofErr w:type="spellEnd"/>
      <w:r w:rsidR="00DD753E">
        <w:rPr>
          <w:rFonts w:ascii="Times New Roman" w:eastAsia="Times New Roman" w:hAnsi="Times New Roman" w:cs="Times New Roman"/>
        </w:rPr>
        <w:t xml:space="preserve"> II system</w:t>
      </w:r>
      <w:r>
        <w:rPr>
          <w:rFonts w:ascii="Times New Roman" w:eastAsia="Times New Roman" w:hAnsi="Times New Roman" w:cs="Times New Roman"/>
        </w:rPr>
        <w:t xml:space="preserve">, </w:t>
      </w:r>
      <w:r w:rsidR="00EC4EB0">
        <w:rPr>
          <w:rFonts w:ascii="Times New Roman" w:eastAsia="Times New Roman" w:hAnsi="Times New Roman" w:cs="Times New Roman"/>
        </w:rPr>
        <w:t>Hex Drivers, inverters, and tri-state buffers</w:t>
      </w:r>
      <w:r w:rsidR="0078664C">
        <w:rPr>
          <w:rFonts w:ascii="Times New Roman" w:eastAsia="Times New Roman" w:hAnsi="Times New Roman" w:cs="Times New Roman"/>
        </w:rPr>
        <w:t>.</w:t>
      </w:r>
    </w:p>
    <w:p w14:paraId="3CD2253A" w14:textId="6FE369D1" w:rsidR="008F7B3D" w:rsidRDefault="008F7B3D" w:rsidP="008F7B3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The module is used as the top-level of the</w:t>
      </w:r>
      <w:r w:rsidR="00233FD5">
        <w:rPr>
          <w:rFonts w:ascii="Times New Roman" w:eastAsia="Times New Roman" w:hAnsi="Times New Roman" w:cs="Times New Roman"/>
        </w:rPr>
        <w:t xml:space="preserve"> project which draws the characters on the VGA monitor</w:t>
      </w:r>
      <w:r>
        <w:rPr>
          <w:rFonts w:ascii="Times New Roman" w:eastAsia="Times New Roman" w:hAnsi="Times New Roman" w:cs="Times New Roman"/>
        </w:rPr>
        <w:t xml:space="preserve">. </w:t>
      </w:r>
    </w:p>
    <w:p w14:paraId="69D875D6" w14:textId="77777777" w:rsidR="008F7B3D" w:rsidRDefault="008F7B3D" w:rsidP="00845AFD">
      <w:pPr>
        <w:jc w:val="both"/>
        <w:rPr>
          <w:rFonts w:ascii="Times New Roman" w:eastAsia="Times New Roman" w:hAnsi="Times New Roman" w:cs="Times New Roman"/>
        </w:rPr>
      </w:pPr>
    </w:p>
    <w:p w14:paraId="4DFCB576" w14:textId="4BF4784F" w:rsidR="00B54094" w:rsidRDefault="00B54094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8F4261">
        <w:rPr>
          <w:rFonts w:ascii="Times New Roman" w:eastAsia="Times New Roman" w:hAnsi="Times New Roman" w:cs="Times New Roman"/>
          <w:b/>
          <w:bCs/>
        </w:rPr>
        <w:lastRenderedPageBreak/>
        <w:t xml:space="preserve">High-Level Block Diagram of </w:t>
      </w:r>
      <w:proofErr w:type="spellStart"/>
      <w:r w:rsidRPr="008F4261">
        <w:rPr>
          <w:rFonts w:ascii="Times New Roman" w:eastAsia="Times New Roman" w:hAnsi="Times New Roman" w:cs="Times New Roman"/>
          <w:b/>
          <w:bCs/>
        </w:rPr>
        <w:t>Nios</w:t>
      </w:r>
      <w:proofErr w:type="spellEnd"/>
      <w:r w:rsidRPr="008F4261">
        <w:rPr>
          <w:rFonts w:ascii="Times New Roman" w:eastAsia="Times New Roman" w:hAnsi="Times New Roman" w:cs="Times New Roman"/>
          <w:b/>
          <w:bCs/>
        </w:rPr>
        <w:t xml:space="preserve"> II System</w:t>
      </w:r>
    </w:p>
    <w:p w14:paraId="7CB84AA2" w14:textId="069DCDEB" w:rsidR="008F4261" w:rsidRDefault="00F36973" w:rsidP="00CE36F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7F4281" wp14:editId="7BD88664">
            <wp:extent cx="3652637" cy="4572000"/>
            <wp:effectExtent l="0" t="0" r="5080" b="0"/>
            <wp:docPr id="25" name="Picture 2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ime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63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1FD1" w14:textId="77777777" w:rsidR="008102A6" w:rsidRPr="003D7F85" w:rsidRDefault="008102A6" w:rsidP="008102A6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0046767D" w14:textId="6F738175" w:rsidR="008102A6" w:rsidRDefault="008102A6" w:rsidP="008102A6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proofErr w:type="spellStart"/>
      <w:r>
        <w:rPr>
          <w:rFonts w:ascii="Times New Roman" w:eastAsia="Times New Roman" w:hAnsi="Times New Roman" w:cs="Times New Roman"/>
        </w:rPr>
        <w:t>Nios_II_System.v</w:t>
      </w:r>
      <w:proofErr w:type="spellEnd"/>
    </w:p>
    <w:p w14:paraId="3F2ACFB7" w14:textId="77777777" w:rsidR="005B628B" w:rsidRPr="005B628B" w:rsidRDefault="005B628B" w:rsidP="005B628B">
      <w:pPr>
        <w:jc w:val="both"/>
        <w:rPr>
          <w:rFonts w:ascii="Times New Roman" w:eastAsia="Times New Roman" w:hAnsi="Times New Roman" w:cs="Times New Roman"/>
        </w:rPr>
      </w:pPr>
      <w:r w:rsidRPr="005B628B">
        <w:rPr>
          <w:rFonts w:ascii="Times New Roman" w:eastAsia="Times New Roman" w:hAnsi="Times New Roman" w:cs="Times New Roman"/>
        </w:rPr>
        <w:t xml:space="preserve">Input: </w:t>
      </w:r>
      <w:proofErr w:type="spellStart"/>
      <w:r w:rsidRPr="005B628B">
        <w:rPr>
          <w:rFonts w:ascii="Times New Roman" w:eastAsia="Times New Roman" w:hAnsi="Times New Roman" w:cs="Times New Roman"/>
        </w:rPr>
        <w:t>clk_clk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[1:0] </w:t>
      </w:r>
      <w:proofErr w:type="spellStart"/>
      <w:r w:rsidRPr="005B628B">
        <w:rPr>
          <w:rFonts w:ascii="Times New Roman" w:eastAsia="Times New Roman" w:hAnsi="Times New Roman" w:cs="Times New Roman"/>
        </w:rPr>
        <w:t>key_external_connection_export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reset_reset_n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spi0_MISO, </w:t>
      </w:r>
      <w:proofErr w:type="spellStart"/>
      <w:r w:rsidRPr="005B628B">
        <w:rPr>
          <w:rFonts w:ascii="Times New Roman" w:eastAsia="Times New Roman" w:hAnsi="Times New Roman" w:cs="Times New Roman"/>
        </w:rPr>
        <w:t>usb_gpx_export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usb_irq_export</w:t>
      </w:r>
      <w:proofErr w:type="spellEnd"/>
    </w:p>
    <w:p w14:paraId="5195B427" w14:textId="77777777" w:rsidR="005B628B" w:rsidRDefault="005B628B" w:rsidP="005B628B">
      <w:pPr>
        <w:jc w:val="both"/>
        <w:rPr>
          <w:rFonts w:ascii="Times New Roman" w:eastAsia="Times New Roman" w:hAnsi="Times New Roman" w:cs="Times New Roman"/>
        </w:rPr>
      </w:pPr>
      <w:r w:rsidRPr="005B628B">
        <w:rPr>
          <w:rFonts w:ascii="Times New Roman" w:eastAsia="Times New Roman" w:hAnsi="Times New Roman" w:cs="Times New Roman"/>
        </w:rPr>
        <w:t xml:space="preserve">Output: [15:0] </w:t>
      </w:r>
      <w:proofErr w:type="spellStart"/>
      <w:r w:rsidRPr="005B628B">
        <w:rPr>
          <w:rFonts w:ascii="Times New Roman" w:eastAsia="Times New Roman" w:hAnsi="Times New Roman" w:cs="Times New Roman"/>
        </w:rPr>
        <w:t>hex_digits_export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[13:0] </w:t>
      </w:r>
      <w:proofErr w:type="spellStart"/>
      <w:r w:rsidRPr="005B628B">
        <w:rPr>
          <w:rFonts w:ascii="Times New Roman" w:eastAsia="Times New Roman" w:hAnsi="Times New Roman" w:cs="Times New Roman"/>
        </w:rPr>
        <w:t>leds_export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sdram_clk_clk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[12:0] </w:t>
      </w:r>
      <w:proofErr w:type="spellStart"/>
      <w:r w:rsidRPr="005B628B">
        <w:rPr>
          <w:rFonts w:ascii="Times New Roman" w:eastAsia="Times New Roman" w:hAnsi="Times New Roman" w:cs="Times New Roman"/>
        </w:rPr>
        <w:t>sdram_wire_addr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[1:0] </w:t>
      </w:r>
      <w:proofErr w:type="spellStart"/>
      <w:r w:rsidRPr="005B628B">
        <w:rPr>
          <w:rFonts w:ascii="Times New Roman" w:eastAsia="Times New Roman" w:hAnsi="Times New Roman" w:cs="Times New Roman"/>
        </w:rPr>
        <w:t>sdram_wire_ba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sdram_wires_cas_n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sdram_wire_cke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sdram_wire_cs_n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[15:0] </w:t>
      </w:r>
      <w:proofErr w:type="spellStart"/>
      <w:r w:rsidRPr="005B628B">
        <w:rPr>
          <w:rFonts w:ascii="Times New Roman" w:eastAsia="Times New Roman" w:hAnsi="Times New Roman" w:cs="Times New Roman"/>
        </w:rPr>
        <w:t>sdram_wire_dq</w:t>
      </w:r>
      <w:proofErr w:type="spellEnd"/>
      <w:r w:rsidRPr="005B628B">
        <w:rPr>
          <w:rFonts w:ascii="Times New Roman" w:eastAsia="Times New Roman" w:hAnsi="Times New Roman" w:cs="Times New Roman"/>
        </w:rPr>
        <w:t>, [1:0]</w:t>
      </w:r>
      <w:proofErr w:type="spellStart"/>
      <w:r w:rsidRPr="005B628B">
        <w:rPr>
          <w:rFonts w:ascii="Times New Roman" w:eastAsia="Times New Roman" w:hAnsi="Times New Roman" w:cs="Times New Roman"/>
        </w:rPr>
        <w:t>sdram_wire_dqm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sdram_wire_ras_n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sdram_wire_we_n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spi0_MOSI, spi0_SCLK, spi0_SS_n, </w:t>
      </w:r>
      <w:proofErr w:type="spellStart"/>
      <w:r w:rsidRPr="005B628B">
        <w:rPr>
          <w:rFonts w:ascii="Times New Roman" w:eastAsia="Times New Roman" w:hAnsi="Times New Roman" w:cs="Times New Roman"/>
        </w:rPr>
        <w:t>usb_rst_export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[3:0] </w:t>
      </w:r>
      <w:proofErr w:type="spellStart"/>
      <w:r w:rsidRPr="005B628B">
        <w:rPr>
          <w:rFonts w:ascii="Times New Roman" w:eastAsia="Times New Roman" w:hAnsi="Times New Roman" w:cs="Times New Roman"/>
        </w:rPr>
        <w:t>vga_port_blue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[3:0] </w:t>
      </w:r>
      <w:proofErr w:type="spellStart"/>
      <w:r w:rsidRPr="005B628B">
        <w:rPr>
          <w:rFonts w:ascii="Times New Roman" w:eastAsia="Times New Roman" w:hAnsi="Times New Roman" w:cs="Times New Roman"/>
        </w:rPr>
        <w:t>vga_port_green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vga_port_hs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[3:0] </w:t>
      </w:r>
      <w:proofErr w:type="spellStart"/>
      <w:r w:rsidRPr="005B628B">
        <w:rPr>
          <w:rFonts w:ascii="Times New Roman" w:eastAsia="Times New Roman" w:hAnsi="Times New Roman" w:cs="Times New Roman"/>
        </w:rPr>
        <w:t>vga_port_red</w:t>
      </w:r>
      <w:proofErr w:type="spellEnd"/>
      <w:r w:rsidRPr="005B628B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5B628B">
        <w:rPr>
          <w:rFonts w:ascii="Times New Roman" w:eastAsia="Times New Roman" w:hAnsi="Times New Roman" w:cs="Times New Roman"/>
        </w:rPr>
        <w:t>vga_port_vs</w:t>
      </w:r>
      <w:proofErr w:type="spellEnd"/>
    </w:p>
    <w:p w14:paraId="3B14C6D4" w14:textId="1900DFC8" w:rsidR="008102A6" w:rsidRDefault="008102A6" w:rsidP="005B628B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</w:t>
      </w:r>
      <w:r w:rsidR="00BA6239">
        <w:rPr>
          <w:rFonts w:ascii="Times New Roman" w:eastAsia="Times New Roman" w:hAnsi="Times New Roman" w:cs="Times New Roman"/>
        </w:rPr>
        <w:t xml:space="preserve">is the </w:t>
      </w:r>
      <w:proofErr w:type="spellStart"/>
      <w:r w:rsidR="00BA6239">
        <w:rPr>
          <w:rFonts w:ascii="Times New Roman" w:eastAsia="Times New Roman" w:hAnsi="Times New Roman" w:cs="Times New Roman"/>
        </w:rPr>
        <w:t>Nios</w:t>
      </w:r>
      <w:proofErr w:type="spellEnd"/>
      <w:r w:rsidR="00BA6239">
        <w:rPr>
          <w:rFonts w:ascii="Times New Roman" w:eastAsia="Times New Roman" w:hAnsi="Times New Roman" w:cs="Times New Roman"/>
        </w:rPr>
        <w:t xml:space="preserve"> II System which contains </w:t>
      </w:r>
      <w:proofErr w:type="spellStart"/>
      <w:r w:rsidR="00CF0CF6" w:rsidRPr="00CF0CF6">
        <w:rPr>
          <w:rFonts w:ascii="Times New Roman" w:eastAsia="Times New Roman" w:hAnsi="Times New Roman" w:cs="Times New Roman"/>
        </w:rPr>
        <w:t>Nios</w:t>
      </w:r>
      <w:proofErr w:type="spellEnd"/>
      <w:r w:rsidR="00CF0CF6" w:rsidRPr="00CF0CF6">
        <w:rPr>
          <w:rFonts w:ascii="Times New Roman" w:eastAsia="Times New Roman" w:hAnsi="Times New Roman" w:cs="Times New Roman"/>
        </w:rPr>
        <w:t xml:space="preserve"> II/e Processor, on-chip memory, SDRAM controller, PLL for SDRAM, System ID Peripheral, several PIOs (Parallel I/O), JTAG UART, Interval Timer, SPI, and VGA Text Mode </w:t>
      </w:r>
      <w:proofErr w:type="spellStart"/>
      <w:r w:rsidR="00CF0CF6" w:rsidRPr="00CF0CF6">
        <w:rPr>
          <w:rFonts w:ascii="Times New Roman" w:eastAsia="Times New Roman" w:hAnsi="Times New Roman" w:cs="Times New Roman"/>
        </w:rPr>
        <w:t>Controller.</w:t>
      </w:r>
      <w:r>
        <w:rPr>
          <w:rFonts w:ascii="Times New Roman" w:eastAsia="Times New Roman" w:hAnsi="Times New Roman" w:cs="Times New Roman"/>
        </w:rPr>
        <w:t>Purpose</w:t>
      </w:r>
      <w:proofErr w:type="spellEnd"/>
      <w:r>
        <w:rPr>
          <w:rFonts w:ascii="Times New Roman" w:eastAsia="Times New Roman" w:hAnsi="Times New Roman" w:cs="Times New Roman"/>
        </w:rPr>
        <w:t>: The module is used as the top-level of the project which draws the characters on the VGA monitor.</w:t>
      </w:r>
    </w:p>
    <w:p w14:paraId="724DAC35" w14:textId="258D5A35" w:rsidR="00311572" w:rsidRDefault="00311572" w:rsidP="008102A6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</w:t>
      </w:r>
      <w:r w:rsidR="00C87620">
        <w:rPr>
          <w:rFonts w:ascii="Times New Roman" w:eastAsia="Times New Roman" w:hAnsi="Times New Roman" w:cs="Times New Roman"/>
        </w:rPr>
        <w:t xml:space="preserve">This module is the high-level block of the </w:t>
      </w:r>
      <w:proofErr w:type="spellStart"/>
      <w:r w:rsidR="00C87620">
        <w:rPr>
          <w:rFonts w:ascii="Times New Roman" w:eastAsia="Times New Roman" w:hAnsi="Times New Roman" w:cs="Times New Roman"/>
        </w:rPr>
        <w:t>Nios</w:t>
      </w:r>
      <w:proofErr w:type="spellEnd"/>
      <w:r w:rsidR="00C87620">
        <w:rPr>
          <w:rFonts w:ascii="Times New Roman" w:eastAsia="Times New Roman" w:hAnsi="Times New Roman" w:cs="Times New Roman"/>
        </w:rPr>
        <w:t xml:space="preserve"> II System.</w:t>
      </w:r>
    </w:p>
    <w:p w14:paraId="3ACA7D05" w14:textId="77777777" w:rsidR="00F36F0B" w:rsidRDefault="00F36F0B" w:rsidP="008102A6">
      <w:pPr>
        <w:jc w:val="both"/>
        <w:rPr>
          <w:rFonts w:ascii="Times New Roman" w:eastAsia="Times New Roman" w:hAnsi="Times New Roman" w:cs="Times New Roman"/>
        </w:rPr>
      </w:pPr>
    </w:p>
    <w:p w14:paraId="232DC1DA" w14:textId="77777777" w:rsidR="00F36F0B" w:rsidRPr="00E2637F" w:rsidRDefault="00F36F0B" w:rsidP="00F36F0B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2637F">
        <w:rPr>
          <w:rFonts w:ascii="Times New Roman" w:eastAsia="Times New Roman" w:hAnsi="Times New Roman" w:cs="Times New Roman"/>
          <w:b/>
          <w:bCs/>
        </w:rPr>
        <w:lastRenderedPageBreak/>
        <w:t xml:space="preserve">High-Level Block Diagram of </w:t>
      </w:r>
      <w:proofErr w:type="spellStart"/>
      <w:r w:rsidRPr="00E2637F">
        <w:rPr>
          <w:rFonts w:ascii="Times New Roman" w:eastAsia="Times New Roman" w:hAnsi="Times New Roman" w:cs="Times New Roman"/>
          <w:b/>
          <w:bCs/>
        </w:rPr>
        <w:t>Nios</w:t>
      </w:r>
      <w:proofErr w:type="spellEnd"/>
      <w:r w:rsidRPr="00E2637F">
        <w:rPr>
          <w:rFonts w:ascii="Times New Roman" w:eastAsia="Times New Roman" w:hAnsi="Times New Roman" w:cs="Times New Roman"/>
          <w:b/>
          <w:bCs/>
        </w:rPr>
        <w:t xml:space="preserve"> II CPU</w:t>
      </w:r>
    </w:p>
    <w:p w14:paraId="2D728710" w14:textId="77777777" w:rsidR="00F36F0B" w:rsidRDefault="00F36F0B" w:rsidP="00011DA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28824E" wp14:editId="20620165">
            <wp:extent cx="2549232" cy="1828800"/>
            <wp:effectExtent l="0" t="0" r="3810" b="0"/>
            <wp:docPr id="26" name="Picture 26" descr="Table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, timelin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2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4A35" w14:textId="77777777" w:rsidR="0098119F" w:rsidRPr="003D7F85" w:rsidRDefault="0098119F" w:rsidP="0098119F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2752A5A0" w14:textId="5F719385" w:rsidR="00592F3C" w:rsidRDefault="0098119F" w:rsidP="0098119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proofErr w:type="spellStart"/>
      <w:r w:rsidR="00592F3C">
        <w:rPr>
          <w:rFonts w:ascii="Times New Roman" w:eastAsia="Times New Roman" w:hAnsi="Times New Roman" w:cs="Times New Roman"/>
        </w:rPr>
        <w:t>Nios_II_System</w:t>
      </w:r>
      <w:proofErr w:type="spellEnd"/>
      <w:r w:rsidR="00592F3C" w:rsidRPr="008F4FAD">
        <w:rPr>
          <w:rFonts w:ascii="Times New Roman" w:eastAsia="Times New Roman" w:hAnsi="Times New Roman" w:cs="Times New Roman"/>
        </w:rPr>
        <w:t xml:space="preserve"> </w:t>
      </w:r>
      <w:r w:rsidR="00592F3C" w:rsidRPr="008F4FAD">
        <w:rPr>
          <w:rFonts w:ascii="Times New Roman" w:eastAsia="Times New Roman" w:hAnsi="Times New Roman" w:cs="Times New Roman"/>
        </w:rPr>
        <w:t>_nios2_gen2_0</w:t>
      </w:r>
      <w:r w:rsidR="00592F3C">
        <w:rPr>
          <w:rFonts w:ascii="Times New Roman" w:eastAsia="Times New Roman" w:hAnsi="Times New Roman" w:cs="Times New Roman"/>
        </w:rPr>
        <w:t>.sv</w:t>
      </w:r>
    </w:p>
    <w:p w14:paraId="37B9C85B" w14:textId="77777777" w:rsidR="00303E2D" w:rsidRPr="00303E2D" w:rsidRDefault="00303E2D" w:rsidP="00A26A4F">
      <w:pPr>
        <w:rPr>
          <w:rFonts w:ascii="Times New Roman" w:eastAsia="Times New Roman" w:hAnsi="Times New Roman" w:cs="Times New Roman"/>
        </w:rPr>
      </w:pPr>
      <w:r w:rsidRPr="00303E2D">
        <w:rPr>
          <w:rFonts w:ascii="Times New Roman" w:eastAsia="Times New Roman" w:hAnsi="Times New Roman" w:cs="Times New Roman"/>
        </w:rPr>
        <w:t xml:space="preserve">Input: </w:t>
      </w:r>
      <w:proofErr w:type="spellStart"/>
      <w:r w:rsidRPr="00303E2D">
        <w:rPr>
          <w:rFonts w:ascii="Times New Roman" w:eastAsia="Times New Roman" w:hAnsi="Times New Roman" w:cs="Times New Roman"/>
        </w:rPr>
        <w:t>clk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[31:0] </w:t>
      </w:r>
      <w:proofErr w:type="spellStart"/>
      <w:r w:rsidRPr="00303E2D">
        <w:rPr>
          <w:rFonts w:ascii="Times New Roman" w:eastAsia="Times New Roman" w:hAnsi="Times New Roman" w:cs="Times New Roman"/>
        </w:rPr>
        <w:t>d_readdata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d_waitrequest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[8:0]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debug_mem_slave_address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[3:0]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debug_mem_slave_byteenable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debug_mem_slave_debugaccess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debug_mem_slave_read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[31:0]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debug_mem_slave_writedata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debug_mem_slave_write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[31:0] </w:t>
      </w:r>
      <w:proofErr w:type="spellStart"/>
      <w:r w:rsidRPr="00303E2D">
        <w:rPr>
          <w:rFonts w:ascii="Times New Roman" w:eastAsia="Times New Roman" w:hAnsi="Times New Roman" w:cs="Times New Roman"/>
        </w:rPr>
        <w:t>i_readdata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i_waitrequest</w:t>
      </w:r>
      <w:proofErr w:type="spellEnd"/>
      <w:r w:rsidRPr="00303E2D">
        <w:rPr>
          <w:rFonts w:ascii="Times New Roman" w:eastAsia="Times New Roman" w:hAnsi="Times New Roman" w:cs="Times New Roman"/>
        </w:rPr>
        <w:t>, [31:</w:t>
      </w:r>
      <w:proofErr w:type="gramStart"/>
      <w:r w:rsidRPr="00303E2D">
        <w:rPr>
          <w:rFonts w:ascii="Times New Roman" w:eastAsia="Times New Roman" w:hAnsi="Times New Roman" w:cs="Times New Roman"/>
        </w:rPr>
        <w:t>0]</w:t>
      </w:r>
      <w:proofErr w:type="spellStart"/>
      <w:r w:rsidRPr="00303E2D">
        <w:rPr>
          <w:rFonts w:ascii="Times New Roman" w:eastAsia="Times New Roman" w:hAnsi="Times New Roman" w:cs="Times New Roman"/>
        </w:rPr>
        <w:t>irq</w:t>
      </w:r>
      <w:proofErr w:type="spellEnd"/>
      <w:proofErr w:type="gram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reset_n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reset_req</w:t>
      </w:r>
      <w:proofErr w:type="spellEnd"/>
    </w:p>
    <w:p w14:paraId="58B0D95C" w14:textId="0F995100" w:rsidR="00303E2D" w:rsidRDefault="00303E2D" w:rsidP="007F5BE2">
      <w:pPr>
        <w:rPr>
          <w:rFonts w:ascii="Times New Roman" w:eastAsia="Times New Roman" w:hAnsi="Times New Roman" w:cs="Times New Roman"/>
        </w:rPr>
      </w:pPr>
      <w:r w:rsidRPr="00303E2D">
        <w:rPr>
          <w:rFonts w:ascii="Times New Roman" w:eastAsia="Times New Roman" w:hAnsi="Times New Roman" w:cs="Times New Roman"/>
        </w:rPr>
        <w:t>Output:</w:t>
      </w:r>
      <w:r w:rsidR="007F5BE2">
        <w:rPr>
          <w:rFonts w:ascii="Times New Roman" w:eastAsia="Times New Roman" w:hAnsi="Times New Roman" w:cs="Times New Roman"/>
        </w:rPr>
        <w:t xml:space="preserve"> </w:t>
      </w:r>
      <w:r w:rsidRPr="00303E2D">
        <w:rPr>
          <w:rFonts w:ascii="Times New Roman" w:eastAsia="Times New Roman" w:hAnsi="Times New Roman" w:cs="Times New Roman"/>
        </w:rPr>
        <w:t>[27:0]</w:t>
      </w:r>
      <w:r w:rsidR="007F5BE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03E2D">
        <w:rPr>
          <w:rFonts w:ascii="Times New Roman" w:eastAsia="Times New Roman" w:hAnsi="Times New Roman" w:cs="Times New Roman"/>
        </w:rPr>
        <w:t>d_address</w:t>
      </w:r>
      <w:proofErr w:type="spellEnd"/>
      <w:r w:rsidRPr="00303E2D">
        <w:rPr>
          <w:rFonts w:ascii="Times New Roman" w:eastAsia="Times New Roman" w:hAnsi="Times New Roman" w:cs="Times New Roman"/>
        </w:rPr>
        <w:t>, [3:</w:t>
      </w:r>
      <w:proofErr w:type="gramStart"/>
      <w:r w:rsidRPr="00303E2D">
        <w:rPr>
          <w:rFonts w:ascii="Times New Roman" w:eastAsia="Times New Roman" w:hAnsi="Times New Roman" w:cs="Times New Roman"/>
        </w:rPr>
        <w:t>0]</w:t>
      </w:r>
      <w:proofErr w:type="spellStart"/>
      <w:r w:rsidRPr="00303E2D">
        <w:rPr>
          <w:rFonts w:ascii="Times New Roman" w:eastAsia="Times New Roman" w:hAnsi="Times New Roman" w:cs="Times New Roman"/>
        </w:rPr>
        <w:t>d</w:t>
      </w:r>
      <w:proofErr w:type="gramEnd"/>
      <w:r w:rsidRPr="00303E2D">
        <w:rPr>
          <w:rFonts w:ascii="Times New Roman" w:eastAsia="Times New Roman" w:hAnsi="Times New Roman" w:cs="Times New Roman"/>
        </w:rPr>
        <w:t>_byteenable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d_read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[31:0] </w:t>
      </w:r>
      <w:proofErr w:type="spellStart"/>
      <w:r w:rsidRPr="00303E2D">
        <w:rPr>
          <w:rFonts w:ascii="Times New Roman" w:eastAsia="Times New Roman" w:hAnsi="Times New Roman" w:cs="Times New Roman"/>
        </w:rPr>
        <w:t>d_writedata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d_write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debug_mem_slave_debugaccess_to_roms</w:t>
      </w:r>
      <w:proofErr w:type="spellEnd"/>
      <w:r w:rsidRPr="00303E2D">
        <w:rPr>
          <w:rFonts w:ascii="Times New Roman" w:eastAsia="Times New Roman" w:hAnsi="Times New Roman" w:cs="Times New Roman"/>
        </w:rPr>
        <w:t>,</w:t>
      </w:r>
      <w:r w:rsidR="007F5BE2">
        <w:rPr>
          <w:rFonts w:ascii="Times New Roman" w:eastAsia="Times New Roman" w:hAnsi="Times New Roman" w:cs="Times New Roman"/>
        </w:rPr>
        <w:t xml:space="preserve"> </w:t>
      </w:r>
      <w:r w:rsidRPr="00303E2D">
        <w:rPr>
          <w:rFonts w:ascii="Times New Roman" w:eastAsia="Times New Roman" w:hAnsi="Times New Roman" w:cs="Times New Roman"/>
        </w:rPr>
        <w:t>[31:0]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debug_mem_slave_readdata</w:t>
      </w:r>
      <w:proofErr w:type="spellEnd"/>
      <w:r w:rsidRPr="00303E2D">
        <w:rPr>
          <w:rFonts w:ascii="Times New Roman" w:eastAsia="Times New Roman" w:hAnsi="Times New Roman" w:cs="Times New Roman"/>
        </w:rPr>
        <w:t>,</w:t>
      </w:r>
      <w:r w:rsidR="007F5BE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303E2D">
        <w:rPr>
          <w:rFonts w:ascii="Times New Roman" w:eastAsia="Times New Roman" w:hAnsi="Times New Roman" w:cs="Times New Roman"/>
        </w:rPr>
        <w:t>debug_mem_slave_waitrequest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debug_reset_request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[27:0] </w:t>
      </w:r>
      <w:proofErr w:type="spellStart"/>
      <w:r w:rsidRPr="00303E2D">
        <w:rPr>
          <w:rFonts w:ascii="Times New Roman" w:eastAsia="Times New Roman" w:hAnsi="Times New Roman" w:cs="Times New Roman"/>
        </w:rPr>
        <w:t>i_address</w:t>
      </w:r>
      <w:proofErr w:type="spellEnd"/>
      <w:r w:rsidRPr="00303E2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303E2D">
        <w:rPr>
          <w:rFonts w:ascii="Times New Roman" w:eastAsia="Times New Roman" w:hAnsi="Times New Roman" w:cs="Times New Roman"/>
        </w:rPr>
        <w:t>i_read</w:t>
      </w:r>
      <w:proofErr w:type="spellEnd"/>
    </w:p>
    <w:p w14:paraId="3D71FA28" w14:textId="0357C1C2" w:rsidR="0098119F" w:rsidRDefault="0098119F" w:rsidP="00303E2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is the </w:t>
      </w:r>
      <w:proofErr w:type="spellStart"/>
      <w:r>
        <w:rPr>
          <w:rFonts w:ascii="Times New Roman" w:eastAsia="Times New Roman" w:hAnsi="Times New Roman" w:cs="Times New Roman"/>
        </w:rPr>
        <w:t>Nios</w:t>
      </w:r>
      <w:proofErr w:type="spellEnd"/>
      <w:r>
        <w:rPr>
          <w:rFonts w:ascii="Times New Roman" w:eastAsia="Times New Roman" w:hAnsi="Times New Roman" w:cs="Times New Roman"/>
        </w:rPr>
        <w:t xml:space="preserve"> I</w:t>
      </w:r>
      <w:r w:rsidR="00913565">
        <w:rPr>
          <w:rFonts w:ascii="Times New Roman" w:eastAsia="Times New Roman" w:hAnsi="Times New Roman" w:cs="Times New Roman"/>
        </w:rPr>
        <w:t>I/e CPU.</w:t>
      </w:r>
    </w:p>
    <w:p w14:paraId="5896A786" w14:textId="527B7962" w:rsidR="0098119F" w:rsidRDefault="0098119F" w:rsidP="0098119F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</w:t>
      </w:r>
      <w:r w:rsidR="00263899">
        <w:rPr>
          <w:rFonts w:ascii="Times New Roman" w:eastAsia="Times New Roman" w:hAnsi="Times New Roman" w:cs="Times New Roman"/>
        </w:rPr>
        <w:t>used as the center processing unit of the project.</w:t>
      </w:r>
    </w:p>
    <w:p w14:paraId="76779EA0" w14:textId="77777777" w:rsidR="009F694C" w:rsidRDefault="009F694C" w:rsidP="00845AFD">
      <w:pPr>
        <w:jc w:val="both"/>
        <w:rPr>
          <w:rFonts w:ascii="Times New Roman" w:eastAsia="Times New Roman" w:hAnsi="Times New Roman" w:cs="Times New Roman"/>
        </w:rPr>
      </w:pPr>
    </w:p>
    <w:p w14:paraId="49D32E74" w14:textId="2DAE5663" w:rsidR="00A562D5" w:rsidRPr="00220E34" w:rsidRDefault="00A562D5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220E34">
        <w:rPr>
          <w:rFonts w:ascii="Times New Roman" w:eastAsia="Times New Roman" w:hAnsi="Times New Roman" w:cs="Times New Roman"/>
          <w:b/>
          <w:bCs/>
        </w:rPr>
        <w:t>High-Level Block Diagram of Nios_II_System_onchip_memory2_0</w:t>
      </w:r>
    </w:p>
    <w:p w14:paraId="24E5AE26" w14:textId="61319F6B" w:rsidR="00A562D5" w:rsidRDefault="000D7F93" w:rsidP="000A267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322C8B5" wp14:editId="4C7A4677">
            <wp:extent cx="2589581" cy="1828800"/>
            <wp:effectExtent l="0" t="0" r="1270" b="0"/>
            <wp:docPr id="31" name="Picture 3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ime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8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0630" w14:textId="77777777" w:rsidR="000D7F93" w:rsidRPr="003D7F85" w:rsidRDefault="000D7F93" w:rsidP="000D7F93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60C912C3" w14:textId="492737FC" w:rsidR="000D7F93" w:rsidRDefault="000D7F93" w:rsidP="000D7F9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proofErr w:type="spellStart"/>
      <w:r>
        <w:rPr>
          <w:rFonts w:ascii="Times New Roman" w:eastAsia="Times New Roman" w:hAnsi="Times New Roman" w:cs="Times New Roman"/>
        </w:rPr>
        <w:t>Nios_II_System</w:t>
      </w:r>
      <w:proofErr w:type="spellEnd"/>
      <w:r w:rsidRPr="008F4FAD">
        <w:rPr>
          <w:rFonts w:ascii="Times New Roman" w:eastAsia="Times New Roman" w:hAnsi="Times New Roman" w:cs="Times New Roman"/>
        </w:rPr>
        <w:t xml:space="preserve"> _</w:t>
      </w:r>
      <w:r>
        <w:rPr>
          <w:rFonts w:ascii="Times New Roman" w:eastAsia="Times New Roman" w:hAnsi="Times New Roman" w:cs="Times New Roman"/>
        </w:rPr>
        <w:t>onchip_memory2_0</w:t>
      </w:r>
      <w:r>
        <w:rPr>
          <w:rFonts w:ascii="Times New Roman" w:eastAsia="Times New Roman" w:hAnsi="Times New Roman" w:cs="Times New Roman"/>
        </w:rPr>
        <w:t>.sv</w:t>
      </w:r>
    </w:p>
    <w:p w14:paraId="14FD7145" w14:textId="77777777" w:rsidR="00234000" w:rsidRPr="00234000" w:rsidRDefault="00234000" w:rsidP="00234000">
      <w:pPr>
        <w:jc w:val="both"/>
        <w:rPr>
          <w:rFonts w:ascii="Times New Roman" w:eastAsia="Times New Roman" w:hAnsi="Times New Roman" w:cs="Times New Roman"/>
        </w:rPr>
      </w:pPr>
      <w:r w:rsidRPr="00234000">
        <w:rPr>
          <w:rFonts w:ascii="Times New Roman" w:eastAsia="Times New Roman" w:hAnsi="Times New Roman" w:cs="Times New Roman"/>
        </w:rPr>
        <w:t xml:space="preserve">Input: [1:0] address, [3:0] </w:t>
      </w:r>
      <w:proofErr w:type="spellStart"/>
      <w:r w:rsidRPr="00234000">
        <w:rPr>
          <w:rFonts w:ascii="Times New Roman" w:eastAsia="Times New Roman" w:hAnsi="Times New Roman" w:cs="Times New Roman"/>
        </w:rPr>
        <w:t>byteenable</w:t>
      </w:r>
      <w:proofErr w:type="spellEnd"/>
      <w:r w:rsidRPr="0023400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34000">
        <w:rPr>
          <w:rFonts w:ascii="Times New Roman" w:eastAsia="Times New Roman" w:hAnsi="Times New Roman" w:cs="Times New Roman"/>
        </w:rPr>
        <w:t>chipselect</w:t>
      </w:r>
      <w:proofErr w:type="spellEnd"/>
      <w:r w:rsidRPr="0023400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34000">
        <w:rPr>
          <w:rFonts w:ascii="Times New Roman" w:eastAsia="Times New Roman" w:hAnsi="Times New Roman" w:cs="Times New Roman"/>
        </w:rPr>
        <w:t>clken</w:t>
      </w:r>
      <w:proofErr w:type="spellEnd"/>
      <w:r w:rsidRPr="00234000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234000">
        <w:rPr>
          <w:rFonts w:ascii="Times New Roman" w:eastAsia="Times New Roman" w:hAnsi="Times New Roman" w:cs="Times New Roman"/>
        </w:rPr>
        <w:t>clk</w:t>
      </w:r>
      <w:proofErr w:type="spellEnd"/>
      <w:r w:rsidRPr="00234000">
        <w:rPr>
          <w:rFonts w:ascii="Times New Roman" w:eastAsia="Times New Roman" w:hAnsi="Times New Roman" w:cs="Times New Roman"/>
        </w:rPr>
        <w:t xml:space="preserve">, freeze, </w:t>
      </w:r>
      <w:proofErr w:type="spellStart"/>
      <w:r w:rsidRPr="00234000">
        <w:rPr>
          <w:rFonts w:ascii="Times New Roman" w:eastAsia="Times New Roman" w:hAnsi="Times New Roman" w:cs="Times New Roman"/>
        </w:rPr>
        <w:t>reset_req</w:t>
      </w:r>
      <w:proofErr w:type="spellEnd"/>
      <w:r w:rsidRPr="00234000">
        <w:rPr>
          <w:rFonts w:ascii="Times New Roman" w:eastAsia="Times New Roman" w:hAnsi="Times New Roman" w:cs="Times New Roman"/>
        </w:rPr>
        <w:t xml:space="preserve">, reset, [31:0] </w:t>
      </w:r>
      <w:proofErr w:type="spellStart"/>
      <w:r w:rsidRPr="00234000">
        <w:rPr>
          <w:rFonts w:ascii="Times New Roman" w:eastAsia="Times New Roman" w:hAnsi="Times New Roman" w:cs="Times New Roman"/>
        </w:rPr>
        <w:t>writedata</w:t>
      </w:r>
      <w:proofErr w:type="spellEnd"/>
      <w:r w:rsidRPr="00234000">
        <w:rPr>
          <w:rFonts w:ascii="Times New Roman" w:eastAsia="Times New Roman" w:hAnsi="Times New Roman" w:cs="Times New Roman"/>
        </w:rPr>
        <w:t>, write</w:t>
      </w:r>
    </w:p>
    <w:p w14:paraId="18CE234E" w14:textId="541ADEFD" w:rsidR="00234000" w:rsidRDefault="00234000" w:rsidP="00234000">
      <w:pPr>
        <w:jc w:val="both"/>
        <w:rPr>
          <w:rFonts w:ascii="Times New Roman" w:eastAsia="Times New Roman" w:hAnsi="Times New Roman" w:cs="Times New Roman"/>
        </w:rPr>
      </w:pPr>
      <w:r w:rsidRPr="00234000">
        <w:rPr>
          <w:rFonts w:ascii="Times New Roman" w:eastAsia="Times New Roman" w:hAnsi="Times New Roman" w:cs="Times New Roman"/>
        </w:rPr>
        <w:t>Output: [31:0]</w:t>
      </w:r>
      <w:r w:rsidR="00273F9B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34000">
        <w:rPr>
          <w:rFonts w:ascii="Times New Roman" w:eastAsia="Times New Roman" w:hAnsi="Times New Roman" w:cs="Times New Roman"/>
        </w:rPr>
        <w:t>readdata</w:t>
      </w:r>
      <w:proofErr w:type="spellEnd"/>
    </w:p>
    <w:p w14:paraId="5926C9C4" w14:textId="46F0A3F1" w:rsidR="000D7F93" w:rsidRDefault="000D7F93" w:rsidP="00234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Description: This component is the </w:t>
      </w:r>
      <w:proofErr w:type="spellStart"/>
      <w:r>
        <w:rPr>
          <w:rFonts w:ascii="Times New Roman" w:eastAsia="Times New Roman" w:hAnsi="Times New Roman" w:cs="Times New Roman"/>
        </w:rPr>
        <w:t>Nios</w:t>
      </w:r>
      <w:proofErr w:type="spellEnd"/>
      <w:r>
        <w:rPr>
          <w:rFonts w:ascii="Times New Roman" w:eastAsia="Times New Roman" w:hAnsi="Times New Roman" w:cs="Times New Roman"/>
        </w:rPr>
        <w:t xml:space="preserve"> II</w:t>
      </w:r>
      <w:r w:rsidR="008A3D08">
        <w:rPr>
          <w:rFonts w:ascii="Times New Roman" w:eastAsia="Times New Roman" w:hAnsi="Times New Roman" w:cs="Times New Roman"/>
        </w:rPr>
        <w:t xml:space="preserve"> on-chip memory</w:t>
      </w:r>
      <w:r>
        <w:rPr>
          <w:rFonts w:ascii="Times New Roman" w:eastAsia="Times New Roman" w:hAnsi="Times New Roman" w:cs="Times New Roman"/>
        </w:rPr>
        <w:t>.</w:t>
      </w:r>
    </w:p>
    <w:p w14:paraId="47BDA45D" w14:textId="4CDCBC49" w:rsidR="000D7F93" w:rsidRDefault="000D7F93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used as </w:t>
      </w:r>
      <w:r w:rsidR="0006203E">
        <w:rPr>
          <w:rFonts w:ascii="Times New Roman" w:eastAsia="Times New Roman" w:hAnsi="Times New Roman" w:cs="Times New Roman"/>
        </w:rPr>
        <w:t xml:space="preserve">on-chip memory of the </w:t>
      </w:r>
      <w:proofErr w:type="spellStart"/>
      <w:r w:rsidR="0006203E">
        <w:rPr>
          <w:rFonts w:ascii="Times New Roman" w:eastAsia="Times New Roman" w:hAnsi="Times New Roman" w:cs="Times New Roman"/>
        </w:rPr>
        <w:t>Nios</w:t>
      </w:r>
      <w:proofErr w:type="spellEnd"/>
      <w:r w:rsidR="0006203E">
        <w:rPr>
          <w:rFonts w:ascii="Times New Roman" w:eastAsia="Times New Roman" w:hAnsi="Times New Roman" w:cs="Times New Roman"/>
        </w:rPr>
        <w:t xml:space="preserve"> II System which </w:t>
      </w:r>
      <w:proofErr w:type="gramStart"/>
      <w:r w:rsidR="0006203E">
        <w:rPr>
          <w:rFonts w:ascii="Times New Roman" w:eastAsia="Times New Roman" w:hAnsi="Times New Roman" w:cs="Times New Roman"/>
        </w:rPr>
        <w:t>is able to</w:t>
      </w:r>
      <w:proofErr w:type="gramEnd"/>
      <w:r w:rsidR="0006203E">
        <w:rPr>
          <w:rFonts w:ascii="Times New Roman" w:eastAsia="Times New Roman" w:hAnsi="Times New Roman" w:cs="Times New Roman"/>
        </w:rPr>
        <w:t xml:space="preserve"> read and write faster than SDRAM because it is physically located closer to the </w:t>
      </w:r>
      <w:proofErr w:type="spellStart"/>
      <w:r w:rsidR="0006203E">
        <w:rPr>
          <w:rFonts w:ascii="Times New Roman" w:eastAsia="Times New Roman" w:hAnsi="Times New Roman" w:cs="Times New Roman"/>
        </w:rPr>
        <w:t>Nios</w:t>
      </w:r>
      <w:proofErr w:type="spellEnd"/>
      <w:r w:rsidR="0006203E">
        <w:rPr>
          <w:rFonts w:ascii="Times New Roman" w:eastAsia="Times New Roman" w:hAnsi="Times New Roman" w:cs="Times New Roman"/>
        </w:rPr>
        <w:t xml:space="preserve"> II CPU</w:t>
      </w:r>
      <w:r>
        <w:rPr>
          <w:rFonts w:ascii="Times New Roman" w:eastAsia="Times New Roman" w:hAnsi="Times New Roman" w:cs="Times New Roman"/>
        </w:rPr>
        <w:t>.</w:t>
      </w:r>
    </w:p>
    <w:p w14:paraId="0C76094F" w14:textId="70281615" w:rsidR="00220E34" w:rsidRDefault="00220E34" w:rsidP="00845AFD">
      <w:pPr>
        <w:jc w:val="both"/>
        <w:rPr>
          <w:rFonts w:ascii="Times New Roman" w:eastAsia="Times New Roman" w:hAnsi="Times New Roman" w:cs="Times New Roman"/>
        </w:rPr>
      </w:pPr>
    </w:p>
    <w:p w14:paraId="16938993" w14:textId="2D2B6823" w:rsidR="00AA0599" w:rsidRPr="00487B4C" w:rsidRDefault="00AA0599" w:rsidP="00AA0599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487B4C">
        <w:rPr>
          <w:rFonts w:ascii="Times New Roman" w:eastAsia="Times New Roman" w:hAnsi="Times New Roman" w:cs="Times New Roman"/>
          <w:b/>
          <w:bCs/>
        </w:rPr>
        <w:t xml:space="preserve">High-Level Block Diagram of </w:t>
      </w:r>
      <w:proofErr w:type="spellStart"/>
      <w:r w:rsidRPr="00487B4C">
        <w:rPr>
          <w:rFonts w:ascii="Times New Roman" w:eastAsia="Times New Roman" w:hAnsi="Times New Roman" w:cs="Times New Roman"/>
          <w:b/>
          <w:bCs/>
        </w:rPr>
        <w:t>Nios_II_System_sdram</w:t>
      </w:r>
      <w:proofErr w:type="spellEnd"/>
    </w:p>
    <w:p w14:paraId="3511971B" w14:textId="420D0E30" w:rsidR="00AA0599" w:rsidRDefault="009736EA" w:rsidP="000A267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9E62627" wp14:editId="495AB031">
            <wp:extent cx="1638004" cy="2103120"/>
            <wp:effectExtent l="0" t="0" r="635" b="5080"/>
            <wp:docPr id="34" name="Picture 3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0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C451" w14:textId="77777777" w:rsidR="00AA0599" w:rsidRPr="003D7F85" w:rsidRDefault="00AA0599" w:rsidP="00AA0599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431E4BA4" w14:textId="3C7DC24B" w:rsidR="00AA0599" w:rsidRDefault="00AA0599" w:rsidP="00AA059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Nios_II_System_sdram.sv</w:t>
      </w:r>
    </w:p>
    <w:p w14:paraId="48BA8945" w14:textId="77777777" w:rsidR="0010508E" w:rsidRPr="0010508E" w:rsidRDefault="0010508E" w:rsidP="0010508E">
      <w:pPr>
        <w:jc w:val="both"/>
        <w:rPr>
          <w:rFonts w:ascii="Times New Roman" w:eastAsia="Times New Roman" w:hAnsi="Times New Roman" w:cs="Times New Roman"/>
        </w:rPr>
      </w:pPr>
      <w:r w:rsidRPr="0010508E">
        <w:rPr>
          <w:rFonts w:ascii="Times New Roman" w:eastAsia="Times New Roman" w:hAnsi="Times New Roman" w:cs="Times New Roman"/>
        </w:rPr>
        <w:t xml:space="preserve">Input: [24:0] </w:t>
      </w:r>
      <w:proofErr w:type="spellStart"/>
      <w:r w:rsidRPr="0010508E">
        <w:rPr>
          <w:rFonts w:ascii="Times New Roman" w:eastAsia="Times New Roman" w:hAnsi="Times New Roman" w:cs="Times New Roman"/>
        </w:rPr>
        <w:t>az_addr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[1:0] </w:t>
      </w:r>
      <w:proofErr w:type="spellStart"/>
      <w:r w:rsidRPr="0010508E">
        <w:rPr>
          <w:rFonts w:ascii="Times New Roman" w:eastAsia="Times New Roman" w:hAnsi="Times New Roman" w:cs="Times New Roman"/>
        </w:rPr>
        <w:t>az_be_n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az_cs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[15:0] </w:t>
      </w:r>
      <w:proofErr w:type="spellStart"/>
      <w:r w:rsidRPr="0010508E">
        <w:rPr>
          <w:rFonts w:ascii="Times New Roman" w:eastAsia="Times New Roman" w:hAnsi="Times New Roman" w:cs="Times New Roman"/>
        </w:rPr>
        <w:t>az_data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az_rd_n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az_wr_n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clk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reset_n</w:t>
      </w:r>
      <w:proofErr w:type="spellEnd"/>
    </w:p>
    <w:p w14:paraId="78691696" w14:textId="77777777" w:rsidR="0010508E" w:rsidRDefault="0010508E" w:rsidP="0010508E">
      <w:pPr>
        <w:jc w:val="both"/>
        <w:rPr>
          <w:rFonts w:ascii="Times New Roman" w:eastAsia="Times New Roman" w:hAnsi="Times New Roman" w:cs="Times New Roman"/>
        </w:rPr>
      </w:pPr>
      <w:r w:rsidRPr="0010508E">
        <w:rPr>
          <w:rFonts w:ascii="Times New Roman" w:eastAsia="Times New Roman" w:hAnsi="Times New Roman" w:cs="Times New Roman"/>
        </w:rPr>
        <w:t xml:space="preserve">Output: [15:0] </w:t>
      </w:r>
      <w:proofErr w:type="spellStart"/>
      <w:r w:rsidRPr="0010508E">
        <w:rPr>
          <w:rFonts w:ascii="Times New Roman" w:eastAsia="Times New Roman" w:hAnsi="Times New Roman" w:cs="Times New Roman"/>
        </w:rPr>
        <w:t>za_data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za_valid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za_waitrequest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[12:0] </w:t>
      </w:r>
      <w:proofErr w:type="spellStart"/>
      <w:r w:rsidRPr="0010508E">
        <w:rPr>
          <w:rFonts w:ascii="Times New Roman" w:eastAsia="Times New Roman" w:hAnsi="Times New Roman" w:cs="Times New Roman"/>
        </w:rPr>
        <w:t>zs_addr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[1:0] </w:t>
      </w:r>
      <w:proofErr w:type="spellStart"/>
      <w:r w:rsidRPr="0010508E">
        <w:rPr>
          <w:rFonts w:ascii="Times New Roman" w:eastAsia="Times New Roman" w:hAnsi="Times New Roman" w:cs="Times New Roman"/>
        </w:rPr>
        <w:t>zs_ba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zs_cas_n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zs_cke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zs_cs_n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[15:0] </w:t>
      </w:r>
      <w:proofErr w:type="spellStart"/>
      <w:r w:rsidRPr="0010508E">
        <w:rPr>
          <w:rFonts w:ascii="Times New Roman" w:eastAsia="Times New Roman" w:hAnsi="Times New Roman" w:cs="Times New Roman"/>
        </w:rPr>
        <w:t>zs_dq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[1:0] </w:t>
      </w:r>
      <w:proofErr w:type="spellStart"/>
      <w:r w:rsidRPr="0010508E">
        <w:rPr>
          <w:rFonts w:ascii="Times New Roman" w:eastAsia="Times New Roman" w:hAnsi="Times New Roman" w:cs="Times New Roman"/>
        </w:rPr>
        <w:t>zs_dqm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zs_ras_n</w:t>
      </w:r>
      <w:proofErr w:type="spellEnd"/>
      <w:r w:rsidRPr="0010508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10508E">
        <w:rPr>
          <w:rFonts w:ascii="Times New Roman" w:eastAsia="Times New Roman" w:hAnsi="Times New Roman" w:cs="Times New Roman"/>
        </w:rPr>
        <w:t>zs_we_n</w:t>
      </w:r>
      <w:proofErr w:type="spellEnd"/>
    </w:p>
    <w:p w14:paraId="7E820357" w14:textId="6BAA1EB6" w:rsidR="00AA0599" w:rsidRDefault="00AA0599" w:rsidP="0010508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is the </w:t>
      </w:r>
      <w:r w:rsidR="009736EA">
        <w:rPr>
          <w:rFonts w:ascii="Times New Roman" w:eastAsia="Times New Roman" w:hAnsi="Times New Roman" w:cs="Times New Roman"/>
        </w:rPr>
        <w:t xml:space="preserve">SDRAM of the </w:t>
      </w:r>
      <w:proofErr w:type="spellStart"/>
      <w:r>
        <w:rPr>
          <w:rFonts w:ascii="Times New Roman" w:eastAsia="Times New Roman" w:hAnsi="Times New Roman" w:cs="Times New Roman"/>
        </w:rPr>
        <w:t>Nios</w:t>
      </w:r>
      <w:proofErr w:type="spellEnd"/>
      <w:r>
        <w:rPr>
          <w:rFonts w:ascii="Times New Roman" w:eastAsia="Times New Roman" w:hAnsi="Times New Roman" w:cs="Times New Roman"/>
        </w:rPr>
        <w:t xml:space="preserve"> II</w:t>
      </w:r>
      <w:r w:rsidR="009736EA">
        <w:rPr>
          <w:rFonts w:ascii="Times New Roman" w:eastAsia="Times New Roman" w:hAnsi="Times New Roman" w:cs="Times New Roman"/>
        </w:rPr>
        <w:t xml:space="preserve"> System</w:t>
      </w:r>
      <w:r>
        <w:rPr>
          <w:rFonts w:ascii="Times New Roman" w:eastAsia="Times New Roman" w:hAnsi="Times New Roman" w:cs="Times New Roman"/>
        </w:rPr>
        <w:t>.</w:t>
      </w:r>
    </w:p>
    <w:p w14:paraId="4CE42721" w14:textId="1CFBB485" w:rsidR="00AA0599" w:rsidRDefault="00AA0599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used as the </w:t>
      </w:r>
      <w:r w:rsidR="000E4496">
        <w:rPr>
          <w:rFonts w:ascii="Times New Roman" w:eastAsia="Times New Roman" w:hAnsi="Times New Roman" w:cs="Times New Roman"/>
        </w:rPr>
        <w:t xml:space="preserve">memory </w:t>
      </w:r>
      <w:r w:rsidR="0023184F">
        <w:rPr>
          <w:rFonts w:ascii="Times New Roman" w:eastAsia="Times New Roman" w:hAnsi="Times New Roman" w:cs="Times New Roman"/>
        </w:rPr>
        <w:t xml:space="preserve">component of the </w:t>
      </w:r>
      <w:proofErr w:type="spellStart"/>
      <w:r w:rsidR="0023184F">
        <w:rPr>
          <w:rFonts w:ascii="Times New Roman" w:eastAsia="Times New Roman" w:hAnsi="Times New Roman" w:cs="Times New Roman"/>
        </w:rPr>
        <w:t>Nios</w:t>
      </w:r>
      <w:proofErr w:type="spellEnd"/>
      <w:r w:rsidR="0023184F">
        <w:rPr>
          <w:rFonts w:ascii="Times New Roman" w:eastAsia="Times New Roman" w:hAnsi="Times New Roman" w:cs="Times New Roman"/>
        </w:rPr>
        <w:t xml:space="preserve"> II System</w:t>
      </w:r>
      <w:r>
        <w:rPr>
          <w:rFonts w:ascii="Times New Roman" w:eastAsia="Times New Roman" w:hAnsi="Times New Roman" w:cs="Times New Roman"/>
        </w:rPr>
        <w:t>.</w:t>
      </w:r>
      <w:r w:rsidR="0023184F">
        <w:rPr>
          <w:rFonts w:ascii="Times New Roman" w:eastAsia="Times New Roman" w:hAnsi="Times New Roman" w:cs="Times New Roman"/>
        </w:rPr>
        <w:t xml:space="preserve"> It has larger capacity than the on-chip memory, but it performs slower than the on-chip memory.</w:t>
      </w:r>
    </w:p>
    <w:p w14:paraId="7C71032B" w14:textId="77777777" w:rsidR="00AA0599" w:rsidRDefault="00AA0599" w:rsidP="00845AFD">
      <w:pPr>
        <w:jc w:val="both"/>
        <w:rPr>
          <w:rFonts w:ascii="Times New Roman" w:eastAsia="Times New Roman" w:hAnsi="Times New Roman" w:cs="Times New Roman"/>
        </w:rPr>
      </w:pPr>
    </w:p>
    <w:p w14:paraId="5D4ACB59" w14:textId="7697F977" w:rsidR="00D52CA8" w:rsidRPr="00487B4C" w:rsidRDefault="00816FE3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487B4C">
        <w:rPr>
          <w:rFonts w:ascii="Times New Roman" w:eastAsia="Times New Roman" w:hAnsi="Times New Roman" w:cs="Times New Roman"/>
          <w:b/>
          <w:bCs/>
        </w:rPr>
        <w:t xml:space="preserve">High-Level Block Diagram of </w:t>
      </w:r>
      <w:proofErr w:type="spellStart"/>
      <w:r w:rsidRPr="00487B4C">
        <w:rPr>
          <w:rFonts w:ascii="Times New Roman" w:eastAsia="Times New Roman" w:hAnsi="Times New Roman" w:cs="Times New Roman"/>
          <w:b/>
          <w:bCs/>
        </w:rPr>
        <w:t>Nios_II_System_sdram</w:t>
      </w:r>
      <w:r w:rsidR="009E314A">
        <w:rPr>
          <w:rFonts w:ascii="Times New Roman" w:eastAsia="Times New Roman" w:hAnsi="Times New Roman" w:cs="Times New Roman"/>
          <w:b/>
          <w:bCs/>
        </w:rPr>
        <w:t>_pll</w:t>
      </w:r>
      <w:proofErr w:type="spellEnd"/>
    </w:p>
    <w:p w14:paraId="73E57A89" w14:textId="1CA5BE9C" w:rsidR="00D52CA8" w:rsidRDefault="00F46D99" w:rsidP="00FE6CE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D8E2EC1" wp14:editId="0B113DD5">
            <wp:extent cx="1978979" cy="2103120"/>
            <wp:effectExtent l="0" t="0" r="2540" b="508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97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0CAC" w14:textId="77777777" w:rsidR="008235C0" w:rsidRPr="003D7F85" w:rsidRDefault="008235C0" w:rsidP="008235C0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lastRenderedPageBreak/>
        <w:t>Module Description</w:t>
      </w:r>
    </w:p>
    <w:p w14:paraId="4A58D3A3" w14:textId="66088276" w:rsidR="008235C0" w:rsidRDefault="008235C0" w:rsidP="008235C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30629D">
        <w:rPr>
          <w:rFonts w:ascii="Times New Roman" w:eastAsia="Times New Roman" w:hAnsi="Times New Roman" w:cs="Times New Roman"/>
        </w:rPr>
        <w:t>Nios_II_System_sdram_pll</w:t>
      </w:r>
      <w:r>
        <w:rPr>
          <w:rFonts w:ascii="Times New Roman" w:eastAsia="Times New Roman" w:hAnsi="Times New Roman" w:cs="Times New Roman"/>
        </w:rPr>
        <w:t>.sv</w:t>
      </w:r>
    </w:p>
    <w:p w14:paraId="2F97AEA2" w14:textId="77777777" w:rsidR="000151CE" w:rsidRPr="000151CE" w:rsidRDefault="000151CE" w:rsidP="000151CE">
      <w:pPr>
        <w:jc w:val="both"/>
        <w:rPr>
          <w:rFonts w:ascii="Times New Roman" w:eastAsia="Times New Roman" w:hAnsi="Times New Roman" w:cs="Times New Roman"/>
        </w:rPr>
      </w:pPr>
      <w:r w:rsidRPr="000151CE">
        <w:rPr>
          <w:rFonts w:ascii="Times New Roman" w:eastAsia="Times New Roman" w:hAnsi="Times New Roman" w:cs="Times New Roman"/>
        </w:rPr>
        <w:t xml:space="preserve">Input: [1:0] address, </w:t>
      </w:r>
      <w:proofErr w:type="spellStart"/>
      <w:r w:rsidRPr="000151CE">
        <w:rPr>
          <w:rFonts w:ascii="Times New Roman" w:eastAsia="Times New Roman" w:hAnsi="Times New Roman" w:cs="Times New Roman"/>
        </w:rPr>
        <w:t>areset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151CE">
        <w:rPr>
          <w:rFonts w:ascii="Times New Roman" w:eastAsia="Times New Roman" w:hAnsi="Times New Roman" w:cs="Times New Roman"/>
        </w:rPr>
        <w:t>clk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151CE">
        <w:rPr>
          <w:rFonts w:ascii="Times New Roman" w:eastAsia="Times New Roman" w:hAnsi="Times New Roman" w:cs="Times New Roman"/>
        </w:rPr>
        <w:t>configupdate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[2:0] </w:t>
      </w:r>
      <w:proofErr w:type="spellStart"/>
      <w:r w:rsidRPr="000151CE">
        <w:rPr>
          <w:rFonts w:ascii="Times New Roman" w:eastAsia="Times New Roman" w:hAnsi="Times New Roman" w:cs="Times New Roman"/>
        </w:rPr>
        <w:t>phasecounterselect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151CE">
        <w:rPr>
          <w:rFonts w:ascii="Times New Roman" w:eastAsia="Times New Roman" w:hAnsi="Times New Roman" w:cs="Times New Roman"/>
        </w:rPr>
        <w:t>phasestep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151CE">
        <w:rPr>
          <w:rFonts w:ascii="Times New Roman" w:eastAsia="Times New Roman" w:hAnsi="Times New Roman" w:cs="Times New Roman"/>
        </w:rPr>
        <w:t>phaseupdown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read, reset, </w:t>
      </w:r>
      <w:proofErr w:type="spellStart"/>
      <w:r w:rsidRPr="000151CE">
        <w:rPr>
          <w:rFonts w:ascii="Times New Roman" w:eastAsia="Times New Roman" w:hAnsi="Times New Roman" w:cs="Times New Roman"/>
        </w:rPr>
        <w:t>scanclkena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151CE">
        <w:rPr>
          <w:rFonts w:ascii="Times New Roman" w:eastAsia="Times New Roman" w:hAnsi="Times New Roman" w:cs="Times New Roman"/>
        </w:rPr>
        <w:t>scanclk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151CE">
        <w:rPr>
          <w:rFonts w:ascii="Times New Roman" w:eastAsia="Times New Roman" w:hAnsi="Times New Roman" w:cs="Times New Roman"/>
        </w:rPr>
        <w:t>scandata</w:t>
      </w:r>
      <w:proofErr w:type="spellEnd"/>
      <w:r w:rsidRPr="000151CE">
        <w:rPr>
          <w:rFonts w:ascii="Times New Roman" w:eastAsia="Times New Roman" w:hAnsi="Times New Roman" w:cs="Times New Roman"/>
        </w:rPr>
        <w:t xml:space="preserve">, [31:0] </w:t>
      </w:r>
      <w:proofErr w:type="spellStart"/>
      <w:r w:rsidRPr="000151CE">
        <w:rPr>
          <w:rFonts w:ascii="Times New Roman" w:eastAsia="Times New Roman" w:hAnsi="Times New Roman" w:cs="Times New Roman"/>
        </w:rPr>
        <w:t>writedata</w:t>
      </w:r>
      <w:proofErr w:type="spellEnd"/>
      <w:r w:rsidRPr="000151CE">
        <w:rPr>
          <w:rFonts w:ascii="Times New Roman" w:eastAsia="Times New Roman" w:hAnsi="Times New Roman" w:cs="Times New Roman"/>
        </w:rPr>
        <w:t>, write</w:t>
      </w:r>
    </w:p>
    <w:p w14:paraId="7D38F4BF" w14:textId="77777777" w:rsidR="000151CE" w:rsidRDefault="000151CE" w:rsidP="000151CE">
      <w:pPr>
        <w:jc w:val="both"/>
        <w:rPr>
          <w:rFonts w:ascii="Times New Roman" w:eastAsia="Times New Roman" w:hAnsi="Times New Roman" w:cs="Times New Roman"/>
        </w:rPr>
      </w:pPr>
      <w:r w:rsidRPr="000151CE">
        <w:rPr>
          <w:rFonts w:ascii="Times New Roman" w:eastAsia="Times New Roman" w:hAnsi="Times New Roman" w:cs="Times New Roman"/>
        </w:rPr>
        <w:t xml:space="preserve">Output: c0, c1, [31:0] </w:t>
      </w:r>
      <w:proofErr w:type="spellStart"/>
      <w:r w:rsidRPr="000151CE">
        <w:rPr>
          <w:rFonts w:ascii="Times New Roman" w:eastAsia="Times New Roman" w:hAnsi="Times New Roman" w:cs="Times New Roman"/>
        </w:rPr>
        <w:t>readdata</w:t>
      </w:r>
      <w:proofErr w:type="spellEnd"/>
    </w:p>
    <w:p w14:paraId="2E4DAF55" w14:textId="441794AC" w:rsidR="008235C0" w:rsidRDefault="008235C0" w:rsidP="000151C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is </w:t>
      </w:r>
      <w:r w:rsidR="00A8475E">
        <w:rPr>
          <w:rFonts w:ascii="Times New Roman" w:eastAsia="Times New Roman" w:hAnsi="Times New Roman" w:cs="Times New Roman"/>
        </w:rPr>
        <w:t>clock component for the SDRAM.</w:t>
      </w:r>
    </w:p>
    <w:p w14:paraId="754C2B5D" w14:textId="38BFC523" w:rsidR="008235C0" w:rsidRDefault="008235C0" w:rsidP="008235C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</w:t>
      </w:r>
      <w:r w:rsidR="005213C5">
        <w:rPr>
          <w:rFonts w:ascii="Times New Roman" w:eastAsia="Times New Roman" w:hAnsi="Times New Roman" w:cs="Times New Roman"/>
        </w:rPr>
        <w:t>provides the clock signal for the SDRAM because the SDRAM requires precise timing</w:t>
      </w:r>
      <w:r>
        <w:rPr>
          <w:rFonts w:ascii="Times New Roman" w:eastAsia="Times New Roman" w:hAnsi="Times New Roman" w:cs="Times New Roman"/>
        </w:rPr>
        <w:t>.</w:t>
      </w:r>
    </w:p>
    <w:p w14:paraId="13485E7E" w14:textId="77777777" w:rsidR="00816FE3" w:rsidRPr="008F4261" w:rsidRDefault="00816FE3" w:rsidP="00845AFD">
      <w:pPr>
        <w:jc w:val="both"/>
        <w:rPr>
          <w:rFonts w:ascii="Times New Roman" w:eastAsia="Times New Roman" w:hAnsi="Times New Roman" w:cs="Times New Roman"/>
        </w:rPr>
      </w:pPr>
    </w:p>
    <w:p w14:paraId="6C501C44" w14:textId="3C9358E3" w:rsidR="00B54094" w:rsidRPr="00E2637F" w:rsidRDefault="00B54094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2637F">
        <w:rPr>
          <w:rFonts w:ascii="Times New Roman" w:eastAsia="Times New Roman" w:hAnsi="Times New Roman" w:cs="Times New Roman"/>
          <w:b/>
          <w:bCs/>
        </w:rPr>
        <w:t xml:space="preserve">High-Level Block Diagram of </w:t>
      </w:r>
      <w:r w:rsidR="005B3A52" w:rsidRPr="00E2637F">
        <w:rPr>
          <w:rFonts w:ascii="Times New Roman" w:eastAsia="Times New Roman" w:hAnsi="Times New Roman" w:cs="Times New Roman"/>
          <w:b/>
          <w:bCs/>
        </w:rPr>
        <w:t>VGA Text Mode Controller</w:t>
      </w:r>
    </w:p>
    <w:p w14:paraId="7BC5C105" w14:textId="758FED78" w:rsidR="00F36973" w:rsidRDefault="005B47C9" w:rsidP="00483A6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89E791" wp14:editId="1912B511">
            <wp:extent cx="4110200" cy="2743200"/>
            <wp:effectExtent l="0" t="0" r="5080" b="0"/>
            <wp:docPr id="27" name="Picture 2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ime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0C27" w14:textId="77777777" w:rsidR="00BD1413" w:rsidRPr="003D7F85" w:rsidRDefault="00BD1413" w:rsidP="00BD1413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12D10E9C" w14:textId="1B3ACC3D" w:rsidR="00BD1413" w:rsidRDefault="00BD1413" w:rsidP="00BD141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Module: </w:t>
      </w:r>
      <w:r w:rsidR="000C4887">
        <w:rPr>
          <w:rFonts w:ascii="Times New Roman" w:eastAsia="Times New Roman" w:hAnsi="Times New Roman" w:cs="Times New Roman"/>
        </w:rPr>
        <w:t>vga_text_avl_interface</w:t>
      </w:r>
      <w:r>
        <w:rPr>
          <w:rFonts w:ascii="Times New Roman" w:eastAsia="Times New Roman" w:hAnsi="Times New Roman" w:cs="Times New Roman"/>
        </w:rPr>
        <w:t>.</w:t>
      </w:r>
      <w:r w:rsidR="00D95D75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v</w:t>
      </w:r>
    </w:p>
    <w:p w14:paraId="579E6797" w14:textId="77777777" w:rsidR="000A2674" w:rsidRPr="000A2674" w:rsidRDefault="000A2674" w:rsidP="000A2674">
      <w:pPr>
        <w:jc w:val="both"/>
        <w:rPr>
          <w:rFonts w:ascii="Times New Roman" w:eastAsia="Times New Roman" w:hAnsi="Times New Roman" w:cs="Times New Roman"/>
        </w:rPr>
      </w:pPr>
      <w:r w:rsidRPr="000A2674">
        <w:rPr>
          <w:rFonts w:ascii="Times New Roman" w:eastAsia="Times New Roman" w:hAnsi="Times New Roman" w:cs="Times New Roman"/>
        </w:rPr>
        <w:t>Input: [9:0] AVL_ADDR, [3:0] AVL_BYTE_EN, AVL_CS, AVL_READ, [31:0] AVL_WRITEDATA, AVL_WRITE, CLK, RESET</w:t>
      </w:r>
    </w:p>
    <w:p w14:paraId="53A7212B" w14:textId="2EBAEB4B" w:rsidR="000A2674" w:rsidRDefault="000A2674" w:rsidP="000A2674">
      <w:pPr>
        <w:jc w:val="both"/>
        <w:rPr>
          <w:rFonts w:ascii="Times New Roman" w:eastAsia="Times New Roman" w:hAnsi="Times New Roman" w:cs="Times New Roman"/>
        </w:rPr>
      </w:pPr>
      <w:r w:rsidRPr="000A2674">
        <w:rPr>
          <w:rFonts w:ascii="Times New Roman" w:eastAsia="Times New Roman" w:hAnsi="Times New Roman" w:cs="Times New Roman"/>
        </w:rPr>
        <w:t>Output:</w:t>
      </w:r>
      <w:r w:rsidR="002E4307">
        <w:rPr>
          <w:rFonts w:ascii="Times New Roman" w:eastAsia="Times New Roman" w:hAnsi="Times New Roman" w:cs="Times New Roman"/>
        </w:rPr>
        <w:t xml:space="preserve"> </w:t>
      </w:r>
      <w:r w:rsidRPr="000A2674">
        <w:rPr>
          <w:rFonts w:ascii="Times New Roman" w:eastAsia="Times New Roman" w:hAnsi="Times New Roman" w:cs="Times New Roman"/>
        </w:rPr>
        <w:t xml:space="preserve">[31:0] AVL_READDATA, [3:0] blue, [3:0] green, </w:t>
      </w:r>
      <w:proofErr w:type="spellStart"/>
      <w:r w:rsidRPr="000A2674">
        <w:rPr>
          <w:rFonts w:ascii="Times New Roman" w:eastAsia="Times New Roman" w:hAnsi="Times New Roman" w:cs="Times New Roman"/>
        </w:rPr>
        <w:t>hs</w:t>
      </w:r>
      <w:proofErr w:type="spellEnd"/>
      <w:r w:rsidRPr="000A2674">
        <w:rPr>
          <w:rFonts w:ascii="Times New Roman" w:eastAsia="Times New Roman" w:hAnsi="Times New Roman" w:cs="Times New Roman"/>
        </w:rPr>
        <w:t>, [3:0] red, vs</w:t>
      </w:r>
    </w:p>
    <w:p w14:paraId="453C9356" w14:textId="54B58B20" w:rsidR="00BD1413" w:rsidRDefault="00BD1413" w:rsidP="000A2674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is </w:t>
      </w:r>
      <w:r w:rsidR="00A82809">
        <w:rPr>
          <w:rFonts w:ascii="Times New Roman" w:eastAsia="Times New Roman" w:hAnsi="Times New Roman" w:cs="Times New Roman"/>
        </w:rPr>
        <w:t xml:space="preserve">high-level block of the VGA Text Mode Controller which contains many interfaces and components. </w:t>
      </w:r>
      <w:r w:rsidR="00FC006B">
        <w:rPr>
          <w:rFonts w:ascii="Times New Roman" w:eastAsia="Times New Roman" w:hAnsi="Times New Roman" w:cs="Times New Roman"/>
        </w:rPr>
        <w:t xml:space="preserve">It has </w:t>
      </w:r>
      <w:r w:rsidR="002A0FFB">
        <w:rPr>
          <w:rFonts w:ascii="Times New Roman" w:eastAsia="Times New Roman" w:hAnsi="Times New Roman" w:cs="Times New Roman"/>
        </w:rPr>
        <w:t>Avalon-MM Slave, R/W Byte Access Logic, VRAM (</w:t>
      </w:r>
      <w:r w:rsidR="00A80989">
        <w:rPr>
          <w:rFonts w:ascii="Times New Roman" w:eastAsia="Times New Roman" w:hAnsi="Times New Roman" w:cs="Times New Roman"/>
        </w:rPr>
        <w:t>600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A80989">
        <w:rPr>
          <w:rFonts w:ascii="Times New Roman" w:eastAsia="Times New Roman" w:hAnsi="Times New Roman" w:cs="Times New Roman"/>
        </w:rPr>
        <w:t>32-bit registers</w:t>
      </w:r>
      <w:r w:rsidR="002A0FFB">
        <w:rPr>
          <w:rFonts w:ascii="Times New Roman" w:eastAsia="Times New Roman" w:hAnsi="Times New Roman" w:cs="Times New Roman"/>
        </w:rPr>
        <w:t>), Control Register</w:t>
      </w:r>
      <w:r w:rsidR="0060646A">
        <w:rPr>
          <w:rFonts w:ascii="Times New Roman" w:eastAsia="Times New Roman" w:hAnsi="Times New Roman" w:cs="Times New Roman"/>
        </w:rPr>
        <w:t xml:space="preserve"> (1</w:t>
      </w:r>
      <m:oMath>
        <m:r>
          <w:rPr>
            <w:rFonts w:ascii="Cambria Math" w:eastAsia="Times New Roman" w:hAnsi="Cambria Math" w:cs="Times New Roman"/>
          </w:rPr>
          <m:t>×</m:t>
        </m:r>
      </m:oMath>
      <w:r w:rsidR="0060646A">
        <w:rPr>
          <w:rFonts w:ascii="Times New Roman" w:eastAsia="Times New Roman" w:hAnsi="Times New Roman" w:cs="Times New Roman"/>
        </w:rPr>
        <w:t>32-bit registers</w:t>
      </w:r>
      <w:r w:rsidR="0060646A">
        <w:rPr>
          <w:rFonts w:ascii="Times New Roman" w:eastAsia="Times New Roman" w:hAnsi="Times New Roman" w:cs="Times New Roman"/>
        </w:rPr>
        <w:t>)</w:t>
      </w:r>
      <w:r w:rsidR="002A0FFB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2A0FFB">
        <w:rPr>
          <w:rFonts w:ascii="Times New Roman" w:eastAsia="Times New Roman" w:hAnsi="Times New Roman" w:cs="Times New Roman"/>
        </w:rPr>
        <w:t>Font_Rom</w:t>
      </w:r>
      <w:proofErr w:type="spellEnd"/>
      <w:r w:rsidR="002A0FFB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2A0FFB">
        <w:rPr>
          <w:rFonts w:ascii="Times New Roman" w:eastAsia="Times New Roman" w:hAnsi="Times New Roman" w:cs="Times New Roman"/>
        </w:rPr>
        <w:t>VGA_controller</w:t>
      </w:r>
      <w:proofErr w:type="spellEnd"/>
      <w:r w:rsidR="002A0FFB">
        <w:rPr>
          <w:rFonts w:ascii="Times New Roman" w:eastAsia="Times New Roman" w:hAnsi="Times New Roman" w:cs="Times New Roman"/>
        </w:rPr>
        <w:t>, and some logics (algorithms)</w:t>
      </w:r>
      <w:r w:rsidR="00FC006B">
        <w:rPr>
          <w:rFonts w:ascii="Times New Roman" w:eastAsia="Times New Roman" w:hAnsi="Times New Roman" w:cs="Times New Roman"/>
        </w:rPr>
        <w:t>.</w:t>
      </w:r>
      <w:r w:rsidR="00247BBB">
        <w:rPr>
          <w:rFonts w:ascii="Times New Roman" w:eastAsia="Times New Roman" w:hAnsi="Times New Roman" w:cs="Times New Roman"/>
        </w:rPr>
        <w:t xml:space="preserve"> </w:t>
      </w:r>
      <w:r w:rsidR="00FC006B">
        <w:rPr>
          <w:rFonts w:ascii="Times New Roman" w:eastAsia="Times New Roman" w:hAnsi="Times New Roman" w:cs="Times New Roman"/>
        </w:rPr>
        <w:t>The</w:t>
      </w:r>
      <w:r w:rsidR="00FC006B">
        <w:rPr>
          <w:rFonts w:ascii="Times New Roman" w:eastAsia="Times New Roman" w:hAnsi="Times New Roman" w:cs="Times New Roman"/>
        </w:rPr>
        <w:t xml:space="preserve"> VGA Text Mode Controller</w:t>
      </w:r>
      <w:r w:rsidR="00F92681">
        <w:rPr>
          <w:rFonts w:ascii="Times New Roman" w:eastAsia="Times New Roman" w:hAnsi="Times New Roman" w:cs="Times New Roman"/>
        </w:rPr>
        <w:t xml:space="preserve"> </w:t>
      </w:r>
      <w:proofErr w:type="gramStart"/>
      <w:r w:rsidR="00F92681">
        <w:rPr>
          <w:rFonts w:ascii="Times New Roman" w:eastAsia="Times New Roman" w:hAnsi="Times New Roman" w:cs="Times New Roman"/>
        </w:rPr>
        <w:t>is able to</w:t>
      </w:r>
      <w:proofErr w:type="gramEnd"/>
      <w:r w:rsidR="00F92681">
        <w:rPr>
          <w:rFonts w:ascii="Times New Roman" w:eastAsia="Times New Roman" w:hAnsi="Times New Roman" w:cs="Times New Roman"/>
        </w:rPr>
        <w:t xml:space="preserve"> draw characters with specific colors </w:t>
      </w:r>
      <w:r w:rsidR="00AC09AE">
        <w:rPr>
          <w:rFonts w:ascii="Times New Roman" w:eastAsia="Times New Roman" w:hAnsi="Times New Roman" w:cs="Times New Roman"/>
        </w:rPr>
        <w:t>on the VGA monitor</w:t>
      </w:r>
      <w:r w:rsidR="00DE2EDD">
        <w:rPr>
          <w:rFonts w:ascii="Times New Roman" w:eastAsia="Times New Roman" w:hAnsi="Times New Roman" w:cs="Times New Roman"/>
        </w:rPr>
        <w:t>.</w:t>
      </w:r>
    </w:p>
    <w:p w14:paraId="3FED2727" w14:textId="634A3462" w:rsidR="00BD1413" w:rsidRDefault="00BD1413" w:rsidP="00BD141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the high-level block of </w:t>
      </w:r>
      <w:r w:rsidR="00D02D57">
        <w:rPr>
          <w:rFonts w:ascii="Times New Roman" w:eastAsia="Times New Roman" w:hAnsi="Times New Roman" w:cs="Times New Roman"/>
        </w:rPr>
        <w:t>VGA Text Mode Controller</w:t>
      </w:r>
      <w:r>
        <w:rPr>
          <w:rFonts w:ascii="Times New Roman" w:eastAsia="Times New Roman" w:hAnsi="Times New Roman" w:cs="Times New Roman"/>
        </w:rPr>
        <w:t>.</w:t>
      </w:r>
    </w:p>
    <w:p w14:paraId="2EBE4E43" w14:textId="20AA55DD" w:rsidR="00641E32" w:rsidRDefault="00641E32" w:rsidP="00845AFD">
      <w:pPr>
        <w:jc w:val="both"/>
        <w:rPr>
          <w:rFonts w:ascii="Times New Roman" w:eastAsia="Times New Roman" w:hAnsi="Times New Roman" w:cs="Times New Roman"/>
        </w:rPr>
      </w:pPr>
    </w:p>
    <w:p w14:paraId="6CC32CE1" w14:textId="389D3270" w:rsidR="008D5CDA" w:rsidRDefault="008D5CDA" w:rsidP="008D5CDA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2637F">
        <w:rPr>
          <w:rFonts w:ascii="Times New Roman" w:eastAsia="Times New Roman" w:hAnsi="Times New Roman" w:cs="Times New Roman"/>
          <w:b/>
          <w:bCs/>
        </w:rPr>
        <w:lastRenderedPageBreak/>
        <w:t>Block Diagram of VGA Text Mode Controller</w:t>
      </w:r>
    </w:p>
    <w:p w14:paraId="01A4BF91" w14:textId="4967EB30" w:rsidR="008D5CDA" w:rsidRDefault="004A0C4B" w:rsidP="008D5CDA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2B65C44" wp14:editId="6C6F476C">
            <wp:extent cx="5772150" cy="393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7466" b="6954"/>
                    <a:stretch/>
                  </pic:blipFill>
                  <pic:spPr bwMode="auto">
                    <a:xfrm>
                      <a:off x="0" y="0"/>
                      <a:ext cx="5772150" cy="393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33FF" w14:textId="77777777" w:rsidR="008F7F02" w:rsidRDefault="008F7F02" w:rsidP="008D5CDA">
      <w:pPr>
        <w:jc w:val="both"/>
        <w:rPr>
          <w:rFonts w:ascii="Times New Roman" w:eastAsia="Times New Roman" w:hAnsi="Times New Roman" w:cs="Times New Roman"/>
        </w:rPr>
      </w:pPr>
    </w:p>
    <w:p w14:paraId="0FE6E2F9" w14:textId="77777777" w:rsidR="008F7F02" w:rsidRPr="00445DDC" w:rsidRDefault="008F7F02" w:rsidP="008F7F02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445DDC">
        <w:rPr>
          <w:rFonts w:ascii="Times New Roman" w:eastAsia="Times New Roman" w:hAnsi="Times New Roman" w:cs="Times New Roman"/>
          <w:b/>
          <w:bCs/>
        </w:rPr>
        <w:t xml:space="preserve">High-Level Block Diagram of </w:t>
      </w:r>
      <w:proofErr w:type="spellStart"/>
      <w:r w:rsidRPr="00445DDC">
        <w:rPr>
          <w:rFonts w:ascii="Times New Roman" w:eastAsia="Times New Roman" w:hAnsi="Times New Roman" w:cs="Times New Roman"/>
          <w:b/>
          <w:bCs/>
        </w:rPr>
        <w:t>Nios_II_System_jtag_uart</w:t>
      </w:r>
      <w:proofErr w:type="spellEnd"/>
    </w:p>
    <w:p w14:paraId="279E1325" w14:textId="77777777" w:rsidR="008F7F02" w:rsidRDefault="008F7F02" w:rsidP="008F7F0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615E9F" wp14:editId="7177D552">
            <wp:extent cx="1930235" cy="1371600"/>
            <wp:effectExtent l="0" t="0" r="635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2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3E1E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25C8F046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altera_reset_controller.sv</w:t>
      </w:r>
    </w:p>
    <w:p w14:paraId="28B66C25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Input: </w:t>
      </w:r>
      <w:proofErr w:type="spellStart"/>
      <w:r>
        <w:rPr>
          <w:rFonts w:ascii="Times New Roman" w:eastAsia="Times New Roman" w:hAnsi="Times New Roman" w:cs="Times New Roman"/>
        </w:rPr>
        <w:t>av_address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av_chipselect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av_read_n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av_write_n</w:t>
      </w:r>
      <w:proofErr w:type="spellEnd"/>
      <w:r>
        <w:rPr>
          <w:rFonts w:ascii="Times New Roman" w:eastAsia="Times New Roman" w:hAnsi="Times New Roman" w:cs="Times New Roman"/>
        </w:rPr>
        <w:t xml:space="preserve">, [31:0] </w:t>
      </w:r>
      <w:proofErr w:type="spellStart"/>
      <w:r>
        <w:rPr>
          <w:rFonts w:ascii="Times New Roman" w:eastAsia="Times New Roman" w:hAnsi="Times New Roman" w:cs="Times New Roman"/>
        </w:rPr>
        <w:t>av_writedata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rst_n</w:t>
      </w:r>
      <w:proofErr w:type="spellEnd"/>
    </w:p>
    <w:p w14:paraId="795FA28D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av_irq</w:t>
      </w:r>
      <w:proofErr w:type="spellEnd"/>
      <w:r>
        <w:rPr>
          <w:rFonts w:ascii="Times New Roman" w:eastAsia="Times New Roman" w:hAnsi="Times New Roman" w:cs="Times New Roman"/>
        </w:rPr>
        <w:t xml:space="preserve">, [31:0] </w:t>
      </w:r>
      <w:proofErr w:type="spellStart"/>
      <w:r>
        <w:rPr>
          <w:rFonts w:ascii="Times New Roman" w:eastAsia="Times New Roman" w:hAnsi="Times New Roman" w:cs="Times New Roman"/>
        </w:rPr>
        <w:t>av_readdata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av_waitrequest</w:t>
      </w:r>
      <w:proofErr w:type="spellEnd"/>
    </w:p>
    <w:p w14:paraId="64EBF6A1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This component implements a method to communicate serial character streams between a host PC and an SOPC Builder system on FPGA.</w:t>
      </w:r>
    </w:p>
    <w:p w14:paraId="41E73D5A" w14:textId="77777777" w:rsidR="0079479F" w:rsidRPr="00FE2030" w:rsidRDefault="0079479F" w:rsidP="008D5CDA">
      <w:pPr>
        <w:jc w:val="both"/>
        <w:rPr>
          <w:rFonts w:ascii="Times New Roman" w:eastAsia="Times New Roman" w:hAnsi="Times New Roman" w:cs="Times New Roman"/>
        </w:rPr>
      </w:pPr>
    </w:p>
    <w:p w14:paraId="1C1FC899" w14:textId="38EAAABF" w:rsidR="00E8173D" w:rsidRDefault="00E8173D" w:rsidP="00845AFD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lastRenderedPageBreak/>
        <w:t xml:space="preserve">High-Level Block Diagram of </w:t>
      </w:r>
      <w:r w:rsidR="00B6179C">
        <w:rPr>
          <w:rFonts w:ascii="Times New Roman" w:eastAsia="Times New Roman" w:hAnsi="Times New Roman" w:cs="Times New Roman"/>
          <w:b/>
          <w:bCs/>
        </w:rPr>
        <w:t>Nios_II_System_mm_interconnect_</w:t>
      </w:r>
      <w:r w:rsidR="00314D0A">
        <w:rPr>
          <w:rFonts w:ascii="Times New Roman" w:eastAsia="Times New Roman" w:hAnsi="Times New Roman" w:cs="Times New Roman"/>
          <w:b/>
          <w:bCs/>
        </w:rPr>
        <w:t>0</w:t>
      </w:r>
    </w:p>
    <w:p w14:paraId="060F4447" w14:textId="74E8259F" w:rsidR="00E8173D" w:rsidRDefault="00B6179C" w:rsidP="00D520AC">
      <w:pPr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 wp14:anchorId="4419BC58" wp14:editId="079B73DB">
            <wp:extent cx="2868622" cy="6217920"/>
            <wp:effectExtent l="0" t="0" r="1905" b="5080"/>
            <wp:docPr id="36" name="Picture 36" descr="A close-up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close-up of a graph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622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39B3" w14:textId="77777777" w:rsidR="00230438" w:rsidRPr="003D7F85" w:rsidRDefault="00230438" w:rsidP="00230438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3D7F85"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00876458" w14:textId="77777777" w:rsidR="00230438" w:rsidRDefault="00230438" w:rsidP="0023043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vga_text_avl_interface.sv</w:t>
      </w:r>
    </w:p>
    <w:p w14:paraId="1C17F718" w14:textId="3B7F0AD8" w:rsidR="00230438" w:rsidRDefault="00230438" w:rsidP="0023043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is high-level block of </w:t>
      </w:r>
      <w:r w:rsidR="001B4DDC">
        <w:rPr>
          <w:rFonts w:ascii="Times New Roman" w:eastAsia="Times New Roman" w:hAnsi="Times New Roman" w:cs="Times New Roman"/>
        </w:rPr>
        <w:t xml:space="preserve">the 32-bit Avalon bus which provides the data writing </w:t>
      </w:r>
      <w:r w:rsidR="001A2E47">
        <w:rPr>
          <w:rFonts w:ascii="Times New Roman" w:eastAsia="Times New Roman" w:hAnsi="Times New Roman" w:cs="Times New Roman"/>
        </w:rPr>
        <w:t xml:space="preserve">from the master component </w:t>
      </w:r>
      <w:r w:rsidR="001B4DDC">
        <w:rPr>
          <w:rFonts w:ascii="Times New Roman" w:eastAsia="Times New Roman" w:hAnsi="Times New Roman" w:cs="Times New Roman"/>
        </w:rPr>
        <w:t>into the slave components or the data reading from the slave components</w:t>
      </w:r>
      <w:r w:rsidR="00B6397D">
        <w:rPr>
          <w:rFonts w:ascii="Times New Roman" w:eastAsia="Times New Roman" w:hAnsi="Times New Roman" w:cs="Times New Roman"/>
        </w:rPr>
        <w:t xml:space="preserve"> to the master component</w:t>
      </w:r>
      <w:r w:rsidR="00744948">
        <w:rPr>
          <w:rFonts w:ascii="Times New Roman" w:eastAsia="Times New Roman" w:hAnsi="Times New Roman" w:cs="Times New Roman"/>
        </w:rPr>
        <w:t>.</w:t>
      </w:r>
    </w:p>
    <w:p w14:paraId="5E6F1654" w14:textId="5365ABC0" w:rsidR="00230438" w:rsidRDefault="00230438" w:rsidP="0023043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This module is the high-level block of </w:t>
      </w:r>
      <w:r w:rsidR="006F5AC5">
        <w:rPr>
          <w:rFonts w:ascii="Times New Roman" w:eastAsia="Times New Roman" w:hAnsi="Times New Roman" w:cs="Times New Roman"/>
        </w:rPr>
        <w:t xml:space="preserve">the 32-bit Avalon </w:t>
      </w:r>
      <w:r w:rsidR="007712CC">
        <w:rPr>
          <w:rFonts w:ascii="Times New Roman" w:eastAsia="Times New Roman" w:hAnsi="Times New Roman" w:cs="Times New Roman"/>
        </w:rPr>
        <w:t>data</w:t>
      </w:r>
      <w:r w:rsidR="006F5AC5">
        <w:rPr>
          <w:rFonts w:ascii="Times New Roman" w:eastAsia="Times New Roman" w:hAnsi="Times New Roman" w:cs="Times New Roman"/>
        </w:rPr>
        <w:t xml:space="preserve"> bus</w:t>
      </w:r>
      <w:r w:rsidR="00945147">
        <w:rPr>
          <w:rFonts w:ascii="Times New Roman" w:eastAsia="Times New Roman" w:hAnsi="Times New Roman" w:cs="Times New Roman"/>
        </w:rPr>
        <w:t>.</w:t>
      </w:r>
    </w:p>
    <w:p w14:paraId="6E91F1A1" w14:textId="6FEFA79E" w:rsidR="008F7F02" w:rsidRDefault="008F7F02" w:rsidP="00845AFD">
      <w:pPr>
        <w:jc w:val="both"/>
        <w:rPr>
          <w:rFonts w:ascii="Times New Roman" w:eastAsia="Times New Roman" w:hAnsi="Times New Roman" w:cs="Times New Roman"/>
        </w:rPr>
      </w:pPr>
    </w:p>
    <w:p w14:paraId="540CD885" w14:textId="77777777" w:rsidR="008F7F02" w:rsidRPr="00523DF0" w:rsidRDefault="008F7F02" w:rsidP="008F7F02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523DF0">
        <w:rPr>
          <w:rFonts w:ascii="Times New Roman" w:eastAsia="Times New Roman" w:hAnsi="Times New Roman" w:cs="Times New Roman"/>
          <w:b/>
          <w:bCs/>
        </w:rPr>
        <w:t xml:space="preserve">High-Level Block Diagram of </w:t>
      </w:r>
      <w:proofErr w:type="spellStart"/>
      <w:r w:rsidRPr="00523DF0">
        <w:rPr>
          <w:rFonts w:ascii="Times New Roman" w:eastAsia="Times New Roman" w:hAnsi="Times New Roman" w:cs="Times New Roman"/>
          <w:b/>
          <w:bCs/>
        </w:rPr>
        <w:t>altera_reset_controller</w:t>
      </w:r>
      <w:proofErr w:type="spellEnd"/>
    </w:p>
    <w:p w14:paraId="0BDB3B4A" w14:textId="77777777" w:rsidR="008F7F02" w:rsidRDefault="008F7F02" w:rsidP="008F7F0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BDE0AF" wp14:editId="6475D171">
            <wp:extent cx="2278380" cy="5943600"/>
            <wp:effectExtent l="0" t="0" r="0" b="0"/>
            <wp:docPr id="28" name="Picture 2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imeli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305D2D" wp14:editId="7474366E">
            <wp:extent cx="2140372" cy="5943600"/>
            <wp:effectExtent l="0" t="0" r="6350" b="0"/>
            <wp:docPr id="29" name="Picture 2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ime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37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389B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Module Description</w:t>
      </w:r>
    </w:p>
    <w:p w14:paraId="294E9164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Module: altera_reset_controller.sv</w:t>
      </w:r>
    </w:p>
    <w:p w14:paraId="462C5F34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[15:0] </w:t>
      </w:r>
      <w:proofErr w:type="spellStart"/>
      <w:r>
        <w:rPr>
          <w:rFonts w:ascii="Times New Roman" w:eastAsia="Times New Roman" w:hAnsi="Times New Roman" w:cs="Times New Roman"/>
        </w:rPr>
        <w:t>reset_req_in</w:t>
      </w:r>
      <w:proofErr w:type="spellEnd"/>
    </w:p>
    <w:p w14:paraId="2F4D185F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reset_out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reset_req</w:t>
      </w:r>
      <w:proofErr w:type="spellEnd"/>
    </w:p>
    <w:p w14:paraId="3BACBD1E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component is the reset controller of the </w:t>
      </w:r>
      <w:proofErr w:type="spellStart"/>
      <w:r>
        <w:rPr>
          <w:rFonts w:ascii="Times New Roman" w:eastAsia="Times New Roman" w:hAnsi="Times New Roman" w:cs="Times New Roman"/>
        </w:rPr>
        <w:t>Nios</w:t>
      </w:r>
      <w:proofErr w:type="spellEnd"/>
      <w:r>
        <w:rPr>
          <w:rFonts w:ascii="Times New Roman" w:eastAsia="Times New Roman" w:hAnsi="Times New Roman" w:cs="Times New Roman"/>
        </w:rPr>
        <w:t xml:space="preserve"> II system</w:t>
      </w:r>
    </w:p>
    <w:p w14:paraId="6CE0021C" w14:textId="77777777" w:rsidR="008F7F02" w:rsidRDefault="008F7F02" w:rsidP="008F7F02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It is used to reset various component in the </w:t>
      </w:r>
      <w:proofErr w:type="spellStart"/>
      <w:r>
        <w:rPr>
          <w:rFonts w:ascii="Times New Roman" w:eastAsia="Times New Roman" w:hAnsi="Times New Roman" w:cs="Times New Roman"/>
        </w:rPr>
        <w:t>Nios</w:t>
      </w:r>
      <w:proofErr w:type="spellEnd"/>
      <w:r>
        <w:rPr>
          <w:rFonts w:ascii="Times New Roman" w:eastAsia="Times New Roman" w:hAnsi="Times New Roman" w:cs="Times New Roman"/>
        </w:rPr>
        <w:t xml:space="preserve"> II system.</w:t>
      </w:r>
    </w:p>
    <w:p w14:paraId="338D006D" w14:textId="77777777" w:rsidR="00421D21" w:rsidRPr="002610C0" w:rsidRDefault="00421D21" w:rsidP="00845AFD">
      <w:pPr>
        <w:jc w:val="both"/>
        <w:rPr>
          <w:rFonts w:ascii="Times New Roman" w:eastAsia="Times New Roman" w:hAnsi="Times New Roman" w:cs="Times New Roman"/>
        </w:rPr>
      </w:pPr>
    </w:p>
    <w:p w14:paraId="4091BBAA" w14:textId="330273C8" w:rsidR="002752D6" w:rsidRPr="00833562" w:rsidRDefault="002752D6" w:rsidP="00845AFD">
      <w:pPr>
        <w:jc w:val="both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833562">
        <w:rPr>
          <w:rFonts w:ascii="Times New Roman" w:eastAsia="Times New Roman" w:hAnsi="Times New Roman" w:cs="Times New Roman"/>
          <w:b/>
          <w:bCs/>
          <w:sz w:val="30"/>
          <w:szCs w:val="30"/>
        </w:rPr>
        <w:t>Platform Designer Module (Hardware Component)</w:t>
      </w:r>
    </w:p>
    <w:p w14:paraId="0486DD91" w14:textId="50CBA072" w:rsidR="00A87592" w:rsidRDefault="00F77A7E" w:rsidP="00C518D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D728CE" wp14:editId="38592644">
            <wp:extent cx="5486400" cy="2682825"/>
            <wp:effectExtent l="0" t="0" r="0" b="0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5A1A" w14:textId="6E665CCE" w:rsidR="002A3984" w:rsidRDefault="00F77A7E" w:rsidP="00C518D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032DF7" wp14:editId="0DCD29BE">
            <wp:extent cx="5486400" cy="2457745"/>
            <wp:effectExtent l="0" t="0" r="0" b="635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2AA5" w14:textId="51884F42" w:rsidR="00A87592" w:rsidRDefault="00F77A7E" w:rsidP="00C518D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5572D6" wp14:editId="19F86695">
            <wp:extent cx="5486400" cy="2145910"/>
            <wp:effectExtent l="0" t="0" r="0" b="63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C8C6" w14:textId="77777777" w:rsidR="008145D5" w:rsidRDefault="008145D5" w:rsidP="00EB24B8">
      <w:pPr>
        <w:jc w:val="both"/>
        <w:rPr>
          <w:rFonts w:ascii="Times New Roman" w:eastAsia="Times New Roman" w:hAnsi="Times New Roman" w:cs="Times New Roman"/>
        </w:rPr>
      </w:pPr>
    </w:p>
    <w:p w14:paraId="2317C588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PIO Name: keycode</w:t>
      </w:r>
    </w:p>
    <w:p w14:paraId="6201B070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Inputs: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reset, [15:0] </w:t>
      </w:r>
      <w:proofErr w:type="spellStart"/>
      <w:r>
        <w:rPr>
          <w:rFonts w:ascii="Times New Roman" w:eastAsia="Times New Roman" w:hAnsi="Times New Roman" w:cs="Times New Roman"/>
        </w:rPr>
        <w:t>data_master</w:t>
      </w:r>
      <w:proofErr w:type="spellEnd"/>
    </w:p>
    <w:p w14:paraId="75DAB507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Output: keycode</w:t>
      </w:r>
    </w:p>
    <w:p w14:paraId="625FCB1F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Address: x01b0 – x01bf</w:t>
      </w:r>
    </w:p>
    <w:p w14:paraId="10004E97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It takes the data from the keyboard and send it to FPGA.</w:t>
      </w:r>
    </w:p>
    <w:p w14:paraId="76D3A0AA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</w:p>
    <w:p w14:paraId="2FC7813C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PIO Name: </w:t>
      </w:r>
      <w:proofErr w:type="spellStart"/>
      <w:r>
        <w:rPr>
          <w:rFonts w:ascii="Times New Roman" w:eastAsia="Times New Roman" w:hAnsi="Times New Roman" w:cs="Times New Roman"/>
        </w:rPr>
        <w:t>usb_irq</w:t>
      </w:r>
      <w:proofErr w:type="spellEnd"/>
    </w:p>
    <w:p w14:paraId="13B5AECB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Inputs: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reset, [15:0] </w:t>
      </w:r>
      <w:proofErr w:type="spellStart"/>
      <w:r>
        <w:rPr>
          <w:rFonts w:ascii="Times New Roman" w:eastAsia="Times New Roman" w:hAnsi="Times New Roman" w:cs="Times New Roman"/>
        </w:rPr>
        <w:t>data_master</w:t>
      </w:r>
      <w:proofErr w:type="spellEnd"/>
    </w:p>
    <w:p w14:paraId="3BFF6CFA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usb_irq</w:t>
      </w:r>
      <w:proofErr w:type="spellEnd"/>
    </w:p>
    <w:p w14:paraId="51047462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Address: x01a0 – x01af</w:t>
      </w:r>
    </w:p>
    <w:p w14:paraId="32F1AAF8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It is used to send interrupt request of the keyboard.</w:t>
      </w:r>
    </w:p>
    <w:p w14:paraId="7C38BDFD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</w:p>
    <w:p w14:paraId="27DD8135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PIO Name: </w:t>
      </w:r>
      <w:proofErr w:type="spellStart"/>
      <w:r>
        <w:rPr>
          <w:rFonts w:ascii="Times New Roman" w:eastAsia="Times New Roman" w:hAnsi="Times New Roman" w:cs="Times New Roman"/>
        </w:rPr>
        <w:t>usb_gpx</w:t>
      </w:r>
      <w:proofErr w:type="spellEnd"/>
    </w:p>
    <w:p w14:paraId="77B2901D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Inputs: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reset, [15:0] </w:t>
      </w:r>
      <w:proofErr w:type="spellStart"/>
      <w:r>
        <w:rPr>
          <w:rFonts w:ascii="Times New Roman" w:eastAsia="Times New Roman" w:hAnsi="Times New Roman" w:cs="Times New Roman"/>
        </w:rPr>
        <w:t>data_master</w:t>
      </w:r>
      <w:proofErr w:type="spellEnd"/>
    </w:p>
    <w:p w14:paraId="184F9BC7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usb_gpx</w:t>
      </w:r>
      <w:proofErr w:type="spellEnd"/>
    </w:p>
    <w:p w14:paraId="4117E2DB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Address: x0190 – x019f</w:t>
      </w:r>
    </w:p>
    <w:p w14:paraId="4C66C2ED" w14:textId="77777777" w:rsidR="008145D5" w:rsidRPr="00C5450E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It is used to send input data of the keyboard.</w:t>
      </w:r>
    </w:p>
    <w:p w14:paraId="1D50CFFF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</w:p>
    <w:p w14:paraId="40483191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PIO Name: </w:t>
      </w:r>
      <w:proofErr w:type="spellStart"/>
      <w:r>
        <w:rPr>
          <w:rFonts w:ascii="Times New Roman" w:eastAsia="Times New Roman" w:hAnsi="Times New Roman" w:cs="Times New Roman"/>
        </w:rPr>
        <w:t>usb_rst</w:t>
      </w:r>
      <w:proofErr w:type="spellEnd"/>
    </w:p>
    <w:p w14:paraId="2CA26FE7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Inputs: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reset, [15:0] </w:t>
      </w:r>
      <w:proofErr w:type="spellStart"/>
      <w:r>
        <w:rPr>
          <w:rFonts w:ascii="Times New Roman" w:eastAsia="Times New Roman" w:hAnsi="Times New Roman" w:cs="Times New Roman"/>
        </w:rPr>
        <w:t>data_master</w:t>
      </w:r>
      <w:proofErr w:type="spellEnd"/>
    </w:p>
    <w:p w14:paraId="6EABBDCB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usb_gpx</w:t>
      </w:r>
      <w:proofErr w:type="spellEnd"/>
    </w:p>
    <w:p w14:paraId="4D9CFC85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Address: x0180 – x018f</w:t>
      </w:r>
    </w:p>
    <w:p w14:paraId="1A906A30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It is used to reset output of the </w:t>
      </w:r>
      <w:proofErr w:type="spellStart"/>
      <w:r>
        <w:rPr>
          <w:rFonts w:ascii="Times New Roman" w:eastAsia="Times New Roman" w:hAnsi="Times New Roman" w:cs="Times New Roman"/>
        </w:rPr>
        <w:t>usb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1466E2F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</w:p>
    <w:p w14:paraId="75FDC422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PIO Name: </w:t>
      </w:r>
      <w:proofErr w:type="spellStart"/>
      <w:r>
        <w:rPr>
          <w:rFonts w:ascii="Times New Roman" w:eastAsia="Times New Roman" w:hAnsi="Times New Roman" w:cs="Times New Roman"/>
        </w:rPr>
        <w:t>hex_digits_pio</w:t>
      </w:r>
      <w:proofErr w:type="spellEnd"/>
    </w:p>
    <w:p w14:paraId="235A3BFF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Inputs: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reset, [15:0] </w:t>
      </w:r>
      <w:proofErr w:type="spellStart"/>
      <w:r>
        <w:rPr>
          <w:rFonts w:ascii="Times New Roman" w:eastAsia="Times New Roman" w:hAnsi="Times New Roman" w:cs="Times New Roman"/>
        </w:rPr>
        <w:t>data_master</w:t>
      </w:r>
      <w:proofErr w:type="spellEnd"/>
    </w:p>
    <w:p w14:paraId="57BC71FD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hex_digits</w:t>
      </w:r>
      <w:proofErr w:type="spellEnd"/>
    </w:p>
    <w:p w14:paraId="736DD445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Address: x0170 – x017f</w:t>
      </w:r>
    </w:p>
    <w:p w14:paraId="57754158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It is used as the hexadecimal output.</w:t>
      </w:r>
    </w:p>
    <w:p w14:paraId="4858A48F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</w:p>
    <w:p w14:paraId="0BADE8C1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PIO Name: </w:t>
      </w:r>
      <w:proofErr w:type="spellStart"/>
      <w:r>
        <w:rPr>
          <w:rFonts w:ascii="Times New Roman" w:eastAsia="Times New Roman" w:hAnsi="Times New Roman" w:cs="Times New Roman"/>
        </w:rPr>
        <w:t>leds_pio</w:t>
      </w:r>
      <w:proofErr w:type="spellEnd"/>
    </w:p>
    <w:p w14:paraId="29C6EFAF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Inputs: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reset, [15:0] </w:t>
      </w:r>
      <w:proofErr w:type="spellStart"/>
      <w:r>
        <w:rPr>
          <w:rFonts w:ascii="Times New Roman" w:eastAsia="Times New Roman" w:hAnsi="Times New Roman" w:cs="Times New Roman"/>
        </w:rPr>
        <w:t>data_master</w:t>
      </w:r>
      <w:proofErr w:type="spellEnd"/>
    </w:p>
    <w:p w14:paraId="4FE5CF8F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leds</w:t>
      </w:r>
      <w:proofErr w:type="spellEnd"/>
    </w:p>
    <w:p w14:paraId="3E5889A0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Address: x0160 – x016f</w:t>
      </w:r>
    </w:p>
    <w:p w14:paraId="65A48F72" w14:textId="77777777" w:rsidR="008145D5" w:rsidRDefault="008145D5" w:rsidP="008145D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Purpose: It is used as the output of the LEDs.</w:t>
      </w:r>
    </w:p>
    <w:p w14:paraId="0143DA3B" w14:textId="77777777" w:rsidR="008145D5" w:rsidRDefault="008145D5" w:rsidP="00EB24B8">
      <w:pPr>
        <w:jc w:val="both"/>
        <w:rPr>
          <w:rFonts w:ascii="Times New Roman" w:eastAsia="Times New Roman" w:hAnsi="Times New Roman" w:cs="Times New Roman"/>
        </w:rPr>
      </w:pPr>
    </w:p>
    <w:p w14:paraId="3B65A159" w14:textId="02AEA6DB" w:rsidR="00EB24B8" w:rsidRDefault="00EB24B8" w:rsidP="00EB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PIO Name: key</w:t>
      </w:r>
    </w:p>
    <w:p w14:paraId="44EBAD2C" w14:textId="77777777" w:rsidR="00EB24B8" w:rsidRDefault="00EB24B8" w:rsidP="00EB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Inputs: </w:t>
      </w:r>
      <w:proofErr w:type="spellStart"/>
      <w:r>
        <w:rPr>
          <w:rFonts w:ascii="Times New Roman" w:eastAsia="Times New Roman" w:hAnsi="Times New Roman" w:cs="Times New Roman"/>
        </w:rPr>
        <w:t>clk</w:t>
      </w:r>
      <w:proofErr w:type="spellEnd"/>
      <w:r>
        <w:rPr>
          <w:rFonts w:ascii="Times New Roman" w:eastAsia="Times New Roman" w:hAnsi="Times New Roman" w:cs="Times New Roman"/>
        </w:rPr>
        <w:t xml:space="preserve">, reset, [15:0] </w:t>
      </w:r>
      <w:proofErr w:type="spellStart"/>
      <w:r>
        <w:rPr>
          <w:rFonts w:ascii="Times New Roman" w:eastAsia="Times New Roman" w:hAnsi="Times New Roman" w:cs="Times New Roman"/>
        </w:rPr>
        <w:t>data_master</w:t>
      </w:r>
      <w:proofErr w:type="spellEnd"/>
    </w:p>
    <w:p w14:paraId="205F42A9" w14:textId="3DB22858" w:rsidR="00EB24B8" w:rsidRDefault="00EB24B8" w:rsidP="00EB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</w:t>
      </w:r>
      <w:proofErr w:type="spellStart"/>
      <w:r>
        <w:rPr>
          <w:rFonts w:ascii="Times New Roman" w:eastAsia="Times New Roman" w:hAnsi="Times New Roman" w:cs="Times New Roman"/>
        </w:rPr>
        <w:t>key_external_connection</w:t>
      </w:r>
      <w:proofErr w:type="spellEnd"/>
    </w:p>
    <w:p w14:paraId="018D006D" w14:textId="2B9F4ECB" w:rsidR="00EB24B8" w:rsidRDefault="00EB24B8" w:rsidP="00EB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Address: x01</w:t>
      </w:r>
      <w:r w:rsidR="00677BF3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>0 – x01</w:t>
      </w:r>
      <w:r w:rsidR="00677BF3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>f</w:t>
      </w:r>
    </w:p>
    <w:p w14:paraId="1955FD76" w14:textId="334B2BBB" w:rsidR="00EB24B8" w:rsidRDefault="00EB24B8" w:rsidP="00EB24B8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Purpose: It is used as the </w:t>
      </w:r>
      <w:r w:rsidR="009739CF">
        <w:rPr>
          <w:rFonts w:ascii="Times New Roman" w:eastAsia="Times New Roman" w:hAnsi="Times New Roman" w:cs="Times New Roman"/>
        </w:rPr>
        <w:t>input</w:t>
      </w:r>
      <w:r>
        <w:rPr>
          <w:rFonts w:ascii="Times New Roman" w:eastAsia="Times New Roman" w:hAnsi="Times New Roman" w:cs="Times New Roman"/>
        </w:rPr>
        <w:t xml:space="preserve"> of </w:t>
      </w:r>
      <w:r w:rsidR="00677BF3">
        <w:rPr>
          <w:rFonts w:ascii="Times New Roman" w:eastAsia="Times New Roman" w:hAnsi="Times New Roman" w:cs="Times New Roman"/>
        </w:rPr>
        <w:t xml:space="preserve">key </w:t>
      </w:r>
      <w:r w:rsidR="00B44E05">
        <w:rPr>
          <w:rFonts w:ascii="Times New Roman" w:eastAsia="Times New Roman" w:hAnsi="Times New Roman" w:cs="Times New Roman"/>
        </w:rPr>
        <w:t xml:space="preserve">information </w:t>
      </w:r>
      <w:r w:rsidR="00677BF3">
        <w:rPr>
          <w:rFonts w:ascii="Times New Roman" w:eastAsia="Times New Roman" w:hAnsi="Times New Roman" w:cs="Times New Roman"/>
        </w:rPr>
        <w:t>from the keyboard</w:t>
      </w:r>
      <w:r>
        <w:rPr>
          <w:rFonts w:ascii="Times New Roman" w:eastAsia="Times New Roman" w:hAnsi="Times New Roman" w:cs="Times New Roman"/>
        </w:rPr>
        <w:t>.</w:t>
      </w:r>
    </w:p>
    <w:p w14:paraId="6F077973" w14:textId="77777777" w:rsidR="0044083F" w:rsidRDefault="0044083F" w:rsidP="00956BF4">
      <w:pPr>
        <w:rPr>
          <w:rFonts w:ascii="Times New Roman" w:eastAsia="Times New Roman" w:hAnsi="Times New Roman" w:cs="Times New Roman"/>
        </w:rPr>
      </w:pPr>
    </w:p>
    <w:p w14:paraId="787FBCF0" w14:textId="14AA9449" w:rsidR="001153FE" w:rsidRPr="0054055F" w:rsidRDefault="001153FE" w:rsidP="00956BF4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0054055F">
        <w:rPr>
          <w:rFonts w:ascii="Times New Roman" w:eastAsia="Times New Roman" w:hAnsi="Times New Roman" w:cs="Times New Roman"/>
          <w:b/>
          <w:bCs/>
          <w:sz w:val="30"/>
          <w:szCs w:val="30"/>
        </w:rPr>
        <w:t>Bugs encountered and corrective measures taken</w:t>
      </w:r>
    </w:p>
    <w:p w14:paraId="23D2160B" w14:textId="3BC4F08D" w:rsidR="004E3008" w:rsidRDefault="004E3008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first part of the lab is creating a Platform Designer component which is called the “VGA text mode controller”. </w:t>
      </w:r>
      <w:r w:rsidR="00B467C0">
        <w:rPr>
          <w:rFonts w:ascii="Times New Roman" w:eastAsia="Times New Roman" w:hAnsi="Times New Roman" w:cs="Times New Roman"/>
        </w:rPr>
        <w:t xml:space="preserve">This portion is </w:t>
      </w:r>
      <w:proofErr w:type="gramStart"/>
      <w:r w:rsidR="00B467C0">
        <w:rPr>
          <w:rFonts w:ascii="Times New Roman" w:eastAsia="Times New Roman" w:hAnsi="Times New Roman" w:cs="Times New Roman"/>
        </w:rPr>
        <w:t>pretty straightforward</w:t>
      </w:r>
      <w:proofErr w:type="gramEnd"/>
      <w:r w:rsidR="00B467C0">
        <w:rPr>
          <w:rFonts w:ascii="Times New Roman" w:eastAsia="Times New Roman" w:hAnsi="Times New Roman" w:cs="Times New Roman"/>
        </w:rPr>
        <w:t xml:space="preserve"> because the </w:t>
      </w:r>
      <w:bookmarkStart w:id="0" w:name="OLE_LINK3"/>
      <w:bookmarkStart w:id="1" w:name="OLE_LINK4"/>
      <w:r w:rsidR="00B467C0">
        <w:rPr>
          <w:rFonts w:ascii="Times New Roman" w:eastAsia="Times New Roman" w:hAnsi="Times New Roman" w:cs="Times New Roman"/>
        </w:rPr>
        <w:t>“Introduction to the Avalon-MM Interface and VGA Graphics”</w:t>
      </w:r>
      <w:bookmarkEnd w:id="0"/>
      <w:bookmarkEnd w:id="1"/>
      <w:r w:rsidR="00B467C0">
        <w:rPr>
          <w:rFonts w:ascii="Times New Roman" w:eastAsia="Times New Roman" w:hAnsi="Times New Roman" w:cs="Times New Roman"/>
        </w:rPr>
        <w:t xml:space="preserve"> provide very detailed instructions on how to create the component and add it to the </w:t>
      </w:r>
      <w:proofErr w:type="spellStart"/>
      <w:r w:rsidR="00B467C0">
        <w:rPr>
          <w:rFonts w:ascii="Times New Roman" w:eastAsia="Times New Roman" w:hAnsi="Times New Roman" w:cs="Times New Roman"/>
        </w:rPr>
        <w:t>Nios</w:t>
      </w:r>
      <w:proofErr w:type="spellEnd"/>
      <w:r w:rsidR="00B467C0">
        <w:rPr>
          <w:rFonts w:ascii="Times New Roman" w:eastAsia="Times New Roman" w:hAnsi="Times New Roman" w:cs="Times New Roman"/>
        </w:rPr>
        <w:t xml:space="preserve"> II system. The most difficult and time-consuming part is to </w:t>
      </w:r>
      <w:r w:rsidR="00682813">
        <w:rPr>
          <w:rFonts w:ascii="Times New Roman" w:eastAsia="Times New Roman" w:hAnsi="Times New Roman" w:cs="Times New Roman"/>
        </w:rPr>
        <w:t xml:space="preserve">figure out the algorithm of drawing the correct color on each pixel. Initially, </w:t>
      </w:r>
      <w:r w:rsidR="00E141BD">
        <w:rPr>
          <w:rFonts w:ascii="Times New Roman" w:eastAsia="Times New Roman" w:hAnsi="Times New Roman" w:cs="Times New Roman"/>
        </w:rPr>
        <w:t>the algorithm</w:t>
      </w:r>
      <w:r w:rsidR="00736C74">
        <w:rPr>
          <w:rFonts w:ascii="Times New Roman" w:eastAsia="Times New Roman" w:hAnsi="Times New Roman" w:cs="Times New Roman"/>
        </w:rPr>
        <w:t xml:space="preserve"> (find the correct register)</w:t>
      </w:r>
      <w:r w:rsidR="00E141BD">
        <w:rPr>
          <w:rFonts w:ascii="Times New Roman" w:eastAsia="Times New Roman" w:hAnsi="Times New Roman" w:cs="Times New Roman"/>
        </w:rPr>
        <w:t>, the decode of registers and the color outputs</w:t>
      </w:r>
      <w:r w:rsidR="00736C74">
        <w:rPr>
          <w:rFonts w:ascii="Times New Roman" w:eastAsia="Times New Roman" w:hAnsi="Times New Roman" w:cs="Times New Roman"/>
        </w:rPr>
        <w:t xml:space="preserve"> are all put inside the </w:t>
      </w:r>
      <w:bookmarkStart w:id="2" w:name="OLE_LINK1"/>
      <w:bookmarkStart w:id="3" w:name="OLE_LINK2"/>
      <w:proofErr w:type="spellStart"/>
      <w:r w:rsidR="00736C74">
        <w:rPr>
          <w:rFonts w:ascii="Times New Roman" w:eastAsia="Times New Roman" w:hAnsi="Times New Roman" w:cs="Times New Roman"/>
        </w:rPr>
        <w:t>always_ff</w:t>
      </w:r>
      <w:proofErr w:type="spellEnd"/>
      <w:r w:rsidR="00736C74">
        <w:rPr>
          <w:rFonts w:ascii="Times New Roman" w:eastAsia="Times New Roman" w:hAnsi="Times New Roman" w:cs="Times New Roman"/>
        </w:rPr>
        <w:t xml:space="preserve"> @ (</w:t>
      </w:r>
      <w:proofErr w:type="spellStart"/>
      <w:r w:rsidR="00736C74">
        <w:rPr>
          <w:rFonts w:ascii="Times New Roman" w:eastAsia="Times New Roman" w:hAnsi="Times New Roman" w:cs="Times New Roman"/>
        </w:rPr>
        <w:t>posedge</w:t>
      </w:r>
      <w:proofErr w:type="spellEnd"/>
      <w:r w:rsidR="00736C74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36C74">
        <w:rPr>
          <w:rFonts w:ascii="Times New Roman" w:eastAsia="Times New Roman" w:hAnsi="Times New Roman" w:cs="Times New Roman"/>
        </w:rPr>
        <w:t>pixel_clk</w:t>
      </w:r>
      <w:proofErr w:type="spellEnd"/>
      <w:r w:rsidR="00736C74">
        <w:rPr>
          <w:rFonts w:ascii="Times New Roman" w:eastAsia="Times New Roman" w:hAnsi="Times New Roman" w:cs="Times New Roman"/>
        </w:rPr>
        <w:t>)</w:t>
      </w:r>
      <w:bookmarkEnd w:id="2"/>
      <w:bookmarkEnd w:id="3"/>
      <w:r w:rsidR="00736C74">
        <w:rPr>
          <w:rFonts w:ascii="Times New Roman" w:eastAsia="Times New Roman" w:hAnsi="Times New Roman" w:cs="Times New Roman"/>
        </w:rPr>
        <w:t xml:space="preserve">. However, the </w:t>
      </w:r>
      <w:r w:rsidR="00D63C42">
        <w:rPr>
          <w:rFonts w:ascii="Times New Roman" w:eastAsia="Times New Roman" w:hAnsi="Times New Roman" w:cs="Times New Roman"/>
        </w:rPr>
        <w:t xml:space="preserve">VGA monitor displays all the characters with glitches, some of them are not fully printed out, and some of them are </w:t>
      </w:r>
      <w:r w:rsidR="00BB5E94">
        <w:rPr>
          <w:rFonts w:ascii="Times New Roman" w:eastAsia="Times New Roman" w:hAnsi="Times New Roman" w:cs="Times New Roman"/>
        </w:rPr>
        <w:t>not</w:t>
      </w:r>
      <w:r w:rsidR="0074503A">
        <w:rPr>
          <w:rFonts w:ascii="Times New Roman" w:eastAsia="Times New Roman" w:hAnsi="Times New Roman" w:cs="Times New Roman"/>
        </w:rPr>
        <w:t xml:space="preserve"> printed very </w:t>
      </w:r>
      <w:r w:rsidR="00BB5E94">
        <w:rPr>
          <w:rFonts w:ascii="Times New Roman" w:eastAsia="Times New Roman" w:hAnsi="Times New Roman" w:cs="Times New Roman"/>
        </w:rPr>
        <w:t>clear</w:t>
      </w:r>
      <w:r w:rsidR="0074503A">
        <w:rPr>
          <w:rFonts w:ascii="Times New Roman" w:eastAsia="Times New Roman" w:hAnsi="Times New Roman" w:cs="Times New Roman"/>
        </w:rPr>
        <w:t>ly</w:t>
      </w:r>
      <w:r w:rsidR="00BB5E94">
        <w:rPr>
          <w:rFonts w:ascii="Times New Roman" w:eastAsia="Times New Roman" w:hAnsi="Times New Roman" w:cs="Times New Roman"/>
        </w:rPr>
        <w:t xml:space="preserve">. </w:t>
      </w:r>
      <w:r w:rsidR="00623080">
        <w:rPr>
          <w:rFonts w:ascii="Times New Roman" w:eastAsia="Times New Roman" w:hAnsi="Times New Roman" w:cs="Times New Roman"/>
        </w:rPr>
        <w:t xml:space="preserve">Moreover, there are also several colored pixels </w:t>
      </w:r>
      <w:r w:rsidR="00E87343">
        <w:rPr>
          <w:rFonts w:ascii="Times New Roman" w:eastAsia="Times New Roman" w:hAnsi="Times New Roman" w:cs="Times New Roman"/>
        </w:rPr>
        <w:t xml:space="preserve">displayed </w:t>
      </w:r>
      <w:r w:rsidR="00937A62">
        <w:rPr>
          <w:rFonts w:ascii="Times New Roman" w:eastAsia="Times New Roman" w:hAnsi="Times New Roman" w:cs="Times New Roman"/>
        </w:rPr>
        <w:t xml:space="preserve">randomly </w:t>
      </w:r>
      <w:r w:rsidR="00E87343">
        <w:rPr>
          <w:rFonts w:ascii="Times New Roman" w:eastAsia="Times New Roman" w:hAnsi="Times New Roman" w:cs="Times New Roman"/>
        </w:rPr>
        <w:t xml:space="preserve">on the background of the screen. </w:t>
      </w:r>
      <w:r w:rsidR="00343709">
        <w:rPr>
          <w:rFonts w:ascii="Times New Roman" w:eastAsia="Times New Roman" w:hAnsi="Times New Roman" w:cs="Times New Roman"/>
        </w:rPr>
        <w:t xml:space="preserve">Therefore, the </w:t>
      </w:r>
      <w:r w:rsidR="00246168">
        <w:rPr>
          <w:rFonts w:ascii="Times New Roman" w:eastAsia="Times New Roman" w:hAnsi="Times New Roman" w:cs="Times New Roman"/>
        </w:rPr>
        <w:t>problem is suspec</w:t>
      </w:r>
      <w:r w:rsidR="009959CC">
        <w:rPr>
          <w:rFonts w:ascii="Times New Roman" w:eastAsia="Times New Roman" w:hAnsi="Times New Roman" w:cs="Times New Roman"/>
        </w:rPr>
        <w:t xml:space="preserve">ted to </w:t>
      </w:r>
      <w:r w:rsidR="002D34F6">
        <w:rPr>
          <w:rFonts w:ascii="Times New Roman" w:eastAsia="Times New Roman" w:hAnsi="Times New Roman" w:cs="Times New Roman"/>
        </w:rPr>
        <w:t xml:space="preserve">be </w:t>
      </w:r>
      <w:r w:rsidR="00234BB9">
        <w:rPr>
          <w:rFonts w:ascii="Times New Roman" w:eastAsia="Times New Roman" w:hAnsi="Times New Roman" w:cs="Times New Roman"/>
        </w:rPr>
        <w:t xml:space="preserve">the wire delay of the circuit. </w:t>
      </w:r>
      <w:r w:rsidR="003A31C6">
        <w:rPr>
          <w:rFonts w:ascii="Times New Roman" w:eastAsia="Times New Roman" w:hAnsi="Times New Roman" w:cs="Times New Roman"/>
        </w:rPr>
        <w:t xml:space="preserve">Since the results of algorithm and register decoding need to be available </w:t>
      </w:r>
      <w:r w:rsidR="00623080">
        <w:rPr>
          <w:rFonts w:ascii="Times New Roman" w:eastAsia="Times New Roman" w:hAnsi="Times New Roman" w:cs="Times New Roman"/>
        </w:rPr>
        <w:t xml:space="preserve">as fast as possible after the value </w:t>
      </w:r>
      <w:proofErr w:type="spellStart"/>
      <w:r w:rsidR="00623080">
        <w:rPr>
          <w:rFonts w:ascii="Times New Roman" w:eastAsia="Times New Roman" w:hAnsi="Times New Roman" w:cs="Times New Roman"/>
        </w:rPr>
        <w:t>DrawX</w:t>
      </w:r>
      <w:proofErr w:type="spellEnd"/>
      <w:r w:rsidR="00623080">
        <w:rPr>
          <w:rFonts w:ascii="Times New Roman" w:eastAsia="Times New Roman" w:hAnsi="Times New Roman" w:cs="Times New Roman"/>
        </w:rPr>
        <w:t xml:space="preserve"> and </w:t>
      </w:r>
      <w:proofErr w:type="spellStart"/>
      <w:r w:rsidR="00623080">
        <w:rPr>
          <w:rFonts w:ascii="Times New Roman" w:eastAsia="Times New Roman" w:hAnsi="Times New Roman" w:cs="Times New Roman"/>
        </w:rPr>
        <w:t>DrawY</w:t>
      </w:r>
      <w:proofErr w:type="spellEnd"/>
      <w:r w:rsidR="00623080">
        <w:rPr>
          <w:rFonts w:ascii="Times New Roman" w:eastAsia="Times New Roman" w:hAnsi="Times New Roman" w:cs="Times New Roman"/>
        </w:rPr>
        <w:t xml:space="preserve"> are changed</w:t>
      </w:r>
      <w:r w:rsidR="006A78C2">
        <w:rPr>
          <w:rFonts w:ascii="Times New Roman" w:eastAsia="Times New Roman" w:hAnsi="Times New Roman" w:cs="Times New Roman"/>
        </w:rPr>
        <w:t xml:space="preserve"> regardless of the </w:t>
      </w:r>
      <w:proofErr w:type="spellStart"/>
      <w:r w:rsidR="006A78C2">
        <w:rPr>
          <w:rFonts w:ascii="Times New Roman" w:eastAsia="Times New Roman" w:hAnsi="Times New Roman" w:cs="Times New Roman"/>
        </w:rPr>
        <w:t>pixel_clk</w:t>
      </w:r>
      <w:proofErr w:type="spellEnd"/>
      <w:r w:rsidR="00003C85">
        <w:rPr>
          <w:rFonts w:ascii="Times New Roman" w:eastAsia="Times New Roman" w:hAnsi="Times New Roman" w:cs="Times New Roman"/>
        </w:rPr>
        <w:t>,</w:t>
      </w:r>
      <w:r w:rsidR="008D0072">
        <w:rPr>
          <w:rFonts w:ascii="Times New Roman" w:eastAsia="Times New Roman" w:hAnsi="Times New Roman" w:cs="Times New Roman"/>
        </w:rPr>
        <w:t xml:space="preserve"> </w:t>
      </w:r>
      <w:r w:rsidR="00823F08">
        <w:rPr>
          <w:rFonts w:ascii="Times New Roman" w:eastAsia="Times New Roman" w:hAnsi="Times New Roman" w:cs="Times New Roman"/>
        </w:rPr>
        <w:t xml:space="preserve">it is believed that </w:t>
      </w:r>
      <w:r w:rsidR="003D24F3">
        <w:rPr>
          <w:rFonts w:ascii="Times New Roman" w:eastAsia="Times New Roman" w:hAnsi="Times New Roman" w:cs="Times New Roman"/>
        </w:rPr>
        <w:t>these two portions</w:t>
      </w:r>
      <w:r w:rsidR="00823F08">
        <w:rPr>
          <w:rFonts w:ascii="Times New Roman" w:eastAsia="Times New Roman" w:hAnsi="Times New Roman" w:cs="Times New Roman"/>
        </w:rPr>
        <w:t xml:space="preserve"> should be done outside the </w:t>
      </w:r>
      <w:proofErr w:type="spellStart"/>
      <w:r w:rsidR="00823F08">
        <w:rPr>
          <w:rFonts w:ascii="Times New Roman" w:eastAsia="Times New Roman" w:hAnsi="Times New Roman" w:cs="Times New Roman"/>
        </w:rPr>
        <w:t>always_ff</w:t>
      </w:r>
      <w:proofErr w:type="spellEnd"/>
      <w:r w:rsidR="00823F08">
        <w:rPr>
          <w:rFonts w:ascii="Times New Roman" w:eastAsia="Times New Roman" w:hAnsi="Times New Roman" w:cs="Times New Roman"/>
        </w:rPr>
        <w:t xml:space="preserve"> @ (</w:t>
      </w:r>
      <w:proofErr w:type="spellStart"/>
      <w:r w:rsidR="00823F08">
        <w:rPr>
          <w:rFonts w:ascii="Times New Roman" w:eastAsia="Times New Roman" w:hAnsi="Times New Roman" w:cs="Times New Roman"/>
        </w:rPr>
        <w:t>posedge</w:t>
      </w:r>
      <w:proofErr w:type="spellEnd"/>
      <w:r w:rsidR="00823F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23F08">
        <w:rPr>
          <w:rFonts w:ascii="Times New Roman" w:eastAsia="Times New Roman" w:hAnsi="Times New Roman" w:cs="Times New Roman"/>
        </w:rPr>
        <w:t>pixel_clk</w:t>
      </w:r>
      <w:proofErr w:type="spellEnd"/>
      <w:r w:rsidR="00823F08">
        <w:rPr>
          <w:rFonts w:ascii="Times New Roman" w:eastAsia="Times New Roman" w:hAnsi="Times New Roman" w:cs="Times New Roman"/>
        </w:rPr>
        <w:t>)</w:t>
      </w:r>
      <w:r w:rsidR="00003C85">
        <w:rPr>
          <w:rFonts w:ascii="Times New Roman" w:eastAsia="Times New Roman" w:hAnsi="Times New Roman" w:cs="Times New Roman"/>
        </w:rPr>
        <w:t xml:space="preserve">. </w:t>
      </w:r>
      <w:r w:rsidR="002D34F6">
        <w:rPr>
          <w:rFonts w:ascii="Times New Roman" w:eastAsia="Times New Roman" w:hAnsi="Times New Roman" w:cs="Times New Roman"/>
        </w:rPr>
        <w:t xml:space="preserve">After moving the algorithm and the decode of the registers </w:t>
      </w:r>
      <w:r w:rsidR="004B1225">
        <w:rPr>
          <w:rFonts w:ascii="Times New Roman" w:eastAsia="Times New Roman" w:hAnsi="Times New Roman" w:cs="Times New Roman"/>
        </w:rPr>
        <w:t>inside to</w:t>
      </w:r>
      <w:r w:rsidR="0024328A">
        <w:rPr>
          <w:rFonts w:ascii="Times New Roman" w:eastAsia="Times New Roman" w:hAnsi="Times New Roman" w:cs="Times New Roman"/>
        </w:rPr>
        <w:t xml:space="preserve"> an</w:t>
      </w:r>
      <w:r w:rsidR="003A31C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3A31C6">
        <w:rPr>
          <w:rFonts w:ascii="Times New Roman" w:eastAsia="Times New Roman" w:hAnsi="Times New Roman" w:cs="Times New Roman"/>
        </w:rPr>
        <w:t>always_comb</w:t>
      </w:r>
      <w:proofErr w:type="spellEnd"/>
      <w:r w:rsidR="003A31C6">
        <w:rPr>
          <w:rFonts w:ascii="Times New Roman" w:eastAsia="Times New Roman" w:hAnsi="Times New Roman" w:cs="Times New Roman"/>
        </w:rPr>
        <w:t xml:space="preserve">, </w:t>
      </w:r>
      <w:r w:rsidR="00E904CD">
        <w:rPr>
          <w:rFonts w:ascii="Times New Roman" w:eastAsia="Times New Roman" w:hAnsi="Times New Roman" w:cs="Times New Roman"/>
        </w:rPr>
        <w:t xml:space="preserve">the VGA monitor starts to display </w:t>
      </w:r>
      <w:r w:rsidR="00543C39">
        <w:rPr>
          <w:rFonts w:ascii="Times New Roman" w:eastAsia="Times New Roman" w:hAnsi="Times New Roman" w:cs="Times New Roman"/>
        </w:rPr>
        <w:t xml:space="preserve">the characters </w:t>
      </w:r>
      <w:r w:rsidR="000348AB">
        <w:rPr>
          <w:rFonts w:ascii="Times New Roman" w:eastAsia="Times New Roman" w:hAnsi="Times New Roman" w:cs="Times New Roman"/>
        </w:rPr>
        <w:t>without the glitches</w:t>
      </w:r>
      <w:r w:rsidR="0041706F">
        <w:rPr>
          <w:rFonts w:ascii="Times New Roman" w:eastAsia="Times New Roman" w:hAnsi="Times New Roman" w:cs="Times New Roman"/>
        </w:rPr>
        <w:t>. A</w:t>
      </w:r>
      <w:r w:rsidR="000348AB">
        <w:rPr>
          <w:rFonts w:ascii="Times New Roman" w:eastAsia="Times New Roman" w:hAnsi="Times New Roman" w:cs="Times New Roman"/>
        </w:rPr>
        <w:t xml:space="preserve">ll the characters are </w:t>
      </w:r>
      <w:r w:rsidR="00FE7BAA">
        <w:rPr>
          <w:rFonts w:ascii="Times New Roman" w:eastAsia="Times New Roman" w:hAnsi="Times New Roman" w:cs="Times New Roman"/>
        </w:rPr>
        <w:t xml:space="preserve">displayed </w:t>
      </w:r>
      <w:r w:rsidR="000348AB">
        <w:rPr>
          <w:rFonts w:ascii="Times New Roman" w:eastAsia="Times New Roman" w:hAnsi="Times New Roman" w:cs="Times New Roman"/>
        </w:rPr>
        <w:t>clear</w:t>
      </w:r>
      <w:r w:rsidR="00FE7BAA">
        <w:rPr>
          <w:rFonts w:ascii="Times New Roman" w:eastAsia="Times New Roman" w:hAnsi="Times New Roman" w:cs="Times New Roman"/>
        </w:rPr>
        <w:t>ly</w:t>
      </w:r>
      <w:r w:rsidR="000348AB">
        <w:rPr>
          <w:rFonts w:ascii="Times New Roman" w:eastAsia="Times New Roman" w:hAnsi="Times New Roman" w:cs="Times New Roman"/>
        </w:rPr>
        <w:t xml:space="preserve"> and separate</w:t>
      </w:r>
      <w:r w:rsidR="00FE7BAA">
        <w:rPr>
          <w:rFonts w:ascii="Times New Roman" w:eastAsia="Times New Roman" w:hAnsi="Times New Roman" w:cs="Times New Roman"/>
        </w:rPr>
        <w:t>ly</w:t>
      </w:r>
      <w:r w:rsidR="000348AB">
        <w:rPr>
          <w:rFonts w:ascii="Times New Roman" w:eastAsia="Times New Roman" w:hAnsi="Times New Roman" w:cs="Times New Roman"/>
        </w:rPr>
        <w:t xml:space="preserve"> from each other</w:t>
      </w:r>
      <w:r w:rsidR="00FD3A93">
        <w:rPr>
          <w:rFonts w:ascii="Times New Roman" w:eastAsia="Times New Roman" w:hAnsi="Times New Roman" w:cs="Times New Roman"/>
        </w:rPr>
        <w:t xml:space="preserve">, and there are no more </w:t>
      </w:r>
      <w:r w:rsidR="007861DC">
        <w:rPr>
          <w:rFonts w:ascii="Times New Roman" w:eastAsia="Times New Roman" w:hAnsi="Times New Roman" w:cs="Times New Roman"/>
        </w:rPr>
        <w:t>colored pixels displayed randomly on the background of the screen.</w:t>
      </w:r>
    </w:p>
    <w:p w14:paraId="0D4D19D5" w14:textId="7086D982" w:rsidR="008671C1" w:rsidRDefault="008671C1" w:rsidP="00845AFD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Unfortunately, the content of the </w:t>
      </w:r>
      <w:r w:rsidR="000C5689">
        <w:rPr>
          <w:rFonts w:ascii="Times New Roman" w:eastAsia="Times New Roman" w:hAnsi="Times New Roman" w:cs="Times New Roman"/>
        </w:rPr>
        <w:t xml:space="preserve">sentences displayed on the VGA monitor is incorrect. At first, it is suspected to be the </w:t>
      </w:r>
      <w:r w:rsidR="000D7D03">
        <w:rPr>
          <w:rFonts w:ascii="Times New Roman" w:eastAsia="Times New Roman" w:hAnsi="Times New Roman" w:cs="Times New Roman"/>
        </w:rPr>
        <w:t xml:space="preserve">mistakes of the algorithm and </w:t>
      </w:r>
      <w:r w:rsidR="0033393B">
        <w:rPr>
          <w:rFonts w:ascii="Times New Roman" w:eastAsia="Times New Roman" w:hAnsi="Times New Roman" w:cs="Times New Roman"/>
        </w:rPr>
        <w:t xml:space="preserve">the </w:t>
      </w:r>
      <w:r w:rsidR="000D7D03">
        <w:rPr>
          <w:rFonts w:ascii="Times New Roman" w:eastAsia="Times New Roman" w:hAnsi="Times New Roman" w:cs="Times New Roman"/>
        </w:rPr>
        <w:t>register decoding</w:t>
      </w:r>
      <w:r w:rsidR="005D3996">
        <w:rPr>
          <w:rFonts w:ascii="Times New Roman" w:eastAsia="Times New Roman" w:hAnsi="Times New Roman" w:cs="Times New Roman"/>
        </w:rPr>
        <w:t xml:space="preserve"> because the address of </w:t>
      </w:r>
      <w:proofErr w:type="spellStart"/>
      <w:r w:rsidR="005D3996">
        <w:rPr>
          <w:rFonts w:ascii="Times New Roman" w:eastAsia="Times New Roman" w:hAnsi="Times New Roman" w:cs="Times New Roman"/>
        </w:rPr>
        <w:t>font_rom</w:t>
      </w:r>
      <w:proofErr w:type="spellEnd"/>
      <w:r w:rsidR="005D3996">
        <w:rPr>
          <w:rFonts w:ascii="Times New Roman" w:eastAsia="Times New Roman" w:hAnsi="Times New Roman" w:cs="Times New Roman"/>
        </w:rPr>
        <w:t xml:space="preserve"> is wrong</w:t>
      </w:r>
      <w:r w:rsidR="004F2225">
        <w:rPr>
          <w:rFonts w:ascii="Times New Roman" w:eastAsia="Times New Roman" w:hAnsi="Times New Roman" w:cs="Times New Roman"/>
        </w:rPr>
        <w:t xml:space="preserve"> which causes the </w:t>
      </w:r>
      <w:r w:rsidR="00803EA7">
        <w:rPr>
          <w:rFonts w:ascii="Times New Roman" w:eastAsia="Times New Roman" w:hAnsi="Times New Roman" w:cs="Times New Roman"/>
        </w:rPr>
        <w:t xml:space="preserve">problem of </w:t>
      </w:r>
      <w:r w:rsidR="004F2225">
        <w:rPr>
          <w:rFonts w:ascii="Times New Roman" w:eastAsia="Times New Roman" w:hAnsi="Times New Roman" w:cs="Times New Roman"/>
        </w:rPr>
        <w:t>printing out</w:t>
      </w:r>
      <w:r w:rsidR="00803EA7">
        <w:rPr>
          <w:rFonts w:ascii="Times New Roman" w:eastAsia="Times New Roman" w:hAnsi="Times New Roman" w:cs="Times New Roman"/>
        </w:rPr>
        <w:t xml:space="preserve"> the incorrect character</w:t>
      </w:r>
      <w:r w:rsidR="007B24FD">
        <w:rPr>
          <w:rFonts w:ascii="Times New Roman" w:eastAsia="Times New Roman" w:hAnsi="Times New Roman" w:cs="Times New Roman"/>
        </w:rPr>
        <w:t xml:space="preserve"> on screen</w:t>
      </w:r>
      <w:r w:rsidR="000D7D03">
        <w:rPr>
          <w:rFonts w:ascii="Times New Roman" w:eastAsia="Times New Roman" w:hAnsi="Times New Roman" w:cs="Times New Roman"/>
        </w:rPr>
        <w:t xml:space="preserve">. </w:t>
      </w:r>
      <w:r w:rsidR="0015393E">
        <w:rPr>
          <w:rFonts w:ascii="Times New Roman" w:eastAsia="Times New Roman" w:hAnsi="Times New Roman" w:cs="Times New Roman"/>
        </w:rPr>
        <w:t xml:space="preserve">However, it turns out that they are correct after </w:t>
      </w:r>
      <w:r w:rsidR="00F2484D">
        <w:rPr>
          <w:rFonts w:ascii="Times New Roman" w:eastAsia="Times New Roman" w:hAnsi="Times New Roman" w:cs="Times New Roman"/>
        </w:rPr>
        <w:t xml:space="preserve">doing some tests on paper. </w:t>
      </w:r>
      <w:r w:rsidR="006C1799">
        <w:rPr>
          <w:rFonts w:ascii="Times New Roman" w:eastAsia="Times New Roman" w:hAnsi="Times New Roman" w:cs="Times New Roman"/>
        </w:rPr>
        <w:t xml:space="preserve">Then, we check the offset </w:t>
      </w:r>
      <w:r w:rsidR="00A8340F">
        <w:rPr>
          <w:rFonts w:ascii="Times New Roman" w:eastAsia="Times New Roman" w:hAnsi="Times New Roman" w:cs="Times New Roman"/>
        </w:rPr>
        <w:t>between the correct character and the character displayed on the screen</w:t>
      </w:r>
      <w:r w:rsidR="00406CF2">
        <w:rPr>
          <w:rFonts w:ascii="Times New Roman" w:eastAsia="Times New Roman" w:hAnsi="Times New Roman" w:cs="Times New Roman"/>
        </w:rPr>
        <w:t xml:space="preserve"> (</w:t>
      </w:r>
      <w:r w:rsidR="00032997">
        <w:rPr>
          <w:rFonts w:ascii="Times New Roman" w:eastAsia="Times New Roman" w:hAnsi="Times New Roman" w:cs="Times New Roman"/>
        </w:rPr>
        <w:t xml:space="preserve">the </w:t>
      </w:r>
      <w:r w:rsidR="00406CF2">
        <w:rPr>
          <w:rFonts w:ascii="Times New Roman" w:eastAsia="Times New Roman" w:hAnsi="Times New Roman" w:cs="Times New Roman"/>
        </w:rPr>
        <w:t>wrong character)</w:t>
      </w:r>
      <w:r w:rsidR="00A8340F">
        <w:rPr>
          <w:rFonts w:ascii="Times New Roman" w:eastAsia="Times New Roman" w:hAnsi="Times New Roman" w:cs="Times New Roman"/>
        </w:rPr>
        <w:t>. It seems like all the characters do not have the same offset</w:t>
      </w:r>
      <w:r w:rsidR="005B7137">
        <w:rPr>
          <w:rFonts w:ascii="Times New Roman" w:eastAsia="Times New Roman" w:hAnsi="Times New Roman" w:cs="Times New Roman"/>
        </w:rPr>
        <w:t>, and they are off by different amount of value</w:t>
      </w:r>
      <w:r w:rsidR="00CB3622">
        <w:rPr>
          <w:rFonts w:ascii="Times New Roman" w:eastAsia="Times New Roman" w:hAnsi="Times New Roman" w:cs="Times New Roman"/>
        </w:rPr>
        <w:t xml:space="preserve"> (same character</w:t>
      </w:r>
      <w:r w:rsidR="007A3C84">
        <w:rPr>
          <w:rFonts w:ascii="Times New Roman" w:eastAsia="Times New Roman" w:hAnsi="Times New Roman" w:cs="Times New Roman"/>
        </w:rPr>
        <w:t xml:space="preserve">s are </w:t>
      </w:r>
      <w:r w:rsidR="00CB3622">
        <w:rPr>
          <w:rFonts w:ascii="Times New Roman" w:eastAsia="Times New Roman" w:hAnsi="Times New Roman" w:cs="Times New Roman"/>
        </w:rPr>
        <w:t>off by same amount of value)</w:t>
      </w:r>
      <w:r w:rsidR="005B7137">
        <w:rPr>
          <w:rFonts w:ascii="Times New Roman" w:eastAsia="Times New Roman" w:hAnsi="Times New Roman" w:cs="Times New Roman"/>
        </w:rPr>
        <w:t xml:space="preserve">. </w:t>
      </w:r>
      <w:r w:rsidR="0037259B">
        <w:rPr>
          <w:rFonts w:ascii="Times New Roman" w:eastAsia="Times New Roman" w:hAnsi="Times New Roman" w:cs="Times New Roman"/>
        </w:rPr>
        <w:t xml:space="preserve">This bug is not fixed before demo time, so </w:t>
      </w:r>
      <w:r w:rsidR="005D3996">
        <w:rPr>
          <w:rFonts w:ascii="Times New Roman" w:eastAsia="Times New Roman" w:hAnsi="Times New Roman" w:cs="Times New Roman"/>
        </w:rPr>
        <w:t xml:space="preserve">there are some </w:t>
      </w:r>
      <w:r w:rsidR="004B5BFD">
        <w:rPr>
          <w:rFonts w:ascii="Times New Roman" w:eastAsia="Times New Roman" w:hAnsi="Times New Roman" w:cs="Times New Roman"/>
        </w:rPr>
        <w:t xml:space="preserve">methods that we could try if we have more time. The </w:t>
      </w:r>
      <w:r w:rsidR="00CA040D">
        <w:rPr>
          <w:rFonts w:ascii="Times New Roman" w:eastAsia="Times New Roman" w:hAnsi="Times New Roman" w:cs="Times New Roman"/>
        </w:rPr>
        <w:t xml:space="preserve">first one is to hardware VRAM to some know value and see if the program works correctly. </w:t>
      </w:r>
      <w:r w:rsidR="00D920D4">
        <w:rPr>
          <w:rFonts w:ascii="Times New Roman" w:eastAsia="Times New Roman" w:hAnsi="Times New Roman" w:cs="Times New Roman"/>
        </w:rPr>
        <w:t xml:space="preserve">The second one is </w:t>
      </w:r>
      <w:r w:rsidR="006A2412">
        <w:rPr>
          <w:rFonts w:ascii="Times New Roman" w:eastAsia="Times New Roman" w:hAnsi="Times New Roman" w:cs="Times New Roman"/>
        </w:rPr>
        <w:t>trying</w:t>
      </w:r>
      <w:r w:rsidR="0055513A">
        <w:rPr>
          <w:rFonts w:ascii="Times New Roman" w:eastAsia="Times New Roman" w:hAnsi="Times New Roman" w:cs="Times New Roman"/>
        </w:rPr>
        <w:t xml:space="preserve"> to get the content stored inside the register to check if </w:t>
      </w:r>
      <w:r w:rsidR="003C7413">
        <w:rPr>
          <w:rFonts w:ascii="Times New Roman" w:eastAsia="Times New Roman" w:hAnsi="Times New Roman" w:cs="Times New Roman"/>
        </w:rPr>
        <w:t xml:space="preserve">it is storing the correct 4 </w:t>
      </w:r>
      <w:r w:rsidR="003C7413">
        <w:rPr>
          <w:rFonts w:ascii="Times New Roman" w:eastAsia="Times New Roman" w:hAnsi="Times New Roman" w:cs="Times New Roman"/>
        </w:rPr>
        <w:lastRenderedPageBreak/>
        <w:t xml:space="preserve">characters. </w:t>
      </w:r>
      <w:r w:rsidR="006A2412">
        <w:rPr>
          <w:rFonts w:ascii="Times New Roman" w:eastAsia="Times New Roman" w:hAnsi="Times New Roman" w:cs="Times New Roman"/>
        </w:rPr>
        <w:t xml:space="preserve">The third one </w:t>
      </w:r>
      <w:r w:rsidR="002D2060">
        <w:rPr>
          <w:rFonts w:ascii="Times New Roman" w:eastAsia="Times New Roman" w:hAnsi="Times New Roman" w:cs="Times New Roman"/>
        </w:rPr>
        <w:t xml:space="preserve">is to </w:t>
      </w:r>
      <w:r w:rsidR="00352424">
        <w:rPr>
          <w:rFonts w:ascii="Times New Roman" w:eastAsia="Times New Roman" w:hAnsi="Times New Roman" w:cs="Times New Roman"/>
        </w:rPr>
        <w:t>check if the translation from byte addresses to word addresses (4-byte) is correct.</w:t>
      </w:r>
    </w:p>
    <w:p w14:paraId="28E6B7AF" w14:textId="77777777" w:rsidR="00A46EB2" w:rsidRPr="00EB6FA0" w:rsidRDefault="00A46EB2" w:rsidP="00845AFD">
      <w:pPr>
        <w:jc w:val="both"/>
        <w:rPr>
          <w:rFonts w:ascii="Times New Roman" w:eastAsia="Times New Roman" w:hAnsi="Times New Roman" w:cs="Times New Roman"/>
        </w:rPr>
      </w:pPr>
    </w:p>
    <w:p w14:paraId="4DE03402" w14:textId="737A34A0" w:rsidR="006A68EC" w:rsidRDefault="00845AFD" w:rsidP="00F451B1">
      <w:pPr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 w:rsidRPr="6D0F4533">
        <w:rPr>
          <w:rFonts w:ascii="Times New Roman" w:eastAsia="Times New Roman" w:hAnsi="Times New Roman" w:cs="Times New Roman"/>
          <w:b/>
          <w:bCs/>
          <w:sz w:val="30"/>
          <w:szCs w:val="30"/>
        </w:rPr>
        <w:t>Post</w:t>
      </w: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-</w:t>
      </w:r>
      <w:r w:rsidRPr="6D0F4533">
        <w:rPr>
          <w:rFonts w:ascii="Times New Roman" w:eastAsia="Times New Roman" w:hAnsi="Times New Roman" w:cs="Times New Roman"/>
          <w:b/>
          <w:bCs/>
          <w:sz w:val="30"/>
          <w:szCs w:val="30"/>
        </w:rPr>
        <w:t>Lab</w:t>
      </w:r>
    </w:p>
    <w:p w14:paraId="3241CC58" w14:textId="43849306" w:rsidR="007D531B" w:rsidRPr="007D531B" w:rsidRDefault="007D531B" w:rsidP="00F451B1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Design Resources and Statistics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3600"/>
      </w:tblGrid>
      <w:tr w:rsidR="00BD74E8" w14:paraId="2210FFED" w14:textId="77777777" w:rsidTr="00462B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781200FE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600" w:type="dxa"/>
            <w:tcBorders>
              <w:left w:val="single" w:sz="4" w:space="0" w:color="ED7D31" w:themeColor="accent2"/>
            </w:tcBorders>
            <w:vAlign w:val="center"/>
          </w:tcPr>
          <w:p w14:paraId="65BD1665" w14:textId="36B50565" w:rsidR="00BD74E8" w:rsidRDefault="000C2D3E" w:rsidP="00E05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Text Mode Graphics Controller</w:t>
            </w:r>
          </w:p>
        </w:tc>
      </w:tr>
      <w:tr w:rsidR="00BD74E8" w14:paraId="0FCAEEDC" w14:textId="77777777" w:rsidTr="00462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0136FBC5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LUT</w:t>
            </w:r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356571C9" w14:textId="78C76E07" w:rsidR="00BD74E8" w:rsidRDefault="00682813" w:rsidP="00E05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34,784</w:t>
            </w:r>
          </w:p>
        </w:tc>
      </w:tr>
      <w:tr w:rsidR="00BD74E8" w14:paraId="599D53FE" w14:textId="77777777" w:rsidTr="00462B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773A2DC2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DSP</w:t>
            </w:r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0DFA6264" w14:textId="4CBD18C2" w:rsidR="00BD74E8" w:rsidRDefault="00682813" w:rsidP="00E05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None</w:t>
            </w:r>
          </w:p>
        </w:tc>
      </w:tr>
      <w:tr w:rsidR="00BD74E8" w14:paraId="353D3833" w14:textId="77777777" w:rsidTr="00462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03AC23EC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Memory (BRAM)</w:t>
            </w:r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7DEAD6BE" w14:textId="0DB52134" w:rsidR="00BD74E8" w:rsidRDefault="00682813" w:rsidP="00E05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55,296</w:t>
            </w:r>
          </w:p>
        </w:tc>
      </w:tr>
      <w:tr w:rsidR="00BD74E8" w14:paraId="1B32B25F" w14:textId="77777777" w:rsidTr="00462B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08A1DC11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Flip-Flop</w:t>
            </w:r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44841BFE" w14:textId="7641502A" w:rsidR="00BD74E8" w:rsidRDefault="007808AC" w:rsidP="00E05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21,801</w:t>
            </w:r>
          </w:p>
        </w:tc>
      </w:tr>
      <w:tr w:rsidR="00BD74E8" w14:paraId="44DC4EEC" w14:textId="77777777" w:rsidTr="00462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02F1AADA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Frqeuency</w:t>
            </w:r>
            <w:proofErr w:type="spellEnd"/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0C34137D" w14:textId="528C7C68" w:rsidR="00BD74E8" w:rsidRDefault="007808AC" w:rsidP="00E05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67.11</w:t>
            </w:r>
            <w:r w:rsidR="00BD74E8">
              <w:rPr>
                <w:rFonts w:ascii="Times New Roman" w:eastAsia="Times New Roman" w:hAnsi="Times New Roman" w:cs="Times New Roman"/>
              </w:rPr>
              <w:t>MHz</w:t>
            </w:r>
          </w:p>
        </w:tc>
      </w:tr>
      <w:tr w:rsidR="00BD74E8" w14:paraId="3D9B396C" w14:textId="77777777" w:rsidTr="00462B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52CC7A28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Static Power</w:t>
            </w:r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09773790" w14:textId="5149F0FF" w:rsidR="00BD74E8" w:rsidRDefault="007808AC" w:rsidP="00E05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97.30</w:t>
            </w:r>
            <w:r w:rsidR="00BD74E8">
              <w:rPr>
                <w:rFonts w:ascii="Times New Roman" w:eastAsia="Times New Roman" w:hAnsi="Times New Roman" w:cs="Times New Roman"/>
              </w:rPr>
              <w:t>mW</w:t>
            </w:r>
          </w:p>
        </w:tc>
      </w:tr>
      <w:tr w:rsidR="00BD74E8" w14:paraId="3E9E3033" w14:textId="77777777" w:rsidTr="00462B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06F6C139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Dynamic Power</w:t>
            </w:r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435F6B25" w14:textId="1B71A995" w:rsidR="00BD74E8" w:rsidRDefault="007808AC" w:rsidP="00E052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225.98</w:t>
            </w:r>
            <w:r w:rsidR="00BD74E8">
              <w:rPr>
                <w:rFonts w:ascii="Times New Roman" w:eastAsia="Times New Roman" w:hAnsi="Times New Roman" w:cs="Times New Roman"/>
              </w:rPr>
              <w:t>mW</w:t>
            </w:r>
          </w:p>
        </w:tc>
      </w:tr>
      <w:tr w:rsidR="00BD74E8" w14:paraId="6810DAAA" w14:textId="77777777" w:rsidTr="00462B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tcBorders>
              <w:right w:val="single" w:sz="4" w:space="0" w:color="ED7D31" w:themeColor="accent2"/>
            </w:tcBorders>
            <w:vAlign w:val="center"/>
          </w:tcPr>
          <w:p w14:paraId="55ABF27D" w14:textId="77777777" w:rsidR="00BD74E8" w:rsidRDefault="00BD74E8" w:rsidP="00E05248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Total Power</w:t>
            </w:r>
          </w:p>
        </w:tc>
        <w:tc>
          <w:tcPr>
            <w:tcW w:w="3600" w:type="dxa"/>
            <w:tcBorders>
              <w:left w:val="single" w:sz="4" w:space="0" w:color="ED7D31" w:themeColor="accent2"/>
              <w:right w:val="single" w:sz="4" w:space="0" w:color="ED7D31" w:themeColor="accent2"/>
            </w:tcBorders>
            <w:vAlign w:val="center"/>
          </w:tcPr>
          <w:p w14:paraId="408276B5" w14:textId="03EAE138" w:rsidR="00BD74E8" w:rsidRDefault="007808AC" w:rsidP="00E052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345.34</w:t>
            </w:r>
            <w:r w:rsidR="00BD74E8">
              <w:rPr>
                <w:rFonts w:ascii="Times New Roman" w:eastAsia="Times New Roman" w:hAnsi="Times New Roman" w:cs="Times New Roman"/>
              </w:rPr>
              <w:t>mW</w:t>
            </w:r>
          </w:p>
        </w:tc>
      </w:tr>
    </w:tbl>
    <w:p w14:paraId="3950EE48" w14:textId="77777777" w:rsidR="001645C8" w:rsidRDefault="001645C8" w:rsidP="00B406BE">
      <w:pPr>
        <w:jc w:val="both"/>
        <w:rPr>
          <w:rFonts w:ascii="Times New Roman" w:eastAsia="Times New Roman" w:hAnsi="Times New Roman" w:cs="Times New Roman"/>
        </w:rPr>
      </w:pPr>
    </w:p>
    <w:p w14:paraId="58F86ECF" w14:textId="77777777" w:rsidR="00845AFD" w:rsidRDefault="00845AFD" w:rsidP="00845AFD">
      <w:pPr>
        <w:rPr>
          <w:rFonts w:ascii="Times New Roman" w:eastAsia="Times New Roman" w:hAnsi="Times New Roman" w:cs="Times New Roman"/>
        </w:rPr>
      </w:pPr>
      <w:r w:rsidRPr="6D0F4533">
        <w:rPr>
          <w:rFonts w:ascii="Times New Roman" w:eastAsia="Times New Roman" w:hAnsi="Times New Roman" w:cs="Times New Roman"/>
          <w:b/>
          <w:bCs/>
          <w:sz w:val="30"/>
          <w:szCs w:val="30"/>
        </w:rPr>
        <w:t>Conclusion</w:t>
      </w:r>
    </w:p>
    <w:p w14:paraId="5D74434B" w14:textId="085C7129" w:rsidR="004E2945" w:rsidRPr="009C2E49" w:rsidRDefault="004C0F76" w:rsidP="00BE2969">
      <w:pPr>
        <w:pStyle w:val="paragraph"/>
        <w:spacing w:before="0" w:beforeAutospacing="0" w:after="0" w:afterAutospacing="0"/>
        <w:jc w:val="both"/>
        <w:textAlignment w:val="baseline"/>
        <w:rPr>
          <w:sz w:val="22"/>
          <w:szCs w:val="22"/>
          <w:lang w:eastAsia="en-US"/>
        </w:rPr>
      </w:pPr>
      <w:r>
        <w:rPr>
          <w:sz w:val="22"/>
          <w:szCs w:val="22"/>
          <w:lang w:eastAsia="en-US"/>
        </w:rPr>
        <w:t xml:space="preserve">The functionality of this lab is to </w:t>
      </w:r>
      <w:r w:rsidR="00D8712D">
        <w:rPr>
          <w:sz w:val="22"/>
          <w:szCs w:val="22"/>
          <w:lang w:eastAsia="en-US"/>
        </w:rPr>
        <w:t>configure a basic SOC design with a CPU</w:t>
      </w:r>
      <w:r w:rsidR="005D6780">
        <w:rPr>
          <w:sz w:val="22"/>
          <w:szCs w:val="22"/>
          <w:lang w:eastAsia="en-US"/>
        </w:rPr>
        <w:t xml:space="preserve"> and memory, and then create </w:t>
      </w:r>
      <w:r w:rsidR="00D8712D">
        <w:rPr>
          <w:sz w:val="22"/>
          <w:szCs w:val="22"/>
          <w:lang w:eastAsia="en-US"/>
        </w:rPr>
        <w:t>a simplified text mode graphics controller IP core which is connected to the Avalon memory-mapped bus</w:t>
      </w:r>
      <w:r w:rsidR="00DD5138">
        <w:rPr>
          <w:sz w:val="22"/>
          <w:szCs w:val="22"/>
          <w:lang w:eastAsia="en-US"/>
        </w:rPr>
        <w:t xml:space="preserve"> to </w:t>
      </w:r>
      <w:r w:rsidR="00D750CF">
        <w:rPr>
          <w:sz w:val="22"/>
          <w:szCs w:val="22"/>
          <w:lang w:eastAsia="en-US"/>
        </w:rPr>
        <w:t>support 30 rows * 80 columns text mode through the VGA output.</w:t>
      </w:r>
      <w:r w:rsidR="002B52E5">
        <w:rPr>
          <w:sz w:val="22"/>
          <w:szCs w:val="22"/>
          <w:lang w:eastAsia="en-US"/>
        </w:rPr>
        <w:t xml:space="preserve"> The </w:t>
      </w:r>
      <w:r w:rsidR="005D6780" w:rsidRPr="005D6780">
        <w:rPr>
          <w:sz w:val="22"/>
          <w:szCs w:val="22"/>
          <w:lang w:eastAsia="en-US"/>
        </w:rPr>
        <w:t>“Introduction to the Avalon-MM Interface and VGA Graphics”</w:t>
      </w:r>
      <w:r w:rsidR="005D6780">
        <w:rPr>
          <w:sz w:val="22"/>
          <w:szCs w:val="22"/>
          <w:lang w:eastAsia="en-US"/>
        </w:rPr>
        <w:t xml:space="preserve"> is very helpful for creating the </w:t>
      </w:r>
      <w:r w:rsidR="0018409F">
        <w:rPr>
          <w:sz w:val="22"/>
          <w:szCs w:val="22"/>
          <w:lang w:eastAsia="en-US"/>
        </w:rPr>
        <w:t xml:space="preserve">text mode graphics </w:t>
      </w:r>
      <w:r w:rsidR="00EE5246">
        <w:rPr>
          <w:sz w:val="22"/>
          <w:szCs w:val="22"/>
          <w:lang w:eastAsia="en-US"/>
        </w:rPr>
        <w:t xml:space="preserve">controller IP core because it has very detailed instruction on how to </w:t>
      </w:r>
      <w:r w:rsidR="00647275">
        <w:rPr>
          <w:sz w:val="22"/>
          <w:szCs w:val="22"/>
          <w:lang w:eastAsia="en-US"/>
        </w:rPr>
        <w:t>set up the IP core</w:t>
      </w:r>
      <w:r w:rsidR="00EE5246">
        <w:rPr>
          <w:sz w:val="22"/>
          <w:szCs w:val="22"/>
          <w:lang w:eastAsia="en-US"/>
        </w:rPr>
        <w:t xml:space="preserve"> in Platform Designer</w:t>
      </w:r>
      <w:r w:rsidR="004C11CE">
        <w:rPr>
          <w:sz w:val="22"/>
          <w:szCs w:val="22"/>
          <w:lang w:eastAsia="en-US"/>
        </w:rPr>
        <w:t xml:space="preserve">. </w:t>
      </w:r>
      <w:r w:rsidR="000A468D">
        <w:rPr>
          <w:sz w:val="22"/>
          <w:szCs w:val="22"/>
          <w:lang w:eastAsia="en-US"/>
        </w:rPr>
        <w:t>In addition, the “</w:t>
      </w:r>
      <w:r w:rsidR="006101F2">
        <w:rPr>
          <w:sz w:val="22"/>
          <w:szCs w:val="22"/>
          <w:lang w:eastAsia="en-US"/>
        </w:rPr>
        <w:t>Introduction</w:t>
      </w:r>
      <w:r w:rsidR="000A468D">
        <w:rPr>
          <w:sz w:val="22"/>
          <w:szCs w:val="22"/>
          <w:lang w:eastAsia="en-US"/>
        </w:rPr>
        <w:t xml:space="preserve"> to VGA Sprite Drawing” </w:t>
      </w:r>
      <w:r w:rsidR="003768E1">
        <w:rPr>
          <w:sz w:val="22"/>
          <w:szCs w:val="22"/>
          <w:lang w:eastAsia="en-US"/>
        </w:rPr>
        <w:t xml:space="preserve">gives a very </w:t>
      </w:r>
      <w:r w:rsidR="0050717F">
        <w:rPr>
          <w:sz w:val="22"/>
          <w:szCs w:val="22"/>
          <w:lang w:eastAsia="en-US"/>
        </w:rPr>
        <w:t xml:space="preserve">simple example on how to draw a single character in </w:t>
      </w:r>
      <w:proofErr w:type="spellStart"/>
      <w:r w:rsidR="0050717F">
        <w:rPr>
          <w:sz w:val="22"/>
          <w:szCs w:val="22"/>
          <w:lang w:eastAsia="en-US"/>
        </w:rPr>
        <w:t>font_rom</w:t>
      </w:r>
      <w:proofErr w:type="spellEnd"/>
      <w:r w:rsidR="0050717F">
        <w:rPr>
          <w:sz w:val="22"/>
          <w:szCs w:val="22"/>
          <w:lang w:eastAsia="en-US"/>
        </w:rPr>
        <w:t xml:space="preserve"> on the VGA monitor with specific RGB colors.</w:t>
      </w:r>
      <w:r w:rsidR="00242960">
        <w:rPr>
          <w:sz w:val="22"/>
          <w:szCs w:val="22"/>
          <w:lang w:eastAsia="en-US"/>
        </w:rPr>
        <w:t xml:space="preserve"> </w:t>
      </w:r>
      <w:r w:rsidR="00210DD1">
        <w:rPr>
          <w:sz w:val="22"/>
          <w:szCs w:val="22"/>
          <w:lang w:eastAsia="en-US"/>
        </w:rPr>
        <w:t xml:space="preserve">It helps </w:t>
      </w:r>
      <w:r w:rsidR="007C5C02">
        <w:rPr>
          <w:sz w:val="22"/>
          <w:szCs w:val="22"/>
          <w:lang w:eastAsia="en-US"/>
        </w:rPr>
        <w:t xml:space="preserve">us </w:t>
      </w:r>
      <w:r w:rsidR="00210DD1">
        <w:rPr>
          <w:sz w:val="22"/>
          <w:szCs w:val="22"/>
          <w:lang w:eastAsia="en-US"/>
        </w:rPr>
        <w:t xml:space="preserve">understand how </w:t>
      </w:r>
      <w:r w:rsidR="0019212A">
        <w:rPr>
          <w:sz w:val="22"/>
          <w:szCs w:val="22"/>
          <w:lang w:eastAsia="en-US"/>
        </w:rPr>
        <w:t xml:space="preserve">the </w:t>
      </w:r>
      <w:r w:rsidR="00210DD1">
        <w:rPr>
          <w:sz w:val="22"/>
          <w:szCs w:val="22"/>
          <w:lang w:eastAsia="en-US"/>
        </w:rPr>
        <w:t xml:space="preserve">VGA drawing works in </w:t>
      </w:r>
      <w:proofErr w:type="spellStart"/>
      <w:r w:rsidR="00210DD1">
        <w:rPr>
          <w:sz w:val="22"/>
          <w:szCs w:val="22"/>
          <w:lang w:eastAsia="en-US"/>
        </w:rPr>
        <w:t>SystemVerilog</w:t>
      </w:r>
      <w:proofErr w:type="spellEnd"/>
      <w:r w:rsidR="00210DD1">
        <w:rPr>
          <w:sz w:val="22"/>
          <w:szCs w:val="22"/>
          <w:lang w:eastAsia="en-US"/>
        </w:rPr>
        <w:t xml:space="preserve">. </w:t>
      </w:r>
      <w:r w:rsidR="002D2FD7">
        <w:rPr>
          <w:sz w:val="22"/>
          <w:szCs w:val="22"/>
          <w:lang w:eastAsia="en-US"/>
        </w:rPr>
        <w:t xml:space="preserve">Overall, this lab </w:t>
      </w:r>
      <w:r w:rsidR="00F0491F">
        <w:rPr>
          <w:sz w:val="22"/>
          <w:szCs w:val="22"/>
          <w:lang w:eastAsia="en-US"/>
        </w:rPr>
        <w:t xml:space="preserve">further </w:t>
      </w:r>
      <w:r w:rsidR="002D2FD7">
        <w:rPr>
          <w:sz w:val="22"/>
          <w:szCs w:val="22"/>
          <w:lang w:eastAsia="en-US"/>
        </w:rPr>
        <w:t>expand</w:t>
      </w:r>
      <w:r w:rsidR="00DE147B">
        <w:rPr>
          <w:sz w:val="22"/>
          <w:szCs w:val="22"/>
          <w:lang w:eastAsia="en-US"/>
        </w:rPr>
        <w:t>s</w:t>
      </w:r>
      <w:r w:rsidR="002D2FD7">
        <w:rPr>
          <w:sz w:val="22"/>
          <w:szCs w:val="22"/>
          <w:lang w:eastAsia="en-US"/>
        </w:rPr>
        <w:t xml:space="preserve"> </w:t>
      </w:r>
      <w:r w:rsidR="00DE147B">
        <w:rPr>
          <w:sz w:val="22"/>
          <w:szCs w:val="22"/>
          <w:lang w:eastAsia="en-US"/>
        </w:rPr>
        <w:t xml:space="preserve">the abilities of the FPGA and gets us to know how to draw </w:t>
      </w:r>
      <w:r w:rsidR="00DB3304">
        <w:rPr>
          <w:sz w:val="22"/>
          <w:szCs w:val="22"/>
          <w:lang w:eastAsia="en-US"/>
        </w:rPr>
        <w:t>complex</w:t>
      </w:r>
      <w:r w:rsidR="00DE147B">
        <w:rPr>
          <w:sz w:val="22"/>
          <w:szCs w:val="22"/>
          <w:lang w:eastAsia="en-US"/>
        </w:rPr>
        <w:t xml:space="preserve"> </w:t>
      </w:r>
      <w:r w:rsidR="00254E9D">
        <w:rPr>
          <w:sz w:val="22"/>
          <w:szCs w:val="22"/>
          <w:lang w:eastAsia="en-US"/>
        </w:rPr>
        <w:t>things</w:t>
      </w:r>
      <w:r w:rsidR="00DE147B">
        <w:rPr>
          <w:sz w:val="22"/>
          <w:szCs w:val="22"/>
          <w:lang w:eastAsia="en-US"/>
        </w:rPr>
        <w:t xml:space="preserve"> on the VGA monitor</w:t>
      </w:r>
      <w:r w:rsidR="00E52AB4">
        <w:rPr>
          <w:sz w:val="22"/>
          <w:szCs w:val="22"/>
          <w:lang w:eastAsia="en-US"/>
        </w:rPr>
        <w:t>.</w:t>
      </w:r>
      <w:r w:rsidR="00DE147B">
        <w:rPr>
          <w:sz w:val="22"/>
          <w:szCs w:val="22"/>
          <w:lang w:eastAsia="en-US"/>
        </w:rPr>
        <w:t xml:space="preserve"> </w:t>
      </w:r>
      <w:r w:rsidR="000E0297">
        <w:rPr>
          <w:sz w:val="22"/>
          <w:szCs w:val="22"/>
          <w:lang w:eastAsia="en-US"/>
        </w:rPr>
        <w:t xml:space="preserve">Therefore, it </w:t>
      </w:r>
      <w:r w:rsidR="00D44515">
        <w:rPr>
          <w:sz w:val="22"/>
          <w:szCs w:val="22"/>
          <w:lang w:eastAsia="en-US"/>
        </w:rPr>
        <w:t>enable</w:t>
      </w:r>
      <w:r w:rsidR="00F96C0C">
        <w:rPr>
          <w:sz w:val="22"/>
          <w:szCs w:val="22"/>
          <w:lang w:eastAsia="en-US"/>
        </w:rPr>
        <w:t>s</w:t>
      </w:r>
      <w:r w:rsidR="00D44515">
        <w:rPr>
          <w:sz w:val="22"/>
          <w:szCs w:val="22"/>
          <w:lang w:eastAsia="en-US"/>
        </w:rPr>
        <w:t xml:space="preserve"> us to create more complicated and more advanced project, such as Tetris and Pac-Man</w:t>
      </w:r>
      <w:r w:rsidR="00A33AA8">
        <w:rPr>
          <w:sz w:val="22"/>
          <w:szCs w:val="22"/>
          <w:lang w:eastAsia="en-US"/>
        </w:rPr>
        <w:t xml:space="preserve">, </w:t>
      </w:r>
      <w:r w:rsidR="00D44515">
        <w:rPr>
          <w:sz w:val="22"/>
          <w:szCs w:val="22"/>
          <w:lang w:eastAsia="en-US"/>
        </w:rPr>
        <w:t>on the FPGA</w:t>
      </w:r>
      <w:r w:rsidR="006A173C">
        <w:rPr>
          <w:sz w:val="22"/>
          <w:szCs w:val="22"/>
          <w:lang w:eastAsia="en-US"/>
        </w:rPr>
        <w:t xml:space="preserve"> with the VGA monitor</w:t>
      </w:r>
      <w:r w:rsidR="00A53751">
        <w:rPr>
          <w:sz w:val="22"/>
          <w:szCs w:val="22"/>
          <w:lang w:eastAsia="en-US"/>
        </w:rPr>
        <w:t xml:space="preserve"> and USB keyboard.</w:t>
      </w:r>
    </w:p>
    <w:sectPr w:rsidR="004E2945" w:rsidRPr="009C2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20E1"/>
    <w:multiLevelType w:val="hybridMultilevel"/>
    <w:tmpl w:val="32683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956D7"/>
    <w:multiLevelType w:val="hybridMultilevel"/>
    <w:tmpl w:val="CBECD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F5D44"/>
    <w:multiLevelType w:val="hybridMultilevel"/>
    <w:tmpl w:val="EAC29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02E"/>
    <w:multiLevelType w:val="hybridMultilevel"/>
    <w:tmpl w:val="6E38E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324751"/>
    <w:multiLevelType w:val="hybridMultilevel"/>
    <w:tmpl w:val="C7E63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B24F7"/>
    <w:multiLevelType w:val="hybridMultilevel"/>
    <w:tmpl w:val="C7E63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F3225"/>
    <w:multiLevelType w:val="hybridMultilevel"/>
    <w:tmpl w:val="6A801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F607F9"/>
    <w:multiLevelType w:val="hybridMultilevel"/>
    <w:tmpl w:val="24DA3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366FBF"/>
    <w:multiLevelType w:val="hybridMultilevel"/>
    <w:tmpl w:val="2D822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81197"/>
    <w:multiLevelType w:val="hybridMultilevel"/>
    <w:tmpl w:val="9EC0D526"/>
    <w:lvl w:ilvl="0" w:tplc="6F1AA5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A10E8"/>
    <w:multiLevelType w:val="hybridMultilevel"/>
    <w:tmpl w:val="B1DA6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4746E"/>
    <w:multiLevelType w:val="hybridMultilevel"/>
    <w:tmpl w:val="89983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117B36"/>
    <w:multiLevelType w:val="hybridMultilevel"/>
    <w:tmpl w:val="2626C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C6DD4"/>
    <w:multiLevelType w:val="hybridMultilevel"/>
    <w:tmpl w:val="A4DE5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4F29F9"/>
    <w:multiLevelType w:val="hybridMultilevel"/>
    <w:tmpl w:val="D054E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086FEB"/>
    <w:multiLevelType w:val="hybridMultilevel"/>
    <w:tmpl w:val="90E66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0D4C4E"/>
    <w:multiLevelType w:val="hybridMultilevel"/>
    <w:tmpl w:val="EE46A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212D42"/>
    <w:multiLevelType w:val="hybridMultilevel"/>
    <w:tmpl w:val="E1AAB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6E3848"/>
    <w:multiLevelType w:val="hybridMultilevel"/>
    <w:tmpl w:val="17CE9048"/>
    <w:lvl w:ilvl="0" w:tplc="9D9E4C8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1D0F6F"/>
    <w:multiLevelType w:val="hybridMultilevel"/>
    <w:tmpl w:val="5B82E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875CDE"/>
    <w:multiLevelType w:val="hybridMultilevel"/>
    <w:tmpl w:val="3EB89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5E56A7"/>
    <w:multiLevelType w:val="hybridMultilevel"/>
    <w:tmpl w:val="75BE9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E57B3A"/>
    <w:multiLevelType w:val="hybridMultilevel"/>
    <w:tmpl w:val="AB30DB66"/>
    <w:lvl w:ilvl="0" w:tplc="AE62952E">
      <w:start w:val="111"/>
      <w:numFmt w:val="bullet"/>
      <w:lvlText w:val="-"/>
      <w:lvlJc w:val="left"/>
      <w:pPr>
        <w:ind w:left="50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23" w15:restartNumberingAfterBreak="0">
    <w:nsid w:val="79295C67"/>
    <w:multiLevelType w:val="hybridMultilevel"/>
    <w:tmpl w:val="C7E63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941420"/>
    <w:multiLevelType w:val="hybridMultilevel"/>
    <w:tmpl w:val="C7E63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2"/>
  </w:num>
  <w:num w:numId="5">
    <w:abstractNumId w:val="21"/>
  </w:num>
  <w:num w:numId="6">
    <w:abstractNumId w:val="14"/>
  </w:num>
  <w:num w:numId="7">
    <w:abstractNumId w:val="17"/>
  </w:num>
  <w:num w:numId="8">
    <w:abstractNumId w:val="18"/>
  </w:num>
  <w:num w:numId="9">
    <w:abstractNumId w:val="3"/>
  </w:num>
  <w:num w:numId="10">
    <w:abstractNumId w:val="11"/>
  </w:num>
  <w:num w:numId="11">
    <w:abstractNumId w:val="20"/>
  </w:num>
  <w:num w:numId="12">
    <w:abstractNumId w:val="1"/>
  </w:num>
  <w:num w:numId="13">
    <w:abstractNumId w:val="6"/>
  </w:num>
  <w:num w:numId="14">
    <w:abstractNumId w:val="13"/>
  </w:num>
  <w:num w:numId="15">
    <w:abstractNumId w:val="0"/>
  </w:num>
  <w:num w:numId="16">
    <w:abstractNumId w:val="19"/>
  </w:num>
  <w:num w:numId="17">
    <w:abstractNumId w:val="22"/>
  </w:num>
  <w:num w:numId="18">
    <w:abstractNumId w:val="12"/>
  </w:num>
  <w:num w:numId="19">
    <w:abstractNumId w:val="15"/>
  </w:num>
  <w:num w:numId="20">
    <w:abstractNumId w:val="24"/>
  </w:num>
  <w:num w:numId="21">
    <w:abstractNumId w:val="23"/>
  </w:num>
  <w:num w:numId="22">
    <w:abstractNumId w:val="16"/>
  </w:num>
  <w:num w:numId="23">
    <w:abstractNumId w:val="10"/>
  </w:num>
  <w:num w:numId="24">
    <w:abstractNumId w:val="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E39301"/>
    <w:rsid w:val="000005DE"/>
    <w:rsid w:val="0000093A"/>
    <w:rsid w:val="00000BE8"/>
    <w:rsid w:val="00001C52"/>
    <w:rsid w:val="00002920"/>
    <w:rsid w:val="00002B73"/>
    <w:rsid w:val="00003232"/>
    <w:rsid w:val="00003389"/>
    <w:rsid w:val="00003647"/>
    <w:rsid w:val="0000383C"/>
    <w:rsid w:val="000038AE"/>
    <w:rsid w:val="00003A81"/>
    <w:rsid w:val="00003C85"/>
    <w:rsid w:val="00003F39"/>
    <w:rsid w:val="00004363"/>
    <w:rsid w:val="00004A92"/>
    <w:rsid w:val="0000524E"/>
    <w:rsid w:val="00005359"/>
    <w:rsid w:val="0000591B"/>
    <w:rsid w:val="00005DC7"/>
    <w:rsid w:val="00005E89"/>
    <w:rsid w:val="00006016"/>
    <w:rsid w:val="0000628A"/>
    <w:rsid w:val="0000694B"/>
    <w:rsid w:val="00006A34"/>
    <w:rsid w:val="0000759F"/>
    <w:rsid w:val="00007B2D"/>
    <w:rsid w:val="000107F6"/>
    <w:rsid w:val="000115BC"/>
    <w:rsid w:val="0001170F"/>
    <w:rsid w:val="00011A40"/>
    <w:rsid w:val="00011DA1"/>
    <w:rsid w:val="000126D0"/>
    <w:rsid w:val="00012B62"/>
    <w:rsid w:val="00012D12"/>
    <w:rsid w:val="000130EF"/>
    <w:rsid w:val="00013CD5"/>
    <w:rsid w:val="00013E2F"/>
    <w:rsid w:val="00013F0B"/>
    <w:rsid w:val="0001488D"/>
    <w:rsid w:val="00014A8A"/>
    <w:rsid w:val="00014BC4"/>
    <w:rsid w:val="00014ED6"/>
    <w:rsid w:val="000150A0"/>
    <w:rsid w:val="000151CE"/>
    <w:rsid w:val="0001558A"/>
    <w:rsid w:val="00015A12"/>
    <w:rsid w:val="00015D23"/>
    <w:rsid w:val="000161C3"/>
    <w:rsid w:val="0001693D"/>
    <w:rsid w:val="0001715D"/>
    <w:rsid w:val="00020837"/>
    <w:rsid w:val="000208EE"/>
    <w:rsid w:val="00020C83"/>
    <w:rsid w:val="00020E91"/>
    <w:rsid w:val="00021606"/>
    <w:rsid w:val="00021782"/>
    <w:rsid w:val="00021C12"/>
    <w:rsid w:val="00021DCA"/>
    <w:rsid w:val="00021FCA"/>
    <w:rsid w:val="000228DB"/>
    <w:rsid w:val="00022BE5"/>
    <w:rsid w:val="00022C53"/>
    <w:rsid w:val="00022FB2"/>
    <w:rsid w:val="00023322"/>
    <w:rsid w:val="00023850"/>
    <w:rsid w:val="0002386F"/>
    <w:rsid w:val="00024471"/>
    <w:rsid w:val="00024A45"/>
    <w:rsid w:val="00024E43"/>
    <w:rsid w:val="00025367"/>
    <w:rsid w:val="00025CAD"/>
    <w:rsid w:val="00025EFF"/>
    <w:rsid w:val="00025F7F"/>
    <w:rsid w:val="000265E6"/>
    <w:rsid w:val="000267EA"/>
    <w:rsid w:val="00026C35"/>
    <w:rsid w:val="0002747B"/>
    <w:rsid w:val="00027524"/>
    <w:rsid w:val="00027712"/>
    <w:rsid w:val="000278E2"/>
    <w:rsid w:val="00030814"/>
    <w:rsid w:val="00031021"/>
    <w:rsid w:val="00031AF4"/>
    <w:rsid w:val="00032911"/>
    <w:rsid w:val="00032997"/>
    <w:rsid w:val="00032A8F"/>
    <w:rsid w:val="00032AEA"/>
    <w:rsid w:val="00032CC5"/>
    <w:rsid w:val="00032E8E"/>
    <w:rsid w:val="000339AD"/>
    <w:rsid w:val="00033E8D"/>
    <w:rsid w:val="0003426E"/>
    <w:rsid w:val="000347A7"/>
    <w:rsid w:val="000348AB"/>
    <w:rsid w:val="00035849"/>
    <w:rsid w:val="000358A2"/>
    <w:rsid w:val="00035DE5"/>
    <w:rsid w:val="0003735D"/>
    <w:rsid w:val="0003741C"/>
    <w:rsid w:val="000375EB"/>
    <w:rsid w:val="000376D6"/>
    <w:rsid w:val="00040603"/>
    <w:rsid w:val="00040AE7"/>
    <w:rsid w:val="00040F30"/>
    <w:rsid w:val="00040F43"/>
    <w:rsid w:val="00041681"/>
    <w:rsid w:val="0004199A"/>
    <w:rsid w:val="00041DFF"/>
    <w:rsid w:val="00042128"/>
    <w:rsid w:val="000433C3"/>
    <w:rsid w:val="0004347A"/>
    <w:rsid w:val="00043A8A"/>
    <w:rsid w:val="00043D79"/>
    <w:rsid w:val="00043E8D"/>
    <w:rsid w:val="00043F37"/>
    <w:rsid w:val="0004549A"/>
    <w:rsid w:val="000456D6"/>
    <w:rsid w:val="00045717"/>
    <w:rsid w:val="00045783"/>
    <w:rsid w:val="00045801"/>
    <w:rsid w:val="00045B16"/>
    <w:rsid w:val="00045EA2"/>
    <w:rsid w:val="000464A8"/>
    <w:rsid w:val="000465FE"/>
    <w:rsid w:val="00046957"/>
    <w:rsid w:val="00046E6D"/>
    <w:rsid w:val="000470CE"/>
    <w:rsid w:val="0004716C"/>
    <w:rsid w:val="00047500"/>
    <w:rsid w:val="00047E19"/>
    <w:rsid w:val="00047E37"/>
    <w:rsid w:val="0005050E"/>
    <w:rsid w:val="00050661"/>
    <w:rsid w:val="00051925"/>
    <w:rsid w:val="000520D3"/>
    <w:rsid w:val="00052593"/>
    <w:rsid w:val="000526FC"/>
    <w:rsid w:val="00052F5D"/>
    <w:rsid w:val="00053044"/>
    <w:rsid w:val="00053670"/>
    <w:rsid w:val="00053CDB"/>
    <w:rsid w:val="00054204"/>
    <w:rsid w:val="00054241"/>
    <w:rsid w:val="00055691"/>
    <w:rsid w:val="0005583C"/>
    <w:rsid w:val="00055F79"/>
    <w:rsid w:val="00056DE9"/>
    <w:rsid w:val="00056F2E"/>
    <w:rsid w:val="000574E6"/>
    <w:rsid w:val="00057881"/>
    <w:rsid w:val="00057997"/>
    <w:rsid w:val="0006016E"/>
    <w:rsid w:val="00060523"/>
    <w:rsid w:val="00060E83"/>
    <w:rsid w:val="00062003"/>
    <w:rsid w:val="0006203E"/>
    <w:rsid w:val="00062051"/>
    <w:rsid w:val="000623AD"/>
    <w:rsid w:val="0006339C"/>
    <w:rsid w:val="00063A27"/>
    <w:rsid w:val="00063A30"/>
    <w:rsid w:val="00063F1A"/>
    <w:rsid w:val="00063FE2"/>
    <w:rsid w:val="00064FFA"/>
    <w:rsid w:val="000652EE"/>
    <w:rsid w:val="0006653F"/>
    <w:rsid w:val="000668F6"/>
    <w:rsid w:val="00066D44"/>
    <w:rsid w:val="00066F6B"/>
    <w:rsid w:val="00067548"/>
    <w:rsid w:val="00067873"/>
    <w:rsid w:val="00067CB6"/>
    <w:rsid w:val="00070257"/>
    <w:rsid w:val="00070364"/>
    <w:rsid w:val="0007043B"/>
    <w:rsid w:val="00070736"/>
    <w:rsid w:val="00070EEB"/>
    <w:rsid w:val="00071361"/>
    <w:rsid w:val="0007169B"/>
    <w:rsid w:val="00071AE3"/>
    <w:rsid w:val="00071B73"/>
    <w:rsid w:val="00071CD5"/>
    <w:rsid w:val="00072040"/>
    <w:rsid w:val="00073120"/>
    <w:rsid w:val="00073790"/>
    <w:rsid w:val="00073B05"/>
    <w:rsid w:val="00074368"/>
    <w:rsid w:val="00074E27"/>
    <w:rsid w:val="00075036"/>
    <w:rsid w:val="000759EA"/>
    <w:rsid w:val="00076169"/>
    <w:rsid w:val="00076338"/>
    <w:rsid w:val="00076434"/>
    <w:rsid w:val="0007765B"/>
    <w:rsid w:val="00077D76"/>
    <w:rsid w:val="0008044A"/>
    <w:rsid w:val="000805D5"/>
    <w:rsid w:val="0008087D"/>
    <w:rsid w:val="00080B4C"/>
    <w:rsid w:val="00080C3D"/>
    <w:rsid w:val="00080C83"/>
    <w:rsid w:val="00080FA0"/>
    <w:rsid w:val="0008135E"/>
    <w:rsid w:val="000819F5"/>
    <w:rsid w:val="00081A2E"/>
    <w:rsid w:val="00083F7E"/>
    <w:rsid w:val="000841C3"/>
    <w:rsid w:val="00084239"/>
    <w:rsid w:val="00084B11"/>
    <w:rsid w:val="00084C45"/>
    <w:rsid w:val="00084DD2"/>
    <w:rsid w:val="00084E87"/>
    <w:rsid w:val="00085A2F"/>
    <w:rsid w:val="00085A91"/>
    <w:rsid w:val="00085B2E"/>
    <w:rsid w:val="00086790"/>
    <w:rsid w:val="00086A8E"/>
    <w:rsid w:val="00086DF6"/>
    <w:rsid w:val="0008700F"/>
    <w:rsid w:val="00087174"/>
    <w:rsid w:val="00087583"/>
    <w:rsid w:val="000877AC"/>
    <w:rsid w:val="0008789B"/>
    <w:rsid w:val="000903C8"/>
    <w:rsid w:val="00090CBB"/>
    <w:rsid w:val="00090FFC"/>
    <w:rsid w:val="00091072"/>
    <w:rsid w:val="0009181D"/>
    <w:rsid w:val="000922D3"/>
    <w:rsid w:val="00092D62"/>
    <w:rsid w:val="00093DD6"/>
    <w:rsid w:val="00093EE9"/>
    <w:rsid w:val="00094A00"/>
    <w:rsid w:val="00094DD5"/>
    <w:rsid w:val="00094E2B"/>
    <w:rsid w:val="000954BE"/>
    <w:rsid w:val="000955EE"/>
    <w:rsid w:val="0009572F"/>
    <w:rsid w:val="000958DC"/>
    <w:rsid w:val="00095F40"/>
    <w:rsid w:val="0009611A"/>
    <w:rsid w:val="00096158"/>
    <w:rsid w:val="0009630E"/>
    <w:rsid w:val="000964B9"/>
    <w:rsid w:val="0009755F"/>
    <w:rsid w:val="00097760"/>
    <w:rsid w:val="00097B2E"/>
    <w:rsid w:val="00097B97"/>
    <w:rsid w:val="00097E0A"/>
    <w:rsid w:val="000A02F9"/>
    <w:rsid w:val="000A0495"/>
    <w:rsid w:val="000A1B24"/>
    <w:rsid w:val="000A1FD7"/>
    <w:rsid w:val="000A2063"/>
    <w:rsid w:val="000A2273"/>
    <w:rsid w:val="000A23EB"/>
    <w:rsid w:val="000A2674"/>
    <w:rsid w:val="000A29AE"/>
    <w:rsid w:val="000A2FD1"/>
    <w:rsid w:val="000A3C9B"/>
    <w:rsid w:val="000A3E99"/>
    <w:rsid w:val="000A4479"/>
    <w:rsid w:val="000A44B5"/>
    <w:rsid w:val="000A468D"/>
    <w:rsid w:val="000A498E"/>
    <w:rsid w:val="000A4A76"/>
    <w:rsid w:val="000A5266"/>
    <w:rsid w:val="000A59DF"/>
    <w:rsid w:val="000A5AD7"/>
    <w:rsid w:val="000A61BD"/>
    <w:rsid w:val="000A64FA"/>
    <w:rsid w:val="000A7051"/>
    <w:rsid w:val="000A709E"/>
    <w:rsid w:val="000A724B"/>
    <w:rsid w:val="000A74C6"/>
    <w:rsid w:val="000A7509"/>
    <w:rsid w:val="000A7802"/>
    <w:rsid w:val="000A7C23"/>
    <w:rsid w:val="000A7D75"/>
    <w:rsid w:val="000B03BE"/>
    <w:rsid w:val="000B0415"/>
    <w:rsid w:val="000B0489"/>
    <w:rsid w:val="000B06DA"/>
    <w:rsid w:val="000B0A64"/>
    <w:rsid w:val="000B1C74"/>
    <w:rsid w:val="000B1ED5"/>
    <w:rsid w:val="000B21E1"/>
    <w:rsid w:val="000B2340"/>
    <w:rsid w:val="000B2396"/>
    <w:rsid w:val="000B248F"/>
    <w:rsid w:val="000B39B5"/>
    <w:rsid w:val="000B4082"/>
    <w:rsid w:val="000B41D7"/>
    <w:rsid w:val="000B5120"/>
    <w:rsid w:val="000B594A"/>
    <w:rsid w:val="000B5A3A"/>
    <w:rsid w:val="000B6133"/>
    <w:rsid w:val="000B61BB"/>
    <w:rsid w:val="000B632E"/>
    <w:rsid w:val="000B681B"/>
    <w:rsid w:val="000B752D"/>
    <w:rsid w:val="000B7570"/>
    <w:rsid w:val="000B797E"/>
    <w:rsid w:val="000B7B21"/>
    <w:rsid w:val="000C0032"/>
    <w:rsid w:val="000C0C3F"/>
    <w:rsid w:val="000C0C49"/>
    <w:rsid w:val="000C1B2C"/>
    <w:rsid w:val="000C1BB0"/>
    <w:rsid w:val="000C2815"/>
    <w:rsid w:val="000C28BB"/>
    <w:rsid w:val="000C2D3E"/>
    <w:rsid w:val="000C2E2F"/>
    <w:rsid w:val="000C3053"/>
    <w:rsid w:val="000C37AF"/>
    <w:rsid w:val="000C3A4E"/>
    <w:rsid w:val="000C43CF"/>
    <w:rsid w:val="000C4887"/>
    <w:rsid w:val="000C5689"/>
    <w:rsid w:val="000C5923"/>
    <w:rsid w:val="000C5D7A"/>
    <w:rsid w:val="000C63E3"/>
    <w:rsid w:val="000C67E9"/>
    <w:rsid w:val="000C752B"/>
    <w:rsid w:val="000C76D6"/>
    <w:rsid w:val="000C7D87"/>
    <w:rsid w:val="000D009A"/>
    <w:rsid w:val="000D06D4"/>
    <w:rsid w:val="000D0D01"/>
    <w:rsid w:val="000D0F2A"/>
    <w:rsid w:val="000D15C4"/>
    <w:rsid w:val="000D2604"/>
    <w:rsid w:val="000D2CDC"/>
    <w:rsid w:val="000D44D4"/>
    <w:rsid w:val="000D5009"/>
    <w:rsid w:val="000D50E3"/>
    <w:rsid w:val="000D5254"/>
    <w:rsid w:val="000D57B5"/>
    <w:rsid w:val="000D5AE4"/>
    <w:rsid w:val="000D61A3"/>
    <w:rsid w:val="000D6234"/>
    <w:rsid w:val="000D63F8"/>
    <w:rsid w:val="000D6687"/>
    <w:rsid w:val="000D66D4"/>
    <w:rsid w:val="000D70A6"/>
    <w:rsid w:val="000D71AB"/>
    <w:rsid w:val="000D78C0"/>
    <w:rsid w:val="000D7AD1"/>
    <w:rsid w:val="000D7B8A"/>
    <w:rsid w:val="000D7D03"/>
    <w:rsid w:val="000D7F93"/>
    <w:rsid w:val="000E0033"/>
    <w:rsid w:val="000E00B0"/>
    <w:rsid w:val="000E0297"/>
    <w:rsid w:val="000E049F"/>
    <w:rsid w:val="000E063D"/>
    <w:rsid w:val="000E128A"/>
    <w:rsid w:val="000E1791"/>
    <w:rsid w:val="000E2168"/>
    <w:rsid w:val="000E2293"/>
    <w:rsid w:val="000E2D6B"/>
    <w:rsid w:val="000E31CE"/>
    <w:rsid w:val="000E332E"/>
    <w:rsid w:val="000E416D"/>
    <w:rsid w:val="000E4496"/>
    <w:rsid w:val="000E52A0"/>
    <w:rsid w:val="000E57EC"/>
    <w:rsid w:val="000E6291"/>
    <w:rsid w:val="000E72DE"/>
    <w:rsid w:val="000F089B"/>
    <w:rsid w:val="000F0D1F"/>
    <w:rsid w:val="000F0D93"/>
    <w:rsid w:val="000F0EA3"/>
    <w:rsid w:val="000F10AA"/>
    <w:rsid w:val="000F1188"/>
    <w:rsid w:val="000F1593"/>
    <w:rsid w:val="000F15EC"/>
    <w:rsid w:val="000F178C"/>
    <w:rsid w:val="000F2011"/>
    <w:rsid w:val="000F2315"/>
    <w:rsid w:val="000F2406"/>
    <w:rsid w:val="000F254D"/>
    <w:rsid w:val="000F27D9"/>
    <w:rsid w:val="000F28BD"/>
    <w:rsid w:val="000F2EE6"/>
    <w:rsid w:val="000F2FCB"/>
    <w:rsid w:val="000F317D"/>
    <w:rsid w:val="000F3625"/>
    <w:rsid w:val="000F372C"/>
    <w:rsid w:val="000F45C6"/>
    <w:rsid w:val="000F4A2A"/>
    <w:rsid w:val="000F4D97"/>
    <w:rsid w:val="000F5EED"/>
    <w:rsid w:val="000F6357"/>
    <w:rsid w:val="000F6812"/>
    <w:rsid w:val="000F69AC"/>
    <w:rsid w:val="000F6A4A"/>
    <w:rsid w:val="000F71DD"/>
    <w:rsid w:val="000F7B12"/>
    <w:rsid w:val="000F7EAC"/>
    <w:rsid w:val="001002C9"/>
    <w:rsid w:val="0010082D"/>
    <w:rsid w:val="00100AE3"/>
    <w:rsid w:val="00100BAC"/>
    <w:rsid w:val="00101300"/>
    <w:rsid w:val="001013AB"/>
    <w:rsid w:val="00101FB2"/>
    <w:rsid w:val="00102024"/>
    <w:rsid w:val="00102697"/>
    <w:rsid w:val="001029B5"/>
    <w:rsid w:val="00102B00"/>
    <w:rsid w:val="00103356"/>
    <w:rsid w:val="001033AF"/>
    <w:rsid w:val="001035E8"/>
    <w:rsid w:val="00103802"/>
    <w:rsid w:val="0010396F"/>
    <w:rsid w:val="00104055"/>
    <w:rsid w:val="0010405F"/>
    <w:rsid w:val="00104C5D"/>
    <w:rsid w:val="0010508E"/>
    <w:rsid w:val="00105B29"/>
    <w:rsid w:val="00105C04"/>
    <w:rsid w:val="00105C4D"/>
    <w:rsid w:val="00105C6C"/>
    <w:rsid w:val="00105F4C"/>
    <w:rsid w:val="001061CE"/>
    <w:rsid w:val="00106350"/>
    <w:rsid w:val="00106684"/>
    <w:rsid w:val="001068A9"/>
    <w:rsid w:val="00106C27"/>
    <w:rsid w:val="001075A0"/>
    <w:rsid w:val="001079D0"/>
    <w:rsid w:val="00107ABC"/>
    <w:rsid w:val="00107EE3"/>
    <w:rsid w:val="001106F2"/>
    <w:rsid w:val="001108F7"/>
    <w:rsid w:val="001109B7"/>
    <w:rsid w:val="00110A41"/>
    <w:rsid w:val="00110B49"/>
    <w:rsid w:val="00111570"/>
    <w:rsid w:val="001115F1"/>
    <w:rsid w:val="00112DBA"/>
    <w:rsid w:val="001130C6"/>
    <w:rsid w:val="001133C4"/>
    <w:rsid w:val="00113583"/>
    <w:rsid w:val="00114DC2"/>
    <w:rsid w:val="00114FCB"/>
    <w:rsid w:val="001151F9"/>
    <w:rsid w:val="001153FE"/>
    <w:rsid w:val="0011599A"/>
    <w:rsid w:val="00115D17"/>
    <w:rsid w:val="00115ED8"/>
    <w:rsid w:val="00115F22"/>
    <w:rsid w:val="001163CD"/>
    <w:rsid w:val="0011687A"/>
    <w:rsid w:val="00116A7A"/>
    <w:rsid w:val="00116A98"/>
    <w:rsid w:val="00117AFF"/>
    <w:rsid w:val="00120377"/>
    <w:rsid w:val="00120D8B"/>
    <w:rsid w:val="001212DD"/>
    <w:rsid w:val="001216CE"/>
    <w:rsid w:val="0012230E"/>
    <w:rsid w:val="00122CA9"/>
    <w:rsid w:val="00122E6C"/>
    <w:rsid w:val="00123051"/>
    <w:rsid w:val="00123074"/>
    <w:rsid w:val="0012309D"/>
    <w:rsid w:val="001231C4"/>
    <w:rsid w:val="0012363A"/>
    <w:rsid w:val="00123A05"/>
    <w:rsid w:val="00123B5A"/>
    <w:rsid w:val="00126218"/>
    <w:rsid w:val="001263B1"/>
    <w:rsid w:val="001270AD"/>
    <w:rsid w:val="001271E6"/>
    <w:rsid w:val="00130503"/>
    <w:rsid w:val="00130CDE"/>
    <w:rsid w:val="00130E20"/>
    <w:rsid w:val="00130E45"/>
    <w:rsid w:val="00131077"/>
    <w:rsid w:val="001314EF"/>
    <w:rsid w:val="00131BBA"/>
    <w:rsid w:val="00131FB9"/>
    <w:rsid w:val="00132BCC"/>
    <w:rsid w:val="0013332B"/>
    <w:rsid w:val="001337CE"/>
    <w:rsid w:val="001337EC"/>
    <w:rsid w:val="001338B9"/>
    <w:rsid w:val="00133DE9"/>
    <w:rsid w:val="0013416B"/>
    <w:rsid w:val="00134E49"/>
    <w:rsid w:val="001350CD"/>
    <w:rsid w:val="00135F1B"/>
    <w:rsid w:val="00136054"/>
    <w:rsid w:val="0013614D"/>
    <w:rsid w:val="001362EA"/>
    <w:rsid w:val="00136EDF"/>
    <w:rsid w:val="00137126"/>
    <w:rsid w:val="00137A1B"/>
    <w:rsid w:val="001403E6"/>
    <w:rsid w:val="001408AA"/>
    <w:rsid w:val="00140A25"/>
    <w:rsid w:val="00140EEF"/>
    <w:rsid w:val="0014116E"/>
    <w:rsid w:val="001411B1"/>
    <w:rsid w:val="00141F84"/>
    <w:rsid w:val="00142837"/>
    <w:rsid w:val="0014305A"/>
    <w:rsid w:val="0014325A"/>
    <w:rsid w:val="0014337F"/>
    <w:rsid w:val="00143B01"/>
    <w:rsid w:val="00143C13"/>
    <w:rsid w:val="0014458E"/>
    <w:rsid w:val="001446CF"/>
    <w:rsid w:val="00144726"/>
    <w:rsid w:val="00144BF5"/>
    <w:rsid w:val="00144E3D"/>
    <w:rsid w:val="00146036"/>
    <w:rsid w:val="00146BDE"/>
    <w:rsid w:val="00146C71"/>
    <w:rsid w:val="00146CA9"/>
    <w:rsid w:val="00147476"/>
    <w:rsid w:val="0014754C"/>
    <w:rsid w:val="0015063D"/>
    <w:rsid w:val="0015068A"/>
    <w:rsid w:val="00150A88"/>
    <w:rsid w:val="00150B4A"/>
    <w:rsid w:val="00151324"/>
    <w:rsid w:val="00151909"/>
    <w:rsid w:val="00151F8D"/>
    <w:rsid w:val="00151FA8"/>
    <w:rsid w:val="001524FC"/>
    <w:rsid w:val="001526FD"/>
    <w:rsid w:val="001528D2"/>
    <w:rsid w:val="00152AF9"/>
    <w:rsid w:val="0015304B"/>
    <w:rsid w:val="0015393E"/>
    <w:rsid w:val="00153B82"/>
    <w:rsid w:val="00153F8C"/>
    <w:rsid w:val="00154ABC"/>
    <w:rsid w:val="00154D1D"/>
    <w:rsid w:val="00155F08"/>
    <w:rsid w:val="0015604F"/>
    <w:rsid w:val="0015629A"/>
    <w:rsid w:val="00156E91"/>
    <w:rsid w:val="00157AC9"/>
    <w:rsid w:val="00157CE2"/>
    <w:rsid w:val="00157FA2"/>
    <w:rsid w:val="00160222"/>
    <w:rsid w:val="0016025E"/>
    <w:rsid w:val="00160CD5"/>
    <w:rsid w:val="0016167A"/>
    <w:rsid w:val="00161E9C"/>
    <w:rsid w:val="001635B1"/>
    <w:rsid w:val="00163716"/>
    <w:rsid w:val="001638C4"/>
    <w:rsid w:val="00163A9D"/>
    <w:rsid w:val="00164434"/>
    <w:rsid w:val="001645C8"/>
    <w:rsid w:val="00164724"/>
    <w:rsid w:val="001647C5"/>
    <w:rsid w:val="00164803"/>
    <w:rsid w:val="00165B5A"/>
    <w:rsid w:val="00166894"/>
    <w:rsid w:val="00166F2C"/>
    <w:rsid w:val="0016727D"/>
    <w:rsid w:val="00167457"/>
    <w:rsid w:val="00167485"/>
    <w:rsid w:val="0016769D"/>
    <w:rsid w:val="001679BE"/>
    <w:rsid w:val="00167CBB"/>
    <w:rsid w:val="00167E0B"/>
    <w:rsid w:val="001701F6"/>
    <w:rsid w:val="0017097F"/>
    <w:rsid w:val="00171330"/>
    <w:rsid w:val="00171B32"/>
    <w:rsid w:val="00171B6D"/>
    <w:rsid w:val="00171BEA"/>
    <w:rsid w:val="00171FE3"/>
    <w:rsid w:val="00172A47"/>
    <w:rsid w:val="00172A49"/>
    <w:rsid w:val="00172BFE"/>
    <w:rsid w:val="001735D6"/>
    <w:rsid w:val="001742B2"/>
    <w:rsid w:val="00174E93"/>
    <w:rsid w:val="00175844"/>
    <w:rsid w:val="00175A63"/>
    <w:rsid w:val="00176085"/>
    <w:rsid w:val="0017647A"/>
    <w:rsid w:val="001768D8"/>
    <w:rsid w:val="0017766C"/>
    <w:rsid w:val="00177919"/>
    <w:rsid w:val="001800F9"/>
    <w:rsid w:val="001801F8"/>
    <w:rsid w:val="00180ADB"/>
    <w:rsid w:val="00180F07"/>
    <w:rsid w:val="001812BE"/>
    <w:rsid w:val="00181DBD"/>
    <w:rsid w:val="001820B7"/>
    <w:rsid w:val="00182201"/>
    <w:rsid w:val="00182354"/>
    <w:rsid w:val="00182D18"/>
    <w:rsid w:val="0018307B"/>
    <w:rsid w:val="00183126"/>
    <w:rsid w:val="0018409F"/>
    <w:rsid w:val="00185332"/>
    <w:rsid w:val="001858A3"/>
    <w:rsid w:val="00185B7D"/>
    <w:rsid w:val="00185D6D"/>
    <w:rsid w:val="00186594"/>
    <w:rsid w:val="0018677A"/>
    <w:rsid w:val="001869A4"/>
    <w:rsid w:val="00186A43"/>
    <w:rsid w:val="00186BB6"/>
    <w:rsid w:val="00186CE7"/>
    <w:rsid w:val="00186EB3"/>
    <w:rsid w:val="00186ECC"/>
    <w:rsid w:val="00186EEA"/>
    <w:rsid w:val="00187A13"/>
    <w:rsid w:val="00187ADF"/>
    <w:rsid w:val="00190685"/>
    <w:rsid w:val="00191032"/>
    <w:rsid w:val="00191071"/>
    <w:rsid w:val="001910A7"/>
    <w:rsid w:val="001915F1"/>
    <w:rsid w:val="0019181A"/>
    <w:rsid w:val="00191E13"/>
    <w:rsid w:val="00191F8F"/>
    <w:rsid w:val="0019212A"/>
    <w:rsid w:val="00192143"/>
    <w:rsid w:val="001923CA"/>
    <w:rsid w:val="00192649"/>
    <w:rsid w:val="00192837"/>
    <w:rsid w:val="00192C1C"/>
    <w:rsid w:val="00192FFE"/>
    <w:rsid w:val="00193709"/>
    <w:rsid w:val="00193ABE"/>
    <w:rsid w:val="00193C80"/>
    <w:rsid w:val="00193CE8"/>
    <w:rsid w:val="00193E80"/>
    <w:rsid w:val="00193E99"/>
    <w:rsid w:val="0019406A"/>
    <w:rsid w:val="001940B1"/>
    <w:rsid w:val="001947E3"/>
    <w:rsid w:val="001948ED"/>
    <w:rsid w:val="00194CC6"/>
    <w:rsid w:val="00194D42"/>
    <w:rsid w:val="001957C5"/>
    <w:rsid w:val="00195AC8"/>
    <w:rsid w:val="00195ADC"/>
    <w:rsid w:val="00195F36"/>
    <w:rsid w:val="00196E02"/>
    <w:rsid w:val="00197529"/>
    <w:rsid w:val="00197B72"/>
    <w:rsid w:val="001A04CA"/>
    <w:rsid w:val="001A0563"/>
    <w:rsid w:val="001A085C"/>
    <w:rsid w:val="001A0E98"/>
    <w:rsid w:val="001A1559"/>
    <w:rsid w:val="001A162E"/>
    <w:rsid w:val="001A195B"/>
    <w:rsid w:val="001A23B4"/>
    <w:rsid w:val="001A2604"/>
    <w:rsid w:val="001A26F0"/>
    <w:rsid w:val="001A2E47"/>
    <w:rsid w:val="001A2ED9"/>
    <w:rsid w:val="001A2EF5"/>
    <w:rsid w:val="001A306E"/>
    <w:rsid w:val="001A3949"/>
    <w:rsid w:val="001A3F3D"/>
    <w:rsid w:val="001A4559"/>
    <w:rsid w:val="001A4801"/>
    <w:rsid w:val="001A4AA7"/>
    <w:rsid w:val="001A4B99"/>
    <w:rsid w:val="001A4CDB"/>
    <w:rsid w:val="001A4D28"/>
    <w:rsid w:val="001A52A5"/>
    <w:rsid w:val="001A56A4"/>
    <w:rsid w:val="001A57B4"/>
    <w:rsid w:val="001A585F"/>
    <w:rsid w:val="001A59E4"/>
    <w:rsid w:val="001A5B5F"/>
    <w:rsid w:val="001A5B7C"/>
    <w:rsid w:val="001A68F8"/>
    <w:rsid w:val="001A6BBC"/>
    <w:rsid w:val="001A6C30"/>
    <w:rsid w:val="001A6DE7"/>
    <w:rsid w:val="001A6E1B"/>
    <w:rsid w:val="001B0098"/>
    <w:rsid w:val="001B1176"/>
    <w:rsid w:val="001B1794"/>
    <w:rsid w:val="001B1887"/>
    <w:rsid w:val="001B1F3B"/>
    <w:rsid w:val="001B2098"/>
    <w:rsid w:val="001B2742"/>
    <w:rsid w:val="001B3BFD"/>
    <w:rsid w:val="001B3FD7"/>
    <w:rsid w:val="001B4546"/>
    <w:rsid w:val="001B4DDC"/>
    <w:rsid w:val="001B506A"/>
    <w:rsid w:val="001B5650"/>
    <w:rsid w:val="001B5697"/>
    <w:rsid w:val="001B5EA8"/>
    <w:rsid w:val="001B6165"/>
    <w:rsid w:val="001B64DD"/>
    <w:rsid w:val="001B70CF"/>
    <w:rsid w:val="001B755F"/>
    <w:rsid w:val="001B7565"/>
    <w:rsid w:val="001B7911"/>
    <w:rsid w:val="001C0391"/>
    <w:rsid w:val="001C04BD"/>
    <w:rsid w:val="001C0888"/>
    <w:rsid w:val="001C0C14"/>
    <w:rsid w:val="001C206C"/>
    <w:rsid w:val="001C22E3"/>
    <w:rsid w:val="001C242E"/>
    <w:rsid w:val="001C2C23"/>
    <w:rsid w:val="001C30EA"/>
    <w:rsid w:val="001C33A7"/>
    <w:rsid w:val="001C460E"/>
    <w:rsid w:val="001C469C"/>
    <w:rsid w:val="001C4EEF"/>
    <w:rsid w:val="001C5335"/>
    <w:rsid w:val="001C53CD"/>
    <w:rsid w:val="001C58CA"/>
    <w:rsid w:val="001C5D48"/>
    <w:rsid w:val="001C6115"/>
    <w:rsid w:val="001C6460"/>
    <w:rsid w:val="001C66E8"/>
    <w:rsid w:val="001C7074"/>
    <w:rsid w:val="001C7434"/>
    <w:rsid w:val="001C76D4"/>
    <w:rsid w:val="001D0245"/>
    <w:rsid w:val="001D04AF"/>
    <w:rsid w:val="001D0549"/>
    <w:rsid w:val="001D0CE0"/>
    <w:rsid w:val="001D0E97"/>
    <w:rsid w:val="001D1142"/>
    <w:rsid w:val="001D194A"/>
    <w:rsid w:val="001D1D3E"/>
    <w:rsid w:val="001D1D8C"/>
    <w:rsid w:val="001D2293"/>
    <w:rsid w:val="001D2892"/>
    <w:rsid w:val="001D306B"/>
    <w:rsid w:val="001D3176"/>
    <w:rsid w:val="001D3CF6"/>
    <w:rsid w:val="001D7609"/>
    <w:rsid w:val="001D7A8E"/>
    <w:rsid w:val="001D7D13"/>
    <w:rsid w:val="001D7FD1"/>
    <w:rsid w:val="001E04D0"/>
    <w:rsid w:val="001E0BBF"/>
    <w:rsid w:val="001E0DD5"/>
    <w:rsid w:val="001E0E0E"/>
    <w:rsid w:val="001E0F75"/>
    <w:rsid w:val="001E147D"/>
    <w:rsid w:val="001E1DB8"/>
    <w:rsid w:val="001E25C1"/>
    <w:rsid w:val="001E270C"/>
    <w:rsid w:val="001E2711"/>
    <w:rsid w:val="001E27C6"/>
    <w:rsid w:val="001E299D"/>
    <w:rsid w:val="001E2B7A"/>
    <w:rsid w:val="001E2EB0"/>
    <w:rsid w:val="001E41FF"/>
    <w:rsid w:val="001E436F"/>
    <w:rsid w:val="001E43CE"/>
    <w:rsid w:val="001E4756"/>
    <w:rsid w:val="001E4BF6"/>
    <w:rsid w:val="001E4BF7"/>
    <w:rsid w:val="001E4D0D"/>
    <w:rsid w:val="001E4F5C"/>
    <w:rsid w:val="001E5242"/>
    <w:rsid w:val="001E58A3"/>
    <w:rsid w:val="001E6627"/>
    <w:rsid w:val="001E6CC8"/>
    <w:rsid w:val="001E73A5"/>
    <w:rsid w:val="001F03FD"/>
    <w:rsid w:val="001F054A"/>
    <w:rsid w:val="001F0F6D"/>
    <w:rsid w:val="001F107B"/>
    <w:rsid w:val="001F1692"/>
    <w:rsid w:val="001F1727"/>
    <w:rsid w:val="001F1D20"/>
    <w:rsid w:val="001F1E52"/>
    <w:rsid w:val="001F1FB6"/>
    <w:rsid w:val="001F3C89"/>
    <w:rsid w:val="001F3CE8"/>
    <w:rsid w:val="001F401E"/>
    <w:rsid w:val="001F4082"/>
    <w:rsid w:val="001F489F"/>
    <w:rsid w:val="001F5086"/>
    <w:rsid w:val="001F58C5"/>
    <w:rsid w:val="001F5A81"/>
    <w:rsid w:val="001F5CA3"/>
    <w:rsid w:val="001F6135"/>
    <w:rsid w:val="001F62B2"/>
    <w:rsid w:val="001F6E41"/>
    <w:rsid w:val="001F74A8"/>
    <w:rsid w:val="00200BE5"/>
    <w:rsid w:val="00200C74"/>
    <w:rsid w:val="00200C94"/>
    <w:rsid w:val="00202090"/>
    <w:rsid w:val="0020261A"/>
    <w:rsid w:val="0020294B"/>
    <w:rsid w:val="00203891"/>
    <w:rsid w:val="002039D7"/>
    <w:rsid w:val="00203D08"/>
    <w:rsid w:val="00204081"/>
    <w:rsid w:val="002043B8"/>
    <w:rsid w:val="00204951"/>
    <w:rsid w:val="00205444"/>
    <w:rsid w:val="00205761"/>
    <w:rsid w:val="00205D7D"/>
    <w:rsid w:val="002061C9"/>
    <w:rsid w:val="002063A0"/>
    <w:rsid w:val="002066AD"/>
    <w:rsid w:val="00206936"/>
    <w:rsid w:val="00207593"/>
    <w:rsid w:val="00207901"/>
    <w:rsid w:val="00207A36"/>
    <w:rsid w:val="00207D30"/>
    <w:rsid w:val="00207FF2"/>
    <w:rsid w:val="002105B1"/>
    <w:rsid w:val="00210DD1"/>
    <w:rsid w:val="00210F0C"/>
    <w:rsid w:val="002113A3"/>
    <w:rsid w:val="002113BD"/>
    <w:rsid w:val="00211813"/>
    <w:rsid w:val="0021182B"/>
    <w:rsid w:val="002119AC"/>
    <w:rsid w:val="00212988"/>
    <w:rsid w:val="00212E38"/>
    <w:rsid w:val="00213178"/>
    <w:rsid w:val="00213D82"/>
    <w:rsid w:val="002141C3"/>
    <w:rsid w:val="002147E8"/>
    <w:rsid w:val="00214920"/>
    <w:rsid w:val="00214F64"/>
    <w:rsid w:val="002155C2"/>
    <w:rsid w:val="002156DF"/>
    <w:rsid w:val="0021724F"/>
    <w:rsid w:val="002175B5"/>
    <w:rsid w:val="00217F20"/>
    <w:rsid w:val="00220595"/>
    <w:rsid w:val="0022061E"/>
    <w:rsid w:val="00220789"/>
    <w:rsid w:val="00220AE3"/>
    <w:rsid w:val="00220E34"/>
    <w:rsid w:val="0022196B"/>
    <w:rsid w:val="00221A50"/>
    <w:rsid w:val="00221B18"/>
    <w:rsid w:val="00222086"/>
    <w:rsid w:val="00222350"/>
    <w:rsid w:val="002223FC"/>
    <w:rsid w:val="002229A8"/>
    <w:rsid w:val="00222DC8"/>
    <w:rsid w:val="0022327F"/>
    <w:rsid w:val="002233B6"/>
    <w:rsid w:val="0022358C"/>
    <w:rsid w:val="00223623"/>
    <w:rsid w:val="00223767"/>
    <w:rsid w:val="00223CD4"/>
    <w:rsid w:val="0022424D"/>
    <w:rsid w:val="00225FB3"/>
    <w:rsid w:val="002263D6"/>
    <w:rsid w:val="002263D9"/>
    <w:rsid w:val="00226B93"/>
    <w:rsid w:val="00227347"/>
    <w:rsid w:val="0022796F"/>
    <w:rsid w:val="002279CB"/>
    <w:rsid w:val="00227B88"/>
    <w:rsid w:val="00227ED5"/>
    <w:rsid w:val="00230299"/>
    <w:rsid w:val="00230438"/>
    <w:rsid w:val="00230BC0"/>
    <w:rsid w:val="00230C93"/>
    <w:rsid w:val="00230F0E"/>
    <w:rsid w:val="0023125E"/>
    <w:rsid w:val="002312DB"/>
    <w:rsid w:val="0023184F"/>
    <w:rsid w:val="002319EE"/>
    <w:rsid w:val="0023286A"/>
    <w:rsid w:val="0023294E"/>
    <w:rsid w:val="00233A15"/>
    <w:rsid w:val="00233FD5"/>
    <w:rsid w:val="00234000"/>
    <w:rsid w:val="00234677"/>
    <w:rsid w:val="0023474C"/>
    <w:rsid w:val="00234896"/>
    <w:rsid w:val="00234B72"/>
    <w:rsid w:val="00234BB9"/>
    <w:rsid w:val="00234CD8"/>
    <w:rsid w:val="00234D26"/>
    <w:rsid w:val="00234DD3"/>
    <w:rsid w:val="00235097"/>
    <w:rsid w:val="0023521D"/>
    <w:rsid w:val="00235223"/>
    <w:rsid w:val="00235D0B"/>
    <w:rsid w:val="00235FAF"/>
    <w:rsid w:val="002367BA"/>
    <w:rsid w:val="00236A44"/>
    <w:rsid w:val="00236C3F"/>
    <w:rsid w:val="00236D5F"/>
    <w:rsid w:val="00236F67"/>
    <w:rsid w:val="00237461"/>
    <w:rsid w:val="00237A78"/>
    <w:rsid w:val="00237BAC"/>
    <w:rsid w:val="002403ED"/>
    <w:rsid w:val="00240763"/>
    <w:rsid w:val="00240FA7"/>
    <w:rsid w:val="00241319"/>
    <w:rsid w:val="002413FF"/>
    <w:rsid w:val="002424F5"/>
    <w:rsid w:val="00242604"/>
    <w:rsid w:val="00242960"/>
    <w:rsid w:val="0024328A"/>
    <w:rsid w:val="002433EB"/>
    <w:rsid w:val="0024354F"/>
    <w:rsid w:val="00243D8B"/>
    <w:rsid w:val="0024435C"/>
    <w:rsid w:val="002445A1"/>
    <w:rsid w:val="00244AC5"/>
    <w:rsid w:val="00245031"/>
    <w:rsid w:val="00245A11"/>
    <w:rsid w:val="00245BB1"/>
    <w:rsid w:val="0024607E"/>
    <w:rsid w:val="00246168"/>
    <w:rsid w:val="00246502"/>
    <w:rsid w:val="00246C73"/>
    <w:rsid w:val="00247308"/>
    <w:rsid w:val="00247BB0"/>
    <w:rsid w:val="00247BBB"/>
    <w:rsid w:val="00250857"/>
    <w:rsid w:val="00250DC1"/>
    <w:rsid w:val="00251C7C"/>
    <w:rsid w:val="00251CBA"/>
    <w:rsid w:val="002521B9"/>
    <w:rsid w:val="0025220C"/>
    <w:rsid w:val="00252242"/>
    <w:rsid w:val="00252443"/>
    <w:rsid w:val="00252DAF"/>
    <w:rsid w:val="0025489A"/>
    <w:rsid w:val="00254C56"/>
    <w:rsid w:val="00254E9D"/>
    <w:rsid w:val="00255446"/>
    <w:rsid w:val="00255883"/>
    <w:rsid w:val="002561D6"/>
    <w:rsid w:val="00256AFB"/>
    <w:rsid w:val="00257095"/>
    <w:rsid w:val="00257F4D"/>
    <w:rsid w:val="00260004"/>
    <w:rsid w:val="00260B4F"/>
    <w:rsid w:val="00260DE6"/>
    <w:rsid w:val="002610C0"/>
    <w:rsid w:val="00261170"/>
    <w:rsid w:val="002615E2"/>
    <w:rsid w:val="002620C0"/>
    <w:rsid w:val="00262853"/>
    <w:rsid w:val="00262F67"/>
    <w:rsid w:val="002634ED"/>
    <w:rsid w:val="00263899"/>
    <w:rsid w:val="00264034"/>
    <w:rsid w:val="00264C81"/>
    <w:rsid w:val="002655AA"/>
    <w:rsid w:val="00265A1E"/>
    <w:rsid w:val="00265B4D"/>
    <w:rsid w:val="00266AA7"/>
    <w:rsid w:val="00267000"/>
    <w:rsid w:val="00267218"/>
    <w:rsid w:val="00267985"/>
    <w:rsid w:val="00271316"/>
    <w:rsid w:val="00271325"/>
    <w:rsid w:val="00271360"/>
    <w:rsid w:val="00271750"/>
    <w:rsid w:val="00271F92"/>
    <w:rsid w:val="00271FA9"/>
    <w:rsid w:val="00272753"/>
    <w:rsid w:val="00272A09"/>
    <w:rsid w:val="00272B90"/>
    <w:rsid w:val="00272D0B"/>
    <w:rsid w:val="002735E8"/>
    <w:rsid w:val="002737F1"/>
    <w:rsid w:val="00273AA3"/>
    <w:rsid w:val="00273B1B"/>
    <w:rsid w:val="00273D13"/>
    <w:rsid w:val="00273F9B"/>
    <w:rsid w:val="00274718"/>
    <w:rsid w:val="002747D0"/>
    <w:rsid w:val="00274C4C"/>
    <w:rsid w:val="00274C80"/>
    <w:rsid w:val="00274D8E"/>
    <w:rsid w:val="00274F67"/>
    <w:rsid w:val="00275043"/>
    <w:rsid w:val="00275151"/>
    <w:rsid w:val="00275256"/>
    <w:rsid w:val="002752B4"/>
    <w:rsid w:val="002752D6"/>
    <w:rsid w:val="00275365"/>
    <w:rsid w:val="002753C5"/>
    <w:rsid w:val="00275472"/>
    <w:rsid w:val="002756BA"/>
    <w:rsid w:val="00275C7C"/>
    <w:rsid w:val="002760B6"/>
    <w:rsid w:val="002762F0"/>
    <w:rsid w:val="00276BA4"/>
    <w:rsid w:val="002770D2"/>
    <w:rsid w:val="0027719D"/>
    <w:rsid w:val="002771AF"/>
    <w:rsid w:val="00277452"/>
    <w:rsid w:val="002774FF"/>
    <w:rsid w:val="00277C7D"/>
    <w:rsid w:val="002802D5"/>
    <w:rsid w:val="00280433"/>
    <w:rsid w:val="00280711"/>
    <w:rsid w:val="002808C6"/>
    <w:rsid w:val="00280A0C"/>
    <w:rsid w:val="00280F81"/>
    <w:rsid w:val="00281792"/>
    <w:rsid w:val="002819AF"/>
    <w:rsid w:val="00281B7F"/>
    <w:rsid w:val="00281BDC"/>
    <w:rsid w:val="00281D58"/>
    <w:rsid w:val="00282473"/>
    <w:rsid w:val="00282B8D"/>
    <w:rsid w:val="00282DC9"/>
    <w:rsid w:val="00282EE2"/>
    <w:rsid w:val="002830B5"/>
    <w:rsid w:val="0028321C"/>
    <w:rsid w:val="002837E8"/>
    <w:rsid w:val="00283ADA"/>
    <w:rsid w:val="00283AEB"/>
    <w:rsid w:val="00283AF6"/>
    <w:rsid w:val="00283B85"/>
    <w:rsid w:val="00283FA0"/>
    <w:rsid w:val="00284500"/>
    <w:rsid w:val="0028473E"/>
    <w:rsid w:val="00284D45"/>
    <w:rsid w:val="00285607"/>
    <w:rsid w:val="00285CFE"/>
    <w:rsid w:val="0028604F"/>
    <w:rsid w:val="002862DC"/>
    <w:rsid w:val="002866C6"/>
    <w:rsid w:val="0028703D"/>
    <w:rsid w:val="00287633"/>
    <w:rsid w:val="002876B5"/>
    <w:rsid w:val="002876F6"/>
    <w:rsid w:val="00287B25"/>
    <w:rsid w:val="00287D7E"/>
    <w:rsid w:val="00290077"/>
    <w:rsid w:val="0029047E"/>
    <w:rsid w:val="00290528"/>
    <w:rsid w:val="002905D2"/>
    <w:rsid w:val="00290E71"/>
    <w:rsid w:val="002918D9"/>
    <w:rsid w:val="00293239"/>
    <w:rsid w:val="0029340A"/>
    <w:rsid w:val="00293712"/>
    <w:rsid w:val="0029472F"/>
    <w:rsid w:val="002949F1"/>
    <w:rsid w:val="00294A18"/>
    <w:rsid w:val="00294CD0"/>
    <w:rsid w:val="002951BC"/>
    <w:rsid w:val="002952C8"/>
    <w:rsid w:val="0029566E"/>
    <w:rsid w:val="0029618E"/>
    <w:rsid w:val="002961DE"/>
    <w:rsid w:val="002964E0"/>
    <w:rsid w:val="00296718"/>
    <w:rsid w:val="00296794"/>
    <w:rsid w:val="00296C7C"/>
    <w:rsid w:val="00297074"/>
    <w:rsid w:val="0029774F"/>
    <w:rsid w:val="002A0283"/>
    <w:rsid w:val="002A0F63"/>
    <w:rsid w:val="002A0FFB"/>
    <w:rsid w:val="002A1116"/>
    <w:rsid w:val="002A1AC3"/>
    <w:rsid w:val="002A1BAF"/>
    <w:rsid w:val="002A1BC4"/>
    <w:rsid w:val="002A1D7B"/>
    <w:rsid w:val="002A1EDA"/>
    <w:rsid w:val="002A23DF"/>
    <w:rsid w:val="002A25E0"/>
    <w:rsid w:val="002A2658"/>
    <w:rsid w:val="002A2787"/>
    <w:rsid w:val="002A3869"/>
    <w:rsid w:val="002A3984"/>
    <w:rsid w:val="002A3FAB"/>
    <w:rsid w:val="002A49A8"/>
    <w:rsid w:val="002A4BAA"/>
    <w:rsid w:val="002A51D5"/>
    <w:rsid w:val="002A52B1"/>
    <w:rsid w:val="002A5304"/>
    <w:rsid w:val="002A5B56"/>
    <w:rsid w:val="002A6022"/>
    <w:rsid w:val="002A6513"/>
    <w:rsid w:val="002A672D"/>
    <w:rsid w:val="002A674B"/>
    <w:rsid w:val="002A69D9"/>
    <w:rsid w:val="002A6E28"/>
    <w:rsid w:val="002A7003"/>
    <w:rsid w:val="002A7110"/>
    <w:rsid w:val="002A7BC0"/>
    <w:rsid w:val="002A7D42"/>
    <w:rsid w:val="002A7E1A"/>
    <w:rsid w:val="002A7E6E"/>
    <w:rsid w:val="002B01E2"/>
    <w:rsid w:val="002B04A4"/>
    <w:rsid w:val="002B0954"/>
    <w:rsid w:val="002B0976"/>
    <w:rsid w:val="002B0B4E"/>
    <w:rsid w:val="002B1E57"/>
    <w:rsid w:val="002B2165"/>
    <w:rsid w:val="002B229C"/>
    <w:rsid w:val="002B2AA7"/>
    <w:rsid w:val="002B2E46"/>
    <w:rsid w:val="002B30DD"/>
    <w:rsid w:val="002B33AA"/>
    <w:rsid w:val="002B3EEE"/>
    <w:rsid w:val="002B4755"/>
    <w:rsid w:val="002B4F0F"/>
    <w:rsid w:val="002B52E5"/>
    <w:rsid w:val="002B746A"/>
    <w:rsid w:val="002B7866"/>
    <w:rsid w:val="002B7CC1"/>
    <w:rsid w:val="002B7EA3"/>
    <w:rsid w:val="002B7EF2"/>
    <w:rsid w:val="002B7FB6"/>
    <w:rsid w:val="002C0104"/>
    <w:rsid w:val="002C0BAB"/>
    <w:rsid w:val="002C0C30"/>
    <w:rsid w:val="002C1340"/>
    <w:rsid w:val="002C170E"/>
    <w:rsid w:val="002C1772"/>
    <w:rsid w:val="002C1EFF"/>
    <w:rsid w:val="002C2180"/>
    <w:rsid w:val="002C218E"/>
    <w:rsid w:val="002C2238"/>
    <w:rsid w:val="002C23CD"/>
    <w:rsid w:val="002C2485"/>
    <w:rsid w:val="002C277F"/>
    <w:rsid w:val="002C27DF"/>
    <w:rsid w:val="002C281B"/>
    <w:rsid w:val="002C2D8D"/>
    <w:rsid w:val="002C3894"/>
    <w:rsid w:val="002C43B2"/>
    <w:rsid w:val="002C49F3"/>
    <w:rsid w:val="002C5092"/>
    <w:rsid w:val="002C50D5"/>
    <w:rsid w:val="002C5B2E"/>
    <w:rsid w:val="002C5DE4"/>
    <w:rsid w:val="002C6143"/>
    <w:rsid w:val="002C65A7"/>
    <w:rsid w:val="002C669C"/>
    <w:rsid w:val="002C66D3"/>
    <w:rsid w:val="002C6B60"/>
    <w:rsid w:val="002C6BD0"/>
    <w:rsid w:val="002C6F46"/>
    <w:rsid w:val="002C6FAE"/>
    <w:rsid w:val="002D0B1B"/>
    <w:rsid w:val="002D0BA9"/>
    <w:rsid w:val="002D114B"/>
    <w:rsid w:val="002D13B2"/>
    <w:rsid w:val="002D2060"/>
    <w:rsid w:val="002D20E1"/>
    <w:rsid w:val="002D2392"/>
    <w:rsid w:val="002D25C3"/>
    <w:rsid w:val="002D2FD7"/>
    <w:rsid w:val="002D34F6"/>
    <w:rsid w:val="002D385D"/>
    <w:rsid w:val="002D4581"/>
    <w:rsid w:val="002D525F"/>
    <w:rsid w:val="002D5464"/>
    <w:rsid w:val="002D54C3"/>
    <w:rsid w:val="002D56DF"/>
    <w:rsid w:val="002D5A14"/>
    <w:rsid w:val="002D5CC2"/>
    <w:rsid w:val="002D5DC8"/>
    <w:rsid w:val="002D6823"/>
    <w:rsid w:val="002D699A"/>
    <w:rsid w:val="002D78B7"/>
    <w:rsid w:val="002D7CB1"/>
    <w:rsid w:val="002D7D31"/>
    <w:rsid w:val="002E0C1C"/>
    <w:rsid w:val="002E1173"/>
    <w:rsid w:val="002E13F7"/>
    <w:rsid w:val="002E14DB"/>
    <w:rsid w:val="002E1616"/>
    <w:rsid w:val="002E19F1"/>
    <w:rsid w:val="002E1AF6"/>
    <w:rsid w:val="002E2EED"/>
    <w:rsid w:val="002E33D5"/>
    <w:rsid w:val="002E3463"/>
    <w:rsid w:val="002E4307"/>
    <w:rsid w:val="002E4CC5"/>
    <w:rsid w:val="002E5F8C"/>
    <w:rsid w:val="002E627D"/>
    <w:rsid w:val="002E6A3A"/>
    <w:rsid w:val="002E77B1"/>
    <w:rsid w:val="002E77C7"/>
    <w:rsid w:val="002E7D6B"/>
    <w:rsid w:val="002F07E4"/>
    <w:rsid w:val="002F087C"/>
    <w:rsid w:val="002F109A"/>
    <w:rsid w:val="002F1CF6"/>
    <w:rsid w:val="002F1F90"/>
    <w:rsid w:val="002F2E36"/>
    <w:rsid w:val="002F3066"/>
    <w:rsid w:val="002F3B25"/>
    <w:rsid w:val="002F3C18"/>
    <w:rsid w:val="002F3F90"/>
    <w:rsid w:val="002F48A9"/>
    <w:rsid w:val="002F4B1D"/>
    <w:rsid w:val="002F4B50"/>
    <w:rsid w:val="002F569A"/>
    <w:rsid w:val="002F59D2"/>
    <w:rsid w:val="002F611A"/>
    <w:rsid w:val="002F6568"/>
    <w:rsid w:val="002F72B7"/>
    <w:rsid w:val="002F72C5"/>
    <w:rsid w:val="002F731D"/>
    <w:rsid w:val="002F7562"/>
    <w:rsid w:val="002F75E6"/>
    <w:rsid w:val="003000FA"/>
    <w:rsid w:val="00300306"/>
    <w:rsid w:val="003004BF"/>
    <w:rsid w:val="003005B3"/>
    <w:rsid w:val="003009AD"/>
    <w:rsid w:val="003010C3"/>
    <w:rsid w:val="003017D1"/>
    <w:rsid w:val="00301E40"/>
    <w:rsid w:val="00301FBB"/>
    <w:rsid w:val="00302611"/>
    <w:rsid w:val="0030276F"/>
    <w:rsid w:val="003028F5"/>
    <w:rsid w:val="003029D0"/>
    <w:rsid w:val="00302AA2"/>
    <w:rsid w:val="00302F81"/>
    <w:rsid w:val="003038B1"/>
    <w:rsid w:val="00303E2D"/>
    <w:rsid w:val="0030425C"/>
    <w:rsid w:val="003044E1"/>
    <w:rsid w:val="0030629D"/>
    <w:rsid w:val="00306BFF"/>
    <w:rsid w:val="00306C60"/>
    <w:rsid w:val="00307B64"/>
    <w:rsid w:val="00307C07"/>
    <w:rsid w:val="00310152"/>
    <w:rsid w:val="00310CF7"/>
    <w:rsid w:val="00311222"/>
    <w:rsid w:val="00311572"/>
    <w:rsid w:val="003119B6"/>
    <w:rsid w:val="00311A72"/>
    <w:rsid w:val="00311B80"/>
    <w:rsid w:val="00311BA7"/>
    <w:rsid w:val="00311CCA"/>
    <w:rsid w:val="00311E56"/>
    <w:rsid w:val="00311E5B"/>
    <w:rsid w:val="00312117"/>
    <w:rsid w:val="00312507"/>
    <w:rsid w:val="0031253F"/>
    <w:rsid w:val="00312FDB"/>
    <w:rsid w:val="0031384F"/>
    <w:rsid w:val="003141CB"/>
    <w:rsid w:val="003144FE"/>
    <w:rsid w:val="00314BB6"/>
    <w:rsid w:val="00314D0A"/>
    <w:rsid w:val="00315074"/>
    <w:rsid w:val="003151A0"/>
    <w:rsid w:val="003159F6"/>
    <w:rsid w:val="00315F5D"/>
    <w:rsid w:val="0031654C"/>
    <w:rsid w:val="00316780"/>
    <w:rsid w:val="00316B3C"/>
    <w:rsid w:val="00316CB8"/>
    <w:rsid w:val="00317106"/>
    <w:rsid w:val="00317300"/>
    <w:rsid w:val="0031743D"/>
    <w:rsid w:val="00317BC9"/>
    <w:rsid w:val="0032069E"/>
    <w:rsid w:val="00320A4F"/>
    <w:rsid w:val="00320D43"/>
    <w:rsid w:val="003213A3"/>
    <w:rsid w:val="003214F8"/>
    <w:rsid w:val="00321D21"/>
    <w:rsid w:val="0032274E"/>
    <w:rsid w:val="00322797"/>
    <w:rsid w:val="00322826"/>
    <w:rsid w:val="003229E6"/>
    <w:rsid w:val="00322F0E"/>
    <w:rsid w:val="00323006"/>
    <w:rsid w:val="0032369D"/>
    <w:rsid w:val="00323873"/>
    <w:rsid w:val="00323C8F"/>
    <w:rsid w:val="00323D05"/>
    <w:rsid w:val="00323D64"/>
    <w:rsid w:val="00323D86"/>
    <w:rsid w:val="00323EF1"/>
    <w:rsid w:val="003240D2"/>
    <w:rsid w:val="0032542E"/>
    <w:rsid w:val="003256AB"/>
    <w:rsid w:val="00325C00"/>
    <w:rsid w:val="00325E4C"/>
    <w:rsid w:val="00326023"/>
    <w:rsid w:val="00326099"/>
    <w:rsid w:val="00326165"/>
    <w:rsid w:val="003265D6"/>
    <w:rsid w:val="003268A1"/>
    <w:rsid w:val="00326A4B"/>
    <w:rsid w:val="00326DD0"/>
    <w:rsid w:val="00326DDA"/>
    <w:rsid w:val="003272D0"/>
    <w:rsid w:val="00327B51"/>
    <w:rsid w:val="00327B94"/>
    <w:rsid w:val="00327DFC"/>
    <w:rsid w:val="003300B9"/>
    <w:rsid w:val="003300DA"/>
    <w:rsid w:val="0033165C"/>
    <w:rsid w:val="00331969"/>
    <w:rsid w:val="00331EE3"/>
    <w:rsid w:val="003323D8"/>
    <w:rsid w:val="00332B91"/>
    <w:rsid w:val="0033333C"/>
    <w:rsid w:val="0033393B"/>
    <w:rsid w:val="003339C5"/>
    <w:rsid w:val="003342A1"/>
    <w:rsid w:val="00334B7C"/>
    <w:rsid w:val="00334C4A"/>
    <w:rsid w:val="0033517E"/>
    <w:rsid w:val="00335464"/>
    <w:rsid w:val="00335FEA"/>
    <w:rsid w:val="00336BC6"/>
    <w:rsid w:val="00337251"/>
    <w:rsid w:val="0033727D"/>
    <w:rsid w:val="003376FA"/>
    <w:rsid w:val="00337B54"/>
    <w:rsid w:val="00337BBD"/>
    <w:rsid w:val="00337ED4"/>
    <w:rsid w:val="00340005"/>
    <w:rsid w:val="003402DA"/>
    <w:rsid w:val="0034057D"/>
    <w:rsid w:val="00341548"/>
    <w:rsid w:val="00341857"/>
    <w:rsid w:val="0034185C"/>
    <w:rsid w:val="00341CE9"/>
    <w:rsid w:val="00342005"/>
    <w:rsid w:val="0034261E"/>
    <w:rsid w:val="00342A81"/>
    <w:rsid w:val="00342CA1"/>
    <w:rsid w:val="00342FAB"/>
    <w:rsid w:val="00343709"/>
    <w:rsid w:val="00343CC8"/>
    <w:rsid w:val="00343E19"/>
    <w:rsid w:val="00345363"/>
    <w:rsid w:val="00345D73"/>
    <w:rsid w:val="0034639D"/>
    <w:rsid w:val="003466C2"/>
    <w:rsid w:val="00346BD0"/>
    <w:rsid w:val="00347190"/>
    <w:rsid w:val="003472AB"/>
    <w:rsid w:val="0034792A"/>
    <w:rsid w:val="00347CE3"/>
    <w:rsid w:val="003500F5"/>
    <w:rsid w:val="003506DF"/>
    <w:rsid w:val="00350F40"/>
    <w:rsid w:val="003510E2"/>
    <w:rsid w:val="003510F0"/>
    <w:rsid w:val="003520EE"/>
    <w:rsid w:val="00352424"/>
    <w:rsid w:val="00352659"/>
    <w:rsid w:val="00352756"/>
    <w:rsid w:val="0035291A"/>
    <w:rsid w:val="00352E6D"/>
    <w:rsid w:val="00353044"/>
    <w:rsid w:val="0035415C"/>
    <w:rsid w:val="00354FAB"/>
    <w:rsid w:val="00355247"/>
    <w:rsid w:val="003557BC"/>
    <w:rsid w:val="00355AF1"/>
    <w:rsid w:val="00355DB5"/>
    <w:rsid w:val="00356087"/>
    <w:rsid w:val="00356304"/>
    <w:rsid w:val="003564DD"/>
    <w:rsid w:val="0035686A"/>
    <w:rsid w:val="00357189"/>
    <w:rsid w:val="00357430"/>
    <w:rsid w:val="00357468"/>
    <w:rsid w:val="003574E1"/>
    <w:rsid w:val="00360510"/>
    <w:rsid w:val="00360A05"/>
    <w:rsid w:val="00360C2A"/>
    <w:rsid w:val="00361146"/>
    <w:rsid w:val="003619E5"/>
    <w:rsid w:val="00361B9C"/>
    <w:rsid w:val="00361CAE"/>
    <w:rsid w:val="00361D80"/>
    <w:rsid w:val="003621B0"/>
    <w:rsid w:val="0036232A"/>
    <w:rsid w:val="00362653"/>
    <w:rsid w:val="003627D9"/>
    <w:rsid w:val="003628C2"/>
    <w:rsid w:val="00362A02"/>
    <w:rsid w:val="00362CEE"/>
    <w:rsid w:val="00362EED"/>
    <w:rsid w:val="003632BB"/>
    <w:rsid w:val="003633C9"/>
    <w:rsid w:val="00363704"/>
    <w:rsid w:val="00363F3F"/>
    <w:rsid w:val="0036402C"/>
    <w:rsid w:val="0036417B"/>
    <w:rsid w:val="00364A0B"/>
    <w:rsid w:val="00364A97"/>
    <w:rsid w:val="00364EE5"/>
    <w:rsid w:val="0036531F"/>
    <w:rsid w:val="00365D21"/>
    <w:rsid w:val="00365F74"/>
    <w:rsid w:val="003662E4"/>
    <w:rsid w:val="0036665B"/>
    <w:rsid w:val="0036682F"/>
    <w:rsid w:val="0036684A"/>
    <w:rsid w:val="003671B9"/>
    <w:rsid w:val="0036736F"/>
    <w:rsid w:val="003676F1"/>
    <w:rsid w:val="003701FF"/>
    <w:rsid w:val="003703EE"/>
    <w:rsid w:val="00370619"/>
    <w:rsid w:val="00370E01"/>
    <w:rsid w:val="00371192"/>
    <w:rsid w:val="00371999"/>
    <w:rsid w:val="0037223D"/>
    <w:rsid w:val="0037259B"/>
    <w:rsid w:val="00372638"/>
    <w:rsid w:val="00372659"/>
    <w:rsid w:val="0037265A"/>
    <w:rsid w:val="003727F4"/>
    <w:rsid w:val="00372E2D"/>
    <w:rsid w:val="00372FCF"/>
    <w:rsid w:val="0037343B"/>
    <w:rsid w:val="00373939"/>
    <w:rsid w:val="00373D00"/>
    <w:rsid w:val="0037441F"/>
    <w:rsid w:val="003746E7"/>
    <w:rsid w:val="00374945"/>
    <w:rsid w:val="00375022"/>
    <w:rsid w:val="00375E13"/>
    <w:rsid w:val="00376066"/>
    <w:rsid w:val="00376360"/>
    <w:rsid w:val="00376565"/>
    <w:rsid w:val="003765C2"/>
    <w:rsid w:val="003768E1"/>
    <w:rsid w:val="00377B23"/>
    <w:rsid w:val="00377E4E"/>
    <w:rsid w:val="00380292"/>
    <w:rsid w:val="00380742"/>
    <w:rsid w:val="00380F7B"/>
    <w:rsid w:val="00381AB6"/>
    <w:rsid w:val="00381D97"/>
    <w:rsid w:val="00382849"/>
    <w:rsid w:val="003828F3"/>
    <w:rsid w:val="0038294D"/>
    <w:rsid w:val="0038357F"/>
    <w:rsid w:val="00383ADD"/>
    <w:rsid w:val="00383EC9"/>
    <w:rsid w:val="003841A8"/>
    <w:rsid w:val="00384A10"/>
    <w:rsid w:val="00384A91"/>
    <w:rsid w:val="00384CD7"/>
    <w:rsid w:val="00385107"/>
    <w:rsid w:val="00385138"/>
    <w:rsid w:val="0038539B"/>
    <w:rsid w:val="00385B13"/>
    <w:rsid w:val="00385B1A"/>
    <w:rsid w:val="00385BD7"/>
    <w:rsid w:val="003867B6"/>
    <w:rsid w:val="0038733D"/>
    <w:rsid w:val="003874B1"/>
    <w:rsid w:val="00387CA3"/>
    <w:rsid w:val="00390269"/>
    <w:rsid w:val="003907B3"/>
    <w:rsid w:val="00390CF2"/>
    <w:rsid w:val="00391D6B"/>
    <w:rsid w:val="00391F98"/>
    <w:rsid w:val="00392405"/>
    <w:rsid w:val="00392579"/>
    <w:rsid w:val="00392879"/>
    <w:rsid w:val="00392957"/>
    <w:rsid w:val="003933F7"/>
    <w:rsid w:val="00393712"/>
    <w:rsid w:val="00394153"/>
    <w:rsid w:val="003943BA"/>
    <w:rsid w:val="003946C8"/>
    <w:rsid w:val="00394A3A"/>
    <w:rsid w:val="00395197"/>
    <w:rsid w:val="00395A5D"/>
    <w:rsid w:val="00395B7F"/>
    <w:rsid w:val="00395F2F"/>
    <w:rsid w:val="00396C3E"/>
    <w:rsid w:val="00396EAF"/>
    <w:rsid w:val="00396ECD"/>
    <w:rsid w:val="003970B5"/>
    <w:rsid w:val="0039721D"/>
    <w:rsid w:val="00397401"/>
    <w:rsid w:val="0039749C"/>
    <w:rsid w:val="00397F62"/>
    <w:rsid w:val="003A0244"/>
    <w:rsid w:val="003A084B"/>
    <w:rsid w:val="003A12CD"/>
    <w:rsid w:val="003A1704"/>
    <w:rsid w:val="003A1FC7"/>
    <w:rsid w:val="003A30F4"/>
    <w:rsid w:val="003A3186"/>
    <w:rsid w:val="003A31C6"/>
    <w:rsid w:val="003A3839"/>
    <w:rsid w:val="003A47F9"/>
    <w:rsid w:val="003A4E3F"/>
    <w:rsid w:val="003A53D4"/>
    <w:rsid w:val="003A5412"/>
    <w:rsid w:val="003A5D56"/>
    <w:rsid w:val="003A62D1"/>
    <w:rsid w:val="003A6373"/>
    <w:rsid w:val="003A6427"/>
    <w:rsid w:val="003A66CC"/>
    <w:rsid w:val="003A686C"/>
    <w:rsid w:val="003A69AE"/>
    <w:rsid w:val="003A6B3A"/>
    <w:rsid w:val="003A6B64"/>
    <w:rsid w:val="003A6D4F"/>
    <w:rsid w:val="003A6EAE"/>
    <w:rsid w:val="003A77AF"/>
    <w:rsid w:val="003A786F"/>
    <w:rsid w:val="003A7BAB"/>
    <w:rsid w:val="003B03EE"/>
    <w:rsid w:val="003B05FD"/>
    <w:rsid w:val="003B07E1"/>
    <w:rsid w:val="003B0A89"/>
    <w:rsid w:val="003B0FE8"/>
    <w:rsid w:val="003B1360"/>
    <w:rsid w:val="003B1569"/>
    <w:rsid w:val="003B17D6"/>
    <w:rsid w:val="003B1825"/>
    <w:rsid w:val="003B18D9"/>
    <w:rsid w:val="003B1E72"/>
    <w:rsid w:val="003B2488"/>
    <w:rsid w:val="003B2736"/>
    <w:rsid w:val="003B361E"/>
    <w:rsid w:val="003B371C"/>
    <w:rsid w:val="003B38D2"/>
    <w:rsid w:val="003B41B5"/>
    <w:rsid w:val="003B5684"/>
    <w:rsid w:val="003B590C"/>
    <w:rsid w:val="003B5B5D"/>
    <w:rsid w:val="003B5D2E"/>
    <w:rsid w:val="003B6112"/>
    <w:rsid w:val="003B6B63"/>
    <w:rsid w:val="003B6BFB"/>
    <w:rsid w:val="003B6D92"/>
    <w:rsid w:val="003B6DE1"/>
    <w:rsid w:val="003B6E03"/>
    <w:rsid w:val="003B7230"/>
    <w:rsid w:val="003C0BAD"/>
    <w:rsid w:val="003C114A"/>
    <w:rsid w:val="003C151D"/>
    <w:rsid w:val="003C155C"/>
    <w:rsid w:val="003C28D9"/>
    <w:rsid w:val="003C2F5E"/>
    <w:rsid w:val="003C3099"/>
    <w:rsid w:val="003C3501"/>
    <w:rsid w:val="003C37EE"/>
    <w:rsid w:val="003C406B"/>
    <w:rsid w:val="003C4427"/>
    <w:rsid w:val="003C473F"/>
    <w:rsid w:val="003C4BA8"/>
    <w:rsid w:val="003C4E24"/>
    <w:rsid w:val="003C5B20"/>
    <w:rsid w:val="003C61BA"/>
    <w:rsid w:val="003C61F3"/>
    <w:rsid w:val="003C6291"/>
    <w:rsid w:val="003C64B4"/>
    <w:rsid w:val="003C6644"/>
    <w:rsid w:val="003C6A97"/>
    <w:rsid w:val="003C6B1B"/>
    <w:rsid w:val="003C6E1F"/>
    <w:rsid w:val="003C7413"/>
    <w:rsid w:val="003C78C5"/>
    <w:rsid w:val="003C7A65"/>
    <w:rsid w:val="003D0287"/>
    <w:rsid w:val="003D1764"/>
    <w:rsid w:val="003D17C1"/>
    <w:rsid w:val="003D1D44"/>
    <w:rsid w:val="003D1F01"/>
    <w:rsid w:val="003D1FC5"/>
    <w:rsid w:val="003D2083"/>
    <w:rsid w:val="003D2486"/>
    <w:rsid w:val="003D24F3"/>
    <w:rsid w:val="003D2CD7"/>
    <w:rsid w:val="003D333D"/>
    <w:rsid w:val="003D395D"/>
    <w:rsid w:val="003D42DA"/>
    <w:rsid w:val="003D430B"/>
    <w:rsid w:val="003D4622"/>
    <w:rsid w:val="003D4B3E"/>
    <w:rsid w:val="003D5A63"/>
    <w:rsid w:val="003D5C17"/>
    <w:rsid w:val="003D67B2"/>
    <w:rsid w:val="003D68D6"/>
    <w:rsid w:val="003D6D70"/>
    <w:rsid w:val="003D7527"/>
    <w:rsid w:val="003D7F85"/>
    <w:rsid w:val="003E0E91"/>
    <w:rsid w:val="003E11F8"/>
    <w:rsid w:val="003E1448"/>
    <w:rsid w:val="003E1F20"/>
    <w:rsid w:val="003E1FD6"/>
    <w:rsid w:val="003E2018"/>
    <w:rsid w:val="003E2B2E"/>
    <w:rsid w:val="003E2D51"/>
    <w:rsid w:val="003E3106"/>
    <w:rsid w:val="003E310D"/>
    <w:rsid w:val="003E3763"/>
    <w:rsid w:val="003E40D9"/>
    <w:rsid w:val="003E4171"/>
    <w:rsid w:val="003E532A"/>
    <w:rsid w:val="003E5655"/>
    <w:rsid w:val="003E5A78"/>
    <w:rsid w:val="003E5AB2"/>
    <w:rsid w:val="003E5ACC"/>
    <w:rsid w:val="003E5FAE"/>
    <w:rsid w:val="003E618A"/>
    <w:rsid w:val="003E61DA"/>
    <w:rsid w:val="003E718C"/>
    <w:rsid w:val="003E745C"/>
    <w:rsid w:val="003E7EF5"/>
    <w:rsid w:val="003F03A0"/>
    <w:rsid w:val="003F0435"/>
    <w:rsid w:val="003F0855"/>
    <w:rsid w:val="003F149E"/>
    <w:rsid w:val="003F1CA7"/>
    <w:rsid w:val="003F2717"/>
    <w:rsid w:val="003F2724"/>
    <w:rsid w:val="003F2803"/>
    <w:rsid w:val="003F2878"/>
    <w:rsid w:val="003F2A0A"/>
    <w:rsid w:val="003F2A3C"/>
    <w:rsid w:val="003F2CC6"/>
    <w:rsid w:val="003F2E68"/>
    <w:rsid w:val="003F38C7"/>
    <w:rsid w:val="003F3903"/>
    <w:rsid w:val="003F426A"/>
    <w:rsid w:val="003F5A46"/>
    <w:rsid w:val="003F61A2"/>
    <w:rsid w:val="003F622E"/>
    <w:rsid w:val="003F652F"/>
    <w:rsid w:val="003F6AF1"/>
    <w:rsid w:val="003F7426"/>
    <w:rsid w:val="003F74D4"/>
    <w:rsid w:val="0040065E"/>
    <w:rsid w:val="0040141B"/>
    <w:rsid w:val="00401E74"/>
    <w:rsid w:val="00401F5E"/>
    <w:rsid w:val="0040232E"/>
    <w:rsid w:val="00403178"/>
    <w:rsid w:val="004032F1"/>
    <w:rsid w:val="00404741"/>
    <w:rsid w:val="004052FF"/>
    <w:rsid w:val="0040563B"/>
    <w:rsid w:val="004057A4"/>
    <w:rsid w:val="004058A7"/>
    <w:rsid w:val="00405FB5"/>
    <w:rsid w:val="00406CF2"/>
    <w:rsid w:val="00407A37"/>
    <w:rsid w:val="00407A5C"/>
    <w:rsid w:val="0041040B"/>
    <w:rsid w:val="004110C4"/>
    <w:rsid w:val="0041119D"/>
    <w:rsid w:val="00411769"/>
    <w:rsid w:val="00411E99"/>
    <w:rsid w:val="00414FDE"/>
    <w:rsid w:val="00415069"/>
    <w:rsid w:val="00415A87"/>
    <w:rsid w:val="00415C61"/>
    <w:rsid w:val="00415D5D"/>
    <w:rsid w:val="00415EA0"/>
    <w:rsid w:val="00416356"/>
    <w:rsid w:val="004165EA"/>
    <w:rsid w:val="0041706F"/>
    <w:rsid w:val="00417D1E"/>
    <w:rsid w:val="00417E72"/>
    <w:rsid w:val="00420F0E"/>
    <w:rsid w:val="00421223"/>
    <w:rsid w:val="00421C75"/>
    <w:rsid w:val="00421D21"/>
    <w:rsid w:val="00422A46"/>
    <w:rsid w:val="00422C3D"/>
    <w:rsid w:val="00422EB0"/>
    <w:rsid w:val="0042327B"/>
    <w:rsid w:val="00423BF9"/>
    <w:rsid w:val="0042422C"/>
    <w:rsid w:val="00424304"/>
    <w:rsid w:val="0042554B"/>
    <w:rsid w:val="0042582D"/>
    <w:rsid w:val="00425AC9"/>
    <w:rsid w:val="00425E37"/>
    <w:rsid w:val="00426586"/>
    <w:rsid w:val="00426B8C"/>
    <w:rsid w:val="00426CCF"/>
    <w:rsid w:val="004278EA"/>
    <w:rsid w:val="00427A11"/>
    <w:rsid w:val="004301A2"/>
    <w:rsid w:val="00431213"/>
    <w:rsid w:val="00432891"/>
    <w:rsid w:val="00432FB0"/>
    <w:rsid w:val="004335B9"/>
    <w:rsid w:val="004338EC"/>
    <w:rsid w:val="0043401D"/>
    <w:rsid w:val="004345DD"/>
    <w:rsid w:val="00434917"/>
    <w:rsid w:val="00434C6D"/>
    <w:rsid w:val="00434CA1"/>
    <w:rsid w:val="00435BE2"/>
    <w:rsid w:val="00435FB3"/>
    <w:rsid w:val="00436021"/>
    <w:rsid w:val="0043635B"/>
    <w:rsid w:val="00436890"/>
    <w:rsid w:val="00436D30"/>
    <w:rsid w:val="00436E07"/>
    <w:rsid w:val="004371CC"/>
    <w:rsid w:val="0043747C"/>
    <w:rsid w:val="004379CE"/>
    <w:rsid w:val="004379E2"/>
    <w:rsid w:val="00437AD2"/>
    <w:rsid w:val="00437C6C"/>
    <w:rsid w:val="00437F63"/>
    <w:rsid w:val="0044047F"/>
    <w:rsid w:val="004404F4"/>
    <w:rsid w:val="0044083F"/>
    <w:rsid w:val="00440977"/>
    <w:rsid w:val="004412E7"/>
    <w:rsid w:val="00441650"/>
    <w:rsid w:val="00441EEF"/>
    <w:rsid w:val="004420C4"/>
    <w:rsid w:val="00442666"/>
    <w:rsid w:val="0044280D"/>
    <w:rsid w:val="00442FAE"/>
    <w:rsid w:val="004431FB"/>
    <w:rsid w:val="004435B8"/>
    <w:rsid w:val="00443BDF"/>
    <w:rsid w:val="00443D75"/>
    <w:rsid w:val="00443F69"/>
    <w:rsid w:val="004443D5"/>
    <w:rsid w:val="0044472F"/>
    <w:rsid w:val="00444B14"/>
    <w:rsid w:val="004456E1"/>
    <w:rsid w:val="00445DDC"/>
    <w:rsid w:val="00446050"/>
    <w:rsid w:val="004464C6"/>
    <w:rsid w:val="00446690"/>
    <w:rsid w:val="00446960"/>
    <w:rsid w:val="00446C6B"/>
    <w:rsid w:val="00446FE9"/>
    <w:rsid w:val="004477E8"/>
    <w:rsid w:val="00447B24"/>
    <w:rsid w:val="00450220"/>
    <w:rsid w:val="00450E65"/>
    <w:rsid w:val="004518F3"/>
    <w:rsid w:val="00451CC9"/>
    <w:rsid w:val="00451E6F"/>
    <w:rsid w:val="00451FFD"/>
    <w:rsid w:val="00452870"/>
    <w:rsid w:val="00452A47"/>
    <w:rsid w:val="00452AA9"/>
    <w:rsid w:val="00452D34"/>
    <w:rsid w:val="00452F69"/>
    <w:rsid w:val="00453656"/>
    <w:rsid w:val="00453BD1"/>
    <w:rsid w:val="00454CC5"/>
    <w:rsid w:val="004552FF"/>
    <w:rsid w:val="00455740"/>
    <w:rsid w:val="0045577F"/>
    <w:rsid w:val="00455B23"/>
    <w:rsid w:val="00456376"/>
    <w:rsid w:val="00456477"/>
    <w:rsid w:val="00456D19"/>
    <w:rsid w:val="00456FB4"/>
    <w:rsid w:val="00457477"/>
    <w:rsid w:val="004575FF"/>
    <w:rsid w:val="00457930"/>
    <w:rsid w:val="004609D6"/>
    <w:rsid w:val="00460C73"/>
    <w:rsid w:val="00461196"/>
    <w:rsid w:val="004612E5"/>
    <w:rsid w:val="004612FE"/>
    <w:rsid w:val="0046188A"/>
    <w:rsid w:val="00462068"/>
    <w:rsid w:val="00462237"/>
    <w:rsid w:val="00462442"/>
    <w:rsid w:val="0046248B"/>
    <w:rsid w:val="0046285E"/>
    <w:rsid w:val="00462BDB"/>
    <w:rsid w:val="00462FA1"/>
    <w:rsid w:val="00463BF7"/>
    <w:rsid w:val="00464047"/>
    <w:rsid w:val="004645B5"/>
    <w:rsid w:val="0046500C"/>
    <w:rsid w:val="004657B2"/>
    <w:rsid w:val="00465E8E"/>
    <w:rsid w:val="00466A92"/>
    <w:rsid w:val="00466ABE"/>
    <w:rsid w:val="00466BE5"/>
    <w:rsid w:val="00466D3B"/>
    <w:rsid w:val="00466EBB"/>
    <w:rsid w:val="0046704E"/>
    <w:rsid w:val="00467762"/>
    <w:rsid w:val="004678CE"/>
    <w:rsid w:val="004679E6"/>
    <w:rsid w:val="00467E28"/>
    <w:rsid w:val="0047082C"/>
    <w:rsid w:val="00470A23"/>
    <w:rsid w:val="00470AA9"/>
    <w:rsid w:val="00471733"/>
    <w:rsid w:val="0047259C"/>
    <w:rsid w:val="0047399F"/>
    <w:rsid w:val="004739E7"/>
    <w:rsid w:val="004749B7"/>
    <w:rsid w:val="00474A51"/>
    <w:rsid w:val="00474C08"/>
    <w:rsid w:val="00474FB2"/>
    <w:rsid w:val="00475567"/>
    <w:rsid w:val="004759D5"/>
    <w:rsid w:val="00475BDB"/>
    <w:rsid w:val="00475EF1"/>
    <w:rsid w:val="0047622D"/>
    <w:rsid w:val="004766A1"/>
    <w:rsid w:val="00476D27"/>
    <w:rsid w:val="00476E1A"/>
    <w:rsid w:val="004772F7"/>
    <w:rsid w:val="00477AC8"/>
    <w:rsid w:val="00480065"/>
    <w:rsid w:val="0048013C"/>
    <w:rsid w:val="00480377"/>
    <w:rsid w:val="00480BAA"/>
    <w:rsid w:val="00481043"/>
    <w:rsid w:val="00481477"/>
    <w:rsid w:val="004816BF"/>
    <w:rsid w:val="00481820"/>
    <w:rsid w:val="00481AB9"/>
    <w:rsid w:val="004828C2"/>
    <w:rsid w:val="00483A6B"/>
    <w:rsid w:val="00483B2E"/>
    <w:rsid w:val="00484160"/>
    <w:rsid w:val="00484C8B"/>
    <w:rsid w:val="00485005"/>
    <w:rsid w:val="004853AA"/>
    <w:rsid w:val="00485C0D"/>
    <w:rsid w:val="00485DCE"/>
    <w:rsid w:val="00486341"/>
    <w:rsid w:val="00486757"/>
    <w:rsid w:val="00486A6B"/>
    <w:rsid w:val="00487302"/>
    <w:rsid w:val="00487B4C"/>
    <w:rsid w:val="00487DC7"/>
    <w:rsid w:val="004901E8"/>
    <w:rsid w:val="004905E7"/>
    <w:rsid w:val="00491028"/>
    <w:rsid w:val="0049218D"/>
    <w:rsid w:val="00492554"/>
    <w:rsid w:val="00492563"/>
    <w:rsid w:val="00492C08"/>
    <w:rsid w:val="00493524"/>
    <w:rsid w:val="00493886"/>
    <w:rsid w:val="0049444D"/>
    <w:rsid w:val="00494957"/>
    <w:rsid w:val="00495A19"/>
    <w:rsid w:val="004965C2"/>
    <w:rsid w:val="00497733"/>
    <w:rsid w:val="0049785B"/>
    <w:rsid w:val="00497BF4"/>
    <w:rsid w:val="00497C2A"/>
    <w:rsid w:val="00497F08"/>
    <w:rsid w:val="004A003E"/>
    <w:rsid w:val="004A0147"/>
    <w:rsid w:val="004A0A1C"/>
    <w:rsid w:val="004A0C4B"/>
    <w:rsid w:val="004A0CB9"/>
    <w:rsid w:val="004A1167"/>
    <w:rsid w:val="004A16D5"/>
    <w:rsid w:val="004A1851"/>
    <w:rsid w:val="004A1C7E"/>
    <w:rsid w:val="004A1E05"/>
    <w:rsid w:val="004A2882"/>
    <w:rsid w:val="004A334E"/>
    <w:rsid w:val="004A3B7A"/>
    <w:rsid w:val="004A41A9"/>
    <w:rsid w:val="004A4299"/>
    <w:rsid w:val="004A4885"/>
    <w:rsid w:val="004A4E10"/>
    <w:rsid w:val="004A4E5A"/>
    <w:rsid w:val="004A4FD6"/>
    <w:rsid w:val="004A5142"/>
    <w:rsid w:val="004A5622"/>
    <w:rsid w:val="004A59D4"/>
    <w:rsid w:val="004A5BB9"/>
    <w:rsid w:val="004A5BF5"/>
    <w:rsid w:val="004A5C5F"/>
    <w:rsid w:val="004A5FA8"/>
    <w:rsid w:val="004A651D"/>
    <w:rsid w:val="004A69C7"/>
    <w:rsid w:val="004A6E75"/>
    <w:rsid w:val="004A7351"/>
    <w:rsid w:val="004A7497"/>
    <w:rsid w:val="004B0D1A"/>
    <w:rsid w:val="004B1023"/>
    <w:rsid w:val="004B1030"/>
    <w:rsid w:val="004B1225"/>
    <w:rsid w:val="004B12BD"/>
    <w:rsid w:val="004B1B40"/>
    <w:rsid w:val="004B293C"/>
    <w:rsid w:val="004B2A78"/>
    <w:rsid w:val="004B2DEF"/>
    <w:rsid w:val="004B2FBE"/>
    <w:rsid w:val="004B323E"/>
    <w:rsid w:val="004B3DB3"/>
    <w:rsid w:val="004B506B"/>
    <w:rsid w:val="004B55E4"/>
    <w:rsid w:val="004B5BBB"/>
    <w:rsid w:val="004B5BFD"/>
    <w:rsid w:val="004B5DD7"/>
    <w:rsid w:val="004B5DE0"/>
    <w:rsid w:val="004B6716"/>
    <w:rsid w:val="004B6B89"/>
    <w:rsid w:val="004B77F7"/>
    <w:rsid w:val="004B7B11"/>
    <w:rsid w:val="004B7B8D"/>
    <w:rsid w:val="004C00F2"/>
    <w:rsid w:val="004C08CC"/>
    <w:rsid w:val="004C0C98"/>
    <w:rsid w:val="004C0ED9"/>
    <w:rsid w:val="004C0F76"/>
    <w:rsid w:val="004C11CE"/>
    <w:rsid w:val="004C12E4"/>
    <w:rsid w:val="004C1FFF"/>
    <w:rsid w:val="004C2503"/>
    <w:rsid w:val="004C306A"/>
    <w:rsid w:val="004C478F"/>
    <w:rsid w:val="004C4C9E"/>
    <w:rsid w:val="004C50F7"/>
    <w:rsid w:val="004C561F"/>
    <w:rsid w:val="004C56F1"/>
    <w:rsid w:val="004C5866"/>
    <w:rsid w:val="004C5B4F"/>
    <w:rsid w:val="004C5BDF"/>
    <w:rsid w:val="004C5FCF"/>
    <w:rsid w:val="004C620D"/>
    <w:rsid w:val="004C64A9"/>
    <w:rsid w:val="004C65EE"/>
    <w:rsid w:val="004C6FF5"/>
    <w:rsid w:val="004C78A1"/>
    <w:rsid w:val="004C7C5C"/>
    <w:rsid w:val="004C7F53"/>
    <w:rsid w:val="004D0D4F"/>
    <w:rsid w:val="004D125C"/>
    <w:rsid w:val="004D1440"/>
    <w:rsid w:val="004D154C"/>
    <w:rsid w:val="004D1A8F"/>
    <w:rsid w:val="004D279E"/>
    <w:rsid w:val="004D290B"/>
    <w:rsid w:val="004D32D9"/>
    <w:rsid w:val="004D341D"/>
    <w:rsid w:val="004D355D"/>
    <w:rsid w:val="004D3E49"/>
    <w:rsid w:val="004D3F56"/>
    <w:rsid w:val="004D3FA3"/>
    <w:rsid w:val="004D425F"/>
    <w:rsid w:val="004D47A6"/>
    <w:rsid w:val="004D5AF6"/>
    <w:rsid w:val="004D636A"/>
    <w:rsid w:val="004D6804"/>
    <w:rsid w:val="004D6C87"/>
    <w:rsid w:val="004D6D95"/>
    <w:rsid w:val="004D6FEA"/>
    <w:rsid w:val="004D70DF"/>
    <w:rsid w:val="004D7226"/>
    <w:rsid w:val="004D738E"/>
    <w:rsid w:val="004D758E"/>
    <w:rsid w:val="004D7DCD"/>
    <w:rsid w:val="004D7F3D"/>
    <w:rsid w:val="004E01D2"/>
    <w:rsid w:val="004E0341"/>
    <w:rsid w:val="004E0E18"/>
    <w:rsid w:val="004E0F68"/>
    <w:rsid w:val="004E159E"/>
    <w:rsid w:val="004E1624"/>
    <w:rsid w:val="004E1759"/>
    <w:rsid w:val="004E1DD7"/>
    <w:rsid w:val="004E1EEB"/>
    <w:rsid w:val="004E275D"/>
    <w:rsid w:val="004E2945"/>
    <w:rsid w:val="004E3008"/>
    <w:rsid w:val="004E3C9E"/>
    <w:rsid w:val="004E47D5"/>
    <w:rsid w:val="004E4DE6"/>
    <w:rsid w:val="004E5911"/>
    <w:rsid w:val="004E5D49"/>
    <w:rsid w:val="004E5E72"/>
    <w:rsid w:val="004E63C2"/>
    <w:rsid w:val="004E64D3"/>
    <w:rsid w:val="004E6C63"/>
    <w:rsid w:val="004E7277"/>
    <w:rsid w:val="004E7378"/>
    <w:rsid w:val="004E7898"/>
    <w:rsid w:val="004E7A55"/>
    <w:rsid w:val="004F0022"/>
    <w:rsid w:val="004F07CE"/>
    <w:rsid w:val="004F0909"/>
    <w:rsid w:val="004F0BED"/>
    <w:rsid w:val="004F10EF"/>
    <w:rsid w:val="004F2225"/>
    <w:rsid w:val="004F231A"/>
    <w:rsid w:val="004F2AE3"/>
    <w:rsid w:val="004F3FB6"/>
    <w:rsid w:val="004F43EA"/>
    <w:rsid w:val="004F4547"/>
    <w:rsid w:val="004F4CAE"/>
    <w:rsid w:val="004F54F6"/>
    <w:rsid w:val="004F5559"/>
    <w:rsid w:val="004F57BF"/>
    <w:rsid w:val="004F5DC1"/>
    <w:rsid w:val="004F5E9B"/>
    <w:rsid w:val="004F6070"/>
    <w:rsid w:val="004F629F"/>
    <w:rsid w:val="004F6343"/>
    <w:rsid w:val="004F6873"/>
    <w:rsid w:val="004F6DAB"/>
    <w:rsid w:val="004F76F0"/>
    <w:rsid w:val="004F77E7"/>
    <w:rsid w:val="004F7AFB"/>
    <w:rsid w:val="00500780"/>
    <w:rsid w:val="00500F04"/>
    <w:rsid w:val="00500FAA"/>
    <w:rsid w:val="005013A6"/>
    <w:rsid w:val="0050165E"/>
    <w:rsid w:val="00501EEC"/>
    <w:rsid w:val="00502A01"/>
    <w:rsid w:val="005034B7"/>
    <w:rsid w:val="005037B0"/>
    <w:rsid w:val="00503B86"/>
    <w:rsid w:val="005040FA"/>
    <w:rsid w:val="005041D6"/>
    <w:rsid w:val="0050433E"/>
    <w:rsid w:val="005058E1"/>
    <w:rsid w:val="005059F6"/>
    <w:rsid w:val="00505F85"/>
    <w:rsid w:val="00506484"/>
    <w:rsid w:val="00506C9B"/>
    <w:rsid w:val="00506D6B"/>
    <w:rsid w:val="00506DA6"/>
    <w:rsid w:val="0050717F"/>
    <w:rsid w:val="0050766B"/>
    <w:rsid w:val="00507675"/>
    <w:rsid w:val="0050796E"/>
    <w:rsid w:val="00507A57"/>
    <w:rsid w:val="005103FA"/>
    <w:rsid w:val="00510E13"/>
    <w:rsid w:val="0051137C"/>
    <w:rsid w:val="005113CE"/>
    <w:rsid w:val="005114B1"/>
    <w:rsid w:val="00511B1E"/>
    <w:rsid w:val="00511B28"/>
    <w:rsid w:val="00511DCC"/>
    <w:rsid w:val="00511DFF"/>
    <w:rsid w:val="00511E6D"/>
    <w:rsid w:val="005125E2"/>
    <w:rsid w:val="0051289F"/>
    <w:rsid w:val="0051299E"/>
    <w:rsid w:val="00513102"/>
    <w:rsid w:val="0051323D"/>
    <w:rsid w:val="005137C4"/>
    <w:rsid w:val="00513A0C"/>
    <w:rsid w:val="00513D90"/>
    <w:rsid w:val="00514701"/>
    <w:rsid w:val="0051490A"/>
    <w:rsid w:val="00514CB8"/>
    <w:rsid w:val="005158D2"/>
    <w:rsid w:val="00516092"/>
    <w:rsid w:val="00516348"/>
    <w:rsid w:val="00516493"/>
    <w:rsid w:val="005169DC"/>
    <w:rsid w:val="00516D0B"/>
    <w:rsid w:val="0051706E"/>
    <w:rsid w:val="00517427"/>
    <w:rsid w:val="00517511"/>
    <w:rsid w:val="00517931"/>
    <w:rsid w:val="005179C8"/>
    <w:rsid w:val="00517B9A"/>
    <w:rsid w:val="0052052D"/>
    <w:rsid w:val="00520615"/>
    <w:rsid w:val="00520952"/>
    <w:rsid w:val="00520BD7"/>
    <w:rsid w:val="00520E58"/>
    <w:rsid w:val="005213C5"/>
    <w:rsid w:val="00521648"/>
    <w:rsid w:val="005219C9"/>
    <w:rsid w:val="00522130"/>
    <w:rsid w:val="00522251"/>
    <w:rsid w:val="00522264"/>
    <w:rsid w:val="005223AC"/>
    <w:rsid w:val="005225E1"/>
    <w:rsid w:val="0052309E"/>
    <w:rsid w:val="005236AA"/>
    <w:rsid w:val="00523742"/>
    <w:rsid w:val="00523ACC"/>
    <w:rsid w:val="00523DF0"/>
    <w:rsid w:val="00523E55"/>
    <w:rsid w:val="005242F5"/>
    <w:rsid w:val="00524647"/>
    <w:rsid w:val="00524A60"/>
    <w:rsid w:val="00524D37"/>
    <w:rsid w:val="00525047"/>
    <w:rsid w:val="0052556C"/>
    <w:rsid w:val="00525AB2"/>
    <w:rsid w:val="00525CD2"/>
    <w:rsid w:val="0052647C"/>
    <w:rsid w:val="00526525"/>
    <w:rsid w:val="00527154"/>
    <w:rsid w:val="005275F3"/>
    <w:rsid w:val="00527AD6"/>
    <w:rsid w:val="00530251"/>
    <w:rsid w:val="0053034D"/>
    <w:rsid w:val="00532155"/>
    <w:rsid w:val="005327EB"/>
    <w:rsid w:val="005330D3"/>
    <w:rsid w:val="00533233"/>
    <w:rsid w:val="005332CD"/>
    <w:rsid w:val="005335ED"/>
    <w:rsid w:val="00533631"/>
    <w:rsid w:val="00533718"/>
    <w:rsid w:val="005337D7"/>
    <w:rsid w:val="00533833"/>
    <w:rsid w:val="00533E27"/>
    <w:rsid w:val="00534978"/>
    <w:rsid w:val="00534B4C"/>
    <w:rsid w:val="00534BF2"/>
    <w:rsid w:val="00535951"/>
    <w:rsid w:val="00536100"/>
    <w:rsid w:val="005361EC"/>
    <w:rsid w:val="00536B69"/>
    <w:rsid w:val="00537320"/>
    <w:rsid w:val="005373D5"/>
    <w:rsid w:val="0053789D"/>
    <w:rsid w:val="00537DA2"/>
    <w:rsid w:val="00537FD7"/>
    <w:rsid w:val="0054046E"/>
    <w:rsid w:val="00540479"/>
    <w:rsid w:val="005407A5"/>
    <w:rsid w:val="00540BFC"/>
    <w:rsid w:val="00540DD3"/>
    <w:rsid w:val="00541CF6"/>
    <w:rsid w:val="00541DDE"/>
    <w:rsid w:val="00542790"/>
    <w:rsid w:val="005430F5"/>
    <w:rsid w:val="0054339F"/>
    <w:rsid w:val="005436FB"/>
    <w:rsid w:val="00543C39"/>
    <w:rsid w:val="005442BB"/>
    <w:rsid w:val="005442E8"/>
    <w:rsid w:val="00544A3B"/>
    <w:rsid w:val="005458B4"/>
    <w:rsid w:val="0054597A"/>
    <w:rsid w:val="00545AE6"/>
    <w:rsid w:val="00545F85"/>
    <w:rsid w:val="005460AC"/>
    <w:rsid w:val="00546352"/>
    <w:rsid w:val="005465FE"/>
    <w:rsid w:val="00546B81"/>
    <w:rsid w:val="00546E0D"/>
    <w:rsid w:val="00547447"/>
    <w:rsid w:val="00547A50"/>
    <w:rsid w:val="00547DBA"/>
    <w:rsid w:val="00547ED1"/>
    <w:rsid w:val="005504E0"/>
    <w:rsid w:val="005505EE"/>
    <w:rsid w:val="005514BA"/>
    <w:rsid w:val="005515D1"/>
    <w:rsid w:val="005519AB"/>
    <w:rsid w:val="005519DF"/>
    <w:rsid w:val="00551D00"/>
    <w:rsid w:val="005526F0"/>
    <w:rsid w:val="00552BD2"/>
    <w:rsid w:val="00553AF2"/>
    <w:rsid w:val="00553DDD"/>
    <w:rsid w:val="00553FDC"/>
    <w:rsid w:val="00554050"/>
    <w:rsid w:val="005543A1"/>
    <w:rsid w:val="005546D3"/>
    <w:rsid w:val="00554AAF"/>
    <w:rsid w:val="00554CDA"/>
    <w:rsid w:val="0055513A"/>
    <w:rsid w:val="00555830"/>
    <w:rsid w:val="005558F4"/>
    <w:rsid w:val="00555AB0"/>
    <w:rsid w:val="00555F99"/>
    <w:rsid w:val="0055679A"/>
    <w:rsid w:val="00557593"/>
    <w:rsid w:val="00557CBA"/>
    <w:rsid w:val="00557D4F"/>
    <w:rsid w:val="00560310"/>
    <w:rsid w:val="00560FB9"/>
    <w:rsid w:val="0056130F"/>
    <w:rsid w:val="005615DC"/>
    <w:rsid w:val="00562067"/>
    <w:rsid w:val="00562527"/>
    <w:rsid w:val="00562EEB"/>
    <w:rsid w:val="005630E7"/>
    <w:rsid w:val="005631AD"/>
    <w:rsid w:val="005631F1"/>
    <w:rsid w:val="00563DF7"/>
    <w:rsid w:val="00563E99"/>
    <w:rsid w:val="005647D3"/>
    <w:rsid w:val="005647ED"/>
    <w:rsid w:val="0056584E"/>
    <w:rsid w:val="005661B5"/>
    <w:rsid w:val="0056631A"/>
    <w:rsid w:val="00567005"/>
    <w:rsid w:val="00567132"/>
    <w:rsid w:val="005674F8"/>
    <w:rsid w:val="00567986"/>
    <w:rsid w:val="00567D2F"/>
    <w:rsid w:val="00567EAD"/>
    <w:rsid w:val="00567FAF"/>
    <w:rsid w:val="005704E0"/>
    <w:rsid w:val="005705C2"/>
    <w:rsid w:val="00570719"/>
    <w:rsid w:val="00571FBF"/>
    <w:rsid w:val="00572207"/>
    <w:rsid w:val="005723AA"/>
    <w:rsid w:val="00572659"/>
    <w:rsid w:val="00572691"/>
    <w:rsid w:val="00572B22"/>
    <w:rsid w:val="00572BE5"/>
    <w:rsid w:val="0057313C"/>
    <w:rsid w:val="005732D8"/>
    <w:rsid w:val="00573597"/>
    <w:rsid w:val="00573638"/>
    <w:rsid w:val="00573955"/>
    <w:rsid w:val="005739E4"/>
    <w:rsid w:val="00574150"/>
    <w:rsid w:val="00574187"/>
    <w:rsid w:val="00574DCE"/>
    <w:rsid w:val="00574F6D"/>
    <w:rsid w:val="00575469"/>
    <w:rsid w:val="005757AD"/>
    <w:rsid w:val="0057586E"/>
    <w:rsid w:val="00576385"/>
    <w:rsid w:val="005763F7"/>
    <w:rsid w:val="00576969"/>
    <w:rsid w:val="00576FAA"/>
    <w:rsid w:val="00577128"/>
    <w:rsid w:val="005801D8"/>
    <w:rsid w:val="00580A4A"/>
    <w:rsid w:val="00580DDA"/>
    <w:rsid w:val="00580F12"/>
    <w:rsid w:val="00580FCC"/>
    <w:rsid w:val="00581071"/>
    <w:rsid w:val="0058193A"/>
    <w:rsid w:val="00581A41"/>
    <w:rsid w:val="00581EE3"/>
    <w:rsid w:val="00582BE0"/>
    <w:rsid w:val="00582C34"/>
    <w:rsid w:val="005830AB"/>
    <w:rsid w:val="00583493"/>
    <w:rsid w:val="00583996"/>
    <w:rsid w:val="00584968"/>
    <w:rsid w:val="005851F7"/>
    <w:rsid w:val="005853CB"/>
    <w:rsid w:val="00585720"/>
    <w:rsid w:val="00585732"/>
    <w:rsid w:val="00585C0F"/>
    <w:rsid w:val="00585CAE"/>
    <w:rsid w:val="00586435"/>
    <w:rsid w:val="005864EF"/>
    <w:rsid w:val="00586973"/>
    <w:rsid w:val="005877F8"/>
    <w:rsid w:val="0058785F"/>
    <w:rsid w:val="005879BA"/>
    <w:rsid w:val="00587D03"/>
    <w:rsid w:val="00587ED8"/>
    <w:rsid w:val="00590B4C"/>
    <w:rsid w:val="005917CE"/>
    <w:rsid w:val="00592136"/>
    <w:rsid w:val="0059243A"/>
    <w:rsid w:val="00592472"/>
    <w:rsid w:val="0059247D"/>
    <w:rsid w:val="005924DF"/>
    <w:rsid w:val="00592F3C"/>
    <w:rsid w:val="005931A2"/>
    <w:rsid w:val="005932C2"/>
    <w:rsid w:val="005936FC"/>
    <w:rsid w:val="00593712"/>
    <w:rsid w:val="00593C27"/>
    <w:rsid w:val="005940EF"/>
    <w:rsid w:val="00594C92"/>
    <w:rsid w:val="00594CCE"/>
    <w:rsid w:val="00595205"/>
    <w:rsid w:val="00595445"/>
    <w:rsid w:val="0059544C"/>
    <w:rsid w:val="0059597B"/>
    <w:rsid w:val="005959E5"/>
    <w:rsid w:val="0059623A"/>
    <w:rsid w:val="0059641E"/>
    <w:rsid w:val="00596B6C"/>
    <w:rsid w:val="00596C40"/>
    <w:rsid w:val="00596CB4"/>
    <w:rsid w:val="00596D9C"/>
    <w:rsid w:val="00596EE9"/>
    <w:rsid w:val="005972FE"/>
    <w:rsid w:val="00597407"/>
    <w:rsid w:val="00597BD7"/>
    <w:rsid w:val="00597D22"/>
    <w:rsid w:val="005A0717"/>
    <w:rsid w:val="005A09A4"/>
    <w:rsid w:val="005A147E"/>
    <w:rsid w:val="005A1D22"/>
    <w:rsid w:val="005A1D7B"/>
    <w:rsid w:val="005A1E4C"/>
    <w:rsid w:val="005A2F2D"/>
    <w:rsid w:val="005A30B0"/>
    <w:rsid w:val="005A3443"/>
    <w:rsid w:val="005A3625"/>
    <w:rsid w:val="005A3C72"/>
    <w:rsid w:val="005A3DC3"/>
    <w:rsid w:val="005A3F67"/>
    <w:rsid w:val="005A3F6F"/>
    <w:rsid w:val="005A42A5"/>
    <w:rsid w:val="005A43B9"/>
    <w:rsid w:val="005A4D21"/>
    <w:rsid w:val="005A4E2C"/>
    <w:rsid w:val="005A55BF"/>
    <w:rsid w:val="005A5843"/>
    <w:rsid w:val="005A63ED"/>
    <w:rsid w:val="005A649C"/>
    <w:rsid w:val="005A6DC9"/>
    <w:rsid w:val="005A7658"/>
    <w:rsid w:val="005A7DC3"/>
    <w:rsid w:val="005B02BC"/>
    <w:rsid w:val="005B0935"/>
    <w:rsid w:val="005B0A6B"/>
    <w:rsid w:val="005B1A2B"/>
    <w:rsid w:val="005B1FBF"/>
    <w:rsid w:val="005B2E26"/>
    <w:rsid w:val="005B2E53"/>
    <w:rsid w:val="005B3448"/>
    <w:rsid w:val="005B386D"/>
    <w:rsid w:val="005B3996"/>
    <w:rsid w:val="005B3A52"/>
    <w:rsid w:val="005B3DB2"/>
    <w:rsid w:val="005B47C9"/>
    <w:rsid w:val="005B48B9"/>
    <w:rsid w:val="005B4D73"/>
    <w:rsid w:val="005B507A"/>
    <w:rsid w:val="005B53C9"/>
    <w:rsid w:val="005B5658"/>
    <w:rsid w:val="005B56A8"/>
    <w:rsid w:val="005B5A39"/>
    <w:rsid w:val="005B628B"/>
    <w:rsid w:val="005B6531"/>
    <w:rsid w:val="005B68D4"/>
    <w:rsid w:val="005B6A93"/>
    <w:rsid w:val="005B6FE4"/>
    <w:rsid w:val="005B7137"/>
    <w:rsid w:val="005B7190"/>
    <w:rsid w:val="005B734F"/>
    <w:rsid w:val="005B755F"/>
    <w:rsid w:val="005B7DFD"/>
    <w:rsid w:val="005C040D"/>
    <w:rsid w:val="005C06D6"/>
    <w:rsid w:val="005C1296"/>
    <w:rsid w:val="005C132F"/>
    <w:rsid w:val="005C13CC"/>
    <w:rsid w:val="005C1631"/>
    <w:rsid w:val="005C168C"/>
    <w:rsid w:val="005C1E71"/>
    <w:rsid w:val="005C213C"/>
    <w:rsid w:val="005C274E"/>
    <w:rsid w:val="005C290B"/>
    <w:rsid w:val="005C2E0F"/>
    <w:rsid w:val="005C308C"/>
    <w:rsid w:val="005C3663"/>
    <w:rsid w:val="005C37FB"/>
    <w:rsid w:val="005C3843"/>
    <w:rsid w:val="005C3ACE"/>
    <w:rsid w:val="005C46B1"/>
    <w:rsid w:val="005C4F6C"/>
    <w:rsid w:val="005C53C8"/>
    <w:rsid w:val="005C6659"/>
    <w:rsid w:val="005C6A13"/>
    <w:rsid w:val="005C6B90"/>
    <w:rsid w:val="005C7830"/>
    <w:rsid w:val="005D056D"/>
    <w:rsid w:val="005D0D03"/>
    <w:rsid w:val="005D0EEC"/>
    <w:rsid w:val="005D1282"/>
    <w:rsid w:val="005D143A"/>
    <w:rsid w:val="005D1683"/>
    <w:rsid w:val="005D17A2"/>
    <w:rsid w:val="005D1CED"/>
    <w:rsid w:val="005D1D11"/>
    <w:rsid w:val="005D2586"/>
    <w:rsid w:val="005D3240"/>
    <w:rsid w:val="005D386F"/>
    <w:rsid w:val="005D3996"/>
    <w:rsid w:val="005D3D4E"/>
    <w:rsid w:val="005D48E6"/>
    <w:rsid w:val="005D4C04"/>
    <w:rsid w:val="005D5594"/>
    <w:rsid w:val="005D6660"/>
    <w:rsid w:val="005D6726"/>
    <w:rsid w:val="005D6727"/>
    <w:rsid w:val="005D6780"/>
    <w:rsid w:val="005D6E5C"/>
    <w:rsid w:val="005D707F"/>
    <w:rsid w:val="005D727D"/>
    <w:rsid w:val="005D78DC"/>
    <w:rsid w:val="005E04C0"/>
    <w:rsid w:val="005E0C75"/>
    <w:rsid w:val="005E0DDD"/>
    <w:rsid w:val="005E0F24"/>
    <w:rsid w:val="005E126F"/>
    <w:rsid w:val="005E1C27"/>
    <w:rsid w:val="005E20E1"/>
    <w:rsid w:val="005E242C"/>
    <w:rsid w:val="005E254B"/>
    <w:rsid w:val="005E2E74"/>
    <w:rsid w:val="005E3182"/>
    <w:rsid w:val="005E339B"/>
    <w:rsid w:val="005E34B5"/>
    <w:rsid w:val="005E363A"/>
    <w:rsid w:val="005E427B"/>
    <w:rsid w:val="005E43ED"/>
    <w:rsid w:val="005E489A"/>
    <w:rsid w:val="005E4E8A"/>
    <w:rsid w:val="005E4EA5"/>
    <w:rsid w:val="005E4F52"/>
    <w:rsid w:val="005E4FFF"/>
    <w:rsid w:val="005E5155"/>
    <w:rsid w:val="005E5BFB"/>
    <w:rsid w:val="005E5F4A"/>
    <w:rsid w:val="005E609D"/>
    <w:rsid w:val="005E64BE"/>
    <w:rsid w:val="005E6801"/>
    <w:rsid w:val="005E691E"/>
    <w:rsid w:val="005E6FA5"/>
    <w:rsid w:val="005E76E7"/>
    <w:rsid w:val="005E7A58"/>
    <w:rsid w:val="005E7C68"/>
    <w:rsid w:val="005E7D7E"/>
    <w:rsid w:val="005F05D2"/>
    <w:rsid w:val="005F070F"/>
    <w:rsid w:val="005F12EE"/>
    <w:rsid w:val="005F1DD3"/>
    <w:rsid w:val="005F1DDF"/>
    <w:rsid w:val="005F3736"/>
    <w:rsid w:val="005F3B96"/>
    <w:rsid w:val="005F3C92"/>
    <w:rsid w:val="005F3CAE"/>
    <w:rsid w:val="005F4034"/>
    <w:rsid w:val="005F4089"/>
    <w:rsid w:val="005F40D9"/>
    <w:rsid w:val="005F44BC"/>
    <w:rsid w:val="005F489F"/>
    <w:rsid w:val="005F6F92"/>
    <w:rsid w:val="005F71CE"/>
    <w:rsid w:val="005F75BC"/>
    <w:rsid w:val="00600032"/>
    <w:rsid w:val="00600056"/>
    <w:rsid w:val="006000FF"/>
    <w:rsid w:val="006004EB"/>
    <w:rsid w:val="00601799"/>
    <w:rsid w:val="0060181C"/>
    <w:rsid w:val="00601EC0"/>
    <w:rsid w:val="0060208D"/>
    <w:rsid w:val="00602718"/>
    <w:rsid w:val="006030A6"/>
    <w:rsid w:val="00603B87"/>
    <w:rsid w:val="00603C1B"/>
    <w:rsid w:val="00603E82"/>
    <w:rsid w:val="00604C8B"/>
    <w:rsid w:val="00605118"/>
    <w:rsid w:val="00605690"/>
    <w:rsid w:val="0060646A"/>
    <w:rsid w:val="00606DDC"/>
    <w:rsid w:val="006070A1"/>
    <w:rsid w:val="006079FC"/>
    <w:rsid w:val="006101F2"/>
    <w:rsid w:val="00610284"/>
    <w:rsid w:val="00610405"/>
    <w:rsid w:val="00610AC1"/>
    <w:rsid w:val="00611466"/>
    <w:rsid w:val="00611747"/>
    <w:rsid w:val="00611BB2"/>
    <w:rsid w:val="006124B9"/>
    <w:rsid w:val="00612708"/>
    <w:rsid w:val="00613250"/>
    <w:rsid w:val="0061369C"/>
    <w:rsid w:val="006136FB"/>
    <w:rsid w:val="006139A3"/>
    <w:rsid w:val="00613DCA"/>
    <w:rsid w:val="0061435B"/>
    <w:rsid w:val="00614409"/>
    <w:rsid w:val="00614559"/>
    <w:rsid w:val="0061458E"/>
    <w:rsid w:val="0061468C"/>
    <w:rsid w:val="00615132"/>
    <w:rsid w:val="006152D4"/>
    <w:rsid w:val="006155EC"/>
    <w:rsid w:val="006156F6"/>
    <w:rsid w:val="00615919"/>
    <w:rsid w:val="00615947"/>
    <w:rsid w:val="00615AE7"/>
    <w:rsid w:val="00615B11"/>
    <w:rsid w:val="00615D4A"/>
    <w:rsid w:val="00615E77"/>
    <w:rsid w:val="0061626B"/>
    <w:rsid w:val="00616941"/>
    <w:rsid w:val="00616ED6"/>
    <w:rsid w:val="00617132"/>
    <w:rsid w:val="00617251"/>
    <w:rsid w:val="006174DB"/>
    <w:rsid w:val="0061758A"/>
    <w:rsid w:val="00617EE3"/>
    <w:rsid w:val="00620836"/>
    <w:rsid w:val="00620B44"/>
    <w:rsid w:val="006219AA"/>
    <w:rsid w:val="00621A3C"/>
    <w:rsid w:val="00623080"/>
    <w:rsid w:val="0062324F"/>
    <w:rsid w:val="00623A76"/>
    <w:rsid w:val="00623B58"/>
    <w:rsid w:val="00623D12"/>
    <w:rsid w:val="00623D2C"/>
    <w:rsid w:val="00623E2B"/>
    <w:rsid w:val="00624934"/>
    <w:rsid w:val="00624D18"/>
    <w:rsid w:val="00624D21"/>
    <w:rsid w:val="00624EF5"/>
    <w:rsid w:val="00625152"/>
    <w:rsid w:val="00625317"/>
    <w:rsid w:val="00625752"/>
    <w:rsid w:val="00625C81"/>
    <w:rsid w:val="00625C8C"/>
    <w:rsid w:val="006265F5"/>
    <w:rsid w:val="00626712"/>
    <w:rsid w:val="00626C90"/>
    <w:rsid w:val="00627152"/>
    <w:rsid w:val="00627624"/>
    <w:rsid w:val="00627C64"/>
    <w:rsid w:val="00630206"/>
    <w:rsid w:val="006306BF"/>
    <w:rsid w:val="006306FC"/>
    <w:rsid w:val="0063169A"/>
    <w:rsid w:val="00632109"/>
    <w:rsid w:val="00632140"/>
    <w:rsid w:val="006322C1"/>
    <w:rsid w:val="00632C1C"/>
    <w:rsid w:val="00632CFD"/>
    <w:rsid w:val="00632D36"/>
    <w:rsid w:val="00632D45"/>
    <w:rsid w:val="00633B53"/>
    <w:rsid w:val="00634EC9"/>
    <w:rsid w:val="006350F9"/>
    <w:rsid w:val="0063527A"/>
    <w:rsid w:val="006355CC"/>
    <w:rsid w:val="00635C22"/>
    <w:rsid w:val="00636211"/>
    <w:rsid w:val="00636620"/>
    <w:rsid w:val="0063663D"/>
    <w:rsid w:val="006368E1"/>
    <w:rsid w:val="00636C64"/>
    <w:rsid w:val="00637093"/>
    <w:rsid w:val="00637E2E"/>
    <w:rsid w:val="00637E5F"/>
    <w:rsid w:val="006406AC"/>
    <w:rsid w:val="00640750"/>
    <w:rsid w:val="00640B01"/>
    <w:rsid w:val="00641DBE"/>
    <w:rsid w:val="00641E32"/>
    <w:rsid w:val="00641F39"/>
    <w:rsid w:val="00642658"/>
    <w:rsid w:val="00642B09"/>
    <w:rsid w:val="00642D4E"/>
    <w:rsid w:val="00642EA3"/>
    <w:rsid w:val="00643084"/>
    <w:rsid w:val="006433C4"/>
    <w:rsid w:val="006439C1"/>
    <w:rsid w:val="00643C4F"/>
    <w:rsid w:val="00644853"/>
    <w:rsid w:val="00644A40"/>
    <w:rsid w:val="006450DA"/>
    <w:rsid w:val="00645B7D"/>
    <w:rsid w:val="0064608B"/>
    <w:rsid w:val="006468CD"/>
    <w:rsid w:val="006469D3"/>
    <w:rsid w:val="00646A74"/>
    <w:rsid w:val="00646A80"/>
    <w:rsid w:val="006470A7"/>
    <w:rsid w:val="00647275"/>
    <w:rsid w:val="00647517"/>
    <w:rsid w:val="00647993"/>
    <w:rsid w:val="00647E51"/>
    <w:rsid w:val="00647FD2"/>
    <w:rsid w:val="00650C00"/>
    <w:rsid w:val="00650FED"/>
    <w:rsid w:val="00651014"/>
    <w:rsid w:val="006510E0"/>
    <w:rsid w:val="00651648"/>
    <w:rsid w:val="0065211A"/>
    <w:rsid w:val="006522CF"/>
    <w:rsid w:val="006524E2"/>
    <w:rsid w:val="00652934"/>
    <w:rsid w:val="00652CA6"/>
    <w:rsid w:val="00653155"/>
    <w:rsid w:val="0065327C"/>
    <w:rsid w:val="006534E2"/>
    <w:rsid w:val="006534F0"/>
    <w:rsid w:val="0065402C"/>
    <w:rsid w:val="006550A0"/>
    <w:rsid w:val="00655199"/>
    <w:rsid w:val="00655A25"/>
    <w:rsid w:val="00657CF4"/>
    <w:rsid w:val="006602A0"/>
    <w:rsid w:val="00660E79"/>
    <w:rsid w:val="00662139"/>
    <w:rsid w:val="0066232B"/>
    <w:rsid w:val="0066232D"/>
    <w:rsid w:val="0066261A"/>
    <w:rsid w:val="00662E20"/>
    <w:rsid w:val="00662F74"/>
    <w:rsid w:val="00663E90"/>
    <w:rsid w:val="00664367"/>
    <w:rsid w:val="006644EF"/>
    <w:rsid w:val="00664E0B"/>
    <w:rsid w:val="00664F47"/>
    <w:rsid w:val="0066545D"/>
    <w:rsid w:val="006654CD"/>
    <w:rsid w:val="0066556C"/>
    <w:rsid w:val="00665D66"/>
    <w:rsid w:val="006661F1"/>
    <w:rsid w:val="0066630B"/>
    <w:rsid w:val="00666530"/>
    <w:rsid w:val="00666AC9"/>
    <w:rsid w:val="00666CA1"/>
    <w:rsid w:val="0066783B"/>
    <w:rsid w:val="00670B97"/>
    <w:rsid w:val="00671600"/>
    <w:rsid w:val="00671728"/>
    <w:rsid w:val="00671806"/>
    <w:rsid w:val="00671ACC"/>
    <w:rsid w:val="006724CA"/>
    <w:rsid w:val="006724E2"/>
    <w:rsid w:val="00672595"/>
    <w:rsid w:val="00672CC3"/>
    <w:rsid w:val="00673FD5"/>
    <w:rsid w:val="006741E3"/>
    <w:rsid w:val="00674462"/>
    <w:rsid w:val="00674D15"/>
    <w:rsid w:val="00675860"/>
    <w:rsid w:val="0067588A"/>
    <w:rsid w:val="0067613F"/>
    <w:rsid w:val="006769F7"/>
    <w:rsid w:val="00676A80"/>
    <w:rsid w:val="00676ACD"/>
    <w:rsid w:val="00676CDD"/>
    <w:rsid w:val="00677BF3"/>
    <w:rsid w:val="00680672"/>
    <w:rsid w:val="00681009"/>
    <w:rsid w:val="00681ABB"/>
    <w:rsid w:val="00681BAB"/>
    <w:rsid w:val="00681CE8"/>
    <w:rsid w:val="00682306"/>
    <w:rsid w:val="00682813"/>
    <w:rsid w:val="00682854"/>
    <w:rsid w:val="006836D1"/>
    <w:rsid w:val="00683CA1"/>
    <w:rsid w:val="00684906"/>
    <w:rsid w:val="0068490A"/>
    <w:rsid w:val="00684ACE"/>
    <w:rsid w:val="00684BCB"/>
    <w:rsid w:val="0068505D"/>
    <w:rsid w:val="006858EA"/>
    <w:rsid w:val="00685D71"/>
    <w:rsid w:val="006865BE"/>
    <w:rsid w:val="006869CD"/>
    <w:rsid w:val="00686E06"/>
    <w:rsid w:val="0068707E"/>
    <w:rsid w:val="00687424"/>
    <w:rsid w:val="00687F9B"/>
    <w:rsid w:val="00687FF0"/>
    <w:rsid w:val="006906B4"/>
    <w:rsid w:val="0069083F"/>
    <w:rsid w:val="006908EA"/>
    <w:rsid w:val="00690B18"/>
    <w:rsid w:val="00690EF7"/>
    <w:rsid w:val="00691496"/>
    <w:rsid w:val="00691CA1"/>
    <w:rsid w:val="00691D4A"/>
    <w:rsid w:val="006923D5"/>
    <w:rsid w:val="00692484"/>
    <w:rsid w:val="006926E3"/>
    <w:rsid w:val="00692F84"/>
    <w:rsid w:val="006931FA"/>
    <w:rsid w:val="00693215"/>
    <w:rsid w:val="006932A5"/>
    <w:rsid w:val="00693B2E"/>
    <w:rsid w:val="00693D9C"/>
    <w:rsid w:val="006940A1"/>
    <w:rsid w:val="006946D0"/>
    <w:rsid w:val="0069482C"/>
    <w:rsid w:val="006948EB"/>
    <w:rsid w:val="00694F12"/>
    <w:rsid w:val="006960B3"/>
    <w:rsid w:val="00696372"/>
    <w:rsid w:val="006967D8"/>
    <w:rsid w:val="006968D4"/>
    <w:rsid w:val="00697765"/>
    <w:rsid w:val="006977E0"/>
    <w:rsid w:val="00697F22"/>
    <w:rsid w:val="006A065F"/>
    <w:rsid w:val="006A089D"/>
    <w:rsid w:val="006A089F"/>
    <w:rsid w:val="006A0A3C"/>
    <w:rsid w:val="006A0C9F"/>
    <w:rsid w:val="006A0CD4"/>
    <w:rsid w:val="006A172E"/>
    <w:rsid w:val="006A173C"/>
    <w:rsid w:val="006A1F5E"/>
    <w:rsid w:val="006A22EC"/>
    <w:rsid w:val="006A2412"/>
    <w:rsid w:val="006A25AA"/>
    <w:rsid w:val="006A2FA7"/>
    <w:rsid w:val="006A373B"/>
    <w:rsid w:val="006A37A8"/>
    <w:rsid w:val="006A388B"/>
    <w:rsid w:val="006A38D7"/>
    <w:rsid w:val="006A5259"/>
    <w:rsid w:val="006A61FF"/>
    <w:rsid w:val="006A641C"/>
    <w:rsid w:val="006A683A"/>
    <w:rsid w:val="006A68B2"/>
    <w:rsid w:val="006A68EC"/>
    <w:rsid w:val="006A78C2"/>
    <w:rsid w:val="006A7A2F"/>
    <w:rsid w:val="006A7F60"/>
    <w:rsid w:val="006B008E"/>
    <w:rsid w:val="006B02C0"/>
    <w:rsid w:val="006B08B5"/>
    <w:rsid w:val="006B0B46"/>
    <w:rsid w:val="006B0BA2"/>
    <w:rsid w:val="006B0CA5"/>
    <w:rsid w:val="006B2385"/>
    <w:rsid w:val="006B23E2"/>
    <w:rsid w:val="006B24B3"/>
    <w:rsid w:val="006B2F05"/>
    <w:rsid w:val="006B3213"/>
    <w:rsid w:val="006B37DF"/>
    <w:rsid w:val="006B3B72"/>
    <w:rsid w:val="006B45D1"/>
    <w:rsid w:val="006B4F13"/>
    <w:rsid w:val="006B51FD"/>
    <w:rsid w:val="006B6313"/>
    <w:rsid w:val="006B6A0C"/>
    <w:rsid w:val="006B7349"/>
    <w:rsid w:val="006B7919"/>
    <w:rsid w:val="006B7B4A"/>
    <w:rsid w:val="006B7B65"/>
    <w:rsid w:val="006C14E9"/>
    <w:rsid w:val="006C1799"/>
    <w:rsid w:val="006C2046"/>
    <w:rsid w:val="006C2AB8"/>
    <w:rsid w:val="006C32C5"/>
    <w:rsid w:val="006C390B"/>
    <w:rsid w:val="006C463B"/>
    <w:rsid w:val="006C4747"/>
    <w:rsid w:val="006C4EB7"/>
    <w:rsid w:val="006C4F15"/>
    <w:rsid w:val="006C50BE"/>
    <w:rsid w:val="006C5483"/>
    <w:rsid w:val="006C5855"/>
    <w:rsid w:val="006C6492"/>
    <w:rsid w:val="006C6559"/>
    <w:rsid w:val="006C695D"/>
    <w:rsid w:val="006C6F7D"/>
    <w:rsid w:val="006C7534"/>
    <w:rsid w:val="006C781D"/>
    <w:rsid w:val="006C7A2A"/>
    <w:rsid w:val="006C7FB0"/>
    <w:rsid w:val="006C7FBD"/>
    <w:rsid w:val="006D088B"/>
    <w:rsid w:val="006D0941"/>
    <w:rsid w:val="006D0DAA"/>
    <w:rsid w:val="006D2654"/>
    <w:rsid w:val="006D2A5A"/>
    <w:rsid w:val="006D2A93"/>
    <w:rsid w:val="006D341D"/>
    <w:rsid w:val="006D36FE"/>
    <w:rsid w:val="006D419F"/>
    <w:rsid w:val="006D4534"/>
    <w:rsid w:val="006D47FC"/>
    <w:rsid w:val="006D4A9F"/>
    <w:rsid w:val="006D4FC3"/>
    <w:rsid w:val="006D517B"/>
    <w:rsid w:val="006D517D"/>
    <w:rsid w:val="006D5863"/>
    <w:rsid w:val="006D5B77"/>
    <w:rsid w:val="006D5DFC"/>
    <w:rsid w:val="006D627C"/>
    <w:rsid w:val="006D6335"/>
    <w:rsid w:val="006D63B8"/>
    <w:rsid w:val="006D7111"/>
    <w:rsid w:val="006D71AA"/>
    <w:rsid w:val="006D7392"/>
    <w:rsid w:val="006D7A70"/>
    <w:rsid w:val="006D7B9C"/>
    <w:rsid w:val="006E017E"/>
    <w:rsid w:val="006E06C2"/>
    <w:rsid w:val="006E0C02"/>
    <w:rsid w:val="006E16D9"/>
    <w:rsid w:val="006E16F5"/>
    <w:rsid w:val="006E1709"/>
    <w:rsid w:val="006E17E9"/>
    <w:rsid w:val="006E1FD8"/>
    <w:rsid w:val="006E27E8"/>
    <w:rsid w:val="006E2926"/>
    <w:rsid w:val="006E32BB"/>
    <w:rsid w:val="006E395E"/>
    <w:rsid w:val="006E3BDD"/>
    <w:rsid w:val="006E3E11"/>
    <w:rsid w:val="006E4503"/>
    <w:rsid w:val="006E4629"/>
    <w:rsid w:val="006E4684"/>
    <w:rsid w:val="006E4BF9"/>
    <w:rsid w:val="006E54DB"/>
    <w:rsid w:val="006E5788"/>
    <w:rsid w:val="006E5969"/>
    <w:rsid w:val="006E5A0A"/>
    <w:rsid w:val="006E5BF7"/>
    <w:rsid w:val="006E5C1D"/>
    <w:rsid w:val="006E5C5D"/>
    <w:rsid w:val="006E63E6"/>
    <w:rsid w:val="006E6680"/>
    <w:rsid w:val="006E6C26"/>
    <w:rsid w:val="006E6FBF"/>
    <w:rsid w:val="006E7938"/>
    <w:rsid w:val="006E7A02"/>
    <w:rsid w:val="006F03C1"/>
    <w:rsid w:val="006F0AE1"/>
    <w:rsid w:val="006F1187"/>
    <w:rsid w:val="006F1F2C"/>
    <w:rsid w:val="006F21AE"/>
    <w:rsid w:val="006F23A7"/>
    <w:rsid w:val="006F29DB"/>
    <w:rsid w:val="006F2DBE"/>
    <w:rsid w:val="006F2FEE"/>
    <w:rsid w:val="006F326D"/>
    <w:rsid w:val="006F3617"/>
    <w:rsid w:val="006F4BB7"/>
    <w:rsid w:val="006F504C"/>
    <w:rsid w:val="006F5064"/>
    <w:rsid w:val="006F50D2"/>
    <w:rsid w:val="006F59A0"/>
    <w:rsid w:val="006F5AC5"/>
    <w:rsid w:val="006F6FF5"/>
    <w:rsid w:val="006F709B"/>
    <w:rsid w:val="006F774B"/>
    <w:rsid w:val="006F7AE3"/>
    <w:rsid w:val="00700042"/>
    <w:rsid w:val="00700CCF"/>
    <w:rsid w:val="007017D7"/>
    <w:rsid w:val="00701A27"/>
    <w:rsid w:val="00701A72"/>
    <w:rsid w:val="00701DAE"/>
    <w:rsid w:val="00701E1E"/>
    <w:rsid w:val="00701E8E"/>
    <w:rsid w:val="00702E40"/>
    <w:rsid w:val="007035B2"/>
    <w:rsid w:val="007044B5"/>
    <w:rsid w:val="007045E1"/>
    <w:rsid w:val="0070515B"/>
    <w:rsid w:val="00705511"/>
    <w:rsid w:val="00705A9E"/>
    <w:rsid w:val="00705D4A"/>
    <w:rsid w:val="007064FB"/>
    <w:rsid w:val="007066B4"/>
    <w:rsid w:val="0070685F"/>
    <w:rsid w:val="00706C77"/>
    <w:rsid w:val="00706EFB"/>
    <w:rsid w:val="007074C3"/>
    <w:rsid w:val="00707BB2"/>
    <w:rsid w:val="00707FC6"/>
    <w:rsid w:val="00710D0D"/>
    <w:rsid w:val="00711114"/>
    <w:rsid w:val="00711826"/>
    <w:rsid w:val="00711D8B"/>
    <w:rsid w:val="00712487"/>
    <w:rsid w:val="00712818"/>
    <w:rsid w:val="00712D52"/>
    <w:rsid w:val="0071300F"/>
    <w:rsid w:val="00713070"/>
    <w:rsid w:val="007133CF"/>
    <w:rsid w:val="007136D3"/>
    <w:rsid w:val="00713798"/>
    <w:rsid w:val="00714152"/>
    <w:rsid w:val="007141AA"/>
    <w:rsid w:val="007141CB"/>
    <w:rsid w:val="007147CF"/>
    <w:rsid w:val="007147F5"/>
    <w:rsid w:val="007156A2"/>
    <w:rsid w:val="0071582B"/>
    <w:rsid w:val="00715CA6"/>
    <w:rsid w:val="00716303"/>
    <w:rsid w:val="0071744E"/>
    <w:rsid w:val="007179A7"/>
    <w:rsid w:val="00717AEA"/>
    <w:rsid w:val="007200E0"/>
    <w:rsid w:val="007205C4"/>
    <w:rsid w:val="007205F2"/>
    <w:rsid w:val="00721227"/>
    <w:rsid w:val="00721669"/>
    <w:rsid w:val="007216B8"/>
    <w:rsid w:val="00721A3D"/>
    <w:rsid w:val="00721C36"/>
    <w:rsid w:val="00721E94"/>
    <w:rsid w:val="00721F4A"/>
    <w:rsid w:val="007222C8"/>
    <w:rsid w:val="0072278B"/>
    <w:rsid w:val="00723789"/>
    <w:rsid w:val="00724473"/>
    <w:rsid w:val="007244E2"/>
    <w:rsid w:val="00724A26"/>
    <w:rsid w:val="00724EA1"/>
    <w:rsid w:val="007253B4"/>
    <w:rsid w:val="00725A76"/>
    <w:rsid w:val="0072603D"/>
    <w:rsid w:val="007261FD"/>
    <w:rsid w:val="0072621F"/>
    <w:rsid w:val="00726445"/>
    <w:rsid w:val="0072661A"/>
    <w:rsid w:val="0072666D"/>
    <w:rsid w:val="00726A81"/>
    <w:rsid w:val="00727A5C"/>
    <w:rsid w:val="0073011A"/>
    <w:rsid w:val="007302A7"/>
    <w:rsid w:val="007308CE"/>
    <w:rsid w:val="00730F42"/>
    <w:rsid w:val="00731379"/>
    <w:rsid w:val="007317B6"/>
    <w:rsid w:val="00732966"/>
    <w:rsid w:val="0073422B"/>
    <w:rsid w:val="007342FE"/>
    <w:rsid w:val="00734544"/>
    <w:rsid w:val="00734C8B"/>
    <w:rsid w:val="00735573"/>
    <w:rsid w:val="007355F3"/>
    <w:rsid w:val="0073571E"/>
    <w:rsid w:val="0073583E"/>
    <w:rsid w:val="0073596B"/>
    <w:rsid w:val="00735988"/>
    <w:rsid w:val="00735CA5"/>
    <w:rsid w:val="00736C74"/>
    <w:rsid w:val="00736D9A"/>
    <w:rsid w:val="00736F97"/>
    <w:rsid w:val="007371EA"/>
    <w:rsid w:val="00737304"/>
    <w:rsid w:val="0073739E"/>
    <w:rsid w:val="00737895"/>
    <w:rsid w:val="00737EEA"/>
    <w:rsid w:val="007401B7"/>
    <w:rsid w:val="0074075B"/>
    <w:rsid w:val="00740A5A"/>
    <w:rsid w:val="00741394"/>
    <w:rsid w:val="007419C1"/>
    <w:rsid w:val="00741DEF"/>
    <w:rsid w:val="00741F9F"/>
    <w:rsid w:val="00742221"/>
    <w:rsid w:val="007424C6"/>
    <w:rsid w:val="0074270A"/>
    <w:rsid w:val="00742B30"/>
    <w:rsid w:val="00742FC1"/>
    <w:rsid w:val="007430FD"/>
    <w:rsid w:val="007438C3"/>
    <w:rsid w:val="00743ADF"/>
    <w:rsid w:val="00743C22"/>
    <w:rsid w:val="00744948"/>
    <w:rsid w:val="0074503A"/>
    <w:rsid w:val="00745884"/>
    <w:rsid w:val="007465E4"/>
    <w:rsid w:val="00746DA5"/>
    <w:rsid w:val="00746F5D"/>
    <w:rsid w:val="00747525"/>
    <w:rsid w:val="00750065"/>
    <w:rsid w:val="00750769"/>
    <w:rsid w:val="007511A0"/>
    <w:rsid w:val="0075190C"/>
    <w:rsid w:val="00751C4D"/>
    <w:rsid w:val="00751CB4"/>
    <w:rsid w:val="00752964"/>
    <w:rsid w:val="00752CC2"/>
    <w:rsid w:val="007534E1"/>
    <w:rsid w:val="00754954"/>
    <w:rsid w:val="0075560D"/>
    <w:rsid w:val="00755CF5"/>
    <w:rsid w:val="00755DC7"/>
    <w:rsid w:val="00756398"/>
    <w:rsid w:val="007577C0"/>
    <w:rsid w:val="00757B2D"/>
    <w:rsid w:val="00757B93"/>
    <w:rsid w:val="00757E43"/>
    <w:rsid w:val="00760739"/>
    <w:rsid w:val="0076099D"/>
    <w:rsid w:val="00760EC1"/>
    <w:rsid w:val="00760EE3"/>
    <w:rsid w:val="007613AE"/>
    <w:rsid w:val="00761F32"/>
    <w:rsid w:val="007624EF"/>
    <w:rsid w:val="00762CBD"/>
    <w:rsid w:val="00763108"/>
    <w:rsid w:val="007637AA"/>
    <w:rsid w:val="0076386A"/>
    <w:rsid w:val="00763AF1"/>
    <w:rsid w:val="00763DC3"/>
    <w:rsid w:val="00763DD3"/>
    <w:rsid w:val="007645F2"/>
    <w:rsid w:val="007646BB"/>
    <w:rsid w:val="00764DC4"/>
    <w:rsid w:val="00765476"/>
    <w:rsid w:val="0076578D"/>
    <w:rsid w:val="00765835"/>
    <w:rsid w:val="00765DB2"/>
    <w:rsid w:val="00766372"/>
    <w:rsid w:val="007666B0"/>
    <w:rsid w:val="00766796"/>
    <w:rsid w:val="0076690D"/>
    <w:rsid w:val="00766A51"/>
    <w:rsid w:val="00766ABD"/>
    <w:rsid w:val="0076724A"/>
    <w:rsid w:val="00767658"/>
    <w:rsid w:val="00767A89"/>
    <w:rsid w:val="00767DE9"/>
    <w:rsid w:val="00767F90"/>
    <w:rsid w:val="00770823"/>
    <w:rsid w:val="00770BDB"/>
    <w:rsid w:val="007712CC"/>
    <w:rsid w:val="0077156A"/>
    <w:rsid w:val="007715BD"/>
    <w:rsid w:val="00771EB2"/>
    <w:rsid w:val="00772C9D"/>
    <w:rsid w:val="00774271"/>
    <w:rsid w:val="0077429E"/>
    <w:rsid w:val="00774360"/>
    <w:rsid w:val="0077464F"/>
    <w:rsid w:val="00775205"/>
    <w:rsid w:val="0077571B"/>
    <w:rsid w:val="0077606D"/>
    <w:rsid w:val="00776481"/>
    <w:rsid w:val="007765C3"/>
    <w:rsid w:val="00776D8F"/>
    <w:rsid w:val="00776F38"/>
    <w:rsid w:val="00777470"/>
    <w:rsid w:val="00777AE4"/>
    <w:rsid w:val="00777ED9"/>
    <w:rsid w:val="007808AC"/>
    <w:rsid w:val="0078096E"/>
    <w:rsid w:val="00780AB1"/>
    <w:rsid w:val="00781193"/>
    <w:rsid w:val="007811F2"/>
    <w:rsid w:val="00781D10"/>
    <w:rsid w:val="00782334"/>
    <w:rsid w:val="0078304A"/>
    <w:rsid w:val="00783716"/>
    <w:rsid w:val="00784301"/>
    <w:rsid w:val="00784EEC"/>
    <w:rsid w:val="00785161"/>
    <w:rsid w:val="007861DC"/>
    <w:rsid w:val="00786260"/>
    <w:rsid w:val="00786409"/>
    <w:rsid w:val="0078664C"/>
    <w:rsid w:val="007871D0"/>
    <w:rsid w:val="0078738D"/>
    <w:rsid w:val="007874B5"/>
    <w:rsid w:val="00787CBB"/>
    <w:rsid w:val="00787F85"/>
    <w:rsid w:val="00790172"/>
    <w:rsid w:val="00790508"/>
    <w:rsid w:val="007907F7"/>
    <w:rsid w:val="007912EF"/>
    <w:rsid w:val="0079166A"/>
    <w:rsid w:val="00791C2E"/>
    <w:rsid w:val="0079209C"/>
    <w:rsid w:val="0079274B"/>
    <w:rsid w:val="00792AFB"/>
    <w:rsid w:val="00792B38"/>
    <w:rsid w:val="00793B24"/>
    <w:rsid w:val="0079400C"/>
    <w:rsid w:val="0079422F"/>
    <w:rsid w:val="0079479F"/>
    <w:rsid w:val="00794AC0"/>
    <w:rsid w:val="00794C81"/>
    <w:rsid w:val="00794C95"/>
    <w:rsid w:val="00795050"/>
    <w:rsid w:val="007950DC"/>
    <w:rsid w:val="007962C0"/>
    <w:rsid w:val="00796E93"/>
    <w:rsid w:val="00797382"/>
    <w:rsid w:val="00797FC0"/>
    <w:rsid w:val="007A001E"/>
    <w:rsid w:val="007A01A0"/>
    <w:rsid w:val="007A0777"/>
    <w:rsid w:val="007A0E47"/>
    <w:rsid w:val="007A11E1"/>
    <w:rsid w:val="007A17DF"/>
    <w:rsid w:val="007A1C66"/>
    <w:rsid w:val="007A2A63"/>
    <w:rsid w:val="007A2BEC"/>
    <w:rsid w:val="007A3083"/>
    <w:rsid w:val="007A311F"/>
    <w:rsid w:val="007A3C45"/>
    <w:rsid w:val="007A3C84"/>
    <w:rsid w:val="007A4444"/>
    <w:rsid w:val="007A5270"/>
    <w:rsid w:val="007A5395"/>
    <w:rsid w:val="007A54B7"/>
    <w:rsid w:val="007A5582"/>
    <w:rsid w:val="007A5CD5"/>
    <w:rsid w:val="007A6060"/>
    <w:rsid w:val="007A648A"/>
    <w:rsid w:val="007A662E"/>
    <w:rsid w:val="007A66EF"/>
    <w:rsid w:val="007A6BD7"/>
    <w:rsid w:val="007A6F50"/>
    <w:rsid w:val="007A7321"/>
    <w:rsid w:val="007A76B4"/>
    <w:rsid w:val="007A79CD"/>
    <w:rsid w:val="007A7CE5"/>
    <w:rsid w:val="007A7D65"/>
    <w:rsid w:val="007B0262"/>
    <w:rsid w:val="007B090D"/>
    <w:rsid w:val="007B0A49"/>
    <w:rsid w:val="007B0B69"/>
    <w:rsid w:val="007B0C4B"/>
    <w:rsid w:val="007B1043"/>
    <w:rsid w:val="007B1088"/>
    <w:rsid w:val="007B24FD"/>
    <w:rsid w:val="007B3133"/>
    <w:rsid w:val="007B3155"/>
    <w:rsid w:val="007B3E52"/>
    <w:rsid w:val="007B4A93"/>
    <w:rsid w:val="007B5662"/>
    <w:rsid w:val="007B5877"/>
    <w:rsid w:val="007B590C"/>
    <w:rsid w:val="007B6616"/>
    <w:rsid w:val="007B7659"/>
    <w:rsid w:val="007C0598"/>
    <w:rsid w:val="007C065C"/>
    <w:rsid w:val="007C16F0"/>
    <w:rsid w:val="007C1C54"/>
    <w:rsid w:val="007C261A"/>
    <w:rsid w:val="007C2697"/>
    <w:rsid w:val="007C2D46"/>
    <w:rsid w:val="007C3227"/>
    <w:rsid w:val="007C32CF"/>
    <w:rsid w:val="007C3D7B"/>
    <w:rsid w:val="007C4E49"/>
    <w:rsid w:val="007C4EF0"/>
    <w:rsid w:val="007C5313"/>
    <w:rsid w:val="007C5C02"/>
    <w:rsid w:val="007C5C73"/>
    <w:rsid w:val="007C6302"/>
    <w:rsid w:val="007C6578"/>
    <w:rsid w:val="007C70C8"/>
    <w:rsid w:val="007C734A"/>
    <w:rsid w:val="007C7A5D"/>
    <w:rsid w:val="007D0DC1"/>
    <w:rsid w:val="007D1561"/>
    <w:rsid w:val="007D1C42"/>
    <w:rsid w:val="007D1EFF"/>
    <w:rsid w:val="007D202A"/>
    <w:rsid w:val="007D2CAB"/>
    <w:rsid w:val="007D2FA0"/>
    <w:rsid w:val="007D33A1"/>
    <w:rsid w:val="007D38CA"/>
    <w:rsid w:val="007D38CE"/>
    <w:rsid w:val="007D3918"/>
    <w:rsid w:val="007D3B52"/>
    <w:rsid w:val="007D3E9A"/>
    <w:rsid w:val="007D531B"/>
    <w:rsid w:val="007D5342"/>
    <w:rsid w:val="007D5B09"/>
    <w:rsid w:val="007D5DAC"/>
    <w:rsid w:val="007D5E9B"/>
    <w:rsid w:val="007D61D6"/>
    <w:rsid w:val="007D6507"/>
    <w:rsid w:val="007D66DC"/>
    <w:rsid w:val="007D6F7D"/>
    <w:rsid w:val="007D7427"/>
    <w:rsid w:val="007D7983"/>
    <w:rsid w:val="007D7A91"/>
    <w:rsid w:val="007D7E21"/>
    <w:rsid w:val="007E0D4B"/>
    <w:rsid w:val="007E0F21"/>
    <w:rsid w:val="007E1027"/>
    <w:rsid w:val="007E1059"/>
    <w:rsid w:val="007E1BB8"/>
    <w:rsid w:val="007E30EB"/>
    <w:rsid w:val="007E3AFB"/>
    <w:rsid w:val="007E3FA6"/>
    <w:rsid w:val="007E4E92"/>
    <w:rsid w:val="007E56B5"/>
    <w:rsid w:val="007E58DF"/>
    <w:rsid w:val="007E6325"/>
    <w:rsid w:val="007E6BA0"/>
    <w:rsid w:val="007E6C47"/>
    <w:rsid w:val="007E779E"/>
    <w:rsid w:val="007F0532"/>
    <w:rsid w:val="007F0AB4"/>
    <w:rsid w:val="007F0F06"/>
    <w:rsid w:val="007F165A"/>
    <w:rsid w:val="007F1BDA"/>
    <w:rsid w:val="007F1F23"/>
    <w:rsid w:val="007F2032"/>
    <w:rsid w:val="007F288B"/>
    <w:rsid w:val="007F31E2"/>
    <w:rsid w:val="007F3640"/>
    <w:rsid w:val="007F3E8D"/>
    <w:rsid w:val="007F41C8"/>
    <w:rsid w:val="007F431C"/>
    <w:rsid w:val="007F4616"/>
    <w:rsid w:val="007F47A5"/>
    <w:rsid w:val="007F4D67"/>
    <w:rsid w:val="007F4FD2"/>
    <w:rsid w:val="007F50FD"/>
    <w:rsid w:val="007F59FD"/>
    <w:rsid w:val="007F5BE2"/>
    <w:rsid w:val="007F5C9E"/>
    <w:rsid w:val="007F5DC1"/>
    <w:rsid w:val="007F5E26"/>
    <w:rsid w:val="007F7195"/>
    <w:rsid w:val="007F730A"/>
    <w:rsid w:val="007F7DA7"/>
    <w:rsid w:val="0080038A"/>
    <w:rsid w:val="00800825"/>
    <w:rsid w:val="00800D08"/>
    <w:rsid w:val="00801049"/>
    <w:rsid w:val="00802392"/>
    <w:rsid w:val="0080240A"/>
    <w:rsid w:val="00802D1D"/>
    <w:rsid w:val="00802D63"/>
    <w:rsid w:val="0080317C"/>
    <w:rsid w:val="00803496"/>
    <w:rsid w:val="008034A1"/>
    <w:rsid w:val="0080382B"/>
    <w:rsid w:val="008038F6"/>
    <w:rsid w:val="00803DB5"/>
    <w:rsid w:val="00803EA7"/>
    <w:rsid w:val="008048CB"/>
    <w:rsid w:val="00804F61"/>
    <w:rsid w:val="008050DE"/>
    <w:rsid w:val="00806074"/>
    <w:rsid w:val="008063A2"/>
    <w:rsid w:val="00807B59"/>
    <w:rsid w:val="00807BEC"/>
    <w:rsid w:val="00807F45"/>
    <w:rsid w:val="008102A6"/>
    <w:rsid w:val="00810598"/>
    <w:rsid w:val="00810B5B"/>
    <w:rsid w:val="00810D11"/>
    <w:rsid w:val="00810D2B"/>
    <w:rsid w:val="008118CE"/>
    <w:rsid w:val="008119E3"/>
    <w:rsid w:val="00811A31"/>
    <w:rsid w:val="00811D89"/>
    <w:rsid w:val="0081268F"/>
    <w:rsid w:val="00812A55"/>
    <w:rsid w:val="00813388"/>
    <w:rsid w:val="00813977"/>
    <w:rsid w:val="00813EB7"/>
    <w:rsid w:val="00813F5A"/>
    <w:rsid w:val="008143AC"/>
    <w:rsid w:val="008145D5"/>
    <w:rsid w:val="008149FF"/>
    <w:rsid w:val="008151A0"/>
    <w:rsid w:val="0081560A"/>
    <w:rsid w:val="00816715"/>
    <w:rsid w:val="00816FE3"/>
    <w:rsid w:val="00817922"/>
    <w:rsid w:val="00817B92"/>
    <w:rsid w:val="00817EA6"/>
    <w:rsid w:val="0082035A"/>
    <w:rsid w:val="0082047E"/>
    <w:rsid w:val="0082049F"/>
    <w:rsid w:val="00820F57"/>
    <w:rsid w:val="00821427"/>
    <w:rsid w:val="0082151E"/>
    <w:rsid w:val="008219D0"/>
    <w:rsid w:val="00821CC1"/>
    <w:rsid w:val="00821E47"/>
    <w:rsid w:val="00822E68"/>
    <w:rsid w:val="00823410"/>
    <w:rsid w:val="008235C0"/>
    <w:rsid w:val="00823AF0"/>
    <w:rsid w:val="00823E9F"/>
    <w:rsid w:val="00823F08"/>
    <w:rsid w:val="00824490"/>
    <w:rsid w:val="00824C03"/>
    <w:rsid w:val="008256F1"/>
    <w:rsid w:val="00825848"/>
    <w:rsid w:val="00825EC3"/>
    <w:rsid w:val="008260AE"/>
    <w:rsid w:val="008261B9"/>
    <w:rsid w:val="0082643F"/>
    <w:rsid w:val="00826D5A"/>
    <w:rsid w:val="00826F41"/>
    <w:rsid w:val="0082773E"/>
    <w:rsid w:val="008277A4"/>
    <w:rsid w:val="008279E1"/>
    <w:rsid w:val="00827DC0"/>
    <w:rsid w:val="0083026C"/>
    <w:rsid w:val="00830663"/>
    <w:rsid w:val="00831CC3"/>
    <w:rsid w:val="00831EC5"/>
    <w:rsid w:val="00832094"/>
    <w:rsid w:val="00832568"/>
    <w:rsid w:val="00832819"/>
    <w:rsid w:val="00832B26"/>
    <w:rsid w:val="00832CCD"/>
    <w:rsid w:val="00832D12"/>
    <w:rsid w:val="00832DD3"/>
    <w:rsid w:val="00833562"/>
    <w:rsid w:val="00833F87"/>
    <w:rsid w:val="00834253"/>
    <w:rsid w:val="0083459D"/>
    <w:rsid w:val="008347B7"/>
    <w:rsid w:val="00834D92"/>
    <w:rsid w:val="008356B3"/>
    <w:rsid w:val="0083576C"/>
    <w:rsid w:val="00835862"/>
    <w:rsid w:val="00835B9B"/>
    <w:rsid w:val="00836EB4"/>
    <w:rsid w:val="00836F61"/>
    <w:rsid w:val="0083761B"/>
    <w:rsid w:val="00837661"/>
    <w:rsid w:val="00837B91"/>
    <w:rsid w:val="00840028"/>
    <w:rsid w:val="008401D1"/>
    <w:rsid w:val="008405AC"/>
    <w:rsid w:val="008407F5"/>
    <w:rsid w:val="00840B55"/>
    <w:rsid w:val="00841232"/>
    <w:rsid w:val="00841D04"/>
    <w:rsid w:val="00842588"/>
    <w:rsid w:val="008427DB"/>
    <w:rsid w:val="00842887"/>
    <w:rsid w:val="00843625"/>
    <w:rsid w:val="00843686"/>
    <w:rsid w:val="008439CA"/>
    <w:rsid w:val="00844827"/>
    <w:rsid w:val="008449E8"/>
    <w:rsid w:val="00844D0F"/>
    <w:rsid w:val="00845514"/>
    <w:rsid w:val="00845897"/>
    <w:rsid w:val="00845AFD"/>
    <w:rsid w:val="00845BEC"/>
    <w:rsid w:val="00845C14"/>
    <w:rsid w:val="0084640B"/>
    <w:rsid w:val="00846728"/>
    <w:rsid w:val="00846875"/>
    <w:rsid w:val="008469D6"/>
    <w:rsid w:val="00846E38"/>
    <w:rsid w:val="008472F9"/>
    <w:rsid w:val="00847573"/>
    <w:rsid w:val="008479AC"/>
    <w:rsid w:val="00847C8A"/>
    <w:rsid w:val="008501BF"/>
    <w:rsid w:val="008506F1"/>
    <w:rsid w:val="0085076D"/>
    <w:rsid w:val="00850929"/>
    <w:rsid w:val="008509A3"/>
    <w:rsid w:val="00850CF1"/>
    <w:rsid w:val="00850D80"/>
    <w:rsid w:val="008517CF"/>
    <w:rsid w:val="00851930"/>
    <w:rsid w:val="00851F06"/>
    <w:rsid w:val="0085265C"/>
    <w:rsid w:val="0085275A"/>
    <w:rsid w:val="008529DB"/>
    <w:rsid w:val="00852CFF"/>
    <w:rsid w:val="0085359A"/>
    <w:rsid w:val="00853CB6"/>
    <w:rsid w:val="00854A72"/>
    <w:rsid w:val="00855485"/>
    <w:rsid w:val="008555E9"/>
    <w:rsid w:val="00855BB6"/>
    <w:rsid w:val="00855F37"/>
    <w:rsid w:val="008568F1"/>
    <w:rsid w:val="00856D4A"/>
    <w:rsid w:val="00856E1F"/>
    <w:rsid w:val="00856E66"/>
    <w:rsid w:val="00857251"/>
    <w:rsid w:val="00857F93"/>
    <w:rsid w:val="008606B0"/>
    <w:rsid w:val="00860A82"/>
    <w:rsid w:val="00860B68"/>
    <w:rsid w:val="00860CF7"/>
    <w:rsid w:val="00860FE2"/>
    <w:rsid w:val="00861151"/>
    <w:rsid w:val="008611B7"/>
    <w:rsid w:val="0086145E"/>
    <w:rsid w:val="008618FB"/>
    <w:rsid w:val="00861903"/>
    <w:rsid w:val="00861FDC"/>
    <w:rsid w:val="00862AFC"/>
    <w:rsid w:val="00862BF1"/>
    <w:rsid w:val="00863082"/>
    <w:rsid w:val="0086344A"/>
    <w:rsid w:val="008635AC"/>
    <w:rsid w:val="00863C90"/>
    <w:rsid w:val="00863E43"/>
    <w:rsid w:val="008642A3"/>
    <w:rsid w:val="00864852"/>
    <w:rsid w:val="008648B4"/>
    <w:rsid w:val="0086525D"/>
    <w:rsid w:val="008654D6"/>
    <w:rsid w:val="00865BD6"/>
    <w:rsid w:val="00865D21"/>
    <w:rsid w:val="00866145"/>
    <w:rsid w:val="0086618A"/>
    <w:rsid w:val="00866594"/>
    <w:rsid w:val="00866882"/>
    <w:rsid w:val="008668F1"/>
    <w:rsid w:val="00866C4A"/>
    <w:rsid w:val="008671C1"/>
    <w:rsid w:val="00867235"/>
    <w:rsid w:val="008673FE"/>
    <w:rsid w:val="0087079F"/>
    <w:rsid w:val="00870871"/>
    <w:rsid w:val="0087099B"/>
    <w:rsid w:val="008712BE"/>
    <w:rsid w:val="008714B2"/>
    <w:rsid w:val="00871DD9"/>
    <w:rsid w:val="008725BB"/>
    <w:rsid w:val="00872785"/>
    <w:rsid w:val="00872854"/>
    <w:rsid w:val="00872905"/>
    <w:rsid w:val="00872D73"/>
    <w:rsid w:val="00872D9B"/>
    <w:rsid w:val="00873275"/>
    <w:rsid w:val="008732DD"/>
    <w:rsid w:val="00873480"/>
    <w:rsid w:val="00873C52"/>
    <w:rsid w:val="008742BF"/>
    <w:rsid w:val="00874A4D"/>
    <w:rsid w:val="00874A8B"/>
    <w:rsid w:val="008754ED"/>
    <w:rsid w:val="00875783"/>
    <w:rsid w:val="008759D9"/>
    <w:rsid w:val="00875B3B"/>
    <w:rsid w:val="00875BC0"/>
    <w:rsid w:val="00876211"/>
    <w:rsid w:val="00876E72"/>
    <w:rsid w:val="00876F52"/>
    <w:rsid w:val="0087724D"/>
    <w:rsid w:val="0087748E"/>
    <w:rsid w:val="00877A4F"/>
    <w:rsid w:val="00877E1D"/>
    <w:rsid w:val="0088047E"/>
    <w:rsid w:val="008804F7"/>
    <w:rsid w:val="0088057F"/>
    <w:rsid w:val="008808F8"/>
    <w:rsid w:val="00880C79"/>
    <w:rsid w:val="00881327"/>
    <w:rsid w:val="00882DCE"/>
    <w:rsid w:val="00883438"/>
    <w:rsid w:val="00883690"/>
    <w:rsid w:val="008837A7"/>
    <w:rsid w:val="008840F8"/>
    <w:rsid w:val="008846E3"/>
    <w:rsid w:val="008849E8"/>
    <w:rsid w:val="00884ACF"/>
    <w:rsid w:val="00884D90"/>
    <w:rsid w:val="00885528"/>
    <w:rsid w:val="008856BB"/>
    <w:rsid w:val="00885E1C"/>
    <w:rsid w:val="00886F9B"/>
    <w:rsid w:val="00887172"/>
    <w:rsid w:val="00887320"/>
    <w:rsid w:val="008877FD"/>
    <w:rsid w:val="00887F0F"/>
    <w:rsid w:val="008901B2"/>
    <w:rsid w:val="00890556"/>
    <w:rsid w:val="008909D7"/>
    <w:rsid w:val="00890DF7"/>
    <w:rsid w:val="008916C2"/>
    <w:rsid w:val="008916FE"/>
    <w:rsid w:val="0089179A"/>
    <w:rsid w:val="0089205E"/>
    <w:rsid w:val="00892083"/>
    <w:rsid w:val="00892BA9"/>
    <w:rsid w:val="00892CF8"/>
    <w:rsid w:val="00892DBE"/>
    <w:rsid w:val="00892F8B"/>
    <w:rsid w:val="00893DD3"/>
    <w:rsid w:val="00893F85"/>
    <w:rsid w:val="0089462C"/>
    <w:rsid w:val="00894F02"/>
    <w:rsid w:val="00894F23"/>
    <w:rsid w:val="00895069"/>
    <w:rsid w:val="00895B4A"/>
    <w:rsid w:val="00895CC7"/>
    <w:rsid w:val="00895E2E"/>
    <w:rsid w:val="00896081"/>
    <w:rsid w:val="00896262"/>
    <w:rsid w:val="00896ABE"/>
    <w:rsid w:val="00896C38"/>
    <w:rsid w:val="0089723D"/>
    <w:rsid w:val="008975C4"/>
    <w:rsid w:val="00897CA8"/>
    <w:rsid w:val="008A05D5"/>
    <w:rsid w:val="008A062C"/>
    <w:rsid w:val="008A06FC"/>
    <w:rsid w:val="008A08BC"/>
    <w:rsid w:val="008A0BA9"/>
    <w:rsid w:val="008A0BC4"/>
    <w:rsid w:val="008A1121"/>
    <w:rsid w:val="008A11C7"/>
    <w:rsid w:val="008A1745"/>
    <w:rsid w:val="008A1DAC"/>
    <w:rsid w:val="008A2480"/>
    <w:rsid w:val="008A28CA"/>
    <w:rsid w:val="008A2993"/>
    <w:rsid w:val="008A320B"/>
    <w:rsid w:val="008A32C7"/>
    <w:rsid w:val="008A3C12"/>
    <w:rsid w:val="008A3D08"/>
    <w:rsid w:val="008A3D8F"/>
    <w:rsid w:val="008A3E7E"/>
    <w:rsid w:val="008A3EA5"/>
    <w:rsid w:val="008A43FF"/>
    <w:rsid w:val="008A477A"/>
    <w:rsid w:val="008A497C"/>
    <w:rsid w:val="008A499D"/>
    <w:rsid w:val="008A4EAD"/>
    <w:rsid w:val="008A51BC"/>
    <w:rsid w:val="008A5794"/>
    <w:rsid w:val="008A57AF"/>
    <w:rsid w:val="008A5846"/>
    <w:rsid w:val="008A7868"/>
    <w:rsid w:val="008A78F7"/>
    <w:rsid w:val="008A7CA7"/>
    <w:rsid w:val="008B0AB9"/>
    <w:rsid w:val="008B0D97"/>
    <w:rsid w:val="008B10D3"/>
    <w:rsid w:val="008B10E4"/>
    <w:rsid w:val="008B1D96"/>
    <w:rsid w:val="008B1F3A"/>
    <w:rsid w:val="008B331A"/>
    <w:rsid w:val="008B3350"/>
    <w:rsid w:val="008B35BF"/>
    <w:rsid w:val="008B3644"/>
    <w:rsid w:val="008B3E05"/>
    <w:rsid w:val="008B4920"/>
    <w:rsid w:val="008B4981"/>
    <w:rsid w:val="008B4A5F"/>
    <w:rsid w:val="008B5007"/>
    <w:rsid w:val="008B5542"/>
    <w:rsid w:val="008B554D"/>
    <w:rsid w:val="008B63E8"/>
    <w:rsid w:val="008B642C"/>
    <w:rsid w:val="008B6AF5"/>
    <w:rsid w:val="008B6CEB"/>
    <w:rsid w:val="008B78C5"/>
    <w:rsid w:val="008B7B05"/>
    <w:rsid w:val="008B7E65"/>
    <w:rsid w:val="008C0522"/>
    <w:rsid w:val="008C0687"/>
    <w:rsid w:val="008C06C9"/>
    <w:rsid w:val="008C0AB9"/>
    <w:rsid w:val="008C14F5"/>
    <w:rsid w:val="008C20BF"/>
    <w:rsid w:val="008C22A6"/>
    <w:rsid w:val="008C25AA"/>
    <w:rsid w:val="008C2AB0"/>
    <w:rsid w:val="008C313A"/>
    <w:rsid w:val="008C38B6"/>
    <w:rsid w:val="008C3B8F"/>
    <w:rsid w:val="008C4113"/>
    <w:rsid w:val="008C419B"/>
    <w:rsid w:val="008C4C4F"/>
    <w:rsid w:val="008C4D44"/>
    <w:rsid w:val="008C4F65"/>
    <w:rsid w:val="008C4F95"/>
    <w:rsid w:val="008C5557"/>
    <w:rsid w:val="008C5726"/>
    <w:rsid w:val="008C57A2"/>
    <w:rsid w:val="008C57BC"/>
    <w:rsid w:val="008C6291"/>
    <w:rsid w:val="008C6749"/>
    <w:rsid w:val="008C7CAC"/>
    <w:rsid w:val="008D0072"/>
    <w:rsid w:val="008D0FDC"/>
    <w:rsid w:val="008D18AD"/>
    <w:rsid w:val="008D2594"/>
    <w:rsid w:val="008D2C64"/>
    <w:rsid w:val="008D2CB9"/>
    <w:rsid w:val="008D339F"/>
    <w:rsid w:val="008D3C6D"/>
    <w:rsid w:val="008D3C96"/>
    <w:rsid w:val="008D4011"/>
    <w:rsid w:val="008D40DF"/>
    <w:rsid w:val="008D5CDA"/>
    <w:rsid w:val="008D5F55"/>
    <w:rsid w:val="008D7188"/>
    <w:rsid w:val="008E061D"/>
    <w:rsid w:val="008E0A64"/>
    <w:rsid w:val="008E143D"/>
    <w:rsid w:val="008E17F5"/>
    <w:rsid w:val="008E2274"/>
    <w:rsid w:val="008E2B17"/>
    <w:rsid w:val="008E3110"/>
    <w:rsid w:val="008E32E5"/>
    <w:rsid w:val="008E3319"/>
    <w:rsid w:val="008E3919"/>
    <w:rsid w:val="008E3B21"/>
    <w:rsid w:val="008E3FDE"/>
    <w:rsid w:val="008E4751"/>
    <w:rsid w:val="008E5E0D"/>
    <w:rsid w:val="008F02D8"/>
    <w:rsid w:val="008F0593"/>
    <w:rsid w:val="008F07CD"/>
    <w:rsid w:val="008F1DDA"/>
    <w:rsid w:val="008F1E5F"/>
    <w:rsid w:val="008F22C4"/>
    <w:rsid w:val="008F2A95"/>
    <w:rsid w:val="008F30DF"/>
    <w:rsid w:val="008F3213"/>
    <w:rsid w:val="008F351A"/>
    <w:rsid w:val="008F3D59"/>
    <w:rsid w:val="008F3E36"/>
    <w:rsid w:val="008F4261"/>
    <w:rsid w:val="008F4631"/>
    <w:rsid w:val="008F46C2"/>
    <w:rsid w:val="008F4735"/>
    <w:rsid w:val="008F499F"/>
    <w:rsid w:val="008F4ABC"/>
    <w:rsid w:val="008F4D4E"/>
    <w:rsid w:val="008F4E2E"/>
    <w:rsid w:val="008F4FAD"/>
    <w:rsid w:val="008F5001"/>
    <w:rsid w:val="008F5099"/>
    <w:rsid w:val="008F5736"/>
    <w:rsid w:val="008F5B7D"/>
    <w:rsid w:val="008F5CE8"/>
    <w:rsid w:val="008F66B3"/>
    <w:rsid w:val="008F6947"/>
    <w:rsid w:val="008F6B99"/>
    <w:rsid w:val="008F6E06"/>
    <w:rsid w:val="008F7B3D"/>
    <w:rsid w:val="008F7F02"/>
    <w:rsid w:val="00900478"/>
    <w:rsid w:val="0090063B"/>
    <w:rsid w:val="00900B17"/>
    <w:rsid w:val="00900E71"/>
    <w:rsid w:val="00901A59"/>
    <w:rsid w:val="00901CCE"/>
    <w:rsid w:val="00901ED3"/>
    <w:rsid w:val="00902176"/>
    <w:rsid w:val="009025C3"/>
    <w:rsid w:val="009027AA"/>
    <w:rsid w:val="00902832"/>
    <w:rsid w:val="00902B8E"/>
    <w:rsid w:val="00904324"/>
    <w:rsid w:val="00904A0E"/>
    <w:rsid w:val="00904A71"/>
    <w:rsid w:val="00904EA3"/>
    <w:rsid w:val="00906071"/>
    <w:rsid w:val="009061BF"/>
    <w:rsid w:val="009063A5"/>
    <w:rsid w:val="00907199"/>
    <w:rsid w:val="0090794B"/>
    <w:rsid w:val="00907ED3"/>
    <w:rsid w:val="00907F6B"/>
    <w:rsid w:val="009103AA"/>
    <w:rsid w:val="00910BD4"/>
    <w:rsid w:val="009110C9"/>
    <w:rsid w:val="00911ED4"/>
    <w:rsid w:val="009120CF"/>
    <w:rsid w:val="00912586"/>
    <w:rsid w:val="009125B9"/>
    <w:rsid w:val="00912B6D"/>
    <w:rsid w:val="00912E84"/>
    <w:rsid w:val="00913565"/>
    <w:rsid w:val="0091361D"/>
    <w:rsid w:val="00913BDF"/>
    <w:rsid w:val="00914B1C"/>
    <w:rsid w:val="00914E7F"/>
    <w:rsid w:val="009153A5"/>
    <w:rsid w:val="009154DC"/>
    <w:rsid w:val="009159AB"/>
    <w:rsid w:val="00915BED"/>
    <w:rsid w:val="00915F02"/>
    <w:rsid w:val="009162F1"/>
    <w:rsid w:val="009163E8"/>
    <w:rsid w:val="009164AE"/>
    <w:rsid w:val="009164F6"/>
    <w:rsid w:val="0091692B"/>
    <w:rsid w:val="00917407"/>
    <w:rsid w:val="00917752"/>
    <w:rsid w:val="00917B84"/>
    <w:rsid w:val="00917CCF"/>
    <w:rsid w:val="00917CFE"/>
    <w:rsid w:val="009201BA"/>
    <w:rsid w:val="009204D4"/>
    <w:rsid w:val="00920631"/>
    <w:rsid w:val="00920854"/>
    <w:rsid w:val="00920934"/>
    <w:rsid w:val="00920C1B"/>
    <w:rsid w:val="009216D4"/>
    <w:rsid w:val="00921A62"/>
    <w:rsid w:val="00921E68"/>
    <w:rsid w:val="00922467"/>
    <w:rsid w:val="0092265E"/>
    <w:rsid w:val="00922717"/>
    <w:rsid w:val="00923B22"/>
    <w:rsid w:val="00923DAD"/>
    <w:rsid w:val="009243B6"/>
    <w:rsid w:val="00924530"/>
    <w:rsid w:val="0092482F"/>
    <w:rsid w:val="00924943"/>
    <w:rsid w:val="00924BE6"/>
    <w:rsid w:val="00924D51"/>
    <w:rsid w:val="009259CF"/>
    <w:rsid w:val="00926327"/>
    <w:rsid w:val="0092753A"/>
    <w:rsid w:val="009278A9"/>
    <w:rsid w:val="00927919"/>
    <w:rsid w:val="0093008E"/>
    <w:rsid w:val="00930AAF"/>
    <w:rsid w:val="00930B45"/>
    <w:rsid w:val="009311EE"/>
    <w:rsid w:val="00931284"/>
    <w:rsid w:val="00932074"/>
    <w:rsid w:val="009322C5"/>
    <w:rsid w:val="00932F3A"/>
    <w:rsid w:val="0093371B"/>
    <w:rsid w:val="00933EA3"/>
    <w:rsid w:val="009343EB"/>
    <w:rsid w:val="00934769"/>
    <w:rsid w:val="009348D9"/>
    <w:rsid w:val="00934F0A"/>
    <w:rsid w:val="00935020"/>
    <w:rsid w:val="009353C9"/>
    <w:rsid w:val="009356DF"/>
    <w:rsid w:val="00937534"/>
    <w:rsid w:val="009377D9"/>
    <w:rsid w:val="00937A62"/>
    <w:rsid w:val="00937CAC"/>
    <w:rsid w:val="00937D69"/>
    <w:rsid w:val="0094016B"/>
    <w:rsid w:val="009407AF"/>
    <w:rsid w:val="00940A16"/>
    <w:rsid w:val="00940CEA"/>
    <w:rsid w:val="00941463"/>
    <w:rsid w:val="00941652"/>
    <w:rsid w:val="00941B92"/>
    <w:rsid w:val="00941BFD"/>
    <w:rsid w:val="00941F48"/>
    <w:rsid w:val="009420E6"/>
    <w:rsid w:val="00942460"/>
    <w:rsid w:val="009428EF"/>
    <w:rsid w:val="00943A58"/>
    <w:rsid w:val="00943EC2"/>
    <w:rsid w:val="00943ED1"/>
    <w:rsid w:val="009441E5"/>
    <w:rsid w:val="00944C1B"/>
    <w:rsid w:val="00945086"/>
    <w:rsid w:val="00945147"/>
    <w:rsid w:val="009456C1"/>
    <w:rsid w:val="00945F35"/>
    <w:rsid w:val="0094605B"/>
    <w:rsid w:val="009469EB"/>
    <w:rsid w:val="0094756C"/>
    <w:rsid w:val="00947617"/>
    <w:rsid w:val="00947B46"/>
    <w:rsid w:val="00950705"/>
    <w:rsid w:val="00950CFB"/>
    <w:rsid w:val="009514E2"/>
    <w:rsid w:val="009515AC"/>
    <w:rsid w:val="00952ADB"/>
    <w:rsid w:val="00952BFE"/>
    <w:rsid w:val="00952E60"/>
    <w:rsid w:val="0095306D"/>
    <w:rsid w:val="00953113"/>
    <w:rsid w:val="009532C6"/>
    <w:rsid w:val="00953497"/>
    <w:rsid w:val="009539C9"/>
    <w:rsid w:val="00953D80"/>
    <w:rsid w:val="00954512"/>
    <w:rsid w:val="00955438"/>
    <w:rsid w:val="009555E9"/>
    <w:rsid w:val="00955F14"/>
    <w:rsid w:val="00956A96"/>
    <w:rsid w:val="00956BF4"/>
    <w:rsid w:val="00957C0E"/>
    <w:rsid w:val="00957E89"/>
    <w:rsid w:val="00957F63"/>
    <w:rsid w:val="00960B51"/>
    <w:rsid w:val="00960BC2"/>
    <w:rsid w:val="00961BF0"/>
    <w:rsid w:val="009620A8"/>
    <w:rsid w:val="009630AA"/>
    <w:rsid w:val="009634C7"/>
    <w:rsid w:val="009636D7"/>
    <w:rsid w:val="0096458B"/>
    <w:rsid w:val="0096464D"/>
    <w:rsid w:val="00964C4B"/>
    <w:rsid w:val="00964D89"/>
    <w:rsid w:val="0096524B"/>
    <w:rsid w:val="00965488"/>
    <w:rsid w:val="00965714"/>
    <w:rsid w:val="00966C3E"/>
    <w:rsid w:val="009674C3"/>
    <w:rsid w:val="00967EA7"/>
    <w:rsid w:val="00967F28"/>
    <w:rsid w:val="009704D4"/>
    <w:rsid w:val="00970CC3"/>
    <w:rsid w:val="00970F15"/>
    <w:rsid w:val="00971E9A"/>
    <w:rsid w:val="0097269E"/>
    <w:rsid w:val="00972B20"/>
    <w:rsid w:val="009731A5"/>
    <w:rsid w:val="009731C1"/>
    <w:rsid w:val="0097347A"/>
    <w:rsid w:val="009736EA"/>
    <w:rsid w:val="009739CF"/>
    <w:rsid w:val="00974002"/>
    <w:rsid w:val="00974026"/>
    <w:rsid w:val="009741EC"/>
    <w:rsid w:val="00974549"/>
    <w:rsid w:val="0097493E"/>
    <w:rsid w:val="00974E19"/>
    <w:rsid w:val="00974F43"/>
    <w:rsid w:val="00975701"/>
    <w:rsid w:val="00975D96"/>
    <w:rsid w:val="009762A2"/>
    <w:rsid w:val="009765A9"/>
    <w:rsid w:val="00977DB8"/>
    <w:rsid w:val="0098033D"/>
    <w:rsid w:val="009804F5"/>
    <w:rsid w:val="0098090C"/>
    <w:rsid w:val="0098119F"/>
    <w:rsid w:val="00981727"/>
    <w:rsid w:val="00981E72"/>
    <w:rsid w:val="00981FEF"/>
    <w:rsid w:val="009820FF"/>
    <w:rsid w:val="00982512"/>
    <w:rsid w:val="009827AB"/>
    <w:rsid w:val="00983296"/>
    <w:rsid w:val="00983438"/>
    <w:rsid w:val="00983576"/>
    <w:rsid w:val="009835A1"/>
    <w:rsid w:val="009836F3"/>
    <w:rsid w:val="009839BF"/>
    <w:rsid w:val="00983B71"/>
    <w:rsid w:val="00984049"/>
    <w:rsid w:val="00984158"/>
    <w:rsid w:val="00984258"/>
    <w:rsid w:val="0098428A"/>
    <w:rsid w:val="00984459"/>
    <w:rsid w:val="00984DC0"/>
    <w:rsid w:val="00984EA6"/>
    <w:rsid w:val="00985695"/>
    <w:rsid w:val="009856C7"/>
    <w:rsid w:val="009857E2"/>
    <w:rsid w:val="00985D03"/>
    <w:rsid w:val="00985EB1"/>
    <w:rsid w:val="009873A0"/>
    <w:rsid w:val="00987531"/>
    <w:rsid w:val="00987655"/>
    <w:rsid w:val="00987660"/>
    <w:rsid w:val="009879FC"/>
    <w:rsid w:val="00987CFA"/>
    <w:rsid w:val="00987EB0"/>
    <w:rsid w:val="009906A8"/>
    <w:rsid w:val="009908A1"/>
    <w:rsid w:val="0099099B"/>
    <w:rsid w:val="00990A5A"/>
    <w:rsid w:val="00990DB3"/>
    <w:rsid w:val="0099102A"/>
    <w:rsid w:val="009914F2"/>
    <w:rsid w:val="00991563"/>
    <w:rsid w:val="009917BC"/>
    <w:rsid w:val="00992626"/>
    <w:rsid w:val="009927AC"/>
    <w:rsid w:val="0099296B"/>
    <w:rsid w:val="009931C9"/>
    <w:rsid w:val="00993A88"/>
    <w:rsid w:val="00993B40"/>
    <w:rsid w:val="00994038"/>
    <w:rsid w:val="00994902"/>
    <w:rsid w:val="00994CAC"/>
    <w:rsid w:val="009953E6"/>
    <w:rsid w:val="009955DB"/>
    <w:rsid w:val="009959CC"/>
    <w:rsid w:val="00995E3A"/>
    <w:rsid w:val="009964C8"/>
    <w:rsid w:val="009971FD"/>
    <w:rsid w:val="00997216"/>
    <w:rsid w:val="009972C3"/>
    <w:rsid w:val="009973C6"/>
    <w:rsid w:val="009974A7"/>
    <w:rsid w:val="00997E48"/>
    <w:rsid w:val="00997F99"/>
    <w:rsid w:val="009A0086"/>
    <w:rsid w:val="009A0A11"/>
    <w:rsid w:val="009A2098"/>
    <w:rsid w:val="009A2770"/>
    <w:rsid w:val="009A2934"/>
    <w:rsid w:val="009A2C4A"/>
    <w:rsid w:val="009A2DB7"/>
    <w:rsid w:val="009A3158"/>
    <w:rsid w:val="009A44FE"/>
    <w:rsid w:val="009A49E2"/>
    <w:rsid w:val="009A4BBE"/>
    <w:rsid w:val="009A52B0"/>
    <w:rsid w:val="009A555F"/>
    <w:rsid w:val="009A56DA"/>
    <w:rsid w:val="009A593B"/>
    <w:rsid w:val="009A5C21"/>
    <w:rsid w:val="009A6258"/>
    <w:rsid w:val="009A62D7"/>
    <w:rsid w:val="009A71F6"/>
    <w:rsid w:val="009A7954"/>
    <w:rsid w:val="009A7B6B"/>
    <w:rsid w:val="009B064E"/>
    <w:rsid w:val="009B0A54"/>
    <w:rsid w:val="009B0BF4"/>
    <w:rsid w:val="009B0E8B"/>
    <w:rsid w:val="009B0F1B"/>
    <w:rsid w:val="009B1D7D"/>
    <w:rsid w:val="009B2072"/>
    <w:rsid w:val="009B2105"/>
    <w:rsid w:val="009B2AD5"/>
    <w:rsid w:val="009B2FDD"/>
    <w:rsid w:val="009B37D0"/>
    <w:rsid w:val="009B3AC3"/>
    <w:rsid w:val="009B3AF5"/>
    <w:rsid w:val="009B3F4F"/>
    <w:rsid w:val="009B3FCA"/>
    <w:rsid w:val="009B41E7"/>
    <w:rsid w:val="009B4553"/>
    <w:rsid w:val="009B4A96"/>
    <w:rsid w:val="009B4C91"/>
    <w:rsid w:val="009B5005"/>
    <w:rsid w:val="009B6D14"/>
    <w:rsid w:val="009B748C"/>
    <w:rsid w:val="009B760C"/>
    <w:rsid w:val="009C0C44"/>
    <w:rsid w:val="009C1C13"/>
    <w:rsid w:val="009C2A86"/>
    <w:rsid w:val="009C2E49"/>
    <w:rsid w:val="009C3EAF"/>
    <w:rsid w:val="009C4922"/>
    <w:rsid w:val="009C5333"/>
    <w:rsid w:val="009C5BFB"/>
    <w:rsid w:val="009C6858"/>
    <w:rsid w:val="009C6E6D"/>
    <w:rsid w:val="009C70B1"/>
    <w:rsid w:val="009C7850"/>
    <w:rsid w:val="009C7AEC"/>
    <w:rsid w:val="009C7C5E"/>
    <w:rsid w:val="009C7F41"/>
    <w:rsid w:val="009D026B"/>
    <w:rsid w:val="009D08BC"/>
    <w:rsid w:val="009D10EE"/>
    <w:rsid w:val="009D145F"/>
    <w:rsid w:val="009D18C5"/>
    <w:rsid w:val="009D1C7B"/>
    <w:rsid w:val="009D1EBE"/>
    <w:rsid w:val="009D2899"/>
    <w:rsid w:val="009D2EFB"/>
    <w:rsid w:val="009D3341"/>
    <w:rsid w:val="009D36CC"/>
    <w:rsid w:val="009D3AA3"/>
    <w:rsid w:val="009D3AC5"/>
    <w:rsid w:val="009D3B84"/>
    <w:rsid w:val="009D3E41"/>
    <w:rsid w:val="009D3FA3"/>
    <w:rsid w:val="009D402A"/>
    <w:rsid w:val="009D406A"/>
    <w:rsid w:val="009D4788"/>
    <w:rsid w:val="009D4ACC"/>
    <w:rsid w:val="009D5D4C"/>
    <w:rsid w:val="009D5D57"/>
    <w:rsid w:val="009D62CE"/>
    <w:rsid w:val="009D64C6"/>
    <w:rsid w:val="009D6C16"/>
    <w:rsid w:val="009D6F38"/>
    <w:rsid w:val="009D6F40"/>
    <w:rsid w:val="009D7A0D"/>
    <w:rsid w:val="009D7DF7"/>
    <w:rsid w:val="009D7F25"/>
    <w:rsid w:val="009E0A7D"/>
    <w:rsid w:val="009E0D8C"/>
    <w:rsid w:val="009E0EA0"/>
    <w:rsid w:val="009E103E"/>
    <w:rsid w:val="009E11AB"/>
    <w:rsid w:val="009E15D1"/>
    <w:rsid w:val="009E15F2"/>
    <w:rsid w:val="009E1C14"/>
    <w:rsid w:val="009E1EDE"/>
    <w:rsid w:val="009E23B1"/>
    <w:rsid w:val="009E2E08"/>
    <w:rsid w:val="009E314A"/>
    <w:rsid w:val="009E33E0"/>
    <w:rsid w:val="009E34E3"/>
    <w:rsid w:val="009E363E"/>
    <w:rsid w:val="009E3981"/>
    <w:rsid w:val="009E3B52"/>
    <w:rsid w:val="009E3D8A"/>
    <w:rsid w:val="009E3FBE"/>
    <w:rsid w:val="009E4776"/>
    <w:rsid w:val="009E511D"/>
    <w:rsid w:val="009E5469"/>
    <w:rsid w:val="009E5491"/>
    <w:rsid w:val="009E5736"/>
    <w:rsid w:val="009E5755"/>
    <w:rsid w:val="009E5A3E"/>
    <w:rsid w:val="009E5EEB"/>
    <w:rsid w:val="009E641E"/>
    <w:rsid w:val="009E643A"/>
    <w:rsid w:val="009E70AC"/>
    <w:rsid w:val="009E7387"/>
    <w:rsid w:val="009E762E"/>
    <w:rsid w:val="009E7FCD"/>
    <w:rsid w:val="009F00F7"/>
    <w:rsid w:val="009F0E4F"/>
    <w:rsid w:val="009F0F6F"/>
    <w:rsid w:val="009F10A1"/>
    <w:rsid w:val="009F149D"/>
    <w:rsid w:val="009F2245"/>
    <w:rsid w:val="009F22F6"/>
    <w:rsid w:val="009F2632"/>
    <w:rsid w:val="009F3117"/>
    <w:rsid w:val="009F31D6"/>
    <w:rsid w:val="009F3602"/>
    <w:rsid w:val="009F388D"/>
    <w:rsid w:val="009F3963"/>
    <w:rsid w:val="009F4027"/>
    <w:rsid w:val="009F4350"/>
    <w:rsid w:val="009F454B"/>
    <w:rsid w:val="009F460D"/>
    <w:rsid w:val="009F4677"/>
    <w:rsid w:val="009F4A13"/>
    <w:rsid w:val="009F4E16"/>
    <w:rsid w:val="009F4F24"/>
    <w:rsid w:val="009F5864"/>
    <w:rsid w:val="009F58BE"/>
    <w:rsid w:val="009F6247"/>
    <w:rsid w:val="009F694C"/>
    <w:rsid w:val="009F6B6F"/>
    <w:rsid w:val="009F745D"/>
    <w:rsid w:val="009F7B2A"/>
    <w:rsid w:val="009F7EC8"/>
    <w:rsid w:val="00A0063D"/>
    <w:rsid w:val="00A00BA2"/>
    <w:rsid w:val="00A0108F"/>
    <w:rsid w:val="00A017DD"/>
    <w:rsid w:val="00A01DC8"/>
    <w:rsid w:val="00A02285"/>
    <w:rsid w:val="00A024A7"/>
    <w:rsid w:val="00A02604"/>
    <w:rsid w:val="00A028AC"/>
    <w:rsid w:val="00A04340"/>
    <w:rsid w:val="00A0454D"/>
    <w:rsid w:val="00A047B3"/>
    <w:rsid w:val="00A04AF4"/>
    <w:rsid w:val="00A05595"/>
    <w:rsid w:val="00A05F01"/>
    <w:rsid w:val="00A06488"/>
    <w:rsid w:val="00A0666A"/>
    <w:rsid w:val="00A066DB"/>
    <w:rsid w:val="00A06CC0"/>
    <w:rsid w:val="00A075EE"/>
    <w:rsid w:val="00A10C0C"/>
    <w:rsid w:val="00A10C9F"/>
    <w:rsid w:val="00A10FEE"/>
    <w:rsid w:val="00A117CE"/>
    <w:rsid w:val="00A11BA9"/>
    <w:rsid w:val="00A11BEC"/>
    <w:rsid w:val="00A11DE6"/>
    <w:rsid w:val="00A122B9"/>
    <w:rsid w:val="00A1251C"/>
    <w:rsid w:val="00A12A23"/>
    <w:rsid w:val="00A12D15"/>
    <w:rsid w:val="00A13446"/>
    <w:rsid w:val="00A134FC"/>
    <w:rsid w:val="00A136BB"/>
    <w:rsid w:val="00A13978"/>
    <w:rsid w:val="00A13EAE"/>
    <w:rsid w:val="00A1401C"/>
    <w:rsid w:val="00A14A45"/>
    <w:rsid w:val="00A14B1C"/>
    <w:rsid w:val="00A14CB4"/>
    <w:rsid w:val="00A150DF"/>
    <w:rsid w:val="00A1555F"/>
    <w:rsid w:val="00A15809"/>
    <w:rsid w:val="00A15DB4"/>
    <w:rsid w:val="00A15E94"/>
    <w:rsid w:val="00A16883"/>
    <w:rsid w:val="00A16C1F"/>
    <w:rsid w:val="00A16C4E"/>
    <w:rsid w:val="00A16FD5"/>
    <w:rsid w:val="00A175A6"/>
    <w:rsid w:val="00A17CF2"/>
    <w:rsid w:val="00A17EBE"/>
    <w:rsid w:val="00A20538"/>
    <w:rsid w:val="00A205CA"/>
    <w:rsid w:val="00A20CFB"/>
    <w:rsid w:val="00A22703"/>
    <w:rsid w:val="00A2291B"/>
    <w:rsid w:val="00A22954"/>
    <w:rsid w:val="00A22A72"/>
    <w:rsid w:val="00A22AA1"/>
    <w:rsid w:val="00A22BCE"/>
    <w:rsid w:val="00A22D15"/>
    <w:rsid w:val="00A230E9"/>
    <w:rsid w:val="00A23601"/>
    <w:rsid w:val="00A23703"/>
    <w:rsid w:val="00A23AF6"/>
    <w:rsid w:val="00A2526B"/>
    <w:rsid w:val="00A25601"/>
    <w:rsid w:val="00A25E8E"/>
    <w:rsid w:val="00A264BB"/>
    <w:rsid w:val="00A26703"/>
    <w:rsid w:val="00A2686C"/>
    <w:rsid w:val="00A26A4F"/>
    <w:rsid w:val="00A26E71"/>
    <w:rsid w:val="00A26EC8"/>
    <w:rsid w:val="00A26FA8"/>
    <w:rsid w:val="00A27B58"/>
    <w:rsid w:val="00A307F5"/>
    <w:rsid w:val="00A30802"/>
    <w:rsid w:val="00A31054"/>
    <w:rsid w:val="00A311DD"/>
    <w:rsid w:val="00A3179B"/>
    <w:rsid w:val="00A319B1"/>
    <w:rsid w:val="00A31BA4"/>
    <w:rsid w:val="00A31E74"/>
    <w:rsid w:val="00A32442"/>
    <w:rsid w:val="00A32D7B"/>
    <w:rsid w:val="00A32EDC"/>
    <w:rsid w:val="00A33277"/>
    <w:rsid w:val="00A33AA8"/>
    <w:rsid w:val="00A346EE"/>
    <w:rsid w:val="00A34AB8"/>
    <w:rsid w:val="00A353A9"/>
    <w:rsid w:val="00A3575A"/>
    <w:rsid w:val="00A35AFE"/>
    <w:rsid w:val="00A35BDD"/>
    <w:rsid w:val="00A3611D"/>
    <w:rsid w:val="00A36374"/>
    <w:rsid w:val="00A3705B"/>
    <w:rsid w:val="00A37297"/>
    <w:rsid w:val="00A376C2"/>
    <w:rsid w:val="00A37D69"/>
    <w:rsid w:val="00A400F8"/>
    <w:rsid w:val="00A406EF"/>
    <w:rsid w:val="00A41087"/>
    <w:rsid w:val="00A418A1"/>
    <w:rsid w:val="00A42F20"/>
    <w:rsid w:val="00A431A7"/>
    <w:rsid w:val="00A43A38"/>
    <w:rsid w:val="00A443B6"/>
    <w:rsid w:val="00A44656"/>
    <w:rsid w:val="00A4468A"/>
    <w:rsid w:val="00A45273"/>
    <w:rsid w:val="00A4534C"/>
    <w:rsid w:val="00A457F0"/>
    <w:rsid w:val="00A460E5"/>
    <w:rsid w:val="00A4622F"/>
    <w:rsid w:val="00A46744"/>
    <w:rsid w:val="00A469C5"/>
    <w:rsid w:val="00A46D14"/>
    <w:rsid w:val="00A46EB2"/>
    <w:rsid w:val="00A46F0B"/>
    <w:rsid w:val="00A474AC"/>
    <w:rsid w:val="00A47DD9"/>
    <w:rsid w:val="00A5013A"/>
    <w:rsid w:val="00A50446"/>
    <w:rsid w:val="00A50C2B"/>
    <w:rsid w:val="00A512A8"/>
    <w:rsid w:val="00A51DAE"/>
    <w:rsid w:val="00A5236D"/>
    <w:rsid w:val="00A523F3"/>
    <w:rsid w:val="00A5252A"/>
    <w:rsid w:val="00A5257C"/>
    <w:rsid w:val="00A52981"/>
    <w:rsid w:val="00A53751"/>
    <w:rsid w:val="00A53A1E"/>
    <w:rsid w:val="00A54195"/>
    <w:rsid w:val="00A54698"/>
    <w:rsid w:val="00A54873"/>
    <w:rsid w:val="00A54FDA"/>
    <w:rsid w:val="00A55560"/>
    <w:rsid w:val="00A558AC"/>
    <w:rsid w:val="00A55EB2"/>
    <w:rsid w:val="00A55F8A"/>
    <w:rsid w:val="00A55FB6"/>
    <w:rsid w:val="00A560D0"/>
    <w:rsid w:val="00A562D5"/>
    <w:rsid w:val="00A56380"/>
    <w:rsid w:val="00A56B17"/>
    <w:rsid w:val="00A5768D"/>
    <w:rsid w:val="00A576FA"/>
    <w:rsid w:val="00A57A83"/>
    <w:rsid w:val="00A6070E"/>
    <w:rsid w:val="00A609AD"/>
    <w:rsid w:val="00A60B64"/>
    <w:rsid w:val="00A60E8A"/>
    <w:rsid w:val="00A60F2A"/>
    <w:rsid w:val="00A61164"/>
    <w:rsid w:val="00A61646"/>
    <w:rsid w:val="00A61E6F"/>
    <w:rsid w:val="00A62297"/>
    <w:rsid w:val="00A6232F"/>
    <w:rsid w:val="00A628E5"/>
    <w:rsid w:val="00A6366E"/>
    <w:rsid w:val="00A64604"/>
    <w:rsid w:val="00A64E54"/>
    <w:rsid w:val="00A652A9"/>
    <w:rsid w:val="00A654DB"/>
    <w:rsid w:val="00A65C96"/>
    <w:rsid w:val="00A65E40"/>
    <w:rsid w:val="00A65E4F"/>
    <w:rsid w:val="00A65EAE"/>
    <w:rsid w:val="00A65EF5"/>
    <w:rsid w:val="00A660BD"/>
    <w:rsid w:val="00A668A7"/>
    <w:rsid w:val="00A669E4"/>
    <w:rsid w:val="00A66DBB"/>
    <w:rsid w:val="00A670BE"/>
    <w:rsid w:val="00A67231"/>
    <w:rsid w:val="00A673D1"/>
    <w:rsid w:val="00A67428"/>
    <w:rsid w:val="00A70D56"/>
    <w:rsid w:val="00A72157"/>
    <w:rsid w:val="00A7226A"/>
    <w:rsid w:val="00A726B5"/>
    <w:rsid w:val="00A72EFF"/>
    <w:rsid w:val="00A733AB"/>
    <w:rsid w:val="00A739EE"/>
    <w:rsid w:val="00A7423F"/>
    <w:rsid w:val="00A7484F"/>
    <w:rsid w:val="00A749FE"/>
    <w:rsid w:val="00A74C8B"/>
    <w:rsid w:val="00A74E2C"/>
    <w:rsid w:val="00A75072"/>
    <w:rsid w:val="00A75120"/>
    <w:rsid w:val="00A752ED"/>
    <w:rsid w:val="00A75551"/>
    <w:rsid w:val="00A755A5"/>
    <w:rsid w:val="00A76031"/>
    <w:rsid w:val="00A768C5"/>
    <w:rsid w:val="00A76E00"/>
    <w:rsid w:val="00A76F07"/>
    <w:rsid w:val="00A7760C"/>
    <w:rsid w:val="00A778DA"/>
    <w:rsid w:val="00A779DB"/>
    <w:rsid w:val="00A77E1A"/>
    <w:rsid w:val="00A80989"/>
    <w:rsid w:val="00A811EA"/>
    <w:rsid w:val="00A817EA"/>
    <w:rsid w:val="00A81A73"/>
    <w:rsid w:val="00A81D80"/>
    <w:rsid w:val="00A827FE"/>
    <w:rsid w:val="00A82809"/>
    <w:rsid w:val="00A8289C"/>
    <w:rsid w:val="00A82AB6"/>
    <w:rsid w:val="00A82CAB"/>
    <w:rsid w:val="00A8316F"/>
    <w:rsid w:val="00A8340F"/>
    <w:rsid w:val="00A837F3"/>
    <w:rsid w:val="00A83A5C"/>
    <w:rsid w:val="00A84318"/>
    <w:rsid w:val="00A8475E"/>
    <w:rsid w:val="00A847A1"/>
    <w:rsid w:val="00A84B69"/>
    <w:rsid w:val="00A85AB3"/>
    <w:rsid w:val="00A8605A"/>
    <w:rsid w:val="00A8670E"/>
    <w:rsid w:val="00A86B68"/>
    <w:rsid w:val="00A86D38"/>
    <w:rsid w:val="00A86D4A"/>
    <w:rsid w:val="00A86D73"/>
    <w:rsid w:val="00A87592"/>
    <w:rsid w:val="00A87D9E"/>
    <w:rsid w:val="00A87E76"/>
    <w:rsid w:val="00A87F35"/>
    <w:rsid w:val="00A90686"/>
    <w:rsid w:val="00A9179F"/>
    <w:rsid w:val="00A923A6"/>
    <w:rsid w:val="00A92569"/>
    <w:rsid w:val="00A92704"/>
    <w:rsid w:val="00A92A19"/>
    <w:rsid w:val="00A92BA6"/>
    <w:rsid w:val="00A9311A"/>
    <w:rsid w:val="00A9338F"/>
    <w:rsid w:val="00A93C80"/>
    <w:rsid w:val="00A9506D"/>
    <w:rsid w:val="00A951C2"/>
    <w:rsid w:val="00A95B76"/>
    <w:rsid w:val="00A964E5"/>
    <w:rsid w:val="00A965AB"/>
    <w:rsid w:val="00A96896"/>
    <w:rsid w:val="00A96935"/>
    <w:rsid w:val="00A97AE2"/>
    <w:rsid w:val="00A97E1A"/>
    <w:rsid w:val="00AA0599"/>
    <w:rsid w:val="00AA1067"/>
    <w:rsid w:val="00AA176B"/>
    <w:rsid w:val="00AA1E34"/>
    <w:rsid w:val="00AA2280"/>
    <w:rsid w:val="00AA259D"/>
    <w:rsid w:val="00AA26AF"/>
    <w:rsid w:val="00AA2CFB"/>
    <w:rsid w:val="00AA2EB8"/>
    <w:rsid w:val="00AA2F82"/>
    <w:rsid w:val="00AA377D"/>
    <w:rsid w:val="00AA41C1"/>
    <w:rsid w:val="00AA4400"/>
    <w:rsid w:val="00AA4B8C"/>
    <w:rsid w:val="00AA5070"/>
    <w:rsid w:val="00AA5352"/>
    <w:rsid w:val="00AA5518"/>
    <w:rsid w:val="00AA5590"/>
    <w:rsid w:val="00AA5CFE"/>
    <w:rsid w:val="00AA614B"/>
    <w:rsid w:val="00AA6311"/>
    <w:rsid w:val="00AA7763"/>
    <w:rsid w:val="00AA7B1A"/>
    <w:rsid w:val="00AB1056"/>
    <w:rsid w:val="00AB11B2"/>
    <w:rsid w:val="00AB13F5"/>
    <w:rsid w:val="00AB1986"/>
    <w:rsid w:val="00AB1DE1"/>
    <w:rsid w:val="00AB2177"/>
    <w:rsid w:val="00AB22FE"/>
    <w:rsid w:val="00AB232E"/>
    <w:rsid w:val="00AB2434"/>
    <w:rsid w:val="00AB24C7"/>
    <w:rsid w:val="00AB3251"/>
    <w:rsid w:val="00AB34B5"/>
    <w:rsid w:val="00AB3D83"/>
    <w:rsid w:val="00AB4144"/>
    <w:rsid w:val="00AB45E3"/>
    <w:rsid w:val="00AB4E50"/>
    <w:rsid w:val="00AB5090"/>
    <w:rsid w:val="00AB588F"/>
    <w:rsid w:val="00AB5E4C"/>
    <w:rsid w:val="00AB6385"/>
    <w:rsid w:val="00AB649B"/>
    <w:rsid w:val="00AB6CA2"/>
    <w:rsid w:val="00AB6D57"/>
    <w:rsid w:val="00AB6E82"/>
    <w:rsid w:val="00AB748B"/>
    <w:rsid w:val="00AB79BD"/>
    <w:rsid w:val="00AC05DB"/>
    <w:rsid w:val="00AC0672"/>
    <w:rsid w:val="00AC075E"/>
    <w:rsid w:val="00AC085B"/>
    <w:rsid w:val="00AC0872"/>
    <w:rsid w:val="00AC09AE"/>
    <w:rsid w:val="00AC1F40"/>
    <w:rsid w:val="00AC20CE"/>
    <w:rsid w:val="00AC20DD"/>
    <w:rsid w:val="00AC21E4"/>
    <w:rsid w:val="00AC295B"/>
    <w:rsid w:val="00AC2DC4"/>
    <w:rsid w:val="00AC2DF2"/>
    <w:rsid w:val="00AC311C"/>
    <w:rsid w:val="00AC3227"/>
    <w:rsid w:val="00AC4664"/>
    <w:rsid w:val="00AC4665"/>
    <w:rsid w:val="00AC4D38"/>
    <w:rsid w:val="00AC4DF7"/>
    <w:rsid w:val="00AC500A"/>
    <w:rsid w:val="00AC500D"/>
    <w:rsid w:val="00AC524C"/>
    <w:rsid w:val="00AC60AD"/>
    <w:rsid w:val="00AC628C"/>
    <w:rsid w:val="00AC6AF3"/>
    <w:rsid w:val="00AC6BCF"/>
    <w:rsid w:val="00AC6D06"/>
    <w:rsid w:val="00AC75C5"/>
    <w:rsid w:val="00AC76AA"/>
    <w:rsid w:val="00AC78E3"/>
    <w:rsid w:val="00AC794F"/>
    <w:rsid w:val="00AC798D"/>
    <w:rsid w:val="00AD0864"/>
    <w:rsid w:val="00AD0B8B"/>
    <w:rsid w:val="00AD1124"/>
    <w:rsid w:val="00AD123B"/>
    <w:rsid w:val="00AD1260"/>
    <w:rsid w:val="00AD1BCE"/>
    <w:rsid w:val="00AD1CA9"/>
    <w:rsid w:val="00AD2100"/>
    <w:rsid w:val="00AD2217"/>
    <w:rsid w:val="00AD2681"/>
    <w:rsid w:val="00AD26CB"/>
    <w:rsid w:val="00AD26FC"/>
    <w:rsid w:val="00AD2CB7"/>
    <w:rsid w:val="00AD2CDB"/>
    <w:rsid w:val="00AD3347"/>
    <w:rsid w:val="00AD360E"/>
    <w:rsid w:val="00AD39AC"/>
    <w:rsid w:val="00AD4820"/>
    <w:rsid w:val="00AD5543"/>
    <w:rsid w:val="00AD5B43"/>
    <w:rsid w:val="00AD5C88"/>
    <w:rsid w:val="00AD5CBF"/>
    <w:rsid w:val="00AD5D03"/>
    <w:rsid w:val="00AD6BDD"/>
    <w:rsid w:val="00AD6D0D"/>
    <w:rsid w:val="00AD727D"/>
    <w:rsid w:val="00AD74E4"/>
    <w:rsid w:val="00AE02B9"/>
    <w:rsid w:val="00AE0602"/>
    <w:rsid w:val="00AE082E"/>
    <w:rsid w:val="00AE0A42"/>
    <w:rsid w:val="00AE1D3D"/>
    <w:rsid w:val="00AE2296"/>
    <w:rsid w:val="00AE23E6"/>
    <w:rsid w:val="00AE2824"/>
    <w:rsid w:val="00AE2E4C"/>
    <w:rsid w:val="00AE3183"/>
    <w:rsid w:val="00AE3446"/>
    <w:rsid w:val="00AE34CC"/>
    <w:rsid w:val="00AE36C9"/>
    <w:rsid w:val="00AE36D9"/>
    <w:rsid w:val="00AE3826"/>
    <w:rsid w:val="00AE3B4B"/>
    <w:rsid w:val="00AE5C4E"/>
    <w:rsid w:val="00AE5DF1"/>
    <w:rsid w:val="00AE5DF2"/>
    <w:rsid w:val="00AE5FEC"/>
    <w:rsid w:val="00AE7665"/>
    <w:rsid w:val="00AE7719"/>
    <w:rsid w:val="00AF01F8"/>
    <w:rsid w:val="00AF0283"/>
    <w:rsid w:val="00AF10AD"/>
    <w:rsid w:val="00AF154F"/>
    <w:rsid w:val="00AF15D2"/>
    <w:rsid w:val="00AF1829"/>
    <w:rsid w:val="00AF2984"/>
    <w:rsid w:val="00AF2B85"/>
    <w:rsid w:val="00AF3F46"/>
    <w:rsid w:val="00AF440E"/>
    <w:rsid w:val="00AF4F8C"/>
    <w:rsid w:val="00AF4FF6"/>
    <w:rsid w:val="00AF5057"/>
    <w:rsid w:val="00AF6BBA"/>
    <w:rsid w:val="00AF6E00"/>
    <w:rsid w:val="00AF6FA4"/>
    <w:rsid w:val="00B0009D"/>
    <w:rsid w:val="00B00495"/>
    <w:rsid w:val="00B00842"/>
    <w:rsid w:val="00B00AA5"/>
    <w:rsid w:val="00B00EBF"/>
    <w:rsid w:val="00B017D1"/>
    <w:rsid w:val="00B01EA2"/>
    <w:rsid w:val="00B02137"/>
    <w:rsid w:val="00B0213E"/>
    <w:rsid w:val="00B02B98"/>
    <w:rsid w:val="00B02CD9"/>
    <w:rsid w:val="00B02E53"/>
    <w:rsid w:val="00B03056"/>
    <w:rsid w:val="00B0327B"/>
    <w:rsid w:val="00B0411B"/>
    <w:rsid w:val="00B04DDF"/>
    <w:rsid w:val="00B04FD4"/>
    <w:rsid w:val="00B05B8F"/>
    <w:rsid w:val="00B0654E"/>
    <w:rsid w:val="00B066F2"/>
    <w:rsid w:val="00B06795"/>
    <w:rsid w:val="00B069A3"/>
    <w:rsid w:val="00B06F82"/>
    <w:rsid w:val="00B07401"/>
    <w:rsid w:val="00B07F78"/>
    <w:rsid w:val="00B104C1"/>
    <w:rsid w:val="00B10E4B"/>
    <w:rsid w:val="00B10FAC"/>
    <w:rsid w:val="00B1124B"/>
    <w:rsid w:val="00B118CC"/>
    <w:rsid w:val="00B11942"/>
    <w:rsid w:val="00B12637"/>
    <w:rsid w:val="00B14637"/>
    <w:rsid w:val="00B14A1F"/>
    <w:rsid w:val="00B152A3"/>
    <w:rsid w:val="00B15453"/>
    <w:rsid w:val="00B154EA"/>
    <w:rsid w:val="00B15550"/>
    <w:rsid w:val="00B15A8A"/>
    <w:rsid w:val="00B15FC2"/>
    <w:rsid w:val="00B16069"/>
    <w:rsid w:val="00B16413"/>
    <w:rsid w:val="00B16432"/>
    <w:rsid w:val="00B16A9F"/>
    <w:rsid w:val="00B16E1A"/>
    <w:rsid w:val="00B1703E"/>
    <w:rsid w:val="00B170FA"/>
    <w:rsid w:val="00B1720E"/>
    <w:rsid w:val="00B17F71"/>
    <w:rsid w:val="00B202C3"/>
    <w:rsid w:val="00B2048A"/>
    <w:rsid w:val="00B205C3"/>
    <w:rsid w:val="00B20874"/>
    <w:rsid w:val="00B20F34"/>
    <w:rsid w:val="00B21045"/>
    <w:rsid w:val="00B21582"/>
    <w:rsid w:val="00B215AA"/>
    <w:rsid w:val="00B21706"/>
    <w:rsid w:val="00B21E8B"/>
    <w:rsid w:val="00B22AE3"/>
    <w:rsid w:val="00B22DE2"/>
    <w:rsid w:val="00B22E78"/>
    <w:rsid w:val="00B2430C"/>
    <w:rsid w:val="00B2579E"/>
    <w:rsid w:val="00B257D0"/>
    <w:rsid w:val="00B25BD1"/>
    <w:rsid w:val="00B26784"/>
    <w:rsid w:val="00B269DE"/>
    <w:rsid w:val="00B26E0E"/>
    <w:rsid w:val="00B274E9"/>
    <w:rsid w:val="00B27F45"/>
    <w:rsid w:val="00B30651"/>
    <w:rsid w:val="00B30F94"/>
    <w:rsid w:val="00B312CB"/>
    <w:rsid w:val="00B31C2D"/>
    <w:rsid w:val="00B32613"/>
    <w:rsid w:val="00B3278D"/>
    <w:rsid w:val="00B327D0"/>
    <w:rsid w:val="00B32BF6"/>
    <w:rsid w:val="00B32EB0"/>
    <w:rsid w:val="00B32F76"/>
    <w:rsid w:val="00B33AE5"/>
    <w:rsid w:val="00B3402C"/>
    <w:rsid w:val="00B340BC"/>
    <w:rsid w:val="00B34700"/>
    <w:rsid w:val="00B34E4D"/>
    <w:rsid w:val="00B3504B"/>
    <w:rsid w:val="00B3581D"/>
    <w:rsid w:val="00B358A3"/>
    <w:rsid w:val="00B35CD0"/>
    <w:rsid w:val="00B35D0A"/>
    <w:rsid w:val="00B35E63"/>
    <w:rsid w:val="00B36281"/>
    <w:rsid w:val="00B36AF5"/>
    <w:rsid w:val="00B37543"/>
    <w:rsid w:val="00B37973"/>
    <w:rsid w:val="00B4032B"/>
    <w:rsid w:val="00B406A3"/>
    <w:rsid w:val="00B406BE"/>
    <w:rsid w:val="00B41077"/>
    <w:rsid w:val="00B412C0"/>
    <w:rsid w:val="00B41B9C"/>
    <w:rsid w:val="00B41E6C"/>
    <w:rsid w:val="00B421EA"/>
    <w:rsid w:val="00B42342"/>
    <w:rsid w:val="00B426BB"/>
    <w:rsid w:val="00B439FF"/>
    <w:rsid w:val="00B43B40"/>
    <w:rsid w:val="00B43E5E"/>
    <w:rsid w:val="00B43FDC"/>
    <w:rsid w:val="00B44633"/>
    <w:rsid w:val="00B446EF"/>
    <w:rsid w:val="00B44E05"/>
    <w:rsid w:val="00B45277"/>
    <w:rsid w:val="00B45891"/>
    <w:rsid w:val="00B458C6"/>
    <w:rsid w:val="00B464E4"/>
    <w:rsid w:val="00B467C0"/>
    <w:rsid w:val="00B46813"/>
    <w:rsid w:val="00B46ED1"/>
    <w:rsid w:val="00B47C7F"/>
    <w:rsid w:val="00B501E6"/>
    <w:rsid w:val="00B5033C"/>
    <w:rsid w:val="00B52727"/>
    <w:rsid w:val="00B52A01"/>
    <w:rsid w:val="00B53319"/>
    <w:rsid w:val="00B5347B"/>
    <w:rsid w:val="00B535B4"/>
    <w:rsid w:val="00B53C8C"/>
    <w:rsid w:val="00B53F67"/>
    <w:rsid w:val="00B54094"/>
    <w:rsid w:val="00B5451C"/>
    <w:rsid w:val="00B546EA"/>
    <w:rsid w:val="00B548BD"/>
    <w:rsid w:val="00B55498"/>
    <w:rsid w:val="00B5638A"/>
    <w:rsid w:val="00B5673A"/>
    <w:rsid w:val="00B5682B"/>
    <w:rsid w:val="00B57D0E"/>
    <w:rsid w:val="00B57E50"/>
    <w:rsid w:val="00B6014D"/>
    <w:rsid w:val="00B60231"/>
    <w:rsid w:val="00B6060B"/>
    <w:rsid w:val="00B608BF"/>
    <w:rsid w:val="00B608C8"/>
    <w:rsid w:val="00B609FF"/>
    <w:rsid w:val="00B60AD7"/>
    <w:rsid w:val="00B60D0A"/>
    <w:rsid w:val="00B61037"/>
    <w:rsid w:val="00B61172"/>
    <w:rsid w:val="00B6179C"/>
    <w:rsid w:val="00B61AB3"/>
    <w:rsid w:val="00B61D9E"/>
    <w:rsid w:val="00B624CB"/>
    <w:rsid w:val="00B62A65"/>
    <w:rsid w:val="00B6302E"/>
    <w:rsid w:val="00B63449"/>
    <w:rsid w:val="00B63661"/>
    <w:rsid w:val="00B6397D"/>
    <w:rsid w:val="00B63C96"/>
    <w:rsid w:val="00B63E1D"/>
    <w:rsid w:val="00B642C7"/>
    <w:rsid w:val="00B658EF"/>
    <w:rsid w:val="00B65C82"/>
    <w:rsid w:val="00B66D63"/>
    <w:rsid w:val="00B66D99"/>
    <w:rsid w:val="00B677F9"/>
    <w:rsid w:val="00B67A59"/>
    <w:rsid w:val="00B67C0E"/>
    <w:rsid w:val="00B67F45"/>
    <w:rsid w:val="00B7018C"/>
    <w:rsid w:val="00B707B5"/>
    <w:rsid w:val="00B709FC"/>
    <w:rsid w:val="00B7111C"/>
    <w:rsid w:val="00B71E2C"/>
    <w:rsid w:val="00B71E7D"/>
    <w:rsid w:val="00B72F7D"/>
    <w:rsid w:val="00B73055"/>
    <w:rsid w:val="00B73702"/>
    <w:rsid w:val="00B738D6"/>
    <w:rsid w:val="00B74723"/>
    <w:rsid w:val="00B749CC"/>
    <w:rsid w:val="00B74B8A"/>
    <w:rsid w:val="00B7596B"/>
    <w:rsid w:val="00B75C87"/>
    <w:rsid w:val="00B766CD"/>
    <w:rsid w:val="00B76D41"/>
    <w:rsid w:val="00B80D97"/>
    <w:rsid w:val="00B81155"/>
    <w:rsid w:val="00B811DC"/>
    <w:rsid w:val="00B8123B"/>
    <w:rsid w:val="00B817AE"/>
    <w:rsid w:val="00B81CD9"/>
    <w:rsid w:val="00B825A0"/>
    <w:rsid w:val="00B832E1"/>
    <w:rsid w:val="00B83513"/>
    <w:rsid w:val="00B837CC"/>
    <w:rsid w:val="00B83851"/>
    <w:rsid w:val="00B8397B"/>
    <w:rsid w:val="00B83EFB"/>
    <w:rsid w:val="00B84781"/>
    <w:rsid w:val="00B848B7"/>
    <w:rsid w:val="00B85286"/>
    <w:rsid w:val="00B857CC"/>
    <w:rsid w:val="00B85A4D"/>
    <w:rsid w:val="00B8681E"/>
    <w:rsid w:val="00B86FE3"/>
    <w:rsid w:val="00B87724"/>
    <w:rsid w:val="00B87E10"/>
    <w:rsid w:val="00B900D2"/>
    <w:rsid w:val="00B90B0C"/>
    <w:rsid w:val="00B90D9C"/>
    <w:rsid w:val="00B911A6"/>
    <w:rsid w:val="00B91294"/>
    <w:rsid w:val="00B91A4F"/>
    <w:rsid w:val="00B91A99"/>
    <w:rsid w:val="00B91CAE"/>
    <w:rsid w:val="00B91E3D"/>
    <w:rsid w:val="00B92008"/>
    <w:rsid w:val="00B92454"/>
    <w:rsid w:val="00B92793"/>
    <w:rsid w:val="00B92B1B"/>
    <w:rsid w:val="00B92CAA"/>
    <w:rsid w:val="00B92E65"/>
    <w:rsid w:val="00B92FDD"/>
    <w:rsid w:val="00B93799"/>
    <w:rsid w:val="00B93B17"/>
    <w:rsid w:val="00B93CBB"/>
    <w:rsid w:val="00B93F95"/>
    <w:rsid w:val="00B94398"/>
    <w:rsid w:val="00B94589"/>
    <w:rsid w:val="00B94648"/>
    <w:rsid w:val="00B94689"/>
    <w:rsid w:val="00B94BE3"/>
    <w:rsid w:val="00B957DC"/>
    <w:rsid w:val="00B95DDA"/>
    <w:rsid w:val="00B961C8"/>
    <w:rsid w:val="00B96797"/>
    <w:rsid w:val="00B96E1D"/>
    <w:rsid w:val="00B96E78"/>
    <w:rsid w:val="00B9763F"/>
    <w:rsid w:val="00B97EE9"/>
    <w:rsid w:val="00B97FF0"/>
    <w:rsid w:val="00BA02F5"/>
    <w:rsid w:val="00BA06E0"/>
    <w:rsid w:val="00BA0EF8"/>
    <w:rsid w:val="00BA10C5"/>
    <w:rsid w:val="00BA1206"/>
    <w:rsid w:val="00BA29D9"/>
    <w:rsid w:val="00BA3F67"/>
    <w:rsid w:val="00BA415C"/>
    <w:rsid w:val="00BA427B"/>
    <w:rsid w:val="00BA46F7"/>
    <w:rsid w:val="00BA4ABC"/>
    <w:rsid w:val="00BA4D8B"/>
    <w:rsid w:val="00BA4ECF"/>
    <w:rsid w:val="00BA6239"/>
    <w:rsid w:val="00BA644F"/>
    <w:rsid w:val="00BA6B6E"/>
    <w:rsid w:val="00BA6C3D"/>
    <w:rsid w:val="00BA6CA3"/>
    <w:rsid w:val="00BA6F2B"/>
    <w:rsid w:val="00BA7134"/>
    <w:rsid w:val="00BA72D3"/>
    <w:rsid w:val="00BA7EC0"/>
    <w:rsid w:val="00BB07EB"/>
    <w:rsid w:val="00BB0963"/>
    <w:rsid w:val="00BB09C1"/>
    <w:rsid w:val="00BB0EBC"/>
    <w:rsid w:val="00BB177C"/>
    <w:rsid w:val="00BB17DE"/>
    <w:rsid w:val="00BB18BB"/>
    <w:rsid w:val="00BB1A72"/>
    <w:rsid w:val="00BB1B99"/>
    <w:rsid w:val="00BB1CEF"/>
    <w:rsid w:val="00BB1FD7"/>
    <w:rsid w:val="00BB2B24"/>
    <w:rsid w:val="00BB3528"/>
    <w:rsid w:val="00BB3C92"/>
    <w:rsid w:val="00BB432F"/>
    <w:rsid w:val="00BB43E1"/>
    <w:rsid w:val="00BB476D"/>
    <w:rsid w:val="00BB4BE7"/>
    <w:rsid w:val="00BB52C2"/>
    <w:rsid w:val="00BB5AD0"/>
    <w:rsid w:val="00BB5D81"/>
    <w:rsid w:val="00BB5E94"/>
    <w:rsid w:val="00BB6139"/>
    <w:rsid w:val="00BB613F"/>
    <w:rsid w:val="00BB67E2"/>
    <w:rsid w:val="00BB6B0D"/>
    <w:rsid w:val="00BB6DE5"/>
    <w:rsid w:val="00BB6DF9"/>
    <w:rsid w:val="00BB6E65"/>
    <w:rsid w:val="00BB76A2"/>
    <w:rsid w:val="00BC07AF"/>
    <w:rsid w:val="00BC0C9C"/>
    <w:rsid w:val="00BC1086"/>
    <w:rsid w:val="00BC1CA6"/>
    <w:rsid w:val="00BC1FD5"/>
    <w:rsid w:val="00BC20E3"/>
    <w:rsid w:val="00BC27EC"/>
    <w:rsid w:val="00BC2BBD"/>
    <w:rsid w:val="00BC30C1"/>
    <w:rsid w:val="00BC3115"/>
    <w:rsid w:val="00BC39C6"/>
    <w:rsid w:val="00BC53B5"/>
    <w:rsid w:val="00BC54FC"/>
    <w:rsid w:val="00BC5B30"/>
    <w:rsid w:val="00BC5C0F"/>
    <w:rsid w:val="00BC5D18"/>
    <w:rsid w:val="00BC5F47"/>
    <w:rsid w:val="00BC643C"/>
    <w:rsid w:val="00BC7B63"/>
    <w:rsid w:val="00BD0E22"/>
    <w:rsid w:val="00BD0F63"/>
    <w:rsid w:val="00BD1413"/>
    <w:rsid w:val="00BD17C8"/>
    <w:rsid w:val="00BD1A8B"/>
    <w:rsid w:val="00BD1F62"/>
    <w:rsid w:val="00BD20F2"/>
    <w:rsid w:val="00BD2BC5"/>
    <w:rsid w:val="00BD330A"/>
    <w:rsid w:val="00BD3D8F"/>
    <w:rsid w:val="00BD3E19"/>
    <w:rsid w:val="00BD41D0"/>
    <w:rsid w:val="00BD4A3A"/>
    <w:rsid w:val="00BD4D37"/>
    <w:rsid w:val="00BD5D3B"/>
    <w:rsid w:val="00BD5E8C"/>
    <w:rsid w:val="00BD5F6E"/>
    <w:rsid w:val="00BD5F8C"/>
    <w:rsid w:val="00BD60F5"/>
    <w:rsid w:val="00BD74E8"/>
    <w:rsid w:val="00BE01A8"/>
    <w:rsid w:val="00BE025E"/>
    <w:rsid w:val="00BE06AC"/>
    <w:rsid w:val="00BE0981"/>
    <w:rsid w:val="00BE1129"/>
    <w:rsid w:val="00BE130F"/>
    <w:rsid w:val="00BE1439"/>
    <w:rsid w:val="00BE1AF8"/>
    <w:rsid w:val="00BE1C59"/>
    <w:rsid w:val="00BE2969"/>
    <w:rsid w:val="00BE30AB"/>
    <w:rsid w:val="00BE453D"/>
    <w:rsid w:val="00BE599E"/>
    <w:rsid w:val="00BE6142"/>
    <w:rsid w:val="00BE6790"/>
    <w:rsid w:val="00BE6BEE"/>
    <w:rsid w:val="00BE71B0"/>
    <w:rsid w:val="00BE71E9"/>
    <w:rsid w:val="00BE736A"/>
    <w:rsid w:val="00BE7C56"/>
    <w:rsid w:val="00BF04DA"/>
    <w:rsid w:val="00BF07FA"/>
    <w:rsid w:val="00BF09A8"/>
    <w:rsid w:val="00BF0FAB"/>
    <w:rsid w:val="00BF138A"/>
    <w:rsid w:val="00BF17AD"/>
    <w:rsid w:val="00BF1A94"/>
    <w:rsid w:val="00BF2B26"/>
    <w:rsid w:val="00BF2C65"/>
    <w:rsid w:val="00BF324A"/>
    <w:rsid w:val="00BF3627"/>
    <w:rsid w:val="00BF37A5"/>
    <w:rsid w:val="00BF3AEB"/>
    <w:rsid w:val="00BF3C7D"/>
    <w:rsid w:val="00BF4172"/>
    <w:rsid w:val="00BF425C"/>
    <w:rsid w:val="00BF53F1"/>
    <w:rsid w:val="00BF5533"/>
    <w:rsid w:val="00BF5597"/>
    <w:rsid w:val="00BF58EF"/>
    <w:rsid w:val="00BF5924"/>
    <w:rsid w:val="00BF61EE"/>
    <w:rsid w:val="00BF67E4"/>
    <w:rsid w:val="00BF6A1D"/>
    <w:rsid w:val="00BF6BD5"/>
    <w:rsid w:val="00BF6D55"/>
    <w:rsid w:val="00BF6FA8"/>
    <w:rsid w:val="00BF7043"/>
    <w:rsid w:val="00BF737D"/>
    <w:rsid w:val="00BF76EC"/>
    <w:rsid w:val="00C007EA"/>
    <w:rsid w:val="00C00EF4"/>
    <w:rsid w:val="00C0103B"/>
    <w:rsid w:val="00C01275"/>
    <w:rsid w:val="00C015CC"/>
    <w:rsid w:val="00C01F60"/>
    <w:rsid w:val="00C0235F"/>
    <w:rsid w:val="00C02CC2"/>
    <w:rsid w:val="00C03B66"/>
    <w:rsid w:val="00C03E01"/>
    <w:rsid w:val="00C0447B"/>
    <w:rsid w:val="00C04792"/>
    <w:rsid w:val="00C055D7"/>
    <w:rsid w:val="00C05C97"/>
    <w:rsid w:val="00C05FA7"/>
    <w:rsid w:val="00C0649E"/>
    <w:rsid w:val="00C06C51"/>
    <w:rsid w:val="00C06DD7"/>
    <w:rsid w:val="00C0768B"/>
    <w:rsid w:val="00C07701"/>
    <w:rsid w:val="00C07D5E"/>
    <w:rsid w:val="00C1074E"/>
    <w:rsid w:val="00C1142B"/>
    <w:rsid w:val="00C1172A"/>
    <w:rsid w:val="00C11779"/>
    <w:rsid w:val="00C11AA1"/>
    <w:rsid w:val="00C11CC7"/>
    <w:rsid w:val="00C11D00"/>
    <w:rsid w:val="00C11D6F"/>
    <w:rsid w:val="00C12A52"/>
    <w:rsid w:val="00C12D15"/>
    <w:rsid w:val="00C13750"/>
    <w:rsid w:val="00C13909"/>
    <w:rsid w:val="00C13D1C"/>
    <w:rsid w:val="00C1416F"/>
    <w:rsid w:val="00C143A9"/>
    <w:rsid w:val="00C14480"/>
    <w:rsid w:val="00C1529C"/>
    <w:rsid w:val="00C15639"/>
    <w:rsid w:val="00C15D1C"/>
    <w:rsid w:val="00C169D5"/>
    <w:rsid w:val="00C169EC"/>
    <w:rsid w:val="00C16CA8"/>
    <w:rsid w:val="00C17268"/>
    <w:rsid w:val="00C17361"/>
    <w:rsid w:val="00C1738E"/>
    <w:rsid w:val="00C1751C"/>
    <w:rsid w:val="00C177BA"/>
    <w:rsid w:val="00C20375"/>
    <w:rsid w:val="00C2040F"/>
    <w:rsid w:val="00C2120A"/>
    <w:rsid w:val="00C21223"/>
    <w:rsid w:val="00C214AB"/>
    <w:rsid w:val="00C217D9"/>
    <w:rsid w:val="00C21AD3"/>
    <w:rsid w:val="00C21E81"/>
    <w:rsid w:val="00C22123"/>
    <w:rsid w:val="00C2265A"/>
    <w:rsid w:val="00C22A03"/>
    <w:rsid w:val="00C22D85"/>
    <w:rsid w:val="00C23340"/>
    <w:rsid w:val="00C24701"/>
    <w:rsid w:val="00C24A16"/>
    <w:rsid w:val="00C24A50"/>
    <w:rsid w:val="00C24B09"/>
    <w:rsid w:val="00C260F8"/>
    <w:rsid w:val="00C26312"/>
    <w:rsid w:val="00C26ED8"/>
    <w:rsid w:val="00C275A4"/>
    <w:rsid w:val="00C27AC8"/>
    <w:rsid w:val="00C27BB5"/>
    <w:rsid w:val="00C31F8D"/>
    <w:rsid w:val="00C3214D"/>
    <w:rsid w:val="00C322E9"/>
    <w:rsid w:val="00C32518"/>
    <w:rsid w:val="00C32C9B"/>
    <w:rsid w:val="00C338E9"/>
    <w:rsid w:val="00C3393E"/>
    <w:rsid w:val="00C33E40"/>
    <w:rsid w:val="00C34E1E"/>
    <w:rsid w:val="00C35169"/>
    <w:rsid w:val="00C365CC"/>
    <w:rsid w:val="00C36D72"/>
    <w:rsid w:val="00C36DC6"/>
    <w:rsid w:val="00C370A4"/>
    <w:rsid w:val="00C370C7"/>
    <w:rsid w:val="00C37D36"/>
    <w:rsid w:val="00C37DCD"/>
    <w:rsid w:val="00C405DD"/>
    <w:rsid w:val="00C40638"/>
    <w:rsid w:val="00C40D17"/>
    <w:rsid w:val="00C415F8"/>
    <w:rsid w:val="00C41746"/>
    <w:rsid w:val="00C4186B"/>
    <w:rsid w:val="00C41980"/>
    <w:rsid w:val="00C41F0F"/>
    <w:rsid w:val="00C42A29"/>
    <w:rsid w:val="00C442A6"/>
    <w:rsid w:val="00C44385"/>
    <w:rsid w:val="00C4472F"/>
    <w:rsid w:val="00C44930"/>
    <w:rsid w:val="00C464BF"/>
    <w:rsid w:val="00C46AEA"/>
    <w:rsid w:val="00C46CFA"/>
    <w:rsid w:val="00C46F0B"/>
    <w:rsid w:val="00C470B7"/>
    <w:rsid w:val="00C47400"/>
    <w:rsid w:val="00C4747B"/>
    <w:rsid w:val="00C478BD"/>
    <w:rsid w:val="00C50827"/>
    <w:rsid w:val="00C50CA9"/>
    <w:rsid w:val="00C50F90"/>
    <w:rsid w:val="00C518D4"/>
    <w:rsid w:val="00C52169"/>
    <w:rsid w:val="00C524AE"/>
    <w:rsid w:val="00C52C2D"/>
    <w:rsid w:val="00C53000"/>
    <w:rsid w:val="00C53521"/>
    <w:rsid w:val="00C53655"/>
    <w:rsid w:val="00C53EA2"/>
    <w:rsid w:val="00C54261"/>
    <w:rsid w:val="00C544CD"/>
    <w:rsid w:val="00C5450E"/>
    <w:rsid w:val="00C54D16"/>
    <w:rsid w:val="00C55231"/>
    <w:rsid w:val="00C556AC"/>
    <w:rsid w:val="00C557DF"/>
    <w:rsid w:val="00C56C3F"/>
    <w:rsid w:val="00C573F9"/>
    <w:rsid w:val="00C57615"/>
    <w:rsid w:val="00C578FA"/>
    <w:rsid w:val="00C57C1E"/>
    <w:rsid w:val="00C600B5"/>
    <w:rsid w:val="00C605CA"/>
    <w:rsid w:val="00C60693"/>
    <w:rsid w:val="00C60B3B"/>
    <w:rsid w:val="00C6159C"/>
    <w:rsid w:val="00C61809"/>
    <w:rsid w:val="00C61B21"/>
    <w:rsid w:val="00C61D40"/>
    <w:rsid w:val="00C621FE"/>
    <w:rsid w:val="00C6243A"/>
    <w:rsid w:val="00C62459"/>
    <w:rsid w:val="00C63675"/>
    <w:rsid w:val="00C63C09"/>
    <w:rsid w:val="00C63CB1"/>
    <w:rsid w:val="00C6416B"/>
    <w:rsid w:val="00C643A5"/>
    <w:rsid w:val="00C6448C"/>
    <w:rsid w:val="00C65193"/>
    <w:rsid w:val="00C657D3"/>
    <w:rsid w:val="00C6589B"/>
    <w:rsid w:val="00C65C70"/>
    <w:rsid w:val="00C6600A"/>
    <w:rsid w:val="00C66257"/>
    <w:rsid w:val="00C6653B"/>
    <w:rsid w:val="00C66EB1"/>
    <w:rsid w:val="00C6736D"/>
    <w:rsid w:val="00C67478"/>
    <w:rsid w:val="00C6783D"/>
    <w:rsid w:val="00C67943"/>
    <w:rsid w:val="00C67A12"/>
    <w:rsid w:val="00C67EF3"/>
    <w:rsid w:val="00C70581"/>
    <w:rsid w:val="00C70E16"/>
    <w:rsid w:val="00C71695"/>
    <w:rsid w:val="00C716AC"/>
    <w:rsid w:val="00C71795"/>
    <w:rsid w:val="00C71F28"/>
    <w:rsid w:val="00C723AD"/>
    <w:rsid w:val="00C74815"/>
    <w:rsid w:val="00C7513B"/>
    <w:rsid w:val="00C757B3"/>
    <w:rsid w:val="00C75CF6"/>
    <w:rsid w:val="00C7634E"/>
    <w:rsid w:val="00C768FA"/>
    <w:rsid w:val="00C76965"/>
    <w:rsid w:val="00C769ED"/>
    <w:rsid w:val="00C76F20"/>
    <w:rsid w:val="00C80029"/>
    <w:rsid w:val="00C80D5D"/>
    <w:rsid w:val="00C81052"/>
    <w:rsid w:val="00C81596"/>
    <w:rsid w:val="00C818AB"/>
    <w:rsid w:val="00C81C92"/>
    <w:rsid w:val="00C822B5"/>
    <w:rsid w:val="00C839D3"/>
    <w:rsid w:val="00C83E7D"/>
    <w:rsid w:val="00C84D5B"/>
    <w:rsid w:val="00C84F81"/>
    <w:rsid w:val="00C852AF"/>
    <w:rsid w:val="00C8639E"/>
    <w:rsid w:val="00C86A75"/>
    <w:rsid w:val="00C87620"/>
    <w:rsid w:val="00C8780A"/>
    <w:rsid w:val="00C87A26"/>
    <w:rsid w:val="00C90229"/>
    <w:rsid w:val="00C90ABD"/>
    <w:rsid w:val="00C90D4D"/>
    <w:rsid w:val="00C90E3B"/>
    <w:rsid w:val="00C910A5"/>
    <w:rsid w:val="00C91B2F"/>
    <w:rsid w:val="00C91C18"/>
    <w:rsid w:val="00C92635"/>
    <w:rsid w:val="00C929EF"/>
    <w:rsid w:val="00C92A85"/>
    <w:rsid w:val="00C92E85"/>
    <w:rsid w:val="00C92F10"/>
    <w:rsid w:val="00C93216"/>
    <w:rsid w:val="00C9379B"/>
    <w:rsid w:val="00C93BBE"/>
    <w:rsid w:val="00C93F33"/>
    <w:rsid w:val="00C94D71"/>
    <w:rsid w:val="00C95F64"/>
    <w:rsid w:val="00C962BB"/>
    <w:rsid w:val="00C96824"/>
    <w:rsid w:val="00C96963"/>
    <w:rsid w:val="00C97282"/>
    <w:rsid w:val="00C979D1"/>
    <w:rsid w:val="00CA0090"/>
    <w:rsid w:val="00CA014A"/>
    <w:rsid w:val="00CA040D"/>
    <w:rsid w:val="00CA081F"/>
    <w:rsid w:val="00CA0D69"/>
    <w:rsid w:val="00CA108C"/>
    <w:rsid w:val="00CA112B"/>
    <w:rsid w:val="00CA1839"/>
    <w:rsid w:val="00CA262A"/>
    <w:rsid w:val="00CA3FEE"/>
    <w:rsid w:val="00CA4099"/>
    <w:rsid w:val="00CA4787"/>
    <w:rsid w:val="00CA5008"/>
    <w:rsid w:val="00CA512A"/>
    <w:rsid w:val="00CA5D86"/>
    <w:rsid w:val="00CA5DDA"/>
    <w:rsid w:val="00CA607D"/>
    <w:rsid w:val="00CA630C"/>
    <w:rsid w:val="00CA65D6"/>
    <w:rsid w:val="00CA7343"/>
    <w:rsid w:val="00CA7BDC"/>
    <w:rsid w:val="00CA7C0C"/>
    <w:rsid w:val="00CB0759"/>
    <w:rsid w:val="00CB0A98"/>
    <w:rsid w:val="00CB0BDB"/>
    <w:rsid w:val="00CB1018"/>
    <w:rsid w:val="00CB16C4"/>
    <w:rsid w:val="00CB1A50"/>
    <w:rsid w:val="00CB224B"/>
    <w:rsid w:val="00CB22D9"/>
    <w:rsid w:val="00CB2C01"/>
    <w:rsid w:val="00CB2CD2"/>
    <w:rsid w:val="00CB2E8E"/>
    <w:rsid w:val="00CB3622"/>
    <w:rsid w:val="00CB395E"/>
    <w:rsid w:val="00CB3A80"/>
    <w:rsid w:val="00CB3C3A"/>
    <w:rsid w:val="00CB3EC3"/>
    <w:rsid w:val="00CB41A3"/>
    <w:rsid w:val="00CB43F3"/>
    <w:rsid w:val="00CB52D7"/>
    <w:rsid w:val="00CB5974"/>
    <w:rsid w:val="00CB5D29"/>
    <w:rsid w:val="00CB627A"/>
    <w:rsid w:val="00CB6CC4"/>
    <w:rsid w:val="00CB6CCF"/>
    <w:rsid w:val="00CB7514"/>
    <w:rsid w:val="00CB7A0E"/>
    <w:rsid w:val="00CB7A3E"/>
    <w:rsid w:val="00CC01DF"/>
    <w:rsid w:val="00CC2456"/>
    <w:rsid w:val="00CC28D0"/>
    <w:rsid w:val="00CC29A3"/>
    <w:rsid w:val="00CC2BC2"/>
    <w:rsid w:val="00CC3039"/>
    <w:rsid w:val="00CC3CD0"/>
    <w:rsid w:val="00CC4D73"/>
    <w:rsid w:val="00CC575F"/>
    <w:rsid w:val="00CC5ABB"/>
    <w:rsid w:val="00CC5B29"/>
    <w:rsid w:val="00CC6149"/>
    <w:rsid w:val="00CC61C1"/>
    <w:rsid w:val="00CC6EA2"/>
    <w:rsid w:val="00CC74FB"/>
    <w:rsid w:val="00CC7969"/>
    <w:rsid w:val="00CD0019"/>
    <w:rsid w:val="00CD1991"/>
    <w:rsid w:val="00CD2220"/>
    <w:rsid w:val="00CD241C"/>
    <w:rsid w:val="00CD243D"/>
    <w:rsid w:val="00CD27B3"/>
    <w:rsid w:val="00CD27CA"/>
    <w:rsid w:val="00CD35F3"/>
    <w:rsid w:val="00CD3710"/>
    <w:rsid w:val="00CD3968"/>
    <w:rsid w:val="00CD3B58"/>
    <w:rsid w:val="00CD406B"/>
    <w:rsid w:val="00CD42AE"/>
    <w:rsid w:val="00CD4FF5"/>
    <w:rsid w:val="00CD537B"/>
    <w:rsid w:val="00CD55C3"/>
    <w:rsid w:val="00CD59DF"/>
    <w:rsid w:val="00CD5F91"/>
    <w:rsid w:val="00CD6D96"/>
    <w:rsid w:val="00CD7232"/>
    <w:rsid w:val="00CD75C3"/>
    <w:rsid w:val="00CD7AED"/>
    <w:rsid w:val="00CE0221"/>
    <w:rsid w:val="00CE0570"/>
    <w:rsid w:val="00CE12BC"/>
    <w:rsid w:val="00CE1834"/>
    <w:rsid w:val="00CE1B10"/>
    <w:rsid w:val="00CE1C00"/>
    <w:rsid w:val="00CE3223"/>
    <w:rsid w:val="00CE36FF"/>
    <w:rsid w:val="00CE3796"/>
    <w:rsid w:val="00CE401C"/>
    <w:rsid w:val="00CE4C78"/>
    <w:rsid w:val="00CE595D"/>
    <w:rsid w:val="00CE5ACB"/>
    <w:rsid w:val="00CE606D"/>
    <w:rsid w:val="00CE6317"/>
    <w:rsid w:val="00CE701F"/>
    <w:rsid w:val="00CE72A5"/>
    <w:rsid w:val="00CE743B"/>
    <w:rsid w:val="00CE7918"/>
    <w:rsid w:val="00CE7EA4"/>
    <w:rsid w:val="00CF01AA"/>
    <w:rsid w:val="00CF0CF6"/>
    <w:rsid w:val="00CF0CF9"/>
    <w:rsid w:val="00CF112D"/>
    <w:rsid w:val="00CF12A2"/>
    <w:rsid w:val="00CF15D7"/>
    <w:rsid w:val="00CF1742"/>
    <w:rsid w:val="00CF1958"/>
    <w:rsid w:val="00CF1AD8"/>
    <w:rsid w:val="00CF1E2C"/>
    <w:rsid w:val="00CF2832"/>
    <w:rsid w:val="00CF2BC0"/>
    <w:rsid w:val="00CF2DD6"/>
    <w:rsid w:val="00CF395D"/>
    <w:rsid w:val="00CF398F"/>
    <w:rsid w:val="00CF3A4C"/>
    <w:rsid w:val="00CF440D"/>
    <w:rsid w:val="00CF4E38"/>
    <w:rsid w:val="00CF5101"/>
    <w:rsid w:val="00CF53CE"/>
    <w:rsid w:val="00CF5455"/>
    <w:rsid w:val="00CF631A"/>
    <w:rsid w:val="00CF67C9"/>
    <w:rsid w:val="00CF6C24"/>
    <w:rsid w:val="00CF71CC"/>
    <w:rsid w:val="00CF774E"/>
    <w:rsid w:val="00CF7D8B"/>
    <w:rsid w:val="00D00318"/>
    <w:rsid w:val="00D00418"/>
    <w:rsid w:val="00D00554"/>
    <w:rsid w:val="00D00C7A"/>
    <w:rsid w:val="00D00F85"/>
    <w:rsid w:val="00D01029"/>
    <w:rsid w:val="00D01997"/>
    <w:rsid w:val="00D023F6"/>
    <w:rsid w:val="00D02800"/>
    <w:rsid w:val="00D02D57"/>
    <w:rsid w:val="00D02EF9"/>
    <w:rsid w:val="00D03591"/>
    <w:rsid w:val="00D03CF7"/>
    <w:rsid w:val="00D03E33"/>
    <w:rsid w:val="00D0573D"/>
    <w:rsid w:val="00D05C37"/>
    <w:rsid w:val="00D05F2C"/>
    <w:rsid w:val="00D05FE8"/>
    <w:rsid w:val="00D0616C"/>
    <w:rsid w:val="00D064FE"/>
    <w:rsid w:val="00D06CAD"/>
    <w:rsid w:val="00D07638"/>
    <w:rsid w:val="00D07686"/>
    <w:rsid w:val="00D07F23"/>
    <w:rsid w:val="00D1059E"/>
    <w:rsid w:val="00D105AC"/>
    <w:rsid w:val="00D10C5E"/>
    <w:rsid w:val="00D10E90"/>
    <w:rsid w:val="00D111FE"/>
    <w:rsid w:val="00D113A2"/>
    <w:rsid w:val="00D118B2"/>
    <w:rsid w:val="00D11C74"/>
    <w:rsid w:val="00D11ED1"/>
    <w:rsid w:val="00D128A7"/>
    <w:rsid w:val="00D12957"/>
    <w:rsid w:val="00D1327C"/>
    <w:rsid w:val="00D1377E"/>
    <w:rsid w:val="00D1381A"/>
    <w:rsid w:val="00D139C5"/>
    <w:rsid w:val="00D14152"/>
    <w:rsid w:val="00D1451B"/>
    <w:rsid w:val="00D14650"/>
    <w:rsid w:val="00D1466C"/>
    <w:rsid w:val="00D14C90"/>
    <w:rsid w:val="00D14F52"/>
    <w:rsid w:val="00D157D8"/>
    <w:rsid w:val="00D1628A"/>
    <w:rsid w:val="00D162C9"/>
    <w:rsid w:val="00D16680"/>
    <w:rsid w:val="00D172EC"/>
    <w:rsid w:val="00D17AFA"/>
    <w:rsid w:val="00D17C54"/>
    <w:rsid w:val="00D20074"/>
    <w:rsid w:val="00D202CD"/>
    <w:rsid w:val="00D20AF5"/>
    <w:rsid w:val="00D21244"/>
    <w:rsid w:val="00D213B6"/>
    <w:rsid w:val="00D217E1"/>
    <w:rsid w:val="00D21A20"/>
    <w:rsid w:val="00D21AC6"/>
    <w:rsid w:val="00D21B63"/>
    <w:rsid w:val="00D21E90"/>
    <w:rsid w:val="00D22AAC"/>
    <w:rsid w:val="00D22CCB"/>
    <w:rsid w:val="00D231B5"/>
    <w:rsid w:val="00D23A5B"/>
    <w:rsid w:val="00D248B8"/>
    <w:rsid w:val="00D24A04"/>
    <w:rsid w:val="00D250C8"/>
    <w:rsid w:val="00D25139"/>
    <w:rsid w:val="00D25363"/>
    <w:rsid w:val="00D25434"/>
    <w:rsid w:val="00D25863"/>
    <w:rsid w:val="00D2586E"/>
    <w:rsid w:val="00D25A5B"/>
    <w:rsid w:val="00D25FDE"/>
    <w:rsid w:val="00D26127"/>
    <w:rsid w:val="00D26631"/>
    <w:rsid w:val="00D26E3B"/>
    <w:rsid w:val="00D2711A"/>
    <w:rsid w:val="00D271F7"/>
    <w:rsid w:val="00D273E8"/>
    <w:rsid w:val="00D2752B"/>
    <w:rsid w:val="00D2761A"/>
    <w:rsid w:val="00D278EE"/>
    <w:rsid w:val="00D30343"/>
    <w:rsid w:val="00D30610"/>
    <w:rsid w:val="00D31445"/>
    <w:rsid w:val="00D31448"/>
    <w:rsid w:val="00D314F1"/>
    <w:rsid w:val="00D315BF"/>
    <w:rsid w:val="00D31663"/>
    <w:rsid w:val="00D316B7"/>
    <w:rsid w:val="00D31773"/>
    <w:rsid w:val="00D31951"/>
    <w:rsid w:val="00D31FE7"/>
    <w:rsid w:val="00D3232B"/>
    <w:rsid w:val="00D323E3"/>
    <w:rsid w:val="00D333EA"/>
    <w:rsid w:val="00D33E59"/>
    <w:rsid w:val="00D3421D"/>
    <w:rsid w:val="00D35000"/>
    <w:rsid w:val="00D352E7"/>
    <w:rsid w:val="00D35778"/>
    <w:rsid w:val="00D36D3C"/>
    <w:rsid w:val="00D3715D"/>
    <w:rsid w:val="00D37677"/>
    <w:rsid w:val="00D37913"/>
    <w:rsid w:val="00D37924"/>
    <w:rsid w:val="00D3798D"/>
    <w:rsid w:val="00D40CCF"/>
    <w:rsid w:val="00D414A3"/>
    <w:rsid w:val="00D416FE"/>
    <w:rsid w:val="00D418D3"/>
    <w:rsid w:val="00D42031"/>
    <w:rsid w:val="00D426E5"/>
    <w:rsid w:val="00D42732"/>
    <w:rsid w:val="00D43C3C"/>
    <w:rsid w:val="00D43D4D"/>
    <w:rsid w:val="00D44091"/>
    <w:rsid w:val="00D440B9"/>
    <w:rsid w:val="00D441DF"/>
    <w:rsid w:val="00D4448A"/>
    <w:rsid w:val="00D44515"/>
    <w:rsid w:val="00D447A4"/>
    <w:rsid w:val="00D44854"/>
    <w:rsid w:val="00D448CC"/>
    <w:rsid w:val="00D4499C"/>
    <w:rsid w:val="00D44B41"/>
    <w:rsid w:val="00D44F41"/>
    <w:rsid w:val="00D44FFF"/>
    <w:rsid w:val="00D4530E"/>
    <w:rsid w:val="00D45A82"/>
    <w:rsid w:val="00D46129"/>
    <w:rsid w:val="00D4673F"/>
    <w:rsid w:val="00D46DA0"/>
    <w:rsid w:val="00D46F0B"/>
    <w:rsid w:val="00D476EB"/>
    <w:rsid w:val="00D501FD"/>
    <w:rsid w:val="00D50670"/>
    <w:rsid w:val="00D50A29"/>
    <w:rsid w:val="00D50D42"/>
    <w:rsid w:val="00D51042"/>
    <w:rsid w:val="00D510DE"/>
    <w:rsid w:val="00D51D35"/>
    <w:rsid w:val="00D52055"/>
    <w:rsid w:val="00D520AC"/>
    <w:rsid w:val="00D521A1"/>
    <w:rsid w:val="00D522CD"/>
    <w:rsid w:val="00D52500"/>
    <w:rsid w:val="00D52890"/>
    <w:rsid w:val="00D52A41"/>
    <w:rsid w:val="00D52ABD"/>
    <w:rsid w:val="00D52CA8"/>
    <w:rsid w:val="00D53286"/>
    <w:rsid w:val="00D53463"/>
    <w:rsid w:val="00D53794"/>
    <w:rsid w:val="00D53FD3"/>
    <w:rsid w:val="00D5431A"/>
    <w:rsid w:val="00D54529"/>
    <w:rsid w:val="00D548FC"/>
    <w:rsid w:val="00D5580B"/>
    <w:rsid w:val="00D55B60"/>
    <w:rsid w:val="00D56C2C"/>
    <w:rsid w:val="00D56D53"/>
    <w:rsid w:val="00D57429"/>
    <w:rsid w:val="00D576BF"/>
    <w:rsid w:val="00D6006D"/>
    <w:rsid w:val="00D60933"/>
    <w:rsid w:val="00D609A3"/>
    <w:rsid w:val="00D60D2E"/>
    <w:rsid w:val="00D6144F"/>
    <w:rsid w:val="00D61921"/>
    <w:rsid w:val="00D62084"/>
    <w:rsid w:val="00D6208B"/>
    <w:rsid w:val="00D6214B"/>
    <w:rsid w:val="00D628D0"/>
    <w:rsid w:val="00D63556"/>
    <w:rsid w:val="00D635C3"/>
    <w:rsid w:val="00D636E8"/>
    <w:rsid w:val="00D63734"/>
    <w:rsid w:val="00D637CC"/>
    <w:rsid w:val="00D63ADC"/>
    <w:rsid w:val="00D63C42"/>
    <w:rsid w:val="00D63E1A"/>
    <w:rsid w:val="00D6410F"/>
    <w:rsid w:val="00D6450B"/>
    <w:rsid w:val="00D6484C"/>
    <w:rsid w:val="00D662F8"/>
    <w:rsid w:val="00D66390"/>
    <w:rsid w:val="00D66BA2"/>
    <w:rsid w:val="00D67125"/>
    <w:rsid w:val="00D679AA"/>
    <w:rsid w:val="00D67F04"/>
    <w:rsid w:val="00D7040F"/>
    <w:rsid w:val="00D7076C"/>
    <w:rsid w:val="00D70EF4"/>
    <w:rsid w:val="00D7159B"/>
    <w:rsid w:val="00D72546"/>
    <w:rsid w:val="00D7267A"/>
    <w:rsid w:val="00D732A7"/>
    <w:rsid w:val="00D7367C"/>
    <w:rsid w:val="00D73C1B"/>
    <w:rsid w:val="00D73D7D"/>
    <w:rsid w:val="00D74952"/>
    <w:rsid w:val="00D74AF4"/>
    <w:rsid w:val="00D750CF"/>
    <w:rsid w:val="00D7577D"/>
    <w:rsid w:val="00D7597E"/>
    <w:rsid w:val="00D75D1F"/>
    <w:rsid w:val="00D76096"/>
    <w:rsid w:val="00D779C8"/>
    <w:rsid w:val="00D77B3E"/>
    <w:rsid w:val="00D77D88"/>
    <w:rsid w:val="00D77F32"/>
    <w:rsid w:val="00D8018A"/>
    <w:rsid w:val="00D803B3"/>
    <w:rsid w:val="00D805BF"/>
    <w:rsid w:val="00D808D8"/>
    <w:rsid w:val="00D811D7"/>
    <w:rsid w:val="00D8164F"/>
    <w:rsid w:val="00D81718"/>
    <w:rsid w:val="00D818F0"/>
    <w:rsid w:val="00D822C8"/>
    <w:rsid w:val="00D829CB"/>
    <w:rsid w:val="00D82D1A"/>
    <w:rsid w:val="00D82DEC"/>
    <w:rsid w:val="00D842B8"/>
    <w:rsid w:val="00D8471E"/>
    <w:rsid w:val="00D85471"/>
    <w:rsid w:val="00D85BF3"/>
    <w:rsid w:val="00D85F40"/>
    <w:rsid w:val="00D85FE2"/>
    <w:rsid w:val="00D8645C"/>
    <w:rsid w:val="00D868BB"/>
    <w:rsid w:val="00D86FCF"/>
    <w:rsid w:val="00D8712D"/>
    <w:rsid w:val="00D87E12"/>
    <w:rsid w:val="00D904FB"/>
    <w:rsid w:val="00D90743"/>
    <w:rsid w:val="00D90E32"/>
    <w:rsid w:val="00D91287"/>
    <w:rsid w:val="00D917EC"/>
    <w:rsid w:val="00D91843"/>
    <w:rsid w:val="00D91B2D"/>
    <w:rsid w:val="00D920D4"/>
    <w:rsid w:val="00D9294D"/>
    <w:rsid w:val="00D92C36"/>
    <w:rsid w:val="00D92CA8"/>
    <w:rsid w:val="00D93214"/>
    <w:rsid w:val="00D93612"/>
    <w:rsid w:val="00D936EA"/>
    <w:rsid w:val="00D93E14"/>
    <w:rsid w:val="00D9428F"/>
    <w:rsid w:val="00D9459B"/>
    <w:rsid w:val="00D94664"/>
    <w:rsid w:val="00D94FE1"/>
    <w:rsid w:val="00D95760"/>
    <w:rsid w:val="00D958F1"/>
    <w:rsid w:val="00D95A8E"/>
    <w:rsid w:val="00D95D75"/>
    <w:rsid w:val="00D96067"/>
    <w:rsid w:val="00D963DC"/>
    <w:rsid w:val="00D96B11"/>
    <w:rsid w:val="00D96D07"/>
    <w:rsid w:val="00D9705F"/>
    <w:rsid w:val="00D97618"/>
    <w:rsid w:val="00D97A0A"/>
    <w:rsid w:val="00D97B06"/>
    <w:rsid w:val="00D97F4A"/>
    <w:rsid w:val="00DA05FB"/>
    <w:rsid w:val="00DA07FE"/>
    <w:rsid w:val="00DA096E"/>
    <w:rsid w:val="00DA0BBC"/>
    <w:rsid w:val="00DA0C73"/>
    <w:rsid w:val="00DA0FE7"/>
    <w:rsid w:val="00DA10DD"/>
    <w:rsid w:val="00DA1F70"/>
    <w:rsid w:val="00DA239D"/>
    <w:rsid w:val="00DA2423"/>
    <w:rsid w:val="00DA254E"/>
    <w:rsid w:val="00DA25B8"/>
    <w:rsid w:val="00DA25D1"/>
    <w:rsid w:val="00DA29F0"/>
    <w:rsid w:val="00DA2AEB"/>
    <w:rsid w:val="00DA3540"/>
    <w:rsid w:val="00DA3CE8"/>
    <w:rsid w:val="00DA4685"/>
    <w:rsid w:val="00DA4B34"/>
    <w:rsid w:val="00DA4DE3"/>
    <w:rsid w:val="00DA4E57"/>
    <w:rsid w:val="00DA529D"/>
    <w:rsid w:val="00DA62B1"/>
    <w:rsid w:val="00DA6706"/>
    <w:rsid w:val="00DB05C0"/>
    <w:rsid w:val="00DB05FE"/>
    <w:rsid w:val="00DB0930"/>
    <w:rsid w:val="00DB0A52"/>
    <w:rsid w:val="00DB0D41"/>
    <w:rsid w:val="00DB0F42"/>
    <w:rsid w:val="00DB0F8F"/>
    <w:rsid w:val="00DB11DB"/>
    <w:rsid w:val="00DB1368"/>
    <w:rsid w:val="00DB13BD"/>
    <w:rsid w:val="00DB1780"/>
    <w:rsid w:val="00DB1C46"/>
    <w:rsid w:val="00DB22C0"/>
    <w:rsid w:val="00DB2BD3"/>
    <w:rsid w:val="00DB3304"/>
    <w:rsid w:val="00DB34F2"/>
    <w:rsid w:val="00DB39AB"/>
    <w:rsid w:val="00DB3A30"/>
    <w:rsid w:val="00DB43DB"/>
    <w:rsid w:val="00DB4612"/>
    <w:rsid w:val="00DB4C1A"/>
    <w:rsid w:val="00DB5A8F"/>
    <w:rsid w:val="00DB5C93"/>
    <w:rsid w:val="00DB60A1"/>
    <w:rsid w:val="00DB6328"/>
    <w:rsid w:val="00DB6446"/>
    <w:rsid w:val="00DB6C76"/>
    <w:rsid w:val="00DB7194"/>
    <w:rsid w:val="00DB7795"/>
    <w:rsid w:val="00DB7EE1"/>
    <w:rsid w:val="00DC003A"/>
    <w:rsid w:val="00DC05AE"/>
    <w:rsid w:val="00DC0B95"/>
    <w:rsid w:val="00DC1DD9"/>
    <w:rsid w:val="00DC1E71"/>
    <w:rsid w:val="00DC2135"/>
    <w:rsid w:val="00DC237D"/>
    <w:rsid w:val="00DC30BA"/>
    <w:rsid w:val="00DC3D36"/>
    <w:rsid w:val="00DC669D"/>
    <w:rsid w:val="00DC6B05"/>
    <w:rsid w:val="00DC6EE3"/>
    <w:rsid w:val="00DC7723"/>
    <w:rsid w:val="00DC7C9C"/>
    <w:rsid w:val="00DD0492"/>
    <w:rsid w:val="00DD05A9"/>
    <w:rsid w:val="00DD05E2"/>
    <w:rsid w:val="00DD0604"/>
    <w:rsid w:val="00DD0D2E"/>
    <w:rsid w:val="00DD19F3"/>
    <w:rsid w:val="00DD36FB"/>
    <w:rsid w:val="00DD37D9"/>
    <w:rsid w:val="00DD3D6F"/>
    <w:rsid w:val="00DD3EC5"/>
    <w:rsid w:val="00DD49AE"/>
    <w:rsid w:val="00DD4D26"/>
    <w:rsid w:val="00DD5138"/>
    <w:rsid w:val="00DD5567"/>
    <w:rsid w:val="00DD58DF"/>
    <w:rsid w:val="00DD5C3C"/>
    <w:rsid w:val="00DD5F3D"/>
    <w:rsid w:val="00DD6640"/>
    <w:rsid w:val="00DD6CC1"/>
    <w:rsid w:val="00DD6CC3"/>
    <w:rsid w:val="00DD709C"/>
    <w:rsid w:val="00DD714D"/>
    <w:rsid w:val="00DD753E"/>
    <w:rsid w:val="00DD75E0"/>
    <w:rsid w:val="00DD7840"/>
    <w:rsid w:val="00DD7CEB"/>
    <w:rsid w:val="00DE031F"/>
    <w:rsid w:val="00DE03FE"/>
    <w:rsid w:val="00DE04A8"/>
    <w:rsid w:val="00DE04DF"/>
    <w:rsid w:val="00DE058B"/>
    <w:rsid w:val="00DE061C"/>
    <w:rsid w:val="00DE147B"/>
    <w:rsid w:val="00DE1631"/>
    <w:rsid w:val="00DE1698"/>
    <w:rsid w:val="00DE1AAD"/>
    <w:rsid w:val="00DE1F2C"/>
    <w:rsid w:val="00DE2512"/>
    <w:rsid w:val="00DE2636"/>
    <w:rsid w:val="00DE2B41"/>
    <w:rsid w:val="00DE2EDD"/>
    <w:rsid w:val="00DE36FD"/>
    <w:rsid w:val="00DE4339"/>
    <w:rsid w:val="00DE44D0"/>
    <w:rsid w:val="00DE4706"/>
    <w:rsid w:val="00DE4F77"/>
    <w:rsid w:val="00DE541A"/>
    <w:rsid w:val="00DE6879"/>
    <w:rsid w:val="00DE6F92"/>
    <w:rsid w:val="00DF04B3"/>
    <w:rsid w:val="00DF0DE6"/>
    <w:rsid w:val="00DF0EA2"/>
    <w:rsid w:val="00DF0F15"/>
    <w:rsid w:val="00DF133F"/>
    <w:rsid w:val="00DF1879"/>
    <w:rsid w:val="00DF1AF8"/>
    <w:rsid w:val="00DF216D"/>
    <w:rsid w:val="00DF26C5"/>
    <w:rsid w:val="00DF2A7A"/>
    <w:rsid w:val="00DF2AED"/>
    <w:rsid w:val="00DF2B20"/>
    <w:rsid w:val="00DF3618"/>
    <w:rsid w:val="00DF3B57"/>
    <w:rsid w:val="00DF4B20"/>
    <w:rsid w:val="00DF4C43"/>
    <w:rsid w:val="00DF50B1"/>
    <w:rsid w:val="00DF598D"/>
    <w:rsid w:val="00DF5A44"/>
    <w:rsid w:val="00DF679D"/>
    <w:rsid w:val="00E000A2"/>
    <w:rsid w:val="00E002B1"/>
    <w:rsid w:val="00E00619"/>
    <w:rsid w:val="00E0064D"/>
    <w:rsid w:val="00E00798"/>
    <w:rsid w:val="00E01218"/>
    <w:rsid w:val="00E0147E"/>
    <w:rsid w:val="00E020B8"/>
    <w:rsid w:val="00E021C8"/>
    <w:rsid w:val="00E024F1"/>
    <w:rsid w:val="00E0275E"/>
    <w:rsid w:val="00E02B52"/>
    <w:rsid w:val="00E02C4E"/>
    <w:rsid w:val="00E02E24"/>
    <w:rsid w:val="00E03520"/>
    <w:rsid w:val="00E0365B"/>
    <w:rsid w:val="00E037FB"/>
    <w:rsid w:val="00E03A37"/>
    <w:rsid w:val="00E03C8F"/>
    <w:rsid w:val="00E03D22"/>
    <w:rsid w:val="00E03E4F"/>
    <w:rsid w:val="00E04054"/>
    <w:rsid w:val="00E04686"/>
    <w:rsid w:val="00E04E8C"/>
    <w:rsid w:val="00E05507"/>
    <w:rsid w:val="00E05777"/>
    <w:rsid w:val="00E0593A"/>
    <w:rsid w:val="00E059F1"/>
    <w:rsid w:val="00E05AD1"/>
    <w:rsid w:val="00E063EC"/>
    <w:rsid w:val="00E06CD4"/>
    <w:rsid w:val="00E07271"/>
    <w:rsid w:val="00E07480"/>
    <w:rsid w:val="00E07939"/>
    <w:rsid w:val="00E07D10"/>
    <w:rsid w:val="00E07E14"/>
    <w:rsid w:val="00E07F86"/>
    <w:rsid w:val="00E10136"/>
    <w:rsid w:val="00E103E1"/>
    <w:rsid w:val="00E104A4"/>
    <w:rsid w:val="00E10647"/>
    <w:rsid w:val="00E10E15"/>
    <w:rsid w:val="00E119BB"/>
    <w:rsid w:val="00E11CA1"/>
    <w:rsid w:val="00E12FBF"/>
    <w:rsid w:val="00E13303"/>
    <w:rsid w:val="00E140CB"/>
    <w:rsid w:val="00E141BD"/>
    <w:rsid w:val="00E14B1F"/>
    <w:rsid w:val="00E164BC"/>
    <w:rsid w:val="00E1688C"/>
    <w:rsid w:val="00E16AB0"/>
    <w:rsid w:val="00E16FB6"/>
    <w:rsid w:val="00E178B0"/>
    <w:rsid w:val="00E17D23"/>
    <w:rsid w:val="00E20634"/>
    <w:rsid w:val="00E208D1"/>
    <w:rsid w:val="00E20CB4"/>
    <w:rsid w:val="00E2145A"/>
    <w:rsid w:val="00E215C9"/>
    <w:rsid w:val="00E21ADC"/>
    <w:rsid w:val="00E22361"/>
    <w:rsid w:val="00E230A9"/>
    <w:rsid w:val="00E235BC"/>
    <w:rsid w:val="00E23D7C"/>
    <w:rsid w:val="00E242BD"/>
    <w:rsid w:val="00E2446F"/>
    <w:rsid w:val="00E24E59"/>
    <w:rsid w:val="00E25C25"/>
    <w:rsid w:val="00E2637F"/>
    <w:rsid w:val="00E26511"/>
    <w:rsid w:val="00E26B1F"/>
    <w:rsid w:val="00E27027"/>
    <w:rsid w:val="00E2736D"/>
    <w:rsid w:val="00E27DA6"/>
    <w:rsid w:val="00E27E7A"/>
    <w:rsid w:val="00E30695"/>
    <w:rsid w:val="00E31560"/>
    <w:rsid w:val="00E31898"/>
    <w:rsid w:val="00E31A29"/>
    <w:rsid w:val="00E31E69"/>
    <w:rsid w:val="00E3208C"/>
    <w:rsid w:val="00E32205"/>
    <w:rsid w:val="00E322BE"/>
    <w:rsid w:val="00E32300"/>
    <w:rsid w:val="00E32513"/>
    <w:rsid w:val="00E32613"/>
    <w:rsid w:val="00E3306D"/>
    <w:rsid w:val="00E331C9"/>
    <w:rsid w:val="00E332AF"/>
    <w:rsid w:val="00E3373F"/>
    <w:rsid w:val="00E337F8"/>
    <w:rsid w:val="00E337FA"/>
    <w:rsid w:val="00E33C89"/>
    <w:rsid w:val="00E34083"/>
    <w:rsid w:val="00E3434B"/>
    <w:rsid w:val="00E345A1"/>
    <w:rsid w:val="00E3466D"/>
    <w:rsid w:val="00E34C84"/>
    <w:rsid w:val="00E34E1A"/>
    <w:rsid w:val="00E351DC"/>
    <w:rsid w:val="00E354FB"/>
    <w:rsid w:val="00E355A4"/>
    <w:rsid w:val="00E35678"/>
    <w:rsid w:val="00E36254"/>
    <w:rsid w:val="00E37AF2"/>
    <w:rsid w:val="00E37B9F"/>
    <w:rsid w:val="00E37FC1"/>
    <w:rsid w:val="00E401CC"/>
    <w:rsid w:val="00E402DC"/>
    <w:rsid w:val="00E404DD"/>
    <w:rsid w:val="00E414C6"/>
    <w:rsid w:val="00E4168A"/>
    <w:rsid w:val="00E417B3"/>
    <w:rsid w:val="00E41819"/>
    <w:rsid w:val="00E42883"/>
    <w:rsid w:val="00E43135"/>
    <w:rsid w:val="00E43487"/>
    <w:rsid w:val="00E43872"/>
    <w:rsid w:val="00E43C64"/>
    <w:rsid w:val="00E44093"/>
    <w:rsid w:val="00E44363"/>
    <w:rsid w:val="00E448B2"/>
    <w:rsid w:val="00E44C0B"/>
    <w:rsid w:val="00E44E14"/>
    <w:rsid w:val="00E45129"/>
    <w:rsid w:val="00E458EF"/>
    <w:rsid w:val="00E45DE0"/>
    <w:rsid w:val="00E45FEA"/>
    <w:rsid w:val="00E4629C"/>
    <w:rsid w:val="00E4696A"/>
    <w:rsid w:val="00E46B6D"/>
    <w:rsid w:val="00E476DA"/>
    <w:rsid w:val="00E47AF3"/>
    <w:rsid w:val="00E47E14"/>
    <w:rsid w:val="00E508CC"/>
    <w:rsid w:val="00E50FE0"/>
    <w:rsid w:val="00E51281"/>
    <w:rsid w:val="00E5140B"/>
    <w:rsid w:val="00E52AB4"/>
    <w:rsid w:val="00E52C31"/>
    <w:rsid w:val="00E52E88"/>
    <w:rsid w:val="00E53E7F"/>
    <w:rsid w:val="00E540F5"/>
    <w:rsid w:val="00E54A1E"/>
    <w:rsid w:val="00E54B7F"/>
    <w:rsid w:val="00E55252"/>
    <w:rsid w:val="00E555E0"/>
    <w:rsid w:val="00E55DE7"/>
    <w:rsid w:val="00E55FD9"/>
    <w:rsid w:val="00E56A46"/>
    <w:rsid w:val="00E56C4D"/>
    <w:rsid w:val="00E56E40"/>
    <w:rsid w:val="00E57BE9"/>
    <w:rsid w:val="00E57BFB"/>
    <w:rsid w:val="00E57DE6"/>
    <w:rsid w:val="00E60091"/>
    <w:rsid w:val="00E601B5"/>
    <w:rsid w:val="00E602B6"/>
    <w:rsid w:val="00E60F68"/>
    <w:rsid w:val="00E60FCF"/>
    <w:rsid w:val="00E610C1"/>
    <w:rsid w:val="00E613F3"/>
    <w:rsid w:val="00E617A0"/>
    <w:rsid w:val="00E620A5"/>
    <w:rsid w:val="00E621CC"/>
    <w:rsid w:val="00E62591"/>
    <w:rsid w:val="00E62D27"/>
    <w:rsid w:val="00E632FC"/>
    <w:rsid w:val="00E63D61"/>
    <w:rsid w:val="00E63DDC"/>
    <w:rsid w:val="00E63F5D"/>
    <w:rsid w:val="00E64D48"/>
    <w:rsid w:val="00E65B89"/>
    <w:rsid w:val="00E65BBF"/>
    <w:rsid w:val="00E65EB4"/>
    <w:rsid w:val="00E660B1"/>
    <w:rsid w:val="00E669B7"/>
    <w:rsid w:val="00E66C13"/>
    <w:rsid w:val="00E6724E"/>
    <w:rsid w:val="00E67630"/>
    <w:rsid w:val="00E70507"/>
    <w:rsid w:val="00E70A7E"/>
    <w:rsid w:val="00E70BAC"/>
    <w:rsid w:val="00E71028"/>
    <w:rsid w:val="00E71339"/>
    <w:rsid w:val="00E714C5"/>
    <w:rsid w:val="00E7196E"/>
    <w:rsid w:val="00E71D0F"/>
    <w:rsid w:val="00E723D6"/>
    <w:rsid w:val="00E72502"/>
    <w:rsid w:val="00E72527"/>
    <w:rsid w:val="00E72728"/>
    <w:rsid w:val="00E727EB"/>
    <w:rsid w:val="00E72B7B"/>
    <w:rsid w:val="00E72E67"/>
    <w:rsid w:val="00E73021"/>
    <w:rsid w:val="00E730D2"/>
    <w:rsid w:val="00E737C5"/>
    <w:rsid w:val="00E746DA"/>
    <w:rsid w:val="00E74B37"/>
    <w:rsid w:val="00E74BA7"/>
    <w:rsid w:val="00E74FE1"/>
    <w:rsid w:val="00E751E4"/>
    <w:rsid w:val="00E75B67"/>
    <w:rsid w:val="00E75D9B"/>
    <w:rsid w:val="00E76F16"/>
    <w:rsid w:val="00E77381"/>
    <w:rsid w:val="00E7750F"/>
    <w:rsid w:val="00E800FC"/>
    <w:rsid w:val="00E8017F"/>
    <w:rsid w:val="00E803B0"/>
    <w:rsid w:val="00E80538"/>
    <w:rsid w:val="00E80983"/>
    <w:rsid w:val="00E8144D"/>
    <w:rsid w:val="00E8173D"/>
    <w:rsid w:val="00E8187F"/>
    <w:rsid w:val="00E81C26"/>
    <w:rsid w:val="00E81D14"/>
    <w:rsid w:val="00E824FB"/>
    <w:rsid w:val="00E826C6"/>
    <w:rsid w:val="00E82992"/>
    <w:rsid w:val="00E82EE4"/>
    <w:rsid w:val="00E83BD5"/>
    <w:rsid w:val="00E84442"/>
    <w:rsid w:val="00E85174"/>
    <w:rsid w:val="00E85384"/>
    <w:rsid w:val="00E85AA4"/>
    <w:rsid w:val="00E85FFE"/>
    <w:rsid w:val="00E86690"/>
    <w:rsid w:val="00E86B4E"/>
    <w:rsid w:val="00E86CAB"/>
    <w:rsid w:val="00E86E00"/>
    <w:rsid w:val="00E8717A"/>
    <w:rsid w:val="00E87343"/>
    <w:rsid w:val="00E874D6"/>
    <w:rsid w:val="00E876D9"/>
    <w:rsid w:val="00E90114"/>
    <w:rsid w:val="00E904CD"/>
    <w:rsid w:val="00E90717"/>
    <w:rsid w:val="00E907BD"/>
    <w:rsid w:val="00E91406"/>
    <w:rsid w:val="00E91638"/>
    <w:rsid w:val="00E91920"/>
    <w:rsid w:val="00E91ACC"/>
    <w:rsid w:val="00E91AF1"/>
    <w:rsid w:val="00E91E2C"/>
    <w:rsid w:val="00E92045"/>
    <w:rsid w:val="00E925F1"/>
    <w:rsid w:val="00E92864"/>
    <w:rsid w:val="00E9294B"/>
    <w:rsid w:val="00E93352"/>
    <w:rsid w:val="00E933E8"/>
    <w:rsid w:val="00E93679"/>
    <w:rsid w:val="00E93EA7"/>
    <w:rsid w:val="00E94062"/>
    <w:rsid w:val="00E94290"/>
    <w:rsid w:val="00E94459"/>
    <w:rsid w:val="00E94AF4"/>
    <w:rsid w:val="00E94C1B"/>
    <w:rsid w:val="00E94C1C"/>
    <w:rsid w:val="00E950A5"/>
    <w:rsid w:val="00E95825"/>
    <w:rsid w:val="00E9587E"/>
    <w:rsid w:val="00E960CF"/>
    <w:rsid w:val="00E96F60"/>
    <w:rsid w:val="00E9702C"/>
    <w:rsid w:val="00E97642"/>
    <w:rsid w:val="00E97E3D"/>
    <w:rsid w:val="00EA00F2"/>
    <w:rsid w:val="00EA0319"/>
    <w:rsid w:val="00EA1279"/>
    <w:rsid w:val="00EA12A4"/>
    <w:rsid w:val="00EA146D"/>
    <w:rsid w:val="00EA1700"/>
    <w:rsid w:val="00EA1933"/>
    <w:rsid w:val="00EA21BD"/>
    <w:rsid w:val="00EA2365"/>
    <w:rsid w:val="00EA263F"/>
    <w:rsid w:val="00EA2949"/>
    <w:rsid w:val="00EA309F"/>
    <w:rsid w:val="00EA33EB"/>
    <w:rsid w:val="00EA35A2"/>
    <w:rsid w:val="00EA3766"/>
    <w:rsid w:val="00EA3AC1"/>
    <w:rsid w:val="00EA3D86"/>
    <w:rsid w:val="00EA3FDC"/>
    <w:rsid w:val="00EA41D5"/>
    <w:rsid w:val="00EA49AD"/>
    <w:rsid w:val="00EA50EF"/>
    <w:rsid w:val="00EA57E3"/>
    <w:rsid w:val="00EA58EF"/>
    <w:rsid w:val="00EA5DFC"/>
    <w:rsid w:val="00EA66DB"/>
    <w:rsid w:val="00EA6724"/>
    <w:rsid w:val="00EA74E8"/>
    <w:rsid w:val="00EA76A8"/>
    <w:rsid w:val="00EB006B"/>
    <w:rsid w:val="00EB0174"/>
    <w:rsid w:val="00EB0B47"/>
    <w:rsid w:val="00EB0DE9"/>
    <w:rsid w:val="00EB0F2A"/>
    <w:rsid w:val="00EB127B"/>
    <w:rsid w:val="00EB132D"/>
    <w:rsid w:val="00EB1459"/>
    <w:rsid w:val="00EB1745"/>
    <w:rsid w:val="00EB1880"/>
    <w:rsid w:val="00EB1E48"/>
    <w:rsid w:val="00EB208E"/>
    <w:rsid w:val="00EB24B8"/>
    <w:rsid w:val="00EB25D4"/>
    <w:rsid w:val="00EB2C73"/>
    <w:rsid w:val="00EB342F"/>
    <w:rsid w:val="00EB3698"/>
    <w:rsid w:val="00EB3882"/>
    <w:rsid w:val="00EB3CBE"/>
    <w:rsid w:val="00EB3D45"/>
    <w:rsid w:val="00EB3FC1"/>
    <w:rsid w:val="00EB49B1"/>
    <w:rsid w:val="00EB539B"/>
    <w:rsid w:val="00EB54B9"/>
    <w:rsid w:val="00EB5A66"/>
    <w:rsid w:val="00EB5E9C"/>
    <w:rsid w:val="00EB5F9C"/>
    <w:rsid w:val="00EB66E7"/>
    <w:rsid w:val="00EB6A18"/>
    <w:rsid w:val="00EB6E03"/>
    <w:rsid w:val="00EB6FA0"/>
    <w:rsid w:val="00EB7791"/>
    <w:rsid w:val="00EB77D0"/>
    <w:rsid w:val="00EB7C96"/>
    <w:rsid w:val="00EC064C"/>
    <w:rsid w:val="00EC097E"/>
    <w:rsid w:val="00EC0AD2"/>
    <w:rsid w:val="00EC0B7F"/>
    <w:rsid w:val="00EC0B83"/>
    <w:rsid w:val="00EC0ED4"/>
    <w:rsid w:val="00EC162F"/>
    <w:rsid w:val="00EC2D70"/>
    <w:rsid w:val="00EC34CF"/>
    <w:rsid w:val="00EC34E8"/>
    <w:rsid w:val="00EC354E"/>
    <w:rsid w:val="00EC4025"/>
    <w:rsid w:val="00EC4292"/>
    <w:rsid w:val="00EC4A97"/>
    <w:rsid w:val="00EC4AB3"/>
    <w:rsid w:val="00EC4EB0"/>
    <w:rsid w:val="00EC4F5F"/>
    <w:rsid w:val="00EC5053"/>
    <w:rsid w:val="00EC5C8B"/>
    <w:rsid w:val="00EC649B"/>
    <w:rsid w:val="00EC65D9"/>
    <w:rsid w:val="00EC6EA4"/>
    <w:rsid w:val="00EC705C"/>
    <w:rsid w:val="00EC7240"/>
    <w:rsid w:val="00EC7BE6"/>
    <w:rsid w:val="00EC7F65"/>
    <w:rsid w:val="00EC7FF3"/>
    <w:rsid w:val="00ED0F98"/>
    <w:rsid w:val="00ED173C"/>
    <w:rsid w:val="00ED1F97"/>
    <w:rsid w:val="00ED21D1"/>
    <w:rsid w:val="00ED22C3"/>
    <w:rsid w:val="00ED24D2"/>
    <w:rsid w:val="00ED265D"/>
    <w:rsid w:val="00ED419D"/>
    <w:rsid w:val="00ED420C"/>
    <w:rsid w:val="00ED4DC5"/>
    <w:rsid w:val="00ED4FA1"/>
    <w:rsid w:val="00ED5292"/>
    <w:rsid w:val="00ED555E"/>
    <w:rsid w:val="00ED6341"/>
    <w:rsid w:val="00ED6C2F"/>
    <w:rsid w:val="00ED768B"/>
    <w:rsid w:val="00ED7888"/>
    <w:rsid w:val="00EE0320"/>
    <w:rsid w:val="00EE0E3A"/>
    <w:rsid w:val="00EE1034"/>
    <w:rsid w:val="00EE10C2"/>
    <w:rsid w:val="00EE1190"/>
    <w:rsid w:val="00EE1433"/>
    <w:rsid w:val="00EE1DA3"/>
    <w:rsid w:val="00EE1ECE"/>
    <w:rsid w:val="00EE2374"/>
    <w:rsid w:val="00EE2EB2"/>
    <w:rsid w:val="00EE36D5"/>
    <w:rsid w:val="00EE430A"/>
    <w:rsid w:val="00EE4405"/>
    <w:rsid w:val="00EE4406"/>
    <w:rsid w:val="00EE46C3"/>
    <w:rsid w:val="00EE47AC"/>
    <w:rsid w:val="00EE4B26"/>
    <w:rsid w:val="00EE4DA8"/>
    <w:rsid w:val="00EE5246"/>
    <w:rsid w:val="00EE5728"/>
    <w:rsid w:val="00EE6533"/>
    <w:rsid w:val="00EE6733"/>
    <w:rsid w:val="00EE73DF"/>
    <w:rsid w:val="00EE758A"/>
    <w:rsid w:val="00EE7D31"/>
    <w:rsid w:val="00EF02AF"/>
    <w:rsid w:val="00EF06F5"/>
    <w:rsid w:val="00EF1732"/>
    <w:rsid w:val="00EF18A1"/>
    <w:rsid w:val="00EF1A0C"/>
    <w:rsid w:val="00EF3217"/>
    <w:rsid w:val="00EF32A1"/>
    <w:rsid w:val="00EF3AFB"/>
    <w:rsid w:val="00EF3B25"/>
    <w:rsid w:val="00EF3BBF"/>
    <w:rsid w:val="00EF3E5C"/>
    <w:rsid w:val="00EF3ED6"/>
    <w:rsid w:val="00EF4529"/>
    <w:rsid w:val="00EF4F86"/>
    <w:rsid w:val="00EF5967"/>
    <w:rsid w:val="00EF7220"/>
    <w:rsid w:val="00EF7689"/>
    <w:rsid w:val="00EF7CBB"/>
    <w:rsid w:val="00EF7DFD"/>
    <w:rsid w:val="00F00067"/>
    <w:rsid w:val="00F00217"/>
    <w:rsid w:val="00F00276"/>
    <w:rsid w:val="00F003F4"/>
    <w:rsid w:val="00F00561"/>
    <w:rsid w:val="00F00F62"/>
    <w:rsid w:val="00F01185"/>
    <w:rsid w:val="00F011E3"/>
    <w:rsid w:val="00F014E0"/>
    <w:rsid w:val="00F016BA"/>
    <w:rsid w:val="00F01746"/>
    <w:rsid w:val="00F01A31"/>
    <w:rsid w:val="00F01B71"/>
    <w:rsid w:val="00F01CF1"/>
    <w:rsid w:val="00F02425"/>
    <w:rsid w:val="00F02BF8"/>
    <w:rsid w:val="00F02E33"/>
    <w:rsid w:val="00F038F9"/>
    <w:rsid w:val="00F03B03"/>
    <w:rsid w:val="00F03B06"/>
    <w:rsid w:val="00F03E24"/>
    <w:rsid w:val="00F040D6"/>
    <w:rsid w:val="00F040F3"/>
    <w:rsid w:val="00F04119"/>
    <w:rsid w:val="00F0491F"/>
    <w:rsid w:val="00F04F33"/>
    <w:rsid w:val="00F05E70"/>
    <w:rsid w:val="00F062B5"/>
    <w:rsid w:val="00F06657"/>
    <w:rsid w:val="00F06FFD"/>
    <w:rsid w:val="00F07583"/>
    <w:rsid w:val="00F11156"/>
    <w:rsid w:val="00F11883"/>
    <w:rsid w:val="00F11B1B"/>
    <w:rsid w:val="00F11D14"/>
    <w:rsid w:val="00F11D7A"/>
    <w:rsid w:val="00F11F30"/>
    <w:rsid w:val="00F12527"/>
    <w:rsid w:val="00F12550"/>
    <w:rsid w:val="00F126D8"/>
    <w:rsid w:val="00F133D8"/>
    <w:rsid w:val="00F13F51"/>
    <w:rsid w:val="00F13F6C"/>
    <w:rsid w:val="00F14078"/>
    <w:rsid w:val="00F14793"/>
    <w:rsid w:val="00F148B2"/>
    <w:rsid w:val="00F14927"/>
    <w:rsid w:val="00F14AC2"/>
    <w:rsid w:val="00F14B3B"/>
    <w:rsid w:val="00F14C86"/>
    <w:rsid w:val="00F14E03"/>
    <w:rsid w:val="00F15BD3"/>
    <w:rsid w:val="00F15C64"/>
    <w:rsid w:val="00F15F52"/>
    <w:rsid w:val="00F16D5E"/>
    <w:rsid w:val="00F16E25"/>
    <w:rsid w:val="00F16FA2"/>
    <w:rsid w:val="00F17056"/>
    <w:rsid w:val="00F1752C"/>
    <w:rsid w:val="00F1770A"/>
    <w:rsid w:val="00F179A1"/>
    <w:rsid w:val="00F17B40"/>
    <w:rsid w:val="00F17F1C"/>
    <w:rsid w:val="00F17F3B"/>
    <w:rsid w:val="00F2098E"/>
    <w:rsid w:val="00F210F1"/>
    <w:rsid w:val="00F210FF"/>
    <w:rsid w:val="00F21125"/>
    <w:rsid w:val="00F22A4F"/>
    <w:rsid w:val="00F22C82"/>
    <w:rsid w:val="00F2351A"/>
    <w:rsid w:val="00F23E45"/>
    <w:rsid w:val="00F24831"/>
    <w:rsid w:val="00F2484D"/>
    <w:rsid w:val="00F25436"/>
    <w:rsid w:val="00F25523"/>
    <w:rsid w:val="00F25B1F"/>
    <w:rsid w:val="00F2633E"/>
    <w:rsid w:val="00F266BB"/>
    <w:rsid w:val="00F26778"/>
    <w:rsid w:val="00F27298"/>
    <w:rsid w:val="00F278EF"/>
    <w:rsid w:val="00F27B8A"/>
    <w:rsid w:val="00F27CE8"/>
    <w:rsid w:val="00F305E3"/>
    <w:rsid w:val="00F30B60"/>
    <w:rsid w:val="00F30F36"/>
    <w:rsid w:val="00F310A9"/>
    <w:rsid w:val="00F31292"/>
    <w:rsid w:val="00F31876"/>
    <w:rsid w:val="00F31A92"/>
    <w:rsid w:val="00F31B0A"/>
    <w:rsid w:val="00F31C2B"/>
    <w:rsid w:val="00F31D2F"/>
    <w:rsid w:val="00F32798"/>
    <w:rsid w:val="00F32A71"/>
    <w:rsid w:val="00F32E9B"/>
    <w:rsid w:val="00F332A2"/>
    <w:rsid w:val="00F34301"/>
    <w:rsid w:val="00F34A23"/>
    <w:rsid w:val="00F34CFA"/>
    <w:rsid w:val="00F35B2E"/>
    <w:rsid w:val="00F3695F"/>
    <w:rsid w:val="00F36973"/>
    <w:rsid w:val="00F36F0B"/>
    <w:rsid w:val="00F374A3"/>
    <w:rsid w:val="00F377F9"/>
    <w:rsid w:val="00F37851"/>
    <w:rsid w:val="00F37CFC"/>
    <w:rsid w:val="00F37ED2"/>
    <w:rsid w:val="00F40076"/>
    <w:rsid w:val="00F4013D"/>
    <w:rsid w:val="00F4081B"/>
    <w:rsid w:val="00F41436"/>
    <w:rsid w:val="00F41CA8"/>
    <w:rsid w:val="00F42027"/>
    <w:rsid w:val="00F421FF"/>
    <w:rsid w:val="00F42A82"/>
    <w:rsid w:val="00F42C18"/>
    <w:rsid w:val="00F42CC3"/>
    <w:rsid w:val="00F42D05"/>
    <w:rsid w:val="00F4358F"/>
    <w:rsid w:val="00F43594"/>
    <w:rsid w:val="00F43744"/>
    <w:rsid w:val="00F43D09"/>
    <w:rsid w:val="00F4417F"/>
    <w:rsid w:val="00F443F3"/>
    <w:rsid w:val="00F446BF"/>
    <w:rsid w:val="00F44770"/>
    <w:rsid w:val="00F451B1"/>
    <w:rsid w:val="00F45BEA"/>
    <w:rsid w:val="00F45DE3"/>
    <w:rsid w:val="00F465B0"/>
    <w:rsid w:val="00F465E5"/>
    <w:rsid w:val="00F465F9"/>
    <w:rsid w:val="00F46605"/>
    <w:rsid w:val="00F466CA"/>
    <w:rsid w:val="00F46D99"/>
    <w:rsid w:val="00F474E5"/>
    <w:rsid w:val="00F500D1"/>
    <w:rsid w:val="00F50317"/>
    <w:rsid w:val="00F50740"/>
    <w:rsid w:val="00F50AFD"/>
    <w:rsid w:val="00F50CA0"/>
    <w:rsid w:val="00F512C7"/>
    <w:rsid w:val="00F51803"/>
    <w:rsid w:val="00F51C24"/>
    <w:rsid w:val="00F51FE5"/>
    <w:rsid w:val="00F523F8"/>
    <w:rsid w:val="00F528BE"/>
    <w:rsid w:val="00F52EFD"/>
    <w:rsid w:val="00F53CB2"/>
    <w:rsid w:val="00F53D3F"/>
    <w:rsid w:val="00F53FF2"/>
    <w:rsid w:val="00F549D5"/>
    <w:rsid w:val="00F54F9B"/>
    <w:rsid w:val="00F55170"/>
    <w:rsid w:val="00F5538A"/>
    <w:rsid w:val="00F556DD"/>
    <w:rsid w:val="00F56519"/>
    <w:rsid w:val="00F56B34"/>
    <w:rsid w:val="00F575DD"/>
    <w:rsid w:val="00F57A72"/>
    <w:rsid w:val="00F57C7A"/>
    <w:rsid w:val="00F57D35"/>
    <w:rsid w:val="00F60030"/>
    <w:rsid w:val="00F607EC"/>
    <w:rsid w:val="00F63425"/>
    <w:rsid w:val="00F634AC"/>
    <w:rsid w:val="00F63972"/>
    <w:rsid w:val="00F63B43"/>
    <w:rsid w:val="00F63C6E"/>
    <w:rsid w:val="00F63DD1"/>
    <w:rsid w:val="00F63E86"/>
    <w:rsid w:val="00F640B5"/>
    <w:rsid w:val="00F64BD0"/>
    <w:rsid w:val="00F64BEF"/>
    <w:rsid w:val="00F64D4F"/>
    <w:rsid w:val="00F6568B"/>
    <w:rsid w:val="00F657C3"/>
    <w:rsid w:val="00F65EFF"/>
    <w:rsid w:val="00F67240"/>
    <w:rsid w:val="00F67294"/>
    <w:rsid w:val="00F672E1"/>
    <w:rsid w:val="00F67606"/>
    <w:rsid w:val="00F676A6"/>
    <w:rsid w:val="00F67FBB"/>
    <w:rsid w:val="00F705A6"/>
    <w:rsid w:val="00F70FF2"/>
    <w:rsid w:val="00F7118C"/>
    <w:rsid w:val="00F722B9"/>
    <w:rsid w:val="00F725C4"/>
    <w:rsid w:val="00F72C63"/>
    <w:rsid w:val="00F746FC"/>
    <w:rsid w:val="00F74795"/>
    <w:rsid w:val="00F74A34"/>
    <w:rsid w:val="00F756FB"/>
    <w:rsid w:val="00F75AC7"/>
    <w:rsid w:val="00F75AF2"/>
    <w:rsid w:val="00F75C55"/>
    <w:rsid w:val="00F75FC1"/>
    <w:rsid w:val="00F760B8"/>
    <w:rsid w:val="00F76A5A"/>
    <w:rsid w:val="00F76B55"/>
    <w:rsid w:val="00F76BED"/>
    <w:rsid w:val="00F76C1F"/>
    <w:rsid w:val="00F76E1C"/>
    <w:rsid w:val="00F774F7"/>
    <w:rsid w:val="00F77606"/>
    <w:rsid w:val="00F77A7E"/>
    <w:rsid w:val="00F80020"/>
    <w:rsid w:val="00F80A77"/>
    <w:rsid w:val="00F813E2"/>
    <w:rsid w:val="00F81A9A"/>
    <w:rsid w:val="00F82137"/>
    <w:rsid w:val="00F821FD"/>
    <w:rsid w:val="00F827D9"/>
    <w:rsid w:val="00F83B19"/>
    <w:rsid w:val="00F83E16"/>
    <w:rsid w:val="00F8430C"/>
    <w:rsid w:val="00F845C2"/>
    <w:rsid w:val="00F84D06"/>
    <w:rsid w:val="00F84E40"/>
    <w:rsid w:val="00F8582A"/>
    <w:rsid w:val="00F85B2D"/>
    <w:rsid w:val="00F8627D"/>
    <w:rsid w:val="00F86D48"/>
    <w:rsid w:val="00F870AA"/>
    <w:rsid w:val="00F876A5"/>
    <w:rsid w:val="00F87B62"/>
    <w:rsid w:val="00F90EF7"/>
    <w:rsid w:val="00F9121E"/>
    <w:rsid w:val="00F9182E"/>
    <w:rsid w:val="00F91A8E"/>
    <w:rsid w:val="00F92022"/>
    <w:rsid w:val="00F92681"/>
    <w:rsid w:val="00F92A72"/>
    <w:rsid w:val="00F92CF0"/>
    <w:rsid w:val="00F9301B"/>
    <w:rsid w:val="00F94732"/>
    <w:rsid w:val="00F949C7"/>
    <w:rsid w:val="00F949C8"/>
    <w:rsid w:val="00F94CDD"/>
    <w:rsid w:val="00F964BC"/>
    <w:rsid w:val="00F96730"/>
    <w:rsid w:val="00F96A74"/>
    <w:rsid w:val="00F96C0C"/>
    <w:rsid w:val="00F97211"/>
    <w:rsid w:val="00F97253"/>
    <w:rsid w:val="00F9794F"/>
    <w:rsid w:val="00F97B41"/>
    <w:rsid w:val="00F97B89"/>
    <w:rsid w:val="00FA04A2"/>
    <w:rsid w:val="00FA065A"/>
    <w:rsid w:val="00FA0D37"/>
    <w:rsid w:val="00FA0FCB"/>
    <w:rsid w:val="00FA15E4"/>
    <w:rsid w:val="00FA1DC2"/>
    <w:rsid w:val="00FA211B"/>
    <w:rsid w:val="00FA2129"/>
    <w:rsid w:val="00FA21AF"/>
    <w:rsid w:val="00FA39CD"/>
    <w:rsid w:val="00FA48D7"/>
    <w:rsid w:val="00FA4BEF"/>
    <w:rsid w:val="00FA508F"/>
    <w:rsid w:val="00FA5998"/>
    <w:rsid w:val="00FA5A67"/>
    <w:rsid w:val="00FA6A2A"/>
    <w:rsid w:val="00FA6C6D"/>
    <w:rsid w:val="00FA70B5"/>
    <w:rsid w:val="00FA7414"/>
    <w:rsid w:val="00FA7F52"/>
    <w:rsid w:val="00FA7FE7"/>
    <w:rsid w:val="00FB0637"/>
    <w:rsid w:val="00FB0A71"/>
    <w:rsid w:val="00FB0B4C"/>
    <w:rsid w:val="00FB0B9A"/>
    <w:rsid w:val="00FB1775"/>
    <w:rsid w:val="00FB216E"/>
    <w:rsid w:val="00FB2876"/>
    <w:rsid w:val="00FB2BCE"/>
    <w:rsid w:val="00FB2C1A"/>
    <w:rsid w:val="00FB2C3B"/>
    <w:rsid w:val="00FB3BCF"/>
    <w:rsid w:val="00FB4406"/>
    <w:rsid w:val="00FB4565"/>
    <w:rsid w:val="00FB4B2D"/>
    <w:rsid w:val="00FB4FA8"/>
    <w:rsid w:val="00FB4FB5"/>
    <w:rsid w:val="00FB51F4"/>
    <w:rsid w:val="00FB589C"/>
    <w:rsid w:val="00FB5938"/>
    <w:rsid w:val="00FB5CE0"/>
    <w:rsid w:val="00FB5E40"/>
    <w:rsid w:val="00FB60E4"/>
    <w:rsid w:val="00FB6342"/>
    <w:rsid w:val="00FB66A4"/>
    <w:rsid w:val="00FB67B0"/>
    <w:rsid w:val="00FB797B"/>
    <w:rsid w:val="00FB7F85"/>
    <w:rsid w:val="00FC006B"/>
    <w:rsid w:val="00FC00E4"/>
    <w:rsid w:val="00FC086B"/>
    <w:rsid w:val="00FC098E"/>
    <w:rsid w:val="00FC164C"/>
    <w:rsid w:val="00FC182F"/>
    <w:rsid w:val="00FC1AB5"/>
    <w:rsid w:val="00FC1D49"/>
    <w:rsid w:val="00FC21C8"/>
    <w:rsid w:val="00FC2514"/>
    <w:rsid w:val="00FC255C"/>
    <w:rsid w:val="00FC26B6"/>
    <w:rsid w:val="00FC2B1C"/>
    <w:rsid w:val="00FC47C5"/>
    <w:rsid w:val="00FC4D18"/>
    <w:rsid w:val="00FC4E61"/>
    <w:rsid w:val="00FC4F0D"/>
    <w:rsid w:val="00FC5001"/>
    <w:rsid w:val="00FC50DB"/>
    <w:rsid w:val="00FC522B"/>
    <w:rsid w:val="00FC52DE"/>
    <w:rsid w:val="00FC53D6"/>
    <w:rsid w:val="00FC5CE5"/>
    <w:rsid w:val="00FC6D28"/>
    <w:rsid w:val="00FC6DC0"/>
    <w:rsid w:val="00FC6E93"/>
    <w:rsid w:val="00FC7CA5"/>
    <w:rsid w:val="00FD062E"/>
    <w:rsid w:val="00FD0AE5"/>
    <w:rsid w:val="00FD264A"/>
    <w:rsid w:val="00FD2A47"/>
    <w:rsid w:val="00FD2F99"/>
    <w:rsid w:val="00FD3114"/>
    <w:rsid w:val="00FD3241"/>
    <w:rsid w:val="00FD3539"/>
    <w:rsid w:val="00FD3A93"/>
    <w:rsid w:val="00FD3FA3"/>
    <w:rsid w:val="00FD42DD"/>
    <w:rsid w:val="00FD43C7"/>
    <w:rsid w:val="00FD49A2"/>
    <w:rsid w:val="00FD49DF"/>
    <w:rsid w:val="00FD49FA"/>
    <w:rsid w:val="00FD4EC8"/>
    <w:rsid w:val="00FD500B"/>
    <w:rsid w:val="00FD5307"/>
    <w:rsid w:val="00FD54AD"/>
    <w:rsid w:val="00FD54ED"/>
    <w:rsid w:val="00FD5997"/>
    <w:rsid w:val="00FD5F06"/>
    <w:rsid w:val="00FD6643"/>
    <w:rsid w:val="00FD6D3B"/>
    <w:rsid w:val="00FD757B"/>
    <w:rsid w:val="00FD7BAB"/>
    <w:rsid w:val="00FD7DAD"/>
    <w:rsid w:val="00FE01A4"/>
    <w:rsid w:val="00FE01D3"/>
    <w:rsid w:val="00FE0830"/>
    <w:rsid w:val="00FE10B7"/>
    <w:rsid w:val="00FE1799"/>
    <w:rsid w:val="00FE1DFC"/>
    <w:rsid w:val="00FE2030"/>
    <w:rsid w:val="00FE20A6"/>
    <w:rsid w:val="00FE216D"/>
    <w:rsid w:val="00FE2BEC"/>
    <w:rsid w:val="00FE2CD0"/>
    <w:rsid w:val="00FE2F83"/>
    <w:rsid w:val="00FE3B91"/>
    <w:rsid w:val="00FE45F1"/>
    <w:rsid w:val="00FE4C5D"/>
    <w:rsid w:val="00FE57C7"/>
    <w:rsid w:val="00FE5812"/>
    <w:rsid w:val="00FE58C9"/>
    <w:rsid w:val="00FE61FE"/>
    <w:rsid w:val="00FE66E2"/>
    <w:rsid w:val="00FE6793"/>
    <w:rsid w:val="00FE6A0E"/>
    <w:rsid w:val="00FE6CE8"/>
    <w:rsid w:val="00FE6CEC"/>
    <w:rsid w:val="00FE6F42"/>
    <w:rsid w:val="00FE744E"/>
    <w:rsid w:val="00FE7591"/>
    <w:rsid w:val="00FE77E8"/>
    <w:rsid w:val="00FE7AB7"/>
    <w:rsid w:val="00FE7BAA"/>
    <w:rsid w:val="00FF03F2"/>
    <w:rsid w:val="00FF06B2"/>
    <w:rsid w:val="00FF0F2F"/>
    <w:rsid w:val="00FF0F85"/>
    <w:rsid w:val="00FF0FCE"/>
    <w:rsid w:val="00FF1B23"/>
    <w:rsid w:val="00FF1C00"/>
    <w:rsid w:val="00FF1C69"/>
    <w:rsid w:val="00FF1E00"/>
    <w:rsid w:val="00FF1F22"/>
    <w:rsid w:val="00FF20DC"/>
    <w:rsid w:val="00FF2BBB"/>
    <w:rsid w:val="00FF2DC4"/>
    <w:rsid w:val="00FF3B68"/>
    <w:rsid w:val="00FF40BA"/>
    <w:rsid w:val="00FF445D"/>
    <w:rsid w:val="00FF5599"/>
    <w:rsid w:val="00FF5F57"/>
    <w:rsid w:val="00FF65CE"/>
    <w:rsid w:val="00FF6611"/>
    <w:rsid w:val="00FF6661"/>
    <w:rsid w:val="00FF7098"/>
    <w:rsid w:val="00FF7359"/>
    <w:rsid w:val="00FF7F63"/>
    <w:rsid w:val="02210F26"/>
    <w:rsid w:val="03316093"/>
    <w:rsid w:val="0385ACA1"/>
    <w:rsid w:val="04AD3A26"/>
    <w:rsid w:val="0670EEDB"/>
    <w:rsid w:val="07C46E4E"/>
    <w:rsid w:val="0A378FD7"/>
    <w:rsid w:val="0AE56BD1"/>
    <w:rsid w:val="0B4A09BA"/>
    <w:rsid w:val="0C70F084"/>
    <w:rsid w:val="0D2B03DB"/>
    <w:rsid w:val="0F37E78B"/>
    <w:rsid w:val="0FBC0FB5"/>
    <w:rsid w:val="10144451"/>
    <w:rsid w:val="10602BAC"/>
    <w:rsid w:val="10901E86"/>
    <w:rsid w:val="1188FF50"/>
    <w:rsid w:val="12E5372C"/>
    <w:rsid w:val="130BEB3A"/>
    <w:rsid w:val="1360ACBA"/>
    <w:rsid w:val="1392D440"/>
    <w:rsid w:val="16857F0E"/>
    <w:rsid w:val="168712A5"/>
    <w:rsid w:val="1721782C"/>
    <w:rsid w:val="18A1A267"/>
    <w:rsid w:val="1BCBB905"/>
    <w:rsid w:val="1C0C9BDA"/>
    <w:rsid w:val="1C34E0F5"/>
    <w:rsid w:val="1D5B62E6"/>
    <w:rsid w:val="1D9968C9"/>
    <w:rsid w:val="214BE5B1"/>
    <w:rsid w:val="226AF359"/>
    <w:rsid w:val="2287F992"/>
    <w:rsid w:val="2335D5A4"/>
    <w:rsid w:val="23D68D04"/>
    <w:rsid w:val="2547591C"/>
    <w:rsid w:val="25586BBA"/>
    <w:rsid w:val="25BD04BD"/>
    <w:rsid w:val="29339562"/>
    <w:rsid w:val="297C0A22"/>
    <w:rsid w:val="2B0313D7"/>
    <w:rsid w:val="2CB263BF"/>
    <w:rsid w:val="2CE56EBE"/>
    <w:rsid w:val="2D00E6D8"/>
    <w:rsid w:val="2D7A7AED"/>
    <w:rsid w:val="30CDAB89"/>
    <w:rsid w:val="30E01BA6"/>
    <w:rsid w:val="31207109"/>
    <w:rsid w:val="324599E3"/>
    <w:rsid w:val="32B8C8F1"/>
    <w:rsid w:val="330B25CC"/>
    <w:rsid w:val="3333F569"/>
    <w:rsid w:val="33EFD762"/>
    <w:rsid w:val="359C60E9"/>
    <w:rsid w:val="35B909EC"/>
    <w:rsid w:val="371A6CC7"/>
    <w:rsid w:val="379B8C11"/>
    <w:rsid w:val="3A045FC6"/>
    <w:rsid w:val="3AAB5A50"/>
    <w:rsid w:val="3B7A949F"/>
    <w:rsid w:val="3B9F0080"/>
    <w:rsid w:val="3C10CC22"/>
    <w:rsid w:val="3C738FF2"/>
    <w:rsid w:val="3C9145A4"/>
    <w:rsid w:val="3D58B4BA"/>
    <w:rsid w:val="3D604736"/>
    <w:rsid w:val="3DAEDAE8"/>
    <w:rsid w:val="3F48FAC8"/>
    <w:rsid w:val="3F856AD8"/>
    <w:rsid w:val="40C06DFF"/>
    <w:rsid w:val="40C5260A"/>
    <w:rsid w:val="40F6D092"/>
    <w:rsid w:val="415E5792"/>
    <w:rsid w:val="42236BF5"/>
    <w:rsid w:val="422EF2FC"/>
    <w:rsid w:val="42456693"/>
    <w:rsid w:val="42599819"/>
    <w:rsid w:val="436D63C2"/>
    <w:rsid w:val="43BD6F7E"/>
    <w:rsid w:val="44456EA2"/>
    <w:rsid w:val="444F536B"/>
    <w:rsid w:val="44BF6903"/>
    <w:rsid w:val="45BBFB3B"/>
    <w:rsid w:val="4788C3F2"/>
    <w:rsid w:val="47DED390"/>
    <w:rsid w:val="48C24112"/>
    <w:rsid w:val="4971ABD9"/>
    <w:rsid w:val="4A00DDD1"/>
    <w:rsid w:val="4A535748"/>
    <w:rsid w:val="4B368153"/>
    <w:rsid w:val="4B7D396F"/>
    <w:rsid w:val="4BDFBE36"/>
    <w:rsid w:val="4CE3D8A1"/>
    <w:rsid w:val="4D1909D0"/>
    <w:rsid w:val="4E26EB5E"/>
    <w:rsid w:val="4E444439"/>
    <w:rsid w:val="4EC26BB8"/>
    <w:rsid w:val="4F565D6F"/>
    <w:rsid w:val="4FC2BBBF"/>
    <w:rsid w:val="5087FEAC"/>
    <w:rsid w:val="52514F9A"/>
    <w:rsid w:val="52670033"/>
    <w:rsid w:val="53FDD8C2"/>
    <w:rsid w:val="542F0FE8"/>
    <w:rsid w:val="54C4B964"/>
    <w:rsid w:val="56E78E58"/>
    <w:rsid w:val="57F44542"/>
    <w:rsid w:val="586606E2"/>
    <w:rsid w:val="59332547"/>
    <w:rsid w:val="5967E9AB"/>
    <w:rsid w:val="59704587"/>
    <w:rsid w:val="59A2209F"/>
    <w:rsid w:val="5A4D6358"/>
    <w:rsid w:val="5AF3497E"/>
    <w:rsid w:val="5B4CD2B3"/>
    <w:rsid w:val="5B5B7DD4"/>
    <w:rsid w:val="5B91193E"/>
    <w:rsid w:val="5C8A3CC2"/>
    <w:rsid w:val="5D2C0801"/>
    <w:rsid w:val="5D5C015F"/>
    <w:rsid w:val="5EB467E4"/>
    <w:rsid w:val="5F668BDC"/>
    <w:rsid w:val="5F83891F"/>
    <w:rsid w:val="5FD394C2"/>
    <w:rsid w:val="62E7D7D3"/>
    <w:rsid w:val="62FF35DC"/>
    <w:rsid w:val="63A541CD"/>
    <w:rsid w:val="64168F5A"/>
    <w:rsid w:val="66397BCD"/>
    <w:rsid w:val="67497700"/>
    <w:rsid w:val="67B3943B"/>
    <w:rsid w:val="683333E8"/>
    <w:rsid w:val="68838CE7"/>
    <w:rsid w:val="68A7F93E"/>
    <w:rsid w:val="692E8EB2"/>
    <w:rsid w:val="695BBF05"/>
    <w:rsid w:val="6A42AD6C"/>
    <w:rsid w:val="6CB10D0A"/>
    <w:rsid w:val="6CC98198"/>
    <w:rsid w:val="6D0F4533"/>
    <w:rsid w:val="6D2BDB42"/>
    <w:rsid w:val="6DE6A2CC"/>
    <w:rsid w:val="6E6EC539"/>
    <w:rsid w:val="7080F09E"/>
    <w:rsid w:val="70A164E9"/>
    <w:rsid w:val="70B73B98"/>
    <w:rsid w:val="7102F022"/>
    <w:rsid w:val="71A99463"/>
    <w:rsid w:val="72180566"/>
    <w:rsid w:val="726B732E"/>
    <w:rsid w:val="7395D961"/>
    <w:rsid w:val="74164089"/>
    <w:rsid w:val="7508E949"/>
    <w:rsid w:val="76267780"/>
    <w:rsid w:val="766707B3"/>
    <w:rsid w:val="7746701F"/>
    <w:rsid w:val="7791F060"/>
    <w:rsid w:val="78BB7E24"/>
    <w:rsid w:val="78F0A3C6"/>
    <w:rsid w:val="79CC0F0F"/>
    <w:rsid w:val="79DDEBDF"/>
    <w:rsid w:val="7A5E92D0"/>
    <w:rsid w:val="7BE39301"/>
    <w:rsid w:val="7C032A5F"/>
    <w:rsid w:val="7C222664"/>
    <w:rsid w:val="7D155C77"/>
    <w:rsid w:val="7E3E8788"/>
    <w:rsid w:val="7F573A2A"/>
    <w:rsid w:val="7F97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39301"/>
  <w15:chartTrackingRefBased/>
  <w15:docId w15:val="{542BDCDE-4143-43D8-8D14-67FE4767B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4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5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2">
    <w:name w:val="List Table 3 Accent 2"/>
    <w:basedOn w:val="TableNormal"/>
    <w:uiPriority w:val="48"/>
    <w:rsid w:val="00596EE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D808D8"/>
    <w:pPr>
      <w:spacing w:after="0" w:line="240" w:lineRule="auto"/>
    </w:pPr>
  </w:style>
  <w:style w:type="table" w:styleId="GridTable4-Accent2">
    <w:name w:val="Grid Table 4 Accent 2"/>
    <w:basedOn w:val="TableNormal"/>
    <w:uiPriority w:val="49"/>
    <w:rsid w:val="00970F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2">
    <w:name w:val="List Table 4 Accent 2"/>
    <w:basedOn w:val="TableNormal"/>
    <w:uiPriority w:val="49"/>
    <w:rsid w:val="0038074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2A672D"/>
    <w:rPr>
      <w:color w:val="808080"/>
    </w:rPr>
  </w:style>
  <w:style w:type="paragraph" w:styleId="ListParagraph">
    <w:name w:val="List Paragraph"/>
    <w:basedOn w:val="Normal"/>
    <w:uiPriority w:val="34"/>
    <w:qFormat/>
    <w:rsid w:val="005013A6"/>
    <w:pPr>
      <w:ind w:left="720"/>
      <w:contextualSpacing/>
    </w:pPr>
  </w:style>
  <w:style w:type="paragraph" w:customStyle="1" w:styleId="paragraph">
    <w:name w:val="paragraph"/>
    <w:basedOn w:val="Normal"/>
    <w:rsid w:val="00794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normaltextrun">
    <w:name w:val="normaltextrun"/>
    <w:basedOn w:val="DefaultParagraphFont"/>
    <w:rsid w:val="00794AC0"/>
  </w:style>
  <w:style w:type="character" w:customStyle="1" w:styleId="eop">
    <w:name w:val="eop"/>
    <w:basedOn w:val="DefaultParagraphFont"/>
    <w:rsid w:val="00794AC0"/>
  </w:style>
  <w:style w:type="character" w:customStyle="1" w:styleId="bcx0">
    <w:name w:val="bcx0"/>
    <w:basedOn w:val="DefaultParagraphFont"/>
    <w:rsid w:val="00794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6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3127</Words>
  <Characters>17824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Hongbo</dc:creator>
  <cp:keywords/>
  <dc:description/>
  <cp:lastModifiedBy>Zheng, Hongbo</cp:lastModifiedBy>
  <cp:revision>3</cp:revision>
  <cp:lastPrinted>2021-08-07T04:52:00Z</cp:lastPrinted>
  <dcterms:created xsi:type="dcterms:W3CDTF">2021-08-07T04:52:00Z</dcterms:created>
  <dcterms:modified xsi:type="dcterms:W3CDTF">2021-08-07T04:56:00Z</dcterms:modified>
</cp:coreProperties>
</file>