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2F222" w14:textId="77777777" w:rsidR="00B4486E" w:rsidRDefault="00523BE6" w:rsidP="00523BE6">
      <w:pPr>
        <w:pStyle w:val="Heading1"/>
      </w:pPr>
      <w:r>
        <w:t>Graph Generation, Notes/Recommendation</w:t>
      </w:r>
    </w:p>
    <w:p w14:paraId="4A00040D" w14:textId="77777777" w:rsidR="00523BE6" w:rsidRDefault="00523BE6" w:rsidP="00523BE6">
      <w:r>
        <w:t>By: James Vargas-Witherell</w:t>
      </w:r>
    </w:p>
    <w:p w14:paraId="7DA850BE" w14:textId="77777777" w:rsidR="00523BE6" w:rsidRDefault="00523BE6" w:rsidP="00523BE6"/>
    <w:p w14:paraId="3D2E8A0D" w14:textId="77777777" w:rsidR="00523BE6" w:rsidRDefault="00523BE6" w:rsidP="00523BE6"/>
    <w:p w14:paraId="3D72E678" w14:textId="77777777" w:rsidR="00523BE6" w:rsidRDefault="00523BE6" w:rsidP="00523BE6">
      <w:pPr>
        <w:rPr>
          <w:b/>
          <w:u w:val="single"/>
        </w:rPr>
      </w:pPr>
      <w:r>
        <w:rPr>
          <w:b/>
          <w:u w:val="single"/>
        </w:rPr>
        <w:t>Plotting Frameworks:</w:t>
      </w:r>
    </w:p>
    <w:p w14:paraId="7C0069F3" w14:textId="77777777" w:rsidR="00523BE6" w:rsidRDefault="00523BE6" w:rsidP="00523BE6">
      <w:pPr>
        <w:rPr>
          <w:b/>
          <w:u w:val="single"/>
        </w:rPr>
      </w:pPr>
    </w:p>
    <w:p w14:paraId="36ED7FBF" w14:textId="77777777" w:rsidR="00523BE6" w:rsidRDefault="00523BE6" w:rsidP="00523BE6">
      <w:proofErr w:type="spellStart"/>
      <w:r>
        <w:rPr>
          <w:b/>
        </w:rPr>
        <w:t>Bokeh</w:t>
      </w:r>
      <w:proofErr w:type="spellEnd"/>
      <w:r>
        <w:rPr>
          <w:b/>
        </w:rPr>
        <w:t>:</w:t>
      </w:r>
      <w:r>
        <w:t xml:space="preserve"> </w:t>
      </w:r>
    </w:p>
    <w:p w14:paraId="504A8E97" w14:textId="77777777" w:rsidR="00523BE6" w:rsidRDefault="00523BE6" w:rsidP="00523BE6"/>
    <w:p w14:paraId="3888D8A8" w14:textId="77777777" w:rsidR="000E6BF7" w:rsidRDefault="00523BE6" w:rsidP="00523BE6">
      <w:r>
        <w:t xml:space="preserve">Pros: </w:t>
      </w:r>
    </w:p>
    <w:p w14:paraId="37D41609" w14:textId="6EB16E4A" w:rsidR="0038794C" w:rsidRDefault="0038794C" w:rsidP="000E6BF7">
      <w:pPr>
        <w:pStyle w:val="ListParagraph"/>
        <w:numPr>
          <w:ilvl w:val="0"/>
          <w:numId w:val="2"/>
        </w:numPr>
      </w:pPr>
      <w:r>
        <w:t>Fast HTML generation</w:t>
      </w:r>
      <w:r w:rsidR="00523BE6">
        <w:t xml:space="preserve"> </w:t>
      </w:r>
    </w:p>
    <w:p w14:paraId="5BD17066" w14:textId="112F6487" w:rsidR="0038794C" w:rsidRDefault="0038794C" w:rsidP="000E6BF7">
      <w:pPr>
        <w:pStyle w:val="ListParagraph"/>
        <w:numPr>
          <w:ilvl w:val="0"/>
          <w:numId w:val="2"/>
        </w:numPr>
      </w:pPr>
      <w:r>
        <w:t>interactive plots</w:t>
      </w:r>
    </w:p>
    <w:p w14:paraId="574D0647" w14:textId="1D36C830" w:rsidR="00523BE6" w:rsidRDefault="0038794C" w:rsidP="000E6BF7">
      <w:pPr>
        <w:pStyle w:val="ListParagraph"/>
        <w:numPr>
          <w:ilvl w:val="0"/>
          <w:numId w:val="2"/>
        </w:numPr>
      </w:pPr>
      <w:r>
        <w:t>C</w:t>
      </w:r>
      <w:r w:rsidR="00523BE6">
        <w:t>an handle multiple plots up to a limit (see ‘testBokeh.py’ for an example of generation)</w:t>
      </w:r>
    </w:p>
    <w:p w14:paraId="40F6C050" w14:textId="77777777" w:rsidR="00523BE6" w:rsidRDefault="00523BE6" w:rsidP="00523BE6"/>
    <w:p w14:paraId="27E10778" w14:textId="77777777" w:rsidR="0038794C" w:rsidRDefault="00523BE6" w:rsidP="00523BE6">
      <w:r>
        <w:t xml:space="preserve">Cons: </w:t>
      </w:r>
    </w:p>
    <w:p w14:paraId="3F453255" w14:textId="77777777" w:rsidR="0038794C" w:rsidRDefault="00523BE6" w:rsidP="0038794C">
      <w:pPr>
        <w:pStyle w:val="ListParagraph"/>
        <w:numPr>
          <w:ilvl w:val="0"/>
          <w:numId w:val="2"/>
        </w:numPr>
      </w:pPr>
      <w:r>
        <w:t xml:space="preserve">Can’t handle the number of plots requested </w:t>
      </w:r>
    </w:p>
    <w:p w14:paraId="01FD6113" w14:textId="7CCA3F3A" w:rsidR="0038794C" w:rsidRDefault="00523BE6" w:rsidP="0038794C">
      <w:pPr>
        <w:pStyle w:val="ListParagraph"/>
        <w:numPr>
          <w:ilvl w:val="1"/>
          <w:numId w:val="2"/>
        </w:numPr>
      </w:pPr>
      <w:r>
        <w:t>can handle up to a</w:t>
      </w:r>
      <w:r w:rsidR="0038794C">
        <w:t>bout 5 with smaller data sets</w:t>
      </w:r>
    </w:p>
    <w:p w14:paraId="553C93D4" w14:textId="02B5731A" w:rsidR="00523BE6" w:rsidRDefault="0038794C" w:rsidP="0038794C">
      <w:pPr>
        <w:pStyle w:val="ListParagraph"/>
        <w:numPr>
          <w:ilvl w:val="0"/>
          <w:numId w:val="2"/>
        </w:numPr>
      </w:pPr>
      <w:r>
        <w:t>H</w:t>
      </w:r>
      <w:r w:rsidR="00523BE6">
        <w:t>as some issues with generation requiring different variab</w:t>
      </w:r>
      <w:r>
        <w:t xml:space="preserve">le names (once again, see </w:t>
      </w:r>
      <w:proofErr w:type="gramStart"/>
      <w:r>
        <w:t>code)</w:t>
      </w:r>
      <w:proofErr w:type="gramEnd"/>
    </w:p>
    <w:p w14:paraId="100012E5" w14:textId="77777777" w:rsidR="00523BE6" w:rsidRDefault="00523BE6" w:rsidP="00523BE6"/>
    <w:p w14:paraId="6DE19DBA" w14:textId="77777777" w:rsidR="00523BE6" w:rsidRDefault="00523BE6" w:rsidP="00523BE6">
      <w:pPr>
        <w:rPr>
          <w:b/>
        </w:rPr>
      </w:pPr>
      <w:proofErr w:type="spellStart"/>
      <w:r>
        <w:rPr>
          <w:b/>
        </w:rPr>
        <w:t>Plotly</w:t>
      </w:r>
      <w:proofErr w:type="spellEnd"/>
      <w:r>
        <w:rPr>
          <w:b/>
        </w:rPr>
        <w:t>:</w:t>
      </w:r>
    </w:p>
    <w:p w14:paraId="036CCDCD" w14:textId="77777777" w:rsidR="00523BE6" w:rsidRDefault="00523BE6" w:rsidP="00523BE6">
      <w:pPr>
        <w:rPr>
          <w:b/>
        </w:rPr>
      </w:pPr>
    </w:p>
    <w:p w14:paraId="060D57C2" w14:textId="77777777" w:rsidR="0038794C" w:rsidRDefault="00523BE6" w:rsidP="00523BE6">
      <w:r>
        <w:t>Pros:</w:t>
      </w:r>
      <w:r w:rsidR="004B2448">
        <w:t xml:space="preserve"> </w:t>
      </w:r>
    </w:p>
    <w:p w14:paraId="076ADCD0" w14:textId="77777777" w:rsidR="0038794C" w:rsidRDefault="004B2448" w:rsidP="0038794C">
      <w:pPr>
        <w:pStyle w:val="ListParagraph"/>
        <w:numPr>
          <w:ilvl w:val="0"/>
          <w:numId w:val="2"/>
        </w:numPr>
      </w:pPr>
      <w:r>
        <w:t xml:space="preserve">Very pretty plots, </w:t>
      </w:r>
    </w:p>
    <w:p w14:paraId="5A427B18" w14:textId="77777777" w:rsidR="0038794C" w:rsidRDefault="0058571E" w:rsidP="0038794C">
      <w:pPr>
        <w:pStyle w:val="ListParagraph"/>
        <w:numPr>
          <w:ilvl w:val="0"/>
          <w:numId w:val="2"/>
        </w:numPr>
      </w:pPr>
      <w:r>
        <w:t xml:space="preserve">allows for direct data comparison, </w:t>
      </w:r>
    </w:p>
    <w:p w14:paraId="1B2B640D" w14:textId="77777777" w:rsidR="0038794C" w:rsidRDefault="0058571E" w:rsidP="0038794C">
      <w:pPr>
        <w:pStyle w:val="ListParagraph"/>
        <w:numPr>
          <w:ilvl w:val="0"/>
          <w:numId w:val="2"/>
        </w:numPr>
      </w:pPr>
      <w:proofErr w:type="spellStart"/>
      <w:r>
        <w:t>MatPlotLib</w:t>
      </w:r>
      <w:proofErr w:type="spellEnd"/>
      <w:r>
        <w:t xml:space="preserve"> conversion built-in</w:t>
      </w:r>
    </w:p>
    <w:p w14:paraId="001FF43D" w14:textId="758B15EC" w:rsidR="00523BE6" w:rsidRDefault="0058571E" w:rsidP="0038794C">
      <w:pPr>
        <w:pStyle w:val="ListParagraph"/>
        <w:numPr>
          <w:ilvl w:val="1"/>
          <w:numId w:val="2"/>
        </w:numPr>
      </w:pPr>
      <w:r>
        <w:t xml:space="preserve">see: </w:t>
      </w:r>
      <w:hyperlink r:id="rId5" w:history="1">
        <w:r w:rsidR="0038794C" w:rsidRPr="00321CB7">
          <w:rPr>
            <w:rStyle w:val="Hyperlink"/>
          </w:rPr>
          <w:t>https://plot.ly/python/matplotlib-to-plotly-tutorial/</w:t>
        </w:r>
      </w:hyperlink>
      <w:r w:rsidR="0038794C">
        <w:t xml:space="preserve"> </w:t>
      </w:r>
    </w:p>
    <w:p w14:paraId="64E97591" w14:textId="77777777" w:rsidR="00523BE6" w:rsidRDefault="00523BE6" w:rsidP="00523BE6"/>
    <w:p w14:paraId="5759C929" w14:textId="77777777" w:rsidR="00916145" w:rsidRDefault="00523BE6" w:rsidP="00523BE6">
      <w:r>
        <w:t>Cons:</w:t>
      </w:r>
    </w:p>
    <w:p w14:paraId="59AECE94" w14:textId="6CDC69D1" w:rsidR="00916145" w:rsidRDefault="0058571E" w:rsidP="00916145">
      <w:pPr>
        <w:pStyle w:val="ListParagraph"/>
        <w:numPr>
          <w:ilvl w:val="0"/>
          <w:numId w:val="2"/>
        </w:numPr>
      </w:pPr>
      <w:r>
        <w:t xml:space="preserve"> Offline mode is the</w:t>
      </w:r>
      <w:r w:rsidR="004D7B76">
        <w:t xml:space="preserve"> only way to s</w:t>
      </w:r>
      <w:r w:rsidR="00916145">
        <w:t>ave plots locally</w:t>
      </w:r>
    </w:p>
    <w:p w14:paraId="58C6A0BB" w14:textId="62C14180" w:rsidR="00916145" w:rsidRDefault="0058571E" w:rsidP="00916145">
      <w:pPr>
        <w:pStyle w:val="ListParagraph"/>
        <w:numPr>
          <w:ilvl w:val="0"/>
          <w:numId w:val="2"/>
        </w:numPr>
      </w:pPr>
      <w:r>
        <w:t>muc</w:t>
      </w:r>
      <w:r w:rsidR="00916145">
        <w:t>h slower than other two options</w:t>
      </w:r>
    </w:p>
    <w:p w14:paraId="08CD7852" w14:textId="7B25150D" w:rsidR="00916145" w:rsidRDefault="0058571E" w:rsidP="00916145">
      <w:pPr>
        <w:pStyle w:val="ListParagraph"/>
        <w:numPr>
          <w:ilvl w:val="0"/>
          <w:numId w:val="2"/>
        </w:numPr>
      </w:pPr>
      <w:r>
        <w:t xml:space="preserve"> to use unlimited online</w:t>
      </w:r>
      <w:r w:rsidR="00916145">
        <w:t>(private)</w:t>
      </w:r>
      <w:r>
        <w:t xml:space="preserve"> storage a license would need to be purchased</w:t>
      </w:r>
      <w:r w:rsidR="00DE4258">
        <w:t xml:space="preserve"> </w:t>
      </w:r>
    </w:p>
    <w:p w14:paraId="6B50185C" w14:textId="499BDAC8" w:rsidR="00523BE6" w:rsidRDefault="00DE4258" w:rsidP="00916145">
      <w:pPr>
        <w:pStyle w:val="ListParagraph"/>
        <w:numPr>
          <w:ilvl w:val="0"/>
          <w:numId w:val="2"/>
        </w:numPr>
      </w:pPr>
      <w:r>
        <w:t>subplots (may?) not support multiple types</w:t>
      </w:r>
    </w:p>
    <w:p w14:paraId="7AC38418" w14:textId="77777777" w:rsidR="00523BE6" w:rsidRDefault="00523BE6" w:rsidP="00523BE6"/>
    <w:p w14:paraId="39AF8488" w14:textId="77777777" w:rsidR="00523BE6" w:rsidRDefault="00523BE6" w:rsidP="00523BE6">
      <w:pPr>
        <w:rPr>
          <w:b/>
        </w:rPr>
      </w:pPr>
      <w:proofErr w:type="spellStart"/>
      <w:r>
        <w:rPr>
          <w:b/>
        </w:rPr>
        <w:t>MatPlotLib</w:t>
      </w:r>
      <w:proofErr w:type="spellEnd"/>
      <w:r>
        <w:rPr>
          <w:b/>
        </w:rPr>
        <w:t>/</w:t>
      </w:r>
      <w:proofErr w:type="spellStart"/>
      <w:r>
        <w:rPr>
          <w:b/>
        </w:rPr>
        <w:t>PyPlot</w:t>
      </w:r>
      <w:proofErr w:type="spellEnd"/>
      <w:r>
        <w:rPr>
          <w:b/>
        </w:rPr>
        <w:t>:</w:t>
      </w:r>
    </w:p>
    <w:p w14:paraId="1D7C19F8" w14:textId="77777777" w:rsidR="00523BE6" w:rsidRDefault="00523BE6" w:rsidP="00523BE6">
      <w:pPr>
        <w:rPr>
          <w:b/>
        </w:rPr>
      </w:pPr>
    </w:p>
    <w:p w14:paraId="5ED4751A" w14:textId="77777777" w:rsidR="00916145" w:rsidRDefault="00523BE6" w:rsidP="00523BE6">
      <w:r>
        <w:t xml:space="preserve">Pros: </w:t>
      </w:r>
    </w:p>
    <w:p w14:paraId="2A9486F4" w14:textId="77777777" w:rsidR="00916145" w:rsidRDefault="00523BE6" w:rsidP="00916145">
      <w:pPr>
        <w:pStyle w:val="ListParagraph"/>
        <w:numPr>
          <w:ilvl w:val="0"/>
          <w:numId w:val="2"/>
        </w:numPr>
      </w:pPr>
      <w:r>
        <w:t xml:space="preserve">Can handle multiple plots on a page, </w:t>
      </w:r>
    </w:p>
    <w:p w14:paraId="61291A8D" w14:textId="77777777" w:rsidR="00916145" w:rsidRDefault="00523BE6" w:rsidP="00916145">
      <w:pPr>
        <w:pStyle w:val="ListParagraph"/>
        <w:numPr>
          <w:ilvl w:val="0"/>
          <w:numId w:val="2"/>
        </w:numPr>
      </w:pPr>
      <w:r>
        <w:t xml:space="preserve">code already has a start from previous software (faster to implement), </w:t>
      </w:r>
    </w:p>
    <w:p w14:paraId="3CFCFA4A" w14:textId="00EC8C50" w:rsidR="00523BE6" w:rsidRDefault="00523BE6" w:rsidP="00916145">
      <w:pPr>
        <w:pStyle w:val="ListParagraph"/>
        <w:numPr>
          <w:ilvl w:val="0"/>
          <w:numId w:val="2"/>
        </w:numPr>
      </w:pPr>
      <w:r>
        <w:t>we already know it works.</w:t>
      </w:r>
    </w:p>
    <w:p w14:paraId="501AAF64" w14:textId="77777777" w:rsidR="00523BE6" w:rsidRDefault="00523BE6" w:rsidP="00523BE6"/>
    <w:p w14:paraId="0DCF7A8F" w14:textId="77777777" w:rsidR="00916145" w:rsidRDefault="00523BE6" w:rsidP="00523BE6">
      <w:r>
        <w:t xml:space="preserve">Cons: </w:t>
      </w:r>
    </w:p>
    <w:p w14:paraId="2FCE61D6" w14:textId="77777777" w:rsidR="00916145" w:rsidRDefault="00523BE6" w:rsidP="00916145">
      <w:pPr>
        <w:pStyle w:val="ListParagraph"/>
        <w:numPr>
          <w:ilvl w:val="0"/>
          <w:numId w:val="2"/>
        </w:numPr>
      </w:pPr>
      <w:r>
        <w:t xml:space="preserve">Plots are simplistic, </w:t>
      </w:r>
    </w:p>
    <w:p w14:paraId="67C4B2EA" w14:textId="77777777" w:rsidR="00916145" w:rsidRDefault="00523BE6" w:rsidP="00916145">
      <w:pPr>
        <w:pStyle w:val="ListParagraph"/>
        <w:numPr>
          <w:ilvl w:val="1"/>
          <w:numId w:val="2"/>
        </w:numPr>
      </w:pPr>
      <w:r>
        <w:t xml:space="preserve">not interactive, </w:t>
      </w:r>
    </w:p>
    <w:p w14:paraId="2AC7663F" w14:textId="0B8BFE70" w:rsidR="00523BE6" w:rsidRDefault="00523BE6" w:rsidP="00916145">
      <w:pPr>
        <w:pStyle w:val="ListParagraph"/>
        <w:numPr>
          <w:ilvl w:val="0"/>
          <w:numId w:val="2"/>
        </w:numPr>
      </w:pPr>
      <w:r>
        <w:lastRenderedPageBreak/>
        <w:t>wouldn’t be much work to re-use code from the previ</w:t>
      </w:r>
      <w:r w:rsidR="00916145">
        <w:t>ous program to make the new one (not sure if this is an issue or not)</w:t>
      </w:r>
      <w:bookmarkStart w:id="0" w:name="_GoBack"/>
      <w:bookmarkEnd w:id="0"/>
    </w:p>
    <w:p w14:paraId="3EAA4D56" w14:textId="77777777" w:rsidR="00523BE6" w:rsidRDefault="00523BE6" w:rsidP="00523BE6"/>
    <w:p w14:paraId="2665BCE7" w14:textId="77777777" w:rsidR="00523BE6" w:rsidRDefault="00523BE6" w:rsidP="00523BE6">
      <w:pPr>
        <w:rPr>
          <w:b/>
          <w:u w:val="single"/>
        </w:rPr>
      </w:pPr>
      <w:r>
        <w:rPr>
          <w:b/>
          <w:u w:val="single"/>
        </w:rPr>
        <w:t>Recommendation:</w:t>
      </w:r>
    </w:p>
    <w:p w14:paraId="280CA989" w14:textId="77777777" w:rsidR="00523BE6" w:rsidRDefault="00523BE6" w:rsidP="00523BE6">
      <w:pPr>
        <w:rPr>
          <w:b/>
          <w:u w:val="single"/>
        </w:rPr>
      </w:pPr>
    </w:p>
    <w:p w14:paraId="08D0A86B" w14:textId="77777777" w:rsidR="00523BE6" w:rsidRDefault="00523BE6" w:rsidP="00523BE6">
      <w:r>
        <w:t>My recommendation would be twofold:</w:t>
      </w:r>
    </w:p>
    <w:p w14:paraId="47D9B476" w14:textId="77777777" w:rsidR="00523BE6" w:rsidRDefault="00523BE6" w:rsidP="00523BE6">
      <w:pPr>
        <w:pStyle w:val="ListParagraph"/>
        <w:numPr>
          <w:ilvl w:val="0"/>
          <w:numId w:val="1"/>
        </w:numPr>
      </w:pPr>
      <w:r>
        <w:t xml:space="preserve">Stick with </w:t>
      </w:r>
      <w:proofErr w:type="spellStart"/>
      <w:r>
        <w:t>MatPlotLib</w:t>
      </w:r>
      <w:proofErr w:type="spellEnd"/>
      <w:r>
        <w:t xml:space="preserve"> for the time being in order to generate multiple plots per page</w:t>
      </w:r>
    </w:p>
    <w:p w14:paraId="05ECF76D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Simple to recode</w:t>
      </w:r>
    </w:p>
    <w:p w14:paraId="6EDCBAEE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Hardest part would be dynamically creating HTML, but that isn’t even that difficult</w:t>
      </w:r>
    </w:p>
    <w:p w14:paraId="24FC2E5B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We know it can do everything we want</w:t>
      </w:r>
    </w:p>
    <w:p w14:paraId="798B1021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Could have a working module in less than a week</w:t>
      </w:r>
    </w:p>
    <w:p w14:paraId="66F6AF3B" w14:textId="77777777" w:rsidR="00523BE6" w:rsidRDefault="00523BE6" w:rsidP="00523BE6">
      <w:pPr>
        <w:pStyle w:val="ListParagraph"/>
        <w:numPr>
          <w:ilvl w:val="0"/>
          <w:numId w:val="1"/>
        </w:numPr>
      </w:pPr>
      <w:r>
        <w:t>Look into a “Advanced Plot” mode</w:t>
      </w:r>
    </w:p>
    <w:p w14:paraId="20AD6458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Would allow the user to create a single, interactive plot</w:t>
      </w:r>
    </w:p>
    <w:p w14:paraId="36EF4BC0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Limited options</w:t>
      </w:r>
    </w:p>
    <w:p w14:paraId="1539DF0B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Useful for getting into the nitty-gritty of a single set of data</w:t>
      </w:r>
    </w:p>
    <w:p w14:paraId="682E57C0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Would use one of the more powerful engines for this (</w:t>
      </w:r>
      <w:proofErr w:type="spellStart"/>
      <w:r>
        <w:t>Bokeh</w:t>
      </w:r>
      <w:proofErr w:type="spellEnd"/>
      <w:r>
        <w:t xml:space="preserve"> or </w:t>
      </w:r>
      <w:proofErr w:type="spellStart"/>
      <w:r>
        <w:t>Plotly</w:t>
      </w:r>
      <w:proofErr w:type="spellEnd"/>
      <w:r>
        <w:t>)</w:t>
      </w:r>
    </w:p>
    <w:p w14:paraId="54E947C7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Allow the user to download that plot as a separate file as well for comparison sake.</w:t>
      </w:r>
    </w:p>
    <w:p w14:paraId="14736DC5" w14:textId="7905FB98" w:rsidR="00523BE6" w:rsidRPr="00523BE6" w:rsidRDefault="00523BE6" w:rsidP="00523BE6">
      <w:pPr>
        <w:pStyle w:val="ListParagraph"/>
        <w:numPr>
          <w:ilvl w:val="1"/>
          <w:numId w:val="1"/>
        </w:numPr>
      </w:pPr>
      <w:r>
        <w:t xml:space="preserve">Second mode would be easy enough to create once the multi-plot mode is done, as with using the </w:t>
      </w:r>
      <w:r w:rsidR="00FB0580">
        <w:t>simpler</w:t>
      </w:r>
      <w:r w:rsidR="00534FDC">
        <w:t xml:space="preserve"> framework the first module would be created fairly rapidly.</w:t>
      </w:r>
    </w:p>
    <w:sectPr w:rsidR="00523BE6" w:rsidRPr="00523BE6" w:rsidSect="003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B655E"/>
    <w:multiLevelType w:val="hybridMultilevel"/>
    <w:tmpl w:val="F2124632"/>
    <w:lvl w:ilvl="0" w:tplc="A7C4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462CB"/>
    <w:multiLevelType w:val="hybridMultilevel"/>
    <w:tmpl w:val="E73EB93A"/>
    <w:lvl w:ilvl="0" w:tplc="A20E6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E6"/>
    <w:rsid w:val="000E6BF7"/>
    <w:rsid w:val="00310328"/>
    <w:rsid w:val="0038794C"/>
    <w:rsid w:val="004B2448"/>
    <w:rsid w:val="004D7B76"/>
    <w:rsid w:val="00523BE6"/>
    <w:rsid w:val="00534FDC"/>
    <w:rsid w:val="0058571E"/>
    <w:rsid w:val="00916145"/>
    <w:rsid w:val="00A71F86"/>
    <w:rsid w:val="00CE7507"/>
    <w:rsid w:val="00DE4258"/>
    <w:rsid w:val="00F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6E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ot.ly/python/matplotlib-to-plotly-tutoria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Graph Generation, Notes/Recommendation</vt:lpstr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Vargas-Witherell</dc:creator>
  <cp:keywords/>
  <dc:description/>
  <cp:lastModifiedBy>James Vargas-Witherell</cp:lastModifiedBy>
  <cp:revision>7</cp:revision>
  <dcterms:created xsi:type="dcterms:W3CDTF">2016-05-03T06:56:00Z</dcterms:created>
  <dcterms:modified xsi:type="dcterms:W3CDTF">2016-05-03T21:07:00Z</dcterms:modified>
</cp:coreProperties>
</file>