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586"/>
        <w:gridCol w:w="2853"/>
        <w:gridCol w:w="2327"/>
        <w:gridCol w:w="1245"/>
        <w:gridCol w:w="1783"/>
        <w:gridCol w:w="1931"/>
        <w:gridCol w:w="2729"/>
      </w:tblGrid>
      <w:tr w:rsidR="00443C0E" w:rsidRPr="009C524B" w:rsidTr="00443C0E">
        <w:tc>
          <w:tcPr>
            <w:tcW w:w="144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C0E" w:rsidRDefault="00443C0E" w:rsidP="00443C0E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443C0E" w:rsidRDefault="00443C0E" w:rsidP="00443C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ĐẢNG VIÊN</w:t>
            </w:r>
          </w:p>
          <w:p w:rsidR="00443C0E" w:rsidRPr="00E41C84" w:rsidRDefault="00443C0E" w:rsidP="00443C0E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(Tính đến tháng </w:t>
            </w:r>
            <w:r>
              <w:rPr>
                <w:bCs/>
                <w:color w:val="000000"/>
                <w:sz w:val="28"/>
                <w:szCs w:val="28"/>
              </w:rPr>
              <w:t>4</w:t>
            </w:r>
            <w:r>
              <w:rPr>
                <w:bCs/>
                <w:color w:val="000000"/>
                <w:sz w:val="28"/>
                <w:szCs w:val="28"/>
              </w:rPr>
              <w:t>/</w:t>
            </w:r>
            <w:r>
              <w:rPr>
                <w:bCs/>
                <w:color w:val="000000"/>
                <w:sz w:val="28"/>
                <w:szCs w:val="28"/>
              </w:rPr>
              <w:t>2024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443C0E" w:rsidRDefault="00443C0E" w:rsidP="00443C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443C0E" w:rsidRPr="009C524B" w:rsidRDefault="00443C0E" w:rsidP="00F4442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443C0E" w:rsidRPr="009C524B" w:rsidTr="00443C0E">
        <w:tc>
          <w:tcPr>
            <w:tcW w:w="1586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931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  <w:tc>
          <w:tcPr>
            <w:tcW w:w="2729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đảng viên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Chử Thành Hai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24/07/2000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31/08/2000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dự bị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dự bị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Hồ Anh Dũng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12/03/2000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H1SQ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586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853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327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24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78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31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729" w:type="dxa"/>
          </w:tcPr>
          <w:p>
            <w:pPr>
              <w:jc w:val="center"/>
            </w:pPr>
            <w:r>
              <w:t>Đảng viên dự bị</w:t>
            </w:r>
          </w:p>
        </w:tc>
      </w:tr>
    </w:tbl>
    <w:p w:rsidR="007D5B50" w:rsidRPr="009C524B" w:rsidRDefault="007D5B50" w:rsidP="007D5B50">
      <w:pPr>
        <w:jc w:val="center"/>
        <w:rPr>
          <w:b/>
        </w:rPr>
      </w:pPr>
    </w:p>
    <w:p w:rsidR="00056701" w:rsidRDefault="00056701">
      <w:pPr/>
      <w:bookmarkStart w:id="0" w:name="_GoBack"/>
      <w:bookmarkEnd w:id="0"/>
    </w:p>
    <w:sectPr w:rsidR="0005670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056701"/>
    <w:rsid w:val="000A7718"/>
    <w:rsid w:val="00180DAA"/>
    <w:rsid w:val="00443C0E"/>
    <w:rsid w:val="004611B1"/>
    <w:rsid w:val="005A31C2"/>
    <w:rsid w:val="007D5B50"/>
    <w:rsid w:val="00BB2B86"/>
    <w:rsid w:val="00E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F397-E478-4965-B282-E669E64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2023-09-14T13:19:00Z</dcterms:created>
  <dcterms:modified xsi:type="dcterms:W3CDTF">2024-04-06T14:15:00Z</dcterms:modified>
</cp:coreProperties>
</file>