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D2E1" w14:textId="11B81F4B" w:rsidR="00F5155F" w:rsidRDefault="005A1626">
      <w:r>
        <w:rPr>
          <w:noProof/>
        </w:rPr>
        <w:drawing>
          <wp:inline distT="0" distB="0" distL="0" distR="0" wp14:anchorId="0A2C8BB8" wp14:editId="70D5433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470D" w14:textId="7CD3B082" w:rsidR="005A1626" w:rsidRDefault="005A1626"/>
    <w:p w14:paraId="602775EB" w14:textId="524D559E" w:rsidR="005A1626" w:rsidRDefault="005A1626">
      <w:r>
        <w:rPr>
          <w:noProof/>
        </w:rPr>
        <w:drawing>
          <wp:inline distT="0" distB="0" distL="0" distR="0" wp14:anchorId="14BE5D5E" wp14:editId="37083E5D">
            <wp:extent cx="5727065" cy="32245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26"/>
    <w:rsid w:val="005A1626"/>
    <w:rsid w:val="00F5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99E"/>
  <w15:chartTrackingRefBased/>
  <w15:docId w15:val="{8738FDCA-5F4C-45E3-8B2C-B2E7EC03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s.kphysicslover@gmail.com</dc:creator>
  <cp:keywords/>
  <dc:description/>
  <cp:lastModifiedBy>s.kphysicslover@gmail.com</cp:lastModifiedBy>
  <cp:revision>2</cp:revision>
  <dcterms:created xsi:type="dcterms:W3CDTF">2023-01-29T14:48:00Z</dcterms:created>
  <dcterms:modified xsi:type="dcterms:W3CDTF">2023-01-29T14:49:00Z</dcterms:modified>
</cp:coreProperties>
</file>