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E06CE" w14:textId="77777777" w:rsidR="00C940C6" w:rsidRPr="00C940C6" w:rsidRDefault="00C940C6" w:rsidP="00C94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40C6">
        <w:rPr>
          <w:rFonts w:ascii="Times New Roman" w:hAnsi="Times New Roman" w:cs="Times New Roman"/>
          <w:b/>
          <w:bCs/>
          <w:sz w:val="28"/>
          <w:szCs w:val="28"/>
        </w:rPr>
        <w:t>1. Setting Up the UI</w:t>
      </w:r>
    </w:p>
    <w:p w14:paraId="2667148A" w14:textId="3BE99B5E" w:rsidR="00C940C6" w:rsidRPr="00C940C6" w:rsidRDefault="00C940C6" w:rsidP="00C940C6">
      <w:p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sz w:val="28"/>
          <w:szCs w:val="28"/>
        </w:rPr>
        <w:t>Use Qt Designer to design the UI with the following components:</w:t>
      </w:r>
    </w:p>
    <w:p w14:paraId="5B8BBE7C" w14:textId="77777777" w:rsidR="00C940C6" w:rsidRPr="00C940C6" w:rsidRDefault="00C940C6" w:rsidP="00C94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sz w:val="28"/>
          <w:szCs w:val="28"/>
        </w:rPr>
        <w:t>4 QPushButtons (Bar Chart, Line Chart, Pie Chart, Exit)</w:t>
      </w:r>
    </w:p>
    <w:p w14:paraId="1B177869" w14:textId="77777777" w:rsidR="00C940C6" w:rsidRPr="00C940C6" w:rsidRDefault="00C940C6" w:rsidP="00C94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sz w:val="28"/>
          <w:szCs w:val="28"/>
        </w:rPr>
        <w:t>1 QVBoxLayout (verticalLayoutPlot) for displaying charts</w:t>
      </w:r>
    </w:p>
    <w:p w14:paraId="4C60EA4F" w14:textId="0BFA27C3" w:rsidR="005C063F" w:rsidRDefault="00C940C6" w:rsidP="00C94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sz w:val="28"/>
          <w:szCs w:val="28"/>
        </w:rPr>
        <w:t xml:space="preserve">Menu bar and Status bar </w:t>
      </w:r>
    </w:p>
    <w:p w14:paraId="385FDDF1" w14:textId="77777777" w:rsidR="00CE0D3A" w:rsidRDefault="00CE0D3A" w:rsidP="00CE0D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AF3973" w14:textId="77777777" w:rsidR="00C940C6" w:rsidRPr="00C940C6" w:rsidRDefault="00C940C6" w:rsidP="00C94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40C6">
        <w:rPr>
          <w:rFonts w:ascii="Times New Roman" w:hAnsi="Times New Roman" w:cs="Times New Roman"/>
          <w:b/>
          <w:bCs/>
          <w:sz w:val="28"/>
          <w:szCs w:val="28"/>
        </w:rPr>
        <w:t>2. Integrating Matplotlib &amp; Seaborn</w:t>
      </w:r>
    </w:p>
    <w:p w14:paraId="2AE63B84" w14:textId="77777777" w:rsidR="00C940C6" w:rsidRPr="00C940C6" w:rsidRDefault="00C940C6" w:rsidP="00C940C6">
      <w:p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sz w:val="28"/>
          <w:szCs w:val="28"/>
        </w:rPr>
        <w:t>In MainWindowEx.py, import the required libraries:</w:t>
      </w:r>
    </w:p>
    <w:p w14:paraId="22193B72" w14:textId="77777777" w:rsidR="00C940C6" w:rsidRDefault="00C940C6" w:rsidP="00C940C6">
      <w:pPr>
        <w:rPr>
          <w:rFonts w:ascii="Times New Roman" w:hAnsi="Times New Roman" w:cs="Times New Roman"/>
          <w:sz w:val="28"/>
          <w:szCs w:val="28"/>
        </w:rPr>
      </w:pPr>
    </w:p>
    <w:p w14:paraId="2BDD4ABE" w14:textId="304D5742" w:rsidR="00C940C6" w:rsidRPr="00C940C6" w:rsidRDefault="00C940C6" w:rsidP="00C940C6">
      <w:p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sz w:val="28"/>
          <w:szCs w:val="28"/>
        </w:rPr>
        <w:t>import sys</w:t>
      </w:r>
    </w:p>
    <w:p w14:paraId="6389243A" w14:textId="77777777" w:rsidR="00C940C6" w:rsidRPr="00C940C6" w:rsidRDefault="00C940C6" w:rsidP="00C940C6">
      <w:p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sz w:val="28"/>
          <w:szCs w:val="28"/>
        </w:rPr>
        <w:t>import pandas as pd</w:t>
      </w:r>
    </w:p>
    <w:p w14:paraId="1F3FB0AB" w14:textId="77777777" w:rsidR="00C940C6" w:rsidRPr="00C940C6" w:rsidRDefault="00C940C6" w:rsidP="00C940C6">
      <w:p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sz w:val="28"/>
          <w:szCs w:val="28"/>
        </w:rPr>
        <w:t>import seaborn as sns</w:t>
      </w:r>
    </w:p>
    <w:p w14:paraId="696963AA" w14:textId="77777777" w:rsidR="00C940C6" w:rsidRPr="00C940C6" w:rsidRDefault="00C940C6" w:rsidP="00C940C6">
      <w:p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sz w:val="28"/>
          <w:szCs w:val="28"/>
        </w:rPr>
        <w:t>from matplotlib import pyplot as plt</w:t>
      </w:r>
    </w:p>
    <w:p w14:paraId="0B215EE8" w14:textId="4F6A70D5" w:rsidR="00C940C6" w:rsidRPr="00C940C6" w:rsidRDefault="00C940C6" w:rsidP="00C940C6">
      <w:p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0C6">
        <w:rPr>
          <w:rFonts w:ascii="Times New Roman" w:hAnsi="Times New Roman" w:cs="Times New Roman"/>
          <w:sz w:val="28"/>
          <w:szCs w:val="28"/>
        </w:rPr>
        <w:t>matplotlib.backends.backend_qt5agg import FigureCanvasQTAgg as FigureCanvas</w:t>
      </w:r>
    </w:p>
    <w:p w14:paraId="1A429E36" w14:textId="77777777" w:rsidR="00C940C6" w:rsidRPr="00C940C6" w:rsidRDefault="00C940C6" w:rsidP="00C940C6">
      <w:p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sz w:val="28"/>
          <w:szCs w:val="28"/>
        </w:rPr>
        <w:t>from matplotlib.backends.backend_qt5agg import NavigationToolbar2QT as NavigationToolbar</w:t>
      </w:r>
    </w:p>
    <w:p w14:paraId="08BC2C60" w14:textId="77777777" w:rsidR="00C940C6" w:rsidRPr="00C940C6" w:rsidRDefault="00C940C6" w:rsidP="00C940C6">
      <w:p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sz w:val="28"/>
          <w:szCs w:val="28"/>
        </w:rPr>
        <w:t>from MainWindow import Ui_MainWindow</w:t>
      </w:r>
    </w:p>
    <w:p w14:paraId="1E181FAF" w14:textId="77777777" w:rsidR="00C940C6" w:rsidRDefault="00C940C6" w:rsidP="00C940C6">
      <w:pPr>
        <w:rPr>
          <w:rFonts w:ascii="Times New Roman" w:hAnsi="Times New Roman" w:cs="Times New Roman"/>
          <w:sz w:val="28"/>
          <w:szCs w:val="28"/>
        </w:rPr>
      </w:pPr>
    </w:p>
    <w:p w14:paraId="1769C19C" w14:textId="41777033" w:rsidR="00C940C6" w:rsidRPr="00C940C6" w:rsidRDefault="00C940C6" w:rsidP="00C940C6">
      <w:p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b/>
          <w:bCs/>
          <w:sz w:val="28"/>
          <w:szCs w:val="28"/>
        </w:rPr>
        <w:t>FigureCanvasQTAgg</w:t>
      </w:r>
      <w:r w:rsidRPr="00C940C6">
        <w:rPr>
          <w:rFonts w:ascii="Times New Roman" w:hAnsi="Times New Roman" w:cs="Times New Roman"/>
          <w:sz w:val="28"/>
          <w:szCs w:val="28"/>
        </w:rPr>
        <w:t>: Converts Matplotlib figures into PyQt6 widgets.</w:t>
      </w:r>
    </w:p>
    <w:p w14:paraId="1CAFE0AA" w14:textId="4F35344B" w:rsidR="00C940C6" w:rsidRDefault="00C940C6" w:rsidP="00C940C6">
      <w:pPr>
        <w:rPr>
          <w:rFonts w:ascii="Times New Roman" w:hAnsi="Times New Roman" w:cs="Times New Roman"/>
          <w:sz w:val="28"/>
          <w:szCs w:val="28"/>
        </w:rPr>
      </w:pPr>
      <w:r w:rsidRPr="00C940C6">
        <w:rPr>
          <w:rFonts w:ascii="Times New Roman" w:hAnsi="Times New Roman" w:cs="Times New Roman"/>
          <w:b/>
          <w:bCs/>
          <w:sz w:val="28"/>
          <w:szCs w:val="28"/>
        </w:rPr>
        <w:t>NavigationToolbar2QT</w:t>
      </w:r>
      <w:r w:rsidRPr="00C940C6">
        <w:rPr>
          <w:rFonts w:ascii="Times New Roman" w:hAnsi="Times New Roman" w:cs="Times New Roman"/>
          <w:sz w:val="28"/>
          <w:szCs w:val="28"/>
        </w:rPr>
        <w:t>: Adds navigation controls for zooming, panning, and saving plots.</w:t>
      </w:r>
    </w:p>
    <w:p w14:paraId="29037BC8" w14:textId="77777777" w:rsidR="00CE0D3A" w:rsidRDefault="00CE0D3A" w:rsidP="00C940C6">
      <w:pPr>
        <w:rPr>
          <w:rFonts w:ascii="Times New Roman" w:hAnsi="Times New Roman" w:cs="Times New Roman"/>
          <w:sz w:val="28"/>
          <w:szCs w:val="28"/>
        </w:rPr>
      </w:pPr>
    </w:p>
    <w:p w14:paraId="5342EAAC" w14:textId="77777777" w:rsidR="00CE0D3A" w:rsidRPr="00CE0D3A" w:rsidRDefault="00CE0D3A" w:rsidP="00CE0D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D3A">
        <w:rPr>
          <w:rFonts w:ascii="Times New Roman" w:hAnsi="Times New Roman" w:cs="Times New Roman"/>
          <w:b/>
          <w:bCs/>
          <w:sz w:val="28"/>
          <w:szCs w:val="28"/>
        </w:rPr>
        <w:t>3. Implementing the Chart Display</w:t>
      </w:r>
    </w:p>
    <w:p w14:paraId="4931AF70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>Create a MainWindowEx class that extends Ui_MainWindow:</w:t>
      </w:r>
    </w:p>
    <w:p w14:paraId="12242532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</w:p>
    <w:p w14:paraId="78D5EC9E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>class MainWindowEx(Ui_MainWindow):</w:t>
      </w:r>
    </w:p>
    <w:p w14:paraId="41E36D1F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def __init__(self):</w:t>
      </w:r>
    </w:p>
    <w:p w14:paraId="4CDE24B0" w14:textId="59EC9CF0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    pass  </w:t>
      </w:r>
    </w:p>
    <w:p w14:paraId="01325965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</w:p>
    <w:p w14:paraId="039C28EC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def setupUi(self, MainWindow):</w:t>
      </w:r>
    </w:p>
    <w:p w14:paraId="18DAA62D" w14:textId="654D9454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    super().setupUi(MainWindow)  </w:t>
      </w:r>
    </w:p>
    <w:p w14:paraId="1725D36A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    self.MainWindow = MainWindow</w:t>
      </w:r>
    </w:p>
    <w:p w14:paraId="212C5385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    self.setupPlot()  # Initialize the chart display area</w:t>
      </w:r>
    </w:p>
    <w:p w14:paraId="3C8CE253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</w:p>
    <w:p w14:paraId="03D3615F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    # Connect buttons to their respective functions</w:t>
      </w:r>
    </w:p>
    <w:p w14:paraId="5F4B3D78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    self.pushButtonBarChart.clicked.connect(self.showBarChart)</w:t>
      </w:r>
    </w:p>
    <w:p w14:paraId="64821B21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    self.pushButtonLineChart.clicked.connect(self.showLinePlotChart)</w:t>
      </w:r>
    </w:p>
    <w:p w14:paraId="6E57A876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    self.pushButtonPieChart.clicked.connect(self.showPieChart)</w:t>
      </w:r>
    </w:p>
    <w:p w14:paraId="33E6B127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    self.pushButtonExit.clicked.connect(self.processExit)</w:t>
      </w:r>
    </w:p>
    <w:p w14:paraId="3426E96E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</w:p>
    <w:p w14:paraId="53D5E6A5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def show(self):</w:t>
      </w:r>
    </w:p>
    <w:p w14:paraId="5F7BB5C6" w14:textId="4FFE1EEF" w:rsid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    self.MainWindow.show()</w:t>
      </w:r>
    </w:p>
    <w:p w14:paraId="0318C7DC" w14:textId="77777777" w:rsid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</w:p>
    <w:p w14:paraId="6FC6A049" w14:textId="77777777" w:rsidR="00CE0D3A" w:rsidRPr="00A73859" w:rsidRDefault="00CE0D3A" w:rsidP="00CE0D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859">
        <w:rPr>
          <w:rFonts w:ascii="Times New Roman" w:hAnsi="Times New Roman" w:cs="Times New Roman"/>
          <w:b/>
          <w:bCs/>
          <w:sz w:val="28"/>
          <w:szCs w:val="28"/>
        </w:rPr>
        <w:t>4. Configuring the Chart Display Area</w:t>
      </w:r>
    </w:p>
    <w:p w14:paraId="65C7E9AE" w14:textId="77777777" w:rsidR="00A73859" w:rsidRDefault="00A73859" w:rsidP="00CE0D3A">
      <w:pPr>
        <w:rPr>
          <w:rFonts w:ascii="Times New Roman" w:hAnsi="Times New Roman" w:cs="Times New Roman"/>
          <w:sz w:val="28"/>
          <w:szCs w:val="28"/>
        </w:rPr>
      </w:pPr>
    </w:p>
    <w:p w14:paraId="46458754" w14:textId="31AA1A83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>def setupPlot(self):</w:t>
      </w:r>
    </w:p>
    <w:p w14:paraId="74658159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self.figure = plt.figure()  # Create an empty figure</w:t>
      </w:r>
    </w:p>
    <w:p w14:paraId="75201962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self.canvas = FigureCanvas(self.figure)  # Convert figure into a PyQt6 widget</w:t>
      </w:r>
    </w:p>
    <w:p w14:paraId="6B7AADB9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self.toolbar = NavigationToolbar(self.canvas, self.MainWindow)  # Add a navigation toolbar</w:t>
      </w:r>
    </w:p>
    <w:p w14:paraId="5C678C6A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</w:p>
    <w:p w14:paraId="0B82A23E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# Add the toolbar and canvas to the layout</w:t>
      </w:r>
    </w:p>
    <w:p w14:paraId="2D96CEEF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self.verticalLayoutPlot.addWidget(self.toolbar)  </w:t>
      </w:r>
    </w:p>
    <w:p w14:paraId="0D8D7953" w14:textId="77777777" w:rsid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CE0D3A">
        <w:rPr>
          <w:rFonts w:ascii="Times New Roman" w:hAnsi="Times New Roman" w:cs="Times New Roman"/>
          <w:sz w:val="28"/>
          <w:szCs w:val="28"/>
        </w:rPr>
        <w:t xml:space="preserve">    self.verticalLayoutPlot.addWidget(self.canvas)  </w:t>
      </w:r>
    </w:p>
    <w:p w14:paraId="1B697FB6" w14:textId="77777777" w:rsidR="00A73859" w:rsidRPr="00CE0D3A" w:rsidRDefault="00A73859" w:rsidP="00CE0D3A">
      <w:pPr>
        <w:rPr>
          <w:rFonts w:ascii="Times New Roman" w:hAnsi="Times New Roman" w:cs="Times New Roman"/>
          <w:sz w:val="28"/>
          <w:szCs w:val="28"/>
        </w:rPr>
      </w:pPr>
    </w:p>
    <w:p w14:paraId="0BCD8B12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A73859">
        <w:rPr>
          <w:rFonts w:ascii="Times New Roman" w:hAnsi="Times New Roman" w:cs="Times New Roman"/>
          <w:b/>
          <w:bCs/>
          <w:sz w:val="28"/>
          <w:szCs w:val="28"/>
        </w:rPr>
        <w:t>plt.figure():</w:t>
      </w:r>
      <w:r w:rsidRPr="00CE0D3A">
        <w:rPr>
          <w:rFonts w:ascii="Times New Roman" w:hAnsi="Times New Roman" w:cs="Times New Roman"/>
          <w:sz w:val="28"/>
          <w:szCs w:val="28"/>
        </w:rPr>
        <w:t xml:space="preserve"> Creates an empty Matplotlib figure.</w:t>
      </w:r>
    </w:p>
    <w:p w14:paraId="675CDB0C" w14:textId="77777777" w:rsidR="00CE0D3A" w:rsidRP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A73859">
        <w:rPr>
          <w:rFonts w:ascii="Times New Roman" w:hAnsi="Times New Roman" w:cs="Times New Roman"/>
          <w:b/>
          <w:bCs/>
          <w:sz w:val="28"/>
          <w:szCs w:val="28"/>
        </w:rPr>
        <w:t>FigureCanvas:</w:t>
      </w:r>
      <w:r w:rsidRPr="00CE0D3A">
        <w:rPr>
          <w:rFonts w:ascii="Times New Roman" w:hAnsi="Times New Roman" w:cs="Times New Roman"/>
          <w:sz w:val="28"/>
          <w:szCs w:val="28"/>
        </w:rPr>
        <w:t xml:space="preserve"> Converts the figure into a PyQt6-compatible widget.</w:t>
      </w:r>
    </w:p>
    <w:p w14:paraId="752F5052" w14:textId="704C4D53" w:rsidR="00CE0D3A" w:rsidRDefault="00CE0D3A" w:rsidP="00CE0D3A">
      <w:pPr>
        <w:rPr>
          <w:rFonts w:ascii="Times New Roman" w:hAnsi="Times New Roman" w:cs="Times New Roman"/>
          <w:sz w:val="28"/>
          <w:szCs w:val="28"/>
        </w:rPr>
      </w:pPr>
      <w:r w:rsidRPr="00A73859">
        <w:rPr>
          <w:rFonts w:ascii="Times New Roman" w:hAnsi="Times New Roman" w:cs="Times New Roman"/>
          <w:b/>
          <w:bCs/>
          <w:sz w:val="28"/>
          <w:szCs w:val="28"/>
        </w:rPr>
        <w:t>NavigationToolbar</w:t>
      </w:r>
      <w:r w:rsidRPr="00CE0D3A">
        <w:rPr>
          <w:rFonts w:ascii="Times New Roman" w:hAnsi="Times New Roman" w:cs="Times New Roman"/>
          <w:sz w:val="28"/>
          <w:szCs w:val="28"/>
        </w:rPr>
        <w:t>: Enables zoom, pan, and save functions inside the UI.</w:t>
      </w:r>
    </w:p>
    <w:p w14:paraId="2193CA94" w14:textId="77777777" w:rsidR="008633D3" w:rsidRDefault="008633D3" w:rsidP="00CE0D3A">
      <w:pPr>
        <w:rPr>
          <w:rFonts w:ascii="Times New Roman" w:hAnsi="Times New Roman" w:cs="Times New Roman"/>
          <w:sz w:val="28"/>
          <w:szCs w:val="28"/>
        </w:rPr>
      </w:pPr>
    </w:p>
    <w:p w14:paraId="13EBB854" w14:textId="77777777" w:rsidR="008633D3" w:rsidRPr="008633D3" w:rsidRDefault="008633D3" w:rsidP="008633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3D3">
        <w:rPr>
          <w:rFonts w:ascii="Times New Roman" w:hAnsi="Times New Roman" w:cs="Times New Roman"/>
          <w:b/>
          <w:bCs/>
          <w:sz w:val="28"/>
          <w:szCs w:val="28"/>
        </w:rPr>
        <w:t>5. Implementing Chart Display Functions</w:t>
      </w:r>
    </w:p>
    <w:p w14:paraId="550B2D4E" w14:textId="77777777" w:rsidR="008633D3" w:rsidRPr="009E0B79" w:rsidRDefault="008633D3" w:rsidP="008633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B79">
        <w:rPr>
          <w:rFonts w:ascii="Times New Roman" w:hAnsi="Times New Roman" w:cs="Times New Roman"/>
          <w:b/>
          <w:bCs/>
          <w:sz w:val="28"/>
          <w:szCs w:val="28"/>
        </w:rPr>
        <w:t>Displaying a Bar Chart</w:t>
      </w:r>
    </w:p>
    <w:p w14:paraId="2E0FCE5B" w14:textId="77777777" w:rsidR="009E0B79" w:rsidRPr="008633D3" w:rsidRDefault="009E0B79" w:rsidP="008633D3">
      <w:pPr>
        <w:rPr>
          <w:rFonts w:ascii="Times New Roman" w:hAnsi="Times New Roman" w:cs="Times New Roman"/>
          <w:sz w:val="28"/>
          <w:szCs w:val="28"/>
        </w:rPr>
      </w:pPr>
    </w:p>
    <w:p w14:paraId="00B749CA" w14:textId="77777777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  <w:r w:rsidRPr="008633D3">
        <w:rPr>
          <w:rFonts w:ascii="Times New Roman" w:hAnsi="Times New Roman" w:cs="Times New Roman"/>
          <w:sz w:val="28"/>
          <w:szCs w:val="28"/>
        </w:rPr>
        <w:t>def showBarChart(self):</w:t>
      </w:r>
    </w:p>
    <w:p w14:paraId="12966C07" w14:textId="77777777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  <w:r w:rsidRPr="008633D3">
        <w:rPr>
          <w:rFonts w:ascii="Times New Roman" w:hAnsi="Times New Roman" w:cs="Times New Roman"/>
          <w:sz w:val="28"/>
          <w:szCs w:val="28"/>
        </w:rPr>
        <w:t xml:space="preserve">    df = pd.read_csv('./data/NetProfit.csv')  # Load dataset</w:t>
      </w:r>
    </w:p>
    <w:p w14:paraId="2FBB1160" w14:textId="77777777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  <w:r w:rsidRPr="008633D3">
        <w:rPr>
          <w:rFonts w:ascii="Times New Roman" w:hAnsi="Times New Roman" w:cs="Times New Roman"/>
          <w:sz w:val="28"/>
          <w:szCs w:val="28"/>
        </w:rPr>
        <w:t xml:space="preserve">    self.figure.clear()  # Clear previous content</w:t>
      </w:r>
    </w:p>
    <w:p w14:paraId="36966422" w14:textId="77777777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  <w:r w:rsidRPr="008633D3">
        <w:rPr>
          <w:rFonts w:ascii="Times New Roman" w:hAnsi="Times New Roman" w:cs="Times New Roman"/>
          <w:sz w:val="28"/>
          <w:szCs w:val="28"/>
        </w:rPr>
        <w:t xml:space="preserve">    ax = self.figure.add_subplot(111)  # Create a subplot</w:t>
      </w:r>
    </w:p>
    <w:p w14:paraId="428C3CCA" w14:textId="77777777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</w:p>
    <w:p w14:paraId="1904D7AB" w14:textId="77777777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  <w:r w:rsidRPr="008633D3">
        <w:rPr>
          <w:rFonts w:ascii="Times New Roman" w:hAnsi="Times New Roman" w:cs="Times New Roman"/>
          <w:sz w:val="28"/>
          <w:szCs w:val="28"/>
        </w:rPr>
        <w:t xml:space="preserve">    ax.ticklabel_format(useOffset=False, style="plain")  # Format axis labels</w:t>
      </w:r>
    </w:p>
    <w:p w14:paraId="69D27D21" w14:textId="77777777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  <w:r w:rsidRPr="008633D3">
        <w:rPr>
          <w:rFonts w:ascii="Times New Roman" w:hAnsi="Times New Roman" w:cs="Times New Roman"/>
          <w:sz w:val="28"/>
          <w:szCs w:val="28"/>
        </w:rPr>
        <w:t xml:space="preserve">    ax.grid()  # Enable grid for better readability</w:t>
      </w:r>
    </w:p>
    <w:p w14:paraId="4B175C2A" w14:textId="77777777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  <w:r w:rsidRPr="008633D3">
        <w:rPr>
          <w:rFonts w:ascii="Times New Roman" w:hAnsi="Times New Roman" w:cs="Times New Roman"/>
          <w:sz w:val="28"/>
          <w:szCs w:val="28"/>
        </w:rPr>
        <w:t xml:space="preserve">    ax.bar(df["Year"], df["VNM"])  # Plot bar chart</w:t>
      </w:r>
    </w:p>
    <w:p w14:paraId="5A3796CA" w14:textId="77777777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</w:p>
    <w:p w14:paraId="21A0B3ED" w14:textId="77777777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  <w:r w:rsidRPr="008633D3">
        <w:rPr>
          <w:rFonts w:ascii="Times New Roman" w:hAnsi="Times New Roman" w:cs="Times New Roman"/>
          <w:sz w:val="28"/>
          <w:szCs w:val="28"/>
        </w:rPr>
        <w:t xml:space="preserve">    ax.set_title("Bar Chart")  # Set title</w:t>
      </w:r>
    </w:p>
    <w:p w14:paraId="2D235E32" w14:textId="77777777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  <w:r w:rsidRPr="008633D3">
        <w:rPr>
          <w:rFonts w:ascii="Times New Roman" w:hAnsi="Times New Roman" w:cs="Times New Roman"/>
          <w:sz w:val="28"/>
          <w:szCs w:val="28"/>
        </w:rPr>
        <w:t xml:space="preserve">    self.canvas.draw()  # Render the new plot</w:t>
      </w:r>
    </w:p>
    <w:p w14:paraId="40E16880" w14:textId="2F6C3CA5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</w:p>
    <w:p w14:paraId="2272C327" w14:textId="77777777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  <w:r w:rsidRPr="008633D3">
        <w:rPr>
          <w:rFonts w:ascii="Times New Roman" w:hAnsi="Times New Roman" w:cs="Times New Roman"/>
          <w:sz w:val="28"/>
          <w:szCs w:val="28"/>
        </w:rPr>
        <w:t>.</w:t>
      </w:r>
      <w:r w:rsidRPr="009E0B79">
        <w:rPr>
          <w:rFonts w:ascii="Times New Roman" w:hAnsi="Times New Roman" w:cs="Times New Roman"/>
          <w:b/>
          <w:bCs/>
          <w:sz w:val="28"/>
          <w:szCs w:val="28"/>
        </w:rPr>
        <w:t>clear():</w:t>
      </w:r>
      <w:r w:rsidRPr="008633D3">
        <w:rPr>
          <w:rFonts w:ascii="Times New Roman" w:hAnsi="Times New Roman" w:cs="Times New Roman"/>
          <w:sz w:val="28"/>
          <w:szCs w:val="28"/>
        </w:rPr>
        <w:t xml:space="preserve"> Ensures old plots don’t overlap with new ones.</w:t>
      </w:r>
    </w:p>
    <w:p w14:paraId="27B5820A" w14:textId="77777777" w:rsidR="008633D3" w:rsidRPr="008633D3" w:rsidRDefault="008633D3" w:rsidP="008633D3">
      <w:pPr>
        <w:rPr>
          <w:rFonts w:ascii="Times New Roman" w:hAnsi="Times New Roman" w:cs="Times New Roman"/>
          <w:sz w:val="28"/>
          <w:szCs w:val="28"/>
        </w:rPr>
      </w:pPr>
      <w:r w:rsidRPr="009E0B79">
        <w:rPr>
          <w:rFonts w:ascii="Times New Roman" w:hAnsi="Times New Roman" w:cs="Times New Roman"/>
          <w:b/>
          <w:bCs/>
          <w:sz w:val="28"/>
          <w:szCs w:val="28"/>
        </w:rPr>
        <w:t>.add_subplot(111):</w:t>
      </w:r>
      <w:r w:rsidRPr="008633D3">
        <w:rPr>
          <w:rFonts w:ascii="Times New Roman" w:hAnsi="Times New Roman" w:cs="Times New Roman"/>
          <w:sz w:val="28"/>
          <w:szCs w:val="28"/>
        </w:rPr>
        <w:t xml:space="preserve"> Creates a subplot inside the figure.</w:t>
      </w:r>
    </w:p>
    <w:p w14:paraId="574FFC49" w14:textId="794A8F6C" w:rsidR="008633D3" w:rsidRDefault="008633D3" w:rsidP="008633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B79">
        <w:rPr>
          <w:rFonts w:ascii="Times New Roman" w:hAnsi="Times New Roman" w:cs="Times New Roman"/>
          <w:b/>
          <w:bCs/>
          <w:sz w:val="28"/>
          <w:szCs w:val="28"/>
        </w:rPr>
        <w:t>.draw():</w:t>
      </w:r>
      <w:r w:rsidRPr="008633D3">
        <w:rPr>
          <w:rFonts w:ascii="Times New Roman" w:hAnsi="Times New Roman" w:cs="Times New Roman"/>
          <w:sz w:val="28"/>
          <w:szCs w:val="28"/>
        </w:rPr>
        <w:t xml:space="preserve"> </w:t>
      </w:r>
      <w:r w:rsidRPr="009E0B79">
        <w:rPr>
          <w:rFonts w:ascii="Times New Roman" w:hAnsi="Times New Roman" w:cs="Times New Roman"/>
          <w:b/>
          <w:bCs/>
          <w:sz w:val="28"/>
          <w:szCs w:val="28"/>
        </w:rPr>
        <w:t>Very important! Without this, the new plot won't update.</w:t>
      </w:r>
    </w:p>
    <w:p w14:paraId="3ED952CD" w14:textId="77777777" w:rsidR="009E0B79" w:rsidRDefault="009E0B79" w:rsidP="008633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7E7DA" w14:textId="34A68936" w:rsidR="009E0B79" w:rsidRDefault="009E0B79" w:rsidP="008633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Displaying a Line Chart:</w:t>
      </w:r>
    </w:p>
    <w:p w14:paraId="0CD40400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  <w:r w:rsidRPr="009E0B79">
        <w:rPr>
          <w:rFonts w:ascii="Times New Roman" w:hAnsi="Times New Roman" w:cs="Times New Roman"/>
          <w:sz w:val="28"/>
          <w:szCs w:val="28"/>
        </w:rPr>
        <w:lastRenderedPageBreak/>
        <w:t>def showLinePlotChart(self):</w:t>
      </w:r>
    </w:p>
    <w:p w14:paraId="3CAA2082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  <w:r w:rsidRPr="009E0B79">
        <w:rPr>
          <w:rFonts w:ascii="Times New Roman" w:hAnsi="Times New Roman" w:cs="Times New Roman"/>
          <w:sz w:val="28"/>
          <w:szCs w:val="28"/>
        </w:rPr>
        <w:t xml:space="preserve">    df = pd.read_csv('./data/NetProfit.csv')  # Load dataset</w:t>
      </w:r>
    </w:p>
    <w:p w14:paraId="65ADF104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  <w:r w:rsidRPr="009E0B79">
        <w:rPr>
          <w:rFonts w:ascii="Times New Roman" w:hAnsi="Times New Roman" w:cs="Times New Roman"/>
          <w:sz w:val="28"/>
          <w:szCs w:val="28"/>
        </w:rPr>
        <w:t xml:space="preserve">    self.figure.clear()</w:t>
      </w:r>
    </w:p>
    <w:p w14:paraId="5D0425D4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  <w:r w:rsidRPr="009E0B79">
        <w:rPr>
          <w:rFonts w:ascii="Times New Roman" w:hAnsi="Times New Roman" w:cs="Times New Roman"/>
          <w:sz w:val="28"/>
          <w:szCs w:val="28"/>
        </w:rPr>
        <w:t xml:space="preserve">    ax = self.figure.add_subplot(111)  # Create a subplot</w:t>
      </w:r>
    </w:p>
    <w:p w14:paraId="032C2E21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</w:p>
    <w:p w14:paraId="50F261FB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  <w:r w:rsidRPr="009E0B79">
        <w:rPr>
          <w:rFonts w:ascii="Times New Roman" w:hAnsi="Times New Roman" w:cs="Times New Roman"/>
          <w:sz w:val="28"/>
          <w:szCs w:val="28"/>
        </w:rPr>
        <w:t xml:space="preserve">    ax.ticklabel_format(useOffset=False, style="plain")</w:t>
      </w:r>
    </w:p>
    <w:p w14:paraId="7DA5CAA6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  <w:r w:rsidRPr="009E0B79">
        <w:rPr>
          <w:rFonts w:ascii="Times New Roman" w:hAnsi="Times New Roman" w:cs="Times New Roman"/>
          <w:sz w:val="28"/>
          <w:szCs w:val="28"/>
        </w:rPr>
        <w:t xml:space="preserve">    ax.grid()</w:t>
      </w:r>
    </w:p>
    <w:p w14:paraId="5C5C4BCC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</w:p>
    <w:p w14:paraId="5BD4B6F0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  <w:r w:rsidRPr="009E0B79">
        <w:rPr>
          <w:rFonts w:ascii="Times New Roman" w:hAnsi="Times New Roman" w:cs="Times New Roman"/>
          <w:sz w:val="28"/>
          <w:szCs w:val="28"/>
        </w:rPr>
        <w:t xml:space="preserve">    sns.lineplot(data=df, x="Year", y="VNM", marker='o', color='orange')  # Plot a line chart</w:t>
      </w:r>
    </w:p>
    <w:p w14:paraId="0A7AE943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  <w:r w:rsidRPr="009E0B79">
        <w:rPr>
          <w:rFonts w:ascii="Times New Roman" w:hAnsi="Times New Roman" w:cs="Times New Roman"/>
          <w:sz w:val="28"/>
          <w:szCs w:val="28"/>
        </w:rPr>
        <w:t xml:space="preserve">    ax.set_xlabel("Year")</w:t>
      </w:r>
    </w:p>
    <w:p w14:paraId="28535B2D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  <w:r w:rsidRPr="009E0B79">
        <w:rPr>
          <w:rFonts w:ascii="Times New Roman" w:hAnsi="Times New Roman" w:cs="Times New Roman"/>
          <w:sz w:val="28"/>
          <w:szCs w:val="28"/>
        </w:rPr>
        <w:t xml:space="preserve">    ax.set_ylabel("VNM")</w:t>
      </w:r>
    </w:p>
    <w:p w14:paraId="20DD8ACB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  <w:r w:rsidRPr="009E0B79">
        <w:rPr>
          <w:rFonts w:ascii="Times New Roman" w:hAnsi="Times New Roman" w:cs="Times New Roman"/>
          <w:sz w:val="28"/>
          <w:szCs w:val="28"/>
        </w:rPr>
        <w:t xml:space="preserve">    ax.set_title("Seaborn Line Plot")</w:t>
      </w:r>
    </w:p>
    <w:p w14:paraId="6E223F1F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  <w:r w:rsidRPr="009E0B79">
        <w:rPr>
          <w:rFonts w:ascii="Times New Roman" w:hAnsi="Times New Roman" w:cs="Times New Roman"/>
          <w:sz w:val="28"/>
          <w:szCs w:val="28"/>
        </w:rPr>
        <w:t xml:space="preserve">    ax.legend(loc='lower right')</w:t>
      </w:r>
    </w:p>
    <w:p w14:paraId="32DC7D00" w14:textId="7777777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</w:p>
    <w:p w14:paraId="0DEDBD9C" w14:textId="4FB442D7" w:rsidR="009E0B79" w:rsidRPr="009E0B79" w:rsidRDefault="009E0B79" w:rsidP="009E0B79">
      <w:pPr>
        <w:rPr>
          <w:rFonts w:ascii="Times New Roman" w:hAnsi="Times New Roman" w:cs="Times New Roman"/>
          <w:sz w:val="28"/>
          <w:szCs w:val="28"/>
        </w:rPr>
      </w:pPr>
      <w:r w:rsidRPr="009E0B79">
        <w:rPr>
          <w:rFonts w:ascii="Times New Roman" w:hAnsi="Times New Roman" w:cs="Times New Roman"/>
          <w:sz w:val="28"/>
          <w:szCs w:val="28"/>
        </w:rPr>
        <w:t xml:space="preserve">    self.canvas.draw()</w:t>
      </w:r>
    </w:p>
    <w:sectPr w:rsidR="009E0B79" w:rsidRPr="009E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32654"/>
    <w:multiLevelType w:val="hybridMultilevel"/>
    <w:tmpl w:val="36D4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95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C6"/>
    <w:rsid w:val="000846A0"/>
    <w:rsid w:val="00345901"/>
    <w:rsid w:val="00381EBF"/>
    <w:rsid w:val="003B18A2"/>
    <w:rsid w:val="00495DF8"/>
    <w:rsid w:val="004E0B16"/>
    <w:rsid w:val="005C063F"/>
    <w:rsid w:val="00777FA1"/>
    <w:rsid w:val="008633D3"/>
    <w:rsid w:val="009E0B79"/>
    <w:rsid w:val="00A73859"/>
    <w:rsid w:val="00AC44D4"/>
    <w:rsid w:val="00C940C6"/>
    <w:rsid w:val="00C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C7DC7"/>
  <w15:chartTrackingRefBased/>
  <w15:docId w15:val="{875F2604-C053-48FE-9C2F-0C1DDA83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0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0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0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0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0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0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0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337</Words>
  <Characters>2770</Characters>
  <Application>Microsoft Office Word</Application>
  <DocSecurity>0</DocSecurity>
  <Lines>96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2025-02-20T12:03:00Z</dcterms:created>
  <dcterms:modified xsi:type="dcterms:W3CDTF">2025-02-20T12:55:00Z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f1c3ed90-5ff4-4b91-9f6e-4d83cd461518</vt:lpwstr>
  </property>
</Properties>
</file>