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35 : ข้อสังเกตุ เกี่ยวกับการพยากรณ์ดาวจร เรื่องคู่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เรื่องคู่ก็เป็นเรื่องใหญ่  คนมักสนใจสอบถาม โดยเฉพาะอย่างยิ่งคือผู้หญิง  มักถามว่า ในเรื่องคู่ จะเป็นอย่างไร จะขัดแย้งกันหรือเปล่า  ได้คู่ดีหรือไม่ ฯลฯ ซึ่ง เรื่องเหล่านี้ สามารถพยากรณ์ได้ในพื้นดวงชาตาเดิม ที่กล่าวไปแล้วในบทแรกๆ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แต่ในเรื่องดาวจร จะดูว่าจะพบคู่เมื่อไร ที่ไหน  กลับเป็นเรื่องยาก เพราะไม่รู้จะนับตอนไหน  เช่น.- ตอนพบกันครั้งแรก ( รู้จักกันผ่านๆ เพื่อนแนะนำ หรือทำงานร่วมกัน เพื่อนเรียนด้วยกัน ฯลฯ )  , หรือ ตอนเริ่มรักกัน ( ไม่รู้ตัวว่ารักตอนไหน ) ,หรือตอนตกลงเป็นคู่รักกัน , ตอนหมั้นกัน , วันได้เสียกัน , ตอนจดทะเบียน ( ยังไม่ได้แต่ง ) , หรือวันจัดงานแต่งงาน ฯลฯ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ในตำราทั่วไป ก็มีการพูดถึงกรณีดาวจรเรื่องคู่  แต่ส่วนใหญ่จะเป็นระบบท่องจำ ต้องจำเป็นกรณีๆ ซึ่งดูแล้วส่วนใหญ่เป็นการพูดแบบลอยๆ หลายๆกรณีประหลาดพิสดารเกินเหตุ  โหรส่วนใหญ่ก็พยากรณ์ไปตามตำรา  ผิดถูกก็ไม่สามารถพิสูจน์ได้  เพราะไม่รู้จะนับตอนไหนดังกล่าวแล้ว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อีกอย่างหนึ่งที่แตกต่างกัน  ก็คือ ตำราทั่วไป มักใช้ดาวศุกร์ ( ๖ ) เป็นความรัก  แต่ในแนวทางของข้าพเจ้า  ดาวศุกร์ ( ๖ ) คือกำหนัด ความใคร่  ไม่ใช่ความรัก    เมื่อดาวศุกร์ ( ๖ ) จร มีคุณภาพดีและแรง กำหนัดความใคร่ก็สูง  ( ไม่ใช่ความรักสุกงอม หรือ ความรักล้นเหลือ )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ดังนั้นข้อมูลดาวจรเรื่องคู่ จึงนับว่ามีน้อยมากๆ  ทั้งในตำราเดิมและข้อมูลจริง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ดังนั้น ในการพยากรณ์ดาวจรเรื่องคู่ โดยทั่วไปจึงมักใช้วิธี ดูดาวเจ้าเรือนปัตนิเป็นหลัก ว่าจร ไปสัมพันธ์กับลัคนา หรือดาวตนุลัคน์ เมื่อใด ก็พยากรณ์ว่า มีโอกาสได้คู่  หรือได้พบกับคู่ครอง ณ เมื่อเวลานั้น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