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63E01" w14:textId="77777777" w:rsidR="001B2601" w:rsidRDefault="001B2601" w:rsidP="001B2601">
      <w:pPr>
        <w:spacing w:after="0"/>
        <w:rPr>
          <w:u w:val="single"/>
        </w:rPr>
      </w:pPr>
    </w:p>
    <w:p w14:paraId="01D57D84" w14:textId="77777777" w:rsidR="006F48B7" w:rsidRDefault="006F48B7" w:rsidP="001B2601">
      <w:pPr>
        <w:spacing w:after="0"/>
        <w:rPr>
          <w:u w:val="single"/>
        </w:rPr>
      </w:pPr>
      <w:r>
        <w:rPr>
          <w:u w:val="single"/>
        </w:rPr>
        <w:t xml:space="preserve">Deep Learning </w:t>
      </w:r>
      <w:proofErr w:type="gramStart"/>
      <w:r>
        <w:rPr>
          <w:u w:val="single"/>
        </w:rPr>
        <w:t>In</w:t>
      </w:r>
      <w:proofErr w:type="gramEnd"/>
      <w:r>
        <w:rPr>
          <w:u w:val="single"/>
        </w:rPr>
        <w:t xml:space="preserve"> Medicine CDSW Demo </w:t>
      </w:r>
    </w:p>
    <w:p w14:paraId="763CD990" w14:textId="77777777" w:rsidR="006F48B7" w:rsidRDefault="006F48B7" w:rsidP="001B2601">
      <w:pPr>
        <w:spacing w:after="0"/>
        <w:rPr>
          <w:u w:val="single"/>
        </w:rPr>
      </w:pPr>
    </w:p>
    <w:p w14:paraId="6BEE1805" w14:textId="3C77AFA8" w:rsidR="0006154E" w:rsidRDefault="008F6433" w:rsidP="001B2601">
      <w:pPr>
        <w:spacing w:after="0"/>
      </w:pPr>
      <w:hyperlink r:id="rId5" w:history="1">
        <w:r w:rsidR="0006154E" w:rsidRPr="00C638E2">
          <w:rPr>
            <w:rStyle w:val="Hyperlink"/>
          </w:rPr>
          <w:t>skiaie@cloudera.com</w:t>
        </w:r>
      </w:hyperlink>
    </w:p>
    <w:p w14:paraId="741E02AC" w14:textId="77777777" w:rsidR="003E34CE" w:rsidRDefault="003E34CE" w:rsidP="001B2601">
      <w:pPr>
        <w:spacing w:after="0"/>
        <w:rPr>
          <w:u w:val="single"/>
        </w:rPr>
      </w:pPr>
    </w:p>
    <w:p w14:paraId="3A0A0E6F" w14:textId="77777777" w:rsidR="006F48B7" w:rsidRDefault="006F48B7" w:rsidP="001B2601">
      <w:pPr>
        <w:spacing w:after="0"/>
        <w:rPr>
          <w:u w:val="single"/>
        </w:rPr>
      </w:pPr>
    </w:p>
    <w:p w14:paraId="2ED87FA8" w14:textId="77777777" w:rsidR="001B2601" w:rsidRDefault="001B2601" w:rsidP="001B2601">
      <w:pPr>
        <w:spacing w:after="0"/>
        <w:rPr>
          <w:u w:val="single"/>
        </w:rPr>
      </w:pPr>
      <w:r w:rsidRPr="00E51E5D">
        <w:rPr>
          <w:u w:val="single"/>
        </w:rPr>
        <w:t>Demo</w:t>
      </w:r>
      <w:r>
        <w:rPr>
          <w:u w:val="single"/>
        </w:rPr>
        <w:t xml:space="preserve"> Summary: </w:t>
      </w:r>
    </w:p>
    <w:p w14:paraId="42A626E0" w14:textId="77777777" w:rsidR="001B2601" w:rsidRDefault="001B2601" w:rsidP="001B2601">
      <w:pPr>
        <w:spacing w:after="0"/>
      </w:pPr>
    </w:p>
    <w:p w14:paraId="1130FAD5" w14:textId="188D572B" w:rsidR="00A40BB0" w:rsidRDefault="00A40BB0" w:rsidP="00B5730F">
      <w:pPr>
        <w:pStyle w:val="ListParagraph"/>
        <w:numPr>
          <w:ilvl w:val="0"/>
          <w:numId w:val="18"/>
        </w:numPr>
        <w:spacing w:after="0"/>
      </w:pPr>
      <w:r>
        <w:t xml:space="preserve">Use Case:  Diagnosing Melanoma </w:t>
      </w:r>
    </w:p>
    <w:p w14:paraId="1186E3B8" w14:textId="77777777" w:rsidR="00A40BB0" w:rsidRDefault="00A40BB0" w:rsidP="00B5730F">
      <w:pPr>
        <w:pStyle w:val="ListParagraph"/>
        <w:numPr>
          <w:ilvl w:val="0"/>
          <w:numId w:val="18"/>
        </w:numPr>
        <w:spacing w:after="0"/>
      </w:pPr>
      <w:r>
        <w:t xml:space="preserve">Broader Healthcare Applicability:  </w:t>
      </w:r>
    </w:p>
    <w:p w14:paraId="48618D48" w14:textId="51F60950" w:rsidR="00A40BB0" w:rsidRDefault="00A40BB0" w:rsidP="00A40BB0">
      <w:pPr>
        <w:pStyle w:val="ListParagraph"/>
        <w:numPr>
          <w:ilvl w:val="1"/>
          <w:numId w:val="18"/>
        </w:numPr>
        <w:spacing w:after="0"/>
      </w:pPr>
      <w:r>
        <w:t>Disease diagnosis using medical images</w:t>
      </w:r>
    </w:p>
    <w:p w14:paraId="3D9213AA" w14:textId="77777777" w:rsidR="00A40BB0" w:rsidRDefault="00A40BB0" w:rsidP="00A40BB0">
      <w:pPr>
        <w:pStyle w:val="ListParagraph"/>
        <w:numPr>
          <w:ilvl w:val="2"/>
          <w:numId w:val="18"/>
        </w:numPr>
        <w:spacing w:after="0"/>
      </w:pPr>
      <w:r>
        <w:t>radiology (arteriography, mammography,</w:t>
      </w:r>
      <w:r>
        <w:t xml:space="preserve"> </w:t>
      </w:r>
      <w:r>
        <w:t>radiomics)</w:t>
      </w:r>
    </w:p>
    <w:p w14:paraId="04EBD354" w14:textId="000101C8" w:rsidR="00A40BB0" w:rsidRDefault="00A40BB0" w:rsidP="00A40BB0">
      <w:pPr>
        <w:pStyle w:val="ListParagraph"/>
        <w:numPr>
          <w:ilvl w:val="2"/>
          <w:numId w:val="18"/>
        </w:numPr>
        <w:spacing w:after="0"/>
      </w:pPr>
      <w:r>
        <w:t>dermatology</w:t>
      </w:r>
    </w:p>
    <w:p w14:paraId="41ADFE7E" w14:textId="3FE3858B" w:rsidR="00A40BB0" w:rsidRDefault="00A40BB0" w:rsidP="00A40BB0">
      <w:pPr>
        <w:pStyle w:val="ListParagraph"/>
        <w:numPr>
          <w:ilvl w:val="2"/>
          <w:numId w:val="18"/>
        </w:numPr>
        <w:spacing w:after="0"/>
      </w:pPr>
      <w:r>
        <w:t>oncology</w:t>
      </w:r>
    </w:p>
    <w:p w14:paraId="5D79843A" w14:textId="19D27E2A" w:rsidR="00A40BB0" w:rsidRDefault="00A40BB0" w:rsidP="00A40BB0">
      <w:pPr>
        <w:pStyle w:val="ListParagraph"/>
        <w:spacing w:after="0"/>
        <w:ind w:left="2160"/>
      </w:pPr>
    </w:p>
    <w:p w14:paraId="3B3EC39C" w14:textId="54A2DBA3" w:rsidR="00A40BB0" w:rsidRDefault="00A40BB0" w:rsidP="00A40BB0">
      <w:pPr>
        <w:pStyle w:val="ListParagraph"/>
        <w:numPr>
          <w:ilvl w:val="0"/>
          <w:numId w:val="19"/>
        </w:numPr>
        <w:spacing w:after="0"/>
      </w:pPr>
      <w:r>
        <w:t xml:space="preserve">Broader </w:t>
      </w:r>
      <w:r w:rsidR="004F2401">
        <w:t>Industry</w:t>
      </w:r>
      <w:r>
        <w:t xml:space="preserve"> applicability</w:t>
      </w:r>
    </w:p>
    <w:p w14:paraId="38A2488E" w14:textId="296F1FCC" w:rsidR="00A40BB0" w:rsidRDefault="004F2401" w:rsidP="004F2401">
      <w:pPr>
        <w:pStyle w:val="ListParagraph"/>
        <w:numPr>
          <w:ilvl w:val="1"/>
          <w:numId w:val="19"/>
        </w:numPr>
        <w:spacing w:after="0"/>
      </w:pPr>
      <w:r>
        <w:t>Biotech</w:t>
      </w:r>
    </w:p>
    <w:p w14:paraId="2723A060" w14:textId="581DCE05" w:rsidR="004F2401" w:rsidRDefault="004F2401" w:rsidP="004F2401">
      <w:pPr>
        <w:pStyle w:val="ListParagraph"/>
        <w:numPr>
          <w:ilvl w:val="1"/>
          <w:numId w:val="19"/>
        </w:numPr>
        <w:spacing w:after="0"/>
      </w:pPr>
      <w:r>
        <w:t>Pharma</w:t>
      </w:r>
    </w:p>
    <w:p w14:paraId="0A758490" w14:textId="7C1F1616" w:rsidR="006D0FA0" w:rsidRDefault="006D0FA0" w:rsidP="004F2401">
      <w:pPr>
        <w:pStyle w:val="ListParagraph"/>
        <w:numPr>
          <w:ilvl w:val="1"/>
          <w:numId w:val="19"/>
        </w:numPr>
        <w:spacing w:after="0"/>
      </w:pPr>
      <w:r>
        <w:t>Semiconductor Fabrication</w:t>
      </w:r>
    </w:p>
    <w:p w14:paraId="4F9F31B1" w14:textId="3BB48846" w:rsidR="006D0FA0" w:rsidRDefault="006D0FA0" w:rsidP="004F2401">
      <w:pPr>
        <w:pStyle w:val="ListParagraph"/>
        <w:numPr>
          <w:ilvl w:val="1"/>
          <w:numId w:val="19"/>
        </w:numPr>
        <w:spacing w:after="0"/>
      </w:pPr>
      <w:r>
        <w:t>Vegetation Management (Electricity Transmission, Distribution)</w:t>
      </w:r>
    </w:p>
    <w:p w14:paraId="17DCB096" w14:textId="77777777" w:rsidR="006D0FA0" w:rsidRDefault="006D0FA0" w:rsidP="00A56859">
      <w:pPr>
        <w:pStyle w:val="ListParagraph"/>
        <w:spacing w:after="0"/>
        <w:ind w:left="1440"/>
      </w:pPr>
    </w:p>
    <w:p w14:paraId="5902F0F0" w14:textId="758033AD" w:rsidR="004F2401" w:rsidRDefault="004F2401" w:rsidP="004F2401">
      <w:pPr>
        <w:pStyle w:val="ListParagraph"/>
        <w:spacing w:after="0"/>
        <w:ind w:left="1440"/>
      </w:pPr>
    </w:p>
    <w:p w14:paraId="524B655D" w14:textId="39410FA5" w:rsidR="004F2401" w:rsidRDefault="004F2401" w:rsidP="004F2401">
      <w:pPr>
        <w:pStyle w:val="ListParagraph"/>
        <w:spacing w:after="0"/>
        <w:ind w:left="360"/>
      </w:pPr>
      <w:r>
        <w:t xml:space="preserve">Story </w:t>
      </w:r>
    </w:p>
    <w:p w14:paraId="1001EDE8" w14:textId="3510A344" w:rsidR="004F2401" w:rsidRDefault="004F2401" w:rsidP="004F2401">
      <w:pPr>
        <w:pStyle w:val="ListParagraph"/>
        <w:spacing w:after="0"/>
        <w:ind w:left="360"/>
      </w:pPr>
    </w:p>
    <w:p w14:paraId="5A543434" w14:textId="3295FA1D" w:rsidR="004F2401" w:rsidRDefault="004F2401" w:rsidP="004F2401">
      <w:pPr>
        <w:pStyle w:val="ListParagraph"/>
        <w:numPr>
          <w:ilvl w:val="0"/>
          <w:numId w:val="20"/>
        </w:numPr>
        <w:spacing w:after="0"/>
      </w:pPr>
      <w:r>
        <w:t xml:space="preserve">We take open source images of skin lesions, and use those to build a classifier to detect malignant skin lesions  </w:t>
      </w:r>
    </w:p>
    <w:p w14:paraId="3EA8F0AB" w14:textId="185028B0" w:rsidR="004F2401" w:rsidRDefault="004F2401" w:rsidP="004F2401">
      <w:pPr>
        <w:pStyle w:val="ListParagraph"/>
        <w:numPr>
          <w:ilvl w:val="0"/>
          <w:numId w:val="20"/>
        </w:numPr>
        <w:spacing w:after="0"/>
      </w:pPr>
      <w:r>
        <w:t xml:space="preserve">We evaluate the performance of our model using </w:t>
      </w:r>
      <w:proofErr w:type="spellStart"/>
      <w:r w:rsidR="006D0FA0">
        <w:t>T</w:t>
      </w:r>
      <w:r>
        <w:t>ensor</w:t>
      </w:r>
      <w:r w:rsidR="006D0FA0">
        <w:t>B</w:t>
      </w:r>
      <w:r>
        <w:t>oard</w:t>
      </w:r>
      <w:proofErr w:type="spellEnd"/>
      <w:r w:rsidR="006D0FA0">
        <w:t>, and matplotlib</w:t>
      </w:r>
      <w:r>
        <w:t xml:space="preserve"> in CDSW</w:t>
      </w:r>
    </w:p>
    <w:p w14:paraId="1DFADF8D" w14:textId="7AF6C778" w:rsidR="004F2401" w:rsidRDefault="004F2401" w:rsidP="004F2401">
      <w:pPr>
        <w:pStyle w:val="ListParagraph"/>
        <w:numPr>
          <w:ilvl w:val="0"/>
          <w:numId w:val="20"/>
        </w:numPr>
        <w:spacing w:after="0"/>
      </w:pPr>
      <w:r>
        <w:t xml:space="preserve">We deploy the model onto a mobile device for use in clinical settings </w:t>
      </w:r>
    </w:p>
    <w:p w14:paraId="6477676C" w14:textId="02300FC1" w:rsidR="0038521C" w:rsidRDefault="004F2401" w:rsidP="004F2401">
      <w:pPr>
        <w:pStyle w:val="ListParagraph"/>
        <w:numPr>
          <w:ilvl w:val="0"/>
          <w:numId w:val="20"/>
        </w:numPr>
        <w:spacing w:after="0"/>
      </w:pPr>
      <w:r>
        <w:t xml:space="preserve">We use our mobile app to determine if a patient needs critical attention from a physician </w:t>
      </w:r>
      <w:r w:rsidR="005C5C7B">
        <w:t xml:space="preserve">(Note: in the demo we use a model deployed on a mobile device, for simplicity.  I.e. inference happens on the edge, using a low latency, </w:t>
      </w:r>
      <w:proofErr w:type="spellStart"/>
      <w:r w:rsidR="005C5C7B">
        <w:t>MobileNet</w:t>
      </w:r>
      <w:proofErr w:type="spellEnd"/>
      <w:r w:rsidR="005C5C7B">
        <w:t xml:space="preserve"> model.  The more likely choice for this use case would be to </w:t>
      </w:r>
      <w:r w:rsidR="0038521C">
        <w:t xml:space="preserve">perform classification in batch or perform the inference </w:t>
      </w:r>
      <w:r w:rsidR="005C5C7B">
        <w:t xml:space="preserve">centrally, </w:t>
      </w:r>
      <w:r w:rsidR="0038521C">
        <w:t xml:space="preserve">using a model with superior performance characteristics (measured by AUC). </w:t>
      </w:r>
    </w:p>
    <w:p w14:paraId="6E90D945" w14:textId="0DE9009B" w:rsidR="004F2401" w:rsidRDefault="004F2401" w:rsidP="004F2401">
      <w:pPr>
        <w:spacing w:after="0"/>
      </w:pPr>
    </w:p>
    <w:p w14:paraId="3EC8E71E" w14:textId="5026A9B1" w:rsidR="005F6E3C" w:rsidRDefault="005F6E3C" w:rsidP="004F2401">
      <w:pPr>
        <w:spacing w:after="0"/>
      </w:pPr>
    </w:p>
    <w:p w14:paraId="78A0D46B" w14:textId="4D02067B" w:rsidR="005F6E3C" w:rsidRDefault="005F6E3C" w:rsidP="004F2401">
      <w:pPr>
        <w:spacing w:after="0"/>
      </w:pPr>
    </w:p>
    <w:p w14:paraId="33FC36A5" w14:textId="77777777" w:rsidR="000B332C" w:rsidRDefault="000B332C" w:rsidP="00ED7136">
      <w:pPr>
        <w:spacing w:after="0"/>
        <w:jc w:val="center"/>
        <w:rPr>
          <w:noProof/>
        </w:rPr>
      </w:pPr>
    </w:p>
    <w:p w14:paraId="593D0633" w14:textId="77777777" w:rsidR="000B332C" w:rsidRDefault="000B332C" w:rsidP="00ED7136">
      <w:pPr>
        <w:spacing w:after="0"/>
        <w:jc w:val="center"/>
        <w:rPr>
          <w:noProof/>
        </w:rPr>
      </w:pPr>
    </w:p>
    <w:p w14:paraId="16924D10" w14:textId="66E6837E" w:rsidR="000B332C" w:rsidRDefault="000B332C" w:rsidP="00ED7136">
      <w:pPr>
        <w:spacing w:after="0"/>
        <w:jc w:val="center"/>
        <w:rPr>
          <w:noProof/>
        </w:rPr>
      </w:pPr>
    </w:p>
    <w:p w14:paraId="344F7023" w14:textId="668DAFC0" w:rsidR="000B332C" w:rsidRDefault="000B332C" w:rsidP="00ED7136">
      <w:pPr>
        <w:spacing w:after="0"/>
        <w:jc w:val="center"/>
        <w:rPr>
          <w:noProof/>
        </w:rPr>
      </w:pPr>
    </w:p>
    <w:p w14:paraId="649C4C10" w14:textId="5B1EF08E" w:rsidR="000B332C" w:rsidRDefault="000B332C" w:rsidP="00ED7136">
      <w:pPr>
        <w:spacing w:after="0"/>
        <w:jc w:val="center"/>
        <w:rPr>
          <w:noProof/>
        </w:rPr>
      </w:pPr>
    </w:p>
    <w:p w14:paraId="4CFF6342" w14:textId="7C8FB57D" w:rsidR="000B332C" w:rsidRDefault="000B332C" w:rsidP="00ED7136">
      <w:pPr>
        <w:spacing w:after="0"/>
        <w:jc w:val="center"/>
        <w:rPr>
          <w:noProof/>
        </w:rPr>
      </w:pPr>
    </w:p>
    <w:p w14:paraId="3032666F" w14:textId="18908B11" w:rsidR="000B332C" w:rsidRDefault="000B332C" w:rsidP="00ED7136">
      <w:pPr>
        <w:spacing w:after="0"/>
        <w:jc w:val="center"/>
        <w:rPr>
          <w:noProof/>
        </w:rPr>
      </w:pPr>
    </w:p>
    <w:p w14:paraId="7C33BD60" w14:textId="77777777" w:rsidR="000B332C" w:rsidRDefault="000B332C" w:rsidP="00ED7136">
      <w:pPr>
        <w:spacing w:after="0"/>
        <w:jc w:val="center"/>
        <w:rPr>
          <w:noProof/>
        </w:rPr>
      </w:pPr>
    </w:p>
    <w:p w14:paraId="5C7A2D1F" w14:textId="77777777" w:rsidR="000B332C" w:rsidRDefault="000B332C" w:rsidP="00ED7136">
      <w:pPr>
        <w:spacing w:after="0"/>
        <w:jc w:val="center"/>
        <w:rPr>
          <w:noProof/>
        </w:rPr>
      </w:pPr>
    </w:p>
    <w:p w14:paraId="7558026A" w14:textId="52CE4B2B" w:rsidR="000B332C" w:rsidRPr="00B8263F" w:rsidRDefault="00B8263F" w:rsidP="00B8263F">
      <w:pPr>
        <w:pStyle w:val="ListParagraph"/>
        <w:spacing w:after="0"/>
        <w:jc w:val="center"/>
        <w:rPr>
          <w:b/>
          <w:noProof/>
        </w:rPr>
      </w:pPr>
      <w:r>
        <w:rPr>
          <w:b/>
          <w:noProof/>
        </w:rPr>
        <w:t>1.</w:t>
      </w:r>
    </w:p>
    <w:p w14:paraId="56F3ED61" w14:textId="77777777" w:rsidR="000B332C" w:rsidRDefault="000B332C" w:rsidP="000B332C">
      <w:pPr>
        <w:pStyle w:val="ListParagraph"/>
        <w:spacing w:after="0"/>
        <w:rPr>
          <w:noProof/>
        </w:rPr>
      </w:pPr>
    </w:p>
    <w:p w14:paraId="757274E8" w14:textId="4C61973D" w:rsidR="005F6E3C" w:rsidRDefault="005F6E3C" w:rsidP="000B332C">
      <w:pPr>
        <w:pStyle w:val="ListParagraph"/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33FDB33" wp14:editId="123701FB">
            <wp:extent cx="2600325" cy="186305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66" cy="1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D513" w14:textId="596FBB69" w:rsidR="005F6E3C" w:rsidRDefault="005F6E3C" w:rsidP="00ED7136">
      <w:pPr>
        <w:spacing w:after="0"/>
        <w:jc w:val="center"/>
        <w:rPr>
          <w:noProof/>
        </w:rPr>
      </w:pPr>
    </w:p>
    <w:p w14:paraId="61BF6F07" w14:textId="5E417E88" w:rsidR="005F6E3C" w:rsidRDefault="005F6E3C" w:rsidP="004F2401">
      <w:pPr>
        <w:spacing w:after="0"/>
      </w:pPr>
      <w:r>
        <w:rPr>
          <w:noProof/>
        </w:rPr>
        <w:t xml:space="preserve">      </w:t>
      </w:r>
    </w:p>
    <w:p w14:paraId="722D7140" w14:textId="4ED28591" w:rsidR="00ED7136" w:rsidRDefault="00ED7136" w:rsidP="00ED7136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75684" wp14:editId="1C3990BD">
                <wp:simplePos x="0" y="0"/>
                <wp:positionH relativeFrom="margin">
                  <wp:posOffset>2733675</wp:posOffset>
                </wp:positionH>
                <wp:positionV relativeFrom="paragraph">
                  <wp:posOffset>12064</wp:posOffset>
                </wp:positionV>
                <wp:extent cx="484505" cy="606425"/>
                <wp:effectExtent l="19050" t="0" r="10795" b="4127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606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1FB6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" o:spid="_x0000_s1026" type="#_x0000_t67" style="position:absolute;margin-left:215.25pt;margin-top:.95pt;width:38.15pt;height:47.7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" adj="12971" fillcolor="#4472c4 [3204]" strokecolor="#1f3763 [1604]" strokeweight="1pt">
                <w10:wrap anchorx="margin"/>
              </v:shape>
            </w:pict>
          </mc:Fallback>
        </mc:AlternateContent>
      </w:r>
    </w:p>
    <w:p w14:paraId="4C4559FE" w14:textId="1864826B" w:rsidR="00ED7136" w:rsidRDefault="00ED7136" w:rsidP="00ED7136">
      <w:pPr>
        <w:spacing w:after="0"/>
        <w:jc w:val="center"/>
      </w:pPr>
    </w:p>
    <w:p w14:paraId="08A79F5F" w14:textId="266B1DC4" w:rsidR="00ED7136" w:rsidRDefault="00ED7136" w:rsidP="00ED7136">
      <w:pPr>
        <w:spacing w:after="0"/>
        <w:jc w:val="center"/>
      </w:pPr>
    </w:p>
    <w:p w14:paraId="234BA4DD" w14:textId="4435B506" w:rsidR="00ED7136" w:rsidRDefault="00ED7136" w:rsidP="00ED7136">
      <w:pPr>
        <w:spacing w:after="0"/>
        <w:jc w:val="center"/>
      </w:pPr>
    </w:p>
    <w:p w14:paraId="36F5A5D8" w14:textId="398C2A96" w:rsidR="00ED7136" w:rsidRDefault="00ED7136" w:rsidP="00ED7136">
      <w:pPr>
        <w:spacing w:after="0"/>
        <w:jc w:val="center"/>
      </w:pPr>
    </w:p>
    <w:p w14:paraId="6CFB991F" w14:textId="254A994C" w:rsidR="005443FA" w:rsidRDefault="005F6E3C" w:rsidP="00ED7136">
      <w:pPr>
        <w:spacing w:after="0"/>
        <w:jc w:val="center"/>
      </w:pPr>
      <w:r>
        <w:rPr>
          <w:noProof/>
        </w:rPr>
        <w:drawing>
          <wp:inline distT="0" distB="0" distL="0" distR="0" wp14:anchorId="00D18D6B" wp14:editId="085CD2AF">
            <wp:extent cx="3390900" cy="35104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06570" cy="352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BADE" w14:textId="51A01284" w:rsidR="005F6E3C" w:rsidRDefault="005F6E3C" w:rsidP="001B2601">
      <w:pPr>
        <w:spacing w:after="0"/>
      </w:pPr>
    </w:p>
    <w:p w14:paraId="2BC59C1B" w14:textId="44D9FFB7" w:rsidR="00ED7136" w:rsidRDefault="00ED7136" w:rsidP="001B2601">
      <w:pPr>
        <w:spacing w:after="0"/>
      </w:pPr>
    </w:p>
    <w:p w14:paraId="6050325D" w14:textId="7D5AF64C" w:rsidR="005F6E3C" w:rsidRDefault="00ED7136" w:rsidP="001B260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955679" wp14:editId="25A7ADA8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84505" cy="606425"/>
                <wp:effectExtent l="19050" t="0" r="10795" b="41275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606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9BE5" id="Arrow: Down 22" o:spid="_x0000_s1026" type="#_x0000_t67" style="position:absolute;margin-left:0;margin-top:.55pt;width:38.15pt;height:47.7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" adj="12971" fillcolor="#4472c4 [3204]" strokecolor="#1f3763 [1604]" strokeweight="1pt">
                <w10:wrap anchorx="margin"/>
              </v:shape>
            </w:pict>
          </mc:Fallback>
        </mc:AlternateContent>
      </w:r>
    </w:p>
    <w:p w14:paraId="1107023F" w14:textId="00BA4972" w:rsidR="005F6E3C" w:rsidRDefault="005F6E3C" w:rsidP="001B2601">
      <w:pPr>
        <w:spacing w:after="0"/>
      </w:pPr>
    </w:p>
    <w:p w14:paraId="45DCD76C" w14:textId="77777777" w:rsidR="005F6E3C" w:rsidRDefault="005F6E3C" w:rsidP="001B2601">
      <w:pPr>
        <w:spacing w:after="0"/>
      </w:pPr>
    </w:p>
    <w:p w14:paraId="0EDA8BA9" w14:textId="6EC43190" w:rsidR="00ED7136" w:rsidRPr="00B8263F" w:rsidRDefault="00B8263F" w:rsidP="00B8263F">
      <w:pPr>
        <w:spacing w:after="0"/>
        <w:jc w:val="center"/>
        <w:rPr>
          <w:b/>
        </w:rPr>
      </w:pPr>
      <w:r w:rsidRPr="00B8263F">
        <w:rPr>
          <w:b/>
        </w:rPr>
        <w:lastRenderedPageBreak/>
        <w:t>2.</w:t>
      </w:r>
    </w:p>
    <w:p w14:paraId="53BC91D2" w14:textId="77777777" w:rsidR="00ED7136" w:rsidRDefault="00ED7136" w:rsidP="001B2601">
      <w:pPr>
        <w:spacing w:after="0"/>
      </w:pPr>
    </w:p>
    <w:p w14:paraId="35EACA36" w14:textId="13C8DF53" w:rsidR="00ED7136" w:rsidRDefault="00183DFB" w:rsidP="00183DFB">
      <w:pPr>
        <w:spacing w:after="0"/>
        <w:jc w:val="center"/>
      </w:pPr>
      <w:r>
        <w:rPr>
          <w:noProof/>
        </w:rPr>
        <w:drawing>
          <wp:inline distT="0" distB="0" distL="0" distR="0" wp14:anchorId="1F363D01" wp14:editId="38442405">
            <wp:extent cx="4057243" cy="3809771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27" cy="38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1FE3" w14:textId="62CE3F6A" w:rsidR="00183DFB" w:rsidRDefault="00183DFB" w:rsidP="00183DFB">
      <w:pPr>
        <w:spacing w:after="0"/>
        <w:jc w:val="center"/>
      </w:pPr>
    </w:p>
    <w:p w14:paraId="3F618420" w14:textId="29D3B20A" w:rsidR="00183DFB" w:rsidRDefault="00183DFB" w:rsidP="00183DFB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FEE7EE" wp14:editId="04D4E18E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84505" cy="606425"/>
                <wp:effectExtent l="19050" t="0" r="10795" b="41275"/>
                <wp:wrapNone/>
                <wp:docPr id="24" name="Arrow: Dow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606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914D" id="Arrow: Down 24" o:spid="_x0000_s1026" type="#_x0000_t67" style="position:absolute;margin-left:0;margin-top:9pt;width:38.15pt;height:47.7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" adj="12971" fillcolor="#4472c4 [3204]" strokecolor="#1f3763 [1604]" strokeweight="1pt">
                <w10:wrap anchorx="margin"/>
              </v:shape>
            </w:pict>
          </mc:Fallback>
        </mc:AlternateContent>
      </w:r>
    </w:p>
    <w:p w14:paraId="6C45EBDA" w14:textId="1E792D83" w:rsidR="00ED7136" w:rsidRDefault="00ED7136" w:rsidP="001B2601">
      <w:pPr>
        <w:spacing w:after="0"/>
      </w:pPr>
    </w:p>
    <w:p w14:paraId="7F783C88" w14:textId="75DDB403" w:rsidR="00183DFB" w:rsidRDefault="00183DFB" w:rsidP="00183DFB">
      <w:pPr>
        <w:spacing w:after="0"/>
        <w:jc w:val="center"/>
      </w:pPr>
    </w:p>
    <w:p w14:paraId="554FD678" w14:textId="341EBE9D" w:rsidR="00183DFB" w:rsidRDefault="00183DFB" w:rsidP="00183DFB">
      <w:pPr>
        <w:spacing w:after="0"/>
        <w:jc w:val="center"/>
      </w:pPr>
    </w:p>
    <w:p w14:paraId="1A834D40" w14:textId="3A375D47" w:rsidR="00183DFB" w:rsidRDefault="00183DFB" w:rsidP="00183DFB">
      <w:pPr>
        <w:spacing w:after="0"/>
        <w:jc w:val="center"/>
      </w:pPr>
    </w:p>
    <w:p w14:paraId="79023C24" w14:textId="51408EBA" w:rsidR="00183DFB" w:rsidRDefault="00B8263F" w:rsidP="00183DFB">
      <w:pPr>
        <w:spacing w:after="0"/>
        <w:jc w:val="center"/>
        <w:rPr>
          <w:b/>
        </w:rPr>
      </w:pPr>
      <w:r w:rsidRPr="00B8263F">
        <w:rPr>
          <w:b/>
        </w:rPr>
        <w:t xml:space="preserve">3,4. </w:t>
      </w:r>
    </w:p>
    <w:p w14:paraId="151FB387" w14:textId="65ACC12A" w:rsidR="00183DFB" w:rsidRDefault="000B332C" w:rsidP="00183DFB">
      <w:pPr>
        <w:spacing w:after="0"/>
        <w:jc w:val="center"/>
      </w:pPr>
      <w:r>
        <w:rPr>
          <w:noProof/>
        </w:rPr>
        <w:drawing>
          <wp:inline distT="0" distB="0" distL="0" distR="0" wp14:anchorId="25E7CF74" wp14:editId="3580860A">
            <wp:extent cx="4533130" cy="2706781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14" cy="271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E695" w14:textId="77777777" w:rsidR="00183DFB" w:rsidRDefault="00183DFB" w:rsidP="001B2601">
      <w:pPr>
        <w:spacing w:after="0"/>
      </w:pPr>
    </w:p>
    <w:p w14:paraId="60A39EF4" w14:textId="77777777" w:rsidR="00183DFB" w:rsidRDefault="00183DFB" w:rsidP="001B2601">
      <w:pPr>
        <w:spacing w:after="0"/>
      </w:pPr>
    </w:p>
    <w:p w14:paraId="0B2E2005" w14:textId="11F78B31" w:rsidR="001B2601" w:rsidRDefault="00FC3CE9" w:rsidP="001B2601">
      <w:pPr>
        <w:spacing w:after="0"/>
      </w:pPr>
      <w:r>
        <w:t xml:space="preserve">The </w:t>
      </w:r>
      <w:r w:rsidR="001B2601">
        <w:t>talk track video</w:t>
      </w:r>
      <w:r w:rsidR="0029059C">
        <w:t xml:space="preserve"> for the intro is included, below.  The </w:t>
      </w:r>
      <w:r w:rsidR="00D517D2">
        <w:t>deck</w:t>
      </w:r>
      <w:r w:rsidR="001B2601">
        <w:t xml:space="preserve"> </w:t>
      </w:r>
      <w:r w:rsidR="0029059C">
        <w:t>is also included</w:t>
      </w:r>
      <w:r w:rsidR="001B2601">
        <w:t xml:space="preserve">: </w:t>
      </w:r>
    </w:p>
    <w:p w14:paraId="038F06B5" w14:textId="77777777" w:rsidR="001B2601" w:rsidRDefault="001B2601" w:rsidP="001B2601">
      <w:pPr>
        <w:spacing w:after="0"/>
      </w:pPr>
    </w:p>
    <w:p w14:paraId="21010BA6" w14:textId="77777777" w:rsidR="001B2601" w:rsidRDefault="001B2601" w:rsidP="001B2601">
      <w:pPr>
        <w:pStyle w:val="ListParagraph"/>
        <w:numPr>
          <w:ilvl w:val="0"/>
          <w:numId w:val="15"/>
        </w:numPr>
        <w:spacing w:after="0"/>
      </w:pPr>
      <w:r>
        <w:t>Talk Track</w:t>
      </w:r>
    </w:p>
    <w:p w14:paraId="40289421" w14:textId="77777777" w:rsidR="00D517D2" w:rsidRDefault="00D517D2" w:rsidP="00D517D2">
      <w:pPr>
        <w:pStyle w:val="ListParagraph"/>
        <w:numPr>
          <w:ilvl w:val="0"/>
          <w:numId w:val="15"/>
        </w:numPr>
        <w:spacing w:after="0"/>
      </w:pPr>
      <w:r>
        <w:t xml:space="preserve">Deck </w:t>
      </w:r>
    </w:p>
    <w:p w14:paraId="6FC791FF" w14:textId="77777777" w:rsidR="001B2601" w:rsidRDefault="001B2601" w:rsidP="00E51E5D">
      <w:pPr>
        <w:spacing w:after="0"/>
        <w:rPr>
          <w:u w:val="single"/>
        </w:rPr>
      </w:pPr>
    </w:p>
    <w:p w14:paraId="5638E5F0" w14:textId="77777777" w:rsidR="005443FA" w:rsidRDefault="0015356E" w:rsidP="00E51E5D">
      <w:pPr>
        <w:spacing w:after="0"/>
      </w:pPr>
      <w:r w:rsidRPr="0015356E">
        <w:t>Th</w:t>
      </w:r>
      <w:r w:rsidR="00FC3CE9">
        <w:t xml:space="preserve">e </w:t>
      </w:r>
      <w:r w:rsidRPr="0015356E">
        <w:t xml:space="preserve">demo </w:t>
      </w:r>
      <w:r w:rsidR="00FC3CE9">
        <w:t>talk track video is included below</w:t>
      </w:r>
    </w:p>
    <w:p w14:paraId="5FD9FD3B" w14:textId="77777777" w:rsidR="00FC3CE9" w:rsidRDefault="00FC3CE9" w:rsidP="00E51E5D">
      <w:pPr>
        <w:spacing w:after="0"/>
      </w:pPr>
    </w:p>
    <w:p w14:paraId="48D4A07E" w14:textId="77777777" w:rsidR="00FC3CE9" w:rsidRPr="0015356E" w:rsidRDefault="00FC3CE9" w:rsidP="00FC3CE9">
      <w:pPr>
        <w:pStyle w:val="ListParagraph"/>
        <w:numPr>
          <w:ilvl w:val="0"/>
          <w:numId w:val="17"/>
        </w:numPr>
        <w:spacing w:after="0"/>
      </w:pPr>
      <w:r>
        <w:t xml:space="preserve">Talk Track </w:t>
      </w:r>
    </w:p>
    <w:p w14:paraId="201DD65F" w14:textId="77777777" w:rsidR="0015356E" w:rsidRDefault="0015356E" w:rsidP="00E51E5D">
      <w:pPr>
        <w:spacing w:after="0"/>
        <w:rPr>
          <w:u w:val="single"/>
        </w:rPr>
      </w:pPr>
    </w:p>
    <w:p w14:paraId="33B5B0C3" w14:textId="77777777" w:rsidR="001B2601" w:rsidRDefault="001B2601" w:rsidP="00E51E5D">
      <w:pPr>
        <w:spacing w:after="0"/>
        <w:rPr>
          <w:u w:val="single"/>
        </w:rPr>
      </w:pPr>
    </w:p>
    <w:p w14:paraId="5C4AEFCC" w14:textId="77777777" w:rsidR="00725F99" w:rsidRDefault="00725F99" w:rsidP="00E51E5D">
      <w:pPr>
        <w:spacing w:after="0"/>
        <w:rPr>
          <w:u w:val="single"/>
        </w:rPr>
      </w:pPr>
      <w:r>
        <w:rPr>
          <w:u w:val="single"/>
        </w:rPr>
        <w:t xml:space="preserve">Demo Setup </w:t>
      </w:r>
    </w:p>
    <w:p w14:paraId="41DE3F79" w14:textId="77777777" w:rsidR="000502D7" w:rsidRPr="000502D7" w:rsidRDefault="000502D7" w:rsidP="00E51E5D">
      <w:pPr>
        <w:spacing w:after="0"/>
      </w:pPr>
    </w:p>
    <w:p w14:paraId="0635E10C" w14:textId="77777777" w:rsidR="000502D7" w:rsidRPr="000502D7" w:rsidRDefault="000502D7" w:rsidP="00E51E5D">
      <w:pPr>
        <w:spacing w:after="0"/>
      </w:pPr>
      <w:r w:rsidRPr="000502D7">
        <w:t xml:space="preserve">The setup </w:t>
      </w:r>
      <w:r>
        <w:t>take</w:t>
      </w:r>
      <w:r w:rsidR="00536095">
        <w:t>s</w:t>
      </w:r>
      <w:r>
        <w:t xml:space="preserve"> 5 minutes</w:t>
      </w:r>
    </w:p>
    <w:p w14:paraId="5C0745E6" w14:textId="77777777" w:rsidR="001B2601" w:rsidRDefault="001B2601" w:rsidP="00E51E5D">
      <w:pPr>
        <w:spacing w:after="0"/>
      </w:pPr>
    </w:p>
    <w:p w14:paraId="1E117FC5" w14:textId="77777777" w:rsidR="0081482C" w:rsidRDefault="00EC34A4" w:rsidP="001B2601">
      <w:pPr>
        <w:pStyle w:val="ListParagraph"/>
        <w:numPr>
          <w:ilvl w:val="0"/>
          <w:numId w:val="16"/>
        </w:numPr>
        <w:spacing w:after="0"/>
      </w:pPr>
      <w:r>
        <w:t xml:space="preserve">In CDSW </w:t>
      </w:r>
      <w:r w:rsidR="0081482C">
        <w:t xml:space="preserve">Go to </w:t>
      </w:r>
      <w:r>
        <w:t>P</w:t>
      </w:r>
      <w:r w:rsidR="0081482C">
        <w:t xml:space="preserve">rojects, and create a </w:t>
      </w:r>
      <w:r w:rsidR="00065ECA">
        <w:t>N</w:t>
      </w:r>
      <w:r w:rsidR="0081482C">
        <w:t xml:space="preserve">ew </w:t>
      </w:r>
      <w:r w:rsidR="00065ECA">
        <w:t>P</w:t>
      </w:r>
      <w:r w:rsidR="0081482C">
        <w:t>roject</w:t>
      </w:r>
    </w:p>
    <w:p w14:paraId="205F5BAB" w14:textId="77777777" w:rsidR="0081482C" w:rsidRDefault="0081482C" w:rsidP="0081482C">
      <w:pPr>
        <w:spacing w:after="0"/>
        <w:ind w:left="360"/>
      </w:pPr>
    </w:p>
    <w:p w14:paraId="054C8452" w14:textId="77777777" w:rsidR="0081482C" w:rsidRDefault="0081482C" w:rsidP="0081482C">
      <w:pPr>
        <w:spacing w:after="0"/>
        <w:ind w:left="720"/>
      </w:pPr>
      <w:r>
        <w:rPr>
          <w:noProof/>
        </w:rPr>
        <w:drawing>
          <wp:inline distT="0" distB="0" distL="0" distR="0" wp14:anchorId="5977CE36" wp14:editId="642EDC82">
            <wp:extent cx="5109882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34" cy="36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DF0E" w14:textId="77777777" w:rsidR="0081482C" w:rsidRDefault="0081482C" w:rsidP="0081482C">
      <w:pPr>
        <w:spacing w:after="0"/>
      </w:pPr>
    </w:p>
    <w:p w14:paraId="48860ECD" w14:textId="77777777" w:rsidR="00783E72" w:rsidRDefault="00783E72" w:rsidP="0081482C">
      <w:pPr>
        <w:spacing w:after="0"/>
      </w:pPr>
    </w:p>
    <w:p w14:paraId="59F2ABD5" w14:textId="77777777" w:rsidR="00783E72" w:rsidRDefault="00783E72" w:rsidP="0081482C">
      <w:pPr>
        <w:spacing w:after="0"/>
      </w:pPr>
    </w:p>
    <w:p w14:paraId="4DB6F0A8" w14:textId="77777777" w:rsidR="00725F99" w:rsidRDefault="0081482C" w:rsidP="00511147">
      <w:pPr>
        <w:pStyle w:val="ListParagraph"/>
        <w:numPr>
          <w:ilvl w:val="0"/>
          <w:numId w:val="16"/>
        </w:numPr>
        <w:spacing w:after="0"/>
      </w:pPr>
      <w:r>
        <w:t xml:space="preserve">Name the Project “Melanoma Classification”, and </w:t>
      </w:r>
      <w:r w:rsidR="00C566CC">
        <w:t xml:space="preserve">in the initial setup use </w:t>
      </w:r>
      <w:proofErr w:type="spellStart"/>
      <w:r>
        <w:t>g</w:t>
      </w:r>
      <w:r w:rsidR="001B2601">
        <w:t>it</w:t>
      </w:r>
      <w:proofErr w:type="spellEnd"/>
      <w:r w:rsidR="001B2601">
        <w:t xml:space="preserve"> </w:t>
      </w:r>
      <w:r>
        <w:t>r</w:t>
      </w:r>
      <w:r w:rsidR="001B2601">
        <w:t xml:space="preserve">epo:  </w:t>
      </w:r>
      <w:hyperlink r:id="rId11" w:history="1">
        <w:r w:rsidR="001B2601" w:rsidRPr="006458DC">
          <w:rPr>
            <w:rStyle w:val="Hyperlink"/>
          </w:rPr>
          <w:t>https://github.com/hortonworks-sk/CDSW-Melanoma2.git</w:t>
        </w:r>
      </w:hyperlink>
      <w:r w:rsidR="00EC34A4">
        <w:t xml:space="preserve"> , and hit the create button</w:t>
      </w:r>
    </w:p>
    <w:p w14:paraId="7E3B348B" w14:textId="77777777" w:rsidR="0081482C" w:rsidRDefault="0081482C" w:rsidP="0081482C">
      <w:pPr>
        <w:spacing w:after="0"/>
      </w:pPr>
    </w:p>
    <w:p w14:paraId="405BBEB1" w14:textId="77777777" w:rsidR="0081482C" w:rsidRDefault="0081482C" w:rsidP="0081482C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00FECCD5" wp14:editId="4A04BC0E">
            <wp:extent cx="4956544" cy="4067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76" cy="408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726E" w14:textId="77777777" w:rsidR="0081482C" w:rsidRDefault="0081482C" w:rsidP="0081482C">
      <w:pPr>
        <w:spacing w:after="0"/>
      </w:pPr>
    </w:p>
    <w:p w14:paraId="57C5AF8A" w14:textId="77777777" w:rsidR="00C566CC" w:rsidRDefault="00C566CC" w:rsidP="00EC34A4">
      <w:pPr>
        <w:pStyle w:val="ListParagraph"/>
        <w:spacing w:after="0"/>
      </w:pPr>
      <w:r>
        <w:t xml:space="preserve"> </w:t>
      </w:r>
    </w:p>
    <w:p w14:paraId="55EC2935" w14:textId="77777777" w:rsidR="00783E72" w:rsidRDefault="00783E72" w:rsidP="00EC34A4">
      <w:pPr>
        <w:pStyle w:val="ListParagraph"/>
        <w:spacing w:after="0"/>
      </w:pPr>
    </w:p>
    <w:p w14:paraId="5FF5BB8E" w14:textId="77777777" w:rsidR="003754D7" w:rsidRDefault="00C47EAE" w:rsidP="001B2601">
      <w:pPr>
        <w:pStyle w:val="ListParagraph"/>
        <w:numPr>
          <w:ilvl w:val="0"/>
          <w:numId w:val="16"/>
        </w:numPr>
        <w:spacing w:after="0"/>
      </w:pPr>
      <w:r>
        <w:t xml:space="preserve">Launch </w:t>
      </w:r>
      <w:r w:rsidR="003754D7">
        <w:t>a Python 3 workbench session</w:t>
      </w:r>
    </w:p>
    <w:p w14:paraId="7129269A" w14:textId="77777777" w:rsidR="00EC34A4" w:rsidRDefault="00EC34A4" w:rsidP="00EC34A4">
      <w:pPr>
        <w:spacing w:after="0"/>
      </w:pPr>
    </w:p>
    <w:p w14:paraId="52BAD0FD" w14:textId="77777777" w:rsidR="00EC34A4" w:rsidRDefault="000502D7" w:rsidP="00EC34A4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2AF332A" wp14:editId="064A9B8B">
            <wp:extent cx="5695478" cy="52959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08" cy="530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4A4">
        <w:rPr>
          <w:noProof/>
        </w:rPr>
        <w:t xml:space="preserve">            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3DC955" wp14:editId="1861B7AB">
            <wp:extent cx="9952355" cy="536855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347" cy="53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05B3D" w14:textId="77777777" w:rsidR="00EC34A4" w:rsidRDefault="00EC34A4" w:rsidP="00EC34A4">
      <w:pPr>
        <w:spacing w:after="0"/>
      </w:pPr>
    </w:p>
    <w:p w14:paraId="16E9317E" w14:textId="77777777" w:rsidR="00783E72" w:rsidRDefault="00783E72" w:rsidP="00EC34A4">
      <w:pPr>
        <w:spacing w:after="0"/>
      </w:pPr>
    </w:p>
    <w:p w14:paraId="0B1C6BB2" w14:textId="77777777" w:rsidR="00783E72" w:rsidRDefault="00783E72" w:rsidP="00EC34A4">
      <w:pPr>
        <w:spacing w:after="0"/>
      </w:pPr>
    </w:p>
    <w:p w14:paraId="5C5C32A0" w14:textId="77777777" w:rsidR="00772D16" w:rsidRDefault="00772D16" w:rsidP="00772D16">
      <w:pPr>
        <w:pStyle w:val="ListParagraph"/>
        <w:numPr>
          <w:ilvl w:val="0"/>
          <w:numId w:val="16"/>
        </w:numPr>
        <w:spacing w:after="0"/>
      </w:pPr>
      <w:r>
        <w:t xml:space="preserve">Navigate to the </w:t>
      </w:r>
      <w:r w:rsidRPr="00772D16">
        <w:rPr>
          <w:b/>
        </w:rPr>
        <w:t>load-libraries.sh</w:t>
      </w:r>
      <w:r>
        <w:rPr>
          <w:b/>
        </w:rPr>
        <w:t xml:space="preserve"> </w:t>
      </w:r>
      <w:proofErr w:type="gramStart"/>
      <w:r w:rsidRPr="003754D7">
        <w:t>script</w:t>
      </w:r>
      <w:r>
        <w:t>, and</w:t>
      </w:r>
      <w:proofErr w:type="gramEnd"/>
      <w:r>
        <w:t xml:space="preserve"> </w:t>
      </w:r>
      <w:r w:rsidR="00783E72">
        <w:t>run the script</w:t>
      </w:r>
      <w:r>
        <w:t xml:space="preserve">.  This will load the libraries needed for the demo.   </w:t>
      </w:r>
    </w:p>
    <w:p w14:paraId="580F0F59" w14:textId="77777777" w:rsidR="00065ECA" w:rsidRDefault="00065ECA" w:rsidP="00065ECA">
      <w:pPr>
        <w:spacing w:after="0"/>
      </w:pPr>
    </w:p>
    <w:p w14:paraId="54CCA066" w14:textId="77777777" w:rsidR="00783E72" w:rsidRDefault="00783E72" w:rsidP="00065ECA">
      <w:pPr>
        <w:spacing w:after="0"/>
      </w:pPr>
    </w:p>
    <w:p w14:paraId="49324571" w14:textId="77777777" w:rsidR="00065ECA" w:rsidRDefault="00D80609" w:rsidP="00D80609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77CFE346" wp14:editId="7D4EF18E">
            <wp:extent cx="10091286" cy="52006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3899" cy="52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D878" w14:textId="77777777" w:rsidR="00783E72" w:rsidRDefault="00783E72" w:rsidP="00D80609">
      <w:pPr>
        <w:spacing w:after="0"/>
        <w:ind w:left="720"/>
      </w:pPr>
    </w:p>
    <w:p w14:paraId="70E333F4" w14:textId="77777777" w:rsidR="00065ECA" w:rsidRDefault="00065ECA" w:rsidP="00065ECA">
      <w:pPr>
        <w:spacing w:after="0"/>
      </w:pPr>
    </w:p>
    <w:p w14:paraId="574D18F7" w14:textId="77777777" w:rsidR="00783E72" w:rsidRPr="003754D7" w:rsidRDefault="00783E72" w:rsidP="00065ECA">
      <w:pPr>
        <w:spacing w:after="0"/>
      </w:pPr>
    </w:p>
    <w:p w14:paraId="43C3A95A" w14:textId="60FD273E" w:rsidR="00772D16" w:rsidRDefault="00B23352" w:rsidP="001B2601">
      <w:pPr>
        <w:pStyle w:val="ListParagraph"/>
        <w:numPr>
          <w:ilvl w:val="0"/>
          <w:numId w:val="16"/>
        </w:numPr>
        <w:spacing w:after="0"/>
      </w:pPr>
      <w:r>
        <w:t>Stop</w:t>
      </w:r>
      <w:r w:rsidR="00772D16">
        <w:t xml:space="preserve"> the Python 3 workbench </w:t>
      </w:r>
      <w:proofErr w:type="gramStart"/>
      <w:r w:rsidR="00772D16">
        <w:t>session, and</w:t>
      </w:r>
      <w:proofErr w:type="gramEnd"/>
      <w:r w:rsidR="00772D16">
        <w:t xml:space="preserve"> open another Python 3 session.  This </w:t>
      </w:r>
      <w:r w:rsidR="00475A3E">
        <w:t>is required</w:t>
      </w:r>
      <w:r w:rsidR="00772D16">
        <w:t xml:space="preserve"> for some of the libraries to be available. </w:t>
      </w:r>
    </w:p>
    <w:p w14:paraId="4444B192" w14:textId="77777777" w:rsidR="00D80609" w:rsidRDefault="00D80609" w:rsidP="00D80609">
      <w:pPr>
        <w:spacing w:after="0"/>
      </w:pPr>
    </w:p>
    <w:p w14:paraId="1A5CF9A5" w14:textId="77777777" w:rsidR="00783E72" w:rsidRDefault="00783E72" w:rsidP="00D80609">
      <w:pPr>
        <w:spacing w:after="0"/>
      </w:pPr>
    </w:p>
    <w:p w14:paraId="7BE1ECFB" w14:textId="77777777" w:rsidR="00D80609" w:rsidRDefault="00D80609" w:rsidP="00D80609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5895E1F9" wp14:editId="090B045F">
            <wp:extent cx="10248900" cy="4158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179" cy="417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424F" w14:textId="77777777" w:rsidR="00D80609" w:rsidRDefault="00D80609" w:rsidP="00D80609">
      <w:pPr>
        <w:spacing w:after="0"/>
      </w:pPr>
    </w:p>
    <w:p w14:paraId="1FF5A48C" w14:textId="77777777" w:rsidR="00783E72" w:rsidRDefault="00783E72" w:rsidP="00D80609">
      <w:pPr>
        <w:spacing w:after="0"/>
      </w:pPr>
    </w:p>
    <w:p w14:paraId="2DB64C27" w14:textId="77777777" w:rsidR="00783E72" w:rsidRDefault="00783E72" w:rsidP="00D80609">
      <w:pPr>
        <w:spacing w:after="0"/>
      </w:pPr>
    </w:p>
    <w:p w14:paraId="45943DF9" w14:textId="77777777" w:rsidR="006F1CC0" w:rsidRDefault="003754D7" w:rsidP="00511147">
      <w:pPr>
        <w:pStyle w:val="ListParagraph"/>
        <w:numPr>
          <w:ilvl w:val="0"/>
          <w:numId w:val="16"/>
        </w:numPr>
        <w:spacing w:after="0"/>
      </w:pPr>
      <w:r>
        <w:t xml:space="preserve">Navigate to the </w:t>
      </w:r>
      <w:r w:rsidRPr="007C60BB">
        <w:rPr>
          <w:b/>
        </w:rPr>
        <w:t xml:space="preserve">start_tensorboard.py </w:t>
      </w:r>
      <w:proofErr w:type="gramStart"/>
      <w:r w:rsidRPr="003754D7">
        <w:t>script</w:t>
      </w:r>
      <w:r>
        <w:t>, and</w:t>
      </w:r>
      <w:proofErr w:type="gramEnd"/>
      <w:r>
        <w:t xml:space="preserve"> </w:t>
      </w:r>
      <w:r w:rsidR="00783E72">
        <w:t>run</w:t>
      </w:r>
      <w:r>
        <w:t xml:space="preserve"> this.  </w:t>
      </w:r>
    </w:p>
    <w:p w14:paraId="631A5013" w14:textId="77777777" w:rsidR="007C60BB" w:rsidRDefault="007C60BB" w:rsidP="007C60BB">
      <w:pPr>
        <w:pStyle w:val="ListParagraph"/>
        <w:spacing w:after="0"/>
      </w:pPr>
    </w:p>
    <w:p w14:paraId="037EC1D9" w14:textId="77777777" w:rsidR="007C60BB" w:rsidRDefault="007C60BB" w:rsidP="007C60BB">
      <w:pPr>
        <w:pStyle w:val="ListParagraph"/>
        <w:spacing w:after="0"/>
      </w:pPr>
    </w:p>
    <w:p w14:paraId="30DF4640" w14:textId="77777777" w:rsidR="007C60BB" w:rsidRDefault="007C60BB" w:rsidP="007C60B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06B36E1B" wp14:editId="2C93C120">
            <wp:extent cx="12409077" cy="5299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5562" cy="531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C35F" w14:textId="77777777" w:rsidR="006F1CC0" w:rsidRPr="003754D7" w:rsidRDefault="006F1CC0" w:rsidP="00783E72">
      <w:pPr>
        <w:spacing w:after="0"/>
        <w:ind w:left="720"/>
      </w:pPr>
    </w:p>
    <w:p w14:paraId="32D1B6E1" w14:textId="77777777" w:rsidR="003754D7" w:rsidRDefault="003754D7" w:rsidP="00783E72">
      <w:pPr>
        <w:spacing w:after="0"/>
      </w:pPr>
    </w:p>
    <w:p w14:paraId="3261A564" w14:textId="77777777" w:rsidR="00783E72" w:rsidRDefault="00C74853" w:rsidP="00783E72">
      <w:pPr>
        <w:pStyle w:val="ListParagraph"/>
        <w:numPr>
          <w:ilvl w:val="0"/>
          <w:numId w:val="16"/>
        </w:numPr>
        <w:spacing w:after="0"/>
      </w:pPr>
      <w:r>
        <w:t xml:space="preserve">Check that the </w:t>
      </w:r>
      <w:proofErr w:type="spellStart"/>
      <w:r>
        <w:t>Tensorboard</w:t>
      </w:r>
      <w:proofErr w:type="spellEnd"/>
      <w:r>
        <w:t xml:space="preserve"> link is </w:t>
      </w:r>
      <w:r w:rsidR="003D27E5">
        <w:t xml:space="preserve">displaying in CDSW and that </w:t>
      </w:r>
      <w:proofErr w:type="spellStart"/>
      <w:r w:rsidR="00015CBB">
        <w:t>tensorboard</w:t>
      </w:r>
      <w:proofErr w:type="spellEnd"/>
      <w:r>
        <w:t xml:space="preserve"> is </w:t>
      </w:r>
      <w:r w:rsidR="00015CBB">
        <w:t xml:space="preserve">running, by clicking the </w:t>
      </w:r>
      <w:proofErr w:type="spellStart"/>
      <w:r w:rsidR="00015CBB">
        <w:t>tensorboard</w:t>
      </w:r>
      <w:proofErr w:type="spellEnd"/>
      <w:r w:rsidR="00015CBB">
        <w:t xml:space="preserve"> link</w:t>
      </w:r>
    </w:p>
    <w:p w14:paraId="6712AF86" w14:textId="77777777" w:rsidR="003D27E5" w:rsidRDefault="003D27E5" w:rsidP="003D27E5">
      <w:pPr>
        <w:spacing w:after="0"/>
      </w:pPr>
    </w:p>
    <w:p w14:paraId="52E4A718" w14:textId="77777777" w:rsidR="003D27E5" w:rsidRDefault="003D27E5" w:rsidP="003D27E5">
      <w:pPr>
        <w:spacing w:after="0"/>
      </w:pPr>
    </w:p>
    <w:p w14:paraId="28EB2C2C" w14:textId="77777777" w:rsidR="003D27E5" w:rsidRDefault="003D27E5" w:rsidP="003D27E5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B64AEC2" wp14:editId="209122EB">
            <wp:extent cx="12479808" cy="3744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8053" cy="377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4F67" w14:textId="77777777" w:rsidR="00725F99" w:rsidRDefault="00725F99" w:rsidP="00E51E5D">
      <w:pPr>
        <w:spacing w:after="0"/>
        <w:rPr>
          <w:u w:val="single"/>
        </w:rPr>
      </w:pPr>
    </w:p>
    <w:p w14:paraId="6394FDD4" w14:textId="77777777" w:rsidR="00456B08" w:rsidRDefault="00456B08" w:rsidP="00456B08">
      <w:pPr>
        <w:pStyle w:val="ListParagraph"/>
        <w:numPr>
          <w:ilvl w:val="0"/>
          <w:numId w:val="16"/>
        </w:numPr>
        <w:spacing w:after="0"/>
      </w:pPr>
      <w:r>
        <w:t xml:space="preserve">Click on the </w:t>
      </w:r>
      <w:proofErr w:type="spellStart"/>
      <w:r>
        <w:t>tensorboard</w:t>
      </w:r>
      <w:proofErr w:type="spellEnd"/>
      <w:r>
        <w:t xml:space="preserve"> tabs for </w:t>
      </w:r>
      <w:r w:rsidRPr="00646CAC">
        <w:rPr>
          <w:b/>
        </w:rPr>
        <w:t>Scalars</w:t>
      </w:r>
      <w:r>
        <w:t xml:space="preserve">, </w:t>
      </w:r>
      <w:r w:rsidRPr="00646CAC">
        <w:rPr>
          <w:b/>
        </w:rPr>
        <w:t>Graph</w:t>
      </w:r>
      <w:r>
        <w:t xml:space="preserve"> and the </w:t>
      </w:r>
      <w:r w:rsidRPr="00646CAC">
        <w:rPr>
          <w:b/>
        </w:rPr>
        <w:t>Histograms</w:t>
      </w:r>
      <w:r>
        <w:t xml:space="preserve">, to check that these are </w:t>
      </w:r>
      <w:r w:rsidR="00646CAC">
        <w:t>displaying correctly (each are shown in order below)</w:t>
      </w:r>
    </w:p>
    <w:p w14:paraId="65DA9EEE" w14:textId="77777777" w:rsidR="00456B08" w:rsidRDefault="00456B08" w:rsidP="00456B08">
      <w:pPr>
        <w:spacing w:after="0"/>
      </w:pPr>
    </w:p>
    <w:p w14:paraId="0F100667" w14:textId="77777777" w:rsidR="00456B08" w:rsidRPr="00456B08" w:rsidRDefault="00456B08" w:rsidP="00456B08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7AF54E0F" wp14:editId="2FC09A99">
            <wp:extent cx="4970529" cy="4646799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38" cy="4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lastRenderedPageBreak/>
        <w:drawing>
          <wp:inline distT="0" distB="0" distL="0" distR="0" wp14:anchorId="0AF7B0E2" wp14:editId="5B4984A6">
            <wp:extent cx="4518237" cy="4681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37" cy="473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lastRenderedPageBreak/>
        <w:drawing>
          <wp:inline distT="0" distB="0" distL="0" distR="0" wp14:anchorId="2E72B723" wp14:editId="01E88399">
            <wp:extent cx="5010150" cy="47070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08" cy="477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4D25" w14:textId="77777777" w:rsidR="001B2601" w:rsidRDefault="001B2601" w:rsidP="00E51E5D">
      <w:pPr>
        <w:spacing w:after="0"/>
        <w:rPr>
          <w:u w:val="single"/>
        </w:rPr>
      </w:pPr>
    </w:p>
    <w:p w14:paraId="42E67954" w14:textId="77777777" w:rsidR="0080545F" w:rsidRDefault="0080545F" w:rsidP="00E51E5D">
      <w:pPr>
        <w:spacing w:after="0"/>
      </w:pPr>
    </w:p>
    <w:p w14:paraId="24D3539B" w14:textId="77777777" w:rsidR="005B659D" w:rsidRDefault="00646CAC" w:rsidP="00646CAC">
      <w:pPr>
        <w:pStyle w:val="ListParagraph"/>
        <w:numPr>
          <w:ilvl w:val="0"/>
          <w:numId w:val="16"/>
        </w:numPr>
        <w:spacing w:after="0"/>
      </w:pPr>
      <w:r>
        <w:t>Navigate to experiments and click run experiment</w:t>
      </w:r>
    </w:p>
    <w:p w14:paraId="694B95A7" w14:textId="77777777" w:rsidR="005B659D" w:rsidRDefault="005B659D" w:rsidP="005B659D">
      <w:pPr>
        <w:spacing w:after="0"/>
      </w:pPr>
    </w:p>
    <w:p w14:paraId="1EC97325" w14:textId="2D051350" w:rsidR="00456B08" w:rsidRDefault="00D30809" w:rsidP="00D30809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87BCD49" wp14:editId="626A5991">
            <wp:extent cx="4994528" cy="2886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91" cy="289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CAC">
        <w:t xml:space="preserve"> </w:t>
      </w:r>
    </w:p>
    <w:p w14:paraId="31530DF0" w14:textId="77777777" w:rsidR="00646CAC" w:rsidRDefault="00646CAC" w:rsidP="00646CAC">
      <w:pPr>
        <w:spacing w:after="0"/>
      </w:pPr>
    </w:p>
    <w:p w14:paraId="4460900B" w14:textId="2F2B209E" w:rsidR="00AF162E" w:rsidRPr="00AF162E" w:rsidRDefault="00646CAC" w:rsidP="00AF162E">
      <w:pPr>
        <w:pStyle w:val="ListParagraph"/>
        <w:numPr>
          <w:ilvl w:val="0"/>
          <w:numId w:val="16"/>
        </w:numPr>
        <w:spacing w:after="0"/>
      </w:pPr>
      <w:r>
        <w:t xml:space="preserve">Run experiments for the </w:t>
      </w:r>
      <w:r w:rsidR="00AF162E" w:rsidRPr="00AF162E">
        <w:rPr>
          <w:b/>
        </w:rPr>
        <w:t>_Inception3.py</w:t>
      </w:r>
      <w:r w:rsidR="00AF162E">
        <w:t xml:space="preserve">, and </w:t>
      </w:r>
      <w:r w:rsidR="00AF162E" w:rsidRPr="00AF162E">
        <w:rPr>
          <w:b/>
        </w:rPr>
        <w:t>_VGG16.py</w:t>
      </w:r>
      <w:r w:rsidR="00AF162E">
        <w:rPr>
          <w:b/>
        </w:rPr>
        <w:t xml:space="preserve">, scripts.  </w:t>
      </w:r>
      <w:r w:rsidR="003372D8" w:rsidRPr="003372D8">
        <w:t xml:space="preserve">Use the python 3 kernel.  </w:t>
      </w:r>
      <w:r w:rsidR="00AF162E" w:rsidRPr="003372D8">
        <w:t>No need</w:t>
      </w:r>
      <w:r w:rsidR="00AF162E" w:rsidRPr="00AF162E">
        <w:t xml:space="preserve"> t</w:t>
      </w:r>
      <w:r w:rsidR="00AF162E">
        <w:t>o supply arguments for these</w:t>
      </w:r>
      <w:r w:rsidR="00AF162E" w:rsidRPr="00AF162E">
        <w:t>.</w:t>
      </w:r>
      <w:r w:rsidR="00AF162E">
        <w:rPr>
          <w:b/>
        </w:rPr>
        <w:t xml:space="preserve">  </w:t>
      </w:r>
    </w:p>
    <w:p w14:paraId="65BACA7C" w14:textId="77777777" w:rsidR="00AF162E" w:rsidRDefault="00AF162E" w:rsidP="00AF162E">
      <w:pPr>
        <w:pStyle w:val="ListParagraph"/>
      </w:pPr>
    </w:p>
    <w:p w14:paraId="1F790382" w14:textId="77777777" w:rsidR="001A616A" w:rsidRDefault="001A616A" w:rsidP="001A616A">
      <w:pPr>
        <w:spacing w:after="0"/>
        <w:ind w:left="720"/>
      </w:pPr>
      <w:r>
        <w:rPr>
          <w:noProof/>
        </w:rPr>
        <w:drawing>
          <wp:inline distT="0" distB="0" distL="0" distR="0" wp14:anchorId="6AA52061" wp14:editId="576C8599">
            <wp:extent cx="5551251" cy="407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72" cy="408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23AE" w14:textId="77777777" w:rsidR="001A616A" w:rsidRDefault="001A616A" w:rsidP="001A616A">
      <w:pPr>
        <w:spacing w:after="0"/>
        <w:ind w:left="720"/>
      </w:pPr>
    </w:p>
    <w:p w14:paraId="509FDC06" w14:textId="77777777" w:rsidR="001A616A" w:rsidRDefault="001A616A" w:rsidP="001A616A">
      <w:pPr>
        <w:spacing w:after="0"/>
        <w:ind w:left="720"/>
      </w:pPr>
    </w:p>
    <w:p w14:paraId="706F1E1B" w14:textId="01905193" w:rsidR="001A616A" w:rsidRDefault="005E56B4" w:rsidP="001A616A">
      <w:pPr>
        <w:pStyle w:val="ListParagraph"/>
        <w:numPr>
          <w:ilvl w:val="0"/>
          <w:numId w:val="16"/>
        </w:numPr>
        <w:spacing w:after="0"/>
      </w:pPr>
      <w:r>
        <w:lastRenderedPageBreak/>
        <w:t>When these runs have completed, you should see the experiments listed as successful in the experiments view (as in the screenshot below)</w:t>
      </w:r>
    </w:p>
    <w:p w14:paraId="27E74BCF" w14:textId="77777777" w:rsidR="001A616A" w:rsidRDefault="001A616A" w:rsidP="001A616A">
      <w:pPr>
        <w:spacing w:after="0"/>
        <w:ind w:left="720"/>
      </w:pPr>
    </w:p>
    <w:p w14:paraId="04AA6A01" w14:textId="77777777" w:rsidR="001A616A" w:rsidRDefault="001A616A" w:rsidP="001A616A">
      <w:pPr>
        <w:spacing w:after="0"/>
        <w:ind w:left="720"/>
      </w:pPr>
    </w:p>
    <w:p w14:paraId="7425F3AF" w14:textId="48ED8AA0" w:rsidR="00646CAC" w:rsidRDefault="001A616A" w:rsidP="001A616A">
      <w:pPr>
        <w:spacing w:after="0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F8788D" wp14:editId="2E7B3D5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715125" cy="4002439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0BF5">
        <w:br w:type="textWrapping" w:clear="all"/>
      </w:r>
    </w:p>
    <w:p w14:paraId="4C97B51C" w14:textId="77777777" w:rsidR="00646CAC" w:rsidRDefault="00646CAC" w:rsidP="00646CAC">
      <w:pPr>
        <w:spacing w:after="0"/>
      </w:pPr>
    </w:p>
    <w:p w14:paraId="730BDA7F" w14:textId="77777777" w:rsidR="00456B08" w:rsidRDefault="00456B08" w:rsidP="00E51E5D">
      <w:pPr>
        <w:spacing w:after="0"/>
      </w:pPr>
    </w:p>
    <w:p w14:paraId="28CA267C" w14:textId="77777777" w:rsidR="0080545F" w:rsidRPr="00703C6D" w:rsidRDefault="00703C6D" w:rsidP="00E51E5D">
      <w:pPr>
        <w:spacing w:after="0"/>
        <w:rPr>
          <w:u w:val="single"/>
        </w:rPr>
      </w:pPr>
      <w:r w:rsidRPr="00703C6D">
        <w:rPr>
          <w:u w:val="single"/>
        </w:rPr>
        <w:t xml:space="preserve">Pre-Demo Setup: </w:t>
      </w:r>
    </w:p>
    <w:p w14:paraId="6E332FB2" w14:textId="77777777" w:rsidR="0080545F" w:rsidRDefault="0080545F" w:rsidP="00E51E5D">
      <w:pPr>
        <w:spacing w:after="0"/>
      </w:pPr>
    </w:p>
    <w:p w14:paraId="070589A8" w14:textId="77777777" w:rsidR="00810FE2" w:rsidRDefault="00810FE2" w:rsidP="00E51E5D">
      <w:pPr>
        <w:spacing w:after="0"/>
      </w:pPr>
    </w:p>
    <w:p w14:paraId="5E8DAE6E" w14:textId="06E12999" w:rsidR="00887547" w:rsidRDefault="00887547" w:rsidP="00E51E5D">
      <w:pPr>
        <w:spacing w:after="0"/>
      </w:pPr>
      <w:r>
        <w:t xml:space="preserve">Watch the demo video, before following these instructions, to see how this will look in the demo.  </w:t>
      </w:r>
    </w:p>
    <w:p w14:paraId="3BF7257F" w14:textId="77777777" w:rsidR="003C663D" w:rsidRDefault="003C663D" w:rsidP="00E51E5D">
      <w:pPr>
        <w:spacing w:after="0"/>
      </w:pPr>
    </w:p>
    <w:p w14:paraId="13666017" w14:textId="77777777" w:rsidR="00D621AA" w:rsidRDefault="00D621AA" w:rsidP="00E51E5D">
      <w:pPr>
        <w:spacing w:after="0"/>
      </w:pPr>
      <w:r>
        <w:t xml:space="preserve">Have </w:t>
      </w:r>
      <w:r w:rsidR="0040506A">
        <w:t>the following tabs</w:t>
      </w:r>
      <w:r w:rsidR="005443FA">
        <w:t xml:space="preserve"> open</w:t>
      </w:r>
      <w:r w:rsidR="0040506A">
        <w:t xml:space="preserve"> </w:t>
      </w:r>
      <w:r>
        <w:t>(in order)</w:t>
      </w:r>
      <w:r w:rsidR="005443FA">
        <w:t>, in a Chrome window</w:t>
      </w:r>
      <w:r>
        <w:t>:</w:t>
      </w:r>
    </w:p>
    <w:p w14:paraId="59811BDC" w14:textId="77777777" w:rsidR="00D621AA" w:rsidRDefault="00D621AA" w:rsidP="00E51E5D">
      <w:pPr>
        <w:spacing w:after="0"/>
      </w:pPr>
    </w:p>
    <w:p w14:paraId="4916A807" w14:textId="2F1DBBDF" w:rsidR="001F7DFE" w:rsidRDefault="00D621AA" w:rsidP="002C7E8E">
      <w:pPr>
        <w:pStyle w:val="ListParagraph"/>
        <w:numPr>
          <w:ilvl w:val="0"/>
          <w:numId w:val="5"/>
        </w:numPr>
        <w:spacing w:after="0"/>
      </w:pPr>
      <w:r>
        <w:t xml:space="preserve">The </w:t>
      </w:r>
      <w:r w:rsidR="002C7E8E">
        <w:t>ISIC</w:t>
      </w:r>
      <w:r w:rsidR="00BA75EF">
        <w:t xml:space="preserve"> dataset homepage (</w:t>
      </w:r>
      <w:hyperlink r:id="rId23" w:anchor="!/topWithHeader/wideContentTop/main" w:history="1">
        <w:r w:rsidR="00BA75EF">
          <w:rPr>
            <w:rStyle w:val="Hyperlink"/>
          </w:rPr>
          <w:t>https://www.isic-archive.com/#!/topWithHeader/wideContentTop/main</w:t>
        </w:r>
      </w:hyperlink>
      <w:r w:rsidR="00BA75EF">
        <w:t>)</w:t>
      </w:r>
    </w:p>
    <w:p w14:paraId="22BD18F4" w14:textId="5896C115" w:rsidR="00020BF5" w:rsidRDefault="00020BF5" w:rsidP="00020BF5">
      <w:pPr>
        <w:spacing w:after="0"/>
      </w:pPr>
    </w:p>
    <w:p w14:paraId="2A7A34E5" w14:textId="77777777" w:rsidR="00020BF5" w:rsidRDefault="00020BF5" w:rsidP="00020BF5">
      <w:pPr>
        <w:spacing w:after="0"/>
      </w:pPr>
    </w:p>
    <w:p w14:paraId="0538FDF9" w14:textId="78DF7CA1" w:rsidR="002C7E8E" w:rsidRDefault="00D621AA" w:rsidP="00511147">
      <w:pPr>
        <w:pStyle w:val="ListParagraph"/>
        <w:numPr>
          <w:ilvl w:val="0"/>
          <w:numId w:val="5"/>
        </w:numPr>
        <w:spacing w:after="0"/>
      </w:pPr>
      <w:r>
        <w:t xml:space="preserve">The CDSW file view of the training data folder </w:t>
      </w:r>
      <w:hyperlink r:id="rId24" w:history="1">
        <w:r w:rsidR="0006154E" w:rsidRPr="00C638E2">
          <w:rPr>
            <w:rStyle w:val="Hyperlink"/>
          </w:rPr>
          <w:t>http://your-cdsw-host.and-domain.com/yourusername/melanoma-classification/files/demo/data/test/</w:t>
        </w:r>
      </w:hyperlink>
      <w:r w:rsidR="0006154E">
        <w:t xml:space="preserve">  </w:t>
      </w:r>
      <w:r>
        <w:t xml:space="preserve"> </w:t>
      </w:r>
      <w:r w:rsidR="00BA75EF">
        <w:t>(</w:t>
      </w:r>
      <w:r>
        <w:t xml:space="preserve">This is at the folder path:    </w:t>
      </w:r>
      <w:r w:rsidR="00BA75EF" w:rsidRPr="0006154E">
        <w:rPr>
          <w:b/>
        </w:rPr>
        <w:t>demo &gt; data &gt; test</w:t>
      </w:r>
      <w:r w:rsidR="00CC369F" w:rsidRPr="0006154E">
        <w:rPr>
          <w:b/>
        </w:rPr>
        <w:t xml:space="preserve">  </w:t>
      </w:r>
      <w:r w:rsidR="00CC369F">
        <w:t>in CDSW</w:t>
      </w:r>
      <w:r w:rsidR="00BA75EF">
        <w:t>)</w:t>
      </w:r>
    </w:p>
    <w:p w14:paraId="30BD3130" w14:textId="07D481B5" w:rsidR="00020BF5" w:rsidRDefault="00020BF5" w:rsidP="00020BF5">
      <w:pPr>
        <w:spacing w:after="0"/>
      </w:pPr>
    </w:p>
    <w:p w14:paraId="7E80BE76" w14:textId="7AEA17D9" w:rsidR="00020BF5" w:rsidRDefault="00020BF5" w:rsidP="00020BF5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01A1CB5C" wp14:editId="5991874A">
            <wp:extent cx="735439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Folder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122" cy="39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116D" w14:textId="77777777" w:rsidR="00020BF5" w:rsidRDefault="00020BF5" w:rsidP="00020BF5">
      <w:pPr>
        <w:spacing w:after="0"/>
      </w:pPr>
    </w:p>
    <w:p w14:paraId="41DFCDA4" w14:textId="7E52B7A9" w:rsidR="00020BF5" w:rsidRDefault="00D621AA" w:rsidP="00020BF5">
      <w:pPr>
        <w:pStyle w:val="ListParagraph"/>
        <w:numPr>
          <w:ilvl w:val="0"/>
          <w:numId w:val="5"/>
        </w:numPr>
        <w:spacing w:after="0"/>
      </w:pPr>
      <w:r>
        <w:t>A Python 3 workbench session</w:t>
      </w:r>
      <w:r w:rsidR="0006154E">
        <w:t xml:space="preserve"> (loaded within the Classifying Melanoma project)</w:t>
      </w:r>
      <w:r>
        <w:t xml:space="preserve"> pointing to the </w:t>
      </w:r>
      <w:r w:rsidR="00FE7BCC">
        <w:t xml:space="preserve">script to train the </w:t>
      </w:r>
      <w:proofErr w:type="gramStart"/>
      <w:r w:rsidR="00FE7BCC">
        <w:t xml:space="preserve">classifier </w:t>
      </w:r>
      <w:r w:rsidR="00CC369F">
        <w:t xml:space="preserve"> (</w:t>
      </w:r>
      <w:proofErr w:type="gramEnd"/>
      <w:r w:rsidR="00CC369F">
        <w:t xml:space="preserve">This is at the path:    </w:t>
      </w:r>
      <w:r w:rsidR="00CC369F" w:rsidRPr="00CC369F">
        <w:rPr>
          <w:b/>
        </w:rPr>
        <w:t>demo &gt; models &gt; classifier3.py</w:t>
      </w:r>
      <w:r w:rsidR="00CC369F" w:rsidRPr="00CC369F">
        <w:t>, in CDSW</w:t>
      </w:r>
      <w:r w:rsidR="00CC369F">
        <w:t>)</w:t>
      </w:r>
    </w:p>
    <w:p w14:paraId="465CBB57" w14:textId="77777777" w:rsidR="00C35D8F" w:rsidRDefault="00C35D8F" w:rsidP="00C35D8F">
      <w:pPr>
        <w:pStyle w:val="ListParagraph"/>
        <w:spacing w:after="0"/>
      </w:pPr>
    </w:p>
    <w:p w14:paraId="3D0E5B02" w14:textId="2981BDC4" w:rsidR="00020BF5" w:rsidRDefault="00020BF5" w:rsidP="00020BF5">
      <w:pPr>
        <w:spacing w:after="0"/>
      </w:pPr>
      <w:r>
        <w:lastRenderedPageBreak/>
        <w:t xml:space="preserve">  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5E1F5FF" wp14:editId="6A104D11">
            <wp:extent cx="9933453" cy="45312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60311" cy="45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190A" w14:textId="682183AF" w:rsidR="00020BF5" w:rsidRDefault="00020BF5" w:rsidP="00020BF5">
      <w:pPr>
        <w:spacing w:after="0"/>
      </w:pPr>
      <w:r>
        <w:rPr>
          <w:noProof/>
        </w:rPr>
        <w:t xml:space="preserve">                </w:t>
      </w:r>
    </w:p>
    <w:p w14:paraId="2ABA985E" w14:textId="146315F0" w:rsidR="0006154E" w:rsidRDefault="00020BF5" w:rsidP="0006154E">
      <w:pPr>
        <w:spacing w:after="0"/>
      </w:pPr>
      <w:r>
        <w:t xml:space="preserve">   </w:t>
      </w:r>
    </w:p>
    <w:p w14:paraId="384D47FE" w14:textId="4DFF69B3" w:rsidR="00B34C61" w:rsidRDefault="00B34C61" w:rsidP="00B34C61">
      <w:pPr>
        <w:pStyle w:val="ListParagraph"/>
        <w:numPr>
          <w:ilvl w:val="0"/>
          <w:numId w:val="5"/>
        </w:numPr>
        <w:spacing w:after="0"/>
      </w:pPr>
      <w:proofErr w:type="spellStart"/>
      <w:r>
        <w:t>Tensorboard</w:t>
      </w:r>
      <w:proofErr w:type="spellEnd"/>
      <w:r>
        <w:t>, with the Graph view</w:t>
      </w:r>
      <w:r w:rsidR="00511147">
        <w:t xml:space="preserve"> </w:t>
      </w:r>
    </w:p>
    <w:p w14:paraId="548193B7" w14:textId="285CC419" w:rsidR="00B34C61" w:rsidRDefault="00B34C61" w:rsidP="00B34C61">
      <w:pPr>
        <w:spacing w:after="0"/>
      </w:pPr>
    </w:p>
    <w:p w14:paraId="09DBBFE3" w14:textId="0EEE1F79" w:rsidR="00B34C61" w:rsidRDefault="00B34C61" w:rsidP="00B34C61">
      <w:pPr>
        <w:spacing w:after="0"/>
      </w:pPr>
      <w:r>
        <w:lastRenderedPageBreak/>
        <w:tab/>
      </w:r>
      <w:r>
        <w:rPr>
          <w:noProof/>
        </w:rPr>
        <w:drawing>
          <wp:inline distT="0" distB="0" distL="0" distR="0" wp14:anchorId="673C81D7" wp14:editId="088C2ED3">
            <wp:extent cx="6536490" cy="6772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353" cy="678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B6ED" w14:textId="3D3F5BDE" w:rsidR="0006154E" w:rsidRDefault="0006154E" w:rsidP="0006154E">
      <w:pPr>
        <w:spacing w:after="0"/>
      </w:pPr>
    </w:p>
    <w:p w14:paraId="42B42F36" w14:textId="77777777" w:rsidR="0006154E" w:rsidRDefault="0006154E" w:rsidP="0006154E">
      <w:pPr>
        <w:spacing w:after="0"/>
      </w:pPr>
    </w:p>
    <w:p w14:paraId="55DA1B13" w14:textId="6F0D661F" w:rsidR="00346658" w:rsidRPr="00B34C61" w:rsidRDefault="00C92F0E" w:rsidP="002C7E8E">
      <w:pPr>
        <w:pStyle w:val="ListParagraph"/>
        <w:numPr>
          <w:ilvl w:val="0"/>
          <w:numId w:val="5"/>
        </w:numPr>
        <w:spacing w:after="0"/>
        <w:rPr>
          <w:rStyle w:val="Hyperlink"/>
          <w:color w:val="auto"/>
          <w:u w:val="none"/>
        </w:rPr>
      </w:pPr>
      <w:r>
        <w:t xml:space="preserve">The new Projects </w:t>
      </w:r>
      <w:hyperlink r:id="rId27" w:history="1">
        <w:r w:rsidR="00D62028" w:rsidRPr="006458DC">
          <w:rPr>
            <w:rStyle w:val="Hyperlink"/>
          </w:rPr>
          <w:t>http://your-cdsw-host.and-domain.com/projects/new</w:t>
        </w:r>
      </w:hyperlink>
    </w:p>
    <w:p w14:paraId="7013A8D2" w14:textId="39E7C336" w:rsidR="00B34C61" w:rsidRDefault="00B34C61" w:rsidP="00B34C61">
      <w:pPr>
        <w:spacing w:after="0"/>
      </w:pPr>
    </w:p>
    <w:p w14:paraId="0B38B727" w14:textId="19D7000D" w:rsidR="00B34C61" w:rsidRDefault="00B34C61" w:rsidP="00B34C61">
      <w:pPr>
        <w:spacing w:after="0"/>
      </w:pPr>
    </w:p>
    <w:p w14:paraId="6829C4FE" w14:textId="25772F0C" w:rsidR="00B34C61" w:rsidRDefault="00B34C61" w:rsidP="00B34C61">
      <w:pPr>
        <w:spacing w:after="0"/>
      </w:pPr>
    </w:p>
    <w:p w14:paraId="6854B2FA" w14:textId="77777777" w:rsidR="00B34C61" w:rsidRDefault="00B34C61" w:rsidP="00B34C61">
      <w:pPr>
        <w:spacing w:after="0"/>
      </w:pPr>
    </w:p>
    <w:p w14:paraId="2B4D9DC4" w14:textId="77777777" w:rsidR="00FA1783" w:rsidRDefault="00FA1783" w:rsidP="00C92F0E">
      <w:pPr>
        <w:pStyle w:val="ListParagraph"/>
        <w:numPr>
          <w:ilvl w:val="0"/>
          <w:numId w:val="5"/>
        </w:numPr>
        <w:spacing w:after="0"/>
      </w:pPr>
      <w:r>
        <w:t xml:space="preserve">The experiments tab with </w:t>
      </w:r>
      <w:r w:rsidR="003754D7">
        <w:t xml:space="preserve">a the </w:t>
      </w:r>
    </w:p>
    <w:p w14:paraId="5BAA3753" w14:textId="77777777" w:rsidR="00FA1783" w:rsidRDefault="00FA1783" w:rsidP="00FA1783">
      <w:pPr>
        <w:pStyle w:val="ListParagraph"/>
        <w:spacing w:after="0"/>
      </w:pPr>
    </w:p>
    <w:p w14:paraId="2C19642A" w14:textId="6CB72E3D" w:rsidR="00C92F0E" w:rsidRDefault="008F6433" w:rsidP="00C92F0E">
      <w:pPr>
        <w:pStyle w:val="ListParagraph"/>
        <w:numPr>
          <w:ilvl w:val="0"/>
          <w:numId w:val="5"/>
        </w:numPr>
        <w:spacing w:after="0"/>
      </w:pPr>
      <w:hyperlink r:id="rId28" w:history="1">
        <w:r w:rsidR="00B00452" w:rsidRPr="006458DC">
          <w:rPr>
            <w:rStyle w:val="Hyperlink"/>
          </w:rPr>
          <w:t xml:space="preserve"> http://[your-cdsw-host.and-domain.com]/projects/new/[your-username]/mel2/runs</w:t>
        </w:r>
      </w:hyperlink>
      <w:r w:rsidR="00FA1783">
        <w:t xml:space="preserve"> </w:t>
      </w:r>
      <w:r w:rsidR="00FA1783" w:rsidRPr="00FA1783">
        <w:t>admin/mel2/runs</w:t>
      </w:r>
    </w:p>
    <w:p w14:paraId="44076574" w14:textId="77777777" w:rsidR="00C761FC" w:rsidRDefault="00C761FC" w:rsidP="009D39D4">
      <w:pPr>
        <w:spacing w:after="0"/>
        <w:ind w:left="360"/>
      </w:pPr>
    </w:p>
    <w:p w14:paraId="6ACBF7FE" w14:textId="77777777" w:rsidR="00726EE5" w:rsidRDefault="00726EE5" w:rsidP="00374D31">
      <w:pPr>
        <w:spacing w:after="0"/>
        <w:ind w:left="360"/>
      </w:pPr>
    </w:p>
    <w:p w14:paraId="2DF5B7D9" w14:textId="77777777" w:rsidR="00DA6ABB" w:rsidRDefault="00DA6ABB" w:rsidP="00374D31">
      <w:pPr>
        <w:spacing w:after="0"/>
        <w:ind w:left="360"/>
      </w:pPr>
    </w:p>
    <w:p w14:paraId="4E7DE7DB" w14:textId="43008629" w:rsidR="006F1CC0" w:rsidRDefault="006F1CC0" w:rsidP="00DE0374">
      <w:pPr>
        <w:spacing w:after="0"/>
      </w:pPr>
    </w:p>
    <w:p w14:paraId="0627A013" w14:textId="77777777" w:rsidR="008F6433" w:rsidRPr="008C601F" w:rsidRDefault="008F6433" w:rsidP="00DE0374">
      <w:pPr>
        <w:spacing w:after="0"/>
      </w:pPr>
      <w:bookmarkStart w:id="0" w:name="_GoBack"/>
      <w:bookmarkEnd w:id="0"/>
    </w:p>
    <w:sectPr w:rsidR="008F6433" w:rsidRPr="008C6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EBE"/>
    <w:multiLevelType w:val="hybridMultilevel"/>
    <w:tmpl w:val="F49CAFD8"/>
    <w:lvl w:ilvl="0" w:tplc="2DEC19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7490"/>
    <w:multiLevelType w:val="hybridMultilevel"/>
    <w:tmpl w:val="1F1A9BC8"/>
    <w:lvl w:ilvl="0" w:tplc="6AF849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CD0F13"/>
    <w:multiLevelType w:val="hybridMultilevel"/>
    <w:tmpl w:val="FFC857D8"/>
    <w:lvl w:ilvl="0" w:tplc="530ED50E"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766322"/>
    <w:multiLevelType w:val="hybridMultilevel"/>
    <w:tmpl w:val="AE68798E"/>
    <w:lvl w:ilvl="0" w:tplc="6AF849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F6189"/>
    <w:multiLevelType w:val="hybridMultilevel"/>
    <w:tmpl w:val="985206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01E34"/>
    <w:multiLevelType w:val="hybridMultilevel"/>
    <w:tmpl w:val="4118B736"/>
    <w:lvl w:ilvl="0" w:tplc="530ED50E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5335AC"/>
    <w:multiLevelType w:val="hybridMultilevel"/>
    <w:tmpl w:val="8F60EC86"/>
    <w:lvl w:ilvl="0" w:tplc="6AF849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F0476"/>
    <w:multiLevelType w:val="hybridMultilevel"/>
    <w:tmpl w:val="80385562"/>
    <w:lvl w:ilvl="0" w:tplc="6AF849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D339A"/>
    <w:multiLevelType w:val="hybridMultilevel"/>
    <w:tmpl w:val="D6BCA4EA"/>
    <w:lvl w:ilvl="0" w:tplc="59D6F4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3522A1"/>
    <w:multiLevelType w:val="hybridMultilevel"/>
    <w:tmpl w:val="BC768B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0505B9"/>
    <w:multiLevelType w:val="hybridMultilevel"/>
    <w:tmpl w:val="7B701922"/>
    <w:lvl w:ilvl="0" w:tplc="2DEC19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AF71AE"/>
    <w:multiLevelType w:val="hybridMultilevel"/>
    <w:tmpl w:val="FC3C30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E2A"/>
    <w:multiLevelType w:val="hybridMultilevel"/>
    <w:tmpl w:val="46327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7760CD"/>
    <w:multiLevelType w:val="hybridMultilevel"/>
    <w:tmpl w:val="DF484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1C2A2C"/>
    <w:multiLevelType w:val="hybridMultilevel"/>
    <w:tmpl w:val="C32CF2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5B7F37"/>
    <w:multiLevelType w:val="hybridMultilevel"/>
    <w:tmpl w:val="508C9BBA"/>
    <w:lvl w:ilvl="0" w:tplc="2DEC19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203ED4"/>
    <w:multiLevelType w:val="hybridMultilevel"/>
    <w:tmpl w:val="464C51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20111"/>
    <w:multiLevelType w:val="hybridMultilevel"/>
    <w:tmpl w:val="B0D67380"/>
    <w:lvl w:ilvl="0" w:tplc="0742C51E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22F7F"/>
    <w:multiLevelType w:val="hybridMultilevel"/>
    <w:tmpl w:val="5E426782"/>
    <w:lvl w:ilvl="0" w:tplc="2DEC19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42DF6"/>
    <w:multiLevelType w:val="hybridMultilevel"/>
    <w:tmpl w:val="F99A4EE2"/>
    <w:lvl w:ilvl="0" w:tplc="6AF849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8F771D"/>
    <w:multiLevelType w:val="hybridMultilevel"/>
    <w:tmpl w:val="C29E9A4A"/>
    <w:lvl w:ilvl="0" w:tplc="2DEC19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17"/>
  </w:num>
  <w:num w:numId="5">
    <w:abstractNumId w:val="16"/>
  </w:num>
  <w:num w:numId="6">
    <w:abstractNumId w:val="4"/>
  </w:num>
  <w:num w:numId="7">
    <w:abstractNumId w:val="9"/>
  </w:num>
  <w:num w:numId="8">
    <w:abstractNumId w:val="5"/>
  </w:num>
  <w:num w:numId="9">
    <w:abstractNumId w:val="2"/>
  </w:num>
  <w:num w:numId="10">
    <w:abstractNumId w:val="19"/>
  </w:num>
  <w:num w:numId="11">
    <w:abstractNumId w:val="3"/>
  </w:num>
  <w:num w:numId="12">
    <w:abstractNumId w:val="6"/>
  </w:num>
  <w:num w:numId="13">
    <w:abstractNumId w:val="7"/>
  </w:num>
  <w:num w:numId="14">
    <w:abstractNumId w:val="0"/>
  </w:num>
  <w:num w:numId="15">
    <w:abstractNumId w:val="10"/>
  </w:num>
  <w:num w:numId="16">
    <w:abstractNumId w:val="12"/>
  </w:num>
  <w:num w:numId="17">
    <w:abstractNumId w:val="20"/>
  </w:num>
  <w:num w:numId="18">
    <w:abstractNumId w:val="15"/>
  </w:num>
  <w:num w:numId="19">
    <w:abstractNumId w:val="18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5D"/>
    <w:rsid w:val="00002BEB"/>
    <w:rsid w:val="00015CBB"/>
    <w:rsid w:val="00020BF5"/>
    <w:rsid w:val="00021ADC"/>
    <w:rsid w:val="00041A76"/>
    <w:rsid w:val="000444B4"/>
    <w:rsid w:val="000502D7"/>
    <w:rsid w:val="00051305"/>
    <w:rsid w:val="0006154E"/>
    <w:rsid w:val="00065ECA"/>
    <w:rsid w:val="00067F1B"/>
    <w:rsid w:val="0007154A"/>
    <w:rsid w:val="000B02E2"/>
    <w:rsid w:val="000B332C"/>
    <w:rsid w:val="000C2A96"/>
    <w:rsid w:val="000C45F4"/>
    <w:rsid w:val="000D220F"/>
    <w:rsid w:val="000D78AA"/>
    <w:rsid w:val="000E249B"/>
    <w:rsid w:val="000F0C1E"/>
    <w:rsid w:val="0011782F"/>
    <w:rsid w:val="00132753"/>
    <w:rsid w:val="00137F4C"/>
    <w:rsid w:val="001468CB"/>
    <w:rsid w:val="00147051"/>
    <w:rsid w:val="0015356E"/>
    <w:rsid w:val="00156113"/>
    <w:rsid w:val="00170819"/>
    <w:rsid w:val="00174ABA"/>
    <w:rsid w:val="00183DFB"/>
    <w:rsid w:val="0019685B"/>
    <w:rsid w:val="001A616A"/>
    <w:rsid w:val="001B2601"/>
    <w:rsid w:val="001C376F"/>
    <w:rsid w:val="001C5992"/>
    <w:rsid w:val="001C608C"/>
    <w:rsid w:val="001C60F1"/>
    <w:rsid w:val="001E10AA"/>
    <w:rsid w:val="001F7DFE"/>
    <w:rsid w:val="002204D5"/>
    <w:rsid w:val="00234CD1"/>
    <w:rsid w:val="00241A57"/>
    <w:rsid w:val="0025512E"/>
    <w:rsid w:val="00260A1B"/>
    <w:rsid w:val="00260B3C"/>
    <w:rsid w:val="0029059C"/>
    <w:rsid w:val="002B2CEA"/>
    <w:rsid w:val="002C7E8E"/>
    <w:rsid w:val="002D1C6B"/>
    <w:rsid w:val="002D5B45"/>
    <w:rsid w:val="002E0077"/>
    <w:rsid w:val="002E1A17"/>
    <w:rsid w:val="002E2A4F"/>
    <w:rsid w:val="003372D8"/>
    <w:rsid w:val="00343E6F"/>
    <w:rsid w:val="00346658"/>
    <w:rsid w:val="00357C63"/>
    <w:rsid w:val="003664A8"/>
    <w:rsid w:val="00374D31"/>
    <w:rsid w:val="003754D7"/>
    <w:rsid w:val="00375871"/>
    <w:rsid w:val="00376DD0"/>
    <w:rsid w:val="003779B8"/>
    <w:rsid w:val="0038521C"/>
    <w:rsid w:val="00396ED4"/>
    <w:rsid w:val="003A20A5"/>
    <w:rsid w:val="003B1E31"/>
    <w:rsid w:val="003C663D"/>
    <w:rsid w:val="003D219F"/>
    <w:rsid w:val="003D27E5"/>
    <w:rsid w:val="003E34CE"/>
    <w:rsid w:val="003F00C1"/>
    <w:rsid w:val="003F0DEF"/>
    <w:rsid w:val="003F53ED"/>
    <w:rsid w:val="00404F03"/>
    <w:rsid w:val="0040506A"/>
    <w:rsid w:val="00407212"/>
    <w:rsid w:val="004105D0"/>
    <w:rsid w:val="00454426"/>
    <w:rsid w:val="00456B08"/>
    <w:rsid w:val="00461FFA"/>
    <w:rsid w:val="00474024"/>
    <w:rsid w:val="004747CA"/>
    <w:rsid w:val="00475A3E"/>
    <w:rsid w:val="004B090A"/>
    <w:rsid w:val="004E494B"/>
    <w:rsid w:val="004E51B7"/>
    <w:rsid w:val="004E5C92"/>
    <w:rsid w:val="004F2401"/>
    <w:rsid w:val="00511147"/>
    <w:rsid w:val="00512F7A"/>
    <w:rsid w:val="005275DE"/>
    <w:rsid w:val="00536095"/>
    <w:rsid w:val="005443FA"/>
    <w:rsid w:val="0054507B"/>
    <w:rsid w:val="00572531"/>
    <w:rsid w:val="0058699F"/>
    <w:rsid w:val="005A0133"/>
    <w:rsid w:val="005B659D"/>
    <w:rsid w:val="005B7E07"/>
    <w:rsid w:val="005C5C7B"/>
    <w:rsid w:val="005E56B4"/>
    <w:rsid w:val="005F6E3C"/>
    <w:rsid w:val="00600C87"/>
    <w:rsid w:val="006449AC"/>
    <w:rsid w:val="00646CAC"/>
    <w:rsid w:val="006620E2"/>
    <w:rsid w:val="006740BE"/>
    <w:rsid w:val="0069100E"/>
    <w:rsid w:val="00692AAE"/>
    <w:rsid w:val="0069638F"/>
    <w:rsid w:val="006968F5"/>
    <w:rsid w:val="006A1F0C"/>
    <w:rsid w:val="006D0FA0"/>
    <w:rsid w:val="006E0CAD"/>
    <w:rsid w:val="006F1CC0"/>
    <w:rsid w:val="006F2405"/>
    <w:rsid w:val="006F48B7"/>
    <w:rsid w:val="006F54B9"/>
    <w:rsid w:val="00700F87"/>
    <w:rsid w:val="00702853"/>
    <w:rsid w:val="00703C6D"/>
    <w:rsid w:val="00725F99"/>
    <w:rsid w:val="00726EE5"/>
    <w:rsid w:val="00731C7A"/>
    <w:rsid w:val="00736727"/>
    <w:rsid w:val="00736ADA"/>
    <w:rsid w:val="00771F51"/>
    <w:rsid w:val="00772D16"/>
    <w:rsid w:val="00783E72"/>
    <w:rsid w:val="00793080"/>
    <w:rsid w:val="007B4ECE"/>
    <w:rsid w:val="007B7D3F"/>
    <w:rsid w:val="007C60BB"/>
    <w:rsid w:val="007F5707"/>
    <w:rsid w:val="007F6E07"/>
    <w:rsid w:val="007F75F7"/>
    <w:rsid w:val="008040FA"/>
    <w:rsid w:val="0080545F"/>
    <w:rsid w:val="00806AC6"/>
    <w:rsid w:val="00810FE2"/>
    <w:rsid w:val="00813A0E"/>
    <w:rsid w:val="0081482C"/>
    <w:rsid w:val="00835FCC"/>
    <w:rsid w:val="008418E6"/>
    <w:rsid w:val="00846488"/>
    <w:rsid w:val="0086427D"/>
    <w:rsid w:val="00881152"/>
    <w:rsid w:val="00887547"/>
    <w:rsid w:val="008A4FC4"/>
    <w:rsid w:val="008B2B36"/>
    <w:rsid w:val="008C20F4"/>
    <w:rsid w:val="008C26C8"/>
    <w:rsid w:val="008C601F"/>
    <w:rsid w:val="008E2BEE"/>
    <w:rsid w:val="008E61F3"/>
    <w:rsid w:val="008F6433"/>
    <w:rsid w:val="0091018E"/>
    <w:rsid w:val="00914D13"/>
    <w:rsid w:val="00946C93"/>
    <w:rsid w:val="00946DF9"/>
    <w:rsid w:val="00947D64"/>
    <w:rsid w:val="00956D47"/>
    <w:rsid w:val="00984F99"/>
    <w:rsid w:val="0098596D"/>
    <w:rsid w:val="009869DB"/>
    <w:rsid w:val="0099187F"/>
    <w:rsid w:val="009A080C"/>
    <w:rsid w:val="009A6B39"/>
    <w:rsid w:val="009B4699"/>
    <w:rsid w:val="009D39D4"/>
    <w:rsid w:val="009D7A97"/>
    <w:rsid w:val="009E33DC"/>
    <w:rsid w:val="00A0583E"/>
    <w:rsid w:val="00A211E7"/>
    <w:rsid w:val="00A40BB0"/>
    <w:rsid w:val="00A51534"/>
    <w:rsid w:val="00A557B1"/>
    <w:rsid w:val="00A56859"/>
    <w:rsid w:val="00A65C0B"/>
    <w:rsid w:val="00A9577B"/>
    <w:rsid w:val="00AA0123"/>
    <w:rsid w:val="00AA6C4B"/>
    <w:rsid w:val="00AC5FB7"/>
    <w:rsid w:val="00AD0208"/>
    <w:rsid w:val="00AD287A"/>
    <w:rsid w:val="00AE4F34"/>
    <w:rsid w:val="00AF162E"/>
    <w:rsid w:val="00B00452"/>
    <w:rsid w:val="00B056E1"/>
    <w:rsid w:val="00B23352"/>
    <w:rsid w:val="00B23E17"/>
    <w:rsid w:val="00B333BA"/>
    <w:rsid w:val="00B34C61"/>
    <w:rsid w:val="00B43083"/>
    <w:rsid w:val="00B47BB2"/>
    <w:rsid w:val="00B5730F"/>
    <w:rsid w:val="00B57C75"/>
    <w:rsid w:val="00B63E84"/>
    <w:rsid w:val="00B67803"/>
    <w:rsid w:val="00B8263F"/>
    <w:rsid w:val="00BA75EF"/>
    <w:rsid w:val="00BC39E9"/>
    <w:rsid w:val="00BF39A6"/>
    <w:rsid w:val="00BF4CB0"/>
    <w:rsid w:val="00C1035B"/>
    <w:rsid w:val="00C233DF"/>
    <w:rsid w:val="00C35D8F"/>
    <w:rsid w:val="00C47EAE"/>
    <w:rsid w:val="00C566CC"/>
    <w:rsid w:val="00C6593E"/>
    <w:rsid w:val="00C67B3D"/>
    <w:rsid w:val="00C74853"/>
    <w:rsid w:val="00C761FC"/>
    <w:rsid w:val="00C8600C"/>
    <w:rsid w:val="00C92F0E"/>
    <w:rsid w:val="00CA0EA4"/>
    <w:rsid w:val="00CC369F"/>
    <w:rsid w:val="00D00B77"/>
    <w:rsid w:val="00D225AB"/>
    <w:rsid w:val="00D30809"/>
    <w:rsid w:val="00D466F6"/>
    <w:rsid w:val="00D50FF8"/>
    <w:rsid w:val="00D517D2"/>
    <w:rsid w:val="00D62028"/>
    <w:rsid w:val="00D621AA"/>
    <w:rsid w:val="00D73F62"/>
    <w:rsid w:val="00D752FC"/>
    <w:rsid w:val="00D80609"/>
    <w:rsid w:val="00D84651"/>
    <w:rsid w:val="00D90ECB"/>
    <w:rsid w:val="00D93263"/>
    <w:rsid w:val="00DA1CA4"/>
    <w:rsid w:val="00DA3472"/>
    <w:rsid w:val="00DA5CBB"/>
    <w:rsid w:val="00DA6ABB"/>
    <w:rsid w:val="00DC7F42"/>
    <w:rsid w:val="00DD4D32"/>
    <w:rsid w:val="00DE0374"/>
    <w:rsid w:val="00DF45CC"/>
    <w:rsid w:val="00E02C78"/>
    <w:rsid w:val="00E12B82"/>
    <w:rsid w:val="00E13ECC"/>
    <w:rsid w:val="00E15E31"/>
    <w:rsid w:val="00E17453"/>
    <w:rsid w:val="00E44F73"/>
    <w:rsid w:val="00E47239"/>
    <w:rsid w:val="00E511A9"/>
    <w:rsid w:val="00E51E5D"/>
    <w:rsid w:val="00E5202E"/>
    <w:rsid w:val="00E70656"/>
    <w:rsid w:val="00E70F60"/>
    <w:rsid w:val="00E7788F"/>
    <w:rsid w:val="00EA3A81"/>
    <w:rsid w:val="00EC34A4"/>
    <w:rsid w:val="00EC5C3D"/>
    <w:rsid w:val="00EC5F58"/>
    <w:rsid w:val="00ED1E97"/>
    <w:rsid w:val="00ED7136"/>
    <w:rsid w:val="00F04831"/>
    <w:rsid w:val="00F17621"/>
    <w:rsid w:val="00F2741B"/>
    <w:rsid w:val="00F53F41"/>
    <w:rsid w:val="00F6132C"/>
    <w:rsid w:val="00F80A37"/>
    <w:rsid w:val="00F875CA"/>
    <w:rsid w:val="00F96A89"/>
    <w:rsid w:val="00FA1783"/>
    <w:rsid w:val="00FB5D43"/>
    <w:rsid w:val="00FC3CE9"/>
    <w:rsid w:val="00FD482F"/>
    <w:rsid w:val="00FE4B66"/>
    <w:rsid w:val="00F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C1E7A"/>
  <w15:chartTrackingRefBased/>
  <w15:docId w15:val="{30C35877-7BF2-429E-ACB6-FDFD9ACA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F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C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C7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3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hortonworks-sk/CDSW-Melanoma2.git" TargetMode="External"/><Relationship Id="rId24" Type="http://schemas.openxmlformats.org/officeDocument/2006/relationships/hyperlink" Target="http://your-cdsw-host.and-domain.com/yourusername/melanoma-classification/files/demo/data/test/" TargetMode="External"/><Relationship Id="rId5" Type="http://schemas.openxmlformats.org/officeDocument/2006/relationships/hyperlink" Target="mailto:skiaie@cloudera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isic-archive.com/" TargetMode="External"/><Relationship Id="rId28" Type="http://schemas.openxmlformats.org/officeDocument/2006/relationships/hyperlink" Target="%20http://%5byour-cdsw-host.and-domain.com%5d/projects/new/%5byour-username%5d/mel2/run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your-cdsw-host.and-domain.com/projects/new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Kiaie</dc:creator>
  <cp:keywords/>
  <dc:description/>
  <cp:lastModifiedBy>skiaie</cp:lastModifiedBy>
  <cp:revision>3</cp:revision>
  <cp:lastPrinted>2019-10-25T05:14:00Z</cp:lastPrinted>
  <dcterms:created xsi:type="dcterms:W3CDTF">2019-12-03T17:27:00Z</dcterms:created>
  <dcterms:modified xsi:type="dcterms:W3CDTF">2019-12-03T17:28:00Z</dcterms:modified>
</cp:coreProperties>
</file>