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Testing111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cc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14000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762.67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17252.35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BS_A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