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1EE" w:rsidRDefault="004C31EE" w:rsidP="004C31EE">
      <w:pPr>
        <w:jc w:val="right"/>
      </w:pPr>
      <w:r>
        <w:t>Henry Osei</w:t>
      </w:r>
    </w:p>
    <w:p w:rsidR="004C31EE" w:rsidRDefault="004C31EE" w:rsidP="004C31EE">
      <w:pPr>
        <w:jc w:val="right"/>
      </w:pPr>
      <w:r>
        <w:t>2/23/19</w:t>
      </w:r>
      <w:bookmarkStart w:id="0" w:name="_GoBack"/>
      <w:bookmarkEnd w:id="0"/>
    </w:p>
    <w:p w:rsidR="004C31EE" w:rsidRDefault="004C31EE" w:rsidP="004C31EE">
      <w:pPr>
        <w:jc w:val="right"/>
      </w:pPr>
    </w:p>
    <w:p w:rsidR="004C31EE" w:rsidRDefault="004C31EE"/>
    <w:p w:rsidR="00217DCA" w:rsidRPr="005D463C" w:rsidRDefault="00A65EDB">
      <w:r>
        <w:t xml:space="preserve">The </w:t>
      </w:r>
      <w:r w:rsidR="00B769FE">
        <w:t xml:space="preserve">issue </w:t>
      </w:r>
      <w:r>
        <w:t>that I</w:t>
      </w:r>
      <w:r w:rsidR="00294C08">
        <w:t xml:space="preserve"> chose really grabbed my attention right away. Being involved in computer security</w:t>
      </w:r>
      <w:r w:rsidR="00B769FE">
        <w:t xml:space="preserve">, </w:t>
      </w:r>
      <w:r w:rsidR="00B769FE" w:rsidRPr="004C31EE">
        <w:rPr>
          <w:b/>
        </w:rPr>
        <w:t>data privacy</w:t>
      </w:r>
      <w:r w:rsidR="00B769FE">
        <w:t xml:space="preserve"> is a big issue in security. At first the problems that were being faced with data privacy were protecting hackers from extorting the data of customers to exploit it at their own use. As technology has grown and more peoples personal lives are entangled in technology. Data privacy has become even more complex issue. More companies have gotten in trouble </w:t>
      </w:r>
      <w:r w:rsidR="005D463C">
        <w:t xml:space="preserve">due to the fact </w:t>
      </w:r>
      <w:r w:rsidR="00B769FE">
        <w:t>they have gone past what is considered ethical and collected more</w:t>
      </w:r>
      <w:r w:rsidR="005D463C">
        <w:t xml:space="preserve"> data on</w:t>
      </w:r>
      <w:r w:rsidR="00B769FE">
        <w:t xml:space="preserve"> customers</w:t>
      </w:r>
      <w:r w:rsidR="005D463C">
        <w:t xml:space="preserve"> than customers would allow. This is affecting companies because many people do not even feel comfortable shopping online or signing up for company customer accounts because they feel they are making themselves more vulnerable and having no privacy. Beginning my research I looked at the suggested website The Economist. I came across a very interesting article titled </w:t>
      </w:r>
      <w:r w:rsidR="005D463C" w:rsidRPr="005D463C">
        <w:rPr>
          <w:i/>
          <w:u w:val="single"/>
        </w:rPr>
        <w:t>Facebook comes under fresh attack for its data privacy practices</w:t>
      </w:r>
      <w:r w:rsidR="005D463C">
        <w:t xml:space="preserve">. </w:t>
      </w:r>
      <w:r w:rsidR="00B25B29">
        <w:t xml:space="preserve">I was </w:t>
      </w:r>
      <w:r w:rsidR="00B25B29" w:rsidRPr="00B25B29">
        <w:rPr>
          <w:b/>
        </w:rPr>
        <w:t>unable to find the author of this article.</w:t>
      </w:r>
      <w:r w:rsidR="00B25B29">
        <w:t xml:space="preserve"> </w:t>
      </w:r>
      <w:r w:rsidR="009445F4">
        <w:t>This article was published January 31</w:t>
      </w:r>
      <w:r w:rsidR="009445F4" w:rsidRPr="009445F4">
        <w:rPr>
          <w:vertAlign w:val="superscript"/>
        </w:rPr>
        <w:t>st</w:t>
      </w:r>
      <w:r w:rsidR="009445F4">
        <w:t>.</w:t>
      </w:r>
      <w:r w:rsidR="005D463C">
        <w:t xml:space="preserve">In this article it explains how apple has revoked its developer certificate that allows company to create </w:t>
      </w:r>
      <w:r w:rsidR="00930F15">
        <w:t xml:space="preserve">iPhone </w:t>
      </w:r>
      <w:r w:rsidR="005D463C">
        <w:t xml:space="preserve">apps in which they can use it for internal use throughout their companies. Facebook got their certificate revoked because </w:t>
      </w:r>
      <w:r w:rsidR="00930F15">
        <w:t>once the app was downloaded on the phone, it would send all of the persons data to Facebook.</w:t>
      </w:r>
      <w:r w:rsidR="009445F4">
        <w:t xml:space="preserve"> Due to this Apple revoked all of Facebooks internal apps.</w:t>
      </w:r>
      <w:r w:rsidR="00930F15">
        <w:t xml:space="preserve">  </w:t>
      </w:r>
      <w:r w:rsidR="009445F4">
        <w:t>Facebook responded by saying that the data was only collected through consent of the user. This is not Facebooks</w:t>
      </w:r>
      <w:r w:rsidR="00B25B29">
        <w:t xml:space="preserve"> first time in the news. Facebook in 2018 had a data breach that put 50 million users at risk. It is very unethical to take someone’s information without them knowing, and today’s climate to get someone’s information it has become easier and easier. </w:t>
      </w:r>
      <w:r w:rsidR="003D61AF">
        <w:t>So if you are able to take the right precautions to keep your information safe, you don’t want companies collecting it because you never know when such company could ever be breached or what they are even using that information for.</w:t>
      </w:r>
    </w:p>
    <w:sectPr w:rsidR="00217DCA" w:rsidRPr="005D463C" w:rsidSect="00F24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FB"/>
    <w:rsid w:val="00294C08"/>
    <w:rsid w:val="002C536E"/>
    <w:rsid w:val="003D61AF"/>
    <w:rsid w:val="004C31EE"/>
    <w:rsid w:val="005D463C"/>
    <w:rsid w:val="00930F15"/>
    <w:rsid w:val="009445F4"/>
    <w:rsid w:val="00A65EDB"/>
    <w:rsid w:val="00B25B29"/>
    <w:rsid w:val="00B769FE"/>
    <w:rsid w:val="00F24CE3"/>
    <w:rsid w:val="00F25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9BC377"/>
  <w15:chartTrackingRefBased/>
  <w15:docId w15:val="{9541E242-7D54-9844-B9B8-5022D7EDE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5DF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16956">
      <w:bodyDiv w:val="1"/>
      <w:marLeft w:val="0"/>
      <w:marRight w:val="0"/>
      <w:marTop w:val="0"/>
      <w:marBottom w:val="0"/>
      <w:divBdr>
        <w:top w:val="none" w:sz="0" w:space="0" w:color="auto"/>
        <w:left w:val="none" w:sz="0" w:space="0" w:color="auto"/>
        <w:bottom w:val="none" w:sz="0" w:space="0" w:color="auto"/>
        <w:right w:val="none" w:sz="0" w:space="0" w:color="auto"/>
      </w:divBdr>
      <w:divsChild>
        <w:div w:id="1736274011">
          <w:marLeft w:val="0"/>
          <w:marRight w:val="0"/>
          <w:marTop w:val="0"/>
          <w:marBottom w:val="0"/>
          <w:divBdr>
            <w:top w:val="none" w:sz="0" w:space="0" w:color="auto"/>
            <w:left w:val="none" w:sz="0" w:space="0" w:color="auto"/>
            <w:bottom w:val="none" w:sz="0" w:space="0" w:color="auto"/>
            <w:right w:val="none" w:sz="0" w:space="0" w:color="auto"/>
          </w:divBdr>
          <w:divsChild>
            <w:div w:id="1075083101">
              <w:marLeft w:val="0"/>
              <w:marRight w:val="0"/>
              <w:marTop w:val="0"/>
              <w:marBottom w:val="0"/>
              <w:divBdr>
                <w:top w:val="none" w:sz="0" w:space="0" w:color="auto"/>
                <w:left w:val="none" w:sz="0" w:space="0" w:color="auto"/>
                <w:bottom w:val="none" w:sz="0" w:space="0" w:color="auto"/>
                <w:right w:val="none" w:sz="0" w:space="0" w:color="auto"/>
              </w:divBdr>
              <w:divsChild>
                <w:div w:id="19052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Osei</dc:creator>
  <cp:keywords/>
  <dc:description/>
  <cp:lastModifiedBy>Henry Osei</cp:lastModifiedBy>
  <cp:revision>2</cp:revision>
  <dcterms:created xsi:type="dcterms:W3CDTF">2019-02-24T20:09:00Z</dcterms:created>
  <dcterms:modified xsi:type="dcterms:W3CDTF">2019-02-24T22:29:00Z</dcterms:modified>
</cp:coreProperties>
</file>