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B2219" w14:textId="2847DCBE" w:rsidR="007840DF" w:rsidRPr="007840DF" w:rsidRDefault="007840D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포지션</w:t>
      </w:r>
    </w:p>
    <w:p w14:paraId="6D035CDE" w14:textId="02CCDDCF" w:rsidR="007840DF" w:rsidRDefault="007840DF">
      <w:r w:rsidRPr="007840DF">
        <w:drawing>
          <wp:inline distT="0" distB="0" distL="0" distR="0" wp14:anchorId="08660B92" wp14:editId="72A13A08">
            <wp:extent cx="3666998" cy="70199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4314" cy="70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0DF">
        <w:drawing>
          <wp:inline distT="0" distB="0" distL="0" distR="0" wp14:anchorId="3075AC8F" wp14:editId="1ED59B11">
            <wp:extent cx="2924175" cy="150573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0129" cy="15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C28B" w14:textId="7C3DBB70" w:rsidR="007840DF" w:rsidRDefault="007840DF">
      <w:r w:rsidRPr="007840DF">
        <w:lastRenderedPageBreak/>
        <w:drawing>
          <wp:inline distT="0" distB="0" distL="0" distR="0" wp14:anchorId="762E347E" wp14:editId="3196AB7D">
            <wp:extent cx="6745138" cy="54387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5240" cy="54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C081" w14:textId="341451C1" w:rsidR="009C0EA8" w:rsidRDefault="009C0EA8">
      <w:r w:rsidRPr="009C0EA8">
        <w:lastRenderedPageBreak/>
        <w:drawing>
          <wp:inline distT="0" distB="0" distL="0" distR="0" wp14:anchorId="6467F9C6" wp14:editId="5230C577">
            <wp:extent cx="6645910" cy="57302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25B2" w14:textId="5DEECCFF" w:rsidR="009C0EA8" w:rsidRDefault="009C0EA8">
      <w:r w:rsidRPr="009C0EA8">
        <w:lastRenderedPageBreak/>
        <w:drawing>
          <wp:inline distT="0" distB="0" distL="0" distR="0" wp14:anchorId="73FBD7A7" wp14:editId="2886FEEF">
            <wp:extent cx="6645910" cy="48831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38FE" w14:textId="3C8AD2BB" w:rsidR="009C0EA8" w:rsidRDefault="009C0EA8">
      <w:r w:rsidRPr="009C0EA8">
        <w:drawing>
          <wp:inline distT="0" distB="0" distL="0" distR="0" wp14:anchorId="500D8BD3" wp14:editId="2DF8CADA">
            <wp:extent cx="6645910" cy="472059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18FD" w14:textId="7BCC8E4D" w:rsidR="009C0EA8" w:rsidRDefault="009C0EA8">
      <w:r>
        <w:lastRenderedPageBreak/>
        <w:t>Absolute</w:t>
      </w:r>
      <w:r>
        <w:rPr>
          <w:rFonts w:hint="eastAsia"/>
        </w:rPr>
        <w:t>는 스크롤에 영향을 받기 때문에</w:t>
      </w:r>
    </w:p>
    <w:p w14:paraId="717C147C" w14:textId="6DED4007" w:rsidR="009C0EA8" w:rsidRDefault="009C0EA8">
      <w:r>
        <w:t>Fixed</w:t>
      </w:r>
      <w:r>
        <w:rPr>
          <w:rFonts w:hint="eastAsia"/>
        </w:rPr>
        <w:t>를 써서 스크롤에 영향을 받지 않도록 만들었다.</w:t>
      </w:r>
    </w:p>
    <w:p w14:paraId="41BE4986" w14:textId="677388AD" w:rsidR="00734DDA" w:rsidRDefault="00741FED">
      <w:r>
        <w:t>Absolute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포스트잇과</w:t>
      </w:r>
      <w:proofErr w:type="spellEnd"/>
      <w:r>
        <w:rPr>
          <w:rFonts w:hint="eastAsia"/>
        </w:rPr>
        <w:t xml:space="preserve"> 유사하다.</w:t>
      </w:r>
    </w:p>
    <w:p w14:paraId="564F349B" w14:textId="22EA7C21" w:rsidR="00741FED" w:rsidRPr="00741FED" w:rsidRDefault="00741FED">
      <w:pPr>
        <w:rPr>
          <w:u w:val="single"/>
        </w:rPr>
      </w:pPr>
      <w:r w:rsidRPr="00741FED">
        <w:rPr>
          <w:u w:val="single"/>
        </w:rPr>
        <w:t>Absolute</w:t>
      </w:r>
      <w:r w:rsidRPr="00741FED">
        <w:rPr>
          <w:rFonts w:hint="eastAsia"/>
          <w:u w:val="single"/>
        </w:rPr>
        <w:t>와 f</w:t>
      </w:r>
      <w:r w:rsidRPr="00741FED">
        <w:rPr>
          <w:u w:val="single"/>
        </w:rPr>
        <w:t>loat</w:t>
      </w:r>
      <w:r w:rsidRPr="00741FED">
        <w:rPr>
          <w:rFonts w:hint="eastAsia"/>
          <w:u w:val="single"/>
        </w:rPr>
        <w:t>은 같이 쓰지 못한다.</w:t>
      </w:r>
    </w:p>
    <w:p w14:paraId="18A8C40D" w14:textId="5C738EBF" w:rsidR="00741FED" w:rsidRDefault="00741FED">
      <w:r w:rsidRPr="00741FED">
        <w:drawing>
          <wp:inline distT="0" distB="0" distL="0" distR="0" wp14:anchorId="03B1231E" wp14:editId="720C49AE">
            <wp:extent cx="6645910" cy="44494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1D03" w14:textId="050501A3" w:rsidR="00741FED" w:rsidRDefault="00741FED">
      <w:r w:rsidRPr="00741FED">
        <w:lastRenderedPageBreak/>
        <w:drawing>
          <wp:inline distT="0" distB="0" distL="0" distR="0" wp14:anchorId="13823229" wp14:editId="65C65703">
            <wp:extent cx="6645910" cy="4358005"/>
            <wp:effectExtent l="0" t="0" r="254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71C7" w14:textId="1C96C59A" w:rsidR="00741FED" w:rsidRDefault="00741FED">
      <w:r>
        <w:t>Relative</w:t>
      </w:r>
      <w:r>
        <w:rPr>
          <w:rFonts w:hint="eastAsia"/>
        </w:rPr>
        <w:t>로 하니 원래 있던 곳에서부터 이동</w:t>
      </w:r>
    </w:p>
    <w:p w14:paraId="4DF23B46" w14:textId="55D8AD1D" w:rsidR="00741FED" w:rsidRDefault="00CD5F55">
      <w:r w:rsidRPr="00CD5F55">
        <w:drawing>
          <wp:inline distT="0" distB="0" distL="0" distR="0" wp14:anchorId="6CF7C793" wp14:editId="4E275445">
            <wp:extent cx="6645910" cy="439864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0766" w14:textId="5C287689" w:rsidR="00CD5F55" w:rsidRDefault="00CD5F55">
      <w:r>
        <w:t xml:space="preserve">자식 </w:t>
      </w:r>
      <w:r>
        <w:rPr>
          <w:rFonts w:hint="eastAsia"/>
        </w:rPr>
        <w:t xml:space="preserve">요소가 </w:t>
      </w:r>
      <w:r>
        <w:t>absolute</w:t>
      </w:r>
      <w:r>
        <w:rPr>
          <w:rFonts w:hint="eastAsia"/>
        </w:rPr>
        <w:t>이기 때문에 s</w:t>
      </w:r>
      <w:r>
        <w:t>tatic</w:t>
      </w:r>
      <w:r>
        <w:rPr>
          <w:rFonts w:hint="eastAsia"/>
        </w:rPr>
        <w:t xml:space="preserve">이 아닌 부모 요소를 찾아서 </w:t>
      </w:r>
      <w:r>
        <w:t>body</w:t>
      </w:r>
      <w:r>
        <w:rPr>
          <w:rFonts w:hint="eastAsia"/>
        </w:rPr>
        <w:t>가 기준이 된다.</w:t>
      </w:r>
    </w:p>
    <w:p w14:paraId="175847EE" w14:textId="2D4E5792" w:rsidR="00CD5F55" w:rsidRDefault="00CD5F55">
      <w:r w:rsidRPr="00CD5F55">
        <w:lastRenderedPageBreak/>
        <w:drawing>
          <wp:inline distT="0" distB="0" distL="0" distR="0" wp14:anchorId="02BAE4E0" wp14:editId="4EE11E25">
            <wp:extent cx="6645910" cy="53600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459F" w14:textId="7F7A122A" w:rsidR="00CD5F55" w:rsidRDefault="00CD5F55">
      <w:r w:rsidRPr="00CD5F55">
        <w:lastRenderedPageBreak/>
        <w:drawing>
          <wp:inline distT="0" distB="0" distL="0" distR="0" wp14:anchorId="3AE63F18" wp14:editId="4F5EB607">
            <wp:extent cx="6645910" cy="595757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DD7B" w14:textId="2025CD70" w:rsidR="00CD5F55" w:rsidRDefault="00F577BB">
      <w:r w:rsidRPr="00F577BB">
        <w:lastRenderedPageBreak/>
        <w:drawing>
          <wp:inline distT="0" distB="0" distL="0" distR="0" wp14:anchorId="0C00BB02" wp14:editId="0F03CEEB">
            <wp:extent cx="6645910" cy="54717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00C6" w14:textId="55152AE2" w:rsidR="00F577BB" w:rsidRDefault="00F577BB">
      <w:r w:rsidRPr="00F577BB">
        <w:drawing>
          <wp:inline distT="0" distB="0" distL="0" distR="0" wp14:anchorId="147B9B05" wp14:editId="43F2CFA8">
            <wp:extent cx="6645910" cy="319913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0B8D" w14:textId="1D30072B" w:rsidR="00F577BB" w:rsidRDefault="00F577BB">
      <w:pPr>
        <w:widowControl/>
        <w:wordWrap/>
        <w:autoSpaceDE/>
        <w:autoSpaceDN/>
      </w:pPr>
      <w:r>
        <w:br w:type="page"/>
      </w:r>
    </w:p>
    <w:p w14:paraId="568FC021" w14:textId="6F7D3546" w:rsidR="00F577BB" w:rsidRDefault="00F577BB">
      <w:r w:rsidRPr="00F577BB">
        <w:lastRenderedPageBreak/>
        <w:drawing>
          <wp:inline distT="0" distB="0" distL="0" distR="0" wp14:anchorId="02329C70" wp14:editId="2EB21B8D">
            <wp:extent cx="3341065" cy="751522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4336" cy="754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42B" w:rsidRPr="007D242B">
        <w:drawing>
          <wp:inline distT="0" distB="0" distL="0" distR="0" wp14:anchorId="3171AF0C" wp14:editId="4A8B20AE">
            <wp:extent cx="3276600" cy="6601036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1403" cy="66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1304" w14:textId="6626B1E1" w:rsidR="00F577BB" w:rsidRDefault="007D242B">
      <w:r w:rsidRPr="007D242B">
        <w:lastRenderedPageBreak/>
        <w:drawing>
          <wp:inline distT="0" distB="0" distL="0" distR="0" wp14:anchorId="6BC05E40" wp14:editId="0CD86EFE">
            <wp:extent cx="3781425" cy="366544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6543" cy="36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FA00" w14:textId="77777777" w:rsidR="007D242B" w:rsidRPr="007840DF" w:rsidRDefault="007D242B">
      <w:pPr>
        <w:rPr>
          <w:rFonts w:hint="eastAsia"/>
        </w:rPr>
      </w:pPr>
    </w:p>
    <w:sectPr w:rsidR="007D242B" w:rsidRPr="007840DF" w:rsidSect="007840D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0DF"/>
    <w:rsid w:val="00734DDA"/>
    <w:rsid w:val="00741FED"/>
    <w:rsid w:val="007840DF"/>
    <w:rsid w:val="007D242B"/>
    <w:rsid w:val="009C0EA8"/>
    <w:rsid w:val="00C40504"/>
    <w:rsid w:val="00CD5F55"/>
    <w:rsid w:val="00D415A2"/>
    <w:rsid w:val="00DB10AA"/>
    <w:rsid w:val="00F5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AF294"/>
  <w15:chartTrackingRefBased/>
  <w15:docId w15:val="{13934729-76E5-4153-8821-89606DEF4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4</cp:revision>
  <dcterms:created xsi:type="dcterms:W3CDTF">2020-06-05T02:43:00Z</dcterms:created>
  <dcterms:modified xsi:type="dcterms:W3CDTF">2020-06-05T05:12:00Z</dcterms:modified>
</cp:coreProperties>
</file>