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A4C1" w14:textId="0CC5146F" w:rsidR="00DB0AEA" w:rsidRDefault="0002670D" w:rsidP="0002670D">
      <w:pPr>
        <w:pStyle w:val="Titel"/>
      </w:pPr>
      <w:r>
        <w:t>JDBC</w:t>
      </w:r>
    </w:p>
    <w:p w14:paraId="7FAD9EF7" w14:textId="42B87639" w:rsidR="0002670D" w:rsidRDefault="0002670D" w:rsidP="0002670D"/>
    <w:p w14:paraId="399C325D" w14:textId="57A87BB4" w:rsidR="0002670D" w:rsidRDefault="0002670D" w:rsidP="0002670D">
      <w:r>
        <w:t>Nutzen die DerbyDB um 2 Tabellen anzulegen.</w:t>
      </w:r>
    </w:p>
    <w:p w14:paraId="759E8BAB" w14:textId="486F1C24" w:rsidR="0002670D" w:rsidRDefault="0002670D" w:rsidP="0002670D">
      <w:r>
        <w:t xml:space="preserve">Eine Tabelle Customer und eine Tabelle </w:t>
      </w:r>
      <w:r>
        <w:t>Product</w:t>
      </w:r>
      <w:r>
        <w:t>.</w:t>
      </w:r>
    </w:p>
    <w:p w14:paraId="340F526D" w14:textId="0C0ACBF5" w:rsidR="0002670D" w:rsidRDefault="0002670D" w:rsidP="0002670D">
      <w:r>
        <w:t>Analog dazu erstellen Sie bitte auch die Klassen Customer und Product</w:t>
      </w:r>
    </w:p>
    <w:p w14:paraId="7C81D165" w14:textId="44056093" w:rsidR="0002670D" w:rsidRDefault="0002670D" w:rsidP="0002670D">
      <w:r>
        <w:t>Eigenschaften der Klasse Customer:</w:t>
      </w:r>
    </w:p>
    <w:p w14:paraId="1D56CF41" w14:textId="7607DC1A" w:rsidR="0002670D" w:rsidRDefault="0002670D" w:rsidP="0002670D">
      <w:pPr>
        <w:pStyle w:val="Listenabsatz"/>
        <w:numPr>
          <w:ilvl w:val="0"/>
          <w:numId w:val="1"/>
        </w:numPr>
      </w:pPr>
      <w:r>
        <w:t>Firstname</w:t>
      </w:r>
    </w:p>
    <w:p w14:paraId="2693CA28" w14:textId="13EC28DC" w:rsidR="0002670D" w:rsidRDefault="0002670D" w:rsidP="0002670D">
      <w:pPr>
        <w:pStyle w:val="Listenabsatz"/>
        <w:numPr>
          <w:ilvl w:val="0"/>
          <w:numId w:val="1"/>
        </w:numPr>
      </w:pPr>
      <w:r>
        <w:t>Lastname</w:t>
      </w:r>
    </w:p>
    <w:p w14:paraId="65E84BAC" w14:textId="583785E0" w:rsidR="0002670D" w:rsidRDefault="0002670D" w:rsidP="0002670D">
      <w:pPr>
        <w:pStyle w:val="Listenabsatz"/>
        <w:numPr>
          <w:ilvl w:val="0"/>
          <w:numId w:val="1"/>
        </w:numPr>
      </w:pPr>
      <w:r>
        <w:t>YearOfBirth</w:t>
      </w:r>
    </w:p>
    <w:p w14:paraId="1860202E" w14:textId="03FC0CE7" w:rsidR="0002670D" w:rsidRDefault="0002670D" w:rsidP="0002670D">
      <w:r>
        <w:t xml:space="preserve">Eigenschaften der Klasse </w:t>
      </w:r>
      <w:r>
        <w:t>Product</w:t>
      </w:r>
      <w:r>
        <w:t>:</w:t>
      </w:r>
    </w:p>
    <w:p w14:paraId="2FB0444C" w14:textId="78605AD9" w:rsidR="0002670D" w:rsidRDefault="0002670D" w:rsidP="0002670D">
      <w:pPr>
        <w:pStyle w:val="Listenabsatz"/>
        <w:numPr>
          <w:ilvl w:val="0"/>
          <w:numId w:val="2"/>
        </w:numPr>
      </w:pPr>
      <w:r>
        <w:t>Name</w:t>
      </w:r>
    </w:p>
    <w:p w14:paraId="623479AC" w14:textId="7970FA3D" w:rsidR="0002670D" w:rsidRDefault="0002670D" w:rsidP="0002670D">
      <w:pPr>
        <w:pStyle w:val="Listenabsatz"/>
        <w:numPr>
          <w:ilvl w:val="0"/>
          <w:numId w:val="2"/>
        </w:numPr>
      </w:pPr>
      <w:r>
        <w:t>Description</w:t>
      </w:r>
    </w:p>
    <w:p w14:paraId="7E3CDD55" w14:textId="238A3EFB" w:rsidR="0002670D" w:rsidRDefault="0002670D" w:rsidP="0002670D">
      <w:pPr>
        <w:pStyle w:val="Listenabsatz"/>
        <w:numPr>
          <w:ilvl w:val="0"/>
          <w:numId w:val="2"/>
        </w:numPr>
      </w:pPr>
      <w:r>
        <w:t>Price</w:t>
      </w:r>
    </w:p>
    <w:p w14:paraId="099ED850" w14:textId="559F2867" w:rsidR="0002670D" w:rsidRDefault="0002670D" w:rsidP="0002670D">
      <w:pPr>
        <w:pStyle w:val="Listenabsatz"/>
        <w:numPr>
          <w:ilvl w:val="0"/>
          <w:numId w:val="2"/>
        </w:numPr>
      </w:pPr>
      <w:r>
        <w:t>FOOD|NONFOOD</w:t>
      </w:r>
    </w:p>
    <w:p w14:paraId="055B8A11" w14:textId="643D8849" w:rsidR="0002670D" w:rsidRDefault="0002670D" w:rsidP="0002670D">
      <w:r>
        <w:t>Erzeugen Sie einige Objekte der Klassen Customer und Product.</w:t>
      </w:r>
    </w:p>
    <w:p w14:paraId="27A24877" w14:textId="184EFD57" w:rsidR="0002670D" w:rsidRDefault="0002670D" w:rsidP="0002670D">
      <w:r>
        <w:t>Übertragen Sie deren inhalt in die Tabellen.</w:t>
      </w:r>
    </w:p>
    <w:p w14:paraId="2959A615" w14:textId="7B10A403" w:rsidR="0002670D" w:rsidRDefault="0002670D" w:rsidP="0002670D">
      <w:r>
        <w:t>In einem weiteren Schritt lesen Sie bitte die Daten der Tabellen aus und zeigen diese in der Console an.</w:t>
      </w:r>
    </w:p>
    <w:p w14:paraId="48710C76" w14:textId="77777777" w:rsidR="0002670D" w:rsidRPr="0002670D" w:rsidRDefault="0002670D" w:rsidP="0002670D"/>
    <w:sectPr w:rsidR="0002670D" w:rsidRPr="0002670D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7309"/>
    <w:multiLevelType w:val="hybridMultilevel"/>
    <w:tmpl w:val="03CC1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5C4D"/>
    <w:multiLevelType w:val="hybridMultilevel"/>
    <w:tmpl w:val="8D5E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0D"/>
    <w:rsid w:val="0002670D"/>
    <w:rsid w:val="003E3847"/>
    <w:rsid w:val="00DB0AEA"/>
    <w:rsid w:val="00F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8040"/>
  <w15:chartTrackingRefBased/>
  <w15:docId w15:val="{C4AB1EF3-E136-4D0E-B070-8FD18E13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70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2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Christian Schirmer</cp:lastModifiedBy>
  <cp:revision>1</cp:revision>
  <dcterms:created xsi:type="dcterms:W3CDTF">2022-02-17T10:52:00Z</dcterms:created>
  <dcterms:modified xsi:type="dcterms:W3CDTF">2022-02-17T10:59:00Z</dcterms:modified>
</cp:coreProperties>
</file>