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D1D8" w14:textId="7D371B49" w:rsidR="003A6913" w:rsidRDefault="0074276F" w:rsidP="0074276F">
      <w:pPr>
        <w:pStyle w:val="oancuaDanhsach"/>
        <w:numPr>
          <w:ilvl w:val="0"/>
          <w:numId w:val="1"/>
        </w:numPr>
      </w:pPr>
      <w:r>
        <w:t>Banner chạy</w:t>
      </w:r>
      <w:r w:rsidR="00454C18">
        <w:t xml:space="preserve"> (Cái này để a nhờ thiết kế, trả tiền họ </w:t>
      </w:r>
      <w:r w:rsidR="00454C1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454C18">
        <w:t>)</w:t>
      </w:r>
    </w:p>
    <w:p w14:paraId="289EEB0E" w14:textId="1D96DDA1" w:rsidR="0074276F" w:rsidRDefault="0074276F" w:rsidP="0074276F">
      <w:pPr>
        <w:pStyle w:val="oancuaDanhsach"/>
        <w:numPr>
          <w:ilvl w:val="1"/>
          <w:numId w:val="1"/>
        </w:numPr>
      </w:pPr>
      <w:r>
        <w:t>ảnh 2 em bé</w:t>
      </w:r>
      <w:r w:rsidR="00870494">
        <w:t xml:space="preserve"> (có thể thay nhưng phải giữ lại các text)</w:t>
      </w:r>
    </w:p>
    <w:p w14:paraId="38E8BD15" w14:textId="52E458B3" w:rsidR="0074276F" w:rsidRDefault="0074276F" w:rsidP="0074276F">
      <w:pPr>
        <w:pStyle w:val="oancuaDanhsach"/>
        <w:numPr>
          <w:ilvl w:val="1"/>
          <w:numId w:val="1"/>
        </w:numPr>
      </w:pPr>
      <w:r>
        <w:t>ảnh nhà máy từ trên cao</w:t>
      </w:r>
      <w:r w:rsidR="007446A2">
        <w:t xml:space="preserve"> </w:t>
      </w:r>
    </w:p>
    <w:p w14:paraId="5BE09C51" w14:textId="6121D4BF" w:rsidR="0074276F" w:rsidRDefault="0074276F" w:rsidP="0074276F">
      <w:pPr>
        <w:pStyle w:val="oancuaDanhsach"/>
        <w:numPr>
          <w:ilvl w:val="1"/>
          <w:numId w:val="1"/>
        </w:numPr>
      </w:pPr>
      <w:r>
        <w:t xml:space="preserve">ảnh </w:t>
      </w:r>
      <w:r w:rsidR="009341B3">
        <w:t>nhãn</w:t>
      </w:r>
    </w:p>
    <w:p w14:paraId="01712686" w14:textId="68462D45" w:rsidR="0074276F" w:rsidRDefault="009276E3" w:rsidP="0074276F">
      <w:pPr>
        <w:pStyle w:val="oancuaDanhsach"/>
        <w:numPr>
          <w:ilvl w:val="1"/>
          <w:numId w:val="1"/>
        </w:numPr>
      </w:pPr>
      <w:r>
        <w:t>tâm tài tầm</w:t>
      </w:r>
      <w:r w:rsidR="00476613">
        <w:t xml:space="preserve"> – ok rồi</w:t>
      </w:r>
    </w:p>
    <w:p w14:paraId="513CEDB7" w14:textId="1D2B648F" w:rsidR="001666D4" w:rsidRDefault="00E14EE1" w:rsidP="001666D4">
      <w:pPr>
        <w:pStyle w:val="oancuaDanhsach"/>
        <w:numPr>
          <w:ilvl w:val="1"/>
          <w:numId w:val="1"/>
        </w:numPr>
      </w:pPr>
      <w:hyperlink r:id="rId5" w:anchor="imgdii=7xGlX-G56URDsM:&amp;imgrc=BXUok5EGZXPYkM" w:history="1">
        <w:r w:rsidR="00231A58" w:rsidRPr="00B67704">
          <w:rPr>
            <w:rStyle w:val="Siuktni"/>
          </w:rPr>
          <w:t>https://www.google.com.vn/search?q=n%E1%BB%99i+th%E1%BA%A5t&amp;tbm=isch&amp;tbs=rimg:CQV1KJORBmVzIjiB6gvx-tPvG0D-3RBnpqcnglKt2cdKOokXMS9YRGF2SO8RpV_1huelEkBlB3dnU-jvLsG2RCD2G8SoSCYHqC_1H60-8bERN5gnVH255gKhIJQP7dEGempycRHsMkY06GsJoqEgmCUq3Zx0o6iRFXngP0jx-R-CoSCRcxL1hEYXZIEVdr0dZmSmJtKhIJ7xGlX-G56UQR5VM-aqPflw8qEgmQGUHd2dT6OxH5tEYTR8caiioSCcuwbZEIPYbxEXXJd0ZKecEx&amp;tbo=u&amp;sa=X&amp;ved=2ahUKEwjp7bq9xsXbAhVDkZQKHcgEBSoQ9C96BAgBEBs&amp;biw=1366&amp;bih=637&amp;dpr=1#imgdii=7xGlX-G56URDsM:&amp;imgrc=BXUok5EGZXPYkM</w:t>
        </w:r>
      </w:hyperlink>
      <w:r w:rsidR="001666D4" w:rsidRPr="001666D4">
        <w:t>:</w:t>
      </w:r>
      <w:r w:rsidR="005342AA">
        <w:t xml:space="preserve"> (2 ảnh có tường, không gian thoáng _+ màu sắc)</w:t>
      </w:r>
    </w:p>
    <w:p w14:paraId="49B4CA03" w14:textId="3A4FACD5" w:rsidR="00231A58" w:rsidRDefault="00231A58" w:rsidP="001666D4">
      <w:pPr>
        <w:pStyle w:val="oancuaDanhsach"/>
        <w:numPr>
          <w:ilvl w:val="1"/>
          <w:numId w:val="1"/>
        </w:numPr>
      </w:pPr>
      <w:r>
        <w:t>Logo thử xem giống toa có được không</w:t>
      </w:r>
    </w:p>
    <w:p w14:paraId="1DA63F0C" w14:textId="6A2DC092" w:rsidR="008E5615" w:rsidRPr="00205186" w:rsidRDefault="008E5615" w:rsidP="008E5615">
      <w:pPr>
        <w:pStyle w:val="oancuaDanhsach"/>
        <w:numPr>
          <w:ilvl w:val="1"/>
          <w:numId w:val="1"/>
        </w:numPr>
        <w:rPr>
          <w:highlight w:val="yellow"/>
        </w:rPr>
      </w:pPr>
      <w:r w:rsidRPr="00205186">
        <w:rPr>
          <w:highlight w:val="yellow"/>
        </w:rPr>
        <w:t>Thiết kế như toa</w:t>
      </w:r>
      <w:r w:rsidR="00593814" w:rsidRPr="00205186">
        <w:rPr>
          <w:highlight w:val="yellow"/>
        </w:rPr>
        <w:t xml:space="preserve"> (cái này cần làm trước)</w:t>
      </w:r>
    </w:p>
    <w:p w14:paraId="1C3A0FD1" w14:textId="6FE86CA0" w:rsidR="008E5615" w:rsidRDefault="008E5615" w:rsidP="008E5615">
      <w:pPr>
        <w:pStyle w:val="oancuaDanhsach"/>
        <w:numPr>
          <w:ilvl w:val="2"/>
          <w:numId w:val="1"/>
        </w:numPr>
      </w:pPr>
      <w:r>
        <w:t>Hệ thống sản phẩm</w:t>
      </w:r>
      <w:r w:rsidR="00E14EE1">
        <w:t xml:space="preserve"> </w:t>
      </w:r>
      <w:r w:rsidR="00E14EE1" w:rsidRPr="0016351D">
        <w:t>IchiPaint\IchiPaint\Content\Images\Banner</w:t>
      </w:r>
      <w:r w:rsidR="00E14EE1">
        <w:t>\</w:t>
      </w:r>
      <w:r w:rsidR="00E14EE1">
        <w:t>sanpham</w:t>
      </w:r>
      <w:bookmarkStart w:id="0" w:name="_GoBack"/>
      <w:bookmarkEnd w:id="0"/>
      <w:r w:rsidR="00E14EE1" w:rsidRPr="004850AC">
        <w:t>.jpg</w:t>
      </w:r>
    </w:p>
    <w:p w14:paraId="723A718B" w14:textId="7CF82151" w:rsidR="008E5615" w:rsidRDefault="008E5615" w:rsidP="004850AC">
      <w:pPr>
        <w:pStyle w:val="oancuaDanhsach"/>
        <w:numPr>
          <w:ilvl w:val="2"/>
          <w:numId w:val="1"/>
        </w:numPr>
      </w:pPr>
      <w:r>
        <w:t>Tư vấn màu săc (phong thủy + kho dữ liệu phối màu)</w:t>
      </w:r>
      <w:r w:rsidR="009A20E8">
        <w:t xml:space="preserve"> ảnh</w:t>
      </w:r>
      <w:r w:rsidR="0016351D">
        <w:t xml:space="preserve">: </w:t>
      </w:r>
      <w:r w:rsidR="0016351D" w:rsidRPr="0016351D">
        <w:t>IchiPaint\IchiPaint\Content\Images\Banner</w:t>
      </w:r>
      <w:r w:rsidR="004850AC">
        <w:t>\</w:t>
      </w:r>
      <w:r w:rsidR="004850AC" w:rsidRPr="004850AC">
        <w:t>tuvanmausac.jpg</w:t>
      </w:r>
    </w:p>
    <w:p w14:paraId="7F2B7663" w14:textId="3FCB6601" w:rsidR="000F037A" w:rsidRDefault="00050E1C" w:rsidP="000F037A">
      <w:pPr>
        <w:pStyle w:val="oancuaDanhsach"/>
        <w:numPr>
          <w:ilvl w:val="0"/>
          <w:numId w:val="1"/>
        </w:numPr>
      </w:pPr>
      <w:r>
        <w:t>Menu</w:t>
      </w:r>
    </w:p>
    <w:p w14:paraId="62D9CE82" w14:textId="665BAF4B" w:rsidR="00050E1C" w:rsidRDefault="00050E1C" w:rsidP="00050E1C">
      <w:pPr>
        <w:pStyle w:val="oancuaDanhsach"/>
        <w:numPr>
          <w:ilvl w:val="1"/>
          <w:numId w:val="1"/>
        </w:numPr>
      </w:pPr>
      <w:r>
        <w:t>Về ichi</w:t>
      </w:r>
    </w:p>
    <w:p w14:paraId="6660AFED" w14:textId="186A94F1" w:rsidR="00050E1C" w:rsidRPr="00673349" w:rsidRDefault="00050E1C" w:rsidP="00050E1C">
      <w:pPr>
        <w:pStyle w:val="oancuaDanhsach"/>
        <w:numPr>
          <w:ilvl w:val="2"/>
          <w:numId w:val="1"/>
        </w:numPr>
        <w:rPr>
          <w:color w:val="FF0000"/>
        </w:rPr>
      </w:pPr>
      <w:r w:rsidRPr="00673349">
        <w:rPr>
          <w:color w:val="FF0000"/>
        </w:rPr>
        <w:t>Giới thiệu chung</w:t>
      </w:r>
    </w:p>
    <w:p w14:paraId="3FAC1984" w14:textId="1E29E5A4" w:rsidR="00050E1C" w:rsidRPr="00673349" w:rsidRDefault="00050E1C" w:rsidP="00050E1C">
      <w:pPr>
        <w:pStyle w:val="oancuaDanhsach"/>
        <w:numPr>
          <w:ilvl w:val="2"/>
          <w:numId w:val="1"/>
        </w:numPr>
        <w:rPr>
          <w:color w:val="FF0000"/>
        </w:rPr>
      </w:pPr>
      <w:r w:rsidRPr="00673349">
        <w:rPr>
          <w:color w:val="FF0000"/>
        </w:rPr>
        <w:t>Chứng nhận sản phẩm -&gt; chứng nhận, chứng chỉ</w:t>
      </w:r>
    </w:p>
    <w:p w14:paraId="485B7522" w14:textId="147F0E58" w:rsidR="00050E1C" w:rsidRPr="00673349" w:rsidRDefault="00050E1C" w:rsidP="00050E1C">
      <w:pPr>
        <w:pStyle w:val="oancuaDanhsach"/>
        <w:numPr>
          <w:ilvl w:val="2"/>
          <w:numId w:val="1"/>
        </w:numPr>
        <w:rPr>
          <w:color w:val="FF0000"/>
        </w:rPr>
      </w:pPr>
      <w:r w:rsidRPr="00673349">
        <w:rPr>
          <w:color w:val="FF0000"/>
        </w:rPr>
        <w:t>Công trình tiêu biểu</w:t>
      </w:r>
      <w:r w:rsidR="008E2585" w:rsidRPr="00673349">
        <w:rPr>
          <w:color w:val="FF0000"/>
        </w:rPr>
        <w:t xml:space="preserve"> -&gt; chuyển thành menu lớn</w:t>
      </w:r>
    </w:p>
    <w:p w14:paraId="40DB76EC" w14:textId="51D10F58" w:rsidR="00050E1C" w:rsidRPr="00673349" w:rsidRDefault="00050E1C" w:rsidP="00050E1C">
      <w:pPr>
        <w:pStyle w:val="oancuaDanhsach"/>
        <w:numPr>
          <w:ilvl w:val="2"/>
          <w:numId w:val="1"/>
        </w:numPr>
        <w:rPr>
          <w:color w:val="FF0000"/>
        </w:rPr>
      </w:pPr>
      <w:r w:rsidRPr="00673349">
        <w:rPr>
          <w:color w:val="FF0000"/>
        </w:rPr>
        <w:t>Chính sách đại lý</w:t>
      </w:r>
    </w:p>
    <w:p w14:paraId="5C468486" w14:textId="055B0312" w:rsidR="00234413" w:rsidRDefault="00152BAE" w:rsidP="00234413">
      <w:pPr>
        <w:pStyle w:val="oancuaDanhsach"/>
        <w:numPr>
          <w:ilvl w:val="1"/>
          <w:numId w:val="1"/>
        </w:numPr>
      </w:pPr>
      <w:r>
        <w:t xml:space="preserve">Bảng màu: </w:t>
      </w:r>
    </w:p>
    <w:p w14:paraId="0F9186E9" w14:textId="79EB78DC" w:rsidR="00175AD9" w:rsidRPr="00673349" w:rsidRDefault="00175AD9" w:rsidP="00175AD9">
      <w:pPr>
        <w:pStyle w:val="oancuaDanhsach"/>
        <w:numPr>
          <w:ilvl w:val="2"/>
          <w:numId w:val="1"/>
        </w:numPr>
        <w:rPr>
          <w:color w:val="FF0000"/>
        </w:rPr>
      </w:pPr>
      <w:r w:rsidRPr="00673349">
        <w:rPr>
          <w:color w:val="FF0000"/>
        </w:rPr>
        <w:t>Bảng màu nội thất</w:t>
      </w:r>
      <w:r w:rsidR="003519B0" w:rsidRPr="00673349">
        <w:rPr>
          <w:color w:val="FF0000"/>
        </w:rPr>
        <w:t xml:space="preserve"> </w:t>
      </w:r>
    </w:p>
    <w:p w14:paraId="2A27395F" w14:textId="5988937F" w:rsidR="00175AD9" w:rsidRPr="00673349" w:rsidRDefault="00175AD9" w:rsidP="00175AD9">
      <w:pPr>
        <w:pStyle w:val="oancuaDanhsach"/>
        <w:numPr>
          <w:ilvl w:val="2"/>
          <w:numId w:val="1"/>
        </w:numPr>
        <w:rPr>
          <w:color w:val="FF0000"/>
        </w:rPr>
      </w:pPr>
      <w:r w:rsidRPr="00673349">
        <w:rPr>
          <w:color w:val="FF0000"/>
        </w:rPr>
        <w:t>Bảng màu ngoại thất</w:t>
      </w:r>
      <w:r w:rsidR="00DC2EF4" w:rsidRPr="00673349">
        <w:rPr>
          <w:color w:val="FF0000"/>
        </w:rPr>
        <w:t xml:space="preserve"> </w:t>
      </w:r>
    </w:p>
    <w:p w14:paraId="6FE6C415" w14:textId="5A5D854A" w:rsidR="00175AD9" w:rsidRPr="00673349" w:rsidRDefault="00175AD9" w:rsidP="00175AD9">
      <w:pPr>
        <w:pStyle w:val="oancuaDanhsach"/>
        <w:numPr>
          <w:ilvl w:val="2"/>
          <w:numId w:val="1"/>
        </w:numPr>
        <w:rPr>
          <w:color w:val="FF0000"/>
        </w:rPr>
      </w:pPr>
      <w:r w:rsidRPr="00673349">
        <w:rPr>
          <w:color w:val="FF0000"/>
        </w:rPr>
        <w:t>Quạt màu</w:t>
      </w:r>
    </w:p>
    <w:p w14:paraId="040EF72B" w14:textId="65A76D27" w:rsidR="003A6913" w:rsidRPr="00F44EF4" w:rsidRDefault="003A6913" w:rsidP="003A6913">
      <w:pPr>
        <w:pStyle w:val="oancuaDanhsach"/>
        <w:numPr>
          <w:ilvl w:val="0"/>
          <w:numId w:val="1"/>
        </w:numPr>
        <w:rPr>
          <w:color w:val="FF0000"/>
        </w:rPr>
      </w:pPr>
      <w:r w:rsidRPr="00F44EF4">
        <w:rPr>
          <w:color w:val="FF0000"/>
        </w:rPr>
        <w:t>Sản phẩm - &gt; ok</w:t>
      </w:r>
    </w:p>
    <w:p w14:paraId="50CF4C36" w14:textId="4E162F29" w:rsidR="003A6913" w:rsidRDefault="003A6913" w:rsidP="003A6913">
      <w:pPr>
        <w:pStyle w:val="oancuaDanhsach"/>
        <w:numPr>
          <w:ilvl w:val="0"/>
          <w:numId w:val="1"/>
        </w:numPr>
      </w:pPr>
      <w:r>
        <w:t>Tin tức _ có video</w:t>
      </w:r>
      <w:r w:rsidR="001F0BEC">
        <w:t xml:space="preserve"> ??? check cho a nhé</w:t>
      </w:r>
    </w:p>
    <w:p w14:paraId="782A1F1B" w14:textId="299F0726" w:rsidR="00AD0859" w:rsidRDefault="00AD0859" w:rsidP="003A6913">
      <w:pPr>
        <w:pStyle w:val="oancuaDanhsach"/>
        <w:numPr>
          <w:ilvl w:val="0"/>
          <w:numId w:val="1"/>
        </w:numPr>
      </w:pPr>
      <w:r>
        <w:t xml:space="preserve">Dịch vụ </w:t>
      </w:r>
    </w:p>
    <w:p w14:paraId="54E1F945" w14:textId="486354FC" w:rsidR="00AD0859" w:rsidRPr="00F44EF4" w:rsidRDefault="00AD0859" w:rsidP="00AD0859">
      <w:pPr>
        <w:pStyle w:val="oancuaDanhsach"/>
        <w:numPr>
          <w:ilvl w:val="1"/>
          <w:numId w:val="1"/>
        </w:numPr>
        <w:rPr>
          <w:color w:val="FF0000"/>
        </w:rPr>
      </w:pPr>
      <w:r w:rsidRPr="00F44EF4">
        <w:rPr>
          <w:color w:val="FF0000"/>
        </w:rPr>
        <w:t>Đổi tên tư vấn màu sắc</w:t>
      </w:r>
    </w:p>
    <w:p w14:paraId="5AB5DD5B" w14:textId="29116987" w:rsidR="003B721D" w:rsidRDefault="00BF4935" w:rsidP="003B721D">
      <w:pPr>
        <w:pStyle w:val="oancuaDanhsach"/>
        <w:numPr>
          <w:ilvl w:val="1"/>
          <w:numId w:val="1"/>
        </w:numPr>
      </w:pPr>
      <w:r>
        <w:t>Công thức tính thêm phần sản phẩm (trong sản phẩm có thêm độ phủ)</w:t>
      </w:r>
      <w:r w:rsidR="004706CF">
        <w:t xml:space="preserve">, trong sản phẩm thêm 1 trường nữa lưu </w:t>
      </w:r>
      <w:r w:rsidR="00590215">
        <w:t>độ phủ sơn</w:t>
      </w:r>
      <w:r w:rsidR="008B2AE8">
        <w:t>. -&gt; lượng sơn cần mua = diện tích / độ phủ sơn</w:t>
      </w:r>
    </w:p>
    <w:p w14:paraId="1C0A1A1D" w14:textId="45A61E74" w:rsidR="008B2AE8" w:rsidRDefault="008B2AE8" w:rsidP="008B2AE8">
      <w:pPr>
        <w:pStyle w:val="oancuaDanhsach"/>
        <w:ind w:left="1440"/>
      </w:pPr>
      <w:r>
        <w:rPr>
          <w:noProof/>
        </w:rPr>
        <w:lastRenderedPageBreak/>
        <w:drawing>
          <wp:inline distT="0" distB="0" distL="0" distR="0" wp14:anchorId="10EB23EE" wp14:editId="0E196B19">
            <wp:extent cx="4340156" cy="2514600"/>
            <wp:effectExtent l="0" t="0" r="381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5134" cy="251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5F8F" w14:textId="53D222AA" w:rsidR="00843913" w:rsidRDefault="00743DF4" w:rsidP="003B721D">
      <w:pPr>
        <w:pStyle w:val="oancuaDanhsach"/>
        <w:numPr>
          <w:ilvl w:val="1"/>
          <w:numId w:val="1"/>
        </w:numPr>
      </w:pPr>
      <w:r>
        <w:t>Cho thêm ảnh vào cho linh động</w:t>
      </w:r>
    </w:p>
    <w:p w14:paraId="450B348D" w14:textId="5CB43D02" w:rsidR="009E68B2" w:rsidRPr="002017F0" w:rsidRDefault="009E68B2" w:rsidP="009E68B2">
      <w:pPr>
        <w:pStyle w:val="oancuaDanhsach"/>
        <w:numPr>
          <w:ilvl w:val="0"/>
          <w:numId w:val="1"/>
        </w:numPr>
        <w:rPr>
          <w:color w:val="FF0000"/>
        </w:rPr>
      </w:pPr>
      <w:r w:rsidRPr="002017F0">
        <w:rPr>
          <w:color w:val="FF0000"/>
        </w:rPr>
        <w:t>Chuyển đăng ký tư vấn sang liên hệ</w:t>
      </w:r>
    </w:p>
    <w:p w14:paraId="53C09363" w14:textId="70747C9B" w:rsidR="008E5615" w:rsidRDefault="00D35461" w:rsidP="004D22A0">
      <w:pPr>
        <w:pStyle w:val="oancuaDanhsach"/>
        <w:numPr>
          <w:ilvl w:val="0"/>
          <w:numId w:val="1"/>
        </w:numPr>
      </w:pPr>
      <w:r>
        <w:t xml:space="preserve">Phần </w:t>
      </w:r>
      <w:proofErr w:type="gramStart"/>
      <w:r>
        <w:t>chát  -</w:t>
      </w:r>
      <w:proofErr w:type="gramEnd"/>
      <w:r>
        <w:t>&gt; chuyển sang phần liên hệ có số điện thoại</w:t>
      </w:r>
      <w:r w:rsidR="002017F0">
        <w:t xml:space="preserve">. Giống toa nhưng thay text = Liên hệ với chúng tôi SĐT xxxx </w:t>
      </w:r>
      <w:proofErr w:type="gramStart"/>
      <w:r w:rsidR="002017F0">
        <w:t>( mai</w:t>
      </w:r>
      <w:proofErr w:type="gramEnd"/>
      <w:r w:rsidR="002017F0">
        <w:t xml:space="preserve"> này họ sửa text sau)</w:t>
      </w:r>
    </w:p>
    <w:sectPr w:rsidR="008E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92745"/>
    <w:multiLevelType w:val="multilevel"/>
    <w:tmpl w:val="67709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566582"/>
    <w:multiLevelType w:val="hybridMultilevel"/>
    <w:tmpl w:val="F70403D4"/>
    <w:lvl w:ilvl="0" w:tplc="A2EA5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A5"/>
    <w:rsid w:val="00050E1C"/>
    <w:rsid w:val="000A78D8"/>
    <w:rsid w:val="000F037A"/>
    <w:rsid w:val="00152BAE"/>
    <w:rsid w:val="0016351D"/>
    <w:rsid w:val="001666D4"/>
    <w:rsid w:val="00175AD9"/>
    <w:rsid w:val="001F0BEC"/>
    <w:rsid w:val="002017F0"/>
    <w:rsid w:val="00205186"/>
    <w:rsid w:val="00231A58"/>
    <w:rsid w:val="00234413"/>
    <w:rsid w:val="003519B0"/>
    <w:rsid w:val="003A6913"/>
    <w:rsid w:val="003B721D"/>
    <w:rsid w:val="00454C18"/>
    <w:rsid w:val="004706CF"/>
    <w:rsid w:val="00476613"/>
    <w:rsid w:val="004850AC"/>
    <w:rsid w:val="004D22A0"/>
    <w:rsid w:val="005342AA"/>
    <w:rsid w:val="00552565"/>
    <w:rsid w:val="005535CD"/>
    <w:rsid w:val="00590215"/>
    <w:rsid w:val="00593814"/>
    <w:rsid w:val="00673349"/>
    <w:rsid w:val="0074276F"/>
    <w:rsid w:val="00743DF4"/>
    <w:rsid w:val="007446A2"/>
    <w:rsid w:val="00843913"/>
    <w:rsid w:val="0086564C"/>
    <w:rsid w:val="00870494"/>
    <w:rsid w:val="008B2AE8"/>
    <w:rsid w:val="008E2585"/>
    <w:rsid w:val="008E5615"/>
    <w:rsid w:val="00903831"/>
    <w:rsid w:val="009276E3"/>
    <w:rsid w:val="009341B3"/>
    <w:rsid w:val="009A20E8"/>
    <w:rsid w:val="009D27AE"/>
    <w:rsid w:val="009D64A5"/>
    <w:rsid w:val="009E68B2"/>
    <w:rsid w:val="00AC13F3"/>
    <w:rsid w:val="00AD0859"/>
    <w:rsid w:val="00B8371B"/>
    <w:rsid w:val="00BF4935"/>
    <w:rsid w:val="00D35461"/>
    <w:rsid w:val="00DA57D6"/>
    <w:rsid w:val="00DC2EF4"/>
    <w:rsid w:val="00E14EE1"/>
    <w:rsid w:val="00E62757"/>
    <w:rsid w:val="00F44EF4"/>
    <w:rsid w:val="00F82E51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BC14"/>
  <w15:chartTrackingRefBased/>
  <w15:docId w15:val="{DB1CE0B1-2967-4349-A36B-8FAB58CC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4276F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231A58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31A58"/>
    <w:rPr>
      <w:color w:val="605E5C"/>
      <w:shd w:val="clear" w:color="auto" w:fill="E1DFDD"/>
    </w:rPr>
  </w:style>
  <w:style w:type="character" w:customStyle="1" w:styleId="styles-clipboard-only">
    <w:name w:val="styles-clipboard-only"/>
    <w:basedOn w:val="Phngmcinhcuaoanvn"/>
    <w:rsid w:val="003A6913"/>
  </w:style>
  <w:style w:type="character" w:customStyle="1" w:styleId="webkit-css-property">
    <w:name w:val="webkit-css-property"/>
    <w:basedOn w:val="Phngmcinhcuaoanvn"/>
    <w:rsid w:val="003A6913"/>
  </w:style>
  <w:style w:type="character" w:customStyle="1" w:styleId="value">
    <w:name w:val="value"/>
    <w:basedOn w:val="Phngmcinhcuaoanvn"/>
    <w:rsid w:val="003A6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4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.vn/search?q=n%E1%BB%99i+th%E1%BA%A5t&amp;tbm=isch&amp;tbs=rimg:CQV1KJORBmVzIjiB6gvx-tPvG0D-3RBnpqcnglKt2cdKOokXMS9YRGF2SO8RpV_1huelEkBlB3dnU-jvLsG2RCD2G8SoSCYHqC_1H60-8bERN5gnVH255gKhIJQP7dEGempycRHsMkY06GsJoqEgmCUq3Zx0o6iRFXngP0jx-R-CoSCRcxL1hEYXZIEVdr0dZmSmJtKhIJ7xGlX-G56UQR5VM-aqPflw8qEgmQGUHd2dT6OxH5tEYTR8caiioSCcuwbZEIPYbxEXXJd0ZKecEx&amp;tbo=u&amp;sa=X&amp;ved=2ahUKEwjp7bq9xsXbAhVDkZQKHcgEBSoQ9C96BAgBEBs&amp;biw=1366&amp;bih=637&amp;dpr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16</cp:revision>
  <dcterms:created xsi:type="dcterms:W3CDTF">2018-06-09T02:32:00Z</dcterms:created>
  <dcterms:modified xsi:type="dcterms:W3CDTF">2018-06-09T15:20:00Z</dcterms:modified>
</cp:coreProperties>
</file>