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E8E0B" w14:textId="77777777" w:rsidR="00B223D7" w:rsidRDefault="00B223D7" w:rsidP="00B223D7">
      <w:pPr>
        <w:pStyle w:val="a"/>
        <w:wordWrap/>
        <w:jc w:val="center"/>
      </w:pPr>
      <w:r>
        <w:rPr>
          <w:rFonts w:eastAsia="함초롬바탕" w:hAnsi="함초롬바탕" w:cs="함초롬바탕" w:hint="eastAsia"/>
          <w:b/>
          <w:bCs/>
          <w:color w:val="FFFFFF"/>
          <w:sz w:val="36"/>
          <w:szCs w:val="36"/>
        </w:rPr>
        <w:t>연</w:t>
      </w:r>
      <w:r>
        <w:rPr>
          <w:rFonts w:eastAsia="함초롬바탕" w:hAnsi="함초롬바탕" w:cs="함초롬바탕" w:hint="eastAsia"/>
          <w:b/>
          <w:bCs/>
          <w:sz w:val="40"/>
          <w:szCs w:val="40"/>
        </w:rPr>
        <w:t>교사 인터뷰용 설문지</w:t>
      </w:r>
    </w:p>
    <w:p w14:paraId="7E7AC54A" w14:textId="77777777" w:rsidR="007A02EA" w:rsidRDefault="009E43FC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학교에 얼마동안 근무를 하셨나요?</w:t>
      </w:r>
    </w:p>
    <w:p w14:paraId="46EFA517" w14:textId="77777777" w:rsidR="006165D8" w:rsidRDefault="006165D8" w:rsidP="006165D8"/>
    <w:p w14:paraId="729D2AE9" w14:textId="77777777" w:rsidR="009E43FC" w:rsidRDefault="00357C4E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학교에서의 일과를 대략적으로 설명해주세요.</w:t>
      </w:r>
    </w:p>
    <w:p w14:paraId="12841865" w14:textId="77777777" w:rsidR="00357C4E" w:rsidRDefault="00167891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학생들과 하루에 어느정도 시간을 같이 보내시나요?</w:t>
      </w:r>
    </w:p>
    <w:p w14:paraId="70A895F5" w14:textId="77777777" w:rsidR="00167891" w:rsidRDefault="00083DEB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퇴근 시간은 어떻게 되시나요?</w:t>
      </w:r>
    </w:p>
    <w:p w14:paraId="0E8DCBD9" w14:textId="77777777" w:rsidR="00083DEB" w:rsidRDefault="00083DEB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퇴근 이후에도 학교와 지속적으로 연락을 취하시나요?</w:t>
      </w:r>
    </w:p>
    <w:p w14:paraId="70D1F069" w14:textId="77777777" w:rsidR="006165D8" w:rsidRDefault="006165D8" w:rsidP="006165D8"/>
    <w:p w14:paraId="4100EF45" w14:textId="77777777" w:rsidR="00385269" w:rsidRDefault="00385269" w:rsidP="0038526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다문화 가정의 자녀 또는 학기 도중 전학을 오는 학생들의 비율은 어느정도 입니까?</w:t>
      </w:r>
    </w:p>
    <w:p w14:paraId="5BE7FF1C" w14:textId="77777777" w:rsidR="00385269" w:rsidRDefault="002A4019" w:rsidP="009E43F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이러한 학생들이 학우들과 잘 어울리는 편인가요?</w:t>
      </w:r>
    </w:p>
    <w:p w14:paraId="6E32B53A" w14:textId="77777777" w:rsidR="00541910" w:rsidRDefault="00541910" w:rsidP="00541910"/>
    <w:p w14:paraId="2A5F6D07" w14:textId="77777777" w:rsidR="00541910" w:rsidRDefault="00541910" w:rsidP="00DD228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학생이 이상징후나 </w:t>
      </w:r>
      <w:r w:rsidR="0062122F">
        <w:rPr>
          <w:rFonts w:hint="eastAsia"/>
        </w:rPr>
        <w:t xml:space="preserve">평소와 다른 </w:t>
      </w:r>
      <w:r>
        <w:rPr>
          <w:rFonts w:hint="eastAsia"/>
        </w:rPr>
        <w:t>행동을 보이는 것을 관찰하신 적이 있으십니까?</w:t>
      </w:r>
    </w:p>
    <w:p w14:paraId="29E6823B" w14:textId="77777777" w:rsidR="00541910" w:rsidRDefault="004E1476" w:rsidP="0054191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학생이 </w:t>
      </w:r>
      <w:r w:rsidR="001D01C2">
        <w:rPr>
          <w:rFonts w:hint="eastAsia"/>
        </w:rPr>
        <w:t xml:space="preserve">감정적으로 </w:t>
      </w:r>
      <w:r w:rsidR="00946FF3">
        <w:rPr>
          <w:rFonts w:hint="eastAsia"/>
        </w:rPr>
        <w:t xml:space="preserve">문제가 있을 때 </w:t>
      </w:r>
      <w:r w:rsidR="00E068AA">
        <w:rPr>
          <w:rFonts w:hint="eastAsia"/>
        </w:rPr>
        <w:t>알아채실 수 있으신가요?</w:t>
      </w:r>
    </w:p>
    <w:p w14:paraId="0B1EDF5D" w14:textId="77777777" w:rsidR="00E068AA" w:rsidRDefault="00E068AA" w:rsidP="00E068AA">
      <w:pPr>
        <w:pStyle w:val="ListParagraph"/>
        <w:numPr>
          <w:ilvl w:val="0"/>
          <w:numId w:val="5"/>
        </w:numPr>
        <w:ind w:leftChars="0"/>
      </w:pPr>
      <w:r>
        <w:t xml:space="preserve">If Yes, </w:t>
      </w:r>
      <w:r>
        <w:rPr>
          <w:rFonts w:hint="eastAsia"/>
        </w:rPr>
        <w:t>어떻게 알아채실 수 있으신가요?</w:t>
      </w:r>
    </w:p>
    <w:p w14:paraId="3A6BA2AA" w14:textId="77777777" w:rsidR="00E068AA" w:rsidRDefault="001A78FE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선생님이 생각하시는 따돌림,</w:t>
      </w:r>
      <w:r>
        <w:t xml:space="preserve"> </w:t>
      </w:r>
      <w:r>
        <w:rPr>
          <w:rFonts w:hint="eastAsia"/>
        </w:rPr>
        <w:t>괴롭힘의 징후에는 무엇이 있나요?</w:t>
      </w:r>
    </w:p>
    <w:p w14:paraId="4E4C3038" w14:textId="77777777" w:rsidR="001A78FE" w:rsidRDefault="0080168F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따돌림,</w:t>
      </w:r>
      <w:r>
        <w:t xml:space="preserve"> </w:t>
      </w:r>
      <w:r>
        <w:rPr>
          <w:rFonts w:hint="eastAsia"/>
        </w:rPr>
        <w:t>괴롭힘이 의심될 때 어떤 조치를 취하</w:t>
      </w:r>
      <w:r w:rsidR="00CC548B">
        <w:rPr>
          <w:rFonts w:hint="eastAsia"/>
        </w:rPr>
        <w:t>시나</w:t>
      </w:r>
      <w:r>
        <w:rPr>
          <w:rFonts w:hint="eastAsia"/>
        </w:rPr>
        <w:t>요?</w:t>
      </w:r>
    </w:p>
    <w:p w14:paraId="5BE2B3BA" w14:textId="77777777" w:rsidR="00CC548B" w:rsidRDefault="00CC548B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</w:t>
      </w:r>
      <w:r w:rsidR="003E4A67">
        <w:rPr>
          <w:rFonts w:hint="eastAsia"/>
        </w:rPr>
        <w:t>님께서는 따돌림,</w:t>
      </w:r>
      <w:r w:rsidR="003E4A67">
        <w:t xml:space="preserve"> </w:t>
      </w:r>
      <w:r w:rsidR="003E4A67">
        <w:rPr>
          <w:rFonts w:hint="eastAsia"/>
        </w:rPr>
        <w:t>괴롭힘을 확신하실 때 어떤 조치를 취하시나요?</w:t>
      </w:r>
    </w:p>
    <w:p w14:paraId="2315C92E" w14:textId="77777777" w:rsidR="00062935" w:rsidRDefault="00062935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학급에 따돌림</w:t>
      </w:r>
      <w:r>
        <w:t xml:space="preserve"> </w:t>
      </w:r>
      <w:r>
        <w:rPr>
          <w:rFonts w:hint="eastAsia"/>
        </w:rPr>
        <w:t xml:space="preserve">혹은 괴롭힘이 있다는 것을 </w:t>
      </w:r>
      <w:r w:rsidR="00D96CF4">
        <w:rPr>
          <w:rFonts w:hint="eastAsia"/>
        </w:rPr>
        <w:t>어떻게</w:t>
      </w:r>
      <w:r>
        <w:rPr>
          <w:rFonts w:hint="eastAsia"/>
        </w:rPr>
        <w:t xml:space="preserve"> 확신하실 수 있으십니까?</w:t>
      </w:r>
    </w:p>
    <w:p w14:paraId="15D39EB0" w14:textId="77777777" w:rsidR="0018111E" w:rsidRDefault="00D95504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따돌림이나 괴롭힘이 주로 어디서 발생한다고 생각하십니까?</w:t>
      </w:r>
    </w:p>
    <w:p w14:paraId="727B8985" w14:textId="77777777" w:rsidR="00A42653" w:rsidRDefault="00A42653" w:rsidP="00C441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학생이 따돌림이나 괴롭힘을 당할 경우 </w:t>
      </w:r>
      <w:r w:rsidR="007F38EA">
        <w:rPr>
          <w:rFonts w:hint="eastAsia"/>
        </w:rPr>
        <w:t>학생에</w:t>
      </w:r>
      <w:r w:rsidR="00DD6CA8">
        <w:rPr>
          <w:rFonts w:hint="eastAsia"/>
        </w:rPr>
        <w:t>게</w:t>
      </w:r>
      <w:r w:rsidR="007060CA">
        <w:rPr>
          <w:rFonts w:hint="eastAsia"/>
        </w:rPr>
        <w:t xml:space="preserve"> 무슨 위험과 문제가 생길 것이라고 생각하십니까?</w:t>
      </w:r>
    </w:p>
    <w:p w14:paraId="0857AD61" w14:textId="77777777" w:rsidR="00DD6CA8" w:rsidRDefault="00E020AA" w:rsidP="00DD6CA8">
      <w:pPr>
        <w:pStyle w:val="ListParagraph"/>
        <w:numPr>
          <w:ilvl w:val="0"/>
          <w:numId w:val="5"/>
        </w:numPr>
        <w:ind w:leftChars="0"/>
      </w:pPr>
      <w:r>
        <w:t>Long-term, Short-term effect?</w:t>
      </w:r>
    </w:p>
    <w:p w14:paraId="26A311AB" w14:textId="77777777" w:rsidR="00E85D54" w:rsidRDefault="00C1368F" w:rsidP="003A0C28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따돌림 혹은 괴롭힘을 당하는</w:t>
      </w:r>
      <w:r w:rsidR="00092F15">
        <w:rPr>
          <w:rFonts w:hint="eastAsia"/>
        </w:rPr>
        <w:t xml:space="preserve"> 학생이</w:t>
      </w:r>
      <w:r w:rsidR="00930092">
        <w:rPr>
          <w:rFonts w:hint="eastAsia"/>
        </w:rPr>
        <w:t xml:space="preserve"> </w:t>
      </w:r>
      <w:r w:rsidR="008F5009">
        <w:rPr>
          <w:rFonts w:hint="eastAsia"/>
        </w:rPr>
        <w:t>주변에 이를 말하지 못하는 이유는 무엇이라고 생각하십니까?</w:t>
      </w:r>
    </w:p>
    <w:p w14:paraId="58E9A622" w14:textId="77777777" w:rsidR="00437B08" w:rsidRDefault="00437B08" w:rsidP="003A0C28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Ansi="함초롬바탕" w:cs="함초롬바탕" w:hint="eastAsia"/>
        </w:rPr>
        <w:t>매년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교육자들을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대상으로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학교폭력에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대한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다양한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프로그램이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있는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것으로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알고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교육의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한계점에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대해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설명해주세요</w:t>
      </w:r>
      <w:r>
        <w:rPr>
          <w:rFonts w:eastAsia="함초롬바탕"/>
        </w:rPr>
        <w:t>.</w:t>
      </w:r>
    </w:p>
    <w:p w14:paraId="16975E77" w14:textId="77777777" w:rsidR="00A96410" w:rsidRDefault="00A96410" w:rsidP="00A96410"/>
    <w:p w14:paraId="480FB53A" w14:textId="77777777" w:rsidR="002B6B72" w:rsidRDefault="002B6B72" w:rsidP="006065B0">
      <w:pPr>
        <w:pStyle w:val="ListParagraph"/>
        <w:ind w:leftChars="0" w:left="760"/>
      </w:pPr>
      <w:bookmarkStart w:id="0" w:name="_GoBack"/>
      <w:bookmarkEnd w:id="0"/>
      <w:r>
        <w:rPr>
          <w:rFonts w:hint="eastAsia"/>
        </w:rPr>
        <w:t>저희 프로젝트의 아이디어는 다음과 같습니다.</w:t>
      </w:r>
    </w:p>
    <w:p w14:paraId="1DA83C2D" w14:textId="77777777" w:rsidR="002B6B72" w:rsidRDefault="002B6B72" w:rsidP="002B6B72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웨어러블 디바이스</w:t>
      </w:r>
      <w:r>
        <w:t xml:space="preserve"> (</w:t>
      </w:r>
      <w:r>
        <w:rPr>
          <w:rFonts w:hint="eastAsia"/>
        </w:rPr>
        <w:t>웨어러블 디바이스가 무엇인지,</w:t>
      </w:r>
      <w:r>
        <w:t xml:space="preserve"> </w:t>
      </w:r>
      <w:r>
        <w:rPr>
          <w:rFonts w:hint="eastAsia"/>
        </w:rPr>
        <w:t>스마트워치를 예시로 설명할 것)를 사용하여 학생의 심박수,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주변의 오디오,</w:t>
      </w:r>
      <w:r>
        <w:t xml:space="preserve"> </w:t>
      </w:r>
      <w:r>
        <w:rPr>
          <w:rFonts w:hint="eastAsia"/>
        </w:rPr>
        <w:t>행동정보와 같은 생체데이터를 수집하여 서버에 저장합니다.</w:t>
      </w:r>
    </w:p>
    <w:p w14:paraId="5A195679" w14:textId="77777777" w:rsidR="002B6B72" w:rsidRDefault="002B6B72" w:rsidP="002B6B72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수집된 데이터를 통해 학생의 행동정보와 감정상태(부정적,</w:t>
      </w:r>
      <w:r>
        <w:t xml:space="preserve"> </w:t>
      </w:r>
      <w:r>
        <w:rPr>
          <w:rFonts w:hint="eastAsia"/>
        </w:rPr>
        <w:t xml:space="preserve">긍정적)를 추정하고 이상징후가 있다고 판단될 경우 보호자 </w:t>
      </w:r>
      <w:r>
        <w:t>(</w:t>
      </w:r>
      <w:r>
        <w:rPr>
          <w:rFonts w:hint="eastAsia"/>
        </w:rPr>
        <w:t>부모님,</w:t>
      </w:r>
      <w:r>
        <w:t xml:space="preserve"> </w:t>
      </w:r>
      <w:r>
        <w:rPr>
          <w:rFonts w:hint="eastAsia"/>
        </w:rPr>
        <w:t>선생님)에게</w:t>
      </w:r>
      <w:r w:rsidR="0064127B">
        <w:rPr>
          <w:rFonts w:hint="eastAsia"/>
        </w:rPr>
        <w:t xml:space="preserve"> 자동으</w:t>
      </w:r>
      <w:r w:rsidR="009B6070">
        <w:rPr>
          <w:rFonts w:hint="eastAsia"/>
        </w:rPr>
        <w:t>로</w:t>
      </w:r>
      <w:r>
        <w:rPr>
          <w:rFonts w:hint="eastAsia"/>
        </w:rPr>
        <w:t xml:space="preserve"> 경고를 보냅니다.</w:t>
      </w:r>
    </w:p>
    <w:p w14:paraId="19174EC7" w14:textId="77777777" w:rsidR="007B0FE1" w:rsidRDefault="00C175ED" w:rsidP="007B0FE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선생님께서는 저희 프로젝트에서 </w:t>
      </w:r>
      <w:r w:rsidR="00E77F4A">
        <w:rPr>
          <w:rFonts w:hint="eastAsia"/>
        </w:rPr>
        <w:t>웨어러블 디바이스를 활용하는 것에 대해 어떻게 생각하십니까?</w:t>
      </w:r>
    </w:p>
    <w:p w14:paraId="2E35F492" w14:textId="77777777" w:rsidR="006E1E26" w:rsidRDefault="00293F8A" w:rsidP="006E1E26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되물으셨을 경우,</w:t>
      </w:r>
      <w:r>
        <w:t xml:space="preserve"> </w:t>
      </w:r>
      <w:r>
        <w:rPr>
          <w:rFonts w:hint="eastAsia"/>
        </w:rPr>
        <w:t>장단점</w:t>
      </w:r>
      <w:r w:rsidR="0081626B">
        <w:rPr>
          <w:rFonts w:hint="eastAsia"/>
        </w:rPr>
        <w:t>을 설명해달라고 이야기</w:t>
      </w:r>
    </w:p>
    <w:p w14:paraId="66F45B6E" w14:textId="77777777" w:rsidR="00BF685F" w:rsidRDefault="00D6422A" w:rsidP="00BF685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선생님께서는 </w:t>
      </w:r>
      <w:r w:rsidR="00A97893">
        <w:rPr>
          <w:rFonts w:hint="eastAsia"/>
        </w:rPr>
        <w:t>저희 프로젝트에서</w:t>
      </w:r>
      <w:r w:rsidR="002B3F01">
        <w:rPr>
          <w:rFonts w:hint="eastAsia"/>
        </w:rPr>
        <w:t xml:space="preserve"> </w:t>
      </w:r>
      <w:r w:rsidR="001F2EA3">
        <w:rPr>
          <w:rFonts w:hint="eastAsia"/>
        </w:rPr>
        <w:t>괴롭힘,</w:t>
      </w:r>
      <w:r w:rsidR="001F2EA3">
        <w:t xml:space="preserve"> </w:t>
      </w:r>
      <w:r w:rsidR="001F2EA3">
        <w:rPr>
          <w:rFonts w:hint="eastAsia"/>
        </w:rPr>
        <w:t>따돌림</w:t>
      </w:r>
      <w:r w:rsidR="00A33929">
        <w:rPr>
          <w:rFonts w:hint="eastAsia"/>
        </w:rPr>
        <w:t xml:space="preserve"> </w:t>
      </w:r>
      <w:r w:rsidR="00994F61">
        <w:rPr>
          <w:rFonts w:hint="eastAsia"/>
        </w:rPr>
        <w:t>감</w:t>
      </w:r>
      <w:r w:rsidR="005A4C68">
        <w:rPr>
          <w:rFonts w:hint="eastAsia"/>
        </w:rPr>
        <w:t>지</w:t>
      </w:r>
      <w:r w:rsidR="00C449FB">
        <w:rPr>
          <w:rFonts w:hint="eastAsia"/>
        </w:rPr>
        <w:t>를</w:t>
      </w:r>
      <w:r w:rsidR="004B2798">
        <w:rPr>
          <w:rFonts w:hint="eastAsia"/>
        </w:rPr>
        <w:t xml:space="preserve"> 위</w:t>
      </w:r>
      <w:r w:rsidR="00A33929">
        <w:rPr>
          <w:rFonts w:hint="eastAsia"/>
        </w:rPr>
        <w:t>해</w:t>
      </w:r>
      <w:r w:rsidR="00A97893">
        <w:rPr>
          <w:rFonts w:hint="eastAsia"/>
        </w:rPr>
        <w:t xml:space="preserve"> </w:t>
      </w:r>
      <w:r w:rsidR="00045DBA">
        <w:rPr>
          <w:rFonts w:hint="eastAsia"/>
        </w:rPr>
        <w:t>학</w:t>
      </w:r>
      <w:r w:rsidR="00867423">
        <w:rPr>
          <w:rFonts w:hint="eastAsia"/>
        </w:rPr>
        <w:t xml:space="preserve">생의 </w:t>
      </w:r>
      <w:r w:rsidR="0014799E">
        <w:rPr>
          <w:rFonts w:hint="eastAsia"/>
        </w:rPr>
        <w:t>생체정보를 활용하</w:t>
      </w:r>
      <w:r w:rsidR="0014799E">
        <w:rPr>
          <w:rFonts w:hint="eastAsia"/>
        </w:rPr>
        <w:lastRenderedPageBreak/>
        <w:t>는 것에 대해 어떻게 생각하십니까?</w:t>
      </w:r>
    </w:p>
    <w:p w14:paraId="4764755C" w14:textId="77777777" w:rsidR="00425EE7" w:rsidRDefault="00FF3285" w:rsidP="00A34035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되물으셨을 경우,</w:t>
      </w:r>
      <w:r>
        <w:t xml:space="preserve"> </w:t>
      </w:r>
      <w:r w:rsidR="002A473E">
        <w:t>privacy</w:t>
      </w:r>
      <w:r w:rsidR="002A473E">
        <w:rPr>
          <w:rFonts w:hint="eastAsia"/>
        </w:rPr>
        <w:t xml:space="preserve"> 이슈를 설명</w:t>
      </w:r>
    </w:p>
    <w:p w14:paraId="73F72190" w14:textId="77777777" w:rsidR="00075C5D" w:rsidRPr="009C626D" w:rsidRDefault="002578BF" w:rsidP="002578BF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Ansi="함초롬바탕" w:cs="함초롬바탕" w:hint="eastAsia"/>
        </w:rPr>
        <w:t>선생님께서는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학생들의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감정상태에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대한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이해가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따돌림이나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괴롭힘의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징후를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파악하는데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도움이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되신다고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생각하십니까</w:t>
      </w:r>
      <w:r>
        <w:rPr>
          <w:rFonts w:eastAsia="함초롬바탕"/>
        </w:rPr>
        <w:t>?</w:t>
      </w:r>
    </w:p>
    <w:p w14:paraId="6ACF74AA" w14:textId="77777777" w:rsidR="009C626D" w:rsidRDefault="009C626D" w:rsidP="009C626D">
      <w:pPr>
        <w:pStyle w:val="ListParagraph"/>
        <w:numPr>
          <w:ilvl w:val="0"/>
          <w:numId w:val="5"/>
        </w:numPr>
        <w:ind w:leftChars="0"/>
      </w:pPr>
      <w:proofErr w:type="gramStart"/>
      <w:r>
        <w:t>Why?,</w:t>
      </w:r>
      <w:proofErr w:type="gramEnd"/>
      <w:r>
        <w:t xml:space="preserve"> Tell me more about that</w:t>
      </w:r>
    </w:p>
    <w:p w14:paraId="33BB9891" w14:textId="77777777" w:rsidR="00A34035" w:rsidRDefault="00A34035" w:rsidP="00A3403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이 시스템이 있다고 가정하였을 때,</w:t>
      </w:r>
      <w:r>
        <w:t xml:space="preserve"> </w:t>
      </w:r>
      <w:r>
        <w:rPr>
          <w:rFonts w:hint="eastAsia"/>
        </w:rPr>
        <w:t>이 시스템을 어떻게 활용하시겠습니까?</w:t>
      </w:r>
    </w:p>
    <w:p w14:paraId="3ED8C16D" w14:textId="2CCCDBCA" w:rsidR="00A90C2A" w:rsidRDefault="00366E35" w:rsidP="00A3403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</w:t>
      </w:r>
      <w:r w:rsidR="00937625">
        <w:rPr>
          <w:rFonts w:hint="eastAsia"/>
        </w:rPr>
        <w:t xml:space="preserve">서는 시스템에서 </w:t>
      </w:r>
      <w:r w:rsidR="00A57D04">
        <w:rPr>
          <w:rFonts w:hint="eastAsia"/>
        </w:rPr>
        <w:t xml:space="preserve">자동으로 </w:t>
      </w:r>
      <w:r w:rsidR="00E94F30">
        <w:rPr>
          <w:rFonts w:hint="eastAsia"/>
        </w:rPr>
        <w:t xml:space="preserve">경고를 보내는 방식이 </w:t>
      </w:r>
      <w:r w:rsidR="00121C97">
        <w:rPr>
          <w:rFonts w:hint="eastAsia"/>
        </w:rPr>
        <w:t>학생</w:t>
      </w:r>
      <w:r w:rsidR="0062479C">
        <w:rPr>
          <w:rFonts w:hint="eastAsia"/>
        </w:rPr>
        <w:t xml:space="preserve"> 혹은 </w:t>
      </w:r>
      <w:r w:rsidR="00F3159E">
        <w:rPr>
          <w:rFonts w:hint="eastAsia"/>
        </w:rPr>
        <w:t>주변인</w:t>
      </w:r>
      <w:r w:rsidR="00430AC9">
        <w:rPr>
          <w:rFonts w:hint="eastAsia"/>
        </w:rPr>
        <w:t>이</w:t>
      </w:r>
      <w:r w:rsidR="00121C97">
        <w:rPr>
          <w:rFonts w:hint="eastAsia"/>
        </w:rPr>
        <w:t xml:space="preserve"> </w:t>
      </w:r>
      <w:r w:rsidR="00D3288D">
        <w:rPr>
          <w:rFonts w:hint="eastAsia"/>
        </w:rPr>
        <w:t xml:space="preserve">수동으로 신고하는 방식에 비해 </w:t>
      </w:r>
      <w:r w:rsidR="007D5949">
        <w:rPr>
          <w:rFonts w:hint="eastAsia"/>
        </w:rPr>
        <w:t xml:space="preserve">어떤 이점이 </w:t>
      </w:r>
      <w:r w:rsidR="0044374E">
        <w:rPr>
          <w:rFonts w:hint="eastAsia"/>
        </w:rPr>
        <w:t>있다고 생각하시나요</w:t>
      </w:r>
      <w:r w:rsidR="0044374E">
        <w:t>?</w:t>
      </w:r>
    </w:p>
    <w:p w14:paraId="4A189A11" w14:textId="5CE03A90" w:rsidR="0062157F" w:rsidRDefault="0062157F" w:rsidP="0030667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선생님께서는 이 시스템에서 경고신호를 보낼 때 누구에게 보내야 한다고 생각하십니까?</w:t>
      </w:r>
    </w:p>
    <w:p w14:paraId="1C8148C5" w14:textId="77777777" w:rsidR="008A12FA" w:rsidRDefault="00CA4A94" w:rsidP="00A3403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선생님께서는 이 시스템으로부터 경고신호가 왔을 때</w:t>
      </w:r>
      <w:r w:rsidR="00BC3651">
        <w:rPr>
          <w:rFonts w:hint="eastAsia"/>
        </w:rPr>
        <w:t xml:space="preserve"> 어떤 행동을 취하시겠습니까?</w:t>
      </w:r>
    </w:p>
    <w:p w14:paraId="26D15CB3" w14:textId="77777777" w:rsidR="00700FFD" w:rsidRDefault="00700FFD" w:rsidP="00700FFD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Ansi="함초롬바탕" w:cs="함초롬바탕" w:hint="eastAsia"/>
        </w:rPr>
        <w:t>만약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선생님이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퇴근하신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후에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이러한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경고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신호를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받으신다면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어떤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행동을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취하시겠습니까</w:t>
      </w:r>
      <w:r>
        <w:rPr>
          <w:rFonts w:eastAsia="함초롬바탕"/>
        </w:rPr>
        <w:t>?</w:t>
      </w:r>
    </w:p>
    <w:p w14:paraId="071FDFDB" w14:textId="2A7899C2" w:rsidR="003136A2" w:rsidRPr="00E52225" w:rsidRDefault="003136A2" w:rsidP="00A34035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Ansi="함초롬바탕" w:cs="함초롬바탕" w:hint="eastAsia"/>
        </w:rPr>
        <w:t>선생님께서는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시스템의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경고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신호를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휴대폰이나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컴퓨터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중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어떤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것으로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받으시는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낫습니까</w:t>
      </w:r>
      <w:r>
        <w:rPr>
          <w:rFonts w:eastAsia="함초롬바탕"/>
        </w:rPr>
        <w:t>?</w:t>
      </w:r>
    </w:p>
    <w:p w14:paraId="6FAF7733" w14:textId="5C6704D8" w:rsidR="00E52225" w:rsidRPr="00B35778" w:rsidRDefault="00E52225" w:rsidP="00B8713A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eastAsia="함초롬바탕" w:hint="eastAsia"/>
        </w:rPr>
        <w:t>이러한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경고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신호들을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(</w:t>
      </w:r>
      <w:r>
        <w:rPr>
          <w:rFonts w:eastAsia="함초롬바탕" w:hint="eastAsia"/>
        </w:rPr>
        <w:t>몇개의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알림을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포함</w:t>
      </w:r>
      <w:r>
        <w:rPr>
          <w:rFonts w:eastAsia="함초롬바탕"/>
        </w:rPr>
        <w:t xml:space="preserve">) </w:t>
      </w:r>
      <w:r>
        <w:rPr>
          <w:rFonts w:eastAsia="함초롬바탕" w:hint="eastAsia"/>
        </w:rPr>
        <w:t>얼마나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자주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받기를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원하십니까</w:t>
      </w:r>
      <w:r>
        <w:rPr>
          <w:rFonts w:eastAsia="함초롬바탕" w:hint="eastAsia"/>
        </w:rPr>
        <w:t>?</w:t>
      </w:r>
      <w:r>
        <w:rPr>
          <w:rFonts w:eastAsia="함초롬바탕"/>
        </w:rPr>
        <w:t xml:space="preserve"> </w:t>
      </w:r>
    </w:p>
    <w:p w14:paraId="2A61F1D4" w14:textId="204FA345" w:rsidR="00B35778" w:rsidRPr="00B35778" w:rsidRDefault="00B35778" w:rsidP="009407D5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int="eastAsia"/>
        </w:rPr>
        <w:t>선생님께서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컴퓨터의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경고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신호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데이터를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시각적으로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보여준다면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상황의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도움이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된다고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생각하십니까</w:t>
      </w:r>
      <w:r>
        <w:rPr>
          <w:rFonts w:eastAsia="함초롬바탕" w:hint="eastAsia"/>
        </w:rPr>
        <w:t>?</w:t>
      </w:r>
    </w:p>
    <w:p w14:paraId="10F6252C" w14:textId="01EC7D5F" w:rsidR="00B35778" w:rsidRPr="00B35778" w:rsidRDefault="00B35778" w:rsidP="00A34035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int="eastAsia"/>
        </w:rPr>
        <w:t>경고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신호</w:t>
      </w:r>
      <w:r w:rsidR="00E85726">
        <w:rPr>
          <w:rFonts w:eastAsia="함초롬바탕" w:hint="eastAsia"/>
        </w:rPr>
        <w:t>에는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어떤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정보가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포함되면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좋을까요</w:t>
      </w:r>
      <w:r>
        <w:rPr>
          <w:rFonts w:eastAsia="함초롬바탕" w:hint="eastAsia"/>
        </w:rPr>
        <w:t>?</w:t>
      </w:r>
      <w:r>
        <w:rPr>
          <w:rFonts w:eastAsia="함초롬바탕"/>
        </w:rPr>
        <w:t xml:space="preserve"> </w:t>
      </w:r>
    </w:p>
    <w:p w14:paraId="4186C2D8" w14:textId="5894827D" w:rsidR="00B35778" w:rsidRPr="00B35778" w:rsidRDefault="00D70DC4" w:rsidP="00B35778">
      <w:pPr>
        <w:pStyle w:val="ListParagraph"/>
        <w:numPr>
          <w:ilvl w:val="0"/>
          <w:numId w:val="3"/>
        </w:numPr>
        <w:ind w:leftChars="0"/>
      </w:pPr>
      <w:r>
        <w:rPr>
          <w:rFonts w:eastAsia="함초롬바탕" w:hAnsi="함초롬바탕" w:cs="함초롬바탕" w:hint="eastAsia"/>
        </w:rPr>
        <w:t>오늘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저희가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질문하지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않았던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내용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중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저희에게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추가적으로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의미가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있을만한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의견이나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질문이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있으십니까</w:t>
      </w:r>
      <w:r>
        <w:rPr>
          <w:rFonts w:eastAsia="함초롬바탕"/>
        </w:rPr>
        <w:t>?</w:t>
      </w:r>
    </w:p>
    <w:p w14:paraId="545EDB50" w14:textId="77777777" w:rsidR="00B35778" w:rsidRDefault="00B35778" w:rsidP="00B35778">
      <w:pPr>
        <w:pStyle w:val="ListParagraph"/>
        <w:ind w:leftChars="0" w:left="760"/>
      </w:pPr>
    </w:p>
    <w:sectPr w:rsidR="00B35778" w:rsidSect="00364C9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0410"/>
    <w:multiLevelType w:val="hybridMultilevel"/>
    <w:tmpl w:val="76D67D42"/>
    <w:lvl w:ilvl="0" w:tplc="B9B61AD4">
      <w:start w:val="5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27D0484"/>
    <w:multiLevelType w:val="hybridMultilevel"/>
    <w:tmpl w:val="2D486D0C"/>
    <w:lvl w:ilvl="0" w:tplc="974E3896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34326B"/>
    <w:multiLevelType w:val="hybridMultilevel"/>
    <w:tmpl w:val="5F721128"/>
    <w:lvl w:ilvl="0" w:tplc="BC4E8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D13BCC"/>
    <w:multiLevelType w:val="hybridMultilevel"/>
    <w:tmpl w:val="FD2C2AAC"/>
    <w:lvl w:ilvl="0" w:tplc="42D20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F50BF6"/>
    <w:multiLevelType w:val="hybridMultilevel"/>
    <w:tmpl w:val="7ABA902C"/>
    <w:lvl w:ilvl="0" w:tplc="32903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A96915"/>
    <w:multiLevelType w:val="hybridMultilevel"/>
    <w:tmpl w:val="20A01840"/>
    <w:lvl w:ilvl="0" w:tplc="9CB65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D7"/>
    <w:rsid w:val="000332AF"/>
    <w:rsid w:val="00045DBA"/>
    <w:rsid w:val="0005626D"/>
    <w:rsid w:val="00062935"/>
    <w:rsid w:val="00065984"/>
    <w:rsid w:val="00075C5D"/>
    <w:rsid w:val="00083DEB"/>
    <w:rsid w:val="00084567"/>
    <w:rsid w:val="00090382"/>
    <w:rsid w:val="00092F15"/>
    <w:rsid w:val="001022CA"/>
    <w:rsid w:val="00121C97"/>
    <w:rsid w:val="00134A65"/>
    <w:rsid w:val="0014799E"/>
    <w:rsid w:val="00167891"/>
    <w:rsid w:val="0018111E"/>
    <w:rsid w:val="001A78FE"/>
    <w:rsid w:val="001B593B"/>
    <w:rsid w:val="001B744F"/>
    <w:rsid w:val="001D01C2"/>
    <w:rsid w:val="001F2EA3"/>
    <w:rsid w:val="00235646"/>
    <w:rsid w:val="00244276"/>
    <w:rsid w:val="002578BF"/>
    <w:rsid w:val="002703CD"/>
    <w:rsid w:val="00293F8A"/>
    <w:rsid w:val="002A26CD"/>
    <w:rsid w:val="002A4019"/>
    <w:rsid w:val="002A473E"/>
    <w:rsid w:val="002B3F01"/>
    <w:rsid w:val="002B6B72"/>
    <w:rsid w:val="002C174A"/>
    <w:rsid w:val="00306672"/>
    <w:rsid w:val="003136A2"/>
    <w:rsid w:val="003417D3"/>
    <w:rsid w:val="00357C4E"/>
    <w:rsid w:val="00364C99"/>
    <w:rsid w:val="00366E35"/>
    <w:rsid w:val="00373A8C"/>
    <w:rsid w:val="00385269"/>
    <w:rsid w:val="003A0C28"/>
    <w:rsid w:val="003A1A84"/>
    <w:rsid w:val="003A29F7"/>
    <w:rsid w:val="003A4C59"/>
    <w:rsid w:val="003C4D93"/>
    <w:rsid w:val="003E4A67"/>
    <w:rsid w:val="00404762"/>
    <w:rsid w:val="004177F0"/>
    <w:rsid w:val="00424259"/>
    <w:rsid w:val="00425EE7"/>
    <w:rsid w:val="00430AC9"/>
    <w:rsid w:val="00437B08"/>
    <w:rsid w:val="0044374E"/>
    <w:rsid w:val="0047125A"/>
    <w:rsid w:val="004A272E"/>
    <w:rsid w:val="004B2798"/>
    <w:rsid w:val="004D58FB"/>
    <w:rsid w:val="004E1476"/>
    <w:rsid w:val="00541910"/>
    <w:rsid w:val="00543475"/>
    <w:rsid w:val="00547467"/>
    <w:rsid w:val="00560547"/>
    <w:rsid w:val="00563B73"/>
    <w:rsid w:val="005A4C68"/>
    <w:rsid w:val="005B2C61"/>
    <w:rsid w:val="005F3A34"/>
    <w:rsid w:val="005F3DC9"/>
    <w:rsid w:val="006065B0"/>
    <w:rsid w:val="00611BF0"/>
    <w:rsid w:val="006165D8"/>
    <w:rsid w:val="0062122F"/>
    <w:rsid w:val="0062157F"/>
    <w:rsid w:val="0062479C"/>
    <w:rsid w:val="00640794"/>
    <w:rsid w:val="0064127B"/>
    <w:rsid w:val="00696FC9"/>
    <w:rsid w:val="006D47C7"/>
    <w:rsid w:val="006E1E26"/>
    <w:rsid w:val="00700FFD"/>
    <w:rsid w:val="007060CA"/>
    <w:rsid w:val="0074589F"/>
    <w:rsid w:val="00771C19"/>
    <w:rsid w:val="007A02EA"/>
    <w:rsid w:val="007B0FE1"/>
    <w:rsid w:val="007D5949"/>
    <w:rsid w:val="007F38EA"/>
    <w:rsid w:val="0080168F"/>
    <w:rsid w:val="0081626B"/>
    <w:rsid w:val="00836E5C"/>
    <w:rsid w:val="008507AA"/>
    <w:rsid w:val="00852AF2"/>
    <w:rsid w:val="00861EA6"/>
    <w:rsid w:val="00867423"/>
    <w:rsid w:val="008749BC"/>
    <w:rsid w:val="008A12FA"/>
    <w:rsid w:val="008A3F24"/>
    <w:rsid w:val="008B7D9B"/>
    <w:rsid w:val="008D565A"/>
    <w:rsid w:val="008F5009"/>
    <w:rsid w:val="00930092"/>
    <w:rsid w:val="00937625"/>
    <w:rsid w:val="009407D5"/>
    <w:rsid w:val="00946FF3"/>
    <w:rsid w:val="009911A4"/>
    <w:rsid w:val="00992686"/>
    <w:rsid w:val="00994F61"/>
    <w:rsid w:val="009B6070"/>
    <w:rsid w:val="009C4862"/>
    <w:rsid w:val="009C626D"/>
    <w:rsid w:val="009D76A7"/>
    <w:rsid w:val="009D7862"/>
    <w:rsid w:val="009E08B9"/>
    <w:rsid w:val="009E0F3E"/>
    <w:rsid w:val="009E43FC"/>
    <w:rsid w:val="009F0784"/>
    <w:rsid w:val="00A03EB3"/>
    <w:rsid w:val="00A17EC1"/>
    <w:rsid w:val="00A33929"/>
    <w:rsid w:val="00A34035"/>
    <w:rsid w:val="00A41E13"/>
    <w:rsid w:val="00A42653"/>
    <w:rsid w:val="00A4372E"/>
    <w:rsid w:val="00A57D04"/>
    <w:rsid w:val="00A64629"/>
    <w:rsid w:val="00A708CF"/>
    <w:rsid w:val="00A90C2A"/>
    <w:rsid w:val="00A96410"/>
    <w:rsid w:val="00A97893"/>
    <w:rsid w:val="00AC7C5D"/>
    <w:rsid w:val="00AD6942"/>
    <w:rsid w:val="00AE1727"/>
    <w:rsid w:val="00AF2BAE"/>
    <w:rsid w:val="00B1604B"/>
    <w:rsid w:val="00B20748"/>
    <w:rsid w:val="00B223D7"/>
    <w:rsid w:val="00B252F8"/>
    <w:rsid w:val="00B35778"/>
    <w:rsid w:val="00B371B6"/>
    <w:rsid w:val="00B50B70"/>
    <w:rsid w:val="00B55873"/>
    <w:rsid w:val="00B6187A"/>
    <w:rsid w:val="00B63228"/>
    <w:rsid w:val="00B74FDB"/>
    <w:rsid w:val="00B8713A"/>
    <w:rsid w:val="00BA361D"/>
    <w:rsid w:val="00BC3651"/>
    <w:rsid w:val="00BE000F"/>
    <w:rsid w:val="00BE0F02"/>
    <w:rsid w:val="00BF685F"/>
    <w:rsid w:val="00C1368F"/>
    <w:rsid w:val="00C175ED"/>
    <w:rsid w:val="00C214E3"/>
    <w:rsid w:val="00C26E36"/>
    <w:rsid w:val="00C34FCD"/>
    <w:rsid w:val="00C4410B"/>
    <w:rsid w:val="00C449FB"/>
    <w:rsid w:val="00C46137"/>
    <w:rsid w:val="00C51F13"/>
    <w:rsid w:val="00C75D23"/>
    <w:rsid w:val="00C964DE"/>
    <w:rsid w:val="00CA3871"/>
    <w:rsid w:val="00CA4A94"/>
    <w:rsid w:val="00CC548B"/>
    <w:rsid w:val="00CD476A"/>
    <w:rsid w:val="00CF4883"/>
    <w:rsid w:val="00D07E51"/>
    <w:rsid w:val="00D15D13"/>
    <w:rsid w:val="00D3288D"/>
    <w:rsid w:val="00D6422A"/>
    <w:rsid w:val="00D70DC4"/>
    <w:rsid w:val="00D95504"/>
    <w:rsid w:val="00D96CF4"/>
    <w:rsid w:val="00DD2280"/>
    <w:rsid w:val="00DD6CA8"/>
    <w:rsid w:val="00E01DB0"/>
    <w:rsid w:val="00E020AA"/>
    <w:rsid w:val="00E068AA"/>
    <w:rsid w:val="00E35283"/>
    <w:rsid w:val="00E46F3A"/>
    <w:rsid w:val="00E52225"/>
    <w:rsid w:val="00E67EE7"/>
    <w:rsid w:val="00E77F4A"/>
    <w:rsid w:val="00E821C9"/>
    <w:rsid w:val="00E824C3"/>
    <w:rsid w:val="00E831E2"/>
    <w:rsid w:val="00E85726"/>
    <w:rsid w:val="00E85D54"/>
    <w:rsid w:val="00E94F30"/>
    <w:rsid w:val="00EA3077"/>
    <w:rsid w:val="00ED3479"/>
    <w:rsid w:val="00F17344"/>
    <w:rsid w:val="00F3159E"/>
    <w:rsid w:val="00F66A60"/>
    <w:rsid w:val="00F76D2B"/>
    <w:rsid w:val="00FD57D1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B7B0"/>
  <w15:chartTrackingRefBased/>
  <w15:docId w15:val="{902EA64B-DFA4-C446-B934-71574BF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B223D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B223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Luna</cp:lastModifiedBy>
  <cp:revision>649</cp:revision>
  <dcterms:created xsi:type="dcterms:W3CDTF">2019-11-19T04:53:00Z</dcterms:created>
  <dcterms:modified xsi:type="dcterms:W3CDTF">2019-11-21T03:19:00Z</dcterms:modified>
</cp:coreProperties>
</file>