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3A3A38E" w14:textId="77777777" w:rsidTr="00F44461">
        <w:tc>
          <w:tcPr>
            <w:tcW w:w="9016" w:type="dxa"/>
          </w:tcPr>
          <w:p w14:paraId="135EE295" w14:textId="2C6E30F1" w:rsidR="00D01128" w:rsidRPr="00D01128" w:rsidRDefault="00671249" w:rsidP="00D01128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D01128">
              <w:rPr>
                <w:rFonts w:hint="eastAsia"/>
                <w:b/>
              </w:rPr>
              <w:t>주제</w:t>
            </w:r>
          </w:p>
          <w:p w14:paraId="5F70A68B" w14:textId="2E0FB6ED" w:rsidR="00671249" w:rsidRDefault="00713F78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안면 인식을 활용한 회원 관리</w:t>
            </w:r>
          </w:p>
          <w:p w14:paraId="7FB20121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AE238A3" w14:textId="1CEA1180" w:rsidR="00671249" w:rsidRPr="00D01128" w:rsidRDefault="00E56033" w:rsidP="00F44461">
            <w:pPr>
              <w:jc w:val="center"/>
            </w:pPr>
            <w:r>
              <w:t>‘</w:t>
            </w:r>
            <w:r w:rsidR="00D01128">
              <w:rPr>
                <w:rFonts w:hint="eastAsia"/>
              </w:rPr>
              <w:t>나</w:t>
            </w:r>
            <w:r>
              <w:t>’</w:t>
            </w:r>
            <w:r w:rsidR="00D01128">
              <w:rPr>
                <w:rFonts w:hint="eastAsia"/>
              </w:rPr>
              <w:t>반</w:t>
            </w:r>
            <w:r w:rsidR="00D81A05">
              <w:rPr>
                <w:rFonts w:hint="eastAsia"/>
              </w:rPr>
              <w:t>,</w:t>
            </w:r>
            <w:r w:rsidR="00D81A05">
              <w:t xml:space="preserve"> </w:t>
            </w:r>
            <w:r w:rsidR="00D01128">
              <w:t>1</w:t>
            </w:r>
            <w:r w:rsidR="00D01128">
              <w:rPr>
                <w:rFonts w:hint="eastAsia"/>
              </w:rPr>
              <w:t>팀</w:t>
            </w:r>
            <w:r w:rsidR="00D81A05">
              <w:rPr>
                <w:rFonts w:hint="eastAsia"/>
              </w:rPr>
              <w:t>,</w:t>
            </w:r>
            <w:r w:rsidR="00D01128">
              <w:rPr>
                <w:rFonts w:hint="eastAsia"/>
              </w:rPr>
              <w:t xml:space="preserve"> </w:t>
            </w:r>
            <w:r w:rsidR="00D01128">
              <w:t xml:space="preserve">20233080 </w:t>
            </w:r>
          </w:p>
        </w:tc>
      </w:tr>
    </w:tbl>
    <w:p w14:paraId="37C6261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25CE21D" w14:textId="77777777" w:rsidTr="00F77CCD">
        <w:tc>
          <w:tcPr>
            <w:tcW w:w="4508" w:type="dxa"/>
          </w:tcPr>
          <w:p w14:paraId="47AF762D" w14:textId="0312CB0C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543EF12D" w14:textId="0DB72676" w:rsidR="00713F78" w:rsidRDefault="00F77CCD" w:rsidP="00713F78">
            <w:r w:rsidRPr="00713F78">
              <w:rPr>
                <w:rFonts w:hint="eastAsia"/>
              </w:rPr>
              <w:t xml:space="preserve">- </w:t>
            </w:r>
            <w:r w:rsidR="00713F78" w:rsidRPr="00713F78">
              <w:rPr>
                <w:rFonts w:hint="eastAsia"/>
              </w:rPr>
              <w:t>회원 카드나 번호가 없이도</w:t>
            </w:r>
          </w:p>
          <w:p w14:paraId="4BAD471C" w14:textId="77777777" w:rsidR="001C6817" w:rsidRDefault="00713F78" w:rsidP="00713F78">
            <w:r w:rsidRPr="00713F78">
              <w:rPr>
                <w:rFonts w:hint="eastAsia"/>
              </w:rPr>
              <w:t>얼굴만으로 적립을 할 수 있게 함</w:t>
            </w:r>
          </w:p>
          <w:p w14:paraId="473C123E" w14:textId="77777777" w:rsidR="00713F78" w:rsidRDefault="00713F78" w:rsidP="00713F78"/>
          <w:p w14:paraId="5BCE381D" w14:textId="77777777" w:rsidR="00D4730D" w:rsidRDefault="00D4730D" w:rsidP="00713F78">
            <w:r>
              <w:rPr>
                <w:rFonts w:hint="eastAsia"/>
              </w:rPr>
              <w:t xml:space="preserve">회원 적립을 위한 복잡한 단계가 필요하지 </w:t>
            </w:r>
          </w:p>
          <w:p w14:paraId="72C0565A" w14:textId="653C77D6" w:rsidR="0084707E" w:rsidRDefault="00D4730D" w:rsidP="00713F78">
            <w:r>
              <w:rPr>
                <w:rFonts w:hint="eastAsia"/>
              </w:rPr>
              <w:t>않음</w:t>
            </w:r>
          </w:p>
          <w:p w14:paraId="22AF92C9" w14:textId="77777777" w:rsidR="00D4730D" w:rsidRDefault="00D4730D" w:rsidP="00713F78"/>
          <w:p w14:paraId="065B6CFB" w14:textId="2B176141" w:rsidR="00D4730D" w:rsidRPr="00713F78" w:rsidRDefault="00D4730D" w:rsidP="00713F78">
            <w:pPr>
              <w:rPr>
                <w:rFonts w:hint="eastAsia"/>
              </w:rPr>
            </w:pPr>
            <w:r>
              <w:rPr>
                <w:rFonts w:hint="eastAsia"/>
              </w:rPr>
              <w:t>주문이 밀렸을 경우 많은 시간 단축을 할 수 있음</w:t>
            </w:r>
          </w:p>
        </w:tc>
        <w:tc>
          <w:tcPr>
            <w:tcW w:w="4508" w:type="dxa"/>
          </w:tcPr>
          <w:p w14:paraId="32048DAB" w14:textId="0A6D9E2D" w:rsidR="00522369" w:rsidRPr="0084707E" w:rsidRDefault="00671249" w:rsidP="00D4730D">
            <w:pPr>
              <w:jc w:val="center"/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D253E0A" wp14:editId="28C9EA7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535839E" wp14:editId="510725C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A422EC6" wp14:editId="78091AB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0531F46" wp14:editId="5FE381D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84707E">
              <w:rPr>
                <w:noProof/>
              </w:rPr>
              <w:drawing>
                <wp:inline distT="0" distB="0" distL="0" distR="0" wp14:anchorId="572CEC00" wp14:editId="5539187F">
                  <wp:extent cx="2209800" cy="2209800"/>
                  <wp:effectExtent l="0" t="0" r="0" b="0"/>
                  <wp:docPr id="1297297734" name="그림 2" descr="얼굴 인식 - 무료 보안개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얼굴 인식 - 무료 보안개 아이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BB007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405B1B12" w14:textId="4AAF22E6" w:rsidR="00F77CCD" w:rsidRPr="009764FE" w:rsidRDefault="00F77CCD" w:rsidP="000F796E">
      <w:pPr>
        <w:ind w:right="800" w:firstLineChars="300" w:firstLine="6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856D7FD" w14:textId="77777777" w:rsidTr="00F44461">
        <w:tc>
          <w:tcPr>
            <w:tcW w:w="9016" w:type="dxa"/>
          </w:tcPr>
          <w:p w14:paraId="1FEB09A1" w14:textId="6703C7A0" w:rsidR="005F148E" w:rsidRDefault="00C86FC2" w:rsidP="0084707E">
            <w:pPr>
              <w:jc w:val="left"/>
              <w:rPr>
                <w:rFonts w:hint="eastAsia"/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404E943" w14:textId="77777777" w:rsidR="000F796E" w:rsidRDefault="0084707E" w:rsidP="0084707E">
            <w:pPr>
              <w:jc w:val="left"/>
            </w:pPr>
            <w:r>
              <w:rPr>
                <w:rFonts w:hint="eastAsia"/>
              </w:rPr>
              <w:t>적립 시스템이 있는 가게를 갔을 때 적립에 필요한 카드 혹은 번호를 잊어버렸을 때</w:t>
            </w:r>
          </w:p>
          <w:p w14:paraId="034BBD83" w14:textId="11CA2BF4" w:rsidR="0084707E" w:rsidRDefault="0084707E" w:rsidP="0084707E">
            <w:pPr>
              <w:jc w:val="left"/>
            </w:pPr>
            <w:r>
              <w:rPr>
                <w:rFonts w:hint="eastAsia"/>
              </w:rPr>
              <w:t>유용하게 사용 가능하다.</w:t>
            </w:r>
          </w:p>
          <w:p w14:paraId="41582648" w14:textId="77777777" w:rsidR="00C86FC2" w:rsidRDefault="0084707E" w:rsidP="00C86FC2">
            <w:pPr>
              <w:jc w:val="left"/>
            </w:pPr>
            <w:r>
              <w:rPr>
                <w:rFonts w:hint="eastAsia"/>
              </w:rPr>
              <w:t>적립 카드를 꺼내거나 회원 번호를 입력하는 시간을 줄일 수 있다.</w:t>
            </w:r>
          </w:p>
          <w:p w14:paraId="2E721CFB" w14:textId="77777777" w:rsidR="000F796E" w:rsidRDefault="000F796E" w:rsidP="00C86FC2">
            <w:pPr>
              <w:jc w:val="left"/>
            </w:pPr>
            <w:r>
              <w:rPr>
                <w:rFonts w:hint="eastAsia"/>
              </w:rPr>
              <w:t>아날로그 적립 시스템(도장 등)을 사용하는 경우 여러 적립 도장을 합치는 경우를</w:t>
            </w:r>
          </w:p>
          <w:p w14:paraId="4D9522E2" w14:textId="3A82292B" w:rsidR="000F796E" w:rsidRDefault="000F796E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막을 수 있음</w:t>
            </w:r>
          </w:p>
          <w:p w14:paraId="1D75BB6C" w14:textId="77777777" w:rsidR="005F148E" w:rsidRDefault="005F148E" w:rsidP="00C86FC2">
            <w:pPr>
              <w:jc w:val="left"/>
            </w:pPr>
            <w:r>
              <w:rPr>
                <w:rFonts w:hint="eastAsia"/>
              </w:rPr>
              <w:t>공항의 경우 현재 얼굴 인식 이외의 손바닥 등의 생체 인식을 도입,</w:t>
            </w:r>
            <w:r>
              <w:t xml:space="preserve"> </w:t>
            </w:r>
            <w:r>
              <w:rPr>
                <w:rFonts w:hint="eastAsia"/>
              </w:rPr>
              <w:t>회원 적립의 경우에도</w:t>
            </w:r>
          </w:p>
          <w:p w14:paraId="579FCBB6" w14:textId="307DEDC3" w:rsidR="0084707E" w:rsidRDefault="005F148E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얼굴</w:t>
            </w:r>
            <w:r w:rsidR="00FF6E37">
              <w:rPr>
                <w:rFonts w:hint="eastAsia"/>
              </w:rPr>
              <w:t>을 포함한</w:t>
            </w:r>
            <w:r>
              <w:rPr>
                <w:rFonts w:hint="eastAsia"/>
              </w:rPr>
              <w:t xml:space="preserve"> 다른 생체 인식 활용 가능</w:t>
            </w:r>
          </w:p>
        </w:tc>
      </w:tr>
    </w:tbl>
    <w:p w14:paraId="26A8DAB4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C350FE3" w14:textId="77777777" w:rsidTr="00F44461">
        <w:tc>
          <w:tcPr>
            <w:tcW w:w="9016" w:type="dxa"/>
          </w:tcPr>
          <w:p w14:paraId="36DB0468" w14:textId="0547F078" w:rsidR="00863EEC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CEE7F8C" w14:textId="6B67EFCA" w:rsidR="005F148E" w:rsidRPr="00671249" w:rsidRDefault="005F148E" w:rsidP="00F44461">
            <w:pPr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59610207" wp14:editId="6C56E292">
                  <wp:extent cx="3535767" cy="1988820"/>
                  <wp:effectExtent l="0" t="0" r="0" b="0"/>
                  <wp:docPr id="75409995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5460" cy="2016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8B14B0" w14:textId="222DDF08" w:rsidR="005F148E" w:rsidRPr="005F148E" w:rsidRDefault="005F148E" w:rsidP="00F44461">
            <w:pPr>
              <w:jc w:val="left"/>
            </w:pPr>
            <w:r w:rsidRPr="005F148E">
              <w:rPr>
                <w:rFonts w:hint="eastAsia"/>
                <w:b/>
                <w:bCs/>
              </w:rPr>
              <w:lastRenderedPageBreak/>
              <w:t>필요 기술</w:t>
            </w:r>
          </w:p>
          <w:p w14:paraId="620CC2DF" w14:textId="48C02A08" w:rsidR="005F148E" w:rsidRDefault="000F796E" w:rsidP="00F44461">
            <w:pPr>
              <w:jc w:val="left"/>
            </w:pPr>
            <w:r w:rsidRPr="000F796E">
              <w:rPr>
                <w:rFonts w:hint="eastAsia"/>
              </w:rPr>
              <w:t xml:space="preserve">얼굴 인식 </w:t>
            </w:r>
            <w:r w:rsidR="005F148E">
              <w:rPr>
                <w:rFonts w:hint="eastAsia"/>
              </w:rPr>
              <w:t>시스템</w:t>
            </w:r>
          </w:p>
          <w:p w14:paraId="1806700A" w14:textId="77777777" w:rsidR="005F148E" w:rsidRDefault="000F796E" w:rsidP="00F44461">
            <w:pPr>
              <w:jc w:val="left"/>
            </w:pPr>
            <w:r>
              <w:rPr>
                <w:rFonts w:hint="eastAsia"/>
              </w:rPr>
              <w:t>회원 암호화</w:t>
            </w:r>
          </w:p>
          <w:p w14:paraId="08098A52" w14:textId="77777777" w:rsidR="005F148E" w:rsidRDefault="000F796E" w:rsidP="00F44461">
            <w:pPr>
              <w:jc w:val="left"/>
            </w:pPr>
            <w:r>
              <w:rPr>
                <w:rFonts w:hint="eastAsia"/>
              </w:rPr>
              <w:t>회원 적립금 저장</w:t>
            </w:r>
          </w:p>
          <w:p w14:paraId="184E7419" w14:textId="77777777" w:rsidR="00863EEC" w:rsidRDefault="005F148E" w:rsidP="00F44461">
            <w:pPr>
              <w:jc w:val="left"/>
            </w:pPr>
            <w:r>
              <w:rPr>
                <w:rFonts w:hint="eastAsia"/>
              </w:rPr>
              <w:t>회원 적립금 추가</w:t>
            </w:r>
          </w:p>
          <w:p w14:paraId="59AF5E64" w14:textId="77777777" w:rsidR="005F148E" w:rsidRDefault="005F148E" w:rsidP="00F44461">
            <w:pPr>
              <w:jc w:val="left"/>
            </w:pPr>
          </w:p>
          <w:p w14:paraId="4F1E7F67" w14:textId="77777777" w:rsidR="005F148E" w:rsidRDefault="005F148E" w:rsidP="00F44461">
            <w:pPr>
              <w:jc w:val="left"/>
              <w:rPr>
                <w:b/>
                <w:bCs/>
              </w:rPr>
            </w:pPr>
            <w:r w:rsidRPr="005F148E">
              <w:rPr>
                <w:rFonts w:hint="eastAsia"/>
                <w:b/>
                <w:bCs/>
              </w:rPr>
              <w:t>구현 방법 및 개발 방향</w:t>
            </w:r>
          </w:p>
          <w:p w14:paraId="1771F8A1" w14:textId="0A5BE500" w:rsidR="00FF6E37" w:rsidRDefault="005F148E" w:rsidP="00F44461">
            <w:pPr>
              <w:jc w:val="left"/>
            </w:pPr>
            <w:r>
              <w:rPr>
                <w:rFonts w:hint="eastAsia"/>
              </w:rPr>
              <w:t>얼굴 인식 알고리즘</w:t>
            </w:r>
            <w:r w:rsidR="00FF6E37">
              <w:rPr>
                <w:rFonts w:hint="eastAsia"/>
              </w:rPr>
              <w:t>과 암호화 알고리즘을 사용.</w:t>
            </w:r>
          </w:p>
          <w:p w14:paraId="382DAC92" w14:textId="77777777" w:rsidR="005F148E" w:rsidRDefault="00FF6E37" w:rsidP="00F44461">
            <w:pPr>
              <w:jc w:val="left"/>
            </w:pPr>
            <w:r>
              <w:rPr>
                <w:rFonts w:hint="eastAsia"/>
              </w:rPr>
              <w:t>회원 데이터베이스에 암호화된 회원 정보를 저장.</w:t>
            </w:r>
          </w:p>
          <w:p w14:paraId="73E3FB85" w14:textId="499587F2" w:rsidR="00FF6E37" w:rsidRPr="005F148E" w:rsidRDefault="00FF6E37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얼굴 인식이 실패할 경우를 대비하여 기존 회원 번호나 카드 사용 가능</w:t>
            </w:r>
          </w:p>
        </w:tc>
      </w:tr>
    </w:tbl>
    <w:p w14:paraId="6AAF2099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F893B89" w14:textId="77777777" w:rsidTr="00F44461">
        <w:tc>
          <w:tcPr>
            <w:tcW w:w="9016" w:type="dxa"/>
          </w:tcPr>
          <w:p w14:paraId="5B82831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3D58635" w14:textId="49F34626" w:rsidR="00FF6E37" w:rsidRPr="00F37B73" w:rsidRDefault="00FF6E37" w:rsidP="00F44461">
            <w:pPr>
              <w:jc w:val="left"/>
            </w:pPr>
            <w:r w:rsidRPr="00F37B73">
              <w:rPr>
                <w:rFonts w:hint="eastAsia"/>
              </w:rPr>
              <w:t>회원 번호나 카드를 대체 가능한 새로운 시스템이 필요.</w:t>
            </w:r>
          </w:p>
          <w:p w14:paraId="14F4EEF9" w14:textId="2A445852" w:rsidR="00FF6E37" w:rsidRPr="00F37B73" w:rsidRDefault="00FF6E37" w:rsidP="00F44461">
            <w:pPr>
              <w:jc w:val="left"/>
              <w:rPr>
                <w:rFonts w:hint="eastAsia"/>
              </w:rPr>
            </w:pPr>
            <w:r w:rsidRPr="00F37B73">
              <w:rPr>
                <w:rFonts w:hint="eastAsia"/>
              </w:rPr>
              <w:t>새로운 시스템은 회원 번호 입력이나 카드보다 빠른 속도가 필요</w:t>
            </w:r>
          </w:p>
          <w:p w14:paraId="54F5F271" w14:textId="77777777" w:rsidR="00522369" w:rsidRDefault="00FF6E37" w:rsidP="00F44461">
            <w:pPr>
              <w:jc w:val="left"/>
            </w:pPr>
            <w:r>
              <w:rPr>
                <w:rFonts w:hint="eastAsia"/>
              </w:rPr>
              <w:t>얼굴 인식 알고리즘과 암호화 알고리즘,</w:t>
            </w:r>
            <w:r>
              <w:t xml:space="preserve"> </w:t>
            </w:r>
            <w:r>
              <w:rPr>
                <w:rFonts w:hint="eastAsia"/>
              </w:rPr>
              <w:t>데이터베이스를 저장할 라이브러리</w:t>
            </w:r>
            <w:r w:rsidR="00F37B73">
              <w:rPr>
                <w:rFonts w:hint="eastAsia"/>
              </w:rPr>
              <w:t>,</w:t>
            </w:r>
            <w:r w:rsidR="00F37B73">
              <w:t xml:space="preserve"> </w:t>
            </w:r>
            <w:r w:rsidR="00F37B73">
              <w:rPr>
                <w:rFonts w:hint="eastAsia"/>
              </w:rPr>
              <w:t>빠른 속도를 위한</w:t>
            </w:r>
          </w:p>
          <w:p w14:paraId="2EA51E54" w14:textId="1F88ABEB" w:rsidR="00F37B73" w:rsidRDefault="00F37B73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알고리즘에 대해 공부가 필요함</w:t>
            </w:r>
          </w:p>
        </w:tc>
      </w:tr>
    </w:tbl>
    <w:p w14:paraId="2CBFCA80" w14:textId="77777777" w:rsidR="00FF6E37" w:rsidRDefault="00FF6E37" w:rsidP="00671249">
      <w:pPr>
        <w:rPr>
          <w:color w:val="0000FF"/>
        </w:rPr>
      </w:pPr>
    </w:p>
    <w:p w14:paraId="6BD77477" w14:textId="088D3891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39BDACA" w14:textId="00075F62" w:rsidR="008D3656" w:rsidRPr="00671249" w:rsidRDefault="00510A25" w:rsidP="00671249">
      <w:hyperlink r:id="rId9" w:history="1">
        <w:r w:rsidRPr="003D7F23">
          <w:rPr>
            <w:rStyle w:val="a7"/>
          </w:rPr>
          <w:t>https://www.flaticon.com/kr/free-icon/face-recognition_2313164</w:t>
        </w:r>
      </w:hyperlink>
      <w:r>
        <w:t xml:space="preserve"> - </w:t>
      </w:r>
      <w:r>
        <w:rPr>
          <w:rFonts w:hint="eastAsia"/>
        </w:rPr>
        <w:t>얼굴 인식 이미지</w:t>
      </w:r>
    </w:p>
    <w:sectPr w:rsidR="008D3656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62B6" w14:textId="77777777" w:rsidR="00E34D39" w:rsidRDefault="00E34D39" w:rsidP="00F77CCD">
      <w:pPr>
        <w:spacing w:after="0" w:line="240" w:lineRule="auto"/>
      </w:pPr>
      <w:r>
        <w:separator/>
      </w:r>
    </w:p>
  </w:endnote>
  <w:endnote w:type="continuationSeparator" w:id="0">
    <w:p w14:paraId="450D2065" w14:textId="77777777" w:rsidR="00E34D39" w:rsidRDefault="00E34D3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0E3C" w14:textId="77777777" w:rsidR="00E34D39" w:rsidRDefault="00E34D39" w:rsidP="00F77CCD">
      <w:pPr>
        <w:spacing w:after="0" w:line="240" w:lineRule="auto"/>
      </w:pPr>
      <w:r>
        <w:separator/>
      </w:r>
    </w:p>
  </w:footnote>
  <w:footnote w:type="continuationSeparator" w:id="0">
    <w:p w14:paraId="5DA57B1E" w14:textId="77777777" w:rsidR="00E34D39" w:rsidRDefault="00E34D3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E085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0CA2B844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7D1"/>
    <w:multiLevelType w:val="hybridMultilevel"/>
    <w:tmpl w:val="3046529A"/>
    <w:lvl w:ilvl="0" w:tplc="30B2A486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952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0F796E"/>
    <w:rsid w:val="00162174"/>
    <w:rsid w:val="001C6817"/>
    <w:rsid w:val="00221DF5"/>
    <w:rsid w:val="002A4801"/>
    <w:rsid w:val="0030266E"/>
    <w:rsid w:val="003A1BFC"/>
    <w:rsid w:val="003A21E2"/>
    <w:rsid w:val="00510A25"/>
    <w:rsid w:val="00522369"/>
    <w:rsid w:val="005C3DBC"/>
    <w:rsid w:val="005F148E"/>
    <w:rsid w:val="00671249"/>
    <w:rsid w:val="00676706"/>
    <w:rsid w:val="0071228D"/>
    <w:rsid w:val="00713F78"/>
    <w:rsid w:val="0071731E"/>
    <w:rsid w:val="00721FB6"/>
    <w:rsid w:val="007E47B3"/>
    <w:rsid w:val="007E4B67"/>
    <w:rsid w:val="00821845"/>
    <w:rsid w:val="00840AB4"/>
    <w:rsid w:val="0084707E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4007E"/>
    <w:rsid w:val="00C86065"/>
    <w:rsid w:val="00C86FC2"/>
    <w:rsid w:val="00C920BA"/>
    <w:rsid w:val="00D01128"/>
    <w:rsid w:val="00D4730D"/>
    <w:rsid w:val="00D674A5"/>
    <w:rsid w:val="00D81A05"/>
    <w:rsid w:val="00E34D39"/>
    <w:rsid w:val="00E54B48"/>
    <w:rsid w:val="00E56033"/>
    <w:rsid w:val="00EC7BBB"/>
    <w:rsid w:val="00F37B73"/>
    <w:rsid w:val="00F50137"/>
    <w:rsid w:val="00F77CCD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FE64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510A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0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kr/free-icon/face-recognition_23131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김우중</cp:lastModifiedBy>
  <cp:revision>8</cp:revision>
  <dcterms:created xsi:type="dcterms:W3CDTF">2023-10-12T12:04:00Z</dcterms:created>
  <dcterms:modified xsi:type="dcterms:W3CDTF">2023-10-12T12:29:00Z</dcterms:modified>
</cp:coreProperties>
</file>