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5BAC37" w14:textId="77777777" w:rsidR="003B0846" w:rsidRPr="00433A32" w:rsidRDefault="003B0846" w:rsidP="00FE1CC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5157E1A" w14:textId="2D1CFB40" w:rsidR="008077EB" w:rsidRDefault="00E42507" w:rsidP="008540F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E1CC0">
        <w:rPr>
          <w:rFonts w:ascii="Times New Roman" w:hAnsi="Times New Roman" w:cs="Times New Roman"/>
          <w:b/>
          <w:sz w:val="32"/>
          <w:szCs w:val="28"/>
        </w:rPr>
        <w:t xml:space="preserve">SƠ ĐỒ </w:t>
      </w:r>
      <w:r w:rsidR="00DF5BC8">
        <w:rPr>
          <w:rFonts w:ascii="Times New Roman" w:hAnsi="Times New Roman" w:cs="Times New Roman"/>
          <w:b/>
          <w:sz w:val="32"/>
          <w:szCs w:val="28"/>
        </w:rPr>
        <w:t xml:space="preserve">BỐ TRÍ </w:t>
      </w:r>
      <w:r w:rsidR="00F45F70">
        <w:rPr>
          <w:rFonts w:ascii="Times New Roman" w:hAnsi="Times New Roman" w:cs="Times New Roman"/>
          <w:b/>
          <w:sz w:val="32"/>
          <w:szCs w:val="28"/>
        </w:rPr>
        <w:t xml:space="preserve">VẬT TƯ </w:t>
      </w:r>
      <w:r w:rsidR="000E3AF6">
        <w:rPr>
          <w:rFonts w:ascii="Times New Roman" w:hAnsi="Times New Roman" w:cs="Times New Roman"/>
          <w:b/>
          <w:sz w:val="32"/>
          <w:szCs w:val="28"/>
        </w:rPr>
        <w:t>PCCC</w:t>
      </w:r>
      <w:r w:rsidR="008540F2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4B7A90">
        <w:rPr>
          <w:rFonts w:ascii="Times New Roman" w:hAnsi="Times New Roman" w:cs="Times New Roman"/>
          <w:b/>
          <w:sz w:val="32"/>
          <w:szCs w:val="28"/>
        </w:rPr>
        <w:t xml:space="preserve">VÀ HƯỚNG DẪN THOÁT HIỂM </w:t>
      </w:r>
      <w:r w:rsidR="008540F2">
        <w:rPr>
          <w:rFonts w:ascii="Times New Roman" w:hAnsi="Times New Roman" w:cs="Times New Roman"/>
          <w:b/>
          <w:sz w:val="32"/>
          <w:szCs w:val="28"/>
        </w:rPr>
        <w:t xml:space="preserve">CHO </w:t>
      </w:r>
      <w:r w:rsidRPr="00FE1CC0">
        <w:rPr>
          <w:rFonts w:ascii="Times New Roman" w:hAnsi="Times New Roman" w:cs="Times New Roman"/>
          <w:b/>
          <w:sz w:val="32"/>
          <w:szCs w:val="28"/>
        </w:rPr>
        <w:t>PHÒNG</w:t>
      </w:r>
      <w:r w:rsidR="003B0846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0E3AF6">
        <w:rPr>
          <w:rFonts w:ascii="Times New Roman" w:hAnsi="Times New Roman" w:cs="Times New Roman"/>
          <w:b/>
          <w:sz w:val="32"/>
          <w:szCs w:val="28"/>
        </w:rPr>
        <w:t>CHẠY PCR –</w:t>
      </w:r>
      <w:r w:rsidR="003B0846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0E3AF6">
        <w:rPr>
          <w:rFonts w:ascii="Times New Roman" w:hAnsi="Times New Roman" w:cs="Times New Roman"/>
          <w:b/>
          <w:sz w:val="32"/>
          <w:szCs w:val="28"/>
        </w:rPr>
        <w:t xml:space="preserve">PTN. </w:t>
      </w:r>
      <w:r w:rsidR="008540F2">
        <w:rPr>
          <w:rFonts w:ascii="Times New Roman" w:hAnsi="Times New Roman" w:cs="Times New Roman"/>
          <w:b/>
          <w:sz w:val="32"/>
          <w:szCs w:val="28"/>
        </w:rPr>
        <w:t>SINH HỌC PHÂN TỬ</w:t>
      </w:r>
    </w:p>
    <w:p w14:paraId="3777DDEF" w14:textId="397B4BFC" w:rsidR="008540F2" w:rsidRPr="000E3AF6" w:rsidRDefault="008540F2" w:rsidP="003B084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3AF6">
        <w:rPr>
          <w:rFonts w:ascii="Times New Roman" w:hAnsi="Times New Roman" w:cs="Times New Roman"/>
          <w:sz w:val="26"/>
          <w:szCs w:val="26"/>
        </w:rPr>
        <w:t>(</w:t>
      </w:r>
      <w:r w:rsidR="004815E6" w:rsidRPr="000E3AF6">
        <w:rPr>
          <w:rFonts w:ascii="Times New Roman" w:hAnsi="Times New Roman" w:cs="Times New Roman"/>
          <w:sz w:val="26"/>
          <w:szCs w:val="26"/>
        </w:rPr>
        <w:t>Tầng trệt Khu nghiên cứu B</w:t>
      </w:r>
      <w:r w:rsidRPr="000E3AF6">
        <w:rPr>
          <w:rFonts w:ascii="Times New Roman" w:hAnsi="Times New Roman" w:cs="Times New Roman"/>
          <w:sz w:val="26"/>
          <w:szCs w:val="26"/>
        </w:rPr>
        <w:t xml:space="preserve"> – Trung tâm CNSH TP. Hồ Chí Minh)</w:t>
      </w:r>
    </w:p>
    <w:p w14:paraId="470762B3" w14:textId="34E8403A" w:rsidR="008540F2" w:rsidRPr="003B0846" w:rsidRDefault="000E3AF6" w:rsidP="000E3AF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D44516" wp14:editId="37F25D97">
            <wp:extent cx="5898691" cy="6120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91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7FE0" w14:textId="4CF4C0CB" w:rsidR="003B0846" w:rsidRPr="00F45F70" w:rsidRDefault="003B0846" w:rsidP="000E3AF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0A31F4" w14:textId="7204957B" w:rsidR="008077EB" w:rsidRDefault="003B0846" w:rsidP="000E3AF6">
      <w:pPr>
        <w:tabs>
          <w:tab w:val="center" w:pos="10206"/>
        </w:tabs>
        <w:spacing w:after="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3B0846">
        <w:rPr>
          <w:rFonts w:ascii="Times New Roman" w:hAnsi="Times New Roman" w:cs="Times New Roman"/>
          <w:i/>
          <w:sz w:val="26"/>
          <w:szCs w:val="26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5"/>
        <w:gridCol w:w="5103"/>
      </w:tblGrid>
      <w:tr w:rsidR="00491BDB" w14:paraId="177B0D1B" w14:textId="77777777" w:rsidTr="00491BDB">
        <w:tc>
          <w:tcPr>
            <w:tcW w:w="5448" w:type="dxa"/>
          </w:tcPr>
          <w:p w14:paraId="55123ED2" w14:textId="34444D56" w:rsidR="00491BDB" w:rsidRPr="00491BDB" w:rsidRDefault="00491BDB" w:rsidP="00491BDB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 w:rsidR="00AB36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TRUNG TÂM</w:t>
            </w:r>
          </w:p>
        </w:tc>
        <w:tc>
          <w:tcPr>
            <w:tcW w:w="5448" w:type="dxa"/>
          </w:tcPr>
          <w:p w14:paraId="3800F31A" w14:textId="3527F126" w:rsidR="00491BDB" w:rsidRPr="00491BDB" w:rsidRDefault="00491BDB" w:rsidP="00491BDB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  <w:r w:rsidR="00AB36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CNSH Y DƯỢC</w:t>
            </w:r>
          </w:p>
        </w:tc>
      </w:tr>
      <w:tr w:rsidR="00491BDB" w14:paraId="2EC8E57B" w14:textId="77777777" w:rsidTr="00491BDB">
        <w:tc>
          <w:tcPr>
            <w:tcW w:w="5448" w:type="dxa"/>
          </w:tcPr>
          <w:p w14:paraId="66B2846C" w14:textId="7CF71427" w:rsidR="00491BDB" w:rsidRPr="001917DF" w:rsidRDefault="001917DF" w:rsidP="00491BDB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448" w:type="dxa"/>
          </w:tcPr>
          <w:p w14:paraId="698F053D" w14:textId="2B5E8F3A" w:rsidR="00491BDB" w:rsidRPr="00491BDB" w:rsidRDefault="001917DF" w:rsidP="00491BDB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020F27B" w14:textId="77777777" w:rsidR="000E3AF6" w:rsidRPr="000E3AF6" w:rsidRDefault="000E3AF6" w:rsidP="000E3AF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DE5B061" w14:textId="77777777" w:rsidR="001917DF" w:rsidRDefault="001917DF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  <w:sectPr w:rsidR="001917DF" w:rsidSect="000E3AF6">
          <w:headerReference w:type="default" r:id="rId9"/>
          <w:footerReference w:type="default" r:id="rId10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125213B2" w14:textId="77777777" w:rsidR="001917DF" w:rsidRPr="001917DF" w:rsidRDefault="001917DF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DC89351" w14:textId="42AE9061" w:rsidR="000E3AF6" w:rsidRDefault="000E3AF6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E1CC0">
        <w:rPr>
          <w:rFonts w:ascii="Times New Roman" w:hAnsi="Times New Roman" w:cs="Times New Roman"/>
          <w:b/>
          <w:sz w:val="32"/>
          <w:szCs w:val="28"/>
        </w:rPr>
        <w:t xml:space="preserve">SƠ ĐỒ </w:t>
      </w:r>
      <w:r>
        <w:rPr>
          <w:rFonts w:ascii="Times New Roman" w:hAnsi="Times New Roman" w:cs="Times New Roman"/>
          <w:b/>
          <w:sz w:val="32"/>
          <w:szCs w:val="28"/>
        </w:rPr>
        <w:t xml:space="preserve">BỐ TRÍ VẬT TƯ PCCC VÀ HƯỚNG DẪN THOÁT HIỂM CHO </w:t>
      </w:r>
      <w:r w:rsidRPr="00FE1CC0">
        <w:rPr>
          <w:rFonts w:ascii="Times New Roman" w:hAnsi="Times New Roman" w:cs="Times New Roman"/>
          <w:b/>
          <w:sz w:val="32"/>
          <w:szCs w:val="28"/>
        </w:rPr>
        <w:t>PHÒNG</w:t>
      </w:r>
      <w:r>
        <w:rPr>
          <w:rFonts w:ascii="Times New Roman" w:hAnsi="Times New Roman" w:cs="Times New Roman"/>
          <w:b/>
          <w:sz w:val="32"/>
          <w:szCs w:val="28"/>
        </w:rPr>
        <w:t xml:space="preserve"> PHA MIX – PTN. SINH HỌC PHÂN TỬ</w:t>
      </w:r>
    </w:p>
    <w:p w14:paraId="675C01AA" w14:textId="313EE276" w:rsidR="000E3AF6" w:rsidRPr="000E3AF6" w:rsidRDefault="000E3AF6" w:rsidP="000E3AF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3AF6">
        <w:rPr>
          <w:rFonts w:ascii="Times New Roman" w:hAnsi="Times New Roman" w:cs="Times New Roman"/>
          <w:sz w:val="26"/>
          <w:szCs w:val="26"/>
        </w:rPr>
        <w:t>(Tầng trệt Khu nghiên cứu B – Trung tâm CNSH TP. Hồ Chí Minh)</w:t>
      </w:r>
    </w:p>
    <w:p w14:paraId="628C8F3E" w14:textId="564766D8" w:rsidR="000E3AF6" w:rsidRDefault="000E3AF6" w:rsidP="000E3AF6">
      <w:pPr>
        <w:tabs>
          <w:tab w:val="center" w:pos="1020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F933CD" wp14:editId="044FD0DA">
            <wp:extent cx="5898261" cy="61200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261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F3B1" w14:textId="77777777" w:rsidR="000E3AF6" w:rsidRDefault="000E3AF6" w:rsidP="000E3AF6">
      <w:pPr>
        <w:tabs>
          <w:tab w:val="center" w:pos="10206"/>
        </w:tabs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30A3EBC0" w14:textId="77777777" w:rsidR="000E3AF6" w:rsidRDefault="000E3AF6" w:rsidP="000E3AF6">
      <w:pPr>
        <w:tabs>
          <w:tab w:val="center" w:pos="10206"/>
        </w:tabs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3B0846">
        <w:rPr>
          <w:rFonts w:ascii="Times New Roman" w:hAnsi="Times New Roman" w:cs="Times New Roman"/>
          <w:i/>
          <w:sz w:val="26"/>
          <w:szCs w:val="26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1"/>
        <w:gridCol w:w="5107"/>
      </w:tblGrid>
      <w:tr w:rsidR="00AB3636" w14:paraId="197898BC" w14:textId="77777777" w:rsidTr="00AB3636">
        <w:tc>
          <w:tcPr>
            <w:tcW w:w="5081" w:type="dxa"/>
          </w:tcPr>
          <w:p w14:paraId="1B97E5B7" w14:textId="61F36EE6" w:rsidR="00AB3636" w:rsidRPr="00491BDB" w:rsidRDefault="00AB3636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TRUNG TÂM</w:t>
            </w:r>
          </w:p>
        </w:tc>
        <w:tc>
          <w:tcPr>
            <w:tcW w:w="5107" w:type="dxa"/>
          </w:tcPr>
          <w:p w14:paraId="2D546377" w14:textId="36EB59DC" w:rsidR="00AB3636" w:rsidRPr="00491BDB" w:rsidRDefault="00AB3636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CNSH Y DƯỢC</w:t>
            </w:r>
          </w:p>
        </w:tc>
      </w:tr>
      <w:tr w:rsidR="000E3AF6" w14:paraId="6CC7BEF9" w14:textId="77777777" w:rsidTr="00AB3636">
        <w:tc>
          <w:tcPr>
            <w:tcW w:w="5081" w:type="dxa"/>
          </w:tcPr>
          <w:p w14:paraId="050CC5DD" w14:textId="304233FD" w:rsidR="000E3AF6" w:rsidRPr="00491BDB" w:rsidRDefault="001917DF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107" w:type="dxa"/>
          </w:tcPr>
          <w:p w14:paraId="1703184B" w14:textId="52C9607A" w:rsidR="000E3AF6" w:rsidRPr="00491BDB" w:rsidRDefault="001917DF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45F64C78" w14:textId="77777777" w:rsidR="000E3AF6" w:rsidRDefault="000E3AF6" w:rsidP="000E3AF6">
      <w:pPr>
        <w:tabs>
          <w:tab w:val="center" w:pos="1020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2690784" w14:textId="77777777" w:rsidR="001917DF" w:rsidRDefault="001917DF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  <w:sectPr w:rsidR="001917DF" w:rsidSect="000E3AF6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71CA44BE" w14:textId="77777777" w:rsidR="001917DF" w:rsidRPr="001917DF" w:rsidRDefault="001917DF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14:paraId="1B80B2E3" w14:textId="2FAC5C98" w:rsidR="000E3AF6" w:rsidRDefault="000E3AF6" w:rsidP="000E3AF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E1CC0">
        <w:rPr>
          <w:rFonts w:ascii="Times New Roman" w:hAnsi="Times New Roman" w:cs="Times New Roman"/>
          <w:b/>
          <w:sz w:val="32"/>
          <w:szCs w:val="28"/>
        </w:rPr>
        <w:t xml:space="preserve">SƠ ĐỒ </w:t>
      </w:r>
      <w:r>
        <w:rPr>
          <w:rFonts w:ascii="Times New Roman" w:hAnsi="Times New Roman" w:cs="Times New Roman"/>
          <w:b/>
          <w:sz w:val="32"/>
          <w:szCs w:val="28"/>
        </w:rPr>
        <w:t xml:space="preserve">BỐ TRÍ VẬT TƯ PCCC VÀ HƯỚNG DẪN THOÁT HIỂM CHO </w:t>
      </w:r>
      <w:r w:rsidRPr="00FE1CC0">
        <w:rPr>
          <w:rFonts w:ascii="Times New Roman" w:hAnsi="Times New Roman" w:cs="Times New Roman"/>
          <w:b/>
          <w:sz w:val="32"/>
          <w:szCs w:val="28"/>
        </w:rPr>
        <w:t>PHÒNG</w:t>
      </w:r>
      <w:r>
        <w:rPr>
          <w:rFonts w:ascii="Times New Roman" w:hAnsi="Times New Roman" w:cs="Times New Roman"/>
          <w:b/>
          <w:sz w:val="32"/>
          <w:szCs w:val="28"/>
        </w:rPr>
        <w:t xml:space="preserve"> THÍ NGHIỆM VI SINH</w:t>
      </w:r>
    </w:p>
    <w:p w14:paraId="335B81C9" w14:textId="77777777" w:rsidR="000E3AF6" w:rsidRPr="000E3AF6" w:rsidRDefault="000E3AF6" w:rsidP="000E3AF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3AF6">
        <w:rPr>
          <w:rFonts w:ascii="Times New Roman" w:hAnsi="Times New Roman" w:cs="Times New Roman"/>
          <w:sz w:val="26"/>
          <w:szCs w:val="26"/>
        </w:rPr>
        <w:t>(Tầng trệt Khu nghiên cứu B – Trung tâm CNSH TP. Hồ Chí Minh)</w:t>
      </w:r>
    </w:p>
    <w:p w14:paraId="588ED542" w14:textId="282849D8" w:rsidR="000E3AF6" w:rsidRDefault="000E3AF6" w:rsidP="000E3AF6">
      <w:pPr>
        <w:tabs>
          <w:tab w:val="center" w:pos="1020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47D8AA" wp14:editId="6E8D9594">
            <wp:extent cx="5897519" cy="6120000"/>
            <wp:effectExtent l="0" t="0" r="8255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19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2BA0" w14:textId="77777777" w:rsidR="000E3AF6" w:rsidRDefault="000E3AF6" w:rsidP="000E3AF6">
      <w:pPr>
        <w:tabs>
          <w:tab w:val="center" w:pos="10206"/>
        </w:tabs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3ACE937C" w14:textId="77777777" w:rsidR="000E3AF6" w:rsidRDefault="000E3AF6" w:rsidP="000E3AF6">
      <w:pPr>
        <w:tabs>
          <w:tab w:val="center" w:pos="10206"/>
        </w:tabs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3B0846">
        <w:rPr>
          <w:rFonts w:ascii="Times New Roman" w:hAnsi="Times New Roman" w:cs="Times New Roman"/>
          <w:i/>
          <w:sz w:val="26"/>
          <w:szCs w:val="26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81"/>
        <w:gridCol w:w="5107"/>
      </w:tblGrid>
      <w:tr w:rsidR="00AB3636" w14:paraId="2141D451" w14:textId="77777777" w:rsidTr="00AB3636">
        <w:tc>
          <w:tcPr>
            <w:tcW w:w="5081" w:type="dxa"/>
          </w:tcPr>
          <w:p w14:paraId="21FCC75A" w14:textId="59B87789" w:rsidR="00AB3636" w:rsidRPr="00491BDB" w:rsidRDefault="00AB3636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TRUNG TÂM</w:t>
            </w:r>
          </w:p>
        </w:tc>
        <w:tc>
          <w:tcPr>
            <w:tcW w:w="5107" w:type="dxa"/>
          </w:tcPr>
          <w:p w14:paraId="79789039" w14:textId="594EB0D2" w:rsidR="00AB3636" w:rsidRPr="00491BDB" w:rsidRDefault="00AB3636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91BDB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CNSH Y DƯỢC</w:t>
            </w:r>
          </w:p>
        </w:tc>
      </w:tr>
      <w:tr w:rsidR="000E3AF6" w14:paraId="6758072D" w14:textId="77777777" w:rsidTr="00AB3636">
        <w:tc>
          <w:tcPr>
            <w:tcW w:w="5081" w:type="dxa"/>
          </w:tcPr>
          <w:p w14:paraId="1592625A" w14:textId="62E3141D" w:rsidR="000E3AF6" w:rsidRPr="00491BDB" w:rsidRDefault="001917DF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107" w:type="dxa"/>
          </w:tcPr>
          <w:p w14:paraId="54088EB8" w14:textId="35E03B03" w:rsidR="000E3AF6" w:rsidRPr="00491BDB" w:rsidRDefault="001917DF" w:rsidP="006356EC">
            <w:pPr>
              <w:tabs>
                <w:tab w:val="center" w:pos="1020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1917DF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74F686F2" w14:textId="77777777" w:rsidR="000E3AF6" w:rsidRPr="000E3AF6" w:rsidRDefault="000E3AF6" w:rsidP="009F672B">
      <w:pPr>
        <w:tabs>
          <w:tab w:val="center" w:pos="10206"/>
        </w:tabs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sectPr w:rsidR="000E3AF6" w:rsidRPr="000E3AF6" w:rsidSect="000E3AF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B1AC6E" w14:textId="77777777" w:rsidR="0002420C" w:rsidRDefault="0002420C" w:rsidP="003B0846">
      <w:pPr>
        <w:spacing w:after="0" w:line="240" w:lineRule="auto"/>
      </w:pPr>
      <w:r>
        <w:separator/>
      </w:r>
    </w:p>
  </w:endnote>
  <w:endnote w:type="continuationSeparator" w:id="0">
    <w:p w14:paraId="2E4C32D5" w14:textId="77777777" w:rsidR="0002420C" w:rsidRDefault="0002420C" w:rsidP="003B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E4C8A5" w14:textId="230514BF" w:rsidR="008540F2" w:rsidRPr="008540F2" w:rsidRDefault="008540F2" w:rsidP="008540F2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8540F2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700B83" w14:textId="77777777" w:rsidR="0002420C" w:rsidRDefault="0002420C" w:rsidP="003B0846">
      <w:pPr>
        <w:spacing w:after="0" w:line="240" w:lineRule="auto"/>
      </w:pPr>
      <w:r>
        <w:separator/>
      </w:r>
    </w:p>
  </w:footnote>
  <w:footnote w:type="continuationSeparator" w:id="0">
    <w:p w14:paraId="47BEE30D" w14:textId="77777777" w:rsidR="0002420C" w:rsidRDefault="0002420C" w:rsidP="003B0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8A32A8" w14:paraId="2AB34338" w14:textId="77777777" w:rsidTr="005F54AE">
      <w:tc>
        <w:tcPr>
          <w:tcW w:w="3360" w:type="dxa"/>
          <w:hideMark/>
        </w:tcPr>
        <w:p w14:paraId="039EFF30" w14:textId="77777777" w:rsidR="008A32A8" w:rsidRPr="00D678E0" w:rsidRDefault="008A32A8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rPr>
              <w:rFonts w:ascii="Arial" w:hAnsi="Arial" w:cs="Arial"/>
            </w:rPr>
          </w:pPr>
          <w:r w:rsidRPr="00D678E0">
            <w:rPr>
              <w:rFonts w:ascii="Arial" w:hAnsi="Arial" w:cs="Arial"/>
            </w:rPr>
            <w:t>Phòng CNSH Y Dược</w:t>
          </w:r>
        </w:p>
      </w:tc>
      <w:tc>
        <w:tcPr>
          <w:tcW w:w="3360" w:type="dxa"/>
          <w:hideMark/>
        </w:tcPr>
        <w:p w14:paraId="05B098A0" w14:textId="77777777" w:rsidR="008A32A8" w:rsidRPr="00D678E0" w:rsidRDefault="008A32A8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center"/>
            <w:rPr>
              <w:rFonts w:ascii="Arial" w:hAnsi="Arial" w:cs="Arial"/>
            </w:rPr>
          </w:pPr>
          <w:r w:rsidRPr="00D678E0">
            <w:rPr>
              <w:rFonts w:ascii="Arial" w:hAnsi="Arial" w:cs="Arial"/>
            </w:rPr>
            <w:t>Quản lý cơ sở vật chất</w:t>
          </w:r>
        </w:p>
      </w:tc>
      <w:tc>
        <w:tcPr>
          <w:tcW w:w="3360" w:type="dxa"/>
          <w:hideMark/>
        </w:tcPr>
        <w:p w14:paraId="62DBF0D7" w14:textId="21B9E8C7" w:rsidR="008A32A8" w:rsidRPr="00D678E0" w:rsidRDefault="008A32A8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right"/>
            <w:rPr>
              <w:rFonts w:ascii="Arial" w:hAnsi="Arial" w:cs="Arial"/>
            </w:rPr>
          </w:pPr>
          <w:r w:rsidRPr="00D678E0">
            <w:rPr>
              <w:rFonts w:ascii="Arial" w:hAnsi="Arial" w:cs="Arial"/>
            </w:rPr>
            <w:t>QTQL-PYD-06-BM.06</w:t>
          </w:r>
        </w:p>
      </w:tc>
    </w:tr>
  </w:tbl>
  <w:p w14:paraId="382E8BB3" w14:textId="7423D09D" w:rsidR="003B0846" w:rsidRPr="008A32A8" w:rsidRDefault="003B0846" w:rsidP="00F45F70">
    <w:pPr>
      <w:pStyle w:val="Header"/>
      <w:tabs>
        <w:tab w:val="clear" w:pos="4680"/>
        <w:tab w:val="clear" w:pos="9360"/>
        <w:tab w:val="center" w:pos="5340"/>
        <w:tab w:val="right" w:pos="10680"/>
      </w:tabs>
      <w:rPr>
        <w:rFonts w:ascii="Times New Roman" w:hAnsi="Times New Roman" w:cs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D51A8"/>
    <w:multiLevelType w:val="hybridMultilevel"/>
    <w:tmpl w:val="3B881B8E"/>
    <w:lvl w:ilvl="0" w:tplc="A3AEB2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0B1"/>
    <w:rsid w:val="00020EE5"/>
    <w:rsid w:val="0002420C"/>
    <w:rsid w:val="00082237"/>
    <w:rsid w:val="00083240"/>
    <w:rsid w:val="000E3AF6"/>
    <w:rsid w:val="00186FEF"/>
    <w:rsid w:val="001917DF"/>
    <w:rsid w:val="002214EB"/>
    <w:rsid w:val="0026766A"/>
    <w:rsid w:val="002E2D9A"/>
    <w:rsid w:val="00320F3D"/>
    <w:rsid w:val="003959A9"/>
    <w:rsid w:val="003B0846"/>
    <w:rsid w:val="00433A32"/>
    <w:rsid w:val="004578DB"/>
    <w:rsid w:val="004815E6"/>
    <w:rsid w:val="00491BDB"/>
    <w:rsid w:val="004B6C9B"/>
    <w:rsid w:val="004B7A90"/>
    <w:rsid w:val="00583C88"/>
    <w:rsid w:val="005F54AE"/>
    <w:rsid w:val="00630B14"/>
    <w:rsid w:val="00730F73"/>
    <w:rsid w:val="0073262C"/>
    <w:rsid w:val="00795BD2"/>
    <w:rsid w:val="008077EB"/>
    <w:rsid w:val="008540F2"/>
    <w:rsid w:val="008A32A8"/>
    <w:rsid w:val="008D64D3"/>
    <w:rsid w:val="009D6AC2"/>
    <w:rsid w:val="009F672B"/>
    <w:rsid w:val="00A7395F"/>
    <w:rsid w:val="00AB193A"/>
    <w:rsid w:val="00AB3636"/>
    <w:rsid w:val="00B91EA3"/>
    <w:rsid w:val="00BB0352"/>
    <w:rsid w:val="00C24119"/>
    <w:rsid w:val="00C34C40"/>
    <w:rsid w:val="00C362EE"/>
    <w:rsid w:val="00CA2DAC"/>
    <w:rsid w:val="00CD32C6"/>
    <w:rsid w:val="00D678E0"/>
    <w:rsid w:val="00D84DFA"/>
    <w:rsid w:val="00DC178B"/>
    <w:rsid w:val="00DF5BC8"/>
    <w:rsid w:val="00E42507"/>
    <w:rsid w:val="00F450B1"/>
    <w:rsid w:val="00F45F70"/>
    <w:rsid w:val="00FC0C18"/>
    <w:rsid w:val="00FD3C99"/>
    <w:rsid w:val="00FE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C82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5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846"/>
  </w:style>
  <w:style w:type="paragraph" w:styleId="Footer">
    <w:name w:val="footer"/>
    <w:basedOn w:val="Normal"/>
    <w:link w:val="Foot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846"/>
  </w:style>
  <w:style w:type="table" w:styleId="TableGrid">
    <w:name w:val="Table Grid"/>
    <w:basedOn w:val="TableNormal"/>
    <w:uiPriority w:val="59"/>
    <w:rsid w:val="003B0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5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846"/>
  </w:style>
  <w:style w:type="paragraph" w:styleId="Footer">
    <w:name w:val="footer"/>
    <w:basedOn w:val="Normal"/>
    <w:link w:val="Foot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846"/>
  </w:style>
  <w:style w:type="table" w:styleId="TableGrid">
    <w:name w:val="Table Grid"/>
    <w:basedOn w:val="TableNormal"/>
    <w:uiPriority w:val="59"/>
    <w:rsid w:val="003B0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8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21</cp:revision>
  <cp:lastPrinted>2023-11-28T13:23:00Z</cp:lastPrinted>
  <dcterms:created xsi:type="dcterms:W3CDTF">2023-10-08T10:20:00Z</dcterms:created>
  <dcterms:modified xsi:type="dcterms:W3CDTF">2024-01-10T07:16:00Z</dcterms:modified>
</cp:coreProperties>
</file>