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sdt>
      <w:sdtPr>
        <w:rPr>
          <w:rFonts w:ascii="Tahoma" w:eastAsia="微软雅黑" w:hAnsi="Tahoma"/>
          <w:color w:val="4F81BD" w:themeColor="accent1"/>
        </w:rPr>
        <w:id w:val="12124639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4F85" w:rsidRDefault="003B4F85">
          <w:pPr>
            <w:pStyle w:val="a3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C92CE014E2418E8D71399781A9B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B4F85" w:rsidRDefault="003B4F85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泰格兔购物管理系统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3CAB7BF9C7A43D8B2CC1AD838033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B4F85" w:rsidRDefault="003B4F85">
              <w:pPr>
                <w:pStyle w:val="a3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数据库设计说明书</w:t>
              </w:r>
            </w:p>
          </w:sdtContent>
        </w:sdt>
        <w:p w:rsidR="003B4F85" w:rsidRDefault="006F71BF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0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D7F50" w:rsidRDefault="000D7F50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2017-12-8</w:t>
                          </w:r>
                        </w:p>
                      </w:sdtContent>
                    </w:sdt>
                    <w:p w:rsidR="000D7F50" w:rsidRDefault="006F71BF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aps/>
                              <w:color w:val="4F81BD" w:themeColor="accent1"/>
                            </w:rPr>
                            <w:t>侯建</w:t>
                          </w:r>
                          <w:r w:rsidR="000D7F50">
                            <w:rPr>
                              <w:caps/>
                              <w:color w:val="4F81BD" w:themeColor="accent1"/>
                            </w:rPr>
                            <w:t>军</w:t>
                          </w:r>
                        </w:sdtContent>
                      </w:sdt>
                    </w:p>
                    <w:p w:rsidR="000D7F50" w:rsidRDefault="006F71BF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olor w:val="4F81BD" w:themeColor="accent1"/>
                            </w:rPr>
                            <w:t>山西</w:t>
                          </w:r>
                          <w:r w:rsidR="000D7F50">
                            <w:rPr>
                              <w:color w:val="4F81BD" w:themeColor="accent1"/>
                            </w:rPr>
                            <w:t>太原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B4F85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4F85" w:rsidRDefault="003B4F85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600535" w:rsidRDefault="00600535" w:rsidP="00600535">
      <w:pPr>
        <w:rPr>
          <w:sz w:val="52"/>
          <w:szCs w:val="52"/>
        </w:rPr>
      </w:pPr>
    </w:p>
    <w:p w:rsidR="004358AB" w:rsidRDefault="0029367F" w:rsidP="00600535">
      <w:p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dmin</w:t>
      </w:r>
      <w:r>
        <w:rPr>
          <w:rFonts w:hint="eastAsia"/>
          <w:sz w:val="21"/>
          <w:szCs w:val="21"/>
        </w:rPr>
        <w:t>管理员表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系统平台：</w:t>
      </w:r>
    </w:p>
    <w:p w:rsidR="00A1085C" w:rsidRDefault="00A1085C" w:rsidP="00A1085C">
      <w:pPr>
        <w:pStyle w:val="a3"/>
      </w:pPr>
      <w:r>
        <w:rPr>
          <w:rFonts w:hint="eastAsia"/>
        </w:rPr>
        <w:t>操作系统：</w:t>
      </w:r>
      <w:r>
        <w:rPr>
          <w:rFonts w:hint="eastAsia"/>
        </w:rPr>
        <w:t>windows7 64</w:t>
      </w:r>
      <w:r>
        <w:rPr>
          <w:rFonts w:hint="eastAsia"/>
        </w:rPr>
        <w:t>位旗舰版</w:t>
      </w:r>
    </w:p>
    <w:p w:rsidR="00A1085C" w:rsidRDefault="00A1085C" w:rsidP="00A1085C">
      <w:pPr>
        <w:pStyle w:val="a3"/>
      </w:pP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据</w:t>
      </w:r>
      <w:r>
        <w:rPr>
          <w:rFonts w:hint="eastAsia"/>
        </w:rPr>
        <w:t xml:space="preserve">  </w:t>
      </w:r>
      <w:r>
        <w:rPr>
          <w:rFonts w:hint="eastAsia"/>
        </w:rPr>
        <w:t>库：</w:t>
      </w:r>
      <w:r>
        <w:rPr>
          <w:rFonts w:hint="eastAsia"/>
        </w:rPr>
        <w:t>MySql</w:t>
      </w:r>
      <w:r w:rsidRPr="00797648">
        <w:t>5.5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基本命名规范：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数据库对象名称必须使用小写字母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数据库对象的命名</w:t>
      </w:r>
      <w:r w:rsidRPr="00B157CD">
        <w:rPr>
          <w:rFonts w:hint="eastAsia"/>
        </w:rPr>
        <w:t>可</w:t>
      </w:r>
      <w:r w:rsidRPr="00B157CD">
        <w:rPr>
          <w:szCs w:val="24"/>
        </w:rPr>
        <w:t>见名识义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使用</w:t>
      </w:r>
      <w:r w:rsidRPr="00B157CD">
        <w:rPr>
          <w:szCs w:val="24"/>
        </w:rPr>
        <w:t>Innodb</w:t>
      </w:r>
      <w:r w:rsidRPr="00B157CD">
        <w:rPr>
          <w:szCs w:val="24"/>
        </w:rPr>
        <w:t>存储引擎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数据库和表的字符集统一使用</w:t>
      </w:r>
      <w:r w:rsidRPr="00B157CD">
        <w:rPr>
          <w:szCs w:val="24"/>
        </w:rPr>
        <w:t>UTF8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所有表和字段都需要添加注释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数据库名称为：</w:t>
      </w:r>
      <w:r w:rsidR="004C298C">
        <w:rPr>
          <w:rFonts w:hint="eastAsia"/>
        </w:rPr>
        <w:t>tigerto</w:t>
      </w:r>
      <w:r>
        <w:rPr>
          <w:rFonts w:hint="eastAsia"/>
        </w:rPr>
        <w:t>db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2432A7" w:rsidRDefault="002432A7" w:rsidP="002432A7"/>
    <w:p w:rsidR="002432A7" w:rsidRDefault="002432A7" w:rsidP="002432A7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基本表结构</w:t>
      </w:r>
    </w:p>
    <w:p w:rsidR="002432A7" w:rsidRDefault="002432A7" w:rsidP="002432A7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用户表（</w:t>
      </w:r>
      <w:r w:rsidR="00623621"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2432A7" w:rsidTr="00E3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DA6C30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admin</w:t>
            </w:r>
            <w:r w:rsidR="002432A7"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2432A7" w:rsidRDefault="005855B5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F67B13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account</w:t>
            </w:r>
          </w:p>
        </w:tc>
        <w:tc>
          <w:tcPr>
            <w:tcW w:w="2268" w:type="dxa"/>
            <w:vAlign w:val="center"/>
            <w:hideMark/>
          </w:tcPr>
          <w:p w:rsidR="002432A7" w:rsidRDefault="008046EE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 w:rsidR="000E0D59">
              <w:rPr>
                <w:rFonts w:ascii="Verdana" w:hAnsi="Verdana" w:hint="eastAsia"/>
                <w:sz w:val="18"/>
                <w:szCs w:val="18"/>
              </w:rPr>
              <w:t>archar</w:t>
            </w:r>
            <w:r w:rsidR="000E0D59"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password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774F60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username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email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mobile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手机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phone</w:t>
            </w:r>
          </w:p>
        </w:tc>
        <w:tc>
          <w:tcPr>
            <w:tcW w:w="2268" w:type="dxa"/>
            <w:vAlign w:val="center"/>
            <w:hideMark/>
          </w:tcPr>
          <w:p w:rsidR="002432A7" w:rsidRDefault="00E521B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1D157B" w:rsidTr="00E34A6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1D157B" w:rsidRPr="002A30A9" w:rsidRDefault="001D157B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islock</w:t>
            </w:r>
          </w:p>
        </w:tc>
        <w:tc>
          <w:tcPr>
            <w:tcW w:w="2268" w:type="dxa"/>
            <w:vAlign w:val="center"/>
            <w:hideMark/>
          </w:tcPr>
          <w:p w:rsidR="001D157B" w:rsidRDefault="009C7BFC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D157B" w:rsidRDefault="001D157B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D157B" w:rsidRPr="009B1827" w:rsidRDefault="00210782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是否禁用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commpany</w:t>
            </w:r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公司</w:t>
            </w:r>
            <w:r w:rsidR="005C7B56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departId</w:t>
            </w:r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部门</w:t>
            </w:r>
            <w:r w:rsidRPr="009B1827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lastDate</w:t>
            </w:r>
          </w:p>
        </w:tc>
        <w:tc>
          <w:tcPr>
            <w:tcW w:w="2268" w:type="dxa"/>
            <w:vAlign w:val="center"/>
            <w:hideMark/>
          </w:tcPr>
          <w:p w:rsidR="002432A7" w:rsidRDefault="00832403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</w:t>
            </w:r>
            <w:r>
              <w:rPr>
                <w:rFonts w:ascii="Verdana" w:hAnsi="Verdana"/>
                <w:sz w:val="18"/>
                <w:szCs w:val="18"/>
              </w:rPr>
              <w:t>atetim</w:t>
            </w:r>
            <w:r w:rsidR="00076894"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最后一次登录日期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2432A7" w:rsidRDefault="00076894" w:rsidP="00903C51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 w:rsidR="00903C51">
              <w:rPr>
                <w:rFonts w:ascii="Verdana" w:hAnsi="Verdana"/>
                <w:sz w:val="18"/>
                <w:szCs w:val="18"/>
              </w:rPr>
              <w:t>20</w:t>
            </w:r>
            <w:r>
              <w:rPr>
                <w:rFonts w:ascii="Verdana" w:hAnsi="Verdana"/>
                <w:sz w:val="18"/>
                <w:szCs w:val="18"/>
              </w:rPr>
              <w:t>0)</w:t>
            </w:r>
          </w:p>
        </w:tc>
        <w:tc>
          <w:tcPr>
            <w:tcW w:w="1275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2432A7" w:rsidRDefault="002432A7" w:rsidP="002432A7">
      <w:pPr>
        <w:spacing w:line="220" w:lineRule="atLeast"/>
      </w:pPr>
    </w:p>
    <w:p w:rsidR="00D82673" w:rsidRDefault="00D82673" w:rsidP="00996582"/>
    <w:p w:rsidR="00E703E0" w:rsidRDefault="00E703E0" w:rsidP="00E703E0">
      <w:pPr>
        <w:spacing w:line="220" w:lineRule="atLeast"/>
      </w:pPr>
    </w:p>
    <w:p w:rsidR="00E703E0" w:rsidRDefault="00E703E0" w:rsidP="00E703E0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角色表</w:t>
      </w:r>
      <w:r>
        <w:rPr>
          <w:rFonts w:hint="eastAsia"/>
        </w:rPr>
        <w:t>(Roles)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703E0" w:rsidTr="008B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Pr="002852FB">
              <w:rPr>
                <w:sz w:val="18"/>
                <w:szCs w:val="18"/>
              </w:rPr>
              <w:t>ID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rolesNameZh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角色中文名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rolesNameEn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角色英文名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DD054C" w:rsidRDefault="001143F1" w:rsidP="00DD054C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权限</w:t>
      </w:r>
      <w:r w:rsidR="00DD054C">
        <w:rPr>
          <w:rFonts w:hint="eastAsia"/>
        </w:rPr>
        <w:t>表</w:t>
      </w:r>
      <w:r w:rsidR="00DD054C">
        <w:rPr>
          <w:rFonts w:hint="eastAsia"/>
        </w:rPr>
        <w:t>(</w:t>
      </w:r>
      <w:r w:rsidR="0096722F">
        <w:rPr>
          <w:rFonts w:hint="eastAsia"/>
          <w:sz w:val="18"/>
          <w:szCs w:val="18"/>
        </w:rPr>
        <w:t>A</w:t>
      </w:r>
      <w:r w:rsidR="0096722F" w:rsidRPr="002852FB">
        <w:rPr>
          <w:rFonts w:hint="eastAsia"/>
          <w:sz w:val="18"/>
          <w:szCs w:val="18"/>
        </w:rPr>
        <w:t>uthor</w:t>
      </w:r>
      <w:r w:rsidR="00DD054C"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D054C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886614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DD054C" w:rsidRPr="002852FB" w:rsidRDefault="00992935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 w:rsidR="00DD054C" w:rsidRPr="002852FB">
              <w:rPr>
                <w:sz w:val="18"/>
                <w:szCs w:val="18"/>
              </w:rPr>
              <w:t>ID</w:t>
            </w:r>
          </w:p>
        </w:tc>
      </w:tr>
      <w:tr w:rsidR="00DD054C" w:rsidTr="0087126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CB7C6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CB3121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权限名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6364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DD054C" w:rsidRDefault="00DD054C" w:rsidP="00DD054C">
      <w:pPr>
        <w:rPr>
          <w:sz w:val="21"/>
          <w:szCs w:val="21"/>
        </w:rPr>
      </w:pPr>
    </w:p>
    <w:p w:rsidR="006C3EBE" w:rsidRDefault="006C3EBE" w:rsidP="006C3EBE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</w:t>
      </w:r>
      <w:r w:rsidR="00AF775E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5D107F">
        <w:rPr>
          <w:rFonts w:hint="eastAsia"/>
        </w:rPr>
        <w:t>Roles</w:t>
      </w:r>
      <w:r w:rsidR="005D107F"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A</w:t>
      </w:r>
      <w:r w:rsidRPr="002852FB">
        <w:rPr>
          <w:rFonts w:hint="eastAsia"/>
          <w:sz w:val="18"/>
          <w:szCs w:val="18"/>
        </w:rPr>
        <w:t>uthor</w:t>
      </w:r>
      <w:r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C3EB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A862C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</w:t>
            </w:r>
            <w:r w:rsidR="006C3EBE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6C3EBE" w:rsidRPr="002852FB" w:rsidRDefault="006C3EBE" w:rsidP="004001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="00400150">
              <w:rPr>
                <w:rFonts w:hint="eastAsia"/>
                <w:sz w:val="18"/>
                <w:szCs w:val="18"/>
              </w:rPr>
              <w:t>权限</w:t>
            </w:r>
            <w:r w:rsidR="004001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777C7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40015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CD3837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135E1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D054C" w:rsidRDefault="00DD054C" w:rsidP="00600535">
      <w:pPr>
        <w:rPr>
          <w:sz w:val="21"/>
          <w:szCs w:val="21"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商品表</w:t>
      </w:r>
      <w:r w:rsidR="003B4A8F">
        <w:rPr>
          <w:rFonts w:hint="eastAsia"/>
          <w:b/>
        </w:rPr>
        <w:t>(goods)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2C13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5E6727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628A5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3F2F6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360B54" w:rsidRDefault="00234BD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goodsTypeI</w:t>
            </w:r>
            <w:r w:rsidR="002265E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360B54" w:rsidRDefault="007838C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4339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decmail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D070A2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F71BF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bookmarkStart w:id="0" w:name="_GoBack"/>
            <w:bookmarkEnd w:id="0"/>
            <w:r w:rsidR="00324ECA">
              <w:rPr>
                <w:rFonts w:hint="eastAsia"/>
                <w:sz w:val="18"/>
                <w:szCs w:val="18"/>
              </w:rPr>
              <w:t>tock</w:t>
            </w:r>
          </w:p>
        </w:tc>
        <w:tc>
          <w:tcPr>
            <w:tcW w:w="2268" w:type="dxa"/>
            <w:vAlign w:val="center"/>
          </w:tcPr>
          <w:p w:rsidR="006E6F11" w:rsidRPr="00360B54" w:rsidRDefault="00B0533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75502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62F86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1943DC">
              <w:rPr>
                <w:rFonts w:hint="eastAsia"/>
                <w:sz w:val="18"/>
                <w:szCs w:val="18"/>
              </w:rPr>
              <w:t>randId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B646A2" w:rsidRDefault="00904C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F0725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0725" w:rsidRPr="002A30A9" w:rsidRDefault="005F0725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F0725" w:rsidRDefault="00030A5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0A5D">
              <w:rPr>
                <w:sz w:val="18"/>
                <w:szCs w:val="18"/>
              </w:rPr>
              <w:t>weight</w:t>
            </w:r>
          </w:p>
        </w:tc>
        <w:tc>
          <w:tcPr>
            <w:tcW w:w="2268" w:type="dxa"/>
            <w:vAlign w:val="center"/>
          </w:tcPr>
          <w:p w:rsidR="005F0725" w:rsidRDefault="005140C3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75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F0725" w:rsidRDefault="00FD1C88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</w:t>
            </w:r>
            <w:r>
              <w:rPr>
                <w:sz w:val="18"/>
                <w:szCs w:val="18"/>
              </w:rPr>
              <w:t>量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8571D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71DA">
              <w:rPr>
                <w:sz w:val="18"/>
                <w:szCs w:val="18"/>
              </w:rPr>
              <w:t>grounding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2A243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上架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</w:tbl>
    <w:p w:rsidR="00196A1E" w:rsidRDefault="00196A1E" w:rsidP="00196A1E">
      <w:pPr>
        <w:rPr>
          <w:b/>
        </w:rPr>
      </w:pPr>
    </w:p>
    <w:p w:rsidR="00F13419" w:rsidRDefault="00F13419" w:rsidP="00A322B5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</w:t>
      </w:r>
      <w:r>
        <w:rPr>
          <w:b/>
        </w:rPr>
        <w:t>品图片表</w:t>
      </w:r>
      <w:r w:rsidR="006B0CE1">
        <w:rPr>
          <w:rFonts w:hint="eastAsia"/>
          <w:b/>
        </w:rPr>
        <w:t>（</w:t>
      </w:r>
      <w:r w:rsidR="006B0CE1">
        <w:rPr>
          <w:rFonts w:hint="eastAsia"/>
          <w:b/>
        </w:rPr>
        <w:t>goods</w:t>
      </w:r>
      <w:r w:rsidR="006B0CE1">
        <w:rPr>
          <w:b/>
        </w:rPr>
        <w:t>Pic</w:t>
      </w:r>
      <w:r w:rsidR="006B0CE1">
        <w:rPr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0E37BF" w:rsidTr="00CC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133C22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goodsPic</w:t>
            </w:r>
            <w:r w:rsidR="000E37BF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0E37BF" w:rsidRPr="002852FB" w:rsidRDefault="003927C4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E37BF" w:rsidTr="00CC26E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0328F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goodsPath</w:t>
            </w:r>
          </w:p>
        </w:tc>
        <w:tc>
          <w:tcPr>
            <w:tcW w:w="2268" w:type="dxa"/>
            <w:hideMark/>
          </w:tcPr>
          <w:p w:rsidR="000E37BF" w:rsidRPr="002852FB" w:rsidRDefault="008D34C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C21DAD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品图片路径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6D38DB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goodsId</w:t>
            </w:r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BC2DA1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 w:rsidR="000E37BF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0E37BF" w:rsidRPr="00196A1E" w:rsidRDefault="000E37BF" w:rsidP="00196A1E">
      <w:pPr>
        <w:rPr>
          <w:b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商品分类表</w:t>
      </w:r>
      <w:r w:rsidR="000442B6">
        <w:rPr>
          <w:rFonts w:hint="eastAsia"/>
          <w:b/>
        </w:rPr>
        <w:t>（</w:t>
      </w:r>
      <w:r w:rsidR="000442B6">
        <w:rPr>
          <w:rFonts w:hint="eastAsia"/>
          <w:b/>
        </w:rPr>
        <w:t>goodsClass</w:t>
      </w:r>
      <w:r w:rsidR="000442B6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065D9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8F787E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291EB3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434C30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商品分类名</w:t>
            </w:r>
          </w:p>
        </w:tc>
      </w:tr>
      <w:tr w:rsidR="008F567F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8F567F" w:rsidRPr="002A30A9" w:rsidRDefault="008F567F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F567F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parentClsId</w:t>
            </w:r>
          </w:p>
        </w:tc>
        <w:tc>
          <w:tcPr>
            <w:tcW w:w="2268" w:type="dxa"/>
            <w:vAlign w:val="center"/>
          </w:tcPr>
          <w:p w:rsidR="008F567F" w:rsidRDefault="008D1E94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8F567F" w:rsidRPr="00360B54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F567F" w:rsidRPr="00360B54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8F567F" w:rsidRDefault="008D1E94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类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1906D9">
              <w:rPr>
                <w:sz w:val="18"/>
                <w:szCs w:val="18"/>
              </w:rPr>
              <w:t>(</w:t>
            </w:r>
            <w:r w:rsidR="001906D9">
              <w:rPr>
                <w:rFonts w:hint="eastAsia"/>
                <w:sz w:val="18"/>
                <w:szCs w:val="18"/>
              </w:rPr>
              <w:t>自</w:t>
            </w:r>
            <w:r w:rsidR="001906D9">
              <w:rPr>
                <w:sz w:val="18"/>
                <w:szCs w:val="18"/>
              </w:rPr>
              <w:t>关联</w:t>
            </w:r>
            <w:r w:rsidR="001906D9">
              <w:rPr>
                <w:sz w:val="18"/>
                <w:szCs w:val="18"/>
              </w:rPr>
              <w:t>)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F2B46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</w:t>
            </w:r>
            <w:r w:rsidR="00D57E17">
              <w:rPr>
                <w:rFonts w:hint="eastAsia"/>
                <w:sz w:val="18"/>
                <w:szCs w:val="18"/>
              </w:rPr>
              <w:t>ath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172627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A75468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A75468" w:rsidRDefault="00593D1B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goodsType</w:t>
            </w:r>
          </w:p>
        </w:tc>
        <w:tc>
          <w:tcPr>
            <w:tcW w:w="2268" w:type="dxa"/>
            <w:vAlign w:val="center"/>
          </w:tcPr>
          <w:p w:rsidR="006E6F11" w:rsidRPr="00A75468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A75468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A75468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A75468" w:rsidRDefault="00913DE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商品类型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此</w:t>
            </w:r>
            <w:r w:rsidR="00A75468">
              <w:rPr>
                <w:color w:val="FF0000"/>
                <w:sz w:val="18"/>
                <w:szCs w:val="18"/>
              </w:rPr>
              <w:t>列无用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D735E8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</w:t>
            </w:r>
            <w:r w:rsidR="0040635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4472FF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3E014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C961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3E014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217EA6" w:rsidRDefault="00B15D13" w:rsidP="000C1E7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购物</w:t>
      </w:r>
      <w:r>
        <w:rPr>
          <w:sz w:val="21"/>
          <w:szCs w:val="21"/>
        </w:rPr>
        <w:t>车</w:t>
      </w:r>
      <w:r>
        <w:rPr>
          <w:rFonts w:hint="eastAsia"/>
          <w:sz w:val="21"/>
          <w:szCs w:val="21"/>
        </w:rPr>
        <w:t>(</w:t>
      </w:r>
      <w:r w:rsidR="00502BE1">
        <w:rPr>
          <w:sz w:val="21"/>
          <w:szCs w:val="21"/>
        </w:rPr>
        <w:t>shopping</w:t>
      </w:r>
      <w:r w:rsidR="00502BE1" w:rsidRPr="00502BE1">
        <w:rPr>
          <w:sz w:val="21"/>
          <w:szCs w:val="21"/>
        </w:rPr>
        <w:t>Cart</w:t>
      </w:r>
      <w:r>
        <w:rPr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8473E1" w:rsidTr="000D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8473E1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36853" w:rsidRPr="00360B54" w:rsidRDefault="008473E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c</w:t>
            </w:r>
            <w:r w:rsidR="00117AEA" w:rsidRPr="00502BE1">
              <w:rPr>
                <w:sz w:val="21"/>
                <w:szCs w:val="21"/>
              </w:rPr>
              <w:t>art</w:t>
            </w:r>
            <w:r w:rsidR="00117AEA">
              <w:rPr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536853" w:rsidRPr="00360B54" w:rsidRDefault="000A679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ID</w:t>
            </w:r>
          </w:p>
        </w:tc>
      </w:tr>
      <w:tr w:rsidR="00536853" w:rsidTr="008473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F473F1">
              <w:rPr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C96784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473E1" w:rsidTr="0084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CD6E7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goodsNum</w:t>
            </w:r>
          </w:p>
        </w:tc>
        <w:tc>
          <w:tcPr>
            <w:tcW w:w="2268" w:type="dxa"/>
            <w:vAlign w:val="center"/>
          </w:tcPr>
          <w:p w:rsidR="00536853" w:rsidRPr="00360B54" w:rsidRDefault="007E40D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B8203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536853" w:rsidTr="00E52D3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Default="00684A1A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addDate</w:t>
            </w:r>
          </w:p>
        </w:tc>
        <w:tc>
          <w:tcPr>
            <w:tcW w:w="2268" w:type="dxa"/>
            <w:vAlign w:val="center"/>
          </w:tcPr>
          <w:p w:rsidR="00536853" w:rsidRPr="00360B54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</w:t>
            </w:r>
            <w:r>
              <w:rPr>
                <w:sz w:val="18"/>
                <w:szCs w:val="18"/>
              </w:rPr>
              <w:t>加日期</w:t>
            </w:r>
          </w:p>
        </w:tc>
      </w:tr>
      <w:tr w:rsidR="00DE250D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DE250D" w:rsidRPr="002A30A9" w:rsidRDefault="00DE250D" w:rsidP="00DE250D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E250D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E250D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536853" w:rsidRDefault="00536853" w:rsidP="00600535">
      <w:pPr>
        <w:rPr>
          <w:sz w:val="21"/>
          <w:szCs w:val="21"/>
        </w:rPr>
      </w:pPr>
    </w:p>
    <w:p w:rsidR="00E05D3E" w:rsidRDefault="00F11C32" w:rsidP="00E05D3E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</w:t>
      </w:r>
      <w:r w:rsidR="00E05D3E">
        <w:rPr>
          <w:rFonts w:hint="eastAsia"/>
          <w:b/>
        </w:rPr>
        <w:t>类</w:t>
      </w:r>
      <w:r>
        <w:rPr>
          <w:rFonts w:hint="eastAsia"/>
          <w:b/>
        </w:rPr>
        <w:t>型</w:t>
      </w:r>
      <w:r w:rsidR="00E05D3E">
        <w:rPr>
          <w:rFonts w:hint="eastAsia"/>
          <w:b/>
        </w:rPr>
        <w:t>表（</w:t>
      </w:r>
      <w:r w:rsidR="00E05D3E">
        <w:rPr>
          <w:rFonts w:hint="eastAsia"/>
          <w:b/>
        </w:rPr>
        <w:t>goods</w:t>
      </w:r>
      <w:r w:rsidR="003D1C8C">
        <w:rPr>
          <w:rFonts w:hint="eastAsia"/>
          <w:b/>
        </w:rPr>
        <w:t>Type</w:t>
      </w:r>
      <w:r w:rsidR="00E05D3E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05D3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560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00799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</w:t>
            </w:r>
            <w:r w:rsidR="00E05D3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E05D3E" w:rsidRPr="00360B54" w:rsidRDefault="00E05D3E" w:rsidP="00296C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</w:t>
            </w:r>
            <w:r w:rsidR="00296C5E">
              <w:rPr>
                <w:rFonts w:hint="eastAsia"/>
                <w:sz w:val="18"/>
                <w:szCs w:val="18"/>
              </w:rPr>
              <w:t>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C03E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2E0AA4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</w:t>
            </w:r>
            <w:r w:rsidR="00DB04B1">
              <w:rPr>
                <w:rFonts w:hint="eastAsia"/>
                <w:sz w:val="18"/>
                <w:szCs w:val="18"/>
              </w:rPr>
              <w:t>（例</w:t>
            </w:r>
            <w:r w:rsidR="00DB04B1">
              <w:rPr>
                <w:sz w:val="18"/>
                <w:szCs w:val="18"/>
              </w:rPr>
              <w:t>：类别为服装，类型</w:t>
            </w:r>
            <w:r w:rsidR="00DB04B1">
              <w:rPr>
                <w:rFonts w:hint="eastAsia"/>
                <w:sz w:val="18"/>
                <w:szCs w:val="18"/>
              </w:rPr>
              <w:t>为</w:t>
            </w:r>
            <w:r w:rsidR="00DB04B1" w:rsidRPr="007C1F4C">
              <w:rPr>
                <w:b/>
                <w:color w:val="FF0000"/>
                <w:sz w:val="18"/>
                <w:szCs w:val="18"/>
              </w:rPr>
              <w:t>内衣</w:t>
            </w:r>
            <w:r w:rsidR="00DB04B1">
              <w:rPr>
                <w:sz w:val="18"/>
                <w:szCs w:val="18"/>
              </w:rPr>
              <w:t>）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accessPath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651AB0" w:rsidP="00851A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</w:t>
            </w:r>
            <w:r w:rsidR="00851A2E">
              <w:rPr>
                <w:rFonts w:hint="eastAsia"/>
                <w:sz w:val="18"/>
                <w:szCs w:val="18"/>
              </w:rPr>
              <w:t>P</w:t>
            </w:r>
            <w:r w:rsidR="00D73B8F" w:rsidRPr="00D73B8F">
              <w:rPr>
                <w:sz w:val="18"/>
                <w:szCs w:val="18"/>
              </w:rPr>
              <w:t>refix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D2233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D22331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331" w:rsidRPr="002A30A9" w:rsidRDefault="00D22331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22331" w:rsidRDefault="001306F3" w:rsidP="00851A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contextPrefix</w:t>
            </w:r>
          </w:p>
        </w:tc>
        <w:tc>
          <w:tcPr>
            <w:tcW w:w="2268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22331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内容模板前缀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E05D3E" w:rsidRDefault="00E05D3E" w:rsidP="00600535">
      <w:pPr>
        <w:rPr>
          <w:sz w:val="21"/>
          <w:szCs w:val="21"/>
        </w:rPr>
      </w:pPr>
    </w:p>
    <w:p w:rsidR="009B5D14" w:rsidRDefault="009B5D14" w:rsidP="00EB5839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员表</w:t>
      </w:r>
      <w:r w:rsidR="00EB5839">
        <w:rPr>
          <w:rFonts w:hint="eastAsia"/>
          <w:sz w:val="21"/>
          <w:szCs w:val="21"/>
        </w:rPr>
        <w:t>（</w:t>
      </w:r>
      <w:r w:rsidR="00EB5839" w:rsidRPr="00EB5839">
        <w:rPr>
          <w:sz w:val="21"/>
          <w:szCs w:val="21"/>
        </w:rPr>
        <w:t>member</w:t>
      </w:r>
      <w:r w:rsidR="00EB5839">
        <w:rPr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B71CF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704E2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4E2F">
              <w:rPr>
                <w:sz w:val="18"/>
                <w:szCs w:val="18"/>
              </w:rPr>
              <w:t>member</w:t>
            </w:r>
            <w:r w:rsidR="00DB71C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DB71CF" w:rsidRPr="00360B54" w:rsidRDefault="001A372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</w:t>
            </w:r>
            <w:r w:rsidR="00DB71CF" w:rsidRPr="00360B54">
              <w:rPr>
                <w:sz w:val="18"/>
                <w:szCs w:val="18"/>
              </w:rPr>
              <w:t>ID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1A372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372A">
              <w:rPr>
                <w:sz w:val="18"/>
                <w:szCs w:val="18"/>
              </w:rPr>
              <w:t>member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员名</w:t>
            </w:r>
          </w:p>
        </w:tc>
      </w:tr>
      <w:tr w:rsidR="00577AA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7AAF" w:rsidRPr="002A30A9" w:rsidRDefault="00577AA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577AAF" w:rsidRPr="001A372A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68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577AAF" w:rsidRDefault="00D41F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 w:rsidR="00757ACE">
              <w:rPr>
                <w:sz w:val="18"/>
                <w:szCs w:val="18"/>
              </w:rPr>
              <w:t>PWD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会员密</w:t>
            </w:r>
            <w:r>
              <w:rPr>
                <w:sz w:val="18"/>
                <w:szCs w:val="18"/>
              </w:rPr>
              <w:t>码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360B54" w:rsidRDefault="00823E2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Pr="00360B54" w:rsidRDefault="00E9491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</w:t>
            </w:r>
            <w:r>
              <w:rPr>
                <w:sz w:val="18"/>
                <w:szCs w:val="18"/>
              </w:rPr>
              <w:t>箱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</w:t>
            </w:r>
            <w:r>
              <w:rPr>
                <w:sz w:val="18"/>
                <w:szCs w:val="18"/>
              </w:rPr>
              <w:t>年月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>别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467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AD46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</w:t>
            </w:r>
            <w:r>
              <w:rPr>
                <w:sz w:val="18"/>
                <w:szCs w:val="18"/>
              </w:rPr>
              <w:t>机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0F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</w:t>
            </w:r>
            <w:r w:rsidR="00354CA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ked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F3687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isCar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24276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否有车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>
              <w:rPr>
                <w:sz w:val="18"/>
                <w:szCs w:val="18"/>
              </w:rPr>
              <w:t>入状况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B5D14" w:rsidRDefault="009B5D14" w:rsidP="00600535">
      <w:pPr>
        <w:rPr>
          <w:sz w:val="21"/>
          <w:szCs w:val="21"/>
        </w:rPr>
      </w:pPr>
    </w:p>
    <w:p w:rsidR="00E05D3E" w:rsidRDefault="007D47AE" w:rsidP="008E695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订单表</w:t>
      </w:r>
      <w:r w:rsidR="00F17F66">
        <w:rPr>
          <w:rFonts w:hint="eastAsia"/>
          <w:sz w:val="21"/>
          <w:szCs w:val="21"/>
        </w:rPr>
        <w:t>（</w:t>
      </w:r>
      <w:r w:rsidR="00F17F66">
        <w:rPr>
          <w:rFonts w:hint="eastAsia"/>
          <w:sz w:val="21"/>
          <w:szCs w:val="21"/>
        </w:rPr>
        <w:t>Orders</w:t>
      </w:r>
      <w:r w:rsidR="00F17F66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10C60" w:rsidTr="0011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6C2F8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</w:t>
            </w:r>
            <w:r w:rsidR="00110C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10C60" w:rsidRPr="00360B54" w:rsidRDefault="00135A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110C60" w:rsidRPr="00360B54">
              <w:rPr>
                <w:sz w:val="18"/>
                <w:szCs w:val="18"/>
              </w:rPr>
              <w:t>ID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E036E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ordersNum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5A03B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50386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FD2BC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3603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5479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9CF">
              <w:rPr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081B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FA3FD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3FD9">
              <w:rPr>
                <w:sz w:val="18"/>
                <w:szCs w:val="18"/>
              </w:rPr>
              <w:t>delivery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FA6F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配送方式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4290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2900">
              <w:rPr>
                <w:sz w:val="18"/>
                <w:szCs w:val="18"/>
              </w:rPr>
              <w:t>payment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D2515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</w:p>
        </w:tc>
      </w:tr>
      <w:tr w:rsidR="00DB04EE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D1FF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  <w:r w:rsidR="0084088C" w:rsidRPr="0084088C">
              <w:rPr>
                <w:sz w:val="18"/>
                <w:szCs w:val="18"/>
              </w:rPr>
              <w:t>status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4637A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</w:tr>
      <w:tr w:rsidR="004348FA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5F2ED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F2ED6">
              <w:rPr>
                <w:sz w:val="18"/>
                <w:szCs w:val="18"/>
              </w:rPr>
              <w:t>paymentstatus</w:t>
            </w:r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CA050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支付状态</w:t>
            </w:r>
          </w:p>
        </w:tc>
      </w:tr>
      <w:tr w:rsidR="004348FA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4428">
              <w:rPr>
                <w:sz w:val="18"/>
                <w:szCs w:val="18"/>
              </w:rPr>
              <w:t>deliverystatus</w:t>
            </w:r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配送状态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9662D6" w:rsidRDefault="009662D6" w:rsidP="00354CA7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</w:t>
      </w:r>
      <w:r>
        <w:rPr>
          <w:sz w:val="21"/>
          <w:szCs w:val="21"/>
        </w:rPr>
        <w:t>明细表</w:t>
      </w:r>
      <w:r w:rsidR="00354CA7">
        <w:rPr>
          <w:rFonts w:hint="eastAsia"/>
          <w:sz w:val="21"/>
          <w:szCs w:val="21"/>
        </w:rPr>
        <w:t>(</w:t>
      </w:r>
      <w:r w:rsidR="00354CA7">
        <w:rPr>
          <w:sz w:val="21"/>
          <w:szCs w:val="21"/>
        </w:rPr>
        <w:t>orders</w:t>
      </w:r>
      <w:r w:rsidR="00426C5B">
        <w:t>D</w:t>
      </w:r>
      <w:r w:rsidR="00354CA7" w:rsidRPr="00354CA7">
        <w:rPr>
          <w:sz w:val="21"/>
          <w:szCs w:val="21"/>
        </w:rPr>
        <w:t>etail</w:t>
      </w:r>
      <w:r w:rsidR="00354CA7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360F0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A8154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orderDetail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360F0" w:rsidRPr="00360B54" w:rsidRDefault="00D00B3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C55C81">
              <w:rPr>
                <w:rFonts w:hint="eastAsia"/>
                <w:sz w:val="18"/>
                <w:szCs w:val="18"/>
              </w:rPr>
              <w:t>明</w:t>
            </w:r>
            <w:r w:rsidR="00C55C81">
              <w:rPr>
                <w:sz w:val="18"/>
                <w:szCs w:val="18"/>
              </w:rPr>
              <w:t>细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ordersNum</w:t>
            </w:r>
          </w:p>
        </w:tc>
        <w:tc>
          <w:tcPr>
            <w:tcW w:w="2268" w:type="dxa"/>
            <w:hideMark/>
          </w:tcPr>
          <w:p w:rsidR="001360F0" w:rsidRPr="00360B54" w:rsidRDefault="00D862D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F9366B"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3</w:t>
            </w:r>
            <w:r w:rsidR="00F9366B">
              <w:rPr>
                <w:sz w:val="18"/>
                <w:szCs w:val="18"/>
              </w:rPr>
              <w:t>0)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650FA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360F0" w:rsidRPr="00360B54" w:rsidRDefault="00F9366B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BB351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Pr="00360B54" w:rsidRDefault="00650FA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2268" w:type="dxa"/>
          </w:tcPr>
          <w:p w:rsidR="001360F0" w:rsidRPr="00360B54" w:rsidRDefault="0026325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325C">
              <w:rPr>
                <w:sz w:val="18"/>
                <w:szCs w:val="18"/>
              </w:rPr>
              <w:t>decimal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Pr="00360B54" w:rsidRDefault="001D3D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交</w:t>
            </w:r>
            <w:r w:rsidR="001360F0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050B47" w:rsidP="00050B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</w:t>
            </w:r>
            <w:r w:rsidR="00461530">
              <w:rPr>
                <w:sz w:val="18"/>
                <w:szCs w:val="18"/>
              </w:rPr>
              <w:t>um</w:t>
            </w:r>
          </w:p>
        </w:tc>
        <w:tc>
          <w:tcPr>
            <w:tcW w:w="2268" w:type="dxa"/>
          </w:tcPr>
          <w:p w:rsidR="001360F0" w:rsidRPr="00360B54" w:rsidRDefault="004B573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E126A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量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360F0" w:rsidRPr="00360B54" w:rsidRDefault="00CC10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200)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D60480" w:rsidRDefault="00D60480" w:rsidP="00600535">
      <w:pPr>
        <w:rPr>
          <w:sz w:val="21"/>
          <w:szCs w:val="21"/>
        </w:rPr>
      </w:pPr>
    </w:p>
    <w:p w:rsidR="00110C60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发货表</w:t>
      </w:r>
      <w:r w:rsidR="004D3F55">
        <w:rPr>
          <w:rFonts w:hint="eastAsia"/>
          <w:sz w:val="21"/>
          <w:szCs w:val="21"/>
        </w:rPr>
        <w:t>（</w:t>
      </w:r>
      <w:r w:rsidR="004D3F55">
        <w:rPr>
          <w:rFonts w:hint="eastAsia"/>
          <w:sz w:val="21"/>
          <w:szCs w:val="21"/>
        </w:rPr>
        <w:t>d</w:t>
      </w:r>
      <w:r w:rsidR="004D3F55" w:rsidRPr="004D3F55">
        <w:rPr>
          <w:sz w:val="21"/>
          <w:szCs w:val="21"/>
        </w:rPr>
        <w:t>eliver</w:t>
      </w:r>
      <w:r w:rsidR="004D3F55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152B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d</w:t>
            </w:r>
            <w:r w:rsidRPr="004D3F55">
              <w:rPr>
                <w:szCs w:val="21"/>
              </w:rPr>
              <w:t>eliver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837F6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</w:t>
            </w:r>
            <w:r w:rsidR="00A669ED" w:rsidRPr="00360B54">
              <w:rPr>
                <w:sz w:val="18"/>
                <w:szCs w:val="18"/>
              </w:rPr>
              <w:t>ID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A57D4F" w:rsidP="00126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</w:t>
            </w:r>
            <w:r w:rsidR="00CA2C00">
              <w:rPr>
                <w:rFonts w:hint="eastAsia"/>
                <w:szCs w:val="21"/>
              </w:rPr>
              <w:t>rders</w:t>
            </w:r>
            <w:r w:rsidR="00126710">
              <w:rPr>
                <w:rFonts w:hint="eastAsia"/>
                <w:szCs w:val="21"/>
              </w:rPr>
              <w:t>Num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CA2C0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CB59CC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59CC">
              <w:rPr>
                <w:sz w:val="18"/>
                <w:szCs w:val="18"/>
              </w:rPr>
              <w:t>logistics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B927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物流编号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5718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844">
              <w:rPr>
                <w:sz w:val="18"/>
                <w:szCs w:val="18"/>
              </w:rPr>
              <w:t>printExpress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3A607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打印快递面单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675B2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 w:rsidRPr="00675B22">
              <w:rPr>
                <w:sz w:val="18"/>
                <w:szCs w:val="18"/>
              </w:rPr>
              <w:t>perator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F22D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57D4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286E14" w:rsidRPr="00571844">
              <w:rPr>
                <w:sz w:val="18"/>
                <w:szCs w:val="18"/>
              </w:rPr>
              <w:t>rint</w:t>
            </w:r>
            <w:r w:rsidR="00286E1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E3F3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6A36DF" w:rsidRDefault="006A36DF" w:rsidP="00600535">
      <w:pPr>
        <w:rPr>
          <w:sz w:val="21"/>
          <w:szCs w:val="21"/>
        </w:rPr>
      </w:pPr>
    </w:p>
    <w:p w:rsidR="009662D6" w:rsidRDefault="009662D6" w:rsidP="00600535">
      <w:pPr>
        <w:rPr>
          <w:sz w:val="21"/>
          <w:szCs w:val="21"/>
        </w:rPr>
      </w:pPr>
    </w:p>
    <w:p w:rsidR="00400404" w:rsidRDefault="00400404" w:rsidP="00600535">
      <w:pPr>
        <w:rPr>
          <w:sz w:val="21"/>
          <w:szCs w:val="21"/>
        </w:rPr>
      </w:pPr>
    </w:p>
    <w:p w:rsidR="006A36DF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退货表</w:t>
      </w:r>
      <w:r w:rsidR="00BC75B8">
        <w:rPr>
          <w:rFonts w:hint="eastAsia"/>
          <w:sz w:val="21"/>
          <w:szCs w:val="21"/>
        </w:rPr>
        <w:t>(</w:t>
      </w:r>
      <w:r w:rsidR="00BC75B8" w:rsidRPr="00BC75B8">
        <w:rPr>
          <w:sz w:val="21"/>
          <w:szCs w:val="21"/>
        </w:rPr>
        <w:t>returns</w:t>
      </w:r>
      <w:r w:rsidR="00BC75B8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B911D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11D1">
              <w:rPr>
                <w:sz w:val="18"/>
                <w:szCs w:val="18"/>
              </w:rPr>
              <w:t>returns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702548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702548" w:rsidRPr="002A30A9" w:rsidRDefault="0070254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ordersNum</w:t>
            </w:r>
          </w:p>
        </w:tc>
        <w:tc>
          <w:tcPr>
            <w:tcW w:w="2268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2A353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2A3538" w:rsidRPr="002A30A9" w:rsidRDefault="002A353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092C5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FA03F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tempP</w:t>
            </w:r>
            <w:r w:rsidRPr="00D73B8F">
              <w:rPr>
                <w:sz w:val="18"/>
                <w:szCs w:val="18"/>
              </w:rPr>
              <w:t>refix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F10B7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3B7CC8" w:rsidRPr="003B7CC8">
              <w:rPr>
                <w:sz w:val="18"/>
                <w:szCs w:val="18"/>
              </w:rPr>
              <w:t>pplicationtime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880C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申请日志</w:t>
            </w:r>
          </w:p>
        </w:tc>
      </w:tr>
      <w:tr w:rsidR="007E129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1298" w:rsidRPr="002A30A9" w:rsidRDefault="007E129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7E1298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75B8">
              <w:rPr>
                <w:szCs w:val="21"/>
              </w:rPr>
              <w:t>returns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268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7E1298" w:rsidRDefault="000A49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退货类型</w:t>
            </w:r>
          </w:p>
        </w:tc>
      </w:tr>
      <w:tr w:rsidR="000A4995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A4995" w:rsidRPr="002A30A9" w:rsidRDefault="000A4995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0A4995" w:rsidRPr="00BC75B8" w:rsidRDefault="001F29D1" w:rsidP="00EA1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75B8">
              <w:rPr>
                <w:szCs w:val="21"/>
              </w:rPr>
              <w:t>returns</w:t>
            </w:r>
            <w:r w:rsidR="00EA1A0F">
              <w:rPr>
                <w:rFonts w:hint="eastAsia"/>
                <w:sz w:val="18"/>
                <w:szCs w:val="18"/>
              </w:rPr>
              <w:t>S</w:t>
            </w:r>
            <w:r w:rsidR="00F44D47" w:rsidRPr="0084088C">
              <w:rPr>
                <w:sz w:val="18"/>
                <w:szCs w:val="18"/>
              </w:rPr>
              <w:t>tatus</w:t>
            </w:r>
          </w:p>
        </w:tc>
        <w:tc>
          <w:tcPr>
            <w:tcW w:w="2268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0A4995" w:rsidRDefault="006854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退货状态</w:t>
            </w:r>
          </w:p>
        </w:tc>
      </w:tr>
      <w:tr w:rsidR="000A4995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110C60" w:rsidRDefault="00110C60" w:rsidP="00600535">
      <w:pPr>
        <w:rPr>
          <w:sz w:val="21"/>
          <w:szCs w:val="21"/>
        </w:rPr>
      </w:pPr>
    </w:p>
    <w:p w:rsidR="00AF758A" w:rsidRDefault="00AF758A" w:rsidP="00AF758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 w:rsidRPr="00AF758A">
        <w:rPr>
          <w:rFonts w:hint="eastAsia"/>
        </w:rPr>
        <w:t>日志表</w:t>
      </w:r>
      <w:r>
        <w:rPr>
          <w:rFonts w:hint="eastAsia"/>
          <w:sz w:val="21"/>
          <w:szCs w:val="21"/>
        </w:rPr>
        <w:t>(Logs)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F91C59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224CA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</w:t>
            </w:r>
            <w:r w:rsidR="00F91C59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F91C59" w:rsidRPr="002852FB" w:rsidRDefault="00F1015B" w:rsidP="00F10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日志编号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ontext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日志内容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权限</w:t>
            </w:r>
            <w:r w:rsidRPr="002852FB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F91C59" w:rsidRDefault="00F91C59" w:rsidP="008829CB">
      <w:pPr>
        <w:pStyle w:val="a3"/>
      </w:pPr>
    </w:p>
    <w:p w:rsidR="008829CB" w:rsidRDefault="008829CB" w:rsidP="008829CB">
      <w:pPr>
        <w:pStyle w:val="a3"/>
      </w:pPr>
    </w:p>
    <w:p w:rsidR="008829CB" w:rsidRPr="008829CB" w:rsidRDefault="008829CB" w:rsidP="008829CB">
      <w:pPr>
        <w:pStyle w:val="a3"/>
      </w:pPr>
    </w:p>
    <w:sectPr w:rsidR="008829CB" w:rsidRPr="008829CB" w:rsidSect="005357CC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C2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0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7CE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01C8C"/>
    <w:multiLevelType w:val="hybridMultilevel"/>
    <w:tmpl w:val="A4D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364A5"/>
    <w:multiLevelType w:val="hybridMultilevel"/>
    <w:tmpl w:val="6A8AAEDE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0636E"/>
    <w:multiLevelType w:val="hybridMultilevel"/>
    <w:tmpl w:val="2876BB5C"/>
    <w:lvl w:ilvl="0" w:tplc="295AC04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D675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C66748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76AC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AE286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13DCF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F79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6361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4469F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8626E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15F9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5D255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15"/>
  </w:num>
  <w:num w:numId="7">
    <w:abstractNumId w:val="16"/>
  </w:num>
  <w:num w:numId="8">
    <w:abstractNumId w:val="0"/>
  </w:num>
  <w:num w:numId="9">
    <w:abstractNumId w:val="9"/>
  </w:num>
  <w:num w:numId="10">
    <w:abstractNumId w:val="8"/>
  </w:num>
  <w:num w:numId="11">
    <w:abstractNumId w:val="13"/>
  </w:num>
  <w:num w:numId="12">
    <w:abstractNumId w:val="12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EAE"/>
    <w:rsid w:val="0000799F"/>
    <w:rsid w:val="00030A5D"/>
    <w:rsid w:val="000328F1"/>
    <w:rsid w:val="000442B6"/>
    <w:rsid w:val="00050B47"/>
    <w:rsid w:val="00062A9C"/>
    <w:rsid w:val="00064428"/>
    <w:rsid w:val="00065271"/>
    <w:rsid w:val="00065D96"/>
    <w:rsid w:val="00076894"/>
    <w:rsid w:val="00081B68"/>
    <w:rsid w:val="00092C56"/>
    <w:rsid w:val="00097D30"/>
    <w:rsid w:val="000A4995"/>
    <w:rsid w:val="000A6790"/>
    <w:rsid w:val="000C1E7A"/>
    <w:rsid w:val="000C1EE9"/>
    <w:rsid w:val="000D7F50"/>
    <w:rsid w:val="000E0D59"/>
    <w:rsid w:val="000E37BF"/>
    <w:rsid w:val="000F4EFC"/>
    <w:rsid w:val="00110C60"/>
    <w:rsid w:val="001111BA"/>
    <w:rsid w:val="001143F1"/>
    <w:rsid w:val="00117AEA"/>
    <w:rsid w:val="00126710"/>
    <w:rsid w:val="001306F3"/>
    <w:rsid w:val="00133C22"/>
    <w:rsid w:val="00135A79"/>
    <w:rsid w:val="00135E14"/>
    <w:rsid w:val="001360F0"/>
    <w:rsid w:val="00152B3E"/>
    <w:rsid w:val="001565F7"/>
    <w:rsid w:val="001628A5"/>
    <w:rsid w:val="00172627"/>
    <w:rsid w:val="00172A3C"/>
    <w:rsid w:val="001906D9"/>
    <w:rsid w:val="00192D45"/>
    <w:rsid w:val="001943DC"/>
    <w:rsid w:val="00196A1E"/>
    <w:rsid w:val="001A372A"/>
    <w:rsid w:val="001D157B"/>
    <w:rsid w:val="001D3DBE"/>
    <w:rsid w:val="001E71A6"/>
    <w:rsid w:val="001F29D1"/>
    <w:rsid w:val="001F2B46"/>
    <w:rsid w:val="00210782"/>
    <w:rsid w:val="00215BAC"/>
    <w:rsid w:val="00217EA6"/>
    <w:rsid w:val="00224CAE"/>
    <w:rsid w:val="002265EE"/>
    <w:rsid w:val="00234BDD"/>
    <w:rsid w:val="00237B3D"/>
    <w:rsid w:val="0024276F"/>
    <w:rsid w:val="002432A7"/>
    <w:rsid w:val="00243390"/>
    <w:rsid w:val="00262F86"/>
    <w:rsid w:val="0026325C"/>
    <w:rsid w:val="00264775"/>
    <w:rsid w:val="00286E14"/>
    <w:rsid w:val="00291EB3"/>
    <w:rsid w:val="0029367F"/>
    <w:rsid w:val="00296C5E"/>
    <w:rsid w:val="002A243C"/>
    <w:rsid w:val="002A3538"/>
    <w:rsid w:val="002C1379"/>
    <w:rsid w:val="002E0AA4"/>
    <w:rsid w:val="002F504A"/>
    <w:rsid w:val="00323B43"/>
    <w:rsid w:val="00324ECA"/>
    <w:rsid w:val="00354CA7"/>
    <w:rsid w:val="003603FD"/>
    <w:rsid w:val="003927C4"/>
    <w:rsid w:val="00397350"/>
    <w:rsid w:val="003A0D8A"/>
    <w:rsid w:val="003A6072"/>
    <w:rsid w:val="003B1529"/>
    <w:rsid w:val="003B4A8F"/>
    <w:rsid w:val="003B4F85"/>
    <w:rsid w:val="003B7CC8"/>
    <w:rsid w:val="003D1C8C"/>
    <w:rsid w:val="003D37D8"/>
    <w:rsid w:val="003E0141"/>
    <w:rsid w:val="003E7233"/>
    <w:rsid w:val="003F2F6A"/>
    <w:rsid w:val="00400150"/>
    <w:rsid w:val="00400404"/>
    <w:rsid w:val="00406351"/>
    <w:rsid w:val="004100EB"/>
    <w:rsid w:val="004103C9"/>
    <w:rsid w:val="004158C2"/>
    <w:rsid w:val="00426133"/>
    <w:rsid w:val="00426C5B"/>
    <w:rsid w:val="004348FA"/>
    <w:rsid w:val="00434C30"/>
    <w:rsid w:val="004358AB"/>
    <w:rsid w:val="004472FF"/>
    <w:rsid w:val="00461530"/>
    <w:rsid w:val="004637A1"/>
    <w:rsid w:val="004956D2"/>
    <w:rsid w:val="004B5739"/>
    <w:rsid w:val="004C298C"/>
    <w:rsid w:val="004D3F55"/>
    <w:rsid w:val="004D6AC6"/>
    <w:rsid w:val="00502BE1"/>
    <w:rsid w:val="00503864"/>
    <w:rsid w:val="005140C3"/>
    <w:rsid w:val="00526EC5"/>
    <w:rsid w:val="005357CC"/>
    <w:rsid w:val="00536853"/>
    <w:rsid w:val="005479CF"/>
    <w:rsid w:val="00571844"/>
    <w:rsid w:val="00572BAB"/>
    <w:rsid w:val="00577AAF"/>
    <w:rsid w:val="005855B5"/>
    <w:rsid w:val="00593D1B"/>
    <w:rsid w:val="005A03B2"/>
    <w:rsid w:val="005A1EF5"/>
    <w:rsid w:val="005C7B56"/>
    <w:rsid w:val="005D107F"/>
    <w:rsid w:val="005E6727"/>
    <w:rsid w:val="005F0725"/>
    <w:rsid w:val="005F2ED6"/>
    <w:rsid w:val="00600535"/>
    <w:rsid w:val="006177BA"/>
    <w:rsid w:val="00623621"/>
    <w:rsid w:val="0063242E"/>
    <w:rsid w:val="006364A7"/>
    <w:rsid w:val="00650FA0"/>
    <w:rsid w:val="00651AB0"/>
    <w:rsid w:val="00675B22"/>
    <w:rsid w:val="00677F09"/>
    <w:rsid w:val="00684A1A"/>
    <w:rsid w:val="00685401"/>
    <w:rsid w:val="006A36DF"/>
    <w:rsid w:val="006B0CE1"/>
    <w:rsid w:val="006C1C44"/>
    <w:rsid w:val="006C2F8F"/>
    <w:rsid w:val="006C3EBE"/>
    <w:rsid w:val="006D2FFA"/>
    <w:rsid w:val="006D38DB"/>
    <w:rsid w:val="006E6F11"/>
    <w:rsid w:val="006F71BF"/>
    <w:rsid w:val="00702548"/>
    <w:rsid w:val="00704E2F"/>
    <w:rsid w:val="0075502A"/>
    <w:rsid w:val="00757ACE"/>
    <w:rsid w:val="007620BE"/>
    <w:rsid w:val="00764877"/>
    <w:rsid w:val="00774F60"/>
    <w:rsid w:val="00777C7E"/>
    <w:rsid w:val="007838CA"/>
    <w:rsid w:val="007911F3"/>
    <w:rsid w:val="007C1F4C"/>
    <w:rsid w:val="007D47AE"/>
    <w:rsid w:val="007E1298"/>
    <w:rsid w:val="007E40D1"/>
    <w:rsid w:val="008046EE"/>
    <w:rsid w:val="00823E2D"/>
    <w:rsid w:val="00832403"/>
    <w:rsid w:val="00837F62"/>
    <w:rsid w:val="0084088C"/>
    <w:rsid w:val="008473E1"/>
    <w:rsid w:val="00851A2E"/>
    <w:rsid w:val="008571DA"/>
    <w:rsid w:val="0087126B"/>
    <w:rsid w:val="00880CFA"/>
    <w:rsid w:val="008829CB"/>
    <w:rsid w:val="00886614"/>
    <w:rsid w:val="008A53FC"/>
    <w:rsid w:val="008B7726"/>
    <w:rsid w:val="008B7955"/>
    <w:rsid w:val="008D1E94"/>
    <w:rsid w:val="008D34C1"/>
    <w:rsid w:val="008E695A"/>
    <w:rsid w:val="008F567F"/>
    <w:rsid w:val="008F787E"/>
    <w:rsid w:val="00903C51"/>
    <w:rsid w:val="00904C79"/>
    <w:rsid w:val="00913DE6"/>
    <w:rsid w:val="009619DB"/>
    <w:rsid w:val="009662D6"/>
    <w:rsid w:val="0096722F"/>
    <w:rsid w:val="0098553D"/>
    <w:rsid w:val="00992935"/>
    <w:rsid w:val="00996582"/>
    <w:rsid w:val="009B5D14"/>
    <w:rsid w:val="009C7BFC"/>
    <w:rsid w:val="009D5863"/>
    <w:rsid w:val="00A1085C"/>
    <w:rsid w:val="00A26975"/>
    <w:rsid w:val="00A322B5"/>
    <w:rsid w:val="00A57D4F"/>
    <w:rsid w:val="00A669ED"/>
    <w:rsid w:val="00A75468"/>
    <w:rsid w:val="00A81540"/>
    <w:rsid w:val="00A862CD"/>
    <w:rsid w:val="00AB0170"/>
    <w:rsid w:val="00AC04ED"/>
    <w:rsid w:val="00AD0FFD"/>
    <w:rsid w:val="00AD467F"/>
    <w:rsid w:val="00AE3F32"/>
    <w:rsid w:val="00AE5C00"/>
    <w:rsid w:val="00AF758A"/>
    <w:rsid w:val="00AF775E"/>
    <w:rsid w:val="00B0533A"/>
    <w:rsid w:val="00B15D13"/>
    <w:rsid w:val="00B33CBF"/>
    <w:rsid w:val="00B82030"/>
    <w:rsid w:val="00B911D1"/>
    <w:rsid w:val="00B92795"/>
    <w:rsid w:val="00BB3516"/>
    <w:rsid w:val="00BC2DA1"/>
    <w:rsid w:val="00BC6E7C"/>
    <w:rsid w:val="00BC75B8"/>
    <w:rsid w:val="00BD71F3"/>
    <w:rsid w:val="00BF6C52"/>
    <w:rsid w:val="00C03E01"/>
    <w:rsid w:val="00C21DAD"/>
    <w:rsid w:val="00C42900"/>
    <w:rsid w:val="00C55C81"/>
    <w:rsid w:val="00C64107"/>
    <w:rsid w:val="00C9612F"/>
    <w:rsid w:val="00C96784"/>
    <w:rsid w:val="00CA0501"/>
    <w:rsid w:val="00CA2C00"/>
    <w:rsid w:val="00CB3121"/>
    <w:rsid w:val="00CB59CC"/>
    <w:rsid w:val="00CB7C6C"/>
    <w:rsid w:val="00CC10FA"/>
    <w:rsid w:val="00CD1FF5"/>
    <w:rsid w:val="00CD3837"/>
    <w:rsid w:val="00CD6E71"/>
    <w:rsid w:val="00D00B36"/>
    <w:rsid w:val="00D070A2"/>
    <w:rsid w:val="00D22331"/>
    <w:rsid w:val="00D2515E"/>
    <w:rsid w:val="00D3124B"/>
    <w:rsid w:val="00D31D50"/>
    <w:rsid w:val="00D41F79"/>
    <w:rsid w:val="00D57E17"/>
    <w:rsid w:val="00D60480"/>
    <w:rsid w:val="00D735E8"/>
    <w:rsid w:val="00D73B8F"/>
    <w:rsid w:val="00D82673"/>
    <w:rsid w:val="00D862D1"/>
    <w:rsid w:val="00DA6C30"/>
    <w:rsid w:val="00DB04B1"/>
    <w:rsid w:val="00DB04EE"/>
    <w:rsid w:val="00DB71CF"/>
    <w:rsid w:val="00DC7D5F"/>
    <w:rsid w:val="00DD054C"/>
    <w:rsid w:val="00DD6031"/>
    <w:rsid w:val="00DE250D"/>
    <w:rsid w:val="00E036EC"/>
    <w:rsid w:val="00E05D3E"/>
    <w:rsid w:val="00E126AD"/>
    <w:rsid w:val="00E23A46"/>
    <w:rsid w:val="00E34A66"/>
    <w:rsid w:val="00E353D0"/>
    <w:rsid w:val="00E4434C"/>
    <w:rsid w:val="00E521B7"/>
    <w:rsid w:val="00E52D35"/>
    <w:rsid w:val="00E703E0"/>
    <w:rsid w:val="00E94911"/>
    <w:rsid w:val="00EA1A0F"/>
    <w:rsid w:val="00EB5839"/>
    <w:rsid w:val="00F00C1C"/>
    <w:rsid w:val="00F1015B"/>
    <w:rsid w:val="00F10B75"/>
    <w:rsid w:val="00F11C32"/>
    <w:rsid w:val="00F13419"/>
    <w:rsid w:val="00F17F66"/>
    <w:rsid w:val="00F22D68"/>
    <w:rsid w:val="00F3687A"/>
    <w:rsid w:val="00F43E20"/>
    <w:rsid w:val="00F44D47"/>
    <w:rsid w:val="00F473F1"/>
    <w:rsid w:val="00F60C71"/>
    <w:rsid w:val="00F67B13"/>
    <w:rsid w:val="00F91C59"/>
    <w:rsid w:val="00F9366B"/>
    <w:rsid w:val="00FA03F6"/>
    <w:rsid w:val="00FA3FD9"/>
    <w:rsid w:val="00FA553E"/>
    <w:rsid w:val="00FA6F01"/>
    <w:rsid w:val="00FD1C88"/>
    <w:rsid w:val="00FD2BC9"/>
    <w:rsid w:val="00FE3FA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2959A5E-5F06-4B97-9844-D336F182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1085C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A1085C"/>
    <w:rPr>
      <w:rFonts w:eastAsiaTheme="minorEastAsia"/>
    </w:rPr>
  </w:style>
  <w:style w:type="paragraph" w:styleId="a4">
    <w:name w:val="Document Map"/>
    <w:basedOn w:val="a"/>
    <w:link w:val="Char0"/>
    <w:uiPriority w:val="99"/>
    <w:semiHidden/>
    <w:unhideWhenUsed/>
    <w:rsid w:val="00A108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085C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7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7CC"/>
    <w:rPr>
      <w:rFonts w:ascii="Tahoma" w:hAnsi="Tahoma"/>
      <w:sz w:val="18"/>
      <w:szCs w:val="18"/>
    </w:rPr>
  </w:style>
  <w:style w:type="table" w:customStyle="1" w:styleId="41">
    <w:name w:val="网格表 41"/>
    <w:basedOn w:val="a1"/>
    <w:uiPriority w:val="49"/>
    <w:rsid w:val="002432A7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2432A7"/>
    <w:pPr>
      <w:ind w:firstLineChars="200" w:firstLine="420"/>
    </w:pPr>
  </w:style>
  <w:style w:type="table" w:styleId="4-4">
    <w:name w:val="Grid Table 4 Accent 4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C92CE014E2418E8D71399781A9B6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5577C-7B75-4BD6-B2A3-693B8CC3D428}"/>
      </w:docPartPr>
      <w:docPartBody>
        <w:p w:rsidR="00C26707" w:rsidRDefault="00C26707" w:rsidP="00C26707">
          <w:pPr>
            <w:pStyle w:val="39C92CE014E2418E8D71399781A9B6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3CAB7BF9C7A43D8B2CC1AD838033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205BD5-73BA-427F-8906-62517BB75513}"/>
      </w:docPartPr>
      <w:docPartBody>
        <w:p w:rsidR="00C26707" w:rsidRDefault="00C26707" w:rsidP="00C26707">
          <w:pPr>
            <w:pStyle w:val="A3CAB7BF9C7A43D8B2CC1AD838033F9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D0C"/>
    <w:rsid w:val="000229B9"/>
    <w:rsid w:val="001C07FD"/>
    <w:rsid w:val="004A43EF"/>
    <w:rsid w:val="006929B0"/>
    <w:rsid w:val="007459B6"/>
    <w:rsid w:val="00C26707"/>
    <w:rsid w:val="00CA7271"/>
    <w:rsid w:val="00ED1B9D"/>
    <w:rsid w:val="00F37D0C"/>
    <w:rsid w:val="00F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149E9722514FD0B0FC1CE8C68713D6">
    <w:name w:val="45149E9722514FD0B0FC1CE8C68713D6"/>
    <w:rsid w:val="00F37D0C"/>
    <w:pPr>
      <w:widowControl w:val="0"/>
      <w:jc w:val="both"/>
    </w:pPr>
  </w:style>
  <w:style w:type="paragraph" w:customStyle="1" w:styleId="7BE8F7F555FC431885CE8BD06E92F069">
    <w:name w:val="7BE8F7F555FC431885CE8BD06E92F069"/>
    <w:rsid w:val="00F37D0C"/>
    <w:pPr>
      <w:widowControl w:val="0"/>
      <w:jc w:val="both"/>
    </w:pPr>
  </w:style>
  <w:style w:type="paragraph" w:customStyle="1" w:styleId="EE5803DC21354CC6A19E1C0A781A9628">
    <w:name w:val="EE5803DC21354CC6A19E1C0A781A9628"/>
    <w:rsid w:val="00F37D0C"/>
    <w:pPr>
      <w:widowControl w:val="0"/>
      <w:jc w:val="both"/>
    </w:pPr>
  </w:style>
  <w:style w:type="paragraph" w:customStyle="1" w:styleId="89B935116C6B45D19A851796654234BD">
    <w:name w:val="89B935116C6B45D19A851796654234BD"/>
    <w:rsid w:val="00F37D0C"/>
    <w:pPr>
      <w:widowControl w:val="0"/>
      <w:jc w:val="both"/>
    </w:pPr>
  </w:style>
  <w:style w:type="paragraph" w:customStyle="1" w:styleId="F8199BB4CCC0413C8D439EEE9A6C0E4E">
    <w:name w:val="F8199BB4CCC0413C8D439EEE9A6C0E4E"/>
    <w:rsid w:val="00F37D0C"/>
    <w:pPr>
      <w:widowControl w:val="0"/>
      <w:jc w:val="both"/>
    </w:pPr>
  </w:style>
  <w:style w:type="paragraph" w:customStyle="1" w:styleId="07F332694F1245B89D9BC72D06880FF1">
    <w:name w:val="07F332694F1245B89D9BC72D06880FF1"/>
    <w:rsid w:val="00F37D0C"/>
    <w:pPr>
      <w:widowControl w:val="0"/>
      <w:jc w:val="both"/>
    </w:pPr>
  </w:style>
  <w:style w:type="paragraph" w:customStyle="1" w:styleId="970D2D7C3B124EE1A293DF1D0BC4628B">
    <w:name w:val="970D2D7C3B124EE1A293DF1D0BC4628B"/>
    <w:rsid w:val="00F37D0C"/>
    <w:pPr>
      <w:widowControl w:val="0"/>
      <w:jc w:val="both"/>
    </w:pPr>
  </w:style>
  <w:style w:type="paragraph" w:customStyle="1" w:styleId="ED3AB43507CE4B789E8D71F96B6C5A41">
    <w:name w:val="ED3AB43507CE4B789E8D71F96B6C5A41"/>
    <w:rsid w:val="00F37D0C"/>
    <w:pPr>
      <w:widowControl w:val="0"/>
      <w:jc w:val="both"/>
    </w:pPr>
  </w:style>
  <w:style w:type="paragraph" w:customStyle="1" w:styleId="41EAE5792CAD400DACBBA923EBF3E2E5">
    <w:name w:val="41EAE5792CAD400DACBBA923EBF3E2E5"/>
    <w:rsid w:val="00F37D0C"/>
    <w:pPr>
      <w:widowControl w:val="0"/>
      <w:jc w:val="both"/>
    </w:pPr>
  </w:style>
  <w:style w:type="paragraph" w:customStyle="1" w:styleId="030E9E46076840EA8F207F25DD9716FC">
    <w:name w:val="030E9E46076840EA8F207F25DD9716FC"/>
    <w:rsid w:val="00F37D0C"/>
    <w:pPr>
      <w:widowControl w:val="0"/>
      <w:jc w:val="both"/>
    </w:pPr>
  </w:style>
  <w:style w:type="paragraph" w:customStyle="1" w:styleId="43DC4909E21C4899B9CE92CA12F395E8">
    <w:name w:val="43DC4909E21C4899B9CE92CA12F395E8"/>
    <w:rsid w:val="00F37D0C"/>
    <w:pPr>
      <w:widowControl w:val="0"/>
      <w:jc w:val="both"/>
    </w:pPr>
  </w:style>
  <w:style w:type="paragraph" w:customStyle="1" w:styleId="930920C7166E4BE3AE18EF2DBC1E3878">
    <w:name w:val="930920C7166E4BE3AE18EF2DBC1E3878"/>
    <w:rsid w:val="00F37D0C"/>
    <w:pPr>
      <w:widowControl w:val="0"/>
      <w:jc w:val="both"/>
    </w:pPr>
  </w:style>
  <w:style w:type="paragraph" w:customStyle="1" w:styleId="C52E3A040A124B6C8946BB7E03356C7D">
    <w:name w:val="C52E3A040A124B6C8946BB7E03356C7D"/>
    <w:rsid w:val="00F37D0C"/>
    <w:pPr>
      <w:widowControl w:val="0"/>
      <w:jc w:val="both"/>
    </w:pPr>
  </w:style>
  <w:style w:type="paragraph" w:customStyle="1" w:styleId="8BE354234234437AB665A79314BD3EAE">
    <w:name w:val="8BE354234234437AB665A79314BD3EAE"/>
    <w:rsid w:val="00F37D0C"/>
    <w:pPr>
      <w:widowControl w:val="0"/>
      <w:jc w:val="both"/>
    </w:pPr>
  </w:style>
  <w:style w:type="paragraph" w:customStyle="1" w:styleId="897D74D7364D4246B48DF767CB02268B">
    <w:name w:val="897D74D7364D4246B48DF767CB02268B"/>
    <w:rsid w:val="00F37D0C"/>
    <w:pPr>
      <w:widowControl w:val="0"/>
      <w:jc w:val="both"/>
    </w:pPr>
  </w:style>
  <w:style w:type="paragraph" w:customStyle="1" w:styleId="B7E55C3E6F134DD4918D5771E5FF42DE">
    <w:name w:val="B7E55C3E6F134DD4918D5771E5FF42DE"/>
    <w:rsid w:val="00F37D0C"/>
    <w:pPr>
      <w:widowControl w:val="0"/>
      <w:jc w:val="both"/>
    </w:pPr>
  </w:style>
  <w:style w:type="paragraph" w:customStyle="1" w:styleId="39C92CE014E2418E8D71399781A9B680">
    <w:name w:val="39C92CE014E2418E8D71399781A9B680"/>
    <w:rsid w:val="00C26707"/>
    <w:pPr>
      <w:widowControl w:val="0"/>
      <w:jc w:val="both"/>
    </w:pPr>
  </w:style>
  <w:style w:type="paragraph" w:customStyle="1" w:styleId="A3CAB7BF9C7A43D8B2CC1AD838033F9A">
    <w:name w:val="A3CAB7BF9C7A43D8B2CC1AD838033F9A"/>
    <w:rsid w:val="00C267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2017-12-08T00:00:00</PublishDate>
  <Abstract/>
  <CompanyAddress>山西太原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473</Words>
  <Characters>2699</Characters>
  <Application>Microsoft Office Word</Application>
  <DocSecurity>0</DocSecurity>
  <Lines>22</Lines>
  <Paragraphs>6</Paragraphs>
  <ScaleCrop>false</ScaleCrop>
  <Company>侯建军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泰格兔购物管理系统</dc:title>
  <dc:subject>数据库设计说明书</dc:subject>
  <dc:creator>侯建军</dc:creator>
  <cp:keywords/>
  <dc:description/>
  <cp:lastModifiedBy>neuedu</cp:lastModifiedBy>
  <cp:revision>282</cp:revision>
  <dcterms:created xsi:type="dcterms:W3CDTF">2008-09-11T17:20:00Z</dcterms:created>
  <dcterms:modified xsi:type="dcterms:W3CDTF">2017-12-18T09:02:00Z</dcterms:modified>
</cp:coreProperties>
</file>