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# ChatsUp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ChatsUp is an Android App which helps you to message to other android phones having ChatsUp Application via internet using Google Cloud Messaging.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Firstly, there is MainActivity, where we check if the user has been registered or not. If not, it ask for his/her number (only once) and registers him online.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Then comes RecentContactsActivity, where the contacts with whom conversations were made are listed out, based on the latest conversations first.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Users can select a contact with whom no chat has been made via new chat option in the menu of RecentContactsActivity, which launches ContactsActivity.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There are two receivers for the application, along with two services, a pair of each to handle the incoming messages from the GoogleCloudMessaging and to send failed messages to server when the Internet connection is established.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There is another Service, SyncContactsService, which syncs the contacts from the phone to the database of the application.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381239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Application uses a ContentProvider(DataProvider) backed with SQLite which stores all messages, user information and pending messages.</w:t>
      </w:r>
    </w:p>
    <w:p w:rsidR="00381239" w:rsidRPr="00381239" w:rsidRDefault="00381239" w:rsidP="00381239">
      <w:pPr>
        <w:rPr>
          <w:color w:val="auto"/>
          <w:sz w:val="24"/>
          <w:szCs w:val="24"/>
        </w:rPr>
      </w:pPr>
    </w:p>
    <w:p w:rsidR="00F92E76" w:rsidRPr="00381239" w:rsidRDefault="00381239" w:rsidP="00381239">
      <w:pPr>
        <w:rPr>
          <w:color w:val="auto"/>
          <w:sz w:val="24"/>
          <w:szCs w:val="24"/>
        </w:rPr>
      </w:pPr>
      <w:r w:rsidRPr="00381239">
        <w:rPr>
          <w:color w:val="auto"/>
          <w:sz w:val="24"/>
          <w:szCs w:val="24"/>
        </w:rPr>
        <w:t>Notification is pushed whenever a user receives a message.</w:t>
      </w:r>
    </w:p>
    <w:sectPr w:rsidR="00F92E76" w:rsidRPr="00381239" w:rsidSect="00F92E76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F92E76"/>
    <w:rsid w:val="00240E09"/>
    <w:rsid w:val="00381239"/>
    <w:rsid w:val="003D0ECA"/>
    <w:rsid w:val="006142DD"/>
    <w:rsid w:val="009F4CB4"/>
    <w:rsid w:val="00BF3FA6"/>
    <w:rsid w:val="00DC48C6"/>
    <w:rsid w:val="00E57FDC"/>
    <w:rsid w:val="00F92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E09"/>
  </w:style>
  <w:style w:type="paragraph" w:styleId="Heading1">
    <w:name w:val="heading 1"/>
    <w:basedOn w:val="normal0"/>
    <w:next w:val="normal0"/>
    <w:rsid w:val="00F92E76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F92E76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F92E76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F92E76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F92E76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F92E76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92E76"/>
  </w:style>
  <w:style w:type="paragraph" w:styleId="Title">
    <w:name w:val="Title"/>
    <w:basedOn w:val="normal0"/>
    <w:next w:val="normal0"/>
    <w:rsid w:val="00F92E76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F92E76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F92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F92E7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Fundamentals Project Self-Evaluation v2.docx</dc:title>
  <cp:lastModifiedBy>Ritesh</cp:lastModifiedBy>
  <cp:revision>7</cp:revision>
  <dcterms:created xsi:type="dcterms:W3CDTF">2015-03-29T16:20:00Z</dcterms:created>
  <dcterms:modified xsi:type="dcterms:W3CDTF">2015-04-02T10:36:00Z</dcterms:modified>
</cp:coreProperties>
</file>