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6A" w:rsidRDefault="0093646A" w:rsidP="0093646A">
      <w:r>
        <w:t xml:space="preserve">Intervju </w:t>
      </w:r>
      <w:r>
        <w:t>XXXX</w:t>
      </w:r>
    </w:p>
    <w:p w:rsidR="0093646A" w:rsidRDefault="0093646A" w:rsidP="0093646A"/>
    <w:p w:rsidR="0093646A" w:rsidRDefault="0093646A" w:rsidP="0093646A">
      <w:r>
        <w:t>”Hvem er du; hva studerer du; hvilket år er du i?”</w:t>
      </w:r>
    </w:p>
    <w:p w:rsidR="0093646A" w:rsidRDefault="0093646A" w:rsidP="0093646A">
      <w:r>
        <w:t xml:space="preserve">Navn : </w:t>
      </w:r>
      <w:proofErr w:type="spellStart"/>
      <w:r>
        <w:t>xxxxxx</w:t>
      </w:r>
      <w:proofErr w:type="spellEnd"/>
      <w:r>
        <w:t xml:space="preserve">, </w:t>
      </w:r>
      <w:r>
        <w:t xml:space="preserve"> studerer design på IFI, og er på sitt nest siste semester, litt uklart akkurat hva det betød.</w:t>
      </w:r>
    </w:p>
    <w:p w:rsidR="0093646A" w:rsidRDefault="0093646A" w:rsidP="0093646A">
      <w:r>
        <w:t>”Hvor mange timer er du på nett i løpet av en gjennomsnittlig skoledag?”</w:t>
      </w:r>
    </w:p>
    <w:p w:rsidR="0093646A" w:rsidRDefault="0093646A" w:rsidP="0093646A">
      <w:r>
        <w:t>Antar at han tilbringer 4 timer på skolen i gjennomsnitt, der 3.5 av dem er på nett i en form eller annen.</w:t>
      </w:r>
    </w:p>
    <w:p w:rsidR="0093646A" w:rsidRDefault="0093646A" w:rsidP="0093646A">
      <w:r>
        <w:t>”Hvilken aktiviteter bruker du mest tid på mens du er på skolen?”</w:t>
      </w:r>
    </w:p>
    <w:p w:rsidR="0093646A" w:rsidRDefault="0093646A" w:rsidP="0093646A">
      <w:r>
        <w:t xml:space="preserve">Aktiviteten han bruker mest tid på </w:t>
      </w:r>
      <w:proofErr w:type="spellStart"/>
      <w:r>
        <w:t>på</w:t>
      </w:r>
      <w:proofErr w:type="spellEnd"/>
      <w:r>
        <w:t xml:space="preserve"> skolen er </w:t>
      </w:r>
      <w:proofErr w:type="spellStart"/>
      <w:r>
        <w:t>reddit</w:t>
      </w:r>
      <w:proofErr w:type="spellEnd"/>
    </w:p>
    <w:p w:rsidR="0093646A" w:rsidRDefault="0093646A" w:rsidP="0093646A">
      <w:r>
        <w:t>”Hva er din definisjon av å være offline?”</w:t>
      </w:r>
    </w:p>
    <w:p w:rsidR="0093646A" w:rsidRDefault="0093646A" w:rsidP="0093646A">
      <w:r>
        <w:t>For han er det å være offline komplett avkobling fra teknologi man kan være online på</w:t>
      </w:r>
    </w:p>
    <w:p w:rsidR="0093646A" w:rsidRDefault="0093646A" w:rsidP="0093646A">
      <w:r>
        <w:t>”Hva er din holdning til å være offline?”</w:t>
      </w:r>
    </w:p>
    <w:p w:rsidR="0093646A" w:rsidRDefault="0093646A" w:rsidP="0093646A">
      <w:r>
        <w:t>Han har en positiv holdning til å være offline. Han har hatt tidligere erfaring med konstant press fra b.la</w:t>
      </w:r>
    </w:p>
    <w:p w:rsidR="0093646A" w:rsidRDefault="0093646A" w:rsidP="0093646A">
      <w:r>
        <w:t>arbeidsgiver om å være online og tilgjengelig til enhver tid. Som et motstykke til det finner han det svært</w:t>
      </w:r>
    </w:p>
    <w:p w:rsidR="0093646A" w:rsidRDefault="0093646A" w:rsidP="0093646A">
      <w:r>
        <w:t>befriende å være totalt offline.</w:t>
      </w:r>
    </w:p>
    <w:p w:rsidR="0093646A" w:rsidRDefault="0093646A" w:rsidP="0093646A">
      <w:r>
        <w:t>”Hva er din holdning til at andre er offline?”.</w:t>
      </w:r>
    </w:p>
    <w:p w:rsidR="0093646A" w:rsidRDefault="0093646A" w:rsidP="0093646A">
      <w:r>
        <w:t>- Har en anekdote om en venn som koblet seg komplett av fra omverdenen i løpet av måneden</w:t>
      </w:r>
    </w:p>
    <w:p w:rsidR="0093646A" w:rsidRDefault="0093646A" w:rsidP="0093646A">
      <w:r>
        <w:t xml:space="preserve">før eksamenssesongen. Det hjalp han å </w:t>
      </w:r>
      <w:proofErr w:type="spellStart"/>
      <w:r>
        <w:t>inse</w:t>
      </w:r>
      <w:proofErr w:type="spellEnd"/>
      <w:r>
        <w:t xml:space="preserve"> for befriende det kan være for han selv</w:t>
      </w:r>
    </w:p>
    <w:p w:rsidR="0093646A" w:rsidRDefault="0093646A" w:rsidP="0093646A">
      <w:r>
        <w:t>”Situasjoner der det er aktuelt å være sosialt online?”</w:t>
      </w:r>
    </w:p>
    <w:p w:rsidR="0093646A" w:rsidRDefault="0093646A" w:rsidP="0093646A">
      <w:r>
        <w:t xml:space="preserve">Kantine, </w:t>
      </w:r>
      <w:proofErr w:type="spellStart"/>
      <w:r>
        <w:t>programrom</w:t>
      </w:r>
      <w:proofErr w:type="spellEnd"/>
      <w:r>
        <w:t xml:space="preserve"> der det er litt mer normativt å være sosial</w:t>
      </w:r>
    </w:p>
    <w:p w:rsidR="0093646A" w:rsidRDefault="0093646A" w:rsidP="0093646A">
      <w:r>
        <w:t>”Situasjoner der det er aktuelt å være sosialt offline?”</w:t>
      </w:r>
    </w:p>
    <w:p w:rsidR="0093646A" w:rsidRDefault="0093646A" w:rsidP="0093646A">
      <w:r>
        <w:t>Når en holder på skolearbeid, bibliotek, gruppearbeid (fysisk tilstede). Mange situasjoner han mener at</w:t>
      </w:r>
    </w:p>
    <w:p w:rsidR="0093646A" w:rsidRDefault="0093646A" w:rsidP="0093646A">
      <w:r>
        <w:t>sosiale medier kan distrahere mer enn å ha en positiv effekt.</w:t>
      </w:r>
    </w:p>
    <w:p w:rsidR="0093646A" w:rsidRDefault="0093646A" w:rsidP="0093646A">
      <w:r>
        <w:t>”Hvilke tiltak….?”</w:t>
      </w:r>
    </w:p>
    <w:p w:rsidR="0093646A" w:rsidRDefault="0093646A" w:rsidP="0093646A">
      <w:r>
        <w:t>Som følge av sin forrige arbeidsgiver som krevde at han var tilgjengelig til enhver tid, har han valgt å</w:t>
      </w:r>
    </w:p>
    <w:p w:rsidR="0093646A" w:rsidRDefault="0093646A" w:rsidP="0093646A">
      <w:r>
        <w:t>sette mobilen i stillemodus 24/7</w:t>
      </w:r>
    </w:p>
    <w:p w:rsidR="0093646A" w:rsidRDefault="0093646A" w:rsidP="0093646A">
      <w:r>
        <w:t>”Hvilke fordeler kan du se ved å være sosialt online……..?”</w:t>
      </w:r>
    </w:p>
    <w:p w:rsidR="0093646A" w:rsidRDefault="0093646A" w:rsidP="0093646A">
      <w:r>
        <w:t>I situasjoner der man jobber med skole (som han mener er situasjoner man bør være ”sosialt offline”),</w:t>
      </w:r>
    </w:p>
    <w:p w:rsidR="0093646A" w:rsidRDefault="0093646A" w:rsidP="0093646A">
      <w:r>
        <w:t>kan det være tider (spesielt om man driver et gruppeprosjekt), der man kan søke akademisk hjelp fra</w:t>
      </w:r>
    </w:p>
    <w:p w:rsidR="0093646A" w:rsidRDefault="0093646A" w:rsidP="0093646A">
      <w:proofErr w:type="spellStart"/>
      <w:r>
        <w:t>gruppemedlemer</w:t>
      </w:r>
      <w:proofErr w:type="spellEnd"/>
      <w:r>
        <w:t xml:space="preserve"> eller bekjente over nett. Han føler dog at det er en risiko for at det kan føre til</w:t>
      </w:r>
    </w:p>
    <w:p w:rsidR="0093646A" w:rsidRDefault="0093646A" w:rsidP="0093646A">
      <w:r>
        <w:t>digresjoner.</w:t>
      </w:r>
    </w:p>
    <w:p w:rsidR="0093646A" w:rsidRDefault="0093646A" w:rsidP="0093646A">
      <w:r>
        <w:t>”Hvilke ulemper kan du se ved å………?”</w:t>
      </w:r>
      <w:bookmarkStart w:id="0" w:name="_GoBack"/>
      <w:bookmarkEnd w:id="0"/>
    </w:p>
    <w:p w:rsidR="00C2191A" w:rsidRDefault="0093646A" w:rsidP="0093646A">
      <w:r>
        <w:t>I all hovedsak distraksjoner.</w:t>
      </w:r>
    </w:p>
    <w:sectPr w:rsidR="00C2191A" w:rsidSect="00C21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6A"/>
    <w:rsid w:val="0093646A"/>
    <w:rsid w:val="00C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BD2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1751</Characters>
  <Application>Microsoft Macintosh Word</Application>
  <DocSecurity>0</DocSecurity>
  <Lines>14</Lines>
  <Paragraphs>4</Paragraphs>
  <ScaleCrop>false</ScaleCrop>
  <Company>komista co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hona</dc:creator>
  <cp:keywords/>
  <dc:description/>
  <cp:lastModifiedBy>dena hona</cp:lastModifiedBy>
  <cp:revision>1</cp:revision>
  <dcterms:created xsi:type="dcterms:W3CDTF">2017-05-16T08:54:00Z</dcterms:created>
  <dcterms:modified xsi:type="dcterms:W3CDTF">2017-05-16T08:58:00Z</dcterms:modified>
</cp:coreProperties>
</file>