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Pr="00B14E35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SSL in production (see description in Rails tutorial in </w:t>
      </w:r>
      <w:hyperlink r:id="rId6" w:anchor="sec:deploying_to_production_with_ssl" w:history="1">
        <w:r w:rsidRPr="00B14E35">
          <w:rPr>
            <w:rStyle w:val="HTMLCode"/>
            <w:rFonts w:asciiTheme="minorHAnsi" w:eastAsiaTheme="minorHAnsi" w:hAnsiTheme="minorHAnsi" w:cstheme="minorBidi"/>
            <w:sz w:val="22"/>
            <w:szCs w:val="22"/>
          </w:rPr>
          <w:t>Section 7.4.4</w:t>
        </w:r>
      </w:hyperlink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. and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railscast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episode 357)</w:t>
      </w:r>
    </w:p>
    <w:p w:rsidR="00562512" w:rsidRPr="00B14E35" w:rsidRDefault="005625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It is not possible to clear selection field during editing the record, for example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accountant_id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in company table.</w:t>
      </w:r>
    </w:p>
    <w:p w:rsidR="0020185E" w:rsidRDefault="0020185E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form is blinking in Chrome and Explorer</w:t>
      </w:r>
    </w:p>
    <w:p w:rsidR="00D16E76" w:rsidRDefault="00D16E7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Find out whether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password_valid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? can be replaced with regular validation in User moder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Add Reject notification </w:t>
      </w:r>
      <w:r w:rsidR="000C4AEB"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feature</w:t>
      </w:r>
    </w:p>
    <w:p w:rsidR="008617EA" w:rsidRPr="00B14E35" w:rsidRDefault="00FF79E6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B14E35" w:rsidRDefault="00B14E35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pricing feature</w:t>
      </w:r>
    </w:p>
    <w:p w:rsidR="00334169" w:rsidRPr="00B14E35" w:rsidRDefault="00334169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Use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RCov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for test coverage</w:t>
      </w:r>
    </w:p>
    <w:p w:rsidR="009E477E" w:rsidRDefault="009E477E" w:rsidP="009E477E">
      <w:pPr>
        <w:pStyle w:val="ListParagraph"/>
        <w:ind w:left="1440"/>
        <w:jc w:val="both"/>
      </w:pPr>
    </w:p>
    <w:p w:rsidR="008617EA" w:rsidRDefault="009E477E" w:rsidP="009E477E">
      <w:pPr>
        <w:pStyle w:val="ListParagraph"/>
        <w:numPr>
          <w:ilvl w:val="0"/>
          <w:numId w:val="3"/>
        </w:numPr>
        <w:jc w:val="both"/>
      </w:pPr>
      <w:r w:rsidRPr="009E477E">
        <w:t xml:space="preserve"> </w:t>
      </w:r>
      <w:r w:rsidR="008617EA">
        <w:t>High</w:t>
      </w:r>
    </w:p>
    <w:sectPr w:rsidR="008617E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09A1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34169"/>
    <w:rsid w:val="00341245"/>
    <w:rsid w:val="0035435E"/>
    <w:rsid w:val="00370C95"/>
    <w:rsid w:val="00376F19"/>
    <w:rsid w:val="00383904"/>
    <w:rsid w:val="00395D95"/>
    <w:rsid w:val="0039798A"/>
    <w:rsid w:val="003A0200"/>
    <w:rsid w:val="003A2B50"/>
    <w:rsid w:val="003A7AD9"/>
    <w:rsid w:val="003B165E"/>
    <w:rsid w:val="003B329B"/>
    <w:rsid w:val="003C151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234F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950FE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4E35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52A55"/>
    <w:rsid w:val="00C6197E"/>
    <w:rsid w:val="00C9454B"/>
    <w:rsid w:val="00CB1EE5"/>
    <w:rsid w:val="00CC2C09"/>
    <w:rsid w:val="00D04CD2"/>
    <w:rsid w:val="00D11A7C"/>
    <w:rsid w:val="00D15EA0"/>
    <w:rsid w:val="00D16E76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2AEF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160</cp:revision>
  <dcterms:created xsi:type="dcterms:W3CDTF">2012-04-23T19:39:00Z</dcterms:created>
  <dcterms:modified xsi:type="dcterms:W3CDTF">2013-03-01T01:08:00Z</dcterms:modified>
</cp:coreProperties>
</file>