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9"/>
      </w:tblGrid>
      <w:tr w:rsidR="007251AF" w:rsidRPr="007251AF" w:rsidTr="007251AF">
        <w:trPr>
          <w:trHeight w:val="300"/>
        </w:trPr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 "Activity" = "Activity";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"Best Result" = "Best Result";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DuoTin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 = 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DuoTin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"WeChat Access" = "WeChat Access";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"Group" = "Group";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"Start Activity" = "Start Activity";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"Stop Activity" = "Stop Activity";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"idle" = "Idle";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"walk" = "Walk";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"Last Activity" = "Last Activity";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"Begin" = "Begin";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End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Distancia</w:t>
            </w:r>
            <w:proofErr w:type="spellEnd"/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Account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Password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"Forget password?"="Forget password?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"Register Fail"="Register Fail";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 name is occupied"="Account name is occupied";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Get Verification Code</w:t>
            </w:r>
          </w:p>
        </w:tc>
      </w:tr>
      <w:tr w:rsidR="007251AF" w:rsidRPr="007251AF" w:rsidTr="007251AF">
        <w:trPr>
          <w:trHeight w:val="114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"I have read and agree to the user agreement"="I have read and agree to the user agreement";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 should not be empty"="Account should not be empty";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 is not valid"="Account is not valid";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"Password incorrect"="Password incorrect";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Getback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 Password"="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Getback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 Password";</w:t>
            </w:r>
          </w:p>
        </w:tc>
      </w:tr>
      <w:tr w:rsidR="007251AF" w:rsidRPr="007251AF" w:rsidTr="007251AF">
        <w:trPr>
          <w:trHeight w:val="142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lastRenderedPageBreak/>
              <w:t>"SMS verification code has been sent to your mobile phone"="SMS verification code has been sent to your mobile phone";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"Select Country"="Select Country";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"Farthest" = "Farthest";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"Time of best record" = "Record Time";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"Create record" = "Create record";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"Spent" = "Spent";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"Minute(s)" = "Minute(s)";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"Burned" = "Burned";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KCal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 = 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KCal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"Speed" = "Speed";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"Choose a date" = "Choose a date";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"Status Analysis" = "Status Analysis";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"Firmware"="Firmware";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"User" = "User";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UserName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 = 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UserName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"Anti-lost" = "Anti-lost";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"Find Phone" = "Find Phone";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"Share Friend" = "Share Friend";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Comentarios</w:t>
            </w:r>
            <w:proofErr w:type="spellEnd"/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"Account" = "Account";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Change Password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Please enter your comments or suggestions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Your contact information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"Connection lost"="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Conection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 lost";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"Searching for devices ..." = "Searching for devices ...";</w:t>
            </w:r>
          </w:p>
        </w:tc>
      </w:tr>
      <w:tr w:rsidR="007251AF" w:rsidRPr="007251AF" w:rsidTr="007251AF">
        <w:trPr>
          <w:trHeight w:val="142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lastRenderedPageBreak/>
              <w:t>"To begin pairing, make sure to power on your device" = "To begin pairing, make sure to power on your device";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steps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times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 is empty." = "Account is empty.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 is less than 3 characters." = "Account is less than 3 characters.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114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"Account is more than 256 characters." = "Account is more than 256 characters.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"The email address is not valid." = "The email address is not valid.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"The username is not valid." = "The username is not valid.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"Camera"="Camera";</w:t>
            </w:r>
          </w:p>
        </w:tc>
      </w:tr>
      <w:tr w:rsidR="007251AF" w:rsidRPr="007251AF" w:rsidTr="007251AF">
        <w:trPr>
          <w:trHeight w:val="114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"Send verification code successfully" = "Send verification code successfully.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114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"Send verification code unsuccessfully" = "Send verification code unsuccessfully.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"User phone number does not exist" = "User phone number does not exist.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"Sign up successfully." = "Sign up successfully.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114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"Power of battery might be inadequate." = "Power of battery might be inadequate.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"Track"="Track";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"Pause" = 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Pausa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"Playing" = "Playing";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"Relative Album" = "Relative Album";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lastRenderedPageBreak/>
              <w:t>"Relative Track" = "Relative Track";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"Program count" = "Program count";'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"Album Search Result" = "Album Search Result";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"Channel" = "Channel";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"Please match" = "Please match";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"Update user successful." = "Update user successful.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"Update user fail." = "Update user fail.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"Work Out"="Work Out";</w:t>
            </w:r>
          </w:p>
        </w:tc>
      </w:tr>
      <w:tr w:rsidR="007251AF" w:rsidRPr="007251AF" w:rsidTr="007251AF">
        <w:trPr>
          <w:trHeight w:val="228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"You could team up your own group to workout together. Workout with friends drives more fun!"="You could team up your own group to workout together. Workout with friends drives more fun!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"Pull down to refresh" = "Pull down to refresh";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"Verify the login" = "Verify the login";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"Submitted and login" = "Submitted and login";</w:t>
            </w:r>
          </w:p>
        </w:tc>
      </w:tr>
      <w:tr w:rsidR="007251AF" w:rsidRPr="007251AF" w:rsidTr="007251AF">
        <w:trPr>
          <w:trHeight w:val="142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"Two 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password</w:t>
            </w:r>
            <w:proofErr w:type="gramEnd"/>
            <w:r w:rsidRPr="007251AF">
              <w:rPr>
                <w:rFonts w:ascii="Arial" w:eastAsia="SimSun" w:hAnsi="Arial" w:cs="Arial"/>
                <w:kern w:val="0"/>
                <w:sz w:val="22"/>
              </w:rPr>
              <w:t> is not consistent, please input again!" = "Two password is not consistent, please input again!</w:t>
            </w:r>
            <w:proofErr w:type="gramStart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  <w:proofErr w:type="gramEnd"/>
          </w:p>
        </w:tc>
      </w:tr>
      <w:tr w:rsidR="007251AF" w:rsidRPr="007251AF" w:rsidTr="007251AF">
        <w:trPr>
          <w:trHeight w:val="142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"Enter the password for 6 to 20 conceit, case-insensitive" = "Enter the password for 6 to 20 conceit, case-insensitive";</w:t>
            </w:r>
          </w:p>
        </w:tc>
      </w:tr>
      <w:tr w:rsidR="007251AF" w:rsidRPr="007251AF" w:rsidTr="007251AF">
        <w:trPr>
          <w:trHeight w:val="114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"Please enter the password again" = "Please enter the password again";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"Code" = "Code";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"Modify The Picture" = "Modify The Picture";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lastRenderedPageBreak/>
              <w:t>"Account information" = "Account information";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"Full 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Distance:KM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  =  "Full 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Distance:KM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 xml:space="preserve">　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"Fail to access internet" = "Fail to access internet";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"Sign up successfully." = "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Registro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 </w:t>
            </w: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exitoso</w:t>
            </w:r>
            <w:proofErr w:type="spellEnd"/>
            <w:r w:rsidRPr="007251AF">
              <w:rPr>
                <w:rFonts w:ascii="Arial" w:eastAsia="SimSun" w:hAnsi="Arial" w:cs="Arial"/>
                <w:kern w:val="0"/>
                <w:sz w:val="22"/>
              </w:rPr>
              <w:t>";</w:t>
            </w:r>
          </w:p>
        </w:tc>
      </w:tr>
      <w:tr w:rsidR="007251AF" w:rsidRPr="007251AF" w:rsidTr="007251AF">
        <w:trPr>
          <w:trHeight w:val="855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We will send the verification code to this Email</w:t>
            </w:r>
          </w:p>
        </w:tc>
      </w:tr>
      <w:tr w:rsidR="007251AF" w:rsidRPr="007251AF" w:rsidTr="007251AF">
        <w:trPr>
          <w:trHeight w:val="30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Confirmation Email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r w:rsidRPr="007251AF">
              <w:rPr>
                <w:rFonts w:ascii="Arial" w:eastAsia="SimSun" w:hAnsi="Arial" w:cs="Arial"/>
                <w:kern w:val="0"/>
                <w:sz w:val="22"/>
              </w:rPr>
              <w:t>We have send verification code to the Email</w:t>
            </w:r>
          </w:p>
        </w:tc>
      </w:tr>
      <w:tr w:rsidR="007251AF" w:rsidRPr="007251AF" w:rsidTr="007251AF">
        <w:trPr>
          <w:trHeight w:val="570"/>
        </w:trPr>
        <w:tc>
          <w:tcPr>
            <w:tcW w:w="8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0000" w:fill="FCD5B4"/>
            <w:vAlign w:val="center"/>
            <w:hideMark/>
          </w:tcPr>
          <w:p w:rsidR="007251AF" w:rsidRPr="007251AF" w:rsidRDefault="007251AF" w:rsidP="007251AF">
            <w:pPr>
              <w:widowControl/>
              <w:rPr>
                <w:rFonts w:ascii="Arial" w:eastAsia="SimSun" w:hAnsi="Arial" w:cs="Arial"/>
                <w:kern w:val="0"/>
                <w:sz w:val="22"/>
              </w:rPr>
            </w:pPr>
            <w:proofErr w:type="spellStart"/>
            <w:r w:rsidRPr="007251AF">
              <w:rPr>
                <w:rFonts w:ascii="Arial" w:eastAsia="SimSun" w:hAnsi="Arial" w:cs="Arial"/>
                <w:kern w:val="0"/>
                <w:sz w:val="22"/>
              </w:rPr>
              <w:t>Sun,Mon,Tues,Wed,Thu,Fri,Sat</w:t>
            </w:r>
            <w:proofErr w:type="spellEnd"/>
          </w:p>
        </w:tc>
      </w:tr>
    </w:tbl>
    <w:p w:rsidR="00A937F6" w:rsidRPr="007251AF" w:rsidRDefault="00A937F6">
      <w:pPr>
        <w:rPr>
          <w:rFonts w:hint="eastAsia"/>
        </w:rPr>
      </w:pPr>
      <w:bookmarkStart w:id="0" w:name="_GoBack"/>
      <w:bookmarkEnd w:id="0"/>
    </w:p>
    <w:p w:rsidR="00A937F6" w:rsidRDefault="00A937F6"/>
    <w:sectPr w:rsidR="00A937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F6"/>
    <w:rsid w:val="00005608"/>
    <w:rsid w:val="007251AF"/>
    <w:rsid w:val="007E345F"/>
    <w:rsid w:val="00A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dcterms:created xsi:type="dcterms:W3CDTF">2015-07-22T09:48:00Z</dcterms:created>
  <dcterms:modified xsi:type="dcterms:W3CDTF">2015-07-22T10:08:00Z</dcterms:modified>
</cp:coreProperties>
</file>