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5A" w:rsidRDefault="00091A5A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Đangtiếnhành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="00DD7B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D7B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7BC4">
        <w:rPr>
          <w:rFonts w:ascii="Times New Roman" w:hAnsi="Times New Roman" w:cs="Times New Roman"/>
          <w:sz w:val="26"/>
          <w:szCs w:val="26"/>
        </w:rPr>
        <w:t xml:space="preserve"> do)</w:t>
      </w:r>
      <w:r>
        <w:rPr>
          <w:rFonts w:ascii="Times New Roman" w:hAnsi="Times New Roman" w:cs="Times New Roman"/>
          <w:sz w:val="26"/>
          <w:szCs w:val="26"/>
        </w:rPr>
        <w:t xml:space="preserve"> 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Hoànthành</w:t>
      </w:r>
      <w:proofErr w:type="spellEnd"/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</w:t>
      </w:r>
    </w:p>
    <w:tbl>
      <w:tblPr>
        <w:tblStyle w:val="TableGrid"/>
        <w:tblW w:w="0" w:type="auto"/>
        <w:tblLook w:val="04A0"/>
      </w:tblPr>
      <w:tblGrid>
        <w:gridCol w:w="1114"/>
        <w:gridCol w:w="3252"/>
        <w:gridCol w:w="3234"/>
        <w:gridCol w:w="1976"/>
      </w:tblGrid>
      <w:tr w:rsidR="009B3FCB" w:rsidTr="00F923F2">
        <w:tc>
          <w:tcPr>
            <w:tcW w:w="111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1976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3234" w:type="dxa"/>
          </w:tcPr>
          <w:p w:rsidR="009B3FCB" w:rsidRPr="00A14A21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4A21"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</w:p>
        </w:tc>
        <w:tc>
          <w:tcPr>
            <w:tcW w:w="1976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9B3FCB" w:rsidRDefault="000207C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F534F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3234" w:type="dxa"/>
          </w:tcPr>
          <w:p w:rsidR="009B3FCB" w:rsidRDefault="00AA2F5E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3234" w:type="dxa"/>
          </w:tcPr>
          <w:p w:rsidR="009B3FCB" w:rsidRPr="00A5628F" w:rsidRDefault="00A5628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628F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A562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628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proofErr w:type="spellEnd"/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3234" w:type="dxa"/>
          </w:tcPr>
          <w:p w:rsidR="009B3FCB" w:rsidRPr="001301E9" w:rsidRDefault="00541DD6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01E9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1301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01E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proofErr w:type="spellEnd"/>
          </w:p>
        </w:tc>
        <w:tc>
          <w:tcPr>
            <w:tcW w:w="3234" w:type="dxa"/>
          </w:tcPr>
          <w:p w:rsidR="00F923F2" w:rsidRPr="001301E9" w:rsidRDefault="00F923F2" w:rsidP="00C74B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xongthêm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cậpnhập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3234" w:type="dxa"/>
          </w:tcPr>
          <w:p w:rsidR="00F923F2" w:rsidRPr="001301E9" w:rsidRDefault="00F923F2" w:rsidP="001E4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xongthêm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cậpnhập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proofErr w:type="spellEnd"/>
          </w:p>
        </w:tc>
        <w:tc>
          <w:tcPr>
            <w:tcW w:w="3234" w:type="dxa"/>
          </w:tcPr>
          <w:p w:rsidR="00F923F2" w:rsidRPr="001301E9" w:rsidRDefault="00262F80" w:rsidP="00C74B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07029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8070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702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tab Patient)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proofErr w:type="spellEnd"/>
          </w:p>
        </w:tc>
        <w:tc>
          <w:tcPr>
            <w:tcW w:w="3234" w:type="dxa"/>
          </w:tcPr>
          <w:p w:rsidR="00F923F2" w:rsidRPr="00807029" w:rsidRDefault="00807029" w:rsidP="00C74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7029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8070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702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C1346F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C1346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C134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1346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C134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1346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C134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1346F">
              <w:rPr>
                <w:rFonts w:ascii="Times New Roman" w:hAnsi="Times New Roman" w:cs="Times New Roman"/>
                <w:sz w:val="26"/>
                <w:szCs w:val="26"/>
              </w:rPr>
              <w:t>ráp</w:t>
            </w:r>
            <w:proofErr w:type="spellEnd"/>
            <w:r w:rsidR="00C1346F">
              <w:rPr>
                <w:rFonts w:ascii="Times New Roman" w:hAnsi="Times New Roman" w:cs="Times New Roman"/>
                <w:sz w:val="26"/>
                <w:szCs w:val="26"/>
              </w:rPr>
              <w:t xml:space="preserve"> ở tab Patient)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proofErr w:type="spellEnd"/>
          </w:p>
        </w:tc>
        <w:tc>
          <w:tcPr>
            <w:tcW w:w="3234" w:type="dxa"/>
          </w:tcPr>
          <w:p w:rsidR="00F923F2" w:rsidRPr="00731EFE" w:rsidRDefault="00731EFE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1EFE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731E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1EF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proofErr w:type="spellEnd"/>
          </w:p>
        </w:tc>
        <w:tc>
          <w:tcPr>
            <w:tcW w:w="3234" w:type="dxa"/>
          </w:tcPr>
          <w:p w:rsidR="00F923F2" w:rsidRPr="001301E9" w:rsidRDefault="00F923F2" w:rsidP="001E4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xongthêm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cậpnhập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3234" w:type="dxa"/>
          </w:tcPr>
          <w:p w:rsidR="00F923F2" w:rsidRPr="00DC15FC" w:rsidRDefault="002D2DC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3234" w:type="dxa"/>
          </w:tcPr>
          <w:p w:rsidR="00F923F2" w:rsidRPr="00DC15FC" w:rsidRDefault="005934D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3234" w:type="dxa"/>
          </w:tcPr>
          <w:p w:rsidR="00F923F2" w:rsidRPr="00B062C0" w:rsidRDefault="00AE3FCB" w:rsidP="001E4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062C0">
              <w:rPr>
                <w:rFonts w:ascii="Times New Roman" w:hAnsi="Times New Roman" w:cs="Times New Roman"/>
                <w:b/>
                <w:sz w:val="26"/>
                <w:szCs w:val="26"/>
              </w:rPr>
              <w:t>Đang</w:t>
            </w:r>
            <w:proofErr w:type="spellEnd"/>
            <w:r w:rsidRPr="00B062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62C0">
              <w:rPr>
                <w:rFonts w:ascii="Times New Roman" w:hAnsi="Times New Roman" w:cs="Times New Roman"/>
                <w:b/>
                <w:sz w:val="26"/>
                <w:szCs w:val="26"/>
              </w:rPr>
              <w:t>tiến</w:t>
            </w:r>
            <w:proofErr w:type="spellEnd"/>
            <w:r w:rsidRPr="00B062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62C0">
              <w:rPr>
                <w:rFonts w:ascii="Times New Roman" w:hAnsi="Times New Roman" w:cs="Times New Roman"/>
                <w:b/>
                <w:sz w:val="26"/>
                <w:szCs w:val="26"/>
              </w:rPr>
              <w:t>hành</w:t>
            </w:r>
            <w:proofErr w:type="spellEnd"/>
            <w:r w:rsidRPr="00B062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B062C0">
              <w:rPr>
                <w:rFonts w:ascii="Times New Roman" w:hAnsi="Times New Roman" w:cs="Times New Roman"/>
                <w:b/>
                <w:sz w:val="26"/>
                <w:szCs w:val="26"/>
              </w:rPr>
              <w:t>xong</w:t>
            </w:r>
            <w:proofErr w:type="spellEnd"/>
            <w:r w:rsidRPr="00B062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62C0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proofErr w:type="spellEnd"/>
            <w:r w:rsidRPr="00B062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B062C0">
              <w:rPr>
                <w:rFonts w:ascii="Times New Roman" w:hAnsi="Times New Roman" w:cs="Times New Roman"/>
                <w:b/>
                <w:sz w:val="26"/>
                <w:szCs w:val="26"/>
              </w:rPr>
              <w:t>cập</w:t>
            </w:r>
            <w:proofErr w:type="spellEnd"/>
            <w:r w:rsidRPr="00B062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62C0">
              <w:rPr>
                <w:rFonts w:ascii="Times New Roman" w:hAnsi="Times New Roman" w:cs="Times New Roman"/>
                <w:b/>
                <w:sz w:val="26"/>
                <w:szCs w:val="26"/>
              </w:rPr>
              <w:t>nhập</w:t>
            </w:r>
            <w:proofErr w:type="spellEnd"/>
            <w:r w:rsidRPr="00B062C0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3234" w:type="dxa"/>
          </w:tcPr>
          <w:p w:rsidR="00F923F2" w:rsidRPr="00DC15FC" w:rsidRDefault="00B32364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proofErr w:type="spellEnd"/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/>
      </w:tblPr>
      <w:tblGrid>
        <w:gridCol w:w="1492"/>
        <w:gridCol w:w="3555"/>
        <w:gridCol w:w="2393"/>
        <w:gridCol w:w="2136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AA6E7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  <w:proofErr w:type="spellEnd"/>
          </w:p>
        </w:tc>
        <w:tc>
          <w:tcPr>
            <w:tcW w:w="2250" w:type="dxa"/>
          </w:tcPr>
          <w:p w:rsidR="00E74BF2" w:rsidRDefault="00B15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9567B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 xml:space="preserve">(1 </w:t>
            </w:r>
            <w:proofErr w:type="spellStart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sốhàmviếtsau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  <w:proofErr w:type="spellEnd"/>
          </w:p>
        </w:tc>
        <w:tc>
          <w:tcPr>
            <w:tcW w:w="2250" w:type="dxa"/>
          </w:tcPr>
          <w:p w:rsidR="00E74BF2" w:rsidRDefault="00004DF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E74BF2" w:rsidRDefault="0061225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250" w:type="dxa"/>
          </w:tcPr>
          <w:p w:rsidR="008659D0" w:rsidRDefault="007A472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75680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Detail</w:t>
            </w:r>
            <w:proofErr w:type="spellEnd"/>
          </w:p>
        </w:tc>
        <w:tc>
          <w:tcPr>
            <w:tcW w:w="2250" w:type="dxa"/>
          </w:tcPr>
          <w:p w:rsidR="008659D0" w:rsidRDefault="0015571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proofErr w:type="spellEnd"/>
          </w:p>
        </w:tc>
        <w:tc>
          <w:tcPr>
            <w:tcW w:w="2250" w:type="dxa"/>
          </w:tcPr>
          <w:p w:rsidR="008659D0" w:rsidRDefault="00834EA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C4464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proofErr w:type="spellEnd"/>
          </w:p>
        </w:tc>
        <w:tc>
          <w:tcPr>
            <w:tcW w:w="2250" w:type="dxa"/>
          </w:tcPr>
          <w:p w:rsidR="008659D0" w:rsidRDefault="0067292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  <w:proofErr w:type="spellEnd"/>
          </w:p>
        </w:tc>
        <w:tc>
          <w:tcPr>
            <w:tcW w:w="2250" w:type="dxa"/>
          </w:tcPr>
          <w:p w:rsidR="008659D0" w:rsidRDefault="002574B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proofErr w:type="spellEnd"/>
          </w:p>
        </w:tc>
        <w:tc>
          <w:tcPr>
            <w:tcW w:w="2250" w:type="dxa"/>
          </w:tcPr>
          <w:p w:rsidR="008659D0" w:rsidRDefault="009D3D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proofErr w:type="spellEnd"/>
          </w:p>
        </w:tc>
        <w:tc>
          <w:tcPr>
            <w:tcW w:w="2250" w:type="dxa"/>
          </w:tcPr>
          <w:p w:rsidR="008659D0" w:rsidRDefault="000B2E4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DE5CB5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proofErr w:type="spellEnd"/>
          </w:p>
        </w:tc>
        <w:tc>
          <w:tcPr>
            <w:tcW w:w="2250" w:type="dxa"/>
          </w:tcPr>
          <w:p w:rsidR="008659D0" w:rsidRDefault="00ED09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5C73E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proofErr w:type="spellEnd"/>
          </w:p>
        </w:tc>
        <w:tc>
          <w:tcPr>
            <w:tcW w:w="2250" w:type="dxa"/>
          </w:tcPr>
          <w:p w:rsidR="008659D0" w:rsidRDefault="00BA65B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2218E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CF0BC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B10097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110B3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834A3B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  <w:proofErr w:type="spellEnd"/>
          </w:p>
        </w:tc>
        <w:tc>
          <w:tcPr>
            <w:tcW w:w="2250" w:type="dxa"/>
          </w:tcPr>
          <w:p w:rsidR="008659D0" w:rsidRDefault="006307A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654E0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0207C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245B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chưatest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  <w:proofErr w:type="spellEnd"/>
          </w:p>
        </w:tc>
        <w:tc>
          <w:tcPr>
            <w:tcW w:w="2250" w:type="dxa"/>
          </w:tcPr>
          <w:p w:rsidR="008659D0" w:rsidRDefault="002072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3A4183" w:rsidTr="00E74BF2">
        <w:tc>
          <w:tcPr>
            <w:tcW w:w="1548" w:type="dxa"/>
          </w:tcPr>
          <w:p w:rsidR="003A4183" w:rsidRPr="001729D0" w:rsidRDefault="003A4183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RentMaterialBilLDetail</w:t>
            </w:r>
            <w:proofErr w:type="spellEnd"/>
          </w:p>
        </w:tc>
        <w:tc>
          <w:tcPr>
            <w:tcW w:w="2250" w:type="dxa"/>
          </w:tcPr>
          <w:p w:rsidR="003A4183" w:rsidRDefault="003A418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CF249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D6315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  <w:proofErr w:type="spellEnd"/>
          </w:p>
        </w:tc>
        <w:tc>
          <w:tcPr>
            <w:tcW w:w="2250" w:type="dxa"/>
          </w:tcPr>
          <w:p w:rsidR="008659D0" w:rsidRDefault="00674B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8A15C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0207C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EF6B7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  <w:proofErr w:type="spellEnd"/>
          </w:p>
        </w:tc>
        <w:tc>
          <w:tcPr>
            <w:tcW w:w="2250" w:type="dxa"/>
          </w:tcPr>
          <w:p w:rsidR="008659D0" w:rsidRDefault="00A01F8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proofErr w:type="spellEnd"/>
          </w:p>
        </w:tc>
        <w:tc>
          <w:tcPr>
            <w:tcW w:w="2250" w:type="dxa"/>
          </w:tcPr>
          <w:p w:rsidR="008659D0" w:rsidRDefault="00495D9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  <w:proofErr w:type="spellEnd"/>
          </w:p>
        </w:tc>
        <w:tc>
          <w:tcPr>
            <w:tcW w:w="2250" w:type="dxa"/>
          </w:tcPr>
          <w:p w:rsidR="008659D0" w:rsidRDefault="00355D2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355D2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  <w:proofErr w:type="spellEnd"/>
          </w:p>
        </w:tc>
        <w:tc>
          <w:tcPr>
            <w:tcW w:w="2250" w:type="dxa"/>
          </w:tcPr>
          <w:p w:rsidR="008659D0" w:rsidRDefault="004B287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66331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F534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547"/>
    <w:rsid w:val="00004DF4"/>
    <w:rsid w:val="00010506"/>
    <w:rsid w:val="000207C0"/>
    <w:rsid w:val="00043117"/>
    <w:rsid w:val="000866C1"/>
    <w:rsid w:val="00091A5A"/>
    <w:rsid w:val="000B2E4A"/>
    <w:rsid w:val="000B7BB8"/>
    <w:rsid w:val="000E6519"/>
    <w:rsid w:val="000F61A2"/>
    <w:rsid w:val="00110B38"/>
    <w:rsid w:val="001301E9"/>
    <w:rsid w:val="00134646"/>
    <w:rsid w:val="00140508"/>
    <w:rsid w:val="0015571A"/>
    <w:rsid w:val="00165739"/>
    <w:rsid w:val="001729D0"/>
    <w:rsid w:val="00196944"/>
    <w:rsid w:val="001B1FE2"/>
    <w:rsid w:val="001D7935"/>
    <w:rsid w:val="0020723C"/>
    <w:rsid w:val="002218E0"/>
    <w:rsid w:val="00242482"/>
    <w:rsid w:val="00245B29"/>
    <w:rsid w:val="002574B3"/>
    <w:rsid w:val="00262F80"/>
    <w:rsid w:val="002762D7"/>
    <w:rsid w:val="002A11F5"/>
    <w:rsid w:val="002B5902"/>
    <w:rsid w:val="002D2DC3"/>
    <w:rsid w:val="003152EC"/>
    <w:rsid w:val="00326446"/>
    <w:rsid w:val="00342A64"/>
    <w:rsid w:val="00355D2A"/>
    <w:rsid w:val="003A4183"/>
    <w:rsid w:val="003C0804"/>
    <w:rsid w:val="003F60F8"/>
    <w:rsid w:val="00403486"/>
    <w:rsid w:val="00475DD5"/>
    <w:rsid w:val="00476880"/>
    <w:rsid w:val="00480A93"/>
    <w:rsid w:val="00495D99"/>
    <w:rsid w:val="004B2879"/>
    <w:rsid w:val="004D7CF2"/>
    <w:rsid w:val="005026FC"/>
    <w:rsid w:val="0053624F"/>
    <w:rsid w:val="00541DD6"/>
    <w:rsid w:val="005705C9"/>
    <w:rsid w:val="005726D0"/>
    <w:rsid w:val="00584EB9"/>
    <w:rsid w:val="005934D2"/>
    <w:rsid w:val="005C73E0"/>
    <w:rsid w:val="005F10AE"/>
    <w:rsid w:val="005F33D1"/>
    <w:rsid w:val="0061225E"/>
    <w:rsid w:val="006307A2"/>
    <w:rsid w:val="00654E0D"/>
    <w:rsid w:val="0066331D"/>
    <w:rsid w:val="0067292F"/>
    <w:rsid w:val="00674BFB"/>
    <w:rsid w:val="00684782"/>
    <w:rsid w:val="006D0AAB"/>
    <w:rsid w:val="007109E1"/>
    <w:rsid w:val="007306D0"/>
    <w:rsid w:val="00731EFE"/>
    <w:rsid w:val="00756803"/>
    <w:rsid w:val="00772522"/>
    <w:rsid w:val="007A4728"/>
    <w:rsid w:val="007E7DEA"/>
    <w:rsid w:val="007F24EA"/>
    <w:rsid w:val="00807029"/>
    <w:rsid w:val="008203FB"/>
    <w:rsid w:val="00834A3B"/>
    <w:rsid w:val="00834EAA"/>
    <w:rsid w:val="008659D0"/>
    <w:rsid w:val="008A15CA"/>
    <w:rsid w:val="008C5247"/>
    <w:rsid w:val="00922E81"/>
    <w:rsid w:val="00946B9C"/>
    <w:rsid w:val="009567B8"/>
    <w:rsid w:val="009B3FCB"/>
    <w:rsid w:val="009D3D3C"/>
    <w:rsid w:val="00A01F8F"/>
    <w:rsid w:val="00A11072"/>
    <w:rsid w:val="00A14A21"/>
    <w:rsid w:val="00A3461A"/>
    <w:rsid w:val="00A5628F"/>
    <w:rsid w:val="00AA2F5E"/>
    <w:rsid w:val="00AA6E7E"/>
    <w:rsid w:val="00AE3FCB"/>
    <w:rsid w:val="00B062C0"/>
    <w:rsid w:val="00B06C69"/>
    <w:rsid w:val="00B10097"/>
    <w:rsid w:val="00B155C9"/>
    <w:rsid w:val="00B277DF"/>
    <w:rsid w:val="00B32364"/>
    <w:rsid w:val="00B66DF6"/>
    <w:rsid w:val="00BA65BB"/>
    <w:rsid w:val="00BC4E56"/>
    <w:rsid w:val="00BD1987"/>
    <w:rsid w:val="00C1346F"/>
    <w:rsid w:val="00C21D8C"/>
    <w:rsid w:val="00C44643"/>
    <w:rsid w:val="00CB597C"/>
    <w:rsid w:val="00CD2757"/>
    <w:rsid w:val="00CF0BCD"/>
    <w:rsid w:val="00CF249F"/>
    <w:rsid w:val="00D201BB"/>
    <w:rsid w:val="00D63154"/>
    <w:rsid w:val="00DC15FC"/>
    <w:rsid w:val="00DD648F"/>
    <w:rsid w:val="00DD7BC4"/>
    <w:rsid w:val="00DE5CB5"/>
    <w:rsid w:val="00DF544A"/>
    <w:rsid w:val="00E659E6"/>
    <w:rsid w:val="00E74BF2"/>
    <w:rsid w:val="00E9517F"/>
    <w:rsid w:val="00EA2656"/>
    <w:rsid w:val="00EA3187"/>
    <w:rsid w:val="00EB0EBB"/>
    <w:rsid w:val="00EB1601"/>
    <w:rsid w:val="00EB4547"/>
    <w:rsid w:val="00EC5090"/>
    <w:rsid w:val="00ED0929"/>
    <w:rsid w:val="00EF24A9"/>
    <w:rsid w:val="00EF6B7A"/>
    <w:rsid w:val="00F1014E"/>
    <w:rsid w:val="00F12F70"/>
    <w:rsid w:val="00F243EF"/>
    <w:rsid w:val="00F4660C"/>
    <w:rsid w:val="00F47B60"/>
    <w:rsid w:val="00F534FB"/>
    <w:rsid w:val="00F92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4510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104</cp:revision>
  <dcterms:created xsi:type="dcterms:W3CDTF">2012-05-08T14:37:00Z</dcterms:created>
  <dcterms:modified xsi:type="dcterms:W3CDTF">2012-05-25T10:33:00Z</dcterms:modified>
</cp:coreProperties>
</file>