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13F2DDC8" w:rsidR="00DC0CAD" w:rsidRDefault="268BF979">
      <w:r>
        <w:t>Opis</w:t>
      </w:r>
    </w:p>
    <w:p w14:paraId="59E4DDF1" w14:textId="47870C60" w:rsidR="2330215C" w:rsidRDefault="2330215C">
      <w:r>
        <w:t>"</w:t>
      </w:r>
      <w:proofErr w:type="spellStart"/>
      <w:r>
        <w:t>TeamActive</w:t>
      </w:r>
      <w:proofErr w:type="spellEnd"/>
      <w:r>
        <w:t>" to aplikacja, która zrzesza zarówno młodych, jak i starszych ludzi do aktywnego i zdrowego trybu życia. Działa na zasadzie mapy z zaznaczonymi obiektami sportowymi w okolicy użytkownika lub na wybranym przez niego obszarze. Użytkownicy mogą wyszukiwać miejsca do uprawiania sportu oraz umawiać się na wspólne rozgrywki, turnieje i inne aktywności sportowe. Aplikacja ułatwia organizowanie wydarzeń, tworzenie drużyn oraz dołączanie do grup, a dzięki funkcji czatu umożliwia komunikację w czasie rzeczywistym.</w:t>
      </w:r>
    </w:p>
    <w:p w14:paraId="0E651158" w14:textId="0704C5E5" w:rsidR="2330215C" w:rsidRDefault="2330215C" w:rsidP="4A19D3F3">
      <w:r>
        <w:t>Dodatkowo, "</w:t>
      </w:r>
      <w:proofErr w:type="spellStart"/>
      <w:r>
        <w:t>TeamActive</w:t>
      </w:r>
      <w:proofErr w:type="spellEnd"/>
      <w:r>
        <w:t>" wspiera użytkowników w regulowaniu płatności za wynajem obiektów sportowych. System płatności pozwala na równy podział rachunku między uczestników, co sprawia, że organizowanie wspólnych treningów staje się jeszcze prostsze i bardziej przejrzyste.</w:t>
      </w:r>
    </w:p>
    <w:p w14:paraId="1F979D3C" w14:textId="3AFD18AB" w:rsidR="4A19D3F3" w:rsidRDefault="4A19D3F3" w:rsidP="4A19D3F3"/>
    <w:p w14:paraId="356D03F3" w14:textId="2BAC2645" w:rsidR="2330215C" w:rsidRDefault="2330215C" w:rsidP="4A19D3F3">
      <w:r>
        <w:t>Misja</w:t>
      </w:r>
    </w:p>
    <w:p w14:paraId="03A812FA" w14:textId="52EA2222" w:rsidR="2330215C" w:rsidRDefault="2330215C" w:rsidP="4A19D3F3">
      <w:r>
        <w:t xml:space="preserve">-Zachęcanie do aktywnego trybu </w:t>
      </w:r>
      <w:r w:rsidR="36192DB8">
        <w:t>ż</w:t>
      </w:r>
      <w:r>
        <w:t>ycia</w:t>
      </w:r>
    </w:p>
    <w:p w14:paraId="6E4B279A" w14:textId="60701BDE" w:rsidR="2330215C" w:rsidRDefault="2330215C" w:rsidP="4A19D3F3">
      <w:r>
        <w:t xml:space="preserve">-Ułatwienie poznawania nowych ludzi </w:t>
      </w:r>
      <w:r w:rsidR="40D516C9">
        <w:t>o podobnych zainteresowaniach</w:t>
      </w:r>
    </w:p>
    <w:p w14:paraId="316F148C" w14:textId="5F5F02DE" w:rsidR="1CAC907F" w:rsidRDefault="1CAC907F" w:rsidP="4A19D3F3">
      <w:pPr>
        <w:rPr>
          <w:rFonts w:ascii="Aptos" w:eastAsia="Aptos" w:hAnsi="Aptos" w:cs="Aptos"/>
        </w:rPr>
      </w:pPr>
      <w:r>
        <w:t>-</w:t>
      </w:r>
      <w:r w:rsidR="5F72A956" w:rsidRPr="4A19D3F3">
        <w:rPr>
          <w:rFonts w:ascii="Aptos" w:eastAsia="Aptos" w:hAnsi="Aptos" w:cs="Aptos"/>
        </w:rPr>
        <w:t>Zapewnienie narzędzi do organizowania i sprawnego zarządzania wydarze</w:t>
      </w:r>
      <w:r w:rsidR="295B0CA3" w:rsidRPr="4A19D3F3">
        <w:rPr>
          <w:rFonts w:ascii="Aptos" w:eastAsia="Aptos" w:hAnsi="Aptos" w:cs="Aptos"/>
        </w:rPr>
        <w:t>niami</w:t>
      </w:r>
    </w:p>
    <w:p w14:paraId="59DE6005" w14:textId="5608949C" w:rsidR="4A19D3F3" w:rsidRDefault="4A19D3F3"/>
    <w:p w14:paraId="559F207F" w14:textId="61E97689" w:rsidR="4A19D3F3" w:rsidRDefault="4A19D3F3"/>
    <w:p w14:paraId="3E489634" w14:textId="57627674" w:rsidR="07031E88" w:rsidRDefault="07031E88">
      <w:r>
        <w:t>Grupa Docelowa</w:t>
      </w:r>
    </w:p>
    <w:p w14:paraId="171F0384" w14:textId="61CFD980" w:rsidR="209D775D" w:rsidRDefault="209D775D" w:rsidP="4A19D3F3">
      <w:r w:rsidRPr="4A19D3F3">
        <w:rPr>
          <w:rFonts w:ascii="Aptos" w:eastAsia="Aptos" w:hAnsi="Aptos" w:cs="Aptos"/>
        </w:rPr>
        <w:t>Osoby w wieku 15-35 lat, zainteresowane aktywnym trybem życia oraz poszukujące okazji do uczestnictwa w rozgrywkach sportowych, turniejach i innych wydarzeniach związanych z aktywnością fizyczną.</w:t>
      </w:r>
    </w:p>
    <w:p w14:paraId="293ACADA" w14:textId="1B5CF568" w:rsidR="4A19D3F3" w:rsidRDefault="4A19D3F3" w:rsidP="4A19D3F3">
      <w:pPr>
        <w:rPr>
          <w:rFonts w:ascii="Aptos" w:eastAsia="Aptos" w:hAnsi="Aptos" w:cs="Aptos"/>
        </w:rPr>
      </w:pPr>
    </w:p>
    <w:p w14:paraId="6D563ECD" w14:textId="6606C1FA" w:rsidR="4A19D3F3" w:rsidRDefault="4A19D3F3" w:rsidP="4A19D3F3">
      <w:pPr>
        <w:rPr>
          <w:rFonts w:ascii="Aptos" w:eastAsia="Aptos" w:hAnsi="Aptos" w:cs="Aptos"/>
        </w:rPr>
      </w:pPr>
    </w:p>
    <w:p w14:paraId="7886700A" w14:textId="58851EFA" w:rsidR="00DB37A4" w:rsidRDefault="16B5E68B" w:rsidP="4A19D3F3">
      <w:r>
        <w:t>Kluczowy Problem</w:t>
      </w:r>
    </w:p>
    <w:p w14:paraId="5C4443C7" w14:textId="57A7DA82" w:rsidR="00B1575C" w:rsidRPr="00B1575C" w:rsidRDefault="1CDE4F9F" w:rsidP="4A19D3F3">
      <w:r w:rsidRPr="4A19D3F3">
        <w:rPr>
          <w:rFonts w:ascii="Aptos" w:eastAsia="Aptos" w:hAnsi="Aptos" w:cs="Aptos"/>
        </w:rPr>
        <w:t>Kluczowym problemem, który rozwiązuje nasza aplikacja, jest trudność w zebraniu wystarczającej liczby osób, aby zorganizować pełną rozgrywkę, np. 10 znajomych do gry na całym boisku. Wiele osób ma problem z regularnym umawianiem się na grupowe treningi, co zniechęca ich do aktywności fizycznej. "</w:t>
      </w:r>
      <w:proofErr w:type="spellStart"/>
      <w:r w:rsidRPr="4A19D3F3">
        <w:rPr>
          <w:rFonts w:ascii="Aptos" w:eastAsia="Aptos" w:hAnsi="Aptos" w:cs="Aptos"/>
        </w:rPr>
        <w:t>TeamActive</w:t>
      </w:r>
      <w:proofErr w:type="spellEnd"/>
      <w:r w:rsidRPr="4A19D3F3">
        <w:rPr>
          <w:rFonts w:ascii="Aptos" w:eastAsia="Aptos" w:hAnsi="Aptos" w:cs="Aptos"/>
        </w:rPr>
        <w:t>" ułatwia szybkie i proste umawianie się z innymi użytkownikami na wspólne treningi, eliminując problem braku liczby uczestników i dając większą motywację do działania.</w:t>
      </w:r>
      <w:r w:rsidR="00B1575C">
        <w:br w:type="page"/>
      </w:r>
    </w:p>
    <w:p w14:paraId="1F513769" w14:textId="742E54D8" w:rsidR="1CDE4F9F" w:rsidRPr="00B1575C" w:rsidRDefault="1CDE4F9F" w:rsidP="4A19D3F3">
      <w:pPr>
        <w:rPr>
          <w:rFonts w:ascii="Aptos" w:eastAsia="Aptos" w:hAnsi="Aptos" w:cs="Aptos"/>
        </w:rPr>
      </w:pPr>
      <w:r w:rsidRPr="00B1575C">
        <w:rPr>
          <w:rFonts w:ascii="Aptos" w:eastAsia="Aptos" w:hAnsi="Aptos" w:cs="Aptos"/>
        </w:rPr>
        <w:lastRenderedPageBreak/>
        <w:t>Non-</w:t>
      </w:r>
      <w:proofErr w:type="spellStart"/>
      <w:r w:rsidRPr="00B1575C">
        <w:rPr>
          <w:rFonts w:ascii="Aptos" w:eastAsia="Aptos" w:hAnsi="Aptos" w:cs="Aptos"/>
        </w:rPr>
        <w:t>Goals</w:t>
      </w:r>
      <w:proofErr w:type="spellEnd"/>
    </w:p>
    <w:p w14:paraId="591D95AC" w14:textId="1A5ECECF" w:rsidR="00232A65" w:rsidRDefault="00232A65" w:rsidP="4A19D3F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-Aplikacja nie będzie zbierać danych o stanie zdrowia lub informacji o wykonanym treningu lub ćwiczeniach</w:t>
      </w:r>
      <w:r w:rsidR="00A24D24">
        <w:rPr>
          <w:rFonts w:ascii="Aptos" w:eastAsia="Aptos" w:hAnsi="Aptos" w:cs="Aptos"/>
        </w:rPr>
        <w:t>.</w:t>
      </w:r>
      <w:r w:rsidR="00B1575C">
        <w:rPr>
          <w:rFonts w:ascii="Aptos" w:eastAsia="Aptos" w:hAnsi="Aptos" w:cs="Aptos"/>
        </w:rPr>
        <w:t xml:space="preserve"> Aplikacja skupia się na organizacji rozgrywek i treningów, nie na </w:t>
      </w:r>
      <w:r w:rsidR="004B5F8C">
        <w:rPr>
          <w:rFonts w:ascii="Aptos" w:eastAsia="Aptos" w:hAnsi="Aptos" w:cs="Aptos"/>
        </w:rPr>
        <w:t xml:space="preserve">konkurowaniu z innymi aplikacjami </w:t>
      </w:r>
      <w:proofErr w:type="spellStart"/>
      <w:r w:rsidR="004B5F8C">
        <w:rPr>
          <w:rFonts w:ascii="Aptos" w:eastAsia="Aptos" w:hAnsi="Aptos" w:cs="Aptos"/>
        </w:rPr>
        <w:t>fitnessowymi</w:t>
      </w:r>
      <w:proofErr w:type="spellEnd"/>
      <w:r w:rsidR="004B5F8C">
        <w:rPr>
          <w:rFonts w:ascii="Aptos" w:eastAsia="Aptos" w:hAnsi="Aptos" w:cs="Aptos"/>
        </w:rPr>
        <w:t>.</w:t>
      </w:r>
    </w:p>
    <w:p w14:paraId="062ED73A" w14:textId="44D09C89" w:rsidR="00232A65" w:rsidRDefault="00232A65" w:rsidP="4A19D3F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-Aplikacja nie będzie oferować </w:t>
      </w:r>
      <w:r w:rsidR="00A24D24">
        <w:rPr>
          <w:rFonts w:ascii="Aptos" w:eastAsia="Aptos" w:hAnsi="Aptos" w:cs="Aptos"/>
        </w:rPr>
        <w:t>pełnych możliwości aplikacji typu social media, np. nie będzie oferować możliwości obserwowania profili innych użytkowników lub tworzenia postów.</w:t>
      </w:r>
      <w:r w:rsidR="004B5F8C">
        <w:rPr>
          <w:rFonts w:ascii="Aptos" w:eastAsia="Aptos" w:hAnsi="Aptos" w:cs="Aptos"/>
        </w:rPr>
        <w:t xml:space="preserve"> </w:t>
      </w:r>
      <w:r w:rsidR="009C4F9D">
        <w:rPr>
          <w:rFonts w:ascii="Aptos" w:eastAsia="Aptos" w:hAnsi="Aptos" w:cs="Aptos"/>
        </w:rPr>
        <w:t>Aplikacja nie ma na celu zastąpienia innych aplikacji social media, ponieważ zatraciłaby swój cel.</w:t>
      </w:r>
    </w:p>
    <w:p w14:paraId="3415F408" w14:textId="27E6EA71" w:rsidR="00A24D24" w:rsidRPr="00232A65" w:rsidRDefault="00A24D24" w:rsidP="4A19D3F3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9C4F9D">
        <w:rPr>
          <w:rFonts w:ascii="Aptos" w:eastAsia="Aptos" w:hAnsi="Aptos" w:cs="Aptos"/>
        </w:rPr>
        <w:t>Aplikacja nie będzie oferować możliwości zakupów biletów na mecze sportowe lub inne wydarzenia organizowane przez osoby trzecie. Organizatorami spotkań w aplikacji będą użytkownicy.</w:t>
      </w:r>
    </w:p>
    <w:sectPr w:rsidR="00A24D24" w:rsidRPr="0023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B7814"/>
    <w:rsid w:val="001B2975"/>
    <w:rsid w:val="00232A65"/>
    <w:rsid w:val="004B5F8C"/>
    <w:rsid w:val="008437D9"/>
    <w:rsid w:val="009C4F9D"/>
    <w:rsid w:val="00A24D24"/>
    <w:rsid w:val="00B1575C"/>
    <w:rsid w:val="00DB37A4"/>
    <w:rsid w:val="00DC0CAD"/>
    <w:rsid w:val="038234C6"/>
    <w:rsid w:val="056B7814"/>
    <w:rsid w:val="057CC0D7"/>
    <w:rsid w:val="058D0F5D"/>
    <w:rsid w:val="07031E88"/>
    <w:rsid w:val="0A8568BC"/>
    <w:rsid w:val="12A8142F"/>
    <w:rsid w:val="1569E335"/>
    <w:rsid w:val="16B5E68B"/>
    <w:rsid w:val="1CAC907F"/>
    <w:rsid w:val="1CDE4F9F"/>
    <w:rsid w:val="1F5E54CA"/>
    <w:rsid w:val="209D775D"/>
    <w:rsid w:val="2330215C"/>
    <w:rsid w:val="268BF979"/>
    <w:rsid w:val="295B0CA3"/>
    <w:rsid w:val="2D7C7A4A"/>
    <w:rsid w:val="33F49616"/>
    <w:rsid w:val="36192DB8"/>
    <w:rsid w:val="3B2ED72B"/>
    <w:rsid w:val="40D516C9"/>
    <w:rsid w:val="45432035"/>
    <w:rsid w:val="4A19D3F3"/>
    <w:rsid w:val="56A5FC47"/>
    <w:rsid w:val="57730CD5"/>
    <w:rsid w:val="5DC23D15"/>
    <w:rsid w:val="5F72A956"/>
    <w:rsid w:val="60120244"/>
    <w:rsid w:val="60DF3D86"/>
    <w:rsid w:val="6158360B"/>
    <w:rsid w:val="697DDE4F"/>
    <w:rsid w:val="6AE5820A"/>
    <w:rsid w:val="727B53EA"/>
    <w:rsid w:val="769F26E6"/>
    <w:rsid w:val="78D1AA64"/>
    <w:rsid w:val="7D8D2527"/>
    <w:rsid w:val="7FD0C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B7814"/>
  <w15:chartTrackingRefBased/>
  <w15:docId w15:val="{7FB34690-6FF0-4486-B9C3-AB1254B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Piotrowski</dc:creator>
  <cp:keywords/>
  <dc:description/>
  <cp:lastModifiedBy>Marcel Kołek</cp:lastModifiedBy>
  <cp:revision>4</cp:revision>
  <dcterms:created xsi:type="dcterms:W3CDTF">2024-10-22T09:56:00Z</dcterms:created>
  <dcterms:modified xsi:type="dcterms:W3CDTF">2024-10-22T15:16:00Z</dcterms:modified>
</cp:coreProperties>
</file>