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CA5B" w14:textId="77777777" w:rsidR="00FD7588" w:rsidRDefault="00FD7588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FD7588" w14:paraId="57B603EB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66D2E8" w14:textId="21D9CDED" w:rsidR="00FD7588" w:rsidRPr="00757808" w:rsidRDefault="00007CDA">
            <w:pPr>
              <w:rPr>
                <w:szCs w:val="20"/>
              </w:rPr>
            </w:pPr>
            <w:r w:rsidRPr="00757808">
              <w:rPr>
                <w:b/>
                <w:szCs w:val="20"/>
              </w:rPr>
              <w:t xml:space="preserve">Skill </w:t>
            </w:r>
            <w:r w:rsidR="008461B7">
              <w:rPr>
                <w:b/>
                <w:szCs w:val="20"/>
              </w:rPr>
              <w:t>2</w:t>
            </w:r>
            <w:r w:rsidRPr="00757808">
              <w:rPr>
                <w:b/>
                <w:szCs w:val="20"/>
              </w:rPr>
              <w:t>.1 Exercise 1</w:t>
            </w:r>
          </w:p>
        </w:tc>
      </w:tr>
      <w:tr w:rsidR="00D13B3E" w14:paraId="75C7E67B" w14:textId="77777777" w:rsidTr="005F788B">
        <w:trPr>
          <w:trHeight w:val="71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B07D69" w14:textId="3D8528C1" w:rsidR="00D13B3E" w:rsidRPr="00F97B82" w:rsidRDefault="003370D7" w:rsidP="00F97B8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 xml:space="preserve">Consider the following questions.  For each question, </w:t>
            </w:r>
            <w:r w:rsidR="00F97B82">
              <w:rPr>
                <w:rFonts w:cs="Courier New"/>
                <w:szCs w:val="20"/>
              </w:rPr>
              <w:t xml:space="preserve">(1) </w:t>
            </w:r>
            <w:r>
              <w:rPr>
                <w:rFonts w:cs="Courier New"/>
                <w:szCs w:val="20"/>
              </w:rPr>
              <w:t xml:space="preserve">indicate what type of data you would need to collect to answer the question and </w:t>
            </w:r>
            <w:r w:rsidR="00F97B82">
              <w:rPr>
                <w:rFonts w:cs="Courier New"/>
                <w:szCs w:val="20"/>
              </w:rPr>
              <w:t xml:space="preserve">(2) </w:t>
            </w:r>
            <w:r>
              <w:rPr>
                <w:rFonts w:cs="Courier New"/>
                <w:szCs w:val="20"/>
              </w:rPr>
              <w:t xml:space="preserve">how you think you would analyze it.  </w:t>
            </w:r>
          </w:p>
        </w:tc>
      </w:tr>
      <w:tr w:rsidR="00F26754" w14:paraId="0E749C38" w14:textId="77777777" w:rsidTr="00E86D12">
        <w:trPr>
          <w:trHeight w:val="176"/>
        </w:trPr>
        <w:tc>
          <w:tcPr>
            <w:tcW w:w="469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149E5B19" w14:textId="561B02ED" w:rsidR="00F26754" w:rsidRPr="00757808" w:rsidRDefault="00F26754" w:rsidP="00F91D1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Which hour of the day are students at Timberline the happiest?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7AB788" w14:textId="131BCDBC" w:rsidR="00F26754" w:rsidRDefault="00F26754" w:rsidP="00F26754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(1)</w:t>
            </w:r>
          </w:p>
          <w:p w14:paraId="105B0251" w14:textId="73B4B395" w:rsidR="00F26754" w:rsidRPr="00F26754" w:rsidRDefault="00F26754" w:rsidP="00F26754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</w:tr>
      <w:tr w:rsidR="00F26754" w14:paraId="469E5468" w14:textId="77777777" w:rsidTr="00E86D12">
        <w:trPr>
          <w:trHeight w:val="175"/>
        </w:trPr>
        <w:tc>
          <w:tcPr>
            <w:tcW w:w="469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A00433" w14:textId="77777777" w:rsidR="00F26754" w:rsidRDefault="00F26754" w:rsidP="00F91D1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6CF40E" w14:textId="6B4E8AC6" w:rsidR="00F26754" w:rsidRDefault="00F26754" w:rsidP="00F91D1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(2)</w:t>
            </w:r>
          </w:p>
          <w:p w14:paraId="1BCDF0DF" w14:textId="77777777" w:rsidR="00F26754" w:rsidRPr="00757808" w:rsidRDefault="00F26754" w:rsidP="00F91D12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</w:tr>
      <w:tr w:rsidR="00F26754" w14:paraId="5264D2F0" w14:textId="77777777" w:rsidTr="00AC1AF5">
        <w:trPr>
          <w:trHeight w:val="88"/>
        </w:trPr>
        <w:tc>
          <w:tcPr>
            <w:tcW w:w="469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A6CCA3F" w14:textId="2B887C8F" w:rsidR="00F26754" w:rsidRPr="00F26754" w:rsidRDefault="000B34E3" w:rsidP="00757808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 taller people have a longer arm span?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313B9F" w14:textId="36242254" w:rsidR="00F26754" w:rsidRDefault="00F26754" w:rsidP="00757808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(1)</w:t>
            </w:r>
          </w:p>
          <w:p w14:paraId="6A6F7EEA" w14:textId="490C5D86" w:rsidR="00F26754" w:rsidRPr="00F26754" w:rsidRDefault="00F26754" w:rsidP="00757808">
            <w:pPr>
              <w:rPr>
                <w:color w:val="000000"/>
                <w:szCs w:val="20"/>
              </w:rPr>
            </w:pPr>
          </w:p>
        </w:tc>
      </w:tr>
      <w:tr w:rsidR="00F26754" w14:paraId="40109D7C" w14:textId="77777777" w:rsidTr="00AC1AF5">
        <w:trPr>
          <w:trHeight w:val="87"/>
        </w:trPr>
        <w:tc>
          <w:tcPr>
            <w:tcW w:w="469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D20BE3" w14:textId="77777777" w:rsidR="00F26754" w:rsidRPr="00F26754" w:rsidRDefault="00F26754" w:rsidP="00757808">
            <w:pPr>
              <w:rPr>
                <w:color w:val="00000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C1531C" w14:textId="3B30AE53" w:rsidR="00F26754" w:rsidRDefault="00F26754" w:rsidP="00757808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(2)</w:t>
            </w:r>
          </w:p>
          <w:p w14:paraId="751EF7AD" w14:textId="77777777" w:rsidR="00F26754" w:rsidRPr="00F26754" w:rsidRDefault="00F26754" w:rsidP="00757808">
            <w:pPr>
              <w:rPr>
                <w:color w:val="000000"/>
                <w:szCs w:val="20"/>
              </w:rPr>
            </w:pPr>
          </w:p>
        </w:tc>
      </w:tr>
      <w:tr w:rsidR="00F26754" w14:paraId="2DDD2DC6" w14:textId="77777777" w:rsidTr="00543D04">
        <w:trPr>
          <w:trHeight w:val="176"/>
        </w:trPr>
        <w:tc>
          <w:tcPr>
            <w:tcW w:w="469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5D318C0" w14:textId="4F94DF50" w:rsidR="00F26754" w:rsidRDefault="007514FB" w:rsidP="00757808">
            <w:pPr>
              <w:rPr>
                <w:noProof/>
              </w:rPr>
            </w:pPr>
            <w:r>
              <w:rPr>
                <w:noProof/>
              </w:rPr>
              <w:t>Do students with higher gpa’s sleep longer?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99FE4A" w14:textId="6C37C34E" w:rsidR="00F26754" w:rsidRDefault="00F26754" w:rsidP="00757808">
            <w:pPr>
              <w:rPr>
                <w:noProof/>
              </w:rPr>
            </w:pPr>
            <w:r>
              <w:rPr>
                <w:noProof/>
              </w:rPr>
              <w:t>(1)</w:t>
            </w:r>
          </w:p>
          <w:p w14:paraId="63D9995B" w14:textId="46AA1421" w:rsidR="00F26754" w:rsidRDefault="00F26754" w:rsidP="00757808">
            <w:pPr>
              <w:rPr>
                <w:noProof/>
              </w:rPr>
            </w:pPr>
          </w:p>
        </w:tc>
      </w:tr>
      <w:tr w:rsidR="00F26754" w14:paraId="71EA6C28" w14:textId="77777777" w:rsidTr="00543D04">
        <w:trPr>
          <w:trHeight w:val="175"/>
        </w:trPr>
        <w:tc>
          <w:tcPr>
            <w:tcW w:w="469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506F4E" w14:textId="77777777" w:rsidR="00F26754" w:rsidRDefault="00F26754" w:rsidP="00757808">
            <w:pPr>
              <w:rPr>
                <w:noProof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35C1B7" w14:textId="2A7F181D" w:rsidR="00F26754" w:rsidRDefault="00F26754" w:rsidP="00757808">
            <w:pPr>
              <w:rPr>
                <w:noProof/>
              </w:rPr>
            </w:pPr>
            <w:r>
              <w:rPr>
                <w:noProof/>
              </w:rPr>
              <w:t>(2)</w:t>
            </w:r>
          </w:p>
          <w:p w14:paraId="1ACAD217" w14:textId="77777777" w:rsidR="00F26754" w:rsidRDefault="00F26754" w:rsidP="00757808">
            <w:pPr>
              <w:rPr>
                <w:noProof/>
              </w:rPr>
            </w:pPr>
          </w:p>
        </w:tc>
      </w:tr>
      <w:tr w:rsidR="007514FB" w14:paraId="5301AA4F" w14:textId="77777777" w:rsidTr="007514FB">
        <w:trPr>
          <w:trHeight w:val="175"/>
        </w:trPr>
        <w:tc>
          <w:tcPr>
            <w:tcW w:w="4695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FA469FA" w14:textId="3B6C577C" w:rsidR="007514FB" w:rsidRDefault="007514FB" w:rsidP="00A53748">
            <w:pPr>
              <w:rPr>
                <w:noProof/>
              </w:rPr>
            </w:pPr>
            <w:r>
              <w:rPr>
                <w:noProof/>
              </w:rPr>
              <w:t>What type of shoes do sophomores, juniors, and seniors wear?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826614" w14:textId="77777777" w:rsidR="007514FB" w:rsidRDefault="007514FB" w:rsidP="00A53748">
            <w:pPr>
              <w:rPr>
                <w:noProof/>
              </w:rPr>
            </w:pPr>
            <w:r>
              <w:rPr>
                <w:noProof/>
              </w:rPr>
              <w:t>(1)</w:t>
            </w:r>
          </w:p>
          <w:p w14:paraId="0292C0F8" w14:textId="77777777" w:rsidR="007514FB" w:rsidRDefault="007514FB" w:rsidP="00A53748">
            <w:pPr>
              <w:rPr>
                <w:noProof/>
              </w:rPr>
            </w:pPr>
          </w:p>
        </w:tc>
      </w:tr>
      <w:tr w:rsidR="007514FB" w14:paraId="500F1C43" w14:textId="77777777" w:rsidTr="007514FB">
        <w:trPr>
          <w:trHeight w:val="175"/>
        </w:trPr>
        <w:tc>
          <w:tcPr>
            <w:tcW w:w="469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EF713B" w14:textId="77777777" w:rsidR="007514FB" w:rsidRDefault="007514FB" w:rsidP="00A53748">
            <w:pPr>
              <w:rPr>
                <w:noProof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D7851A" w14:textId="77777777" w:rsidR="007514FB" w:rsidRDefault="007514FB" w:rsidP="00A53748">
            <w:pPr>
              <w:rPr>
                <w:noProof/>
              </w:rPr>
            </w:pPr>
            <w:r>
              <w:rPr>
                <w:noProof/>
              </w:rPr>
              <w:t>(2)</w:t>
            </w:r>
          </w:p>
          <w:p w14:paraId="3C1A17C8" w14:textId="77777777" w:rsidR="007514FB" w:rsidRDefault="007514FB" w:rsidP="00A53748">
            <w:pPr>
              <w:rPr>
                <w:noProof/>
              </w:rPr>
            </w:pPr>
          </w:p>
        </w:tc>
      </w:tr>
    </w:tbl>
    <w:p w14:paraId="2B05FC15" w14:textId="77777777" w:rsidR="007514FB" w:rsidRDefault="007514FB">
      <w:pPr>
        <w:rPr>
          <w:szCs w:val="20"/>
        </w:rPr>
      </w:pPr>
    </w:p>
    <w:tbl>
      <w:tblPr>
        <w:tblW w:w="9571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71"/>
      </w:tblGrid>
      <w:tr w:rsidR="0034436E" w14:paraId="0FD22400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48D9A4" w14:textId="064A945A" w:rsidR="0034436E" w:rsidRDefault="0034436E" w:rsidP="00024030">
            <w:r>
              <w:rPr>
                <w:b/>
                <w:szCs w:val="20"/>
              </w:rPr>
              <w:t xml:space="preserve">Skill </w:t>
            </w:r>
            <w:r w:rsidR="00E315F5">
              <w:rPr>
                <w:b/>
                <w:szCs w:val="20"/>
              </w:rPr>
              <w:t>2.2 Exercise 1</w:t>
            </w:r>
          </w:p>
        </w:tc>
      </w:tr>
      <w:tr w:rsidR="0034436E" w14:paraId="6955EA1F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B80053E" w14:textId="1F258EB7" w:rsidR="0034436E" w:rsidRPr="00C04C6D" w:rsidRDefault="00984EC8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 xml:space="preserve">Refer to the crosstab chart below to answer the following. </w:t>
            </w:r>
          </w:p>
        </w:tc>
      </w:tr>
      <w:tr w:rsidR="001F0E32" w14:paraId="36172FA2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BAC4A8" w14:textId="5B3C4D9C" w:rsidR="001F0E32" w:rsidRDefault="00984EC8" w:rsidP="00A90CC8">
            <w:pPr>
              <w:tabs>
                <w:tab w:val="left" w:pos="375"/>
              </w:tabs>
              <w:rPr>
                <w:rFonts w:cs="Courier New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2BC7FF" wp14:editId="7EA45F5E">
                  <wp:extent cx="5943600" cy="1083310"/>
                  <wp:effectExtent l="0" t="0" r="0" b="2540"/>
                  <wp:docPr id="184628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281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EC8" w14:paraId="69EFE250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1108E4" w14:textId="77777777" w:rsidR="00984EC8" w:rsidRDefault="00984EC8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  <w:r w:rsidRPr="00984EC8">
              <w:rPr>
                <w:color w:val="000000"/>
                <w:sz w:val="20"/>
                <w:szCs w:val="20"/>
              </w:rPr>
              <w:t>Which breed has the shortest life span?</w:t>
            </w:r>
          </w:p>
          <w:p w14:paraId="74A0AAD1" w14:textId="77777777" w:rsidR="00984EC8" w:rsidRDefault="00984EC8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  <w:p w14:paraId="1338B0BD" w14:textId="77777777" w:rsidR="00B168F5" w:rsidRDefault="00B168F5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  <w:p w14:paraId="72420612" w14:textId="186372C2" w:rsidR="00B168F5" w:rsidRPr="00984EC8" w:rsidRDefault="00B168F5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</w:tc>
      </w:tr>
      <w:tr w:rsidR="00984EC8" w14:paraId="3DFA959D" w14:textId="77777777" w:rsidTr="00984EC8">
        <w:trPr>
          <w:trHeight w:val="180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BA7882" w14:textId="77777777" w:rsidR="00984EC8" w:rsidRDefault="00984EC8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  <w:r w:rsidRPr="00984EC8">
              <w:rPr>
                <w:color w:val="000000"/>
                <w:sz w:val="20"/>
                <w:szCs w:val="20"/>
              </w:rPr>
              <w:t>What is the most common maximum life span for "Working" breeds?</w:t>
            </w:r>
          </w:p>
          <w:p w14:paraId="4FF39E09" w14:textId="77777777" w:rsidR="00984EC8" w:rsidRDefault="00984EC8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  <w:p w14:paraId="0EA48537" w14:textId="77777777" w:rsidR="00B168F5" w:rsidRDefault="00B168F5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  <w:p w14:paraId="18F9B0A6" w14:textId="51D09EC4" w:rsidR="00B168F5" w:rsidRPr="00984EC8" w:rsidRDefault="00B168F5" w:rsidP="00984EC8">
            <w:pPr>
              <w:pStyle w:val="NormalWeb"/>
              <w:spacing w:before="0" w:beforeAutospacing="0" w:after="0" w:afterAutospacing="0"/>
              <w:ind w:left="360" w:hanging="360"/>
              <w:textAlignment w:val="baseline"/>
              <w:rPr>
                <w:color w:val="000000"/>
                <w:sz w:val="20"/>
                <w:szCs w:val="20"/>
              </w:rPr>
            </w:pPr>
          </w:p>
        </w:tc>
      </w:tr>
    </w:tbl>
    <w:p w14:paraId="205CFCA8" w14:textId="77777777" w:rsidR="006C5251" w:rsidRDefault="006C5251">
      <w:pPr>
        <w:rPr>
          <w:szCs w:val="20"/>
        </w:rPr>
      </w:pPr>
    </w:p>
    <w:p w14:paraId="40EB3100" w14:textId="77777777" w:rsidR="00B168F5" w:rsidRDefault="00B168F5">
      <w:pPr>
        <w:rPr>
          <w:szCs w:val="20"/>
        </w:rPr>
      </w:pPr>
    </w:p>
    <w:p w14:paraId="0091270B" w14:textId="77777777" w:rsidR="00B168F5" w:rsidRDefault="00B168F5">
      <w:pPr>
        <w:rPr>
          <w:szCs w:val="20"/>
        </w:rPr>
      </w:pPr>
    </w:p>
    <w:p w14:paraId="435F7DE0" w14:textId="77777777" w:rsidR="00B168F5" w:rsidRDefault="00B168F5">
      <w:pPr>
        <w:rPr>
          <w:szCs w:val="20"/>
        </w:rPr>
      </w:pPr>
    </w:p>
    <w:p w14:paraId="05BA434E" w14:textId="77777777" w:rsidR="00B168F5" w:rsidRDefault="00B168F5">
      <w:pPr>
        <w:rPr>
          <w:szCs w:val="20"/>
        </w:rPr>
      </w:pPr>
    </w:p>
    <w:p w14:paraId="115B7025" w14:textId="77777777" w:rsidR="00B168F5" w:rsidRDefault="00B168F5">
      <w:pPr>
        <w:rPr>
          <w:szCs w:val="20"/>
        </w:rPr>
      </w:pPr>
    </w:p>
    <w:p w14:paraId="5701303E" w14:textId="77777777" w:rsidR="00B168F5" w:rsidRDefault="00B168F5">
      <w:pPr>
        <w:rPr>
          <w:szCs w:val="20"/>
        </w:rPr>
      </w:pPr>
    </w:p>
    <w:p w14:paraId="3D74B318" w14:textId="77777777" w:rsidR="00B168F5" w:rsidRDefault="00B168F5">
      <w:pPr>
        <w:rPr>
          <w:szCs w:val="20"/>
        </w:rPr>
      </w:pPr>
    </w:p>
    <w:p w14:paraId="55484635" w14:textId="77777777" w:rsidR="00B168F5" w:rsidRDefault="00B168F5">
      <w:pPr>
        <w:rPr>
          <w:szCs w:val="20"/>
        </w:rPr>
      </w:pPr>
    </w:p>
    <w:p w14:paraId="169CB7D2" w14:textId="77777777" w:rsidR="00B168F5" w:rsidRDefault="00B168F5">
      <w:pPr>
        <w:rPr>
          <w:szCs w:val="20"/>
        </w:rPr>
      </w:pPr>
    </w:p>
    <w:p w14:paraId="066AF71F" w14:textId="77777777" w:rsidR="00B168F5" w:rsidRDefault="00B168F5">
      <w:pPr>
        <w:rPr>
          <w:szCs w:val="20"/>
        </w:rPr>
      </w:pPr>
    </w:p>
    <w:p w14:paraId="4C3C6998" w14:textId="77777777" w:rsidR="00B168F5" w:rsidRDefault="00B168F5">
      <w:pPr>
        <w:rPr>
          <w:szCs w:val="20"/>
        </w:rPr>
      </w:pPr>
    </w:p>
    <w:p w14:paraId="0D91F6D9" w14:textId="77777777" w:rsidR="00B168F5" w:rsidRDefault="00B168F5">
      <w:pPr>
        <w:rPr>
          <w:szCs w:val="20"/>
        </w:rPr>
      </w:pPr>
    </w:p>
    <w:p w14:paraId="25B4DEDF" w14:textId="77777777" w:rsidR="00B168F5" w:rsidRDefault="00B168F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144" w14:paraId="3CCD877C" w14:textId="77777777" w:rsidTr="006E4144">
        <w:tc>
          <w:tcPr>
            <w:tcW w:w="9350" w:type="dxa"/>
          </w:tcPr>
          <w:p w14:paraId="2B141745" w14:textId="0115C73F" w:rsidR="006E4144" w:rsidRPr="00F433A6" w:rsidRDefault="006E4144">
            <w:pPr>
              <w:rPr>
                <w:b/>
                <w:bCs/>
                <w:szCs w:val="20"/>
              </w:rPr>
            </w:pPr>
            <w:r w:rsidRPr="00F433A6">
              <w:rPr>
                <w:b/>
                <w:bCs/>
                <w:szCs w:val="20"/>
              </w:rPr>
              <w:lastRenderedPageBreak/>
              <w:t>Skill 2.2 Exercise 2</w:t>
            </w:r>
          </w:p>
        </w:tc>
      </w:tr>
      <w:tr w:rsidR="006E4144" w14:paraId="535F467B" w14:textId="77777777" w:rsidTr="006E4144">
        <w:tc>
          <w:tcPr>
            <w:tcW w:w="9350" w:type="dxa"/>
          </w:tcPr>
          <w:p w14:paraId="33D37C96" w14:textId="25A6BCA7" w:rsidR="006E4144" w:rsidRDefault="004A6F41">
            <w:pPr>
              <w:rPr>
                <w:szCs w:val="20"/>
              </w:rPr>
            </w:pPr>
            <w:r>
              <w:rPr>
                <w:szCs w:val="20"/>
              </w:rPr>
              <w:t xml:space="preserve">Below is a portion of a data set that displays information about shows on Netflix.  </w:t>
            </w:r>
            <w:r w:rsidR="00342AE8">
              <w:rPr>
                <w:szCs w:val="20"/>
              </w:rPr>
              <w:t xml:space="preserve">Here is a link to the complete dataset - </w:t>
            </w:r>
            <w:hyperlink r:id="rId8" w:history="1">
              <w:r w:rsidR="00342AE8" w:rsidRPr="000B227A">
                <w:rPr>
                  <w:rStyle w:val="Hyperlink"/>
                  <w:szCs w:val="20"/>
                </w:rPr>
                <w:t>https://docs.google.com/spreadsheets/d/1i5RAuRurZ-57mchZ6k0EghvrJlaTw0BUbbGtAJKF1JI/edit?usp=sharing</w:t>
              </w:r>
            </w:hyperlink>
            <w:r w:rsidR="00342AE8">
              <w:rPr>
                <w:szCs w:val="20"/>
              </w:rPr>
              <w:t xml:space="preserve"> </w:t>
            </w:r>
          </w:p>
        </w:tc>
      </w:tr>
      <w:tr w:rsidR="006E4144" w14:paraId="13748E3E" w14:textId="77777777" w:rsidTr="006E4144">
        <w:tc>
          <w:tcPr>
            <w:tcW w:w="9350" w:type="dxa"/>
          </w:tcPr>
          <w:p w14:paraId="27AF8456" w14:textId="23E7F9D5" w:rsidR="006E4144" w:rsidRDefault="004A6F41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68301B" wp14:editId="590A3979">
                  <wp:extent cx="5943600" cy="2472055"/>
                  <wp:effectExtent l="0" t="0" r="0" b="4445"/>
                  <wp:docPr id="790825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8250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7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3A6" w14:paraId="43A6660E" w14:textId="77777777" w:rsidTr="006E4144">
        <w:tc>
          <w:tcPr>
            <w:tcW w:w="9350" w:type="dxa"/>
          </w:tcPr>
          <w:p w14:paraId="74A39C0C" w14:textId="0385B77A" w:rsidR="00F433A6" w:rsidRDefault="00F433A6">
            <w:pPr>
              <w:rPr>
                <w:noProof/>
              </w:rPr>
            </w:pPr>
            <w:r>
              <w:rPr>
                <w:noProof/>
              </w:rPr>
              <w:t>Which column(s) could be visualized using a bar graph?</w:t>
            </w:r>
          </w:p>
        </w:tc>
      </w:tr>
      <w:tr w:rsidR="00F433A6" w14:paraId="6F476CC1" w14:textId="77777777" w:rsidTr="006E4144">
        <w:tc>
          <w:tcPr>
            <w:tcW w:w="9350" w:type="dxa"/>
          </w:tcPr>
          <w:p w14:paraId="60D5159E" w14:textId="77777777" w:rsidR="00F433A6" w:rsidRDefault="00F433A6">
            <w:pPr>
              <w:rPr>
                <w:noProof/>
              </w:rPr>
            </w:pPr>
          </w:p>
          <w:p w14:paraId="66479CED" w14:textId="77777777" w:rsidR="00F433A6" w:rsidRDefault="00F433A6">
            <w:pPr>
              <w:rPr>
                <w:noProof/>
              </w:rPr>
            </w:pPr>
          </w:p>
          <w:p w14:paraId="11F496BC" w14:textId="77777777" w:rsidR="00F433A6" w:rsidRDefault="00F433A6">
            <w:pPr>
              <w:rPr>
                <w:noProof/>
              </w:rPr>
            </w:pPr>
          </w:p>
        </w:tc>
      </w:tr>
      <w:tr w:rsidR="00F433A6" w14:paraId="4EC69715" w14:textId="77777777" w:rsidTr="006E4144">
        <w:tc>
          <w:tcPr>
            <w:tcW w:w="9350" w:type="dxa"/>
          </w:tcPr>
          <w:p w14:paraId="3B51DE36" w14:textId="354575F6" w:rsidR="00F433A6" w:rsidRDefault="00F433A6">
            <w:pPr>
              <w:rPr>
                <w:noProof/>
              </w:rPr>
            </w:pPr>
            <w:r>
              <w:rPr>
                <w:noProof/>
              </w:rPr>
              <w:t>Which column(s) could be visualized using a histogram?</w:t>
            </w:r>
          </w:p>
        </w:tc>
      </w:tr>
      <w:tr w:rsidR="00F433A6" w14:paraId="683A805C" w14:textId="77777777" w:rsidTr="006E4144">
        <w:tc>
          <w:tcPr>
            <w:tcW w:w="9350" w:type="dxa"/>
          </w:tcPr>
          <w:p w14:paraId="1AF46784" w14:textId="77777777" w:rsidR="00F433A6" w:rsidRDefault="00F433A6">
            <w:pPr>
              <w:rPr>
                <w:noProof/>
              </w:rPr>
            </w:pPr>
          </w:p>
          <w:p w14:paraId="3C0D50C5" w14:textId="77777777" w:rsidR="00F433A6" w:rsidRDefault="00F433A6">
            <w:pPr>
              <w:rPr>
                <w:noProof/>
              </w:rPr>
            </w:pPr>
          </w:p>
          <w:p w14:paraId="43211BF6" w14:textId="77777777" w:rsidR="00F433A6" w:rsidRDefault="00F433A6">
            <w:pPr>
              <w:rPr>
                <w:noProof/>
              </w:rPr>
            </w:pPr>
          </w:p>
        </w:tc>
      </w:tr>
      <w:tr w:rsidR="00F433A6" w14:paraId="3099D2D2" w14:textId="77777777" w:rsidTr="006E4144">
        <w:tc>
          <w:tcPr>
            <w:tcW w:w="9350" w:type="dxa"/>
          </w:tcPr>
          <w:p w14:paraId="71F3CA03" w14:textId="36BA7921" w:rsidR="00F433A6" w:rsidRDefault="00F433A6">
            <w:pPr>
              <w:rPr>
                <w:noProof/>
              </w:rPr>
            </w:pPr>
            <w:r>
              <w:rPr>
                <w:noProof/>
              </w:rPr>
              <w:t xml:space="preserve">Which columns could be used to create crosstab chart? Note, there are several combinations that could work. </w:t>
            </w:r>
          </w:p>
        </w:tc>
      </w:tr>
      <w:tr w:rsidR="00F433A6" w14:paraId="2556CB96" w14:textId="77777777" w:rsidTr="006E4144">
        <w:tc>
          <w:tcPr>
            <w:tcW w:w="9350" w:type="dxa"/>
          </w:tcPr>
          <w:p w14:paraId="6DEAFCC7" w14:textId="77777777" w:rsidR="00F433A6" w:rsidRDefault="00F433A6">
            <w:pPr>
              <w:rPr>
                <w:noProof/>
              </w:rPr>
            </w:pPr>
          </w:p>
          <w:p w14:paraId="21F3050F" w14:textId="77777777" w:rsidR="00F433A6" w:rsidRDefault="00F433A6">
            <w:pPr>
              <w:rPr>
                <w:noProof/>
              </w:rPr>
            </w:pPr>
          </w:p>
          <w:p w14:paraId="3E8C3EEC" w14:textId="77777777" w:rsidR="00F433A6" w:rsidRDefault="00F433A6">
            <w:pPr>
              <w:rPr>
                <w:noProof/>
              </w:rPr>
            </w:pPr>
          </w:p>
        </w:tc>
      </w:tr>
      <w:tr w:rsidR="00F433A6" w14:paraId="61E15D63" w14:textId="77777777" w:rsidTr="006E4144">
        <w:tc>
          <w:tcPr>
            <w:tcW w:w="9350" w:type="dxa"/>
          </w:tcPr>
          <w:p w14:paraId="0E0145D9" w14:textId="437147D9" w:rsidR="00F433A6" w:rsidRDefault="00F433A6">
            <w:pPr>
              <w:rPr>
                <w:noProof/>
              </w:rPr>
            </w:pPr>
            <w:r>
              <w:rPr>
                <w:noProof/>
              </w:rPr>
              <w:t>What would the crosstab chart show?</w:t>
            </w:r>
          </w:p>
        </w:tc>
      </w:tr>
      <w:tr w:rsidR="00F433A6" w14:paraId="746C3060" w14:textId="77777777" w:rsidTr="006E4144">
        <w:tc>
          <w:tcPr>
            <w:tcW w:w="9350" w:type="dxa"/>
          </w:tcPr>
          <w:p w14:paraId="77BC0DBA" w14:textId="77777777" w:rsidR="00F433A6" w:rsidRDefault="00F433A6">
            <w:pPr>
              <w:rPr>
                <w:noProof/>
              </w:rPr>
            </w:pPr>
          </w:p>
          <w:p w14:paraId="168D7EE6" w14:textId="77777777" w:rsidR="00F433A6" w:rsidRDefault="00F433A6">
            <w:pPr>
              <w:rPr>
                <w:noProof/>
              </w:rPr>
            </w:pPr>
          </w:p>
          <w:p w14:paraId="02F7B876" w14:textId="77777777" w:rsidR="00F433A6" w:rsidRDefault="00F433A6">
            <w:pPr>
              <w:rPr>
                <w:noProof/>
              </w:rPr>
            </w:pPr>
          </w:p>
        </w:tc>
      </w:tr>
    </w:tbl>
    <w:p w14:paraId="2EB01A9C" w14:textId="77777777" w:rsidR="006E4144" w:rsidRDefault="006E4144">
      <w:pPr>
        <w:rPr>
          <w:szCs w:val="20"/>
        </w:rPr>
      </w:pPr>
    </w:p>
    <w:p w14:paraId="1C980EE8" w14:textId="77777777" w:rsidR="00B168F5" w:rsidRDefault="00B168F5">
      <w:pPr>
        <w:rPr>
          <w:szCs w:val="20"/>
        </w:rPr>
      </w:pPr>
    </w:p>
    <w:p w14:paraId="309148B7" w14:textId="77777777" w:rsidR="00B168F5" w:rsidRDefault="00B168F5">
      <w:pPr>
        <w:rPr>
          <w:szCs w:val="20"/>
        </w:rPr>
      </w:pPr>
    </w:p>
    <w:p w14:paraId="0F6F106E" w14:textId="77777777" w:rsidR="00B168F5" w:rsidRDefault="00B168F5">
      <w:pPr>
        <w:rPr>
          <w:szCs w:val="20"/>
        </w:rPr>
      </w:pPr>
    </w:p>
    <w:p w14:paraId="5772F4D3" w14:textId="77777777" w:rsidR="00B168F5" w:rsidRDefault="00B168F5">
      <w:pPr>
        <w:rPr>
          <w:szCs w:val="20"/>
        </w:rPr>
      </w:pPr>
    </w:p>
    <w:p w14:paraId="26E7662C" w14:textId="77777777" w:rsidR="00B168F5" w:rsidRDefault="00B168F5">
      <w:pPr>
        <w:rPr>
          <w:szCs w:val="20"/>
        </w:rPr>
      </w:pPr>
    </w:p>
    <w:p w14:paraId="4D92AF42" w14:textId="77777777" w:rsidR="00B168F5" w:rsidRDefault="00B168F5">
      <w:pPr>
        <w:rPr>
          <w:szCs w:val="20"/>
        </w:rPr>
      </w:pPr>
    </w:p>
    <w:p w14:paraId="17F4E6ED" w14:textId="77777777" w:rsidR="00B168F5" w:rsidRDefault="00B168F5">
      <w:pPr>
        <w:rPr>
          <w:szCs w:val="20"/>
        </w:rPr>
      </w:pPr>
    </w:p>
    <w:p w14:paraId="5D8DCB8D" w14:textId="77777777" w:rsidR="00B168F5" w:rsidRDefault="00B168F5">
      <w:pPr>
        <w:rPr>
          <w:szCs w:val="20"/>
        </w:rPr>
      </w:pPr>
    </w:p>
    <w:p w14:paraId="1D85DF54" w14:textId="77777777" w:rsidR="00B168F5" w:rsidRDefault="00B168F5">
      <w:pPr>
        <w:rPr>
          <w:szCs w:val="20"/>
        </w:rPr>
      </w:pPr>
    </w:p>
    <w:p w14:paraId="18C98004" w14:textId="77777777" w:rsidR="00B168F5" w:rsidRDefault="00B168F5">
      <w:pPr>
        <w:rPr>
          <w:szCs w:val="20"/>
        </w:rPr>
      </w:pPr>
    </w:p>
    <w:p w14:paraId="26132952" w14:textId="77777777" w:rsidR="00B168F5" w:rsidRDefault="00B168F5">
      <w:pPr>
        <w:rPr>
          <w:szCs w:val="20"/>
        </w:rPr>
      </w:pPr>
    </w:p>
    <w:p w14:paraId="4A9E95A6" w14:textId="77777777" w:rsidR="00B168F5" w:rsidRDefault="00B168F5">
      <w:pPr>
        <w:rPr>
          <w:szCs w:val="20"/>
        </w:rPr>
      </w:pPr>
    </w:p>
    <w:p w14:paraId="69371178" w14:textId="77777777" w:rsidR="00B168F5" w:rsidRDefault="00B168F5">
      <w:pPr>
        <w:rPr>
          <w:szCs w:val="20"/>
        </w:rPr>
      </w:pPr>
    </w:p>
    <w:p w14:paraId="00A8F519" w14:textId="77777777" w:rsidR="00B168F5" w:rsidRDefault="00B168F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1E6" w14:paraId="4FFA07FF" w14:textId="77777777" w:rsidTr="00AC51E6">
        <w:tc>
          <w:tcPr>
            <w:tcW w:w="9350" w:type="dxa"/>
          </w:tcPr>
          <w:p w14:paraId="126F3968" w14:textId="02C84295" w:rsidR="00AC51E6" w:rsidRPr="00AC51E6" w:rsidRDefault="00AC51E6">
            <w:pPr>
              <w:rPr>
                <w:b/>
                <w:bCs/>
                <w:szCs w:val="20"/>
              </w:rPr>
            </w:pPr>
            <w:r w:rsidRPr="00AC51E6">
              <w:rPr>
                <w:b/>
                <w:bCs/>
                <w:szCs w:val="20"/>
              </w:rPr>
              <w:lastRenderedPageBreak/>
              <w:t xml:space="preserve">Skill </w:t>
            </w:r>
            <w:r w:rsidR="0071695C">
              <w:rPr>
                <w:b/>
                <w:bCs/>
                <w:szCs w:val="20"/>
              </w:rPr>
              <w:t>2</w:t>
            </w:r>
            <w:r w:rsidRPr="00AC51E6">
              <w:rPr>
                <w:b/>
                <w:bCs/>
                <w:szCs w:val="20"/>
              </w:rPr>
              <w:t>.3 Exercise 1</w:t>
            </w:r>
          </w:p>
        </w:tc>
      </w:tr>
      <w:tr w:rsidR="00AC51E6" w14:paraId="2ED3AE7B" w14:textId="77777777" w:rsidTr="00AC51E6">
        <w:tc>
          <w:tcPr>
            <w:tcW w:w="9350" w:type="dxa"/>
          </w:tcPr>
          <w:p w14:paraId="79685149" w14:textId="57AEFB3C" w:rsidR="00AC51E6" w:rsidRDefault="00AC51E6">
            <w:pPr>
              <w:rPr>
                <w:szCs w:val="20"/>
              </w:rPr>
            </w:pPr>
            <w:r>
              <w:rPr>
                <w:szCs w:val="20"/>
              </w:rPr>
              <w:t xml:space="preserve">Below is </w:t>
            </w:r>
            <w:r w:rsidR="00971875">
              <w:rPr>
                <w:szCs w:val="20"/>
              </w:rPr>
              <w:t xml:space="preserve">a </w:t>
            </w:r>
            <w:r>
              <w:rPr>
                <w:szCs w:val="20"/>
              </w:rPr>
              <w:t xml:space="preserve">portion of a data set that contains information about different dog breeds.  </w:t>
            </w:r>
          </w:p>
          <w:p w14:paraId="4651D267" w14:textId="77777777" w:rsidR="00AC51E6" w:rsidRDefault="00AC51E6">
            <w:pPr>
              <w:rPr>
                <w:szCs w:val="20"/>
              </w:rPr>
            </w:pPr>
          </w:p>
          <w:tbl>
            <w:tblPr>
              <w:tblW w:w="9134" w:type="dxa"/>
              <w:tblLook w:val="04A0" w:firstRow="1" w:lastRow="0" w:firstColumn="1" w:lastColumn="0" w:noHBand="0" w:noVBand="1"/>
            </w:tblPr>
            <w:tblGrid>
              <w:gridCol w:w="1394"/>
              <w:gridCol w:w="837"/>
              <w:gridCol w:w="1196"/>
              <w:gridCol w:w="578"/>
              <w:gridCol w:w="582"/>
              <w:gridCol w:w="771"/>
              <w:gridCol w:w="771"/>
              <w:gridCol w:w="827"/>
              <w:gridCol w:w="827"/>
              <w:gridCol w:w="1351"/>
            </w:tblGrid>
            <w:tr w:rsidR="00AC51E6" w:rsidRPr="00AC51E6" w14:paraId="5D4FD7BD" w14:textId="77777777" w:rsidTr="00AC51E6">
              <w:trPr>
                <w:trHeight w:val="288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8107B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Breed Name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D1DC4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Breed Group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FBBD54C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Bred For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2B06F" w14:textId="0C446C90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 xml:space="preserve">Min Life 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7547C" w14:textId="00C849D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 xml:space="preserve">Max 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101CB" w14:textId="60C8557A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Min Height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EC667" w14:textId="18A06D49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Max Height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286D" w14:textId="03790574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Min Weight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18A41" w14:textId="2F951555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Max Weight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F21C358" w14:textId="1402C51F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eastAsia="en-US" w:bidi="ar-SA"/>
                    </w:rPr>
                    <w:t>Temperament</w:t>
                  </w:r>
                </w:p>
              </w:tc>
            </w:tr>
            <w:tr w:rsidR="00AC51E6" w:rsidRPr="00AC51E6" w14:paraId="47068F30" w14:textId="77777777" w:rsidTr="00AC51E6">
              <w:trPr>
                <w:trHeight w:val="1080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46685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Affenpinscher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D5A2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Toy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FE96F1B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Small rodent hunting, lapdog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8550C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10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3791E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12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A1983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9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1977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12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CD17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6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D0AF7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13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3A70CE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Stubborn, Curious, Playful, Adventurous, Active, Fun-loving</w:t>
                  </w:r>
                </w:p>
              </w:tc>
            </w:tr>
            <w:tr w:rsidR="00AC51E6" w:rsidRPr="00AC51E6" w14:paraId="2C4969A4" w14:textId="77777777" w:rsidTr="00AC51E6">
              <w:trPr>
                <w:trHeight w:val="864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0041F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Afghan Hound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AF161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Hound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B2AE118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Coursing and hunting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A1ACE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10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31672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13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0E36F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25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2193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27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EA24F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50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57B2E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60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C935C51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Aloof, Clownish, Dignified, Independent, Happy</w:t>
                  </w:r>
                </w:p>
              </w:tc>
            </w:tr>
            <w:tr w:rsidR="00AC51E6" w:rsidRPr="00AC51E6" w14:paraId="5B233C31" w14:textId="77777777" w:rsidTr="00AC51E6">
              <w:trPr>
                <w:trHeight w:val="864"/>
              </w:trPr>
              <w:tc>
                <w:tcPr>
                  <w:tcW w:w="1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686BB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Airedale Terrier</w:t>
                  </w:r>
                </w:p>
              </w:tc>
              <w:tc>
                <w:tcPr>
                  <w:tcW w:w="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B78B8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Terrier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162FAF2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Badger, otter hunting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1D010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10</w:t>
                  </w:r>
                </w:p>
              </w:tc>
              <w:tc>
                <w:tcPr>
                  <w:tcW w:w="5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7A77F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13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150A8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21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02C9A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23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BE0CC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40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BA536" w14:textId="77777777" w:rsidR="00AC51E6" w:rsidRPr="00AC51E6" w:rsidRDefault="00AC51E6" w:rsidP="00AC51E6">
                  <w:pPr>
                    <w:suppressAutoHyphens w:val="0"/>
                    <w:jc w:val="righ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65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AADDDCF" w14:textId="77777777" w:rsidR="00AC51E6" w:rsidRPr="00AC51E6" w:rsidRDefault="00AC51E6" w:rsidP="00AC51E6">
                  <w:pPr>
                    <w:suppressAutoHyphens w:val="0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</w:pPr>
                  <w:r w:rsidRPr="00AC51E6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en-US" w:bidi="ar-SA"/>
                    </w:rPr>
                    <w:t>Outgoing, Friendly, Alert, Confident, Intelligent, Courageous</w:t>
                  </w:r>
                </w:p>
              </w:tc>
            </w:tr>
          </w:tbl>
          <w:p w14:paraId="4611AAD6" w14:textId="4B9ED63B" w:rsidR="00AC51E6" w:rsidRDefault="00AC51E6">
            <w:pPr>
              <w:rPr>
                <w:szCs w:val="20"/>
              </w:rPr>
            </w:pPr>
          </w:p>
        </w:tc>
      </w:tr>
      <w:tr w:rsidR="00AC51E6" w14:paraId="77A6CE8C" w14:textId="77777777" w:rsidTr="0071695C">
        <w:trPr>
          <w:trHeight w:val="260"/>
        </w:trPr>
        <w:tc>
          <w:tcPr>
            <w:tcW w:w="9350" w:type="dxa"/>
          </w:tcPr>
          <w:p w14:paraId="09D97D41" w14:textId="420B335F" w:rsidR="00433920" w:rsidRDefault="0071695C">
            <w:pPr>
              <w:rPr>
                <w:szCs w:val="20"/>
              </w:rPr>
            </w:pPr>
            <w:r>
              <w:rPr>
                <w:szCs w:val="20"/>
              </w:rPr>
              <w:t>Identify two columns that could be compared using a scatter plot.</w:t>
            </w:r>
          </w:p>
        </w:tc>
      </w:tr>
      <w:tr w:rsidR="0071695C" w14:paraId="375D7581" w14:textId="77777777" w:rsidTr="0071695C">
        <w:trPr>
          <w:trHeight w:val="260"/>
        </w:trPr>
        <w:tc>
          <w:tcPr>
            <w:tcW w:w="9350" w:type="dxa"/>
          </w:tcPr>
          <w:p w14:paraId="7DF00F42" w14:textId="77777777" w:rsidR="0071695C" w:rsidRDefault="0071695C">
            <w:pPr>
              <w:rPr>
                <w:szCs w:val="20"/>
              </w:rPr>
            </w:pPr>
          </w:p>
          <w:p w14:paraId="27609F26" w14:textId="77777777" w:rsidR="0071695C" w:rsidRDefault="0071695C">
            <w:pPr>
              <w:rPr>
                <w:szCs w:val="20"/>
              </w:rPr>
            </w:pPr>
          </w:p>
          <w:p w14:paraId="5202254A" w14:textId="77777777" w:rsidR="0071695C" w:rsidRDefault="0071695C">
            <w:pPr>
              <w:rPr>
                <w:szCs w:val="20"/>
              </w:rPr>
            </w:pPr>
          </w:p>
        </w:tc>
      </w:tr>
    </w:tbl>
    <w:p w14:paraId="7D7268A2" w14:textId="77777777" w:rsidR="00706BFB" w:rsidRDefault="00706BFB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931" w14:paraId="34319B43" w14:textId="77777777" w:rsidTr="00C20931">
        <w:tc>
          <w:tcPr>
            <w:tcW w:w="9350" w:type="dxa"/>
          </w:tcPr>
          <w:p w14:paraId="0D2DE186" w14:textId="3CAA31F3" w:rsidR="00C20931" w:rsidRPr="002879E2" w:rsidRDefault="00C20931">
            <w:pPr>
              <w:rPr>
                <w:b/>
                <w:bCs/>
                <w:szCs w:val="20"/>
              </w:rPr>
            </w:pPr>
            <w:r w:rsidRPr="002879E2">
              <w:rPr>
                <w:b/>
                <w:bCs/>
                <w:szCs w:val="20"/>
              </w:rPr>
              <w:t>Skill 2.3 Exercise 2</w:t>
            </w:r>
          </w:p>
        </w:tc>
      </w:tr>
      <w:tr w:rsidR="00C20931" w14:paraId="1400A707" w14:textId="77777777" w:rsidTr="00C20931">
        <w:tc>
          <w:tcPr>
            <w:tcW w:w="9350" w:type="dxa"/>
          </w:tcPr>
          <w:p w14:paraId="132C5203" w14:textId="77777777" w:rsidR="00C20931" w:rsidRPr="00C20931" w:rsidRDefault="00C20931" w:rsidP="00C20931">
            <w:pPr>
              <w:rPr>
                <w:szCs w:val="20"/>
              </w:rPr>
            </w:pPr>
            <w:r w:rsidRPr="00C20931">
              <w:rPr>
                <w:szCs w:val="20"/>
              </w:rPr>
              <w:t>Their research on </w:t>
            </w:r>
            <w:hyperlink r:id="rId10" w:tgtFrame="_blank" w:history="1">
              <w:r w:rsidRPr="00C20931">
                <w:rPr>
                  <w:rStyle w:val="Hyperlink"/>
                  <w:szCs w:val="20"/>
                </w:rPr>
                <w:t>Working Hours(Opens in a new window)</w:t>
              </w:r>
            </w:hyperlink>
            <w:r w:rsidRPr="00C20931">
              <w:rPr>
                <w:szCs w:val="20"/>
              </w:rPr>
              <w:t> includes this chart that compares productivity (GDP per hour worked) to the average number of hours worked per person.</w:t>
            </w:r>
          </w:p>
          <w:p w14:paraId="6E1E1B0D" w14:textId="71DF1365" w:rsidR="00C20931" w:rsidRDefault="00C20931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F80DA5" wp14:editId="0C3F5B10">
                  <wp:extent cx="3418013" cy="2051538"/>
                  <wp:effectExtent l="0" t="0" r="0" b="6350"/>
                  <wp:docPr id="2006191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191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298" cy="205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931" w14:paraId="47E5D120" w14:textId="77777777" w:rsidTr="00C20931">
        <w:tc>
          <w:tcPr>
            <w:tcW w:w="9350" w:type="dxa"/>
          </w:tcPr>
          <w:p w14:paraId="7637708D" w14:textId="17114D64" w:rsidR="00C20931" w:rsidRPr="00C20931" w:rsidRDefault="00C20931" w:rsidP="00C20931">
            <w:pPr>
              <w:rPr>
                <w:szCs w:val="20"/>
              </w:rPr>
            </w:pPr>
            <w:r>
              <w:rPr>
                <w:szCs w:val="20"/>
              </w:rPr>
              <w:t>What is the correlation between hours worked and GDP per hour worked?</w:t>
            </w:r>
          </w:p>
        </w:tc>
      </w:tr>
      <w:tr w:rsidR="00C20931" w14:paraId="3628BCDF" w14:textId="77777777" w:rsidTr="00C20931">
        <w:tc>
          <w:tcPr>
            <w:tcW w:w="9350" w:type="dxa"/>
          </w:tcPr>
          <w:p w14:paraId="36742604" w14:textId="77777777" w:rsidR="00C20931" w:rsidRDefault="00C20931" w:rsidP="00C20931">
            <w:pPr>
              <w:rPr>
                <w:szCs w:val="20"/>
              </w:rPr>
            </w:pPr>
          </w:p>
          <w:p w14:paraId="453EFA9B" w14:textId="77777777" w:rsidR="00C20931" w:rsidRDefault="00C20931" w:rsidP="00C20931">
            <w:pPr>
              <w:rPr>
                <w:szCs w:val="20"/>
              </w:rPr>
            </w:pPr>
          </w:p>
          <w:p w14:paraId="6740A5E2" w14:textId="77777777" w:rsidR="00C20931" w:rsidRDefault="00C20931" w:rsidP="00C20931">
            <w:pPr>
              <w:rPr>
                <w:szCs w:val="20"/>
              </w:rPr>
            </w:pPr>
          </w:p>
        </w:tc>
      </w:tr>
      <w:tr w:rsidR="00B168F5" w14:paraId="3842B851" w14:textId="77777777" w:rsidTr="00C20931">
        <w:tc>
          <w:tcPr>
            <w:tcW w:w="9350" w:type="dxa"/>
          </w:tcPr>
          <w:p w14:paraId="2BD8D3D1" w14:textId="467E3CB3" w:rsidR="00B168F5" w:rsidRDefault="00B168F5" w:rsidP="00C20931">
            <w:pPr>
              <w:rPr>
                <w:szCs w:val="20"/>
              </w:rPr>
            </w:pPr>
            <w:r>
              <w:rPr>
                <w:szCs w:val="20"/>
              </w:rPr>
              <w:t xml:space="preserve">Recently, a large group of companies </w:t>
            </w:r>
            <w:proofErr w:type="gramStart"/>
            <w:r>
              <w:rPr>
                <w:szCs w:val="20"/>
              </w:rPr>
              <w:t>trialed</w:t>
            </w:r>
            <w:proofErr w:type="gramEnd"/>
            <w:r>
              <w:rPr>
                <w:szCs w:val="20"/>
              </w:rPr>
              <w:t xml:space="preserve"> a “</w:t>
            </w:r>
            <w:proofErr w:type="gramStart"/>
            <w:r>
              <w:rPr>
                <w:szCs w:val="20"/>
              </w:rPr>
              <w:t>4 day</w:t>
            </w:r>
            <w:proofErr w:type="gramEnd"/>
            <w:r>
              <w:rPr>
                <w:szCs w:val="20"/>
              </w:rPr>
              <w:t xml:space="preserve"> work week”.  Based on this plot, can you predict the outcome?</w:t>
            </w:r>
            <w:r w:rsidR="0027448C">
              <w:rPr>
                <w:szCs w:val="20"/>
              </w:rPr>
              <w:t xml:space="preserve"> Check out this article to learn more, </w:t>
            </w:r>
            <w:hyperlink r:id="rId12" w:history="1">
              <w:r w:rsidR="0027448C" w:rsidRPr="00C300B1">
                <w:rPr>
                  <w:rStyle w:val="Hyperlink"/>
                  <w:szCs w:val="20"/>
                </w:rPr>
                <w:t>https://www.washingtonpost.com/wellness/2023/02/21/four-day-work-week-results-uk/</w:t>
              </w:r>
            </w:hyperlink>
            <w:r w:rsidR="0027448C">
              <w:rPr>
                <w:szCs w:val="20"/>
              </w:rPr>
              <w:t xml:space="preserve"> </w:t>
            </w:r>
          </w:p>
        </w:tc>
      </w:tr>
      <w:tr w:rsidR="00B168F5" w14:paraId="486D95A7" w14:textId="77777777" w:rsidTr="00C20931">
        <w:tc>
          <w:tcPr>
            <w:tcW w:w="9350" w:type="dxa"/>
          </w:tcPr>
          <w:p w14:paraId="07C3232D" w14:textId="77777777" w:rsidR="00B168F5" w:rsidRDefault="00B168F5" w:rsidP="00C20931">
            <w:pPr>
              <w:rPr>
                <w:szCs w:val="20"/>
              </w:rPr>
            </w:pPr>
          </w:p>
          <w:p w14:paraId="1C601DB0" w14:textId="77777777" w:rsidR="00B168F5" w:rsidRDefault="00B168F5" w:rsidP="00C20931">
            <w:pPr>
              <w:rPr>
                <w:szCs w:val="20"/>
              </w:rPr>
            </w:pPr>
          </w:p>
          <w:p w14:paraId="0EE6D45C" w14:textId="77777777" w:rsidR="00B168F5" w:rsidRDefault="00B168F5" w:rsidP="00C20931">
            <w:pPr>
              <w:rPr>
                <w:szCs w:val="20"/>
              </w:rPr>
            </w:pPr>
          </w:p>
        </w:tc>
      </w:tr>
    </w:tbl>
    <w:p w14:paraId="7AD70C83" w14:textId="77777777" w:rsidR="00C20931" w:rsidRDefault="00C20931">
      <w:pPr>
        <w:rPr>
          <w:szCs w:val="20"/>
        </w:rPr>
      </w:pPr>
    </w:p>
    <w:p w14:paraId="6BF8E47B" w14:textId="77777777" w:rsidR="00B168F5" w:rsidRDefault="00B168F5">
      <w:pPr>
        <w:rPr>
          <w:szCs w:val="20"/>
        </w:rPr>
      </w:pPr>
    </w:p>
    <w:p w14:paraId="47E64A76" w14:textId="77777777" w:rsidR="00B168F5" w:rsidRDefault="00B168F5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4FB" w14:paraId="3AFDA4FC" w14:textId="77777777" w:rsidTr="007514FB">
        <w:tc>
          <w:tcPr>
            <w:tcW w:w="9350" w:type="dxa"/>
            <w:gridSpan w:val="2"/>
          </w:tcPr>
          <w:p w14:paraId="4CC84B4D" w14:textId="5157C494" w:rsidR="007514FB" w:rsidRPr="007514FB" w:rsidRDefault="007514FB">
            <w:pPr>
              <w:rPr>
                <w:b/>
                <w:bCs/>
                <w:szCs w:val="20"/>
              </w:rPr>
            </w:pPr>
            <w:r w:rsidRPr="007514FB">
              <w:rPr>
                <w:b/>
                <w:bCs/>
                <w:szCs w:val="20"/>
              </w:rPr>
              <w:lastRenderedPageBreak/>
              <w:t>Skill 2.4 Exercise 1</w:t>
            </w:r>
          </w:p>
        </w:tc>
      </w:tr>
      <w:tr w:rsidR="007514FB" w14:paraId="6F56F103" w14:textId="77777777" w:rsidTr="007514FB">
        <w:tc>
          <w:tcPr>
            <w:tcW w:w="9350" w:type="dxa"/>
            <w:gridSpan w:val="2"/>
          </w:tcPr>
          <w:p w14:paraId="2FAF337C" w14:textId="58C8FD20" w:rsidR="007514FB" w:rsidRDefault="007514FB">
            <w:pPr>
              <w:rPr>
                <w:szCs w:val="20"/>
              </w:rPr>
            </w:pPr>
            <w:r>
              <w:rPr>
                <w:szCs w:val="20"/>
              </w:rPr>
              <w:t xml:space="preserve">For the first exercise on this ticket out the door, you were asked what type of data you would collect </w:t>
            </w:r>
            <w:r w:rsidR="00B168F5">
              <w:rPr>
                <w:szCs w:val="20"/>
              </w:rPr>
              <w:t xml:space="preserve">to answer different questions.  For each question indicate the best visualization (crosstab or scatter plot). </w:t>
            </w:r>
          </w:p>
        </w:tc>
      </w:tr>
      <w:tr w:rsidR="00B168F5" w14:paraId="2E058A21" w14:textId="77777777" w:rsidTr="006C1598">
        <w:tc>
          <w:tcPr>
            <w:tcW w:w="4675" w:type="dxa"/>
          </w:tcPr>
          <w:p w14:paraId="2F485798" w14:textId="1C809AA2" w:rsidR="00B168F5" w:rsidRPr="00B168F5" w:rsidRDefault="00B168F5">
            <w:pPr>
              <w:rPr>
                <w:rFonts w:cs="Courier New"/>
                <w:b/>
                <w:bCs/>
                <w:szCs w:val="20"/>
              </w:rPr>
            </w:pPr>
            <w:r w:rsidRPr="00B168F5">
              <w:rPr>
                <w:rFonts w:cs="Courier New"/>
                <w:b/>
                <w:bCs/>
                <w:szCs w:val="20"/>
              </w:rPr>
              <w:t>Question</w:t>
            </w:r>
          </w:p>
        </w:tc>
        <w:tc>
          <w:tcPr>
            <w:tcW w:w="4675" w:type="dxa"/>
          </w:tcPr>
          <w:p w14:paraId="055521FD" w14:textId="009B3971" w:rsidR="00B168F5" w:rsidRPr="00B168F5" w:rsidRDefault="00B168F5">
            <w:pPr>
              <w:rPr>
                <w:b/>
                <w:bCs/>
                <w:szCs w:val="20"/>
              </w:rPr>
            </w:pPr>
            <w:r w:rsidRPr="00B168F5">
              <w:rPr>
                <w:b/>
                <w:bCs/>
                <w:szCs w:val="20"/>
              </w:rPr>
              <w:t>Crosstab or Scatter Plot</w:t>
            </w:r>
          </w:p>
        </w:tc>
      </w:tr>
      <w:tr w:rsidR="00B168F5" w14:paraId="18DB1A7F" w14:textId="77777777" w:rsidTr="006C1598">
        <w:tc>
          <w:tcPr>
            <w:tcW w:w="4675" w:type="dxa"/>
          </w:tcPr>
          <w:p w14:paraId="182EA5C1" w14:textId="7489732F" w:rsidR="00B168F5" w:rsidRDefault="00B168F5">
            <w:pPr>
              <w:rPr>
                <w:szCs w:val="20"/>
              </w:rPr>
            </w:pPr>
            <w:r>
              <w:rPr>
                <w:rFonts w:cs="Courier New"/>
                <w:szCs w:val="20"/>
              </w:rPr>
              <w:t>Which hour of the day are students at Timberline the happiest?</w:t>
            </w:r>
          </w:p>
        </w:tc>
        <w:tc>
          <w:tcPr>
            <w:tcW w:w="4675" w:type="dxa"/>
          </w:tcPr>
          <w:p w14:paraId="6E99AEFD" w14:textId="106F4820" w:rsidR="00B168F5" w:rsidRDefault="00B168F5">
            <w:pPr>
              <w:rPr>
                <w:szCs w:val="20"/>
              </w:rPr>
            </w:pPr>
          </w:p>
        </w:tc>
      </w:tr>
      <w:tr w:rsidR="00B168F5" w14:paraId="601704F5" w14:textId="77777777" w:rsidTr="009619BE">
        <w:tc>
          <w:tcPr>
            <w:tcW w:w="4675" w:type="dxa"/>
          </w:tcPr>
          <w:p w14:paraId="198129D1" w14:textId="086D0126" w:rsidR="00B168F5" w:rsidRDefault="00B168F5">
            <w:pPr>
              <w:rPr>
                <w:szCs w:val="20"/>
              </w:rPr>
            </w:pPr>
            <w:r>
              <w:rPr>
                <w:color w:val="000000"/>
                <w:szCs w:val="20"/>
              </w:rPr>
              <w:t>Do taller people have a longer arm span?</w:t>
            </w:r>
          </w:p>
        </w:tc>
        <w:tc>
          <w:tcPr>
            <w:tcW w:w="4675" w:type="dxa"/>
          </w:tcPr>
          <w:p w14:paraId="229F487B" w14:textId="77777777" w:rsidR="00B168F5" w:rsidRDefault="00B168F5">
            <w:pPr>
              <w:rPr>
                <w:szCs w:val="20"/>
              </w:rPr>
            </w:pPr>
          </w:p>
          <w:p w14:paraId="589826D8" w14:textId="5135D6E0" w:rsidR="001E2D44" w:rsidRDefault="001E2D44">
            <w:pPr>
              <w:rPr>
                <w:szCs w:val="20"/>
              </w:rPr>
            </w:pPr>
          </w:p>
        </w:tc>
      </w:tr>
      <w:tr w:rsidR="00B168F5" w14:paraId="5F4D6F91" w14:textId="77777777" w:rsidTr="00C211C7">
        <w:tc>
          <w:tcPr>
            <w:tcW w:w="4675" w:type="dxa"/>
          </w:tcPr>
          <w:p w14:paraId="103DEF4E" w14:textId="5023B162" w:rsidR="00B168F5" w:rsidRDefault="00B168F5">
            <w:pPr>
              <w:rPr>
                <w:szCs w:val="20"/>
              </w:rPr>
            </w:pPr>
            <w:r>
              <w:rPr>
                <w:noProof/>
              </w:rPr>
              <w:t>Do students with higher gpa’s sleep longer?</w:t>
            </w:r>
          </w:p>
        </w:tc>
        <w:tc>
          <w:tcPr>
            <w:tcW w:w="4675" w:type="dxa"/>
          </w:tcPr>
          <w:p w14:paraId="1720F07A" w14:textId="77777777" w:rsidR="00B168F5" w:rsidRDefault="00B168F5">
            <w:pPr>
              <w:rPr>
                <w:szCs w:val="20"/>
              </w:rPr>
            </w:pPr>
          </w:p>
          <w:p w14:paraId="468E61DF" w14:textId="3125BFDB" w:rsidR="001E2D44" w:rsidRDefault="001E2D44">
            <w:pPr>
              <w:rPr>
                <w:szCs w:val="20"/>
              </w:rPr>
            </w:pPr>
          </w:p>
        </w:tc>
      </w:tr>
      <w:tr w:rsidR="00B168F5" w14:paraId="5A14A362" w14:textId="77777777" w:rsidTr="00CB4AEF">
        <w:tc>
          <w:tcPr>
            <w:tcW w:w="4675" w:type="dxa"/>
          </w:tcPr>
          <w:p w14:paraId="300F82B0" w14:textId="463BE565" w:rsidR="00B168F5" w:rsidRDefault="00B168F5">
            <w:pPr>
              <w:rPr>
                <w:szCs w:val="20"/>
              </w:rPr>
            </w:pPr>
            <w:r>
              <w:rPr>
                <w:noProof/>
              </w:rPr>
              <w:t>What type of shoes do sophomores, juniors, and seniors wear?</w:t>
            </w:r>
          </w:p>
        </w:tc>
        <w:tc>
          <w:tcPr>
            <w:tcW w:w="4675" w:type="dxa"/>
          </w:tcPr>
          <w:p w14:paraId="6B1685B7" w14:textId="69EFD01B" w:rsidR="00B168F5" w:rsidRDefault="00B168F5">
            <w:pPr>
              <w:rPr>
                <w:szCs w:val="20"/>
              </w:rPr>
            </w:pPr>
          </w:p>
        </w:tc>
      </w:tr>
    </w:tbl>
    <w:p w14:paraId="63193270" w14:textId="77777777" w:rsidR="00C20931" w:rsidRDefault="00C20931">
      <w:pPr>
        <w:rPr>
          <w:szCs w:val="20"/>
        </w:rPr>
      </w:pPr>
    </w:p>
    <w:p w14:paraId="150D0167" w14:textId="77777777" w:rsidR="00C20931" w:rsidRDefault="00C20931">
      <w:pPr>
        <w:rPr>
          <w:szCs w:val="20"/>
        </w:rPr>
      </w:pPr>
    </w:p>
    <w:p w14:paraId="034EEFE2" w14:textId="77777777" w:rsidR="00C20931" w:rsidRDefault="00C20931">
      <w:pPr>
        <w:rPr>
          <w:szCs w:val="20"/>
        </w:rPr>
      </w:pPr>
    </w:p>
    <w:p w14:paraId="136DE58C" w14:textId="77777777" w:rsidR="00C20931" w:rsidRDefault="00C20931">
      <w:pPr>
        <w:rPr>
          <w:szCs w:val="20"/>
        </w:rPr>
      </w:pPr>
    </w:p>
    <w:p w14:paraId="381E126D" w14:textId="77777777" w:rsidR="00C20931" w:rsidRDefault="00C20931">
      <w:pPr>
        <w:rPr>
          <w:szCs w:val="20"/>
        </w:rPr>
      </w:pPr>
    </w:p>
    <w:p w14:paraId="77D0835C" w14:textId="77777777" w:rsidR="002428C6" w:rsidRDefault="002428C6">
      <w:pPr>
        <w:rPr>
          <w:szCs w:val="20"/>
        </w:rPr>
      </w:pPr>
    </w:p>
    <w:p w14:paraId="3E032F43" w14:textId="77777777" w:rsidR="00562CB8" w:rsidRDefault="00562CB8">
      <w:pPr>
        <w:rPr>
          <w:szCs w:val="20"/>
        </w:rPr>
      </w:pPr>
    </w:p>
    <w:p w14:paraId="440EF830" w14:textId="77777777" w:rsidR="002428C6" w:rsidRDefault="002428C6"/>
    <w:sectPr w:rsidR="002428C6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69DC" w14:textId="77777777" w:rsidR="005D2E8C" w:rsidRDefault="005D2E8C">
      <w:r>
        <w:separator/>
      </w:r>
    </w:p>
  </w:endnote>
  <w:endnote w:type="continuationSeparator" w:id="0">
    <w:p w14:paraId="4B5E445B" w14:textId="77777777" w:rsidR="005D2E8C" w:rsidRDefault="005D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D7D1" w14:textId="77777777" w:rsidR="005D2E8C" w:rsidRDefault="005D2E8C">
      <w:r>
        <w:separator/>
      </w:r>
    </w:p>
  </w:footnote>
  <w:footnote w:type="continuationSeparator" w:id="0">
    <w:p w14:paraId="2259A01A" w14:textId="77777777" w:rsidR="005D2E8C" w:rsidRDefault="005D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0FCE" w14:textId="77777777" w:rsidR="00FD7588" w:rsidRDefault="00007CDA">
    <w:pPr>
      <w:pStyle w:val="Header"/>
    </w:pPr>
    <w:r>
      <w:t>AP Computer Science Principles</w:t>
    </w:r>
  </w:p>
  <w:p w14:paraId="5F7A28FA" w14:textId="77777777" w:rsidR="00FD7588" w:rsidRDefault="00007CDA">
    <w:pPr>
      <w:pStyle w:val="Header"/>
    </w:pPr>
    <w:r>
      <w:t>Ticket Out the Door</w:t>
    </w:r>
  </w:p>
  <w:p w14:paraId="6C82E22C" w14:textId="07337D07" w:rsidR="00FD7588" w:rsidRDefault="00007CDA">
    <w:pPr>
      <w:pStyle w:val="Header"/>
    </w:pPr>
    <w:r>
      <w:t xml:space="preserve">Set </w:t>
    </w:r>
    <w:r w:rsidR="00573E54">
      <w:t>2: Exploring Two Column Data</w:t>
    </w:r>
  </w:p>
  <w:p w14:paraId="742BACA4" w14:textId="77777777" w:rsidR="00FD7588" w:rsidRDefault="00FD7588">
    <w:pPr>
      <w:pStyle w:val="Header"/>
    </w:pPr>
  </w:p>
  <w:p w14:paraId="4A8AF6C1" w14:textId="34066663" w:rsidR="00FD7588" w:rsidRDefault="00007CDA">
    <w:pPr>
      <w:pStyle w:val="Header"/>
      <w:pBdr>
        <w:bottom w:val="single" w:sz="12" w:space="1" w:color="00000A"/>
      </w:pBdr>
    </w:pPr>
    <w:r>
      <w:t>Name ______</w:t>
    </w:r>
    <w:r w:rsidR="00BC2D0E">
      <w:t>________</w:t>
    </w:r>
    <w:r>
      <w:t>______________________________________________________________ Period _____</w:t>
    </w:r>
  </w:p>
  <w:p w14:paraId="50292899" w14:textId="77777777" w:rsidR="00FD7588" w:rsidRDefault="00FD7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C47"/>
    <w:multiLevelType w:val="hybridMultilevel"/>
    <w:tmpl w:val="313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36C3"/>
    <w:multiLevelType w:val="hybridMultilevel"/>
    <w:tmpl w:val="2DDE28E2"/>
    <w:lvl w:ilvl="0" w:tplc="54384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E4A96"/>
    <w:multiLevelType w:val="hybridMultilevel"/>
    <w:tmpl w:val="F364C90A"/>
    <w:lvl w:ilvl="0" w:tplc="434AFC1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773CF"/>
    <w:multiLevelType w:val="hybridMultilevel"/>
    <w:tmpl w:val="55EE1BCA"/>
    <w:lvl w:ilvl="0" w:tplc="62C232E4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84863"/>
    <w:multiLevelType w:val="hybridMultilevel"/>
    <w:tmpl w:val="A48867B0"/>
    <w:lvl w:ilvl="0" w:tplc="35684D8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103DB"/>
    <w:multiLevelType w:val="multilevel"/>
    <w:tmpl w:val="2300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30800"/>
    <w:multiLevelType w:val="hybridMultilevel"/>
    <w:tmpl w:val="0F54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D4FB9"/>
    <w:multiLevelType w:val="multilevel"/>
    <w:tmpl w:val="453E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C34E0"/>
    <w:multiLevelType w:val="hybridMultilevel"/>
    <w:tmpl w:val="FC62BD9A"/>
    <w:lvl w:ilvl="0" w:tplc="2FA8C8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71617"/>
    <w:multiLevelType w:val="hybridMultilevel"/>
    <w:tmpl w:val="80CECBEA"/>
    <w:lvl w:ilvl="0" w:tplc="8CFAE8C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451C8"/>
    <w:multiLevelType w:val="hybridMultilevel"/>
    <w:tmpl w:val="3C32B7BA"/>
    <w:lvl w:ilvl="0" w:tplc="F8126F9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E6469"/>
    <w:multiLevelType w:val="multilevel"/>
    <w:tmpl w:val="D95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92870"/>
    <w:multiLevelType w:val="hybridMultilevel"/>
    <w:tmpl w:val="32788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8497D"/>
    <w:multiLevelType w:val="hybridMultilevel"/>
    <w:tmpl w:val="BD2858EE"/>
    <w:lvl w:ilvl="0" w:tplc="0AA816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57FD8"/>
    <w:multiLevelType w:val="multilevel"/>
    <w:tmpl w:val="B0F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348460">
    <w:abstractNumId w:val="11"/>
  </w:num>
  <w:num w:numId="2" w16cid:durableId="803617522">
    <w:abstractNumId w:val="5"/>
  </w:num>
  <w:num w:numId="3" w16cid:durableId="803279876">
    <w:abstractNumId w:val="12"/>
  </w:num>
  <w:num w:numId="4" w16cid:durableId="1583562283">
    <w:abstractNumId w:val="14"/>
  </w:num>
  <w:num w:numId="5" w16cid:durableId="941496373">
    <w:abstractNumId w:val="10"/>
  </w:num>
  <w:num w:numId="6" w16cid:durableId="1316762734">
    <w:abstractNumId w:val="4"/>
  </w:num>
  <w:num w:numId="7" w16cid:durableId="467015242">
    <w:abstractNumId w:val="8"/>
  </w:num>
  <w:num w:numId="8" w16cid:durableId="1396316760">
    <w:abstractNumId w:val="9"/>
  </w:num>
  <w:num w:numId="9" w16cid:durableId="1944650004">
    <w:abstractNumId w:val="0"/>
  </w:num>
  <w:num w:numId="10" w16cid:durableId="19282397">
    <w:abstractNumId w:val="2"/>
  </w:num>
  <w:num w:numId="11" w16cid:durableId="762920881">
    <w:abstractNumId w:val="3"/>
  </w:num>
  <w:num w:numId="12" w16cid:durableId="226648408">
    <w:abstractNumId w:val="6"/>
  </w:num>
  <w:num w:numId="13" w16cid:durableId="589705163">
    <w:abstractNumId w:val="1"/>
  </w:num>
  <w:num w:numId="14" w16cid:durableId="2010400875">
    <w:abstractNumId w:val="13"/>
  </w:num>
  <w:num w:numId="15" w16cid:durableId="1111313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88"/>
    <w:rsid w:val="000003AC"/>
    <w:rsid w:val="00007CDA"/>
    <w:rsid w:val="00077E32"/>
    <w:rsid w:val="000B34E3"/>
    <w:rsid w:val="000D22C9"/>
    <w:rsid w:val="000F25C2"/>
    <w:rsid w:val="00147CA5"/>
    <w:rsid w:val="001B7A11"/>
    <w:rsid w:val="001E2D44"/>
    <w:rsid w:val="001F0E32"/>
    <w:rsid w:val="00230FFF"/>
    <w:rsid w:val="002428C6"/>
    <w:rsid w:val="0027448C"/>
    <w:rsid w:val="0028765F"/>
    <w:rsid w:val="002879E2"/>
    <w:rsid w:val="002E64A6"/>
    <w:rsid w:val="003370D7"/>
    <w:rsid w:val="00342AE8"/>
    <w:rsid w:val="0034436E"/>
    <w:rsid w:val="00353B20"/>
    <w:rsid w:val="004104D9"/>
    <w:rsid w:val="00414E5B"/>
    <w:rsid w:val="00433920"/>
    <w:rsid w:val="004716C8"/>
    <w:rsid w:val="00474B0B"/>
    <w:rsid w:val="0048065D"/>
    <w:rsid w:val="004A25FD"/>
    <w:rsid w:val="004A6F41"/>
    <w:rsid w:val="0050517C"/>
    <w:rsid w:val="00535B30"/>
    <w:rsid w:val="00545170"/>
    <w:rsid w:val="00553943"/>
    <w:rsid w:val="00562CB8"/>
    <w:rsid w:val="00573E54"/>
    <w:rsid w:val="005745B5"/>
    <w:rsid w:val="005C249D"/>
    <w:rsid w:val="005C4EAA"/>
    <w:rsid w:val="005D2E8C"/>
    <w:rsid w:val="005E5D98"/>
    <w:rsid w:val="005F788B"/>
    <w:rsid w:val="006466EB"/>
    <w:rsid w:val="00654C26"/>
    <w:rsid w:val="00660841"/>
    <w:rsid w:val="006641B9"/>
    <w:rsid w:val="006C50DB"/>
    <w:rsid w:val="006C5251"/>
    <w:rsid w:val="006E4144"/>
    <w:rsid w:val="00706BFB"/>
    <w:rsid w:val="0071695C"/>
    <w:rsid w:val="007322EF"/>
    <w:rsid w:val="007514FB"/>
    <w:rsid w:val="00757808"/>
    <w:rsid w:val="00794758"/>
    <w:rsid w:val="007A0FAA"/>
    <w:rsid w:val="007D1FC3"/>
    <w:rsid w:val="007F203D"/>
    <w:rsid w:val="007F5A2A"/>
    <w:rsid w:val="00826701"/>
    <w:rsid w:val="008461B7"/>
    <w:rsid w:val="009347C8"/>
    <w:rsid w:val="00962C7B"/>
    <w:rsid w:val="00971875"/>
    <w:rsid w:val="00984EC8"/>
    <w:rsid w:val="009B4BB2"/>
    <w:rsid w:val="009E0FB5"/>
    <w:rsid w:val="00A0211D"/>
    <w:rsid w:val="00A13553"/>
    <w:rsid w:val="00A469BC"/>
    <w:rsid w:val="00A708B7"/>
    <w:rsid w:val="00A90CC8"/>
    <w:rsid w:val="00AC51E6"/>
    <w:rsid w:val="00B168F5"/>
    <w:rsid w:val="00B23617"/>
    <w:rsid w:val="00B35B05"/>
    <w:rsid w:val="00BC2D0E"/>
    <w:rsid w:val="00C04C6D"/>
    <w:rsid w:val="00C20931"/>
    <w:rsid w:val="00C3034C"/>
    <w:rsid w:val="00C40AFE"/>
    <w:rsid w:val="00CB1BA6"/>
    <w:rsid w:val="00CF7431"/>
    <w:rsid w:val="00D13B3E"/>
    <w:rsid w:val="00D82D03"/>
    <w:rsid w:val="00DA6293"/>
    <w:rsid w:val="00DB0493"/>
    <w:rsid w:val="00DB7A4E"/>
    <w:rsid w:val="00DD7C34"/>
    <w:rsid w:val="00E315F5"/>
    <w:rsid w:val="00E92A54"/>
    <w:rsid w:val="00F26754"/>
    <w:rsid w:val="00F4214C"/>
    <w:rsid w:val="00F433A6"/>
    <w:rsid w:val="00F6026A"/>
    <w:rsid w:val="00F91D12"/>
    <w:rsid w:val="00F97B82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FDEE"/>
  <w15:docId w15:val="{85077549-B180-4024-A4CF-FA797D75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0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C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CC8"/>
    <w:rPr>
      <w:color w:val="954F72" w:themeColor="followedHyperlink"/>
      <w:u w:val="single"/>
    </w:rPr>
  </w:style>
  <w:style w:type="character" w:customStyle="1" w:styleId="WW8Num9z2">
    <w:name w:val="WW8Num9z2"/>
    <w:qFormat/>
    <w:rsid w:val="00757808"/>
  </w:style>
  <w:style w:type="paragraph" w:styleId="NormalWeb">
    <w:name w:val="Normal (Web)"/>
    <w:basedOn w:val="Normal"/>
    <w:uiPriority w:val="99"/>
    <w:semiHidden/>
    <w:unhideWhenUsed/>
    <w:rsid w:val="00984EC8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2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7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96880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7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0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53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26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12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313131"/>
                                                                            <w:left w:val="none" w:sz="0" w:space="0" w:color="313131"/>
                                                                            <w:bottom w:val="none" w:sz="0" w:space="0" w:color="313131"/>
                                                                            <w:right w:val="none" w:sz="0" w:space="0" w:color="313131"/>
                                                                          </w:divBdr>
                                                                          <w:divsChild>
                                                                            <w:div w:id="2043551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656418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985283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1872762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797066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1412578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</w:div>
                                                                            <w:div w:id="29907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313131"/>
                                                                                <w:left w:val="none" w:sz="0" w:space="0" w:color="313131"/>
                                                                                <w:bottom w:val="none" w:sz="0" w:space="0" w:color="313131"/>
                                                                                <w:right w:val="none" w:sz="0" w:space="0" w:color="31313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822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313131"/>
                                                                                    <w:left w:val="none" w:sz="0" w:space="0" w:color="313131"/>
                                                                                    <w:bottom w:val="none" w:sz="0" w:space="0" w:color="313131"/>
                                                                                    <w:right w:val="none" w:sz="0" w:space="0" w:color="313131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493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313131"/>
                                                                                    <w:left w:val="none" w:sz="0" w:space="0" w:color="313131"/>
                                                                                    <w:bottom w:val="none" w:sz="0" w:space="0" w:color="313131"/>
                                                                                    <w:right w:val="none" w:sz="0" w:space="0" w:color="31313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563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313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8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72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3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979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267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88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34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313131"/>
                                                                                        <w:left w:val="none" w:sz="0" w:space="0" w:color="313131"/>
                                                                                        <w:bottom w:val="none" w:sz="0" w:space="0" w:color="313131"/>
                                                                                        <w:right w:val="none" w:sz="0" w:space="0" w:color="31313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42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313131"/>
                                                                                            <w:left w:val="none" w:sz="0" w:space="0" w:color="313131"/>
                                                                                            <w:bottom w:val="none" w:sz="0" w:space="0" w:color="313131"/>
                                                                                            <w:right w:val="none" w:sz="0" w:space="0" w:color="31313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896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313131"/>
                                                                                                <w:left w:val="none" w:sz="0" w:space="0" w:color="313131"/>
                                                                                                <w:bottom w:val="none" w:sz="0" w:space="0" w:color="313131"/>
                                                                                                <w:right w:val="none" w:sz="0" w:space="0" w:color="31313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1109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313131"/>
                                                                                                    <w:left w:val="none" w:sz="0" w:space="0" w:color="313131"/>
                                                                                                    <w:bottom w:val="none" w:sz="0" w:space="0" w:color="313131"/>
                                                                                                    <w:right w:val="none" w:sz="0" w:space="0" w:color="313131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505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313131"/>
                                                                                                    <w:left w:val="none" w:sz="0" w:space="0" w:color="313131"/>
                                                                                                    <w:bottom w:val="none" w:sz="0" w:space="0" w:color="313131"/>
                                                                                                    <w:right w:val="none" w:sz="0" w:space="0" w:color="313131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6113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313131"/>
                                                                                                    <w:left w:val="none" w:sz="0" w:space="0" w:color="313131"/>
                                                                                                    <w:bottom w:val="none" w:sz="0" w:space="0" w:color="313131"/>
                                                                                                    <w:right w:val="none" w:sz="0" w:space="0" w:color="313131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320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313131"/>
                                                                                                    <w:left w:val="none" w:sz="0" w:space="0" w:color="313131"/>
                                                                                                    <w:bottom w:val="none" w:sz="0" w:space="0" w:color="313131"/>
                                                                                                    <w:right w:val="none" w:sz="0" w:space="0" w:color="313131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5304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202124"/>
                                                                                                        <w:left w:val="none" w:sz="0" w:space="0" w:color="202124"/>
                                                                                                        <w:bottom w:val="none" w:sz="0" w:space="0" w:color="202124"/>
                                                                                                        <w:right w:val="none" w:sz="0" w:space="0" w:color="202124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475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222222"/>
                                                                                                            <w:left w:val="none" w:sz="0" w:space="0" w:color="222222"/>
                                                                                                            <w:bottom w:val="none" w:sz="0" w:space="0" w:color="222222"/>
                                                                                                            <w:right w:val="none" w:sz="0" w:space="0" w:color="222222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748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5462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1402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FEFEF"/>
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6208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9682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69476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79908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<w:bottom w:val="none" w:sz="0" w:space="15" w:color="222222"/>
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70397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70832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92443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548706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430251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47353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372538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63929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30035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89441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43393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728362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43961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780251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417289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5071525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399642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1619685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3520053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683663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319047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222222"/>
                                                                                                                                                                                        <w:left w:val="none" w:sz="0" w:space="0" w:color="222222"/>
                                                                                                                                                                                        <w:bottom w:val="none" w:sz="0" w:space="0" w:color="222222"/>
                                                                                                                                                                                        <w:right w:val="none" w:sz="0" w:space="0" w:color="222222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0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7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7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86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52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  <w:div w:id="54109374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0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906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  <w:div w:id="122887750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722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  <w:div w:id="209250090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3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187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18" w:color="auto"/>
              </w:divBdr>
            </w:div>
          </w:divsChild>
        </w:div>
      </w:divsChild>
    </w:div>
    <w:div w:id="731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0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6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i5RAuRurZ-57mchZ6k0EghvrJlaTw0BUbbGtAJKF1JI/edit?usp=shar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ashingtonpost.com/wellness/2023/02/21/four-day-work-week-results-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urworldindata.org/working-hou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25</cp:revision>
  <dcterms:created xsi:type="dcterms:W3CDTF">2023-08-28T16:07:00Z</dcterms:created>
  <dcterms:modified xsi:type="dcterms:W3CDTF">2023-08-30T17:45:00Z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