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4D" w:rsidRDefault="000F754D" w:rsidP="000F754D">
      <w:r w:rsidRPr="000F754D">
        <w:rPr>
          <w:rFonts w:hint="eastAsia"/>
        </w:rPr>
        <w:t>项目部工程核算系统</w:t>
      </w:r>
    </w:p>
    <w:p w:rsidR="00831C70" w:rsidRDefault="00831C70" w:rsidP="000F754D"/>
    <w:p w:rsidR="00206EF0" w:rsidRDefault="00206EF0" w:rsidP="00206EF0">
      <w:pPr>
        <w:pStyle w:val="1"/>
        <w:numPr>
          <w:ilvl w:val="0"/>
          <w:numId w:val="18"/>
        </w:numPr>
      </w:pPr>
      <w:r>
        <w:rPr>
          <w:rFonts w:hint="eastAsia"/>
        </w:rPr>
        <w:t>体系结构设计</w:t>
      </w:r>
    </w:p>
    <w:p w:rsidR="00206EF0" w:rsidRDefault="00513042" w:rsidP="00206EF0">
      <w:r>
        <w:rPr>
          <w:rFonts w:hint="eastAsia"/>
        </w:rPr>
        <w:t>系统采用异步模式</w:t>
      </w:r>
    </w:p>
    <w:p w:rsidR="00206EF0" w:rsidRPr="00206EF0" w:rsidRDefault="00DC709A" w:rsidP="00206EF0"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>Form plugin</w:t>
      </w:r>
    </w:p>
    <w:p w:rsidR="00831C70" w:rsidRDefault="00206EF0" w:rsidP="00206EF0">
      <w:pPr>
        <w:pStyle w:val="1"/>
        <w:numPr>
          <w:ilvl w:val="0"/>
          <w:numId w:val="18"/>
        </w:numPr>
      </w:pPr>
      <w:r>
        <w:rPr>
          <w:rFonts w:hint="eastAsia"/>
        </w:rPr>
        <w:t>模块</w:t>
      </w:r>
      <w:bookmarkStart w:id="0" w:name="_GoBack"/>
      <w:bookmarkEnd w:id="0"/>
      <w:r w:rsidR="00831C70">
        <w:rPr>
          <w:rFonts w:hint="eastAsia"/>
        </w:rPr>
        <w:t>设计</w:t>
      </w:r>
    </w:p>
    <w:p w:rsidR="00831C70" w:rsidRDefault="00831C70" w:rsidP="00206EF0">
      <w:pPr>
        <w:pStyle w:val="2"/>
        <w:numPr>
          <w:ilvl w:val="1"/>
          <w:numId w:val="18"/>
        </w:numPr>
      </w:pPr>
      <w:r>
        <w:rPr>
          <w:rFonts w:hint="eastAsia"/>
        </w:rPr>
        <w:t>系统登陆</w:t>
      </w:r>
    </w:p>
    <w:p w:rsidR="00831C70" w:rsidRDefault="00831C70" w:rsidP="000F754D"/>
    <w:p w:rsidR="00831C70" w:rsidRDefault="00831C70" w:rsidP="00206EF0">
      <w:pPr>
        <w:pStyle w:val="2"/>
        <w:numPr>
          <w:ilvl w:val="1"/>
          <w:numId w:val="18"/>
        </w:numPr>
      </w:pPr>
      <w:r>
        <w:rPr>
          <w:rFonts w:hint="eastAsia"/>
        </w:rPr>
        <w:t>数据导出</w:t>
      </w:r>
    </w:p>
    <w:p w:rsidR="00831C70" w:rsidRDefault="00206EF0" w:rsidP="000F754D">
      <w:r>
        <w:rPr>
          <w:rFonts w:hint="eastAsia"/>
        </w:rPr>
        <w:t>保存一份历史。</w:t>
      </w:r>
    </w:p>
    <w:p w:rsidR="00206EF0" w:rsidRDefault="00206EF0" w:rsidP="000F754D"/>
    <w:p w:rsidR="00206EF0" w:rsidRDefault="00206EF0" w:rsidP="000F754D"/>
    <w:p w:rsidR="00831C70" w:rsidRDefault="00831C70" w:rsidP="00206EF0">
      <w:pPr>
        <w:pStyle w:val="2"/>
        <w:numPr>
          <w:ilvl w:val="1"/>
          <w:numId w:val="18"/>
        </w:numPr>
      </w:pPr>
      <w:r>
        <w:rPr>
          <w:rFonts w:hint="eastAsia"/>
        </w:rPr>
        <w:t>数据备份</w:t>
      </w:r>
    </w:p>
    <w:p w:rsidR="00831C70" w:rsidRDefault="00831C70" w:rsidP="000F754D"/>
    <w:p w:rsidR="00831C70" w:rsidRDefault="00831C70" w:rsidP="00206EF0">
      <w:pPr>
        <w:pStyle w:val="2"/>
        <w:numPr>
          <w:ilvl w:val="1"/>
          <w:numId w:val="18"/>
        </w:numPr>
      </w:pPr>
      <w:r>
        <w:rPr>
          <w:rFonts w:hint="eastAsia"/>
        </w:rPr>
        <w:t>数据恢复</w:t>
      </w:r>
    </w:p>
    <w:p w:rsidR="00831C70" w:rsidRDefault="00831C70" w:rsidP="000F754D"/>
    <w:p w:rsidR="00206EF0" w:rsidRDefault="00206EF0" w:rsidP="00206EF0">
      <w:pPr>
        <w:pStyle w:val="2"/>
        <w:numPr>
          <w:ilvl w:val="1"/>
          <w:numId w:val="18"/>
        </w:numPr>
      </w:pPr>
      <w:r>
        <w:rPr>
          <w:rFonts w:hint="eastAsia"/>
        </w:rPr>
        <w:t>单项目统计</w:t>
      </w:r>
    </w:p>
    <w:p w:rsidR="00206EF0" w:rsidRDefault="00206EF0" w:rsidP="000F754D"/>
    <w:p w:rsidR="00206EF0" w:rsidRDefault="00206EF0" w:rsidP="00206EF0">
      <w:pPr>
        <w:pStyle w:val="2"/>
        <w:numPr>
          <w:ilvl w:val="1"/>
          <w:numId w:val="18"/>
        </w:numPr>
      </w:pPr>
      <w:r>
        <w:rPr>
          <w:rFonts w:hint="eastAsia"/>
        </w:rPr>
        <w:t>多项目汇总</w:t>
      </w:r>
    </w:p>
    <w:p w:rsidR="00831C70" w:rsidRDefault="00831C70" w:rsidP="000F754D"/>
    <w:p w:rsidR="00831C70" w:rsidRDefault="00831C70" w:rsidP="00206EF0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数据项</w:t>
      </w:r>
      <w:r w:rsidR="00206EF0">
        <w:rPr>
          <w:rFonts w:hint="eastAsia"/>
        </w:rPr>
        <w:t>设计</w:t>
      </w:r>
    </w:p>
    <w:p w:rsidR="00F91FBF" w:rsidRPr="00615165" w:rsidRDefault="00F91FBF" w:rsidP="00206EF0">
      <w:pPr>
        <w:pStyle w:val="2"/>
        <w:numPr>
          <w:ilvl w:val="1"/>
          <w:numId w:val="18"/>
        </w:numPr>
      </w:pPr>
      <w:r w:rsidRPr="00615165">
        <w:rPr>
          <w:rFonts w:hint="eastAsia"/>
        </w:rPr>
        <w:t>系统参数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7"/>
        <w:gridCol w:w="1589"/>
        <w:gridCol w:w="3119"/>
        <w:gridCol w:w="1134"/>
        <w:gridCol w:w="1134"/>
        <w:gridCol w:w="759"/>
      </w:tblGrid>
      <w:tr w:rsidR="00F91FBF" w:rsidRPr="00C62C97" w:rsidTr="00C62C97">
        <w:tc>
          <w:tcPr>
            <w:tcW w:w="787" w:type="dxa"/>
            <w:shd w:val="clear" w:color="auto" w:fill="F2F2F2" w:themeFill="background1" w:themeFillShade="F2"/>
          </w:tcPr>
          <w:p w:rsidR="00F91FBF" w:rsidRPr="00C62C97" w:rsidRDefault="00F91FB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:rsidR="00F91FBF" w:rsidRPr="00C62C97" w:rsidRDefault="00F91FB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F91FBF" w:rsidRPr="00C62C97" w:rsidRDefault="00F91FB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91FBF" w:rsidRPr="00C62C97" w:rsidRDefault="00F91FB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91FBF" w:rsidRPr="00C62C97" w:rsidRDefault="00F91FB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F2F2F2" w:themeFill="background1" w:themeFillShade="F2"/>
          </w:tcPr>
          <w:p w:rsidR="00F91FB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F91FBF" w:rsidRPr="00831C70" w:rsidTr="009E6E1D">
        <w:tc>
          <w:tcPr>
            <w:tcW w:w="787" w:type="dxa"/>
          </w:tcPr>
          <w:p w:rsidR="00F91FBF" w:rsidRPr="00831C70" w:rsidRDefault="00F91FBF" w:rsidP="00F91FBF">
            <w:pPr>
              <w:pStyle w:val="a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589" w:type="dxa"/>
          </w:tcPr>
          <w:p w:rsidR="00F91FBF" w:rsidRPr="00831C70" w:rsidRDefault="00F91FBF" w:rsidP="00F91FBF">
            <w:r>
              <w:rPr>
                <w:rFonts w:hint="eastAsia"/>
              </w:rPr>
              <w:t>参数名称</w:t>
            </w:r>
          </w:p>
        </w:tc>
        <w:tc>
          <w:tcPr>
            <w:tcW w:w="3119" w:type="dxa"/>
          </w:tcPr>
          <w:p w:rsidR="00F91FBF" w:rsidRPr="00831C70" w:rsidRDefault="00C62C97" w:rsidP="009E6E1D">
            <w:r>
              <w:rPr>
                <w:rFonts w:hint="eastAsia"/>
              </w:rPr>
              <w:t>英文名称，与参数名称形成自连接</w:t>
            </w:r>
          </w:p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759" w:type="dxa"/>
          </w:tcPr>
          <w:p w:rsidR="00F91FB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F91FBF" w:rsidRPr="00831C70" w:rsidTr="009E6E1D">
        <w:tc>
          <w:tcPr>
            <w:tcW w:w="787" w:type="dxa"/>
          </w:tcPr>
          <w:p w:rsidR="00F91FBF" w:rsidRPr="00831C70" w:rsidRDefault="00F91FBF" w:rsidP="00F91FBF">
            <w:pPr>
              <w:pStyle w:val="a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589" w:type="dxa"/>
          </w:tcPr>
          <w:p w:rsidR="00F91FBF" w:rsidRPr="00831C70" w:rsidRDefault="00C62C97" w:rsidP="009E6E1D">
            <w:r>
              <w:rPr>
                <w:rFonts w:hint="eastAsia"/>
              </w:rPr>
              <w:t>参数</w:t>
            </w:r>
            <w:r w:rsidR="00F91FBF">
              <w:rPr>
                <w:rFonts w:hint="eastAsia"/>
              </w:rPr>
              <w:t>描述</w:t>
            </w:r>
          </w:p>
        </w:tc>
        <w:tc>
          <w:tcPr>
            <w:tcW w:w="3119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759" w:type="dxa"/>
          </w:tcPr>
          <w:p w:rsidR="00F91FBF" w:rsidRPr="00831C70" w:rsidRDefault="00F91FBF" w:rsidP="009E6E1D"/>
        </w:tc>
      </w:tr>
      <w:tr w:rsidR="00F91FBF" w:rsidRPr="00831C70" w:rsidTr="009E6E1D">
        <w:tc>
          <w:tcPr>
            <w:tcW w:w="787" w:type="dxa"/>
          </w:tcPr>
          <w:p w:rsidR="00F91FBF" w:rsidRPr="00831C70" w:rsidRDefault="00F91FBF" w:rsidP="00F91FBF">
            <w:pPr>
              <w:pStyle w:val="a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589" w:type="dxa"/>
          </w:tcPr>
          <w:p w:rsidR="00F91FBF" w:rsidRPr="00831C70" w:rsidRDefault="00F91FBF" w:rsidP="009E6E1D">
            <w:r>
              <w:rPr>
                <w:rFonts w:hint="eastAsia"/>
              </w:rPr>
              <w:t>参数值</w:t>
            </w:r>
          </w:p>
        </w:tc>
        <w:tc>
          <w:tcPr>
            <w:tcW w:w="3119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759" w:type="dxa"/>
          </w:tcPr>
          <w:p w:rsidR="00F91FBF" w:rsidRPr="00831C70" w:rsidRDefault="00F91FBF" w:rsidP="009E6E1D"/>
        </w:tc>
      </w:tr>
      <w:tr w:rsidR="00F91FBF" w:rsidRPr="00831C70" w:rsidTr="009E6E1D">
        <w:tc>
          <w:tcPr>
            <w:tcW w:w="787" w:type="dxa"/>
          </w:tcPr>
          <w:p w:rsidR="00F91FBF" w:rsidRPr="00831C70" w:rsidRDefault="00F91FBF" w:rsidP="00F91FBF">
            <w:pPr>
              <w:pStyle w:val="a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589" w:type="dxa"/>
          </w:tcPr>
          <w:p w:rsidR="00F91FBF" w:rsidRPr="00831C70" w:rsidRDefault="00F91FBF" w:rsidP="009E6E1D">
            <w:r>
              <w:rPr>
                <w:rFonts w:hint="eastAsia"/>
              </w:rPr>
              <w:t>系统内置</w:t>
            </w:r>
          </w:p>
        </w:tc>
        <w:tc>
          <w:tcPr>
            <w:tcW w:w="3119" w:type="dxa"/>
          </w:tcPr>
          <w:p w:rsidR="00F91FBF" w:rsidRPr="00831C70" w:rsidRDefault="00C62C97" w:rsidP="009E6E1D">
            <w:r>
              <w:rPr>
                <w:rFonts w:hint="eastAsia"/>
              </w:rPr>
              <w:t>系统内：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，系统外：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759" w:type="dxa"/>
          </w:tcPr>
          <w:p w:rsidR="00F91FBF" w:rsidRPr="00831C70" w:rsidRDefault="00F91FBF" w:rsidP="009E6E1D"/>
        </w:tc>
      </w:tr>
      <w:tr w:rsidR="00F91FBF" w:rsidRPr="00831C70" w:rsidTr="009E6E1D">
        <w:tc>
          <w:tcPr>
            <w:tcW w:w="787" w:type="dxa"/>
          </w:tcPr>
          <w:p w:rsidR="00F91FBF" w:rsidRPr="00831C70" w:rsidRDefault="00F91FBF" w:rsidP="00F91FBF">
            <w:pPr>
              <w:pStyle w:val="a6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589" w:type="dxa"/>
          </w:tcPr>
          <w:p w:rsidR="00F91FBF" w:rsidRPr="00831C70" w:rsidRDefault="000B52E0" w:rsidP="009E6E1D">
            <w:r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1134" w:type="dxa"/>
          </w:tcPr>
          <w:p w:rsidR="00F91FBF" w:rsidRPr="00831C70" w:rsidRDefault="00F91FBF" w:rsidP="009E6E1D"/>
        </w:tc>
        <w:tc>
          <w:tcPr>
            <w:tcW w:w="759" w:type="dxa"/>
          </w:tcPr>
          <w:p w:rsidR="00F91FBF" w:rsidRPr="00831C70" w:rsidRDefault="00F91FBF" w:rsidP="009E6E1D"/>
        </w:tc>
      </w:tr>
    </w:tbl>
    <w:p w:rsidR="00C62C97" w:rsidRDefault="00C62C97" w:rsidP="00F91FBF"/>
    <w:p w:rsidR="005B702C" w:rsidRPr="00206EF0" w:rsidRDefault="00C62C97" w:rsidP="00F91FBF">
      <w:r w:rsidRPr="00206EF0">
        <w:rPr>
          <w:rFonts w:hint="eastAsia"/>
        </w:rPr>
        <w:t>要</w:t>
      </w:r>
      <w:r w:rsidR="005B702C" w:rsidRPr="00206EF0">
        <w:rPr>
          <w:rFonts w:hint="eastAsia"/>
        </w:rPr>
        <w:t>初始化</w:t>
      </w:r>
      <w:r w:rsidRPr="00206EF0">
        <w:rPr>
          <w:rFonts w:hint="eastAsia"/>
        </w:rPr>
        <w:t>的数值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9"/>
        <w:gridCol w:w="1560"/>
        <w:gridCol w:w="2409"/>
        <w:gridCol w:w="1154"/>
        <w:gridCol w:w="1590"/>
      </w:tblGrid>
      <w:tr w:rsidR="00C62C97" w:rsidTr="00C62C97">
        <w:tc>
          <w:tcPr>
            <w:tcW w:w="1809" w:type="dxa"/>
            <w:shd w:val="clear" w:color="auto" w:fill="F2F2F2" w:themeFill="background1" w:themeFillShade="F2"/>
          </w:tcPr>
          <w:p w:rsidR="00C62C97" w:rsidRDefault="00C62C97" w:rsidP="00F91FBF">
            <w:r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C62C97" w:rsidRDefault="00C62C97" w:rsidP="00F91FBF">
            <w:r>
              <w:rPr>
                <w:rFonts w:hint="eastAsia"/>
              </w:rPr>
              <w:t>参数描述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C62C97" w:rsidRDefault="00C62C97" w:rsidP="00F91FBF">
            <w:r>
              <w:rPr>
                <w:rFonts w:hint="eastAsia"/>
              </w:rPr>
              <w:t>参数值</w:t>
            </w:r>
          </w:p>
        </w:tc>
        <w:tc>
          <w:tcPr>
            <w:tcW w:w="1154" w:type="dxa"/>
            <w:shd w:val="clear" w:color="auto" w:fill="F2F2F2" w:themeFill="background1" w:themeFillShade="F2"/>
          </w:tcPr>
          <w:p w:rsidR="00C62C97" w:rsidRDefault="00C62C97" w:rsidP="00F91FBF">
            <w:r>
              <w:rPr>
                <w:rFonts w:hint="eastAsia"/>
              </w:rPr>
              <w:t>系统内置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:rsidR="00C62C97" w:rsidRDefault="00C62C97" w:rsidP="00F91FBF">
            <w:r>
              <w:rPr>
                <w:rFonts w:hint="eastAsia"/>
              </w:rPr>
              <w:t>备注</w:t>
            </w:r>
          </w:p>
        </w:tc>
      </w:tr>
      <w:tr w:rsidR="00C62C97" w:rsidTr="00C62C97">
        <w:tc>
          <w:tcPr>
            <w:tcW w:w="1809" w:type="dxa"/>
          </w:tcPr>
          <w:p w:rsidR="00C62C97" w:rsidRDefault="00C62C97" w:rsidP="00F91FBF">
            <w:r>
              <w:rPr>
                <w:rFonts w:hint="eastAsia"/>
              </w:rPr>
              <w:t>stat_day</w:t>
            </w:r>
          </w:p>
        </w:tc>
        <w:tc>
          <w:tcPr>
            <w:tcW w:w="1560" w:type="dxa"/>
          </w:tcPr>
          <w:p w:rsidR="00C62C97" w:rsidRDefault="00C62C97" w:rsidP="00F91FBF">
            <w:r w:rsidRPr="00F91FBF">
              <w:rPr>
                <w:rFonts w:hint="eastAsia"/>
              </w:rPr>
              <w:t>结算</w:t>
            </w:r>
            <w:r>
              <w:rPr>
                <w:rFonts w:hint="eastAsia"/>
              </w:rPr>
              <w:t>统计日期</w:t>
            </w:r>
          </w:p>
        </w:tc>
        <w:tc>
          <w:tcPr>
            <w:tcW w:w="2409" w:type="dxa"/>
          </w:tcPr>
          <w:p w:rsidR="00C62C97" w:rsidRDefault="00C62C97" w:rsidP="00F91FBF">
            <w:r>
              <w:rPr>
                <w:rFonts w:hint="eastAsia"/>
              </w:rPr>
              <w:t>21</w:t>
            </w:r>
          </w:p>
        </w:tc>
        <w:tc>
          <w:tcPr>
            <w:tcW w:w="1154" w:type="dxa"/>
          </w:tcPr>
          <w:p w:rsidR="00C62C97" w:rsidRDefault="00C62C97" w:rsidP="00F91FBF">
            <w:r>
              <w:rPr>
                <w:rFonts w:hint="eastAsia"/>
              </w:rPr>
              <w:t>0</w:t>
            </w:r>
          </w:p>
        </w:tc>
        <w:tc>
          <w:tcPr>
            <w:tcW w:w="1590" w:type="dxa"/>
          </w:tcPr>
          <w:p w:rsidR="00C62C97" w:rsidRDefault="00C62C97" w:rsidP="00F91FBF"/>
        </w:tc>
      </w:tr>
      <w:tr w:rsidR="00C62C97" w:rsidTr="00C62C97">
        <w:tc>
          <w:tcPr>
            <w:tcW w:w="1809" w:type="dxa"/>
          </w:tcPr>
          <w:p w:rsidR="00C62C97" w:rsidRDefault="00C62C97" w:rsidP="00F91FBF">
            <w:r w:rsidRPr="005B702C">
              <w:t>authority</w:t>
            </w:r>
            <w:r>
              <w:rPr>
                <w:rFonts w:hint="eastAsia"/>
              </w:rPr>
              <w:t>_names</w:t>
            </w:r>
          </w:p>
        </w:tc>
        <w:tc>
          <w:tcPr>
            <w:tcW w:w="1560" w:type="dxa"/>
          </w:tcPr>
          <w:p w:rsidR="00C62C97" w:rsidRDefault="00C62C97" w:rsidP="00F91FBF">
            <w:r>
              <w:rPr>
                <w:rFonts w:hint="eastAsia"/>
              </w:rPr>
              <w:t>权限字</w:t>
            </w:r>
          </w:p>
        </w:tc>
        <w:tc>
          <w:tcPr>
            <w:tcW w:w="2409" w:type="dxa"/>
          </w:tcPr>
          <w:p w:rsidR="00C62C97" w:rsidRDefault="00C62C97" w:rsidP="00F91FBF">
            <w:r>
              <w:rPr>
                <w:rFonts w:hint="eastAsia"/>
              </w:rPr>
              <w:t>新建，修改，删除，查询</w:t>
            </w:r>
          </w:p>
        </w:tc>
        <w:tc>
          <w:tcPr>
            <w:tcW w:w="1154" w:type="dxa"/>
          </w:tcPr>
          <w:p w:rsidR="00C62C97" w:rsidRDefault="00C62C97" w:rsidP="00F91FBF">
            <w:r>
              <w:rPr>
                <w:rFonts w:hint="eastAsia"/>
              </w:rPr>
              <w:t>1</w:t>
            </w:r>
          </w:p>
        </w:tc>
        <w:tc>
          <w:tcPr>
            <w:tcW w:w="1590" w:type="dxa"/>
          </w:tcPr>
          <w:p w:rsidR="00C62C97" w:rsidRDefault="00C62C97" w:rsidP="00F91FBF"/>
        </w:tc>
      </w:tr>
    </w:tbl>
    <w:p w:rsidR="00831C70" w:rsidRDefault="00831C70" w:rsidP="000F754D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系统用户表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0"/>
        <w:gridCol w:w="1566"/>
        <w:gridCol w:w="3095"/>
        <w:gridCol w:w="1120"/>
        <w:gridCol w:w="1120"/>
        <w:gridCol w:w="841"/>
      </w:tblGrid>
      <w:tr w:rsidR="00831C70" w:rsidRPr="00831C70" w:rsidTr="00831C70">
        <w:tc>
          <w:tcPr>
            <w:tcW w:w="787" w:type="dxa"/>
            <w:shd w:val="clear" w:color="auto" w:fill="D9D9D9" w:themeFill="background1" w:themeFillShade="D9"/>
          </w:tcPr>
          <w:p w:rsidR="00831C70" w:rsidRPr="00C62C97" w:rsidRDefault="00831C70" w:rsidP="00395EE4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831C70" w:rsidRPr="00C62C97" w:rsidRDefault="00831C70" w:rsidP="00395EE4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831C70" w:rsidRPr="00C62C97" w:rsidRDefault="00831C70" w:rsidP="00395EE4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31C70" w:rsidRPr="00C62C97" w:rsidRDefault="00831C70" w:rsidP="00395EE4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31C70" w:rsidRPr="00C62C97" w:rsidRDefault="00831C70" w:rsidP="00395EE4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831C70" w:rsidRPr="00C62C97" w:rsidRDefault="00C62C97" w:rsidP="00395EE4">
            <w:r w:rsidRPr="00C62C97">
              <w:rPr>
                <w:rFonts w:hint="eastAsia"/>
              </w:rPr>
              <w:t>备注</w:t>
            </w:r>
          </w:p>
        </w:tc>
      </w:tr>
      <w:tr w:rsidR="00C62C97" w:rsidRPr="00831C70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395EE4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9344B1">
            <w:r>
              <w:rPr>
                <w:rFonts w:hint="eastAsia"/>
              </w:rPr>
              <w:t>主键</w:t>
            </w:r>
          </w:p>
        </w:tc>
      </w:tr>
      <w:tr w:rsidR="00C62C97" w:rsidRPr="00831C70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395EE4">
            <w:r>
              <w:rPr>
                <w:rFonts w:hint="eastAsia"/>
              </w:rPr>
              <w:t>登录用户名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C62C97">
            <w:r>
              <w:rPr>
                <w:rFonts w:hint="eastAsia"/>
              </w:rPr>
              <w:t>唯一索引</w:t>
            </w:r>
          </w:p>
        </w:tc>
      </w:tr>
      <w:tr w:rsidR="00C62C97" w:rsidRPr="00831C70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395EE4">
            <w:r>
              <w:rPr>
                <w:rFonts w:hint="eastAsia"/>
              </w:rPr>
              <w:t>姓名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/>
        </w:tc>
      </w:tr>
      <w:tr w:rsidR="00C62C97" w:rsidRPr="00831C70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Default="00C62C97" w:rsidP="00395EE4">
            <w:r>
              <w:rPr>
                <w:rFonts w:hint="eastAsia"/>
              </w:rPr>
              <w:t>登录密码</w:t>
            </w:r>
          </w:p>
        </w:tc>
        <w:tc>
          <w:tcPr>
            <w:tcW w:w="3119" w:type="dxa"/>
          </w:tcPr>
          <w:p w:rsidR="00C62C97" w:rsidRPr="00831C70" w:rsidRDefault="00C62C97" w:rsidP="00C62C97">
            <w:r>
              <w:t>md</w:t>
            </w:r>
            <w:r>
              <w:rPr>
                <w:rFonts w:hint="eastAsia"/>
              </w:rPr>
              <w:t>5(md5(pwd)+id)</w:t>
            </w:r>
          </w:p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/>
        </w:tc>
      </w:tr>
      <w:tr w:rsidR="00C62C97" w:rsidRPr="00831C70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395EE4">
            <w:r>
              <w:rPr>
                <w:rFonts w:hint="eastAsia"/>
              </w:rPr>
              <w:t>登陆时间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/>
        </w:tc>
      </w:tr>
      <w:tr w:rsidR="00C62C97" w:rsidRPr="00831C70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395EE4">
            <w:r>
              <w:rPr>
                <w:rFonts w:hint="eastAsia"/>
              </w:rPr>
              <w:t>登录次数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/>
        </w:tc>
      </w:tr>
      <w:tr w:rsidR="00C62C97" w:rsidRPr="00F91FBF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Default="00C62C97" w:rsidP="00395EE4">
            <w:r>
              <w:rPr>
                <w:rFonts w:hint="eastAsia"/>
              </w:rPr>
              <w:t>认证失败次数</w:t>
            </w:r>
          </w:p>
        </w:tc>
        <w:tc>
          <w:tcPr>
            <w:tcW w:w="3119" w:type="dxa"/>
          </w:tcPr>
          <w:p w:rsidR="00C62C97" w:rsidRPr="00831C70" w:rsidRDefault="00C62C97" w:rsidP="00395EE4">
            <w:r>
              <w:rPr>
                <w:rFonts w:hint="eastAsia"/>
              </w:rPr>
              <w:t>登录认证连续失败次数</w:t>
            </w:r>
          </w:p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/>
        </w:tc>
      </w:tr>
      <w:tr w:rsidR="00C62C97" w:rsidRPr="00F91FBF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Default="00C62C97" w:rsidP="00395EE4">
            <w:r>
              <w:rPr>
                <w:rFonts w:hint="eastAsia"/>
              </w:rPr>
              <w:t>创建时间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>
            <w:r w:rsidRPr="00C62C97">
              <w:rPr>
                <w:rFonts w:ascii="Verdana" w:hAnsi="Verdana"/>
                <w:color w:val="000000"/>
                <w:sz w:val="18"/>
                <w:szCs w:val="18"/>
              </w:rPr>
              <w:t>default 'now'</w:t>
            </w:r>
          </w:p>
        </w:tc>
      </w:tr>
      <w:tr w:rsidR="00C62C97" w:rsidRPr="00F91FBF" w:rsidTr="00831C70">
        <w:tc>
          <w:tcPr>
            <w:tcW w:w="787" w:type="dxa"/>
          </w:tcPr>
          <w:p w:rsidR="00C62C97" w:rsidRPr="00831C70" w:rsidRDefault="00C62C97" w:rsidP="00F91FBF">
            <w:pPr>
              <w:pStyle w:val="a6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589" w:type="dxa"/>
          </w:tcPr>
          <w:p w:rsidR="00C62C97" w:rsidRDefault="00C62C97" w:rsidP="00395EE4">
            <w:r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1134" w:type="dxa"/>
          </w:tcPr>
          <w:p w:rsidR="00C62C97" w:rsidRPr="00831C70" w:rsidRDefault="00C62C97" w:rsidP="00395EE4"/>
        </w:tc>
        <w:tc>
          <w:tcPr>
            <w:tcW w:w="759" w:type="dxa"/>
          </w:tcPr>
          <w:p w:rsidR="00C62C97" w:rsidRPr="00831C70" w:rsidRDefault="00C62C97" w:rsidP="00395EE4"/>
        </w:tc>
      </w:tr>
    </w:tbl>
    <w:p w:rsidR="00831C70" w:rsidRDefault="00831C70" w:rsidP="00831C70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系统功能表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7"/>
        <w:gridCol w:w="1589"/>
        <w:gridCol w:w="3119"/>
        <w:gridCol w:w="1134"/>
        <w:gridCol w:w="1134"/>
        <w:gridCol w:w="75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功能名称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URL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候选权限值</w:t>
            </w:r>
          </w:p>
        </w:tc>
        <w:tc>
          <w:tcPr>
            <w:tcW w:w="3119" w:type="dxa"/>
          </w:tcPr>
          <w:p w:rsidR="00D9670F" w:rsidRPr="00831C70" w:rsidRDefault="000B52E0" w:rsidP="009E6E1D">
            <w:r>
              <w:rPr>
                <w:rFonts w:hint="eastAsia"/>
              </w:rPr>
              <w:t>权限字的和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0B52E0" w:rsidRPr="00831C70" w:rsidTr="009E6E1D">
        <w:tc>
          <w:tcPr>
            <w:tcW w:w="787" w:type="dxa"/>
          </w:tcPr>
          <w:p w:rsidR="000B52E0" w:rsidRPr="00831C70" w:rsidRDefault="000B52E0" w:rsidP="00F91FBF">
            <w:pPr>
              <w:pStyle w:val="a6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589" w:type="dxa"/>
          </w:tcPr>
          <w:p w:rsidR="000B52E0" w:rsidRDefault="000B52E0" w:rsidP="009E6E1D">
            <w:r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0B52E0" w:rsidRDefault="000B52E0" w:rsidP="009E6E1D"/>
        </w:tc>
        <w:tc>
          <w:tcPr>
            <w:tcW w:w="1134" w:type="dxa"/>
          </w:tcPr>
          <w:p w:rsidR="000B52E0" w:rsidRPr="00831C70" w:rsidRDefault="000B52E0" w:rsidP="009E6E1D"/>
        </w:tc>
        <w:tc>
          <w:tcPr>
            <w:tcW w:w="1134" w:type="dxa"/>
          </w:tcPr>
          <w:p w:rsidR="000B52E0" w:rsidRPr="00831C70" w:rsidRDefault="000B52E0" w:rsidP="009E6E1D"/>
        </w:tc>
        <w:tc>
          <w:tcPr>
            <w:tcW w:w="759" w:type="dxa"/>
          </w:tcPr>
          <w:p w:rsidR="000B52E0" w:rsidRPr="00831C70" w:rsidRDefault="000B52E0" w:rsidP="009E6E1D"/>
        </w:tc>
      </w:tr>
    </w:tbl>
    <w:p w:rsidR="00F91FBF" w:rsidRDefault="00F91FBF" w:rsidP="00831C70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用户权限</w:t>
      </w:r>
    </w:p>
    <w:p w:rsidR="00831C70" w:rsidRDefault="00831C70" w:rsidP="00831C70"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，功能编码，权限）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4"/>
        <w:gridCol w:w="1577"/>
        <w:gridCol w:w="3090"/>
        <w:gridCol w:w="1126"/>
        <w:gridCol w:w="1126"/>
        <w:gridCol w:w="81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F91FBF" w:rsidP="009E6E1D">
            <w:r>
              <w:rPr>
                <w:rFonts w:hint="eastAsia"/>
              </w:rPr>
              <w:t>授权值</w:t>
            </w:r>
          </w:p>
        </w:tc>
        <w:tc>
          <w:tcPr>
            <w:tcW w:w="3119" w:type="dxa"/>
          </w:tcPr>
          <w:p w:rsidR="00D9670F" w:rsidRPr="00831C70" w:rsidRDefault="000B52E0" w:rsidP="009E6E1D">
            <w:r>
              <w:rPr>
                <w:rFonts w:hint="eastAsia"/>
              </w:rPr>
              <w:t>权限字的和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F91FBF">
            <w:pPr>
              <w:pStyle w:val="a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0B52E0" w:rsidP="009E6E1D">
            <w:r>
              <w:rPr>
                <w:rFonts w:hint="eastAsia"/>
              </w:rPr>
              <w:t>创建时间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 w:rsidRPr="00C62C97">
              <w:t>default 'now'</w:t>
            </w:r>
          </w:p>
        </w:tc>
      </w:tr>
    </w:tbl>
    <w:p w:rsidR="000F754D" w:rsidRDefault="000F754D" w:rsidP="000F754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360"/>
        <w:gridCol w:w="3119"/>
        <w:gridCol w:w="3027"/>
      </w:tblGrid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D9D9D9" w:themeFill="background1" w:themeFillShade="D9"/>
            <w:noWrap/>
            <w:vAlign w:val="center"/>
            <w:hideMark/>
          </w:tcPr>
          <w:p w:rsidR="000B52E0" w:rsidRPr="00C62C97" w:rsidRDefault="000B52E0" w:rsidP="00C62C97">
            <w:r w:rsidRPr="00C62C97">
              <w:rPr>
                <w:rFonts w:hint="eastAsia"/>
              </w:rPr>
              <w:t>序号</w:t>
            </w:r>
          </w:p>
        </w:tc>
        <w:tc>
          <w:tcPr>
            <w:tcW w:w="1360" w:type="dxa"/>
            <w:shd w:val="clear" w:color="auto" w:fill="D9D9D9" w:themeFill="background1" w:themeFillShade="D9"/>
            <w:noWrap/>
            <w:vAlign w:val="center"/>
            <w:hideMark/>
          </w:tcPr>
          <w:p w:rsidR="000B52E0" w:rsidRPr="00C62C97" w:rsidRDefault="000B52E0" w:rsidP="00C62C97">
            <w:r w:rsidRPr="00C62C97">
              <w:rPr>
                <w:rFonts w:hint="eastAsia"/>
              </w:rPr>
              <w:t>权限字</w:t>
            </w:r>
          </w:p>
        </w:tc>
        <w:tc>
          <w:tcPr>
            <w:tcW w:w="3119" w:type="dxa"/>
            <w:shd w:val="clear" w:color="auto" w:fill="D9D9D9" w:themeFill="background1" w:themeFillShade="D9"/>
            <w:noWrap/>
            <w:vAlign w:val="center"/>
            <w:hideMark/>
          </w:tcPr>
          <w:p w:rsidR="000B52E0" w:rsidRPr="00C62C97" w:rsidRDefault="000B52E0" w:rsidP="00C62C97">
            <w:r w:rsidRPr="00C62C97">
              <w:rPr>
                <w:rFonts w:hint="eastAsia"/>
              </w:rPr>
              <w:t>权限值</w:t>
            </w:r>
          </w:p>
        </w:tc>
        <w:tc>
          <w:tcPr>
            <w:tcW w:w="3027" w:type="dxa"/>
            <w:shd w:val="clear" w:color="auto" w:fill="D9D9D9" w:themeFill="background1" w:themeFillShade="D9"/>
            <w:noWrap/>
            <w:vAlign w:val="center"/>
            <w:hideMark/>
          </w:tcPr>
          <w:p w:rsidR="000B52E0" w:rsidRPr="00C62C97" w:rsidRDefault="000B52E0" w:rsidP="00C62C97">
            <w:r w:rsidRPr="00C62C97">
              <w:rPr>
                <w:rFonts w:hint="eastAsia"/>
              </w:rPr>
              <w:t>备注</w:t>
            </w: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128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256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512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1024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2048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4096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8192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16384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2E0" w:rsidRPr="007634CA" w:rsidTr="000B52E0">
        <w:trPr>
          <w:trHeight w:val="270"/>
        </w:trPr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0B52E0" w:rsidRPr="007634CA" w:rsidRDefault="000B52E0" w:rsidP="00763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763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32768 </w:t>
            </w:r>
          </w:p>
        </w:tc>
        <w:tc>
          <w:tcPr>
            <w:tcW w:w="3027" w:type="dxa"/>
            <w:shd w:val="clear" w:color="auto" w:fill="auto"/>
            <w:noWrap/>
            <w:vAlign w:val="center"/>
            <w:hideMark/>
          </w:tcPr>
          <w:p w:rsidR="000B52E0" w:rsidRPr="007634CA" w:rsidRDefault="000B52E0" w:rsidP="000B52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权限值=2</w:t>
            </w:r>
            <w:r w:rsidRPr="000B52E0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perscript"/>
              </w:rPr>
              <w:t>n-1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，n取自系统参数中的</w:t>
            </w:r>
            <w:r w:rsidRPr="005B702C">
              <w:t>authority</w:t>
            </w:r>
            <w:r>
              <w:rPr>
                <w:rFonts w:hint="eastAsia"/>
              </w:rPr>
              <w:t>_names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最大值65535</w:t>
            </w:r>
          </w:p>
        </w:tc>
      </w:tr>
    </w:tbl>
    <w:p w:rsidR="007634CA" w:rsidRDefault="007634CA" w:rsidP="000F754D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合同项目信息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72"/>
        <w:gridCol w:w="2107"/>
        <w:gridCol w:w="2672"/>
        <w:gridCol w:w="1126"/>
        <w:gridCol w:w="1126"/>
        <w:gridCol w:w="819"/>
      </w:tblGrid>
      <w:tr w:rsidR="00D9670F" w:rsidRPr="00831C70" w:rsidTr="00615165">
        <w:tc>
          <w:tcPr>
            <w:tcW w:w="672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2672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pPr>
              <w:rPr>
                <w:highlight w:val="yellow"/>
              </w:rPr>
            </w:pPr>
            <w:r w:rsidRPr="00AC5EC0">
              <w:rPr>
                <w:rFonts w:hint="eastAsia"/>
                <w:highlight w:val="yellow"/>
              </w:rPr>
              <w:t>ID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pPr>
              <w:rPr>
                <w:highlight w:val="yellow"/>
              </w:rPr>
            </w:pPr>
            <w:r w:rsidRPr="00AC5EC0">
              <w:rPr>
                <w:rFonts w:hint="eastAsia"/>
                <w:highlight w:val="yellow"/>
              </w:rPr>
              <w:t>项目编号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DB0E4F" w:rsidRDefault="00D9670F" w:rsidP="00A8438F">
            <w:r w:rsidRPr="00DB0E4F">
              <w:rPr>
                <w:rFonts w:hint="eastAsia"/>
              </w:rPr>
              <w:t>项目名称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DB0E4F" w:rsidRDefault="00D9670F" w:rsidP="00A8438F">
            <w:r w:rsidRPr="00DB0E4F">
              <w:rPr>
                <w:rFonts w:hint="eastAsia"/>
              </w:rPr>
              <w:t>甲方名称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甲方地址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合同号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异地代扣代缴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合同金额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结算金额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D9670F">
            <w:r w:rsidRPr="00AC5EC0">
              <w:rPr>
                <w:rFonts w:hint="eastAsia"/>
              </w:rPr>
              <w:t>项目状态</w:t>
            </w:r>
          </w:p>
        </w:tc>
        <w:tc>
          <w:tcPr>
            <w:tcW w:w="2672" w:type="dxa"/>
          </w:tcPr>
          <w:p w:rsidR="00D9670F" w:rsidRPr="00831C70" w:rsidRDefault="00615165" w:rsidP="00615165"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="00D9670F" w:rsidRPr="00DB0E4F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已暂停</w:t>
            </w:r>
            <w:r>
              <w:rPr>
                <w:rFonts w:hint="eastAsia"/>
              </w:rPr>
              <w:t xml:space="preserve"> </w:t>
            </w:r>
            <w:r w:rsidR="00D9670F" w:rsidRPr="00DB0E4F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r w:rsidR="00D9670F" w:rsidRPr="00DB0E4F">
              <w:rPr>
                <w:rFonts w:hint="eastAsia"/>
              </w:rPr>
              <w:t>已结算</w:t>
            </w:r>
          </w:p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206EF0" w:rsidP="00A8438F">
            <w:r>
              <w:rPr>
                <w:rFonts w:hint="eastAsia"/>
              </w:rPr>
              <w:t>法人代表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206EF0" w:rsidP="00206EF0">
            <w:r>
              <w:rPr>
                <w:rFonts w:hint="eastAsia"/>
              </w:rPr>
              <w:t>合作单位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印花税上交时间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D9670F">
            <w:r w:rsidRPr="00AC5EC0">
              <w:rPr>
                <w:rFonts w:hint="eastAsia"/>
              </w:rPr>
              <w:t>印花税上交金额</w:t>
            </w:r>
          </w:p>
        </w:tc>
        <w:tc>
          <w:tcPr>
            <w:tcW w:w="2672" w:type="dxa"/>
          </w:tcPr>
          <w:p w:rsidR="00D9670F" w:rsidRPr="00831C70" w:rsidRDefault="00D9670F" w:rsidP="009E6E1D">
            <w:r w:rsidRPr="00206EF0">
              <w:rPr>
                <w:rFonts w:hint="eastAsia"/>
                <w:highlight w:val="red"/>
              </w:rPr>
              <w:t>（上交金额如何计算？）</w:t>
            </w:r>
          </w:p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615165">
        <w:tc>
          <w:tcPr>
            <w:tcW w:w="672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D9670F" w:rsidRPr="00AC5EC0" w:rsidRDefault="00D9670F" w:rsidP="00A8438F">
            <w:r w:rsidRPr="00AC5EC0">
              <w:rPr>
                <w:rFonts w:hint="eastAsia"/>
              </w:rPr>
              <w:t>印花税收据编号</w:t>
            </w:r>
          </w:p>
        </w:tc>
        <w:tc>
          <w:tcPr>
            <w:tcW w:w="2672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206EF0" w:rsidRPr="00831C70" w:rsidTr="00615165">
        <w:tc>
          <w:tcPr>
            <w:tcW w:w="672" w:type="dxa"/>
          </w:tcPr>
          <w:p w:rsidR="00206EF0" w:rsidRPr="00831C70" w:rsidRDefault="00206EF0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206EF0" w:rsidRPr="00206EF0" w:rsidRDefault="00206EF0" w:rsidP="00A8438F">
            <w:pPr>
              <w:rPr>
                <w:highlight w:val="yellow"/>
              </w:rPr>
            </w:pPr>
            <w:r w:rsidRPr="00206EF0">
              <w:rPr>
                <w:rFonts w:hint="eastAsia"/>
                <w:highlight w:val="yellow"/>
              </w:rPr>
              <w:t>经手人</w:t>
            </w:r>
          </w:p>
        </w:tc>
        <w:tc>
          <w:tcPr>
            <w:tcW w:w="2672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819" w:type="dxa"/>
          </w:tcPr>
          <w:p w:rsidR="00206EF0" w:rsidRPr="00831C70" w:rsidRDefault="00206EF0" w:rsidP="009E6E1D">
            <w:r>
              <w:rPr>
                <w:rFonts w:hint="eastAsia"/>
              </w:rPr>
              <w:t>当前用户</w:t>
            </w:r>
          </w:p>
        </w:tc>
      </w:tr>
      <w:tr w:rsidR="00206EF0" w:rsidRPr="00831C70" w:rsidTr="00615165">
        <w:tc>
          <w:tcPr>
            <w:tcW w:w="672" w:type="dxa"/>
          </w:tcPr>
          <w:p w:rsidR="00206EF0" w:rsidRPr="00831C70" w:rsidRDefault="00206EF0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206EF0" w:rsidRPr="00206EF0" w:rsidRDefault="00206EF0" w:rsidP="00A8438F">
            <w:pPr>
              <w:rPr>
                <w:highlight w:val="yellow"/>
              </w:rPr>
            </w:pPr>
            <w:r w:rsidRPr="00206EF0">
              <w:rPr>
                <w:rFonts w:hint="eastAsia"/>
                <w:highlight w:val="yellow"/>
              </w:rPr>
              <w:t>时间</w:t>
            </w:r>
          </w:p>
        </w:tc>
        <w:tc>
          <w:tcPr>
            <w:tcW w:w="2672" w:type="dxa"/>
          </w:tcPr>
          <w:p w:rsidR="00206EF0" w:rsidRPr="00831C70" w:rsidRDefault="00206EF0" w:rsidP="009E6E1D">
            <w:r>
              <w:t>Y</w:t>
            </w:r>
            <w:r>
              <w:rPr>
                <w:rFonts w:hint="eastAsia"/>
              </w:rPr>
              <w:t>yyy-mm-dd</w:t>
            </w:r>
          </w:p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819" w:type="dxa"/>
          </w:tcPr>
          <w:p w:rsidR="00206EF0" w:rsidRPr="00831C70" w:rsidRDefault="00206EF0" w:rsidP="009E6E1D"/>
        </w:tc>
      </w:tr>
      <w:tr w:rsidR="00615165" w:rsidRPr="00831C70" w:rsidTr="00615165">
        <w:tc>
          <w:tcPr>
            <w:tcW w:w="672" w:type="dxa"/>
          </w:tcPr>
          <w:p w:rsidR="00615165" w:rsidRPr="00831C70" w:rsidRDefault="00615165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615165" w:rsidRPr="00206EF0" w:rsidRDefault="00615165" w:rsidP="00A8438F">
            <w:pPr>
              <w:rPr>
                <w:highlight w:val="yellow"/>
              </w:rPr>
            </w:pPr>
            <w:r w:rsidRPr="00AC5EC0">
              <w:rPr>
                <w:rFonts w:hint="eastAsia"/>
                <w:highlight w:val="yellow"/>
              </w:rPr>
              <w:t>创建时间</w:t>
            </w:r>
          </w:p>
        </w:tc>
        <w:tc>
          <w:tcPr>
            <w:tcW w:w="2672" w:type="dxa"/>
          </w:tcPr>
          <w:p w:rsidR="00615165" w:rsidRPr="00831C70" w:rsidRDefault="00206EF0" w:rsidP="009E6E1D">
            <w:r>
              <w:t>Y</w:t>
            </w:r>
            <w:r>
              <w:rPr>
                <w:rFonts w:hint="eastAsia"/>
              </w:rPr>
              <w:t>yyy-mm-dd h24:mi:ss</w:t>
            </w:r>
          </w:p>
        </w:tc>
        <w:tc>
          <w:tcPr>
            <w:tcW w:w="1126" w:type="dxa"/>
          </w:tcPr>
          <w:p w:rsidR="00615165" w:rsidRPr="00831C70" w:rsidRDefault="00615165" w:rsidP="009E6E1D"/>
        </w:tc>
        <w:tc>
          <w:tcPr>
            <w:tcW w:w="1126" w:type="dxa"/>
          </w:tcPr>
          <w:p w:rsidR="00615165" w:rsidRPr="00831C70" w:rsidRDefault="00615165" w:rsidP="009E6E1D"/>
        </w:tc>
        <w:tc>
          <w:tcPr>
            <w:tcW w:w="819" w:type="dxa"/>
          </w:tcPr>
          <w:p w:rsidR="00615165" w:rsidRPr="00831C70" w:rsidRDefault="00615165" w:rsidP="009E6E1D">
            <w:r w:rsidRPr="00C62C97">
              <w:t>default 'now'</w:t>
            </w:r>
          </w:p>
        </w:tc>
      </w:tr>
      <w:tr w:rsidR="00AC5EC0" w:rsidRPr="00831C70" w:rsidTr="00615165">
        <w:tc>
          <w:tcPr>
            <w:tcW w:w="672" w:type="dxa"/>
          </w:tcPr>
          <w:p w:rsidR="00AC5EC0" w:rsidRPr="00831C70" w:rsidRDefault="00AC5EC0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AC5EC0" w:rsidRDefault="00AC5EC0" w:rsidP="0099740B">
            <w:r>
              <w:rPr>
                <w:rFonts w:hint="eastAsia"/>
              </w:rPr>
              <w:t>数据状态</w:t>
            </w:r>
          </w:p>
        </w:tc>
        <w:tc>
          <w:tcPr>
            <w:tcW w:w="2672" w:type="dxa"/>
          </w:tcPr>
          <w:p w:rsidR="00AC5EC0" w:rsidRPr="00831C70" w:rsidRDefault="00AC5EC0" w:rsidP="0099740B">
            <w:r>
              <w:rPr>
                <w:rFonts w:hint="eastAsia"/>
              </w:rPr>
              <w:t>草稿：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，正式：</w:t>
            </w: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AC5EC0" w:rsidRPr="00831C70" w:rsidRDefault="00AC5EC0" w:rsidP="0099740B">
            <w:r>
              <w:rPr>
                <w:rFonts w:hint="eastAsia"/>
              </w:rPr>
              <w:t>status</w:t>
            </w:r>
          </w:p>
        </w:tc>
        <w:tc>
          <w:tcPr>
            <w:tcW w:w="1126" w:type="dxa"/>
          </w:tcPr>
          <w:p w:rsidR="00AC5EC0" w:rsidRPr="00831C70" w:rsidRDefault="00AC5EC0" w:rsidP="0099740B"/>
        </w:tc>
        <w:tc>
          <w:tcPr>
            <w:tcW w:w="819" w:type="dxa"/>
          </w:tcPr>
          <w:p w:rsidR="00AC5EC0" w:rsidRPr="00C62C97" w:rsidRDefault="00AC5EC0" w:rsidP="0099740B"/>
        </w:tc>
      </w:tr>
      <w:tr w:rsidR="00AC5EC0" w:rsidRPr="00831C70" w:rsidTr="00615165">
        <w:tc>
          <w:tcPr>
            <w:tcW w:w="672" w:type="dxa"/>
          </w:tcPr>
          <w:p w:rsidR="00AC5EC0" w:rsidRPr="00831C70" w:rsidRDefault="00AC5EC0" w:rsidP="00D9670F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07" w:type="dxa"/>
          </w:tcPr>
          <w:p w:rsidR="00AC5EC0" w:rsidRPr="00DB0E4F" w:rsidRDefault="00AC5EC0" w:rsidP="00A8438F">
            <w:r w:rsidRPr="00DB0E4F">
              <w:rPr>
                <w:rFonts w:hint="eastAsia"/>
              </w:rPr>
              <w:t>备注</w:t>
            </w:r>
          </w:p>
        </w:tc>
        <w:tc>
          <w:tcPr>
            <w:tcW w:w="2672" w:type="dxa"/>
          </w:tcPr>
          <w:p w:rsidR="00AC5EC0" w:rsidRPr="00831C70" w:rsidRDefault="00AC5EC0" w:rsidP="009E6E1D"/>
        </w:tc>
        <w:tc>
          <w:tcPr>
            <w:tcW w:w="1126" w:type="dxa"/>
          </w:tcPr>
          <w:p w:rsidR="00AC5EC0" w:rsidRPr="00831C70" w:rsidRDefault="00AC5EC0" w:rsidP="009E6E1D"/>
        </w:tc>
        <w:tc>
          <w:tcPr>
            <w:tcW w:w="1126" w:type="dxa"/>
          </w:tcPr>
          <w:p w:rsidR="00AC5EC0" w:rsidRPr="00831C70" w:rsidRDefault="00AC5EC0" w:rsidP="009E6E1D"/>
        </w:tc>
        <w:tc>
          <w:tcPr>
            <w:tcW w:w="819" w:type="dxa"/>
          </w:tcPr>
          <w:p w:rsidR="00AC5EC0" w:rsidRPr="00831C70" w:rsidRDefault="00AC5EC0" w:rsidP="009E6E1D"/>
        </w:tc>
      </w:tr>
    </w:tbl>
    <w:p w:rsidR="000F754D" w:rsidRPr="00206EF0" w:rsidRDefault="00AC5EC0" w:rsidP="00206EF0">
      <w:pPr>
        <w:pStyle w:val="a6"/>
        <w:numPr>
          <w:ilvl w:val="0"/>
          <w:numId w:val="16"/>
        </w:numPr>
        <w:ind w:firstLineChars="0"/>
        <w:rPr>
          <w:highlight w:val="yellow"/>
        </w:rPr>
      </w:pPr>
      <w:r w:rsidRPr="00206EF0">
        <w:rPr>
          <w:rFonts w:hint="eastAsia"/>
          <w:highlight w:val="yellow"/>
        </w:rPr>
        <w:t>合同项目信息哪些数据项一天之后锁定不能修改？</w:t>
      </w:r>
      <w:r w:rsidR="00206EF0">
        <w:rPr>
          <w:rFonts w:hint="eastAsia"/>
          <w:highlight w:val="yellow"/>
        </w:rPr>
        <w:t>标注黄色的不能修改。</w:t>
      </w:r>
    </w:p>
    <w:p w:rsidR="00AC5EC0" w:rsidRPr="00206EF0" w:rsidRDefault="00AC5EC0" w:rsidP="00206EF0">
      <w:pPr>
        <w:pStyle w:val="a6"/>
        <w:numPr>
          <w:ilvl w:val="0"/>
          <w:numId w:val="16"/>
        </w:numPr>
        <w:ind w:firstLineChars="0"/>
        <w:rPr>
          <w:highlight w:val="yellow"/>
        </w:rPr>
      </w:pPr>
      <w:r w:rsidRPr="00206EF0">
        <w:rPr>
          <w:rFonts w:hint="eastAsia"/>
          <w:highlight w:val="yellow"/>
        </w:rPr>
        <w:t>合同号和项目编号是一个东西么？</w:t>
      </w:r>
    </w:p>
    <w:p w:rsidR="00AC5EC0" w:rsidRDefault="00AC5EC0" w:rsidP="000F754D"/>
    <w:p w:rsidR="00831C70" w:rsidRPr="00206EF0" w:rsidRDefault="000F754D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合同补充协议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4"/>
        <w:gridCol w:w="1577"/>
        <w:gridCol w:w="3090"/>
        <w:gridCol w:w="1126"/>
        <w:gridCol w:w="1126"/>
        <w:gridCol w:w="819"/>
      </w:tblGrid>
      <w:tr w:rsidR="00D9670F" w:rsidRPr="00831C70" w:rsidTr="00C62C97">
        <w:tc>
          <w:tcPr>
            <w:tcW w:w="78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ID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项目编号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增减金额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经手人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206EF0" w:rsidP="009E6E1D">
            <w:r>
              <w:rPr>
                <w:rFonts w:hint="eastAsia"/>
              </w:rPr>
              <w:t>当前用户</w:t>
            </w:r>
          </w:p>
        </w:tc>
      </w:tr>
      <w:tr w:rsidR="00206EF0" w:rsidRPr="00831C70" w:rsidTr="00C62C97">
        <w:tc>
          <w:tcPr>
            <w:tcW w:w="784" w:type="dxa"/>
          </w:tcPr>
          <w:p w:rsidR="00206EF0" w:rsidRPr="00831C70" w:rsidRDefault="00206EF0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206EF0" w:rsidRDefault="00206EF0" w:rsidP="009E6E1D">
            <w:r>
              <w:rPr>
                <w:rFonts w:hint="eastAsia"/>
              </w:rPr>
              <w:t>时间</w:t>
            </w:r>
          </w:p>
        </w:tc>
        <w:tc>
          <w:tcPr>
            <w:tcW w:w="3090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819" w:type="dxa"/>
          </w:tcPr>
          <w:p w:rsidR="00206EF0" w:rsidRDefault="00206EF0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C62C97" w:rsidP="009E6E1D">
            <w:r>
              <w:rPr>
                <w:rFonts w:hint="eastAsia"/>
              </w:rPr>
              <w:t>创建时间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C62C97" w:rsidP="009E6E1D">
            <w:r w:rsidRPr="00C62C97">
              <w:t>default 'now'</w:t>
            </w:r>
          </w:p>
        </w:tc>
      </w:tr>
      <w:tr w:rsidR="00C62C97" w:rsidRPr="00831C70" w:rsidTr="00C62C97">
        <w:tc>
          <w:tcPr>
            <w:tcW w:w="784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C62C97" w:rsidRDefault="00C62C97" w:rsidP="009E6E1D">
            <w:r>
              <w:rPr>
                <w:rFonts w:hint="eastAsia"/>
              </w:rPr>
              <w:t>数据状态</w:t>
            </w:r>
          </w:p>
        </w:tc>
        <w:tc>
          <w:tcPr>
            <w:tcW w:w="3090" w:type="dxa"/>
          </w:tcPr>
          <w:p w:rsidR="00C62C97" w:rsidRPr="00831C70" w:rsidRDefault="00C62C97" w:rsidP="009E6E1D">
            <w:r>
              <w:rPr>
                <w:rFonts w:hint="eastAsia"/>
              </w:rPr>
              <w:t>草稿：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，正式：</w:t>
            </w: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C62C97" w:rsidRPr="00831C70" w:rsidRDefault="00C62C97" w:rsidP="009E6E1D">
            <w:r>
              <w:rPr>
                <w:rFonts w:hint="eastAsia"/>
              </w:rPr>
              <w:t>status</w:t>
            </w:r>
          </w:p>
        </w:tc>
        <w:tc>
          <w:tcPr>
            <w:tcW w:w="1126" w:type="dxa"/>
          </w:tcPr>
          <w:p w:rsidR="00C62C97" w:rsidRPr="00831C70" w:rsidRDefault="00C62C97" w:rsidP="009E6E1D"/>
        </w:tc>
        <w:tc>
          <w:tcPr>
            <w:tcW w:w="819" w:type="dxa"/>
          </w:tcPr>
          <w:p w:rsidR="00C62C97" w:rsidRPr="00C62C97" w:rsidRDefault="00C62C97" w:rsidP="009E6E1D"/>
        </w:tc>
      </w:tr>
      <w:tr w:rsidR="00C62C97" w:rsidRPr="00831C70" w:rsidTr="00C62C97">
        <w:tc>
          <w:tcPr>
            <w:tcW w:w="784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77" w:type="dxa"/>
          </w:tcPr>
          <w:p w:rsidR="00C62C97" w:rsidRDefault="00C62C97" w:rsidP="009E6E1D">
            <w:r>
              <w:rPr>
                <w:rFonts w:hint="eastAsia"/>
              </w:rPr>
              <w:t>备注</w:t>
            </w:r>
          </w:p>
        </w:tc>
        <w:tc>
          <w:tcPr>
            <w:tcW w:w="3090" w:type="dxa"/>
          </w:tcPr>
          <w:p w:rsidR="00C62C97" w:rsidRPr="00831C70" w:rsidRDefault="00C62C97" w:rsidP="009E6E1D"/>
        </w:tc>
        <w:tc>
          <w:tcPr>
            <w:tcW w:w="1126" w:type="dxa"/>
          </w:tcPr>
          <w:p w:rsidR="00C62C97" w:rsidRPr="00831C70" w:rsidRDefault="00C62C97" w:rsidP="009E6E1D"/>
        </w:tc>
        <w:tc>
          <w:tcPr>
            <w:tcW w:w="1126" w:type="dxa"/>
          </w:tcPr>
          <w:p w:rsidR="00C62C97" w:rsidRPr="00831C70" w:rsidRDefault="00C62C97" w:rsidP="009E6E1D"/>
        </w:tc>
        <w:tc>
          <w:tcPr>
            <w:tcW w:w="819" w:type="dxa"/>
          </w:tcPr>
          <w:p w:rsidR="00C62C97" w:rsidRPr="00C62C97" w:rsidRDefault="00C62C97" w:rsidP="009E6E1D"/>
        </w:tc>
      </w:tr>
    </w:tbl>
    <w:p w:rsidR="000F754D" w:rsidRDefault="000F754D" w:rsidP="000F754D"/>
    <w:p w:rsidR="00831C70" w:rsidRPr="00206EF0" w:rsidRDefault="000F754D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给甲方的发票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4"/>
        <w:gridCol w:w="1577"/>
        <w:gridCol w:w="3090"/>
        <w:gridCol w:w="1126"/>
        <w:gridCol w:w="1126"/>
        <w:gridCol w:w="819"/>
      </w:tblGrid>
      <w:tr w:rsidR="00D9670F" w:rsidRPr="00831C70" w:rsidTr="00C62C97">
        <w:tc>
          <w:tcPr>
            <w:tcW w:w="78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C62C97" w:rsidP="009E6E1D">
            <w:r>
              <w:rPr>
                <w:rFonts w:hint="eastAsia"/>
              </w:rPr>
              <w:t>ID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项目编号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发票票号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发票金额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开具时间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经手人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206EF0" w:rsidP="009E6E1D">
            <w:r>
              <w:rPr>
                <w:rFonts w:hint="eastAsia"/>
              </w:rPr>
              <w:t>当前用户</w:t>
            </w:r>
          </w:p>
        </w:tc>
      </w:tr>
      <w:tr w:rsidR="00206EF0" w:rsidRPr="00831C70" w:rsidTr="00C62C97">
        <w:tc>
          <w:tcPr>
            <w:tcW w:w="784" w:type="dxa"/>
          </w:tcPr>
          <w:p w:rsidR="00206EF0" w:rsidRPr="00831C70" w:rsidRDefault="00206EF0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206EF0" w:rsidRDefault="00206EF0" w:rsidP="009E6E1D">
            <w:r>
              <w:rPr>
                <w:rFonts w:hint="eastAsia"/>
              </w:rPr>
              <w:t>时间</w:t>
            </w:r>
          </w:p>
        </w:tc>
        <w:tc>
          <w:tcPr>
            <w:tcW w:w="3090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1126" w:type="dxa"/>
          </w:tcPr>
          <w:p w:rsidR="00206EF0" w:rsidRPr="00831C70" w:rsidRDefault="00206EF0" w:rsidP="009E6E1D"/>
        </w:tc>
        <w:tc>
          <w:tcPr>
            <w:tcW w:w="819" w:type="dxa"/>
          </w:tcPr>
          <w:p w:rsidR="00206EF0" w:rsidRDefault="00206EF0" w:rsidP="009E6E1D"/>
        </w:tc>
      </w:tr>
      <w:tr w:rsidR="00C62C97" w:rsidRPr="00831C70" w:rsidTr="00C62C97">
        <w:tc>
          <w:tcPr>
            <w:tcW w:w="784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C62C97" w:rsidRDefault="00C62C97" w:rsidP="009E6E1D">
            <w:r>
              <w:rPr>
                <w:rFonts w:hint="eastAsia"/>
              </w:rPr>
              <w:t>创建时间</w:t>
            </w:r>
          </w:p>
        </w:tc>
        <w:tc>
          <w:tcPr>
            <w:tcW w:w="3090" w:type="dxa"/>
          </w:tcPr>
          <w:p w:rsidR="00C62C97" w:rsidRPr="00831C70" w:rsidRDefault="00C62C97" w:rsidP="009E6E1D"/>
        </w:tc>
        <w:tc>
          <w:tcPr>
            <w:tcW w:w="1126" w:type="dxa"/>
          </w:tcPr>
          <w:p w:rsidR="00C62C97" w:rsidRPr="00831C70" w:rsidRDefault="00C62C97" w:rsidP="009E6E1D"/>
        </w:tc>
        <w:tc>
          <w:tcPr>
            <w:tcW w:w="1126" w:type="dxa"/>
          </w:tcPr>
          <w:p w:rsidR="00C62C97" w:rsidRPr="00831C70" w:rsidRDefault="00C62C97" w:rsidP="009E6E1D"/>
        </w:tc>
        <w:tc>
          <w:tcPr>
            <w:tcW w:w="819" w:type="dxa"/>
          </w:tcPr>
          <w:p w:rsidR="00C62C97" w:rsidRPr="00831C70" w:rsidRDefault="00C62C97" w:rsidP="009E6E1D">
            <w:r w:rsidRPr="00C62C97">
              <w:t>default 'now'</w:t>
            </w:r>
          </w:p>
        </w:tc>
      </w:tr>
      <w:tr w:rsidR="00C62C97" w:rsidRPr="00831C70" w:rsidTr="0099740B">
        <w:tc>
          <w:tcPr>
            <w:tcW w:w="784" w:type="dxa"/>
          </w:tcPr>
          <w:p w:rsidR="00C62C97" w:rsidRPr="00831C70" w:rsidRDefault="00C62C97" w:rsidP="00C62C97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C62C97" w:rsidRDefault="00C62C97" w:rsidP="0099740B">
            <w:r>
              <w:rPr>
                <w:rFonts w:hint="eastAsia"/>
              </w:rPr>
              <w:t>数据状态</w:t>
            </w:r>
          </w:p>
        </w:tc>
        <w:tc>
          <w:tcPr>
            <w:tcW w:w="3090" w:type="dxa"/>
          </w:tcPr>
          <w:p w:rsidR="00C62C97" w:rsidRPr="00831C70" w:rsidRDefault="00C62C97" w:rsidP="0099740B">
            <w:r>
              <w:rPr>
                <w:rFonts w:hint="eastAsia"/>
              </w:rPr>
              <w:t>草稿：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，正式：</w:t>
            </w: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C62C97" w:rsidRPr="00831C70" w:rsidRDefault="00C62C97" w:rsidP="0099740B">
            <w:r>
              <w:rPr>
                <w:rFonts w:hint="eastAsia"/>
              </w:rPr>
              <w:t>status</w:t>
            </w:r>
          </w:p>
        </w:tc>
        <w:tc>
          <w:tcPr>
            <w:tcW w:w="1126" w:type="dxa"/>
          </w:tcPr>
          <w:p w:rsidR="00C62C97" w:rsidRPr="00831C70" w:rsidRDefault="00C62C97" w:rsidP="0099740B"/>
        </w:tc>
        <w:tc>
          <w:tcPr>
            <w:tcW w:w="819" w:type="dxa"/>
          </w:tcPr>
          <w:p w:rsidR="00C62C97" w:rsidRPr="00C62C97" w:rsidRDefault="00C62C97" w:rsidP="0099740B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>
            <w:r>
              <w:rPr>
                <w:rFonts w:hint="eastAsia"/>
              </w:rPr>
              <w:t>备注</w:t>
            </w:r>
          </w:p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  <w:tr w:rsidR="00D9670F" w:rsidRPr="00831C70" w:rsidTr="00C62C97">
        <w:tc>
          <w:tcPr>
            <w:tcW w:w="784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77" w:type="dxa"/>
          </w:tcPr>
          <w:p w:rsidR="00D9670F" w:rsidRPr="00831C70" w:rsidRDefault="00D9670F" w:rsidP="009E6E1D"/>
        </w:tc>
        <w:tc>
          <w:tcPr>
            <w:tcW w:w="3090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1126" w:type="dxa"/>
          </w:tcPr>
          <w:p w:rsidR="00D9670F" w:rsidRPr="00831C70" w:rsidRDefault="00D9670F" w:rsidP="009E6E1D"/>
        </w:tc>
        <w:tc>
          <w:tcPr>
            <w:tcW w:w="819" w:type="dxa"/>
          </w:tcPr>
          <w:p w:rsidR="00D9670F" w:rsidRPr="00831C70" w:rsidRDefault="00D9670F" w:rsidP="009E6E1D"/>
        </w:tc>
      </w:tr>
    </w:tbl>
    <w:p w:rsidR="000F754D" w:rsidRDefault="000F754D" w:rsidP="000F754D"/>
    <w:p w:rsidR="00831C70" w:rsidRPr="00206EF0" w:rsidRDefault="000F754D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收客户的发票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7"/>
        <w:gridCol w:w="1589"/>
        <w:gridCol w:w="3119"/>
        <w:gridCol w:w="1134"/>
        <w:gridCol w:w="1134"/>
        <w:gridCol w:w="75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C62C97" w:rsidP="009E6E1D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D9670F">
            <w:r>
              <w:rPr>
                <w:rFonts w:hint="eastAsia"/>
              </w:rPr>
              <w:t>项目编号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D9670F">
            <w:r>
              <w:rPr>
                <w:rFonts w:hint="eastAsia"/>
              </w:rPr>
              <w:t>发票票号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D9670F">
            <w:r>
              <w:rPr>
                <w:rFonts w:hint="eastAsia"/>
              </w:rPr>
              <w:t>发票金额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D9670F">
            <w:r>
              <w:rPr>
                <w:rFonts w:hint="eastAsia"/>
              </w:rPr>
              <w:t>开具时间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D9670F">
            <w:r>
              <w:rPr>
                <w:rFonts w:hint="eastAsia"/>
              </w:rPr>
              <w:t>发票类别</w:t>
            </w:r>
          </w:p>
        </w:tc>
        <w:tc>
          <w:tcPr>
            <w:tcW w:w="3119" w:type="dxa"/>
          </w:tcPr>
          <w:p w:rsidR="00D9670F" w:rsidRPr="00831C70" w:rsidRDefault="00D9670F" w:rsidP="009E6E1D">
            <w:r>
              <w:rPr>
                <w:rFonts w:hint="eastAsia"/>
              </w:rPr>
              <w:t>（材料，劳务，其他）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9E6E1D">
            <w:r>
              <w:rPr>
                <w:rFonts w:hint="eastAsia"/>
              </w:rPr>
              <w:t>经手人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D9670F" w:rsidP="009E6E1D"/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C62C97" w:rsidRPr="00831C70" w:rsidTr="009E6E1D">
        <w:tc>
          <w:tcPr>
            <w:tcW w:w="787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C62C97" w:rsidRDefault="00C62C97" w:rsidP="0099740B">
            <w:r>
              <w:rPr>
                <w:rFonts w:hint="eastAsia"/>
              </w:rPr>
              <w:t>数据状态</w:t>
            </w:r>
          </w:p>
        </w:tc>
        <w:tc>
          <w:tcPr>
            <w:tcW w:w="3119" w:type="dxa"/>
          </w:tcPr>
          <w:p w:rsidR="00C62C97" w:rsidRPr="00831C70" w:rsidRDefault="00C62C97" w:rsidP="0099740B">
            <w:r>
              <w:rPr>
                <w:rFonts w:hint="eastAsia"/>
              </w:rPr>
              <w:t>草稿：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，正式：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62C97" w:rsidRPr="00831C70" w:rsidRDefault="00C62C97" w:rsidP="0099740B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759" w:type="dxa"/>
          </w:tcPr>
          <w:p w:rsidR="00C62C97" w:rsidRPr="00831C70" w:rsidRDefault="00C62C97" w:rsidP="009E6E1D"/>
        </w:tc>
      </w:tr>
      <w:tr w:rsidR="00C62C97" w:rsidRPr="00831C70" w:rsidTr="009E6E1D">
        <w:tc>
          <w:tcPr>
            <w:tcW w:w="787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9E6E1D">
            <w:r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759" w:type="dxa"/>
          </w:tcPr>
          <w:p w:rsidR="00C62C97" w:rsidRPr="00831C70" w:rsidRDefault="00C62C97" w:rsidP="009E6E1D"/>
        </w:tc>
      </w:tr>
      <w:tr w:rsidR="00C62C97" w:rsidRPr="00831C70" w:rsidTr="009E6E1D">
        <w:tc>
          <w:tcPr>
            <w:tcW w:w="787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589" w:type="dxa"/>
          </w:tcPr>
          <w:p w:rsidR="00C62C97" w:rsidRPr="00831C70" w:rsidRDefault="00C62C97" w:rsidP="009E6E1D"/>
        </w:tc>
        <w:tc>
          <w:tcPr>
            <w:tcW w:w="3119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759" w:type="dxa"/>
          </w:tcPr>
          <w:p w:rsidR="00C62C97" w:rsidRPr="00831C70" w:rsidRDefault="00C62C97" w:rsidP="009E6E1D"/>
        </w:tc>
      </w:tr>
    </w:tbl>
    <w:p w:rsidR="000F754D" w:rsidRDefault="000F754D" w:rsidP="000F754D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收款情况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7"/>
        <w:gridCol w:w="1589"/>
        <w:gridCol w:w="3119"/>
        <w:gridCol w:w="1134"/>
        <w:gridCol w:w="1134"/>
        <w:gridCol w:w="75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C62C97" w:rsidP="00287A95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C62C97" w:rsidRPr="00831C70" w:rsidTr="009E6E1D">
        <w:tc>
          <w:tcPr>
            <w:tcW w:w="787" w:type="dxa"/>
          </w:tcPr>
          <w:p w:rsidR="00C62C97" w:rsidRPr="00831C70" w:rsidRDefault="00C62C97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C62C97" w:rsidRPr="00FA6BC1" w:rsidRDefault="00C62C97" w:rsidP="00287A95">
            <w:r w:rsidRPr="00FA6BC1">
              <w:rPr>
                <w:rFonts w:hint="eastAsia"/>
              </w:rPr>
              <w:t>项目编号</w:t>
            </w:r>
          </w:p>
        </w:tc>
        <w:tc>
          <w:tcPr>
            <w:tcW w:w="3119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759" w:type="dxa"/>
          </w:tcPr>
          <w:p w:rsidR="00C62C97" w:rsidRPr="00831C70" w:rsidRDefault="00C62C97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收款金额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收款时间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单据号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付款方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D9670F">
            <w:r w:rsidRPr="00FA6BC1">
              <w:rPr>
                <w:rFonts w:hint="eastAsia"/>
              </w:rPr>
              <w:t>用途去向</w:t>
            </w:r>
          </w:p>
        </w:tc>
        <w:tc>
          <w:tcPr>
            <w:tcW w:w="3119" w:type="dxa"/>
          </w:tcPr>
          <w:p w:rsidR="00D9670F" w:rsidRPr="00831C70" w:rsidRDefault="00D9670F" w:rsidP="009E6E1D">
            <w:r w:rsidRPr="00FA6BC1">
              <w:rPr>
                <w:rFonts w:hint="eastAsia"/>
              </w:rPr>
              <w:t>（工程款</w:t>
            </w:r>
            <w:r w:rsidRPr="00FA6BC1">
              <w:rPr>
                <w:rFonts w:hint="eastAsia"/>
              </w:rPr>
              <w:t>/</w:t>
            </w:r>
            <w:r w:rsidRPr="00FA6BC1">
              <w:rPr>
                <w:rFonts w:hint="eastAsia"/>
              </w:rPr>
              <w:t>税金</w:t>
            </w:r>
            <w:r w:rsidRPr="00FA6BC1">
              <w:rPr>
                <w:rFonts w:hint="eastAsia"/>
              </w:rPr>
              <w:t>/</w:t>
            </w:r>
            <w:r w:rsidRPr="00FA6BC1">
              <w:rPr>
                <w:rFonts w:hint="eastAsia"/>
              </w:rPr>
              <w:t>管理费</w:t>
            </w:r>
            <w:r w:rsidRPr="00FA6BC1">
              <w:rPr>
                <w:rFonts w:hint="eastAsia"/>
              </w:rPr>
              <w:t>/</w:t>
            </w:r>
            <w:r w:rsidRPr="00FA6BC1">
              <w:rPr>
                <w:rFonts w:hint="eastAsia"/>
              </w:rPr>
              <w:t>其他？）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银行账号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银行名称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D9670F">
            <w:r w:rsidRPr="00FA6BC1">
              <w:rPr>
                <w:rFonts w:hint="eastAsia"/>
              </w:rPr>
              <w:t>收款方式</w:t>
            </w:r>
          </w:p>
        </w:tc>
        <w:tc>
          <w:tcPr>
            <w:tcW w:w="3119" w:type="dxa"/>
          </w:tcPr>
          <w:p w:rsidR="00D9670F" w:rsidRPr="00831C70" w:rsidRDefault="00D9670F" w:rsidP="00615165">
            <w:r w:rsidRPr="00FA6BC1">
              <w:rPr>
                <w:rFonts w:hint="eastAsia"/>
              </w:rPr>
              <w:t>（现金</w:t>
            </w:r>
            <w:r w:rsidR="00615165"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银行转帐</w:t>
            </w:r>
            <w:r w:rsidR="00615165"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汇款</w:t>
            </w:r>
            <w:r w:rsidR="00615165"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支票</w:t>
            </w:r>
            <w:r w:rsidR="00615165">
              <w:rPr>
                <w:rFonts w:hint="eastAsia"/>
              </w:rPr>
              <w:t xml:space="preserve"> </w:t>
            </w:r>
            <w:r w:rsidR="00615165">
              <w:rPr>
                <w:rFonts w:hint="eastAsia"/>
              </w:rPr>
              <w:t>汇票</w:t>
            </w:r>
            <w:r w:rsidRPr="00FA6BC1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Pr="00FA6BC1" w:rsidRDefault="00D9670F" w:rsidP="00287A95">
            <w:r w:rsidRPr="00FA6BC1">
              <w:rPr>
                <w:rFonts w:hint="eastAsia"/>
              </w:rPr>
              <w:t>经手人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89" w:type="dxa"/>
          </w:tcPr>
          <w:p w:rsidR="00D9670F" w:rsidRDefault="00D9670F" w:rsidP="00287A95">
            <w:r w:rsidRPr="00FA6BC1"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</w:tbl>
    <w:p w:rsidR="000F754D" w:rsidRDefault="000F754D" w:rsidP="000F754D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付款情况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7"/>
        <w:gridCol w:w="1589"/>
        <w:gridCol w:w="3119"/>
        <w:gridCol w:w="1134"/>
        <w:gridCol w:w="1134"/>
        <w:gridCol w:w="75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831C70" w:rsidRDefault="00C62C97" w:rsidP="009E6E1D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项目编号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付款金额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付款时间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单据号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收款方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银行账号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银行名称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C62C97">
            <w:r w:rsidRPr="00582E0D">
              <w:rPr>
                <w:rFonts w:hint="eastAsia"/>
              </w:rPr>
              <w:t>付款方式</w:t>
            </w:r>
          </w:p>
        </w:tc>
        <w:tc>
          <w:tcPr>
            <w:tcW w:w="3119" w:type="dxa"/>
          </w:tcPr>
          <w:p w:rsidR="00D9670F" w:rsidRPr="00831C70" w:rsidRDefault="00615165" w:rsidP="009E6E1D">
            <w:r w:rsidRPr="00FA6BC1">
              <w:rPr>
                <w:rFonts w:hint="eastAsia"/>
              </w:rPr>
              <w:t>（现金</w:t>
            </w:r>
            <w:r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银行转帐</w:t>
            </w:r>
            <w:r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汇款</w:t>
            </w:r>
            <w:r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支票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汇票</w:t>
            </w:r>
            <w:r w:rsidRPr="00FA6BC1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Pr="00582E0D" w:rsidRDefault="00D9670F" w:rsidP="006658C9">
            <w:r w:rsidRPr="00582E0D">
              <w:rPr>
                <w:rFonts w:hint="eastAsia"/>
              </w:rPr>
              <w:t>经手人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E6E1D">
        <w:tc>
          <w:tcPr>
            <w:tcW w:w="787" w:type="dxa"/>
          </w:tcPr>
          <w:p w:rsidR="00D9670F" w:rsidRPr="00831C70" w:rsidRDefault="00D9670F" w:rsidP="00D9670F">
            <w:pPr>
              <w:pStyle w:val="a6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589" w:type="dxa"/>
          </w:tcPr>
          <w:p w:rsidR="00D9670F" w:rsidRDefault="00D9670F" w:rsidP="006658C9">
            <w:r w:rsidRPr="00582E0D"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</w:tbl>
    <w:p w:rsidR="000F754D" w:rsidRDefault="000F754D" w:rsidP="000F754D"/>
    <w:p w:rsidR="00831C70" w:rsidRPr="00206EF0" w:rsidRDefault="000F754D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往来欠款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3"/>
        <w:gridCol w:w="1575"/>
        <w:gridCol w:w="3090"/>
        <w:gridCol w:w="1129"/>
        <w:gridCol w:w="1126"/>
        <w:gridCol w:w="81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D9670F" w:rsidRPr="00831C70" w:rsidTr="009B4858">
        <w:tc>
          <w:tcPr>
            <w:tcW w:w="787" w:type="dxa"/>
          </w:tcPr>
          <w:p w:rsidR="00D9670F" w:rsidRPr="00831C70" w:rsidRDefault="00D9670F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D9670F" w:rsidRDefault="00C62C9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C62C97" w:rsidP="009E6E1D">
            <w:r>
              <w:rPr>
                <w:rFonts w:hint="eastAsia"/>
              </w:rPr>
              <w:t>主键</w:t>
            </w:r>
          </w:p>
        </w:tc>
      </w:tr>
      <w:tr w:rsidR="00C62C97" w:rsidRPr="00831C70" w:rsidTr="009B4858">
        <w:tc>
          <w:tcPr>
            <w:tcW w:w="787" w:type="dxa"/>
          </w:tcPr>
          <w:p w:rsidR="00C62C97" w:rsidRPr="00831C70" w:rsidRDefault="00C62C97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C62C97" w:rsidRDefault="00C62C9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Cs w:val="21"/>
              </w:rPr>
              <w:t>项目编号</w:t>
            </w:r>
          </w:p>
        </w:tc>
        <w:tc>
          <w:tcPr>
            <w:tcW w:w="3119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1134" w:type="dxa"/>
          </w:tcPr>
          <w:p w:rsidR="00C62C97" w:rsidRPr="00831C70" w:rsidRDefault="00C62C97" w:rsidP="009E6E1D"/>
        </w:tc>
        <w:tc>
          <w:tcPr>
            <w:tcW w:w="759" w:type="dxa"/>
          </w:tcPr>
          <w:p w:rsidR="00C62C97" w:rsidRPr="00831C70" w:rsidRDefault="00C62C97" w:rsidP="009E6E1D"/>
        </w:tc>
      </w:tr>
      <w:tr w:rsidR="00615165" w:rsidRPr="00831C70" w:rsidTr="009B4858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615165" w:rsidRDefault="0061516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/>
        </w:tc>
      </w:tr>
      <w:tr w:rsidR="00D9670F" w:rsidRPr="00831C70" w:rsidTr="009B4858">
        <w:tc>
          <w:tcPr>
            <w:tcW w:w="787" w:type="dxa"/>
          </w:tcPr>
          <w:p w:rsidR="00D9670F" w:rsidRPr="00831C70" w:rsidRDefault="00D9670F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D9670F" w:rsidRDefault="00D967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金额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B4858">
        <w:tc>
          <w:tcPr>
            <w:tcW w:w="787" w:type="dxa"/>
          </w:tcPr>
          <w:p w:rsidR="00D9670F" w:rsidRPr="00831C70" w:rsidRDefault="00D9670F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D9670F" w:rsidRDefault="00D9670F" w:rsidP="00C62C9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欠款分类</w:t>
            </w:r>
          </w:p>
        </w:tc>
        <w:tc>
          <w:tcPr>
            <w:tcW w:w="3119" w:type="dxa"/>
          </w:tcPr>
          <w:p w:rsidR="00D9670F" w:rsidRPr="00831C70" w:rsidRDefault="00C62C97" w:rsidP="009E6E1D">
            <w:r>
              <w:rPr>
                <w:rFonts w:hint="eastAsia"/>
                <w:color w:val="000000"/>
                <w:sz w:val="22"/>
              </w:rPr>
              <w:t>（投标、押金</w:t>
            </w:r>
            <w:r w:rsidR="00615165">
              <w:rPr>
                <w:rFonts w:hint="eastAsia"/>
                <w:color w:val="000000"/>
                <w:sz w:val="22"/>
              </w:rPr>
              <w:t>、其他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B4858">
        <w:tc>
          <w:tcPr>
            <w:tcW w:w="787" w:type="dxa"/>
          </w:tcPr>
          <w:p w:rsidR="00D9670F" w:rsidRPr="00831C70" w:rsidRDefault="00D9670F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D9670F" w:rsidRDefault="00D967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付款方式</w:t>
            </w:r>
          </w:p>
        </w:tc>
        <w:tc>
          <w:tcPr>
            <w:tcW w:w="3119" w:type="dxa"/>
          </w:tcPr>
          <w:p w:rsidR="00D9670F" w:rsidRPr="00831C70" w:rsidRDefault="00615165" w:rsidP="009E6E1D">
            <w:r w:rsidRPr="00FA6BC1">
              <w:rPr>
                <w:rFonts w:hint="eastAsia"/>
              </w:rPr>
              <w:t>（现金</w:t>
            </w:r>
            <w:r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银行转帐</w:t>
            </w:r>
            <w:r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汇款</w:t>
            </w:r>
            <w:r>
              <w:rPr>
                <w:rFonts w:hint="eastAsia"/>
              </w:rPr>
              <w:t xml:space="preserve"> </w:t>
            </w:r>
            <w:r w:rsidRPr="00FA6BC1">
              <w:rPr>
                <w:rFonts w:hint="eastAsia"/>
              </w:rPr>
              <w:t>支票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汇票</w:t>
            </w:r>
            <w:r w:rsidRPr="00FA6BC1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D9670F" w:rsidRPr="00831C70" w:rsidTr="009B4858">
        <w:tc>
          <w:tcPr>
            <w:tcW w:w="787" w:type="dxa"/>
          </w:tcPr>
          <w:p w:rsidR="00D9670F" w:rsidRPr="00831C70" w:rsidRDefault="00D9670F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D9670F" w:rsidRDefault="00D967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银行账号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615165" w:rsidRPr="00831C70" w:rsidTr="009B4858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615165" w:rsidRDefault="00615165">
            <w:pPr>
              <w:rPr>
                <w:color w:val="000000"/>
                <w:sz w:val="22"/>
              </w:rPr>
            </w:pPr>
            <w:r w:rsidRPr="00582E0D">
              <w:rPr>
                <w:rFonts w:hint="eastAsia"/>
              </w:rPr>
              <w:t>银行名称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/>
        </w:tc>
      </w:tr>
      <w:tr w:rsidR="00D9670F" w:rsidRPr="00831C70" w:rsidTr="009B4858">
        <w:tc>
          <w:tcPr>
            <w:tcW w:w="787" w:type="dxa"/>
          </w:tcPr>
          <w:p w:rsidR="00D9670F" w:rsidRPr="00831C70" w:rsidRDefault="00D9670F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D9670F" w:rsidRDefault="00D967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经手人</w:t>
            </w:r>
          </w:p>
        </w:tc>
        <w:tc>
          <w:tcPr>
            <w:tcW w:w="3119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1134" w:type="dxa"/>
          </w:tcPr>
          <w:p w:rsidR="00D9670F" w:rsidRPr="00831C70" w:rsidRDefault="00D9670F" w:rsidP="009E6E1D"/>
        </w:tc>
        <w:tc>
          <w:tcPr>
            <w:tcW w:w="759" w:type="dxa"/>
          </w:tcPr>
          <w:p w:rsidR="00D9670F" w:rsidRPr="00831C70" w:rsidRDefault="00D9670F" w:rsidP="009E6E1D"/>
        </w:tc>
      </w:tr>
      <w:tr w:rsidR="00615165" w:rsidRPr="00831C70" w:rsidTr="006F5B0F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</w:tcPr>
          <w:p w:rsidR="00615165" w:rsidRPr="00831C70" w:rsidRDefault="00615165" w:rsidP="0099740B">
            <w:r>
              <w:rPr>
                <w:rFonts w:hint="eastAsia"/>
              </w:rPr>
              <w:t>创建时间</w:t>
            </w:r>
          </w:p>
        </w:tc>
        <w:tc>
          <w:tcPr>
            <w:tcW w:w="3119" w:type="dxa"/>
          </w:tcPr>
          <w:p w:rsidR="00615165" w:rsidRPr="00831C70" w:rsidRDefault="00615165" w:rsidP="0099740B"/>
        </w:tc>
        <w:tc>
          <w:tcPr>
            <w:tcW w:w="1134" w:type="dxa"/>
          </w:tcPr>
          <w:p w:rsidR="00615165" w:rsidRPr="00831C70" w:rsidRDefault="00615165" w:rsidP="0099740B"/>
        </w:tc>
        <w:tc>
          <w:tcPr>
            <w:tcW w:w="1134" w:type="dxa"/>
          </w:tcPr>
          <w:p w:rsidR="00615165" w:rsidRPr="00831C70" w:rsidRDefault="00615165" w:rsidP="0099740B"/>
        </w:tc>
        <w:tc>
          <w:tcPr>
            <w:tcW w:w="759" w:type="dxa"/>
          </w:tcPr>
          <w:p w:rsidR="00615165" w:rsidRPr="00831C70" w:rsidRDefault="00615165" w:rsidP="0099740B">
            <w:r w:rsidRPr="00C62C97">
              <w:t>default 'now'</w:t>
            </w:r>
          </w:p>
        </w:tc>
      </w:tr>
      <w:tr w:rsidR="00615165" w:rsidRPr="00831C70" w:rsidTr="006F5B0F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</w:tcPr>
          <w:p w:rsidR="00615165" w:rsidRDefault="00615165" w:rsidP="0099740B">
            <w:r>
              <w:rPr>
                <w:rFonts w:hint="eastAsia"/>
              </w:rPr>
              <w:t>数据状态</w:t>
            </w:r>
          </w:p>
        </w:tc>
        <w:tc>
          <w:tcPr>
            <w:tcW w:w="3119" w:type="dxa"/>
          </w:tcPr>
          <w:p w:rsidR="00615165" w:rsidRPr="00831C70" w:rsidRDefault="00615165" w:rsidP="0099740B">
            <w:r>
              <w:rPr>
                <w:rFonts w:hint="eastAsia"/>
              </w:rPr>
              <w:t>草稿：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，正式：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15165" w:rsidRPr="00831C70" w:rsidRDefault="00615165" w:rsidP="0099740B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615165" w:rsidRPr="00831C70" w:rsidRDefault="00615165" w:rsidP="0099740B"/>
        </w:tc>
        <w:tc>
          <w:tcPr>
            <w:tcW w:w="759" w:type="dxa"/>
          </w:tcPr>
          <w:p w:rsidR="00615165" w:rsidRPr="00C62C97" w:rsidRDefault="00615165" w:rsidP="0099740B"/>
        </w:tc>
      </w:tr>
      <w:tr w:rsidR="00615165" w:rsidRPr="00831C70" w:rsidTr="009B4858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89" w:type="dxa"/>
            <w:vAlign w:val="center"/>
          </w:tcPr>
          <w:p w:rsidR="00615165" w:rsidRDefault="006151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/>
        </w:tc>
      </w:tr>
    </w:tbl>
    <w:p w:rsidR="000F754D" w:rsidRDefault="000F754D" w:rsidP="000F754D"/>
    <w:p w:rsidR="00831C70" w:rsidRPr="00206EF0" w:rsidRDefault="00831C70" w:rsidP="00206EF0">
      <w:pPr>
        <w:pStyle w:val="2"/>
        <w:numPr>
          <w:ilvl w:val="1"/>
          <w:numId w:val="18"/>
        </w:numPr>
      </w:pPr>
      <w:r w:rsidRPr="00206EF0">
        <w:rPr>
          <w:rFonts w:hint="eastAsia"/>
        </w:rPr>
        <w:t>型材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3"/>
        <w:gridCol w:w="1575"/>
        <w:gridCol w:w="3090"/>
        <w:gridCol w:w="1129"/>
        <w:gridCol w:w="1126"/>
        <w:gridCol w:w="819"/>
      </w:tblGrid>
      <w:tr w:rsidR="00D9670F" w:rsidRPr="00831C70" w:rsidTr="009E6E1D">
        <w:tc>
          <w:tcPr>
            <w:tcW w:w="787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数据项名称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数据项描述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英文名称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70F" w:rsidRPr="00C62C97" w:rsidRDefault="00D9670F" w:rsidP="009E6E1D">
            <w:r w:rsidRPr="00C62C97"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D9D9D9" w:themeFill="background1" w:themeFillShade="D9"/>
          </w:tcPr>
          <w:p w:rsidR="00D9670F" w:rsidRPr="00C62C97" w:rsidRDefault="00C62C97" w:rsidP="009E6E1D">
            <w:r w:rsidRPr="00C62C97">
              <w:rPr>
                <w:rFonts w:hint="eastAsia"/>
              </w:rPr>
              <w:t>备注</w:t>
            </w:r>
          </w:p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Pr="00BA6AA7" w:rsidRDefault="00615165" w:rsidP="008A1C40"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>
            <w:r>
              <w:rPr>
                <w:rFonts w:hint="eastAsia"/>
              </w:rPr>
              <w:t>主键</w:t>
            </w:r>
          </w:p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Pr="00BA6AA7" w:rsidRDefault="00615165" w:rsidP="008A1C40">
            <w:r w:rsidRPr="00BA6AA7">
              <w:rPr>
                <w:rFonts w:hint="eastAsia"/>
              </w:rPr>
              <w:t>预计用量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Default="00615165" w:rsidP="009E6E1D"/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Pr="00BA6AA7" w:rsidRDefault="00615165" w:rsidP="008A1C40">
            <w:r w:rsidRPr="00BA6AA7">
              <w:rPr>
                <w:rFonts w:hint="eastAsia"/>
              </w:rPr>
              <w:t>型材点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/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Pr="00BA6AA7" w:rsidRDefault="00615165" w:rsidP="008A1C40">
            <w:r w:rsidRPr="00BA6AA7">
              <w:rPr>
                <w:rFonts w:hint="eastAsia"/>
              </w:rPr>
              <w:t>经手人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/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Pr="00831C70" w:rsidRDefault="00615165" w:rsidP="0099740B">
            <w:r>
              <w:rPr>
                <w:rFonts w:hint="eastAsia"/>
              </w:rPr>
              <w:t>创建时间</w:t>
            </w:r>
          </w:p>
        </w:tc>
        <w:tc>
          <w:tcPr>
            <w:tcW w:w="3119" w:type="dxa"/>
          </w:tcPr>
          <w:p w:rsidR="00615165" w:rsidRPr="00831C70" w:rsidRDefault="00615165" w:rsidP="0099740B"/>
        </w:tc>
        <w:tc>
          <w:tcPr>
            <w:tcW w:w="1134" w:type="dxa"/>
          </w:tcPr>
          <w:p w:rsidR="00615165" w:rsidRPr="00831C70" w:rsidRDefault="00615165" w:rsidP="0099740B"/>
        </w:tc>
        <w:tc>
          <w:tcPr>
            <w:tcW w:w="1134" w:type="dxa"/>
          </w:tcPr>
          <w:p w:rsidR="00615165" w:rsidRPr="00831C70" w:rsidRDefault="00615165" w:rsidP="0099740B"/>
        </w:tc>
        <w:tc>
          <w:tcPr>
            <w:tcW w:w="759" w:type="dxa"/>
          </w:tcPr>
          <w:p w:rsidR="00615165" w:rsidRPr="00831C70" w:rsidRDefault="00615165" w:rsidP="0099740B">
            <w:r w:rsidRPr="00C62C97">
              <w:t>default 'now'</w:t>
            </w:r>
          </w:p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Default="00615165" w:rsidP="0099740B">
            <w:r>
              <w:rPr>
                <w:rFonts w:hint="eastAsia"/>
              </w:rPr>
              <w:t>数据状态</w:t>
            </w:r>
          </w:p>
        </w:tc>
        <w:tc>
          <w:tcPr>
            <w:tcW w:w="3119" w:type="dxa"/>
          </w:tcPr>
          <w:p w:rsidR="00615165" w:rsidRPr="00831C70" w:rsidRDefault="00615165" w:rsidP="0099740B">
            <w:r>
              <w:rPr>
                <w:rFonts w:hint="eastAsia"/>
              </w:rPr>
              <w:t>草稿：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，正式：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15165" w:rsidRPr="00831C70" w:rsidRDefault="00615165" w:rsidP="0099740B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615165" w:rsidRPr="00831C70" w:rsidRDefault="00615165" w:rsidP="0099740B"/>
        </w:tc>
        <w:tc>
          <w:tcPr>
            <w:tcW w:w="759" w:type="dxa"/>
          </w:tcPr>
          <w:p w:rsidR="00615165" w:rsidRPr="00C62C97" w:rsidRDefault="00615165" w:rsidP="0099740B"/>
        </w:tc>
      </w:tr>
      <w:tr w:rsidR="00615165" w:rsidRPr="00831C70" w:rsidTr="009E6E1D">
        <w:tc>
          <w:tcPr>
            <w:tcW w:w="787" w:type="dxa"/>
          </w:tcPr>
          <w:p w:rsidR="00615165" w:rsidRPr="00831C70" w:rsidRDefault="00615165" w:rsidP="00C62C97">
            <w:pPr>
              <w:pStyle w:val="a6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589" w:type="dxa"/>
          </w:tcPr>
          <w:p w:rsidR="00615165" w:rsidRDefault="00615165" w:rsidP="008A1C40">
            <w:r w:rsidRPr="00BA6AA7">
              <w:rPr>
                <w:rFonts w:hint="eastAsia"/>
              </w:rPr>
              <w:t>备注</w:t>
            </w:r>
          </w:p>
        </w:tc>
        <w:tc>
          <w:tcPr>
            <w:tcW w:w="3119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1134" w:type="dxa"/>
          </w:tcPr>
          <w:p w:rsidR="00615165" w:rsidRPr="00831C70" w:rsidRDefault="00615165" w:rsidP="009E6E1D"/>
        </w:tc>
        <w:tc>
          <w:tcPr>
            <w:tcW w:w="759" w:type="dxa"/>
          </w:tcPr>
          <w:p w:rsidR="00615165" w:rsidRPr="00831C70" w:rsidRDefault="00615165" w:rsidP="009E6E1D"/>
        </w:tc>
      </w:tr>
    </w:tbl>
    <w:p w:rsidR="00831C70" w:rsidRDefault="00831C70" w:rsidP="000F754D">
      <w:pPr>
        <w:rPr>
          <w:rFonts w:ascii="宋体" w:eastAsia="宋体" w:hAnsi="宋体" w:cs="宋体"/>
          <w:color w:val="000000"/>
          <w:kern w:val="0"/>
          <w:szCs w:val="24"/>
        </w:rPr>
      </w:pPr>
    </w:p>
    <w:sectPr w:rsidR="0083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38" w:rsidRDefault="00027738" w:rsidP="00831C70">
      <w:r>
        <w:separator/>
      </w:r>
    </w:p>
  </w:endnote>
  <w:endnote w:type="continuationSeparator" w:id="0">
    <w:p w:rsidR="00027738" w:rsidRDefault="00027738" w:rsidP="0083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38" w:rsidRDefault="00027738" w:rsidP="00831C70">
      <w:r>
        <w:separator/>
      </w:r>
    </w:p>
  </w:footnote>
  <w:footnote w:type="continuationSeparator" w:id="0">
    <w:p w:rsidR="00027738" w:rsidRDefault="00027738" w:rsidP="0083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EB9"/>
    <w:multiLevelType w:val="multilevel"/>
    <w:tmpl w:val="0409001F"/>
    <w:lvl w:ilvl="0">
      <w:start w:val="1"/>
      <w:numFmt w:val="decimal"/>
      <w:lvlText w:val="%1."/>
      <w:lvlJc w:val="left"/>
      <w:pPr>
        <w:ind w:left="2945" w:hanging="425"/>
      </w:pPr>
    </w:lvl>
    <w:lvl w:ilvl="1">
      <w:start w:val="1"/>
      <w:numFmt w:val="decimal"/>
      <w:lvlText w:val="%1.%2."/>
      <w:lvlJc w:val="left"/>
      <w:pPr>
        <w:ind w:left="3087" w:hanging="567"/>
      </w:pPr>
    </w:lvl>
    <w:lvl w:ilvl="2">
      <w:start w:val="1"/>
      <w:numFmt w:val="decimal"/>
      <w:lvlText w:val="%1.%2.%3."/>
      <w:lvlJc w:val="left"/>
      <w:pPr>
        <w:ind w:left="3229" w:hanging="709"/>
      </w:pPr>
    </w:lvl>
    <w:lvl w:ilvl="3">
      <w:start w:val="1"/>
      <w:numFmt w:val="decimal"/>
      <w:lvlText w:val="%1.%2.%3.%4."/>
      <w:lvlJc w:val="left"/>
      <w:pPr>
        <w:ind w:left="3371" w:hanging="851"/>
      </w:pPr>
    </w:lvl>
    <w:lvl w:ilvl="4">
      <w:start w:val="1"/>
      <w:numFmt w:val="decimal"/>
      <w:lvlText w:val="%1.%2.%3.%4.%5."/>
      <w:lvlJc w:val="left"/>
      <w:pPr>
        <w:ind w:left="3512" w:hanging="992"/>
      </w:pPr>
    </w:lvl>
    <w:lvl w:ilvl="5">
      <w:start w:val="1"/>
      <w:numFmt w:val="decimal"/>
      <w:lvlText w:val="%1.%2.%3.%4.%5.%6."/>
      <w:lvlJc w:val="left"/>
      <w:pPr>
        <w:ind w:left="3654" w:hanging="1134"/>
      </w:pPr>
    </w:lvl>
    <w:lvl w:ilvl="6">
      <w:start w:val="1"/>
      <w:numFmt w:val="decimal"/>
      <w:lvlText w:val="%1.%2.%3.%4.%5.%6.%7."/>
      <w:lvlJc w:val="left"/>
      <w:pPr>
        <w:ind w:left="3796" w:hanging="1276"/>
      </w:pPr>
    </w:lvl>
    <w:lvl w:ilvl="7">
      <w:start w:val="1"/>
      <w:numFmt w:val="decimal"/>
      <w:lvlText w:val="%1.%2.%3.%4.%5.%6.%7.%8."/>
      <w:lvlJc w:val="left"/>
      <w:pPr>
        <w:ind w:left="3938" w:hanging="1418"/>
      </w:pPr>
    </w:lvl>
    <w:lvl w:ilvl="8">
      <w:start w:val="1"/>
      <w:numFmt w:val="decimal"/>
      <w:lvlText w:val="%1.%2.%3.%4.%5.%6.%7.%8.%9."/>
      <w:lvlJc w:val="left"/>
      <w:pPr>
        <w:ind w:left="4079" w:hanging="1559"/>
      </w:pPr>
    </w:lvl>
  </w:abstractNum>
  <w:abstractNum w:abstractNumId="1">
    <w:nsid w:val="081547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8BE48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4A5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53C0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D1164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2BF65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7D87A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8AA73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92D75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97F5D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9E618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9E860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D1546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36151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F4574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75B3450"/>
    <w:multiLevelType w:val="hybridMultilevel"/>
    <w:tmpl w:val="29CE1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92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4D3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18"/>
  </w:num>
  <w:num w:numId="9">
    <w:abstractNumId w:val="4"/>
  </w:num>
  <w:num w:numId="10">
    <w:abstractNumId w:val="5"/>
  </w:num>
  <w:num w:numId="11">
    <w:abstractNumId w:val="12"/>
  </w:num>
  <w:num w:numId="12">
    <w:abstractNumId w:val="17"/>
  </w:num>
  <w:num w:numId="13">
    <w:abstractNumId w:val="9"/>
  </w:num>
  <w:num w:numId="14">
    <w:abstractNumId w:val="15"/>
  </w:num>
  <w:num w:numId="15">
    <w:abstractNumId w:val="0"/>
  </w:num>
  <w:num w:numId="16">
    <w:abstractNumId w:val="16"/>
  </w:num>
  <w:num w:numId="17">
    <w:abstractNumId w:val="13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BE"/>
    <w:rsid w:val="00027738"/>
    <w:rsid w:val="000B52E0"/>
    <w:rsid w:val="000F754D"/>
    <w:rsid w:val="00206EF0"/>
    <w:rsid w:val="00513042"/>
    <w:rsid w:val="005B702C"/>
    <w:rsid w:val="00615165"/>
    <w:rsid w:val="007458EB"/>
    <w:rsid w:val="007634CA"/>
    <w:rsid w:val="00831C70"/>
    <w:rsid w:val="00AC5EC0"/>
    <w:rsid w:val="00B66E9A"/>
    <w:rsid w:val="00C034BE"/>
    <w:rsid w:val="00C62C97"/>
    <w:rsid w:val="00D9670F"/>
    <w:rsid w:val="00DC709A"/>
    <w:rsid w:val="00F9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C70"/>
    <w:rPr>
      <w:sz w:val="18"/>
      <w:szCs w:val="18"/>
    </w:rPr>
  </w:style>
  <w:style w:type="table" w:styleId="a5">
    <w:name w:val="Table Grid"/>
    <w:basedOn w:val="a1"/>
    <w:uiPriority w:val="59"/>
    <w:rsid w:val="00831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31C70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62C9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62C9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62C9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62C9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62C9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62C9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62C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E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C70"/>
    <w:rPr>
      <w:sz w:val="18"/>
      <w:szCs w:val="18"/>
    </w:rPr>
  </w:style>
  <w:style w:type="table" w:styleId="a5">
    <w:name w:val="Table Grid"/>
    <w:basedOn w:val="a1"/>
    <w:uiPriority w:val="59"/>
    <w:rsid w:val="00831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31C70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62C9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62C9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62C9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62C9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62C9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62C9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62C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E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381</Words>
  <Characters>2172</Characters>
  <Application>Microsoft Office Word</Application>
  <DocSecurity>0</DocSecurity>
  <Lines>18</Lines>
  <Paragraphs>5</Paragraphs>
  <ScaleCrop>false</ScaleCrop>
  <Company>北京恒华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17</cp:revision>
  <dcterms:created xsi:type="dcterms:W3CDTF">2011-11-29T10:56:00Z</dcterms:created>
  <dcterms:modified xsi:type="dcterms:W3CDTF">2011-11-30T00:27:00Z</dcterms:modified>
</cp:coreProperties>
</file>