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5006C" w14:textId="7D25BAB6" w:rsidR="00FA79FA" w:rsidRPr="009A6D7E" w:rsidRDefault="00132909" w:rsidP="009A6D7E">
      <w:pPr>
        <w:jc w:val="center"/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H.P. Marshall, Boise State University</w:t>
      </w:r>
    </w:p>
    <w:p w14:paraId="2B78C823" w14:textId="1A5C7F39" w:rsidR="00132909" w:rsidRPr="009A6D7E" w:rsidRDefault="00132909" w:rsidP="009A6D7E">
      <w:pPr>
        <w:jc w:val="center"/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Current / Pending</w:t>
      </w:r>
    </w:p>
    <w:p w14:paraId="454AE980" w14:textId="4EED4FAE" w:rsidR="00132909" w:rsidRPr="009A6D7E" w:rsidRDefault="00BC2EBE" w:rsidP="009A6D7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 18</w:t>
      </w:r>
      <w:r w:rsidR="00132909" w:rsidRPr="009A6D7E">
        <w:rPr>
          <w:rFonts w:ascii="Times New Roman" w:hAnsi="Times New Roman" w:cs="Times New Roman"/>
        </w:rPr>
        <w:t>, 2023</w:t>
      </w:r>
    </w:p>
    <w:p w14:paraId="6D67BC23" w14:textId="3FA97D48" w:rsidR="00132909" w:rsidRPr="009A6D7E" w:rsidRDefault="00132909">
      <w:pPr>
        <w:rPr>
          <w:rFonts w:ascii="Times New Roman" w:hAnsi="Times New Roman" w:cs="Times New Roman"/>
        </w:rPr>
      </w:pPr>
    </w:p>
    <w:p w14:paraId="643802A7" w14:textId="4B87FDF6" w:rsidR="00132909" w:rsidRPr="009A6D7E" w:rsidRDefault="00132909" w:rsidP="009A6D7E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NSF Major Research Instrumentation (MRI)</w:t>
      </w:r>
    </w:p>
    <w:p w14:paraId="767A121F" w14:textId="1D094053" w:rsidR="00132909" w:rsidRPr="009A6D7E" w:rsidRDefault="00132909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>Long-range Airborne Snow and Sea Ice Observing System (LASSIOS)</w:t>
      </w:r>
    </w:p>
    <w:p w14:paraId="06F57E28" w14:textId="0D3B34E5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Total: $161,883 to BSU</w:t>
      </w:r>
    </w:p>
    <w:p w14:paraId="3368E838" w14:textId="168E68A2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 xml:space="preserve">Labor: </w:t>
      </w:r>
      <w:proofErr w:type="spellStart"/>
      <w:r w:rsidR="006A090F">
        <w:rPr>
          <w:rFonts w:ascii="Times New Roman" w:hAnsi="Times New Roman" w:cs="Times New Roman"/>
        </w:rPr>
        <w:t>CoPI</w:t>
      </w:r>
      <w:proofErr w:type="spellEnd"/>
      <w:r w:rsidR="006A090F">
        <w:rPr>
          <w:rFonts w:ascii="Times New Roman" w:hAnsi="Times New Roman" w:cs="Times New Roman"/>
        </w:rPr>
        <w:t xml:space="preserve"> </w:t>
      </w:r>
      <w:r w:rsidRPr="009A6D7E">
        <w:rPr>
          <w:rFonts w:ascii="Times New Roman" w:hAnsi="Times New Roman" w:cs="Times New Roman"/>
        </w:rPr>
        <w:t>Marshall (1 month), Research Tech (3 months), Student Funding (0)</w:t>
      </w:r>
    </w:p>
    <w:p w14:paraId="119A4BB4" w14:textId="369F4FE0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9/15/2018-8/31/2023</w:t>
      </w:r>
    </w:p>
    <w:p w14:paraId="79944EFD" w14:textId="49A73F96" w:rsidR="00132909" w:rsidRPr="009A6D7E" w:rsidRDefault="00132909" w:rsidP="00132909">
      <w:pPr>
        <w:rPr>
          <w:rFonts w:ascii="Times New Roman" w:hAnsi="Times New Roman" w:cs="Times New Roman"/>
        </w:rPr>
      </w:pPr>
    </w:p>
    <w:p w14:paraId="303F4B1D" w14:textId="7B534CC1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NASA Instrument Incubator Program (IIP)</w:t>
      </w:r>
    </w:p>
    <w:p w14:paraId="5F5EB3D1" w14:textId="02E389E4" w:rsidR="00132909" w:rsidRPr="009A6D7E" w:rsidRDefault="00132909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>CMOS Ku-band Radar for Snow</w:t>
      </w:r>
    </w:p>
    <w:p w14:paraId="6E2DA912" w14:textId="5BEDD868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Total: $1,123,384 to BSU</w:t>
      </w:r>
    </w:p>
    <w:p w14:paraId="4E93E359" w14:textId="64C84EDA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 xml:space="preserve">Labor: </w:t>
      </w:r>
      <w:r w:rsidR="006A090F">
        <w:rPr>
          <w:rFonts w:ascii="Times New Roman" w:hAnsi="Times New Roman" w:cs="Times New Roman"/>
        </w:rPr>
        <w:t xml:space="preserve">PI </w:t>
      </w:r>
      <w:r w:rsidRPr="009A6D7E">
        <w:rPr>
          <w:rFonts w:ascii="Times New Roman" w:hAnsi="Times New Roman" w:cs="Times New Roman"/>
        </w:rPr>
        <w:t>Marshall (1 month), Research Tech (11 months), Student Funding (0)</w:t>
      </w:r>
    </w:p>
    <w:p w14:paraId="56694A4E" w14:textId="07BE459F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2/1/2020-1/26/2024</w:t>
      </w:r>
    </w:p>
    <w:p w14:paraId="29819817" w14:textId="6BB46E17" w:rsidR="00132909" w:rsidRPr="009A6D7E" w:rsidRDefault="00132909" w:rsidP="00132909">
      <w:pPr>
        <w:rPr>
          <w:rFonts w:ascii="Times New Roman" w:hAnsi="Times New Roman" w:cs="Times New Roman"/>
        </w:rPr>
      </w:pPr>
    </w:p>
    <w:p w14:paraId="03F049FE" w14:textId="4DE29B49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USFS Rocky Mountain Research Station</w:t>
      </w:r>
    </w:p>
    <w:p w14:paraId="096C1C36" w14:textId="2B71AC24" w:rsidR="00132909" w:rsidRPr="009A6D7E" w:rsidRDefault="00132909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>Snow Temperature Modeling</w:t>
      </w:r>
    </w:p>
    <w:p w14:paraId="42E5A603" w14:textId="51AF1164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Total: $40,000</w:t>
      </w:r>
    </w:p>
    <w:p w14:paraId="443B13BA" w14:textId="169D1311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 xml:space="preserve">Labor: </w:t>
      </w:r>
      <w:r w:rsidR="006A090F">
        <w:rPr>
          <w:rFonts w:ascii="Times New Roman" w:hAnsi="Times New Roman" w:cs="Times New Roman"/>
        </w:rPr>
        <w:t xml:space="preserve">PI Marshall (0), </w:t>
      </w:r>
      <w:r w:rsidRPr="009A6D7E">
        <w:rPr>
          <w:rFonts w:ascii="Times New Roman" w:hAnsi="Times New Roman" w:cs="Times New Roman"/>
        </w:rPr>
        <w:t>Student Funding (14 months)</w:t>
      </w:r>
    </w:p>
    <w:p w14:paraId="5BCC6A6A" w14:textId="7CCA8369" w:rsidR="00132909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10/1/2021-9/30/2024</w:t>
      </w:r>
    </w:p>
    <w:p w14:paraId="00205BF8" w14:textId="7474E047" w:rsidR="00C65C45" w:rsidRDefault="00C65C45" w:rsidP="00132909">
      <w:pPr>
        <w:rPr>
          <w:rFonts w:ascii="Times New Roman" w:hAnsi="Times New Roman" w:cs="Times New Roman"/>
        </w:rPr>
      </w:pPr>
    </w:p>
    <w:p w14:paraId="42CD03EC" w14:textId="048C5291" w:rsidR="00C65C45" w:rsidRDefault="00C65C45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NASA FINESST</w:t>
      </w:r>
    </w:p>
    <w:p w14:paraId="1648335C" w14:textId="27C62D29" w:rsidR="00C65C45" w:rsidRDefault="00C65C45" w:rsidP="00132909">
      <w:pPr>
        <w:rPr>
          <w:rFonts w:ascii="Times New Roman" w:hAnsi="Times New Roman" w:cs="Times New Roman"/>
          <w:i/>
          <w:iCs/>
        </w:rPr>
      </w:pPr>
      <w:r w:rsidRPr="00C65C45">
        <w:rPr>
          <w:rFonts w:ascii="Times New Roman" w:hAnsi="Times New Roman" w:cs="Times New Roman"/>
          <w:i/>
          <w:iCs/>
        </w:rPr>
        <w:t xml:space="preserve">Deep and Shallow Learning in Deep and Shallow Snow: </w:t>
      </w:r>
      <w:proofErr w:type="spellStart"/>
      <w:r w:rsidRPr="00C65C45">
        <w:rPr>
          <w:rFonts w:ascii="Times New Roman" w:hAnsi="Times New Roman" w:cs="Times New Roman"/>
          <w:i/>
          <w:iCs/>
        </w:rPr>
        <w:t>SnowNet</w:t>
      </w:r>
      <w:proofErr w:type="spellEnd"/>
    </w:p>
    <w:p w14:paraId="78BF45BF" w14:textId="64A95319" w:rsidR="00C65C45" w:rsidRDefault="00C65C45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$133,864</w:t>
      </w:r>
    </w:p>
    <w:p w14:paraId="4EE5CDB5" w14:textId="1DE75EB6" w:rsidR="00C65C45" w:rsidRDefault="00C65C45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Labor: PI Marshall (0), Student Funding (6 months remaining)</w:t>
      </w:r>
    </w:p>
    <w:p w14:paraId="50293FD0" w14:textId="7D7A17D3" w:rsidR="00C65C45" w:rsidRPr="00C65C45" w:rsidRDefault="00C65C45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9/1/2018-8/31/2023</w:t>
      </w:r>
    </w:p>
    <w:p w14:paraId="4F027EEB" w14:textId="2DCBDEB4" w:rsidR="00132909" w:rsidRPr="009A6D7E" w:rsidRDefault="00132909" w:rsidP="00132909">
      <w:pPr>
        <w:rPr>
          <w:rFonts w:ascii="Times New Roman" w:hAnsi="Times New Roman" w:cs="Times New Roman"/>
        </w:rPr>
      </w:pPr>
    </w:p>
    <w:p w14:paraId="012B775C" w14:textId="43942E46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NSF Arctic Observing Network (AON)</w:t>
      </w:r>
    </w:p>
    <w:p w14:paraId="638A17B7" w14:textId="58B5DBAE" w:rsidR="00132909" w:rsidRPr="009A6D7E" w:rsidRDefault="009A6D7E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  <w:lang w:val="pt-PT"/>
        </w:rPr>
        <w:t xml:space="preserve">NSFGEO-NERC: </w:t>
      </w:r>
      <w:r w:rsidRPr="009A6D7E">
        <w:rPr>
          <w:rFonts w:ascii="Times New Roman" w:hAnsi="Times New Roman" w:cs="Times New Roman"/>
          <w:i/>
          <w:iCs/>
        </w:rPr>
        <w:t xml:space="preserve">Collaborative Research: The Integrated Characterization of Energy, Clouds, Atmospheric state, and Precipitation at Summit (ICECAPS): Melt along </w:t>
      </w:r>
      <w:proofErr w:type="spellStart"/>
      <w:r w:rsidRPr="009A6D7E">
        <w:rPr>
          <w:rFonts w:ascii="Times New Roman" w:hAnsi="Times New Roman" w:cs="Times New Roman"/>
          <w:i/>
          <w:iCs/>
        </w:rPr>
        <w:t>Lagrangian</w:t>
      </w:r>
      <w:proofErr w:type="spellEnd"/>
      <w:r w:rsidRPr="009A6D7E">
        <w:rPr>
          <w:rFonts w:ascii="Times New Roman" w:hAnsi="Times New Roman" w:cs="Times New Roman"/>
          <w:i/>
          <w:iCs/>
        </w:rPr>
        <w:t xml:space="preserve"> Transects</w:t>
      </w:r>
    </w:p>
    <w:p w14:paraId="53B985CA" w14:textId="4854ACE6" w:rsidR="009A6D7E" w:rsidRPr="009A6D7E" w:rsidRDefault="009A6D7E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Total: $204,068 to BSU</w:t>
      </w:r>
    </w:p>
    <w:p w14:paraId="7379E093" w14:textId="383D1E60" w:rsidR="009A6D7E" w:rsidRDefault="009A6D7E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 xml:space="preserve">Labor: </w:t>
      </w:r>
      <w:proofErr w:type="spellStart"/>
      <w:r w:rsidR="006A090F">
        <w:rPr>
          <w:rFonts w:ascii="Times New Roman" w:hAnsi="Times New Roman" w:cs="Times New Roman"/>
        </w:rPr>
        <w:t>CoPI</w:t>
      </w:r>
      <w:proofErr w:type="spellEnd"/>
      <w:r w:rsidR="006A090F">
        <w:rPr>
          <w:rFonts w:ascii="Times New Roman" w:hAnsi="Times New Roman" w:cs="Times New Roman"/>
        </w:rPr>
        <w:t xml:space="preserve"> </w:t>
      </w:r>
      <w:r w:rsidRPr="009A6D7E">
        <w:rPr>
          <w:rFonts w:ascii="Times New Roman" w:hAnsi="Times New Roman" w:cs="Times New Roman"/>
        </w:rPr>
        <w:t>Marshall (0.5 months), Research Tech (6 months), Student Funding (0)</w:t>
      </w:r>
    </w:p>
    <w:p w14:paraId="5182AF63" w14:textId="3B7536CF" w:rsidR="009A6D7E" w:rsidRP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1/1/2022-11/30/2024</w:t>
      </w:r>
    </w:p>
    <w:p w14:paraId="1F3038CB" w14:textId="17FF810A" w:rsidR="009A6D7E" w:rsidRPr="009A6D7E" w:rsidRDefault="009A6D7E" w:rsidP="00132909">
      <w:pPr>
        <w:rPr>
          <w:rFonts w:ascii="Times New Roman" w:hAnsi="Times New Roman" w:cs="Times New Roman"/>
        </w:rPr>
      </w:pPr>
    </w:p>
    <w:p w14:paraId="40062670" w14:textId="0406304F" w:rsidR="009A6D7E" w:rsidRPr="009A6D7E" w:rsidRDefault="009A6D7E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NASA Terrestrial Hydrology Program (THP)</w:t>
      </w:r>
    </w:p>
    <w:p w14:paraId="7C77E7E4" w14:textId="4147A49B" w:rsidR="009A6D7E" w:rsidRPr="009A6D7E" w:rsidRDefault="009A6D7E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 xml:space="preserve">Evaluation of L-band </w:t>
      </w:r>
      <w:proofErr w:type="spellStart"/>
      <w:r w:rsidRPr="009A6D7E">
        <w:rPr>
          <w:rFonts w:ascii="Times New Roman" w:hAnsi="Times New Roman" w:cs="Times New Roman"/>
          <w:i/>
          <w:iCs/>
        </w:rPr>
        <w:t>InSAR</w:t>
      </w:r>
      <w:proofErr w:type="spellEnd"/>
      <w:r w:rsidRPr="009A6D7E">
        <w:rPr>
          <w:rFonts w:ascii="Times New Roman" w:hAnsi="Times New Roman" w:cs="Times New Roman"/>
          <w:i/>
          <w:iCs/>
        </w:rPr>
        <w:t xml:space="preserve"> using L-band GPR</w:t>
      </w:r>
    </w:p>
    <w:p w14:paraId="74829F01" w14:textId="03AA9BE8" w:rsidR="009A6D7E" w:rsidRPr="009A6D7E" w:rsidRDefault="009A6D7E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Total: $60,813</w:t>
      </w:r>
    </w:p>
    <w:p w14:paraId="432BD598" w14:textId="04324DD9" w:rsidR="009A6D7E" w:rsidRDefault="009A6D7E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 xml:space="preserve">Labor: </w:t>
      </w:r>
      <w:proofErr w:type="spellStart"/>
      <w:r w:rsidR="006A090F">
        <w:rPr>
          <w:rFonts w:ascii="Times New Roman" w:hAnsi="Times New Roman" w:cs="Times New Roman"/>
        </w:rPr>
        <w:t>CoPI</w:t>
      </w:r>
      <w:proofErr w:type="spellEnd"/>
      <w:r w:rsidR="006A090F">
        <w:rPr>
          <w:rFonts w:ascii="Times New Roman" w:hAnsi="Times New Roman" w:cs="Times New Roman"/>
        </w:rPr>
        <w:t xml:space="preserve"> </w:t>
      </w:r>
      <w:r w:rsidRPr="009A6D7E">
        <w:rPr>
          <w:rFonts w:ascii="Times New Roman" w:hAnsi="Times New Roman" w:cs="Times New Roman"/>
        </w:rPr>
        <w:t>Marshall (0.5 months), Student Funding (0)</w:t>
      </w:r>
    </w:p>
    <w:p w14:paraId="7E7F3FFE" w14:textId="2178A532" w:rsidR="009A6D7E" w:rsidRP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1/1/2022-12/31/2024</w:t>
      </w:r>
    </w:p>
    <w:p w14:paraId="720972FA" w14:textId="6F8CE1EB" w:rsidR="009A6D7E" w:rsidRPr="009A6D7E" w:rsidRDefault="009A6D7E" w:rsidP="00132909">
      <w:pPr>
        <w:rPr>
          <w:rFonts w:ascii="Times New Roman" w:hAnsi="Times New Roman" w:cs="Times New Roman"/>
        </w:rPr>
      </w:pPr>
    </w:p>
    <w:p w14:paraId="0AC3F361" w14:textId="6C693197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NASA Instrument Incubator Program (IIP)</w:t>
      </w:r>
    </w:p>
    <w:p w14:paraId="1AA060DF" w14:textId="0D560AF4" w:rsidR="009A6D7E" w:rsidRDefault="009A6D7E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 xml:space="preserve">Snow </w:t>
      </w:r>
      <w:r>
        <w:rPr>
          <w:rFonts w:ascii="Times New Roman" w:hAnsi="Times New Roman" w:cs="Times New Roman"/>
          <w:i/>
          <w:iCs/>
        </w:rPr>
        <w:t>W</w:t>
      </w:r>
      <w:r w:rsidRPr="009A6D7E">
        <w:rPr>
          <w:rFonts w:ascii="Times New Roman" w:hAnsi="Times New Roman" w:cs="Times New Roman"/>
          <w:i/>
          <w:iCs/>
        </w:rPr>
        <w:t xml:space="preserve">ater </w:t>
      </w:r>
      <w:r>
        <w:rPr>
          <w:rFonts w:ascii="Times New Roman" w:hAnsi="Times New Roman" w:cs="Times New Roman"/>
          <w:i/>
          <w:iCs/>
        </w:rPr>
        <w:t>e</w:t>
      </w:r>
      <w:r w:rsidRPr="009A6D7E">
        <w:rPr>
          <w:rFonts w:ascii="Times New Roman" w:hAnsi="Times New Roman" w:cs="Times New Roman"/>
          <w:i/>
          <w:iCs/>
        </w:rPr>
        <w:t xml:space="preserve">quivalent Wide </w:t>
      </w:r>
      <w:r>
        <w:rPr>
          <w:rFonts w:ascii="Times New Roman" w:hAnsi="Times New Roman" w:cs="Times New Roman"/>
          <w:i/>
          <w:iCs/>
        </w:rPr>
        <w:t>s</w:t>
      </w:r>
      <w:r w:rsidRPr="009A6D7E">
        <w:rPr>
          <w:rFonts w:ascii="Times New Roman" w:hAnsi="Times New Roman" w:cs="Times New Roman"/>
          <w:i/>
          <w:iCs/>
        </w:rPr>
        <w:t xml:space="preserve">wath SAR and </w:t>
      </w:r>
      <w:proofErr w:type="spellStart"/>
      <w:r w:rsidRPr="009A6D7E">
        <w:rPr>
          <w:rFonts w:ascii="Times New Roman" w:hAnsi="Times New Roman" w:cs="Times New Roman"/>
          <w:i/>
          <w:iCs/>
        </w:rPr>
        <w:t>InSAR</w:t>
      </w:r>
      <w:proofErr w:type="spellEnd"/>
      <w:r>
        <w:rPr>
          <w:rFonts w:ascii="Times New Roman" w:hAnsi="Times New Roman" w:cs="Times New Roman"/>
          <w:i/>
          <w:iCs/>
        </w:rPr>
        <w:t xml:space="preserve"> (SNOWWI)</w:t>
      </w:r>
    </w:p>
    <w:p w14:paraId="38EEF9F9" w14:textId="0465D248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$354,698</w:t>
      </w:r>
    </w:p>
    <w:p w14:paraId="5140C5FC" w14:textId="7A4CAAF2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Labor: </w:t>
      </w:r>
      <w:proofErr w:type="spellStart"/>
      <w:r w:rsidR="006A090F">
        <w:rPr>
          <w:rFonts w:ascii="Times New Roman" w:hAnsi="Times New Roman" w:cs="Times New Roman"/>
        </w:rPr>
        <w:t>CoPI</w:t>
      </w:r>
      <w:proofErr w:type="spellEnd"/>
      <w:r w:rsidR="006A090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Marshall (1 month), Student Funding (24 months)</w:t>
      </w:r>
    </w:p>
    <w:p w14:paraId="20897ACB" w14:textId="55388561" w:rsidR="009A6D7E" w:rsidRDefault="009A6D7E" w:rsidP="00132909">
      <w:pPr>
        <w:rPr>
          <w:rFonts w:ascii="Times New Roman" w:hAnsi="Times New Roman" w:cs="Times New Roman"/>
        </w:rPr>
      </w:pPr>
    </w:p>
    <w:p w14:paraId="0416869D" w14:textId="77777777" w:rsidR="009A6D7E" w:rsidRPr="009A6D7E" w:rsidRDefault="009A6D7E" w:rsidP="009A6D7E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lastRenderedPageBreak/>
        <w:t>NASA Terrestrial Hydrology Program (THP)</w:t>
      </w:r>
    </w:p>
    <w:p w14:paraId="4C583CC4" w14:textId="3AFAAF30" w:rsidR="009A6D7E" w:rsidRDefault="009A6D7E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 xml:space="preserve">SnowEx 2022-23 </w:t>
      </w:r>
      <w:r>
        <w:rPr>
          <w:rFonts w:ascii="Times New Roman" w:hAnsi="Times New Roman" w:cs="Times New Roman"/>
          <w:i/>
          <w:iCs/>
        </w:rPr>
        <w:t xml:space="preserve">Leadership </w:t>
      </w:r>
      <w:r w:rsidRPr="009A6D7E">
        <w:rPr>
          <w:rFonts w:ascii="Times New Roman" w:hAnsi="Times New Roman" w:cs="Times New Roman"/>
          <w:i/>
          <w:iCs/>
        </w:rPr>
        <w:t>Support</w:t>
      </w:r>
    </w:p>
    <w:p w14:paraId="3E1F9CDA" w14:textId="63EC67D2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$137,968</w:t>
      </w:r>
    </w:p>
    <w:p w14:paraId="7F57CF42" w14:textId="0AA7C9ED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Labor: </w:t>
      </w:r>
      <w:r w:rsidR="006A090F">
        <w:rPr>
          <w:rFonts w:ascii="Times New Roman" w:hAnsi="Times New Roman" w:cs="Times New Roman"/>
        </w:rPr>
        <w:t xml:space="preserve">PI </w:t>
      </w:r>
      <w:r>
        <w:rPr>
          <w:rFonts w:ascii="Times New Roman" w:hAnsi="Times New Roman" w:cs="Times New Roman"/>
        </w:rPr>
        <w:t>Marshall (1 month), Student Funding (0)</w:t>
      </w:r>
    </w:p>
    <w:p w14:paraId="2F03110A" w14:textId="6A7D61B4" w:rsidR="009A6D7E" w:rsidRDefault="009A6D7E" w:rsidP="00132909">
      <w:pPr>
        <w:rPr>
          <w:rFonts w:ascii="Times New Roman" w:hAnsi="Times New Roman" w:cs="Times New Roman"/>
        </w:rPr>
      </w:pPr>
    </w:p>
    <w:p w14:paraId="671A1E9D" w14:textId="77777777" w:rsidR="009A6D7E" w:rsidRDefault="009A6D7E" w:rsidP="00132909">
      <w:pPr>
        <w:rPr>
          <w:rFonts w:ascii="Times New Roman" w:hAnsi="Times New Roman" w:cs="Times New Roman"/>
        </w:rPr>
      </w:pPr>
    </w:p>
    <w:p w14:paraId="69926361" w14:textId="38AACA0E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NASA </w:t>
      </w:r>
      <w:proofErr w:type="spellStart"/>
      <w:r>
        <w:rPr>
          <w:rFonts w:ascii="Times New Roman" w:hAnsi="Times New Roman" w:cs="Times New Roman"/>
        </w:rPr>
        <w:t>EPSCoR</w:t>
      </w:r>
      <w:proofErr w:type="spellEnd"/>
    </w:p>
    <w:p w14:paraId="70CE59D8" w14:textId="77777777" w:rsidR="006A090F" w:rsidRPr="006A090F" w:rsidRDefault="006A090F" w:rsidP="006A090F">
      <w:pPr>
        <w:rPr>
          <w:rFonts w:ascii="Times New Roman" w:hAnsi="Times New Roman" w:cs="Times New Roman"/>
          <w:i/>
          <w:iCs/>
        </w:rPr>
      </w:pPr>
      <w:proofErr w:type="spellStart"/>
      <w:r w:rsidRPr="006A090F">
        <w:rPr>
          <w:rFonts w:ascii="Times New Roman" w:hAnsi="Times New Roman" w:cs="Times New Roman"/>
          <w:i/>
          <w:iCs/>
        </w:rPr>
        <w:t>CryoIdaho</w:t>
      </w:r>
      <w:proofErr w:type="spellEnd"/>
      <w:r w:rsidRPr="006A090F">
        <w:rPr>
          <w:rFonts w:ascii="Times New Roman" w:hAnsi="Times New Roman" w:cs="Times New Roman"/>
          <w:i/>
          <w:iCs/>
        </w:rPr>
        <w:t>: Building Idaho’s Cryosphere Research Community through</w:t>
      </w:r>
    </w:p>
    <w:p w14:paraId="07C350AA" w14:textId="3759B6F8" w:rsidR="009A6D7E" w:rsidRDefault="006A090F" w:rsidP="006A090F">
      <w:pPr>
        <w:rPr>
          <w:rFonts w:ascii="Times New Roman" w:hAnsi="Times New Roman" w:cs="Times New Roman"/>
        </w:rPr>
      </w:pPr>
      <w:r w:rsidRPr="006A090F">
        <w:rPr>
          <w:rFonts w:ascii="Times New Roman" w:hAnsi="Times New Roman" w:cs="Times New Roman"/>
          <w:i/>
          <w:iCs/>
        </w:rPr>
        <w:t>Analysis of Terrain Effects on Snow and Ice Meltwater Fluxes</w:t>
      </w:r>
    </w:p>
    <w:p w14:paraId="5EA09F0A" w14:textId="216FF2E8" w:rsidR="009A6D7E" w:rsidRDefault="006A090F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$750,000</w:t>
      </w:r>
    </w:p>
    <w:p w14:paraId="5EC68532" w14:textId="09EA1EF1" w:rsidR="006A090F" w:rsidRDefault="006A090F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Labor: </w:t>
      </w:r>
      <w:proofErr w:type="spellStart"/>
      <w:r>
        <w:rPr>
          <w:rFonts w:ascii="Times New Roman" w:hAnsi="Times New Roman" w:cs="Times New Roman"/>
        </w:rPr>
        <w:t>CoPI</w:t>
      </w:r>
      <w:proofErr w:type="spellEnd"/>
      <w:r>
        <w:rPr>
          <w:rFonts w:ascii="Times New Roman" w:hAnsi="Times New Roman" w:cs="Times New Roman"/>
        </w:rPr>
        <w:t xml:space="preserve"> Marshall (0.25 months), Student Funding (0)</w:t>
      </w:r>
    </w:p>
    <w:p w14:paraId="75B1CA0E" w14:textId="40A1785E" w:rsidR="006A090F" w:rsidRDefault="006A090F" w:rsidP="00132909">
      <w:pPr>
        <w:rPr>
          <w:rFonts w:ascii="Times New Roman" w:hAnsi="Times New Roman" w:cs="Times New Roman"/>
        </w:rPr>
      </w:pPr>
    </w:p>
    <w:p w14:paraId="0D937C9A" w14:textId="35EA4C03" w:rsidR="006A090F" w:rsidRDefault="006A090F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NASA JPL</w:t>
      </w:r>
    </w:p>
    <w:p w14:paraId="33E24A32" w14:textId="76EF2B24" w:rsidR="006A090F" w:rsidRDefault="006A090F" w:rsidP="00132909">
      <w:pPr>
        <w:rPr>
          <w:rFonts w:ascii="Times New Roman" w:hAnsi="Times New Roman" w:cs="Times New Roman"/>
          <w:i/>
          <w:iCs/>
        </w:rPr>
      </w:pPr>
      <w:r w:rsidRPr="006A090F">
        <w:rPr>
          <w:rFonts w:ascii="Times New Roman" w:hAnsi="Times New Roman" w:cs="Times New Roman"/>
          <w:i/>
          <w:iCs/>
        </w:rPr>
        <w:t xml:space="preserve">Support of </w:t>
      </w:r>
      <w:proofErr w:type="spellStart"/>
      <w:r w:rsidRPr="006A090F">
        <w:rPr>
          <w:rFonts w:ascii="Times New Roman" w:hAnsi="Times New Roman" w:cs="Times New Roman"/>
          <w:i/>
          <w:iCs/>
        </w:rPr>
        <w:t>SoOp</w:t>
      </w:r>
      <w:proofErr w:type="spellEnd"/>
      <w:r w:rsidRPr="006A090F">
        <w:rPr>
          <w:rFonts w:ascii="Times New Roman" w:hAnsi="Times New Roman" w:cs="Times New Roman"/>
          <w:i/>
          <w:iCs/>
        </w:rPr>
        <w:t xml:space="preserve"> Grand Mesa Field Campaigns</w:t>
      </w:r>
    </w:p>
    <w:p w14:paraId="5056F0A6" w14:textId="5FFAB0EB" w:rsidR="006A090F" w:rsidRDefault="006A090F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$60,366</w:t>
      </w:r>
    </w:p>
    <w:p w14:paraId="2F6207CE" w14:textId="3DCD01CA" w:rsidR="006A090F" w:rsidRPr="006A090F" w:rsidRDefault="006A090F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Labor: </w:t>
      </w:r>
      <w:r w:rsidR="00C65C45">
        <w:rPr>
          <w:rFonts w:ascii="Times New Roman" w:hAnsi="Times New Roman" w:cs="Times New Roman"/>
        </w:rPr>
        <w:t>PI Marshall (0.5 months), Student Funding (0)</w:t>
      </w:r>
    </w:p>
    <w:p w14:paraId="16721872" w14:textId="322091C0" w:rsidR="009A6D7E" w:rsidRDefault="009A6D7E" w:rsidP="00132909">
      <w:pPr>
        <w:rPr>
          <w:rFonts w:ascii="Times New Roman" w:hAnsi="Times New Roman" w:cs="Times New Roman"/>
        </w:rPr>
      </w:pPr>
    </w:p>
    <w:p w14:paraId="26843F67" w14:textId="3A81254A" w:rsidR="009A6D7E" w:rsidRDefault="009A6D7E" w:rsidP="00132909">
      <w:pPr>
        <w:rPr>
          <w:rFonts w:ascii="Times New Roman" w:hAnsi="Times New Roman" w:cs="Times New Roman"/>
        </w:rPr>
      </w:pPr>
    </w:p>
    <w:p w14:paraId="07805DAE" w14:textId="62968EDC" w:rsidR="009A6D7E" w:rsidRDefault="009A6D7E" w:rsidP="00132909">
      <w:pPr>
        <w:rPr>
          <w:rFonts w:ascii="Times New Roman" w:hAnsi="Times New Roman" w:cs="Times New Roman"/>
        </w:rPr>
      </w:pPr>
    </w:p>
    <w:p w14:paraId="44F38608" w14:textId="77777777" w:rsidR="009A6D7E" w:rsidRPr="009A6D7E" w:rsidRDefault="009A6D7E" w:rsidP="00132909">
      <w:pPr>
        <w:rPr>
          <w:rFonts w:ascii="Times New Roman" w:hAnsi="Times New Roman" w:cs="Times New Roman"/>
        </w:rPr>
      </w:pPr>
    </w:p>
    <w:p w14:paraId="181DA0C8" w14:textId="43ADDCEB" w:rsidR="009A6D7E" w:rsidRDefault="009A6D7E" w:rsidP="00132909">
      <w:pPr>
        <w:rPr>
          <w:rFonts w:ascii="Times New Roman" w:hAnsi="Times New Roman" w:cs="Times New Roman"/>
        </w:rPr>
      </w:pPr>
    </w:p>
    <w:p w14:paraId="0000E90F" w14:textId="77777777" w:rsidR="009A6D7E" w:rsidRDefault="009A6D7E" w:rsidP="00132909">
      <w:pPr>
        <w:rPr>
          <w:rFonts w:ascii="Times New Roman" w:hAnsi="Times New Roman" w:cs="Times New Roman"/>
        </w:rPr>
      </w:pPr>
    </w:p>
    <w:p w14:paraId="5690FD74" w14:textId="13582FEC" w:rsidR="009A6D7E" w:rsidRDefault="009A6D7E" w:rsidP="00132909">
      <w:pPr>
        <w:rPr>
          <w:rFonts w:ascii="Times New Roman" w:hAnsi="Times New Roman" w:cs="Times New Roman"/>
        </w:rPr>
      </w:pPr>
    </w:p>
    <w:p w14:paraId="39332FF9" w14:textId="7BC448FB" w:rsidR="009A6D7E" w:rsidRDefault="009A6D7E" w:rsidP="00132909">
      <w:pPr>
        <w:rPr>
          <w:rFonts w:ascii="Times New Roman" w:hAnsi="Times New Roman" w:cs="Times New Roman"/>
        </w:rPr>
      </w:pPr>
    </w:p>
    <w:p w14:paraId="3430CA1C" w14:textId="4EC650A3" w:rsidR="009A6D7E" w:rsidRDefault="009A6D7E" w:rsidP="00132909">
      <w:pPr>
        <w:rPr>
          <w:rFonts w:ascii="Times New Roman" w:hAnsi="Times New Roman" w:cs="Times New Roman"/>
        </w:rPr>
      </w:pPr>
    </w:p>
    <w:p w14:paraId="29106D76" w14:textId="7643FF16" w:rsidR="009A6D7E" w:rsidRDefault="009A6D7E" w:rsidP="00132909">
      <w:pPr>
        <w:rPr>
          <w:rFonts w:ascii="Times New Roman" w:hAnsi="Times New Roman" w:cs="Times New Roman"/>
        </w:rPr>
      </w:pPr>
    </w:p>
    <w:p w14:paraId="299DEA2D" w14:textId="77777777" w:rsidR="009A6D7E" w:rsidRPr="009A6D7E" w:rsidRDefault="009A6D7E" w:rsidP="00132909">
      <w:pPr>
        <w:rPr>
          <w:rFonts w:ascii="Times New Roman" w:hAnsi="Times New Roman" w:cs="Times New Roman"/>
        </w:rPr>
      </w:pPr>
    </w:p>
    <w:p w14:paraId="71B33F9B" w14:textId="77777777" w:rsidR="009A6D7E" w:rsidRPr="009A6D7E" w:rsidRDefault="009A6D7E" w:rsidP="00132909">
      <w:pPr>
        <w:rPr>
          <w:rFonts w:ascii="Times New Roman" w:hAnsi="Times New Roman" w:cs="Times New Roman"/>
        </w:rPr>
      </w:pPr>
    </w:p>
    <w:sectPr w:rsidR="009A6D7E" w:rsidRPr="009A6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65318"/>
    <w:multiLevelType w:val="hybridMultilevel"/>
    <w:tmpl w:val="35928D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356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09"/>
    <w:rsid w:val="00132909"/>
    <w:rsid w:val="006A090F"/>
    <w:rsid w:val="00842A1A"/>
    <w:rsid w:val="00850723"/>
    <w:rsid w:val="009A6D7E"/>
    <w:rsid w:val="009B4134"/>
    <w:rsid w:val="00BC2EBE"/>
    <w:rsid w:val="00C65C45"/>
    <w:rsid w:val="00CD48D1"/>
    <w:rsid w:val="00EE3B46"/>
    <w:rsid w:val="00FA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A47F2"/>
  <w15:chartTrackingRefBased/>
  <w15:docId w15:val="{6FA5216C-D895-6D4C-BBF2-5EC0DAF16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9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D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Marshall</dc:creator>
  <cp:keywords/>
  <dc:description/>
  <cp:lastModifiedBy>HP Marshall</cp:lastModifiedBy>
  <cp:revision>3</cp:revision>
  <dcterms:created xsi:type="dcterms:W3CDTF">2023-02-13T04:29:00Z</dcterms:created>
  <dcterms:modified xsi:type="dcterms:W3CDTF">2023-04-19T02:30:00Z</dcterms:modified>
</cp:coreProperties>
</file>