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1928" w14:textId="3FA2812A" w:rsidR="00E33C71" w:rsidRPr="00725EEF" w:rsidRDefault="00725EEF">
      <w:pPr>
        <w:rPr>
          <w:lang w:val="en-US"/>
        </w:rPr>
      </w:pPr>
      <w:r w:rsidRPr="00725EEF">
        <w:rPr>
          <w:lang w:val="en-US"/>
        </w:rPr>
        <w:t xml:space="preserve">Stand 25.11.2025: </w:t>
      </w:r>
      <w:hyperlink r:id="rId4" w:history="1">
        <w:r w:rsidRPr="00725EEF">
          <w:rPr>
            <w:rStyle w:val="Hyperlink"/>
            <w:lang w:val="en-US"/>
          </w:rPr>
          <w:t>https://www.workwise.io/job/53323-elektroniker-als-servicetechniker-m-w-d</w:t>
        </w:r>
      </w:hyperlink>
    </w:p>
    <w:p w14:paraId="6D131A75" w14:textId="1D2E76B7" w:rsidR="00E33C71" w:rsidRDefault="00E33C71">
      <w:r w:rsidRPr="00E33C71">
        <w:drawing>
          <wp:inline distT="0" distB="0" distL="0" distR="0" wp14:anchorId="25DDC700" wp14:editId="17C07C8A">
            <wp:extent cx="5760720" cy="4509135"/>
            <wp:effectExtent l="0" t="0" r="0" b="5715"/>
            <wp:docPr id="96753719" name="Grafik 1" descr="Ein Bild, das Text, Computer, Menschliches Gesicht, Man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719" name="Grafik 1" descr="Ein Bild, das Text, Computer, Menschliches Gesicht, Man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2595" w14:textId="4472D9C4" w:rsidR="00E33C71" w:rsidRDefault="00E33C71">
      <w:r w:rsidRPr="00E33C71">
        <w:drawing>
          <wp:inline distT="0" distB="0" distL="0" distR="0" wp14:anchorId="0518FF49" wp14:editId="2C9B0797">
            <wp:extent cx="5760720" cy="3996055"/>
            <wp:effectExtent l="0" t="0" r="0" b="4445"/>
            <wp:docPr id="652192201" name="Grafik 1" descr="Ein Bild, das Text, Screenshot, Dokumen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2201" name="Grafik 1" descr="Ein Bild, das Text, Screenshot, Dokumen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A776" w14:textId="7AF7B6B9" w:rsidR="00E33C71" w:rsidRDefault="00E33C71">
      <w:r w:rsidRPr="00E33C71">
        <w:lastRenderedPageBreak/>
        <w:drawing>
          <wp:inline distT="0" distB="0" distL="0" distR="0" wp14:anchorId="0C29CA86" wp14:editId="4E96409E">
            <wp:extent cx="5760720" cy="4039870"/>
            <wp:effectExtent l="0" t="0" r="0" b="0"/>
            <wp:docPr id="1455067340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7340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C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71"/>
    <w:rsid w:val="000C4459"/>
    <w:rsid w:val="003A49EB"/>
    <w:rsid w:val="005D244A"/>
    <w:rsid w:val="00725EEF"/>
    <w:rsid w:val="00A53665"/>
    <w:rsid w:val="00E33C71"/>
    <w:rsid w:val="00E53962"/>
    <w:rsid w:val="00E8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8FF25"/>
  <w15:chartTrackingRefBased/>
  <w15:docId w15:val="{AA3BFB0E-A1F7-471C-90F6-FC48F9A1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3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3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3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3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3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3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3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3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3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3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3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3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3C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3C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3C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3C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3C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3C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3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3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3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3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3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3C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3C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3C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3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3C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3C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33C7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33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workwise.io/job/53323-elektroniker-als-servicetechniker-m-w-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161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Imeraj</dc:creator>
  <cp:keywords/>
  <dc:description/>
  <cp:lastModifiedBy>Florian Imeraj</cp:lastModifiedBy>
  <cp:revision>2</cp:revision>
  <dcterms:created xsi:type="dcterms:W3CDTF">2025-11-28T10:53:00Z</dcterms:created>
  <dcterms:modified xsi:type="dcterms:W3CDTF">2025-11-28T10:56:00Z</dcterms:modified>
</cp:coreProperties>
</file>