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  <w:sz w:val="32"/>
        </w:rPr>
        <w:t xml:space="preserve">CG-Assignment </w:t>
      </w:r>
    </w:p>
    <w:p>
      <w:pPr>
        <w:pStyle w:val="Normal"/>
        <w:jc w:val="center"/>
        <w:rPr/>
      </w:pPr>
      <w:r>
        <w:rPr>
          <w:b/>
          <w:bCs/>
          <w:sz w:val="32"/>
        </w:rPr>
        <w:t>Midpoint Circle and Ellipse Algorithms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935" distR="114935" simplePos="0" locked="0" layoutInCell="0" allowOverlap="1" relativeHeight="2">
            <wp:simplePos x="0" y="0"/>
            <wp:positionH relativeFrom="column">
              <wp:posOffset>279400</wp:posOffset>
            </wp:positionH>
            <wp:positionV relativeFrom="paragraph">
              <wp:posOffset>635</wp:posOffset>
            </wp:positionV>
            <wp:extent cx="5561965" cy="66344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 xml:space="preserve">Program: </w:t>
      </w:r>
    </w:p>
    <w:p>
      <w:pPr>
        <w:pStyle w:val="Normal"/>
        <w:rPr/>
      </w:pPr>
      <w:r>
        <w:rPr>
          <w:b w:val="false"/>
          <w:bCs w:val="false"/>
          <w:sz w:val="28"/>
        </w:rPr>
        <w:t>Drawing circles using midpoint circle algorithm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Code: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#include&lt;stdio.h&gt;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#include&lt;graphics.h&gt;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#include&lt;conio.h&gt;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plotPoints(xc,yc,x,y){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putpixel(xc+x,yc+y,WHITE);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putpixel(xc-x,yc+y,WHITE);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putpixel(xc+x,yc-y,WHITE);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putpixel(xc-x,yc-y,WHITE);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putpixel(xc+y,yc+x,WHITE);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putpixel(xc-y,yc+x,WHITE);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putpixel(xc+y,yc-x,WHITE);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putpixel(xc-y,yc-x,WHITE);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mpcircle(int xc, int yc, int r){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x,y,p;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x=0;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y=r;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p=1-r;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plotPoints(xc,yc,x,y);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while(x&lt;y){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x++;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if(p&lt;0){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p+=2*x+1;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}else{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y--;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p+=2*(x-y)+1;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plotPoints(xc,yc,x,y);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main(){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gd = DETECT,gm;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xc,yc,r;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initgraph(&amp;gd,&amp;gm,"c:\\turboc3\\bgi");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the cneter coordiantes(x,y)\n");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scanf("%d%d",&amp;xc,&amp;yc);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the radius of the circle\n");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scanf("%d",&amp;r);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printf("\nHriday Keswani\nRoll no. 20003088\n");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mpcircle(xc,yc,r);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getch();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closegraph();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Output:</w:t>
      </w:r>
      <w:r>
        <w:rPr>
          <w:b/>
          <w:bCs/>
        </w:rPr>
        <w:t xml:space="preserve">                                                                                          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114935" distR="114935" simplePos="0" locked="0" layoutInCell="0" allowOverlap="1" relativeHeight="3">
            <wp:simplePos x="0" y="0"/>
            <wp:positionH relativeFrom="column">
              <wp:posOffset>792480</wp:posOffset>
            </wp:positionH>
            <wp:positionV relativeFrom="paragraph">
              <wp:posOffset>635</wp:posOffset>
            </wp:positionV>
            <wp:extent cx="4535170" cy="25507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br/>
        <w:br/>
        <w:br/>
        <w:b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                                                                                                                            </w:t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  <w:br/>
        <w:br/>
        <w:br/>
        <w:br/>
        <w:b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 xml:space="preserve">Program: </w:t>
      </w:r>
    </w:p>
    <w:p>
      <w:pPr>
        <w:pStyle w:val="Normal"/>
        <w:rPr/>
      </w:pPr>
      <w:r>
        <w:rPr>
          <w:b w:val="false"/>
          <w:bCs w:val="false"/>
          <w:sz w:val="28"/>
        </w:rPr>
        <w:t>Drawing concentric circles midpoint circle algorithm</w:t>
      </w:r>
    </w:p>
    <w:p>
      <w:pPr>
        <w:pStyle w:val="Normal"/>
        <w:rPr/>
      </w:pPr>
      <w:r>
        <w:rPr/>
        <w:br/>
      </w:r>
      <w:r>
        <w:rPr>
          <w:b/>
          <w:bCs/>
          <w:sz w:val="28"/>
        </w:rPr>
        <w:t>Code: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#include&lt;stdio.h&gt;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#include&lt;graphics.h&gt;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#include&lt;conio.h&gt;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plotPoints(xc,yc,x,y){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putpixel(xc+x,yc+y,WHITE);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putpixel(xc-x,yc+y,WHITE);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putpixel(xc+x,yc-y,WHITE);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putpixel(xc-x,yc-y,WHITE);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putpixel(xc+y,yc+x,WHITE);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putpixel(xc-y,yc+x,WHITE);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putpixel(xc+y,yc-x,WHITE);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putpixel(xc-y,yc-x,WHITE);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mpcircle(int xc, int yc, int r){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x,y,p;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x=0;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y=r;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p=1-r;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plotPoints(xc,yc,x,y);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while(x&lt;y){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x++;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if(p&lt;0){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p+=2*x+1;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}else{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y--;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p+=2*(x-y)+1;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plotPoints(xc,yc,x,y);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if(r&gt;10){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r-=10;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mpcircle(xc,yc,r);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main(){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gd = DETECT,gm;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xc,yc,r;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initgraph(&amp;gd,&amp;gm,"c:\\turboc3\\bgi");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the center coordiantes(x,y)\n");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scanf("%d%d",&amp;xc,&amp;yc);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the radius of the circle\n");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scanf("%d",&amp;r);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printf("\nHriday Keswani\nRoll no. 20003088\n");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mpcircle(xc,yc,r);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getch();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closegraph();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  <w:sz w:val="28"/>
        </w:rPr>
        <w:t>}</w:t>
      </w:r>
      <w:r>
        <w:rPr/>
        <w:br/>
        <w:br/>
        <w:br/>
      </w:r>
      <w:r>
        <w:rPr>
          <w:b/>
          <w:bCs/>
          <w:sz w:val="28"/>
        </w:rPr>
        <w:t>Output:</w:t>
      </w:r>
      <w:r>
        <w:rPr/>
        <w:br/>
        <w:br/>
      </w:r>
      <w:r>
        <w:drawing>
          <wp:anchor behindDoc="0" distT="0" distB="0" distL="114935" distR="114935" simplePos="0" locked="0" layoutInCell="0" allowOverlap="1" relativeHeight="4">
            <wp:simplePos x="0" y="0"/>
            <wp:positionH relativeFrom="column">
              <wp:posOffset>-38100</wp:posOffset>
            </wp:positionH>
            <wp:positionV relativeFrom="paragraph">
              <wp:posOffset>883920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 xml:space="preserve">Program: </w:t>
      </w:r>
    </w:p>
    <w:p>
      <w:pPr>
        <w:pStyle w:val="Normal"/>
        <w:rPr/>
      </w:pPr>
      <w:r>
        <w:rPr>
          <w:b w:val="false"/>
          <w:bCs w:val="false"/>
          <w:sz w:val="28"/>
        </w:rPr>
        <w:t>Drawing ellipse from midpoint ellipse algorithm</w:t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Theory: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 xml:space="preserve"> </w:t>
      </w:r>
      <w:r>
        <w:rPr/>
        <w:br/>
      </w:r>
      <w:r>
        <w:drawing>
          <wp:anchor behindDoc="0" distT="0" distB="0" distL="114935" distR="114935" simplePos="0" locked="0" layoutInCell="0" allowOverlap="1" relativeHeight="5">
            <wp:simplePos x="0" y="0"/>
            <wp:positionH relativeFrom="column">
              <wp:posOffset>421640</wp:posOffset>
            </wp:positionH>
            <wp:positionV relativeFrom="paragraph">
              <wp:posOffset>635</wp:posOffset>
            </wp:positionV>
            <wp:extent cx="5277485" cy="64281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 w:val="false"/>
          <w:bCs w:val="false"/>
          <w:sz w:val="28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8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8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Code: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#include&lt;stdio.h&gt;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#include&lt;graphics.h&gt;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#include&lt;conio.h&gt;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main(){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gd = DETECT,gm;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xc,yc,x,y;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long rx,ry;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float p;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initgraph(&amp;gd,&amp;gm,"C:\\TURBOC3\\BGI");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clrscr();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the center coordinates:\n");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scanf("%d%d",&amp;xc,&amp;yc);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Rx and Ry:\n");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scanf("%ld%ld",&amp;rx,&amp;ry);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printf("\nHriday Keswani\nRoll no. 20003088\n");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 = ry*ry-(rx*rx*ry)+(0.25*rx*rx);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x=0;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y=ry;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while(2.0*ry*ry*x &lt;= 2.0*rx*rx*y){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if(p&lt;0){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x++;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p = p+2*ry*ry*x+ry*ry;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}else{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x++;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y--;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p = p+2*ry*ry-2*rx*rx*y-ry*ry;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putpixel(xc+x,yc+y,WHITE);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putpixel(xc-x,yc+y,WHITE);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putpixel(xc+x,yc-y,WHITE);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putpixel(xc-x,yc-y,WHITE);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 = ry*ry*(x+0.5)+rx*rx*(y-1)*(y-1)-rx*rx*ry*ry;</w:t>
      </w:r>
    </w:p>
    <w:p>
      <w:pPr>
        <w:pStyle w:val="Normal"/>
        <w:rPr>
          <w:rFonts w:ascii="Monospac821 BT" w:hAnsi="Monospac821 BT" w:cs="Monospac821 BT"/>
        </w:rPr>
      </w:pPr>
      <w:r>
        <w:rPr>
          <w:rFonts w:cs="Monospac821 BT" w:ascii="Monospac821 BT" w:hAnsi="Monospac821 BT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while(y&gt;0){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if(p&lt;=0){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x++;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y--;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p = p+2*ry*ry*x-2*rx*rx*y+rx*rx;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}else{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y--;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p=p-2*rx*rx*y+rx*rx;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putpixel(xc+x,yc+y,WHITE);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putpixel(xc-x,yc+y,WHITE);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putpixel(xc+x,yc-y,WHITE);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putpixel(xc-x,yc-y,WHITE);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getch();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closegraph();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 xml:space="preserve">Output: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drawing>
          <wp:anchor behindDoc="0" distT="0" distB="0" distL="114935" distR="114935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onospac821 BT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Liberation Serif" w:cs="Liberation Serif"/>
      <w:color w:val="auto"/>
      <w:kern w:val="2"/>
      <w:sz w:val="24"/>
      <w:szCs w:val="24"/>
      <w:lang w:val="en-IN" w:eastAsia="hi-I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>
      <w:spacing w:lineRule="auto" w:line="276" w:before="0" w:after="140"/>
    </w:pPr>
    <w:rPr/>
  </w:style>
  <w:style w:type="paragraph" w:styleId="Caption">
    <w:name w:val="Caption"/>
    <w:basedOn w:val="Normal"/>
    <w:qFormat/>
    <w:pPr>
      <w:spacing w:before="120" w:after="120"/>
    </w:pPr>
    <w:rPr>
      <w:iCs/>
    </w:rPr>
  </w:style>
  <w:style w:type="paragraph" w:styleId="Index">
    <w:name w:val="Index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LibreOffice/7.0.3.1$Windows_X86_64 LibreOffice_project/d7547858d014d4cf69878db179d326fc3483e082</Application>
  <Pages>8</Pages>
  <Words>255</Words>
  <Characters>2556</Characters>
  <CharactersWithSpaces>3118</CharactersWithSpaces>
  <Paragraphs>159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2021-10-31T19:02:41Z</dcterms:modified>
  <cp:revision>2</cp:revision>
  <dc:subject/>
  <dc:title/>
</cp:coreProperties>
</file>