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709" w:tblpY="2457"/>
        <w:tblW w:w="4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2550"/>
        <w:gridCol w:w="2084"/>
        <w:gridCol w:w="68"/>
      </w:tblGrid>
      <w:tr w:rsidR="003B5ECD" w14:paraId="14559FD7" w14:textId="77777777" w:rsidTr="00AB7028">
        <w:trPr>
          <w:trHeight w:val="696"/>
        </w:trPr>
        <w:tc>
          <w:tcPr>
            <w:tcW w:w="144" w:type="dxa"/>
            <w:vMerge w:val="restart"/>
            <w:tcBorders>
              <w:right w:val="nil"/>
            </w:tcBorders>
          </w:tcPr>
          <w:p w14:paraId="64F12433" w14:textId="77777777" w:rsidR="003B5ECD" w:rsidRDefault="003B5ECD" w:rsidP="00DE21B9">
            <w:pPr>
              <w:rPr>
                <w:rFonts w:ascii="Helvetica" w:hAnsi="Helvetica"/>
                <w:b/>
                <w:spacing w:val="2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D44F2" wp14:editId="4B2ACA2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4950663</wp:posOffset>
                      </wp:positionV>
                      <wp:extent cx="2844800" cy="0"/>
                      <wp:effectExtent l="0" t="0" r="2540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6522FD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89.8pt" to="230.6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09YBAAAPBAAADgAAAGRycy9lMm9Eb2MueG1srFNNj9MwEL0j8R8s32nSqqAqarqHrpYLgoqF&#10;H+B1xo0lf2lsmvbfM3bSdBcQEmgvTsae92beG3t7d7aGnQCj9q7ly0XNGTjpO+2OLf/+7eHdhrOY&#10;hOuE8Q5afoHI73Zv32yH0MDK9950gIxIXGyG0PI+pdBUVZQ9WBEXPoCjQ+XRikQhHqsOxUDs1lSr&#10;uv5QDR67gF5CjLR7Px7yXeFXCmT6olSExEzLqbdUVizrU16r3VY0RxSh13JqQ/xHF1ZoR0VnqnuR&#10;BPuB+jcqqyX66FVaSG8rr5SWUDSQmmX9i5rHXgQoWsicGGab4uvRys+nAzLd0ezWnDlhaUaPCYU+&#10;9ontvXPkoEdGh+TUEGJDgL074BTFcMAs+6zQ5i8JYufi7mV2F86JSdpcbdbrTU1DkNez6gYMGNNH&#10;8Jbln5Yb7bJw0YjTp5ioGKVeU/K2cWwgxvdr4stx9EZ3D9qYEuTLA3uD7CRo7Om8zM0Tw7Msioyj&#10;zSxpFFH+0sXAyP8VFNlCbS/HAi85hZTg0pXXOMrOMEUdzMCps78Bp/wMhXJZ/wU8I0pl79IMttp5&#10;/FPbNyvUmH91YNSdLXjy3aWMt1hDt644N72QfK2fxwV+e8e7nwAAAP//AwBQSwMEFAAGAAgAAAAh&#10;ANuBeaXdAAAACgEAAA8AAABkcnMvZG93bnJldi54bWxMj8FOwzAQRO9I/IO1SNyoU1olEOJUiKoH&#10;JDhQyt2Nt4lpvA622wa+nkVCguPMPs3OVIvR9eKIIVpPCqaTDARS442lVsHmdXV1AyImTUb3nlDB&#10;J0ZY1OdnlS6NP9ELHtepFRxCsdQKupSGUsrYdOh0nPgBiW87H5xOLEMrTdAnDne9vM6yXDptiT90&#10;esCHDpv9+uAU2KePDc7378+7pX1cvflQLMNXodTlxXh/ByLhmP5g+KnP1aHmTlt/IBNFz3o2Y1JB&#10;UdzmIBiY51N2tr+OrCv5f0L9DQAA//8DAFBLAQItABQABgAIAAAAIQDkmcPA+wAAAOEBAAATAAAA&#10;AAAAAAAAAAAAAAAAAABbQ29udGVudF9UeXBlc10ueG1sUEsBAi0AFAAGAAgAAAAhACOyauHXAAAA&#10;lAEAAAsAAAAAAAAAAAAAAAAALAEAAF9yZWxzLy5yZWxzUEsBAi0AFAAGAAgAAAAhAF2HMNPWAQAA&#10;DwQAAA4AAAAAAAAAAAAAAAAALAIAAGRycy9lMm9Eb2MueG1sUEsBAi0AFAAGAAgAAAAhANuBeaXd&#10;AAAACgEAAA8AAAAAAAAAAAAAAAAALgQAAGRycy9kb3ducmV2LnhtbFBLBQYAAAAABAAEAPMAAAA4&#10;BQAAAAA=&#10;" strokecolor="black [3213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B57D9" wp14:editId="3985F37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3977640</wp:posOffset>
                      </wp:positionV>
                      <wp:extent cx="2849880" cy="0"/>
                      <wp:effectExtent l="0" t="50800" r="71120" b="508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880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78F63C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313.2pt" to="230.55pt,3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1hPtgBAAAPBAAADgAAAGRycy9lMm9Eb2MueG1srFPBjtsgEL1X6j8g7o2daFtlrTh7yGp7qdqo&#10;2/0AFg8xEjAIaOz8fQecOKu2UtXVXrBh5r2Z9xg2d6M17AghanQtXy5qzsBJ7LQ7tPzpx8OHNWcx&#10;CdcJgw5afoLI77bv320G38AKezQdBEYkLjaDb3mfkm+qKsoerIgL9OAoqDBYkWgbDlUXxEDs1lSr&#10;uv5UDRg6H1BCjHR6PwX5tvArBTJ9UypCYqbl1Fsqayjrc16r7UY0hyB8r+W5DfGKLqzQjorOVPci&#10;CfYz6D+orJYBI6q0kGgrVEpLKBpIzbL+Tc1jLzwULWRO9LNN8e1o5dfjPjDd0d2RPU5YuqPHFIQ+&#10;9Int0DlyEAOjIDk1+NgQYOf24byLfh+y7FEFm78kiI3F3dPsLoyJSTpcrW9u12uqIi+x6gr0IabP&#10;gJbln5Yb7bJw0Yjjl5ioGKVeUvKxcWxo+e36ZvWxpEU0unvQxuRgGR7YmcCOgq49jcvcPDG8yKKd&#10;cXSYJU0iyl86GZj4v4MiW6jt5VQgD+SVU0gJLl14jaPsDFPUwQys/w0852colGH9H/CMKJXRpRls&#10;tcPwt+pXK9SUf3Fg0p0teMbuVK63WENTV5w7v5A81i/3BX59x9tfAAAA//8DAFBLAwQUAAYACAAA&#10;ACEAEFHFlNwAAAAKAQAADwAAAGRycy9kb3ducmV2LnhtbEyPwUrEMBCG74LvEEbw5qatJUhtuoi4&#10;XsV1UY/ZJjZdm0lJ0m737R1BcI//zMc/39TrxQ1sNiH2HiXkqwyYwdbrHjsJu7fNzR2wmBRqNXg0&#10;Ek4mwrq5vKhVpf0RX828TR2jEoyVkmBTGivOY2uNU3HlR4O0+/LBqUQxdFwHdaRyN/AiywR3qke6&#10;YNVoHq1pv7eTk/Bhd5MtX+b2KXy+n55Ff9iU6iDl9dXycA8smSX9w/CrT+rQkNPeT6gjGygXt0RK&#10;EIUogRFQijwHtv+b8Kbm5y80PwAAAP//AwBQSwECLQAUAAYACAAAACEA5JnDwPsAAADhAQAAEwAA&#10;AAAAAAAAAAAAAAAAAAAAW0NvbnRlbnRfVHlwZXNdLnhtbFBLAQItABQABgAIAAAAIQAjsmrh1wAA&#10;AJQBAAALAAAAAAAAAAAAAAAAACwBAABfcmVscy8ucmVsc1BLAQItABQABgAIAAAAIQCuzWE+2AEA&#10;AA8EAAAOAAAAAAAAAAAAAAAAACwCAABkcnMvZTJvRG9jLnhtbFBLAQItABQABgAIAAAAIQAQUcWU&#10;3AAAAAoBAAAPAAAAAAAAAAAAAAAAADAEAABkcnMvZG93bnJldi54bWxQSwUGAAAAAAQABADzAAAA&#10;OQUAAAAA&#10;" strokecolor="black [3213]" strokeweight="7.7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977E3" wp14:editId="4BD93BF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939800</wp:posOffset>
                      </wp:positionV>
                      <wp:extent cx="2852928" cy="0"/>
                      <wp:effectExtent l="0" t="50800" r="68580" b="508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2928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16C7FD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74pt" to="231.1pt,7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pWcdcBAAANBAAADgAAAGRycy9lMm9Eb2MueG1srFNNj9MwEL0j8R8s32naiEVt1HQPXS0XBBXL&#10;/gCvM24s+Utj06T/nrHTpitAQiAuTsae92be83h7P1rDToBRe9fy1WLJGTjpO+2OLX/+9vhuzVlM&#10;wnXCeActP0Pk97u3b7ZDaKD2vTcdICMSF5shtLxPKTRVFWUPVsSFD+DoUHm0IlGIx6pDMRC7NVW9&#10;XH6oBo9dQC8hRtp9mA75rvArBTJ9USpCYqbl1FsqK5b1Ja/VbiuaI4rQa3lpQ/xDF1ZoR0VnqgeR&#10;BPuO+hcqqyX66FVaSG8rr5SWUDSQmtXyJzVPvQhQtJA5Mcw2xf9HKz+fDsh01/INZ05YuqKnhEIf&#10;+8T23jky0CPbZJ+GEBtK37sDXqIYDphFjwpt/pIcNhZvz7O3MCYmabNe39WbmqZBXs+qGzBgTB/B&#10;W5Z/Wm60y7JFI06fYqJilHpNydvGsYEaXr+v70pa9EZ3j9qYfFhGB/YG2UnQpadxlZsnhldZFBlH&#10;m1nSJKL8pbOBif8rKDKF2l5NBfI43jiFlODSldc4ys4wRR3MwOWfgZf8DIUyqn8DnhGlsndpBlvt&#10;PP6u+s0KNeVfHZh0ZwtefHcu11usoZkrzl3eRx7q13GB317x7gcAAAD//wMAUEsDBBQABgAIAAAA&#10;IQBjx8Ij3AAAAAoBAAAPAAAAZHJzL2Rvd25yZXYueG1sTI9BS8NAEIXvgv9hGcGb3RhCqGk2RcR6&#10;FWtRj9PsNJua3Q3ZTZr+e0cQ7Gl4M4833yvXs+3ERENovVNwv0hAkKu9bl2jYPe+uVuCCBGdxs47&#10;UnCmAOvq+qrEQvuTe6NpGxvBIS4UqMDE2BdShtqQxbDwPTm+HfxgMbIcGqkHPHG47WSaJLm02Dr+&#10;YLCnJ0P193a0Cj7NbjTZ61Q/D18f55e8PW4yPCp1ezM/rkBEmuO/GX7xGR0qZtr70ekgOtbpAzt5&#10;ZkvuxIYsT1MQ+7+NrEp5WaH6AQAA//8DAFBLAQItABQABgAIAAAAIQDkmcPA+wAAAOEBAAATAAAA&#10;AAAAAAAAAAAAAAAAAABbQ29udGVudF9UeXBlc10ueG1sUEsBAi0AFAAGAAgAAAAhACOyauHXAAAA&#10;lAEAAAsAAAAAAAAAAAAAAAAALAEAAF9yZWxzLy5yZWxzUEsBAi0AFAAGAAgAAAAhAITqVnHXAQAA&#10;DQQAAA4AAAAAAAAAAAAAAAAALAIAAGRycy9lMm9Eb2MueG1sUEsBAi0AFAAGAAgAAAAhAGPHwiPc&#10;AAAACgEAAA8AAAAAAAAAAAAAAAAALwQAAGRycy9kb3ducmV2LnhtbFBLBQYAAAAABAAEAPMAAAA4&#10;BQAAAAA=&#10;" strokecolor="black [3213]" strokeweight="7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12069451" w14:textId="77777777" w:rsidR="003B5ECD" w:rsidRPr="00AA6628" w:rsidRDefault="003B5ECD" w:rsidP="00DE21B9">
            <w:pPr>
              <w:rPr>
                <w:rFonts w:ascii="Helvetica" w:hAnsi="Helvetica"/>
                <w:b/>
                <w:spacing w:val="22"/>
                <w:sz w:val="56"/>
                <w:szCs w:val="56"/>
              </w:rPr>
            </w:pPr>
            <w:r>
              <w:rPr>
                <w:rFonts w:ascii="Helvetica" w:hAnsi="Helvetica"/>
                <w:b/>
                <w:spacing w:val="20"/>
                <w:sz w:val="20"/>
                <w:szCs w:val="20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22"/>
                <w:sz w:val="56"/>
                <w:szCs w:val="56"/>
              </w:rPr>
              <w:t>Nutrition Facts</w:t>
            </w:r>
          </w:p>
        </w:tc>
        <w:tc>
          <w:tcPr>
            <w:tcW w:w="144" w:type="dxa"/>
            <w:vMerge w:val="restart"/>
            <w:tcBorders>
              <w:left w:val="nil"/>
            </w:tcBorders>
          </w:tcPr>
          <w:p w14:paraId="2174AE76" w14:textId="77777777" w:rsidR="003B5ECD" w:rsidRPr="00FF5E69" w:rsidRDefault="003B5ECD" w:rsidP="00DE21B9">
            <w:pPr>
              <w:rPr>
                <w:rFonts w:ascii="Helvetica" w:eastAsia="Times New Roman" w:hAnsi="Helvetica" w:cs="Times New Roman"/>
                <w:noProof/>
                <w:spacing w:val="20"/>
                <w:sz w:val="6"/>
                <w:szCs w:val="6"/>
              </w:rPr>
            </w:pPr>
          </w:p>
        </w:tc>
      </w:tr>
      <w:tr w:rsidR="003B5ECD" w14:paraId="383CC11E" w14:textId="77777777" w:rsidTr="00AB7028">
        <w:trPr>
          <w:trHeight w:val="721"/>
        </w:trPr>
        <w:tc>
          <w:tcPr>
            <w:tcW w:w="144" w:type="dxa"/>
            <w:vMerge/>
            <w:tcBorders>
              <w:right w:val="nil"/>
            </w:tcBorders>
          </w:tcPr>
          <w:p w14:paraId="33E1ACB6" w14:textId="77777777" w:rsidR="003B5ECD" w:rsidRDefault="003B5ECD" w:rsidP="00DE21B9">
            <w:pPr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73AB7F08" w14:textId="77777777" w:rsidR="003B5ECD" w:rsidRDefault="003B5ECD" w:rsidP="00DE21B9">
            <w:pPr>
              <w:spacing w:line="276" w:lineRule="auto"/>
              <w:rPr>
                <w:rFonts w:ascii="Helvetica" w:hAnsi="Helvetica"/>
                <w:spacing w:val="20"/>
              </w:rPr>
            </w:pPr>
            <w:r>
              <w:rPr>
                <w:rFonts w:ascii="Helvetica" w:hAnsi="Helvetica"/>
              </w:rPr>
              <w:t xml:space="preserve"> </w:t>
            </w:r>
            <w:r w:rsidRPr="00AA6628">
              <w:rPr>
                <w:rFonts w:ascii="Helvetica" w:hAnsi="Helvetica"/>
                <w:spacing w:val="20"/>
              </w:rPr>
              <w:t>2 servings per container</w:t>
            </w:r>
          </w:p>
          <w:p w14:paraId="15354999" w14:textId="77777777" w:rsidR="003B5ECD" w:rsidRPr="00AA6628" w:rsidRDefault="003B5ECD" w:rsidP="00DE21B9">
            <w:pPr>
              <w:ind w:right="-391"/>
              <w:rPr>
                <w:rFonts w:ascii="Helvetica" w:hAnsi="Helvetica"/>
                <w:b/>
                <w:spacing w:val="10"/>
                <w:sz w:val="26"/>
                <w:szCs w:val="26"/>
              </w:rPr>
            </w:pPr>
            <w:r>
              <w:rPr>
                <w:rFonts w:ascii="Helvetica" w:hAnsi="Helvetica"/>
                <w:spacing w:val="20"/>
                <w:sz w:val="26"/>
                <w:szCs w:val="26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10"/>
                <w:sz w:val="26"/>
                <w:szCs w:val="26"/>
              </w:rPr>
              <w:t xml:space="preserve">Serving size           </w:t>
            </w:r>
            <w:r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pacing w:val="14"/>
                <w:sz w:val="26"/>
                <w:szCs w:val="26"/>
              </w:rPr>
              <w:t>1 cup (140g)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8553771" w14:textId="77777777" w:rsidR="003B5ECD" w:rsidRPr="00FF5E69" w:rsidRDefault="003B5ECD" w:rsidP="00DE21B9">
            <w:pPr>
              <w:spacing w:line="276" w:lineRule="auto"/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345FA3CC" w14:textId="77777777" w:rsidTr="00AB7028">
        <w:trPr>
          <w:trHeight w:val="963"/>
        </w:trPr>
        <w:tc>
          <w:tcPr>
            <w:tcW w:w="144" w:type="dxa"/>
            <w:vMerge/>
            <w:tcBorders>
              <w:right w:val="nil"/>
            </w:tcBorders>
          </w:tcPr>
          <w:p w14:paraId="0DC9784A" w14:textId="77777777" w:rsidR="003B5ECD" w:rsidRDefault="003B5ECD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051860F0" w14:textId="7A298A2F" w:rsidR="003B5ECD" w:rsidRDefault="00E67FDE" w:rsidP="00DE21B9">
            <w:pPr>
              <w:rPr>
                <w:rFonts w:ascii="Helvetica" w:hAnsi="Helvetica"/>
                <w:sz w:val="12"/>
                <w:szCs w:val="12"/>
              </w:rPr>
            </w:pPr>
            <w:r>
              <w:rPr>
                <w:rFonts w:ascii="Helvetica" w:hAnsi="Helvetica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DF7B21" wp14:editId="7C0055F6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52070</wp:posOffset>
                      </wp:positionV>
                      <wp:extent cx="821055" cy="489585"/>
                      <wp:effectExtent l="0" t="0" r="17145" b="952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055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A0A51" w14:textId="29F3D855" w:rsidR="003B5ECD" w:rsidRPr="00E67FDE" w:rsidRDefault="007478A8" w:rsidP="00C62A98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F7B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pt;margin-top:4.1pt;width:64.6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KDdAIAAFQFAAAOAAAAZHJzL2Uyb0RvYy54bWysVFtv0zAUfkfiP1h+Z2mrFrpq6VQ2DSFN&#10;Y2JDe3Yde41wfIztNim/ns9O2o3ByxAvyfE537lfzs67xrCd8qEmW/LxyYgzZSVVtX0s+bf7q3dz&#10;zkIUthKGrCr5XgV+vnz75qx1CzWhDZlKeQYjNixaV/JNjG5RFEFuVCPCCTllIdTkGxHx9I9F5UUL&#10;640pJqPR+6IlXzlPUoUA7mUv5MtsX2sl4xetg4rMlByxxfz1+btO32J5JhaPXrhNLYcwxD9E0Yja&#10;wunR1KWIgm19/YepppaeAul4IqkpSOtaqpwDshmPXmRztxFO5VxQnOCOZQr/z6y82d16Vlcln3Fm&#10;RYMW3asuso/UsVmqTuvCAqA7B1jswEaXD/wAZkq6075Jf6TDIEed98faJmMSzPlkPJrBh4RoOj+d&#10;zbP14knZ+RA/KWpYIkru0bpcUbG7DhGBAHqAJF+WrmpjcvuM/Y0BYM9Ruf+DdsqjjzdTcW9U0jL2&#10;q9LIP4edGHny1IXxbCcwM0JKZWPOONsFOqE0fL9GccAn1T6q1ygfNbJnsvGo3NSWfK7Si7Cr74eQ&#10;dY9H/Z7lncjYrbuhv2uq9mivp349gpNXNZpwLUK8FR77gI5ix+MXfLShtuQ0UJxtyP/8Gz/hMaaQ&#10;ctZiv0oefmyFV5yZzxYDfDqeTtNC5sd09mGCh88PEOvnXLttLgitGOOSOJnJhI3mQGpPzQPOwCp5&#10;hEhYCb8ljwfyIvYbjzMi1WqVQVg/J+K1vXMymU6lTeN13z0I74YZjBjeGzpsoVi8GMUemzQtrbaR&#10;dJ3nNBW3r+hQdKxuHt/hzKTb8PydUU/HcPkLAAD//wMAUEsDBBQABgAIAAAAIQAnGc2n3gAAAAgB&#10;AAAPAAAAZHJzL2Rvd25yZXYueG1sTI/RSsQwFETfBf8hXME3N+22q6U2XeyCIAiKqx9wt8m2xeam&#10;Jtlu/XuvT/o4zDBzptoudhSz8WFwpCBdJSAMtU4P1Cn4eH+8KUCEiKRxdGQUfJsA2/ryosJSuzO9&#10;mXkfO8ElFEpU0Mc4lVKGtjcWw8pNhtg7Om8xsvSd1B7PXG5HuU6SW2lxIF7ocTK73rSf+5NV0Nxt&#10;Ju2f06b9apoCX3bH1yc3K3V9tTzcg4hmiX9h+MVndKiZ6eBOpIMYFWRpzl+igmINgv08zzIQB9ab&#10;DGRdyf8H6h8AAAD//wMAUEsBAi0AFAAGAAgAAAAhALaDOJL+AAAA4QEAABMAAAAAAAAAAAAAAAAA&#10;AAAAAFtDb250ZW50X1R5cGVzXS54bWxQSwECLQAUAAYACAAAACEAOP0h/9YAAACUAQAACwAAAAAA&#10;AAAAAAAAAAAvAQAAX3JlbHMvLnJlbHNQSwECLQAUAAYACAAAACEAQGWSg3QCAABUBQAADgAAAAAA&#10;AAAAAAAAAAAuAgAAZHJzL2Uyb0RvYy54bWxQSwECLQAUAAYACAAAACEAJxnNp94AAAAIAQAADwAA&#10;AAAAAAAAAAAAAADOBAAAZHJzL2Rvd25yZXYueG1sUEsFBgAAAAAEAAQA8wAAANkFAAAAAA==&#10;" filled="f" stroked="f">
                      <v:textbox inset=",,0">
                        <w:txbxContent>
                          <w:p w14:paraId="0D4A0A51" w14:textId="29F3D855" w:rsidR="003B5ECD" w:rsidRPr="00E67FDE" w:rsidRDefault="007478A8" w:rsidP="00C62A98">
                            <w:pPr>
                              <w:jc w:val="right"/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t>70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4B978E" w14:textId="465EC46B" w:rsidR="003B5ECD" w:rsidRPr="0059605B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Helvetica" w:hAnsi="Helvetica"/>
                <w:sz w:val="12"/>
                <w:szCs w:val="12"/>
              </w:rPr>
              <w:t xml:space="preserve"> </w:t>
            </w:r>
            <w:r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AA6628">
              <w:rPr>
                <w:rFonts w:ascii="Helvetica" w:hAnsi="Helvetica"/>
                <w:b/>
                <w:sz w:val="23"/>
                <w:szCs w:val="23"/>
              </w:rPr>
              <w:t>Amount per serving</w:t>
            </w:r>
          </w:p>
          <w:p w14:paraId="5601D72F" w14:textId="414B2079" w:rsidR="003B5ECD" w:rsidRPr="00AA6628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EB801" wp14:editId="0365DD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336549</wp:posOffset>
                      </wp:positionV>
                      <wp:extent cx="2844165" cy="9559"/>
                      <wp:effectExtent l="25400" t="25400" r="26035" b="412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165" cy="955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A41738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6.5pt" to="223.5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ecjOcBAAAcBAAADgAAAGRycy9lMm9Eb2MueG1srFPLbtswELwX6D8QvNeS3NhwBMs5OEgvRWs0&#10;be8MtbQI8AWSteS/75KS5SQ9NciFILk7szvD5fZu0IqcwAdpTUOrRUkJGG5baY4N/fXz4dOGkhCZ&#10;aZmyBhp6hkDvdh8/bHtXw9J2VrXgCZKYUPeuoV2Mri6KwDvQLCysA4NBYb1mEY/+WLSe9ciuVbEs&#10;y3XRW986bzmEgLf3Y5DuMr8QwON3IQJEohqKvcW8+rw+pbXYbVl99Mx1kk9tsDd0oZk0WHSmumeR&#10;kT9e/kOlJfc2WBEX3OrCCiE5ZA2opipfqXnsmIOsBc0JbrYpvB8t/3Y6eCJbfLs1JYZpfKPH6Jk8&#10;dpHsrTHooPUEg+hU70KNgL05+OkU3MEn2YPwmggl3W8kykagNDJkn8+zzzBEwvFyubm5qdYrSjjG&#10;bler20RejCyJzfkQv4DVJG0aqqRJLrCanb6GOKZeUtK1MqRv6OdNVZY5LVgl2wepVArmSYK98uTE&#10;cAbiUE3FnmVhaWWwg6RvVJR38axg5P8BAj3CzkdtrzgZ52DihVcZzE4wgR3MwKmzNNbXZl4Cp/wE&#10;hTy5/wOeEbmyNXEGa2msH315Wf1qhRjzLw6MupMFT7Y957fO1uAI5meavkua8efnDL9+6t1fAAAA&#10;//8DAFBLAwQUAAYACAAAACEAu0UBWd0AAAAHAQAADwAAAGRycy9kb3ducmV2LnhtbEyPQU/CQBCF&#10;7yb+h82YeJMtWFRqt0QQ8WRUIJyX7tA2dmeb3QXKv3c46XHee3nvm3za21Yc0YfGkYLhIAGBVDrT&#10;UKVgs367ewIRoiajW0eo4IwBpsX1Va4z4070jcdVrASXUMi0gjrGLpMylDVaHQauQ2Jv77zVkU9f&#10;SeP1icttK0dJ8iCtbogXat3hvMbyZ3WwCt5tmC225XzzOds2X8tqP1m8+g+lbm/6l2cQEfv4F4YL&#10;PqNDwUw7dyATRKvgAh4VjO/5I7bT9HEIYsdCOgZZ5PI/f/ELAAD//wMAUEsBAi0AFAAGAAgAAAAh&#10;AOSZw8D7AAAA4QEAABMAAAAAAAAAAAAAAAAAAAAAAFtDb250ZW50X1R5cGVzXS54bWxQSwECLQAU&#10;AAYACAAAACEAI7Jq4dcAAACUAQAACwAAAAAAAAAAAAAAAAAsAQAAX3JlbHMvLnJlbHNQSwECLQAU&#10;AAYACAAAACEA+necjOcBAAAcBAAADgAAAAAAAAAAAAAAAAAsAgAAZHJzL2Uyb0RvYy54bWxQSwEC&#10;LQAUAAYACAAAACEAu0UBWd0AAAAHAQAADwAAAAAAAAAAAAAAAAA/BAAAZHJzL2Rvd25yZXYueG1s&#10;UEsFBgAAAAAEAAQA8wAAAEkFAAAAAA=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z w:val="44"/>
                <w:szCs w:val="44"/>
              </w:rPr>
              <w:t>Calories</w:t>
            </w:r>
            <w:r>
              <w:rPr>
                <w:rFonts w:ascii="Helvetica" w:hAnsi="Helvetica"/>
                <w:b/>
                <w:sz w:val="44"/>
                <w:szCs w:val="44"/>
              </w:rPr>
              <w:t xml:space="preserve">             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FA9138C" w14:textId="77777777" w:rsidR="003B5ECD" w:rsidRPr="00FF5E69" w:rsidRDefault="003B5ECD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3B5ECD" w14:paraId="3C753220" w14:textId="77777777" w:rsidTr="00AB7028">
        <w:trPr>
          <w:trHeight w:val="270"/>
        </w:trPr>
        <w:tc>
          <w:tcPr>
            <w:tcW w:w="144" w:type="dxa"/>
            <w:vMerge/>
            <w:tcBorders>
              <w:right w:val="nil"/>
            </w:tcBorders>
          </w:tcPr>
          <w:p w14:paraId="541B9CF4" w14:textId="77777777" w:rsidR="003B5ECD" w:rsidRDefault="003B5ECD" w:rsidP="00DE21B9">
            <w:pPr>
              <w:ind w:right="-121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4261204C" w14:textId="77777777" w:rsidR="003B5ECD" w:rsidRPr="0059605B" w:rsidRDefault="003B5ECD" w:rsidP="00DE21B9">
            <w:pPr>
              <w:ind w:right="-121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</w:rPr>
              <w:t xml:space="preserve">                                           </w:t>
            </w:r>
            <w:r w:rsidRPr="0059605B">
              <w:rPr>
                <w:rFonts w:ascii="Helvetica" w:hAnsi="Helvetica"/>
                <w:sz w:val="23"/>
                <w:szCs w:val="23"/>
              </w:rPr>
              <w:t>% Daily Value*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320CD6A" w14:textId="77777777" w:rsidR="003B5ECD" w:rsidRPr="00FF5E69" w:rsidRDefault="003B5ECD" w:rsidP="00DE21B9">
            <w:pPr>
              <w:ind w:right="-12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71D3E3C" w14:textId="77777777" w:rsidTr="00AB7028">
        <w:trPr>
          <w:trHeight w:val="319"/>
        </w:trPr>
        <w:tc>
          <w:tcPr>
            <w:tcW w:w="144" w:type="dxa"/>
            <w:vMerge/>
            <w:tcBorders>
              <w:right w:val="nil"/>
            </w:tcBorders>
          </w:tcPr>
          <w:p w14:paraId="7710CE90" w14:textId="77777777" w:rsidR="00DE21B9" w:rsidRPr="0059605B" w:rsidRDefault="00DE21B9" w:rsidP="00DE21B9">
            <w:pPr>
              <w:ind w:right="-31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A1DFD61" w14:textId="5A0AF0D4" w:rsidR="00DE21B9" w:rsidRPr="00412A0D" w:rsidRDefault="00DE21B9" w:rsidP="00DE21B9">
            <w:pPr>
              <w:ind w:right="-31"/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Total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5g</w:t>
            </w:r>
            <w:r w:rsidRPr="002D471A">
              <w:rPr>
                <w:rFonts w:ascii="Helvetica" w:hAnsi="Helvetica" w:cs="Helvetica"/>
                <w:sz w:val="23"/>
                <w:szCs w:val="23"/>
              </w:rPr>
              <w:t xml:space="preserve">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49209AC1" w14:textId="44FF604A" w:rsidR="00DE21B9" w:rsidRPr="00412A0D" w:rsidRDefault="00622A2C" w:rsidP="00AB7028">
            <w:pPr>
              <w:ind w:right="-31"/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CAE55C5" w14:textId="15FDEAAD" w:rsidR="00DE21B9" w:rsidRPr="00FF5E69" w:rsidRDefault="00DE21B9" w:rsidP="00DE21B9">
            <w:pPr>
              <w:ind w:right="-3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4E755E8" w14:textId="77777777" w:rsidTr="00AB7028">
        <w:trPr>
          <w:trHeight w:val="342"/>
        </w:trPr>
        <w:tc>
          <w:tcPr>
            <w:tcW w:w="144" w:type="dxa"/>
            <w:vMerge/>
            <w:tcBorders>
              <w:right w:val="nil"/>
            </w:tcBorders>
          </w:tcPr>
          <w:p w14:paraId="77E94B33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02AB786" w14:textId="7A66EFD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Saturated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0.5g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C467F2E" w14:textId="712FC01D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A23A7C0" w14:textId="624B4297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F69FDB1" w14:textId="77777777" w:rsidTr="00AB7028">
        <w:trPr>
          <w:trHeight w:val="324"/>
        </w:trPr>
        <w:tc>
          <w:tcPr>
            <w:tcW w:w="144" w:type="dxa"/>
            <w:vMerge/>
            <w:tcBorders>
              <w:right w:val="nil"/>
            </w:tcBorders>
          </w:tcPr>
          <w:p w14:paraId="59D760FF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92D490" w14:textId="7A670616" w:rsidR="00DE21B9" w:rsidRPr="0059605B" w:rsidRDefault="00DE21B9" w:rsidP="00DE21B9">
            <w:pPr>
              <w:rPr>
                <w:rFonts w:ascii="Helvetica" w:hAnsi="Helvetica"/>
                <w:i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 xml:space="preserve">Trans Fat </w:t>
            </w:r>
            <w:r>
              <w:rPr>
                <w:rFonts w:ascii="Helvetica" w:hAnsi="Helvetica"/>
                <w:i/>
                <w:sz w:val="23"/>
                <w:szCs w:val="23"/>
              </w:rPr>
              <w:t>0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>g</w:t>
            </w:r>
            <w:r>
              <w:rPr>
                <w:rFonts w:ascii="Helvetica" w:hAnsi="Helvetica"/>
                <w:i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299D1FD" w14:textId="77777777" w:rsidR="00DE21B9" w:rsidRPr="0059605B" w:rsidRDefault="00DE21B9" w:rsidP="00AB7028">
            <w:pPr>
              <w:jc w:val="right"/>
              <w:rPr>
                <w:rFonts w:ascii="Helvetica" w:hAnsi="Helvetica"/>
                <w:i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416FF72B" w14:textId="49C9E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4F010AC0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20365DAC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6AACF12" w14:textId="33ECA646" w:rsidR="00DE21B9" w:rsidRPr="00816483" w:rsidRDefault="00DE21B9" w:rsidP="00DE21B9">
            <w:pPr>
              <w:rPr>
                <w:rFonts w:ascii="Helvetica" w:hAnsi="Helvetica" w:cs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Cholesterol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0g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 xml:space="preserve">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3B26A66" w14:textId="3AA21013" w:rsidR="00DE21B9" w:rsidRPr="00816483" w:rsidRDefault="00694C1A" w:rsidP="00AB7028">
            <w:pPr>
              <w:jc w:val="right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0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1AFC40E" w14:textId="69AED87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5431AF4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76065465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4224E1" w14:textId="3C9AD2AA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Sodium</w:t>
            </w:r>
            <w:r>
              <w:rPr>
                <w:rFonts w:ascii="Helvetica" w:hAnsi="Helvetica"/>
                <w:sz w:val="23"/>
                <w:szCs w:val="23"/>
              </w:rPr>
              <w:t xml:space="preserve"> 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455mg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0E507415" w14:textId="03CF600A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19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44FD24A" w14:textId="0D4E4241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A12FA48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1A6DD3B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9C122C1" w14:textId="514C626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Total Carbohydrate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6g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115D4008" w14:textId="4E6918FC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274133E" w14:textId="3D055A1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D75EBF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351874F3" w14:textId="77777777" w:rsidR="00DE21B9" w:rsidRPr="0059605B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1C99741" w14:textId="4718526F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sz w:val="23"/>
                <w:szCs w:val="23"/>
              </w:rPr>
              <w:t>Dietary Fiber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8CA731D" w14:textId="4D04A386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18DAA9F" w14:textId="2A35B0C0" w:rsidR="00DE21B9" w:rsidRPr="00FF5E69" w:rsidRDefault="00DE21B9" w:rsidP="00DE21B9">
            <w:pPr>
              <w:rPr>
                <w:rFonts w:ascii="Helvetica" w:hAnsi="Helvetica"/>
                <w:b/>
                <w:sz w:val="6"/>
                <w:szCs w:val="6"/>
              </w:rPr>
            </w:pPr>
          </w:p>
        </w:tc>
      </w:tr>
      <w:tr w:rsidR="00DE21B9" w14:paraId="00728FDA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1B5A75B8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D39B824" w14:textId="0F7B66FF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Total Sugars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4g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36EB834D" w14:textId="77777777" w:rsidR="00DE21B9" w:rsidRPr="005D0792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16E52FE" w14:textId="1A2C775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414CA4" w14:textId="77777777" w:rsidTr="00AB7028">
        <w:trPr>
          <w:trHeight w:val="346"/>
        </w:trPr>
        <w:tc>
          <w:tcPr>
            <w:tcW w:w="144" w:type="dxa"/>
            <w:vMerge/>
            <w:tcBorders>
              <w:right w:val="nil"/>
            </w:tcBorders>
          </w:tcPr>
          <w:p w14:paraId="46054CCD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3C008B0" w14:textId="3202ADD0" w:rsidR="00DE21B9" w:rsidRPr="005D0792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    Includes </w:t>
            </w:r>
            <w:r>
              <w:rPr>
                <w:rFonts w:ascii="Helvetica" w:hAnsi="Helvetica"/>
                <w:sz w:val="23"/>
                <w:szCs w:val="23"/>
              </w:rPr>
              <w:t/>
            </w:r>
            <w:r w:rsidRPr="005D0792">
              <w:rPr>
                <w:rFonts w:ascii="Helvetica" w:hAnsi="Helvetica"/>
                <w:sz w:val="23"/>
                <w:szCs w:val="23"/>
              </w:rPr>
              <w:t xml:space="preserve"> Added Sugars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DD9F147" w14:textId="3764D315" w:rsidR="00DE21B9" w:rsidRPr="005D0792" w:rsidRDefault="00DE21B9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b/>
                <w:sz w:val="23"/>
                <w:szCs w:val="23"/>
              </w:rPr>
              <w:t>10%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A79EB37" w14:textId="2C8AA49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18DA1B2" w14:textId="77777777" w:rsidTr="00AB7028">
        <w:trPr>
          <w:trHeight w:val="481"/>
        </w:trPr>
        <w:tc>
          <w:tcPr>
            <w:tcW w:w="144" w:type="dxa"/>
            <w:vMerge/>
            <w:tcBorders>
              <w:right w:val="nil"/>
            </w:tcBorders>
          </w:tcPr>
          <w:p w14:paraId="1E25D0C6" w14:textId="77777777" w:rsidR="00DE21B9" w:rsidRDefault="00DE21B9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</w:tcPr>
          <w:p w14:paraId="12005DCE" w14:textId="5CE3524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Protein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14:paraId="118DEAB6" w14:textId="77777777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C8A528D" w14:textId="0D0B9CE0" w:rsidR="00DE21B9" w:rsidRPr="00FF5E69" w:rsidRDefault="00DE21B9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DE21B9" w14:paraId="10CE8A99" w14:textId="77777777" w:rsidTr="00AB7028">
        <w:trPr>
          <w:trHeight w:val="328"/>
        </w:trPr>
        <w:tc>
          <w:tcPr>
            <w:tcW w:w="144" w:type="dxa"/>
            <w:vMerge/>
            <w:tcBorders>
              <w:right w:val="nil"/>
            </w:tcBorders>
          </w:tcPr>
          <w:p w14:paraId="2181058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C43DAF9" w14:textId="2B92E7D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Vitamin D 5mcg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2FD20DF" w14:textId="5CBEFE5B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25%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762B535" w14:textId="380E987F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DC182EA" w14:textId="77777777" w:rsidTr="00AB7028">
        <w:trPr>
          <w:trHeight w:val="382"/>
        </w:trPr>
        <w:tc>
          <w:tcPr>
            <w:tcW w:w="144" w:type="dxa"/>
            <w:vMerge/>
            <w:tcBorders>
              <w:right w:val="nil"/>
            </w:tcBorders>
          </w:tcPr>
          <w:p w14:paraId="5EA7C8FA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6D9A11" w14:textId="2893077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Calcium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0.00%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DFCBFDF" w14:textId="423FEB96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D7A7403" w14:textId="476CA4D8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B3B2B8F" w14:textId="77777777" w:rsidTr="00AB7028">
        <w:trPr>
          <w:trHeight w:val="301"/>
        </w:trPr>
        <w:tc>
          <w:tcPr>
            <w:tcW w:w="144" w:type="dxa"/>
            <w:vMerge/>
            <w:tcBorders>
              <w:right w:val="nil"/>
            </w:tcBorders>
          </w:tcPr>
          <w:p w14:paraId="43C80D18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15D9B5E" w14:textId="4235E4B0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Iron</w:t>
            </w:r>
            <w:r w:rsidRPr="00FD4AB8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1.00%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9199252" w14:textId="05DC527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6%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E390E9" w14:textId="10D1BBA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5963C3AD" w14:textId="77777777" w:rsidTr="00AB7028">
        <w:trPr>
          <w:trHeight w:val="369"/>
        </w:trPr>
        <w:tc>
          <w:tcPr>
            <w:tcW w:w="144" w:type="dxa"/>
            <w:vMerge/>
            <w:tcBorders>
              <w:right w:val="nil"/>
            </w:tcBorders>
          </w:tcPr>
          <w:p w14:paraId="280302F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EA10F8B" w14:textId="3B763E0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>Potassium 230mg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9227D87" w14:textId="6A4CE9F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4%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A34A3B" w14:textId="6CAB0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56F461BD" w14:textId="77777777" w:rsidTr="00AB7028">
        <w:trPr>
          <w:trHeight w:val="850"/>
        </w:trPr>
        <w:tc>
          <w:tcPr>
            <w:tcW w:w="144" w:type="dxa"/>
            <w:vMerge/>
            <w:tcBorders>
              <w:right w:val="nil"/>
            </w:tcBorders>
          </w:tcPr>
          <w:p w14:paraId="6356A2A1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0DA9F214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  <w:p w14:paraId="4BB898D8" w14:textId="77777777" w:rsidR="003B5ECD" w:rsidRPr="0059605B" w:rsidRDefault="003B5ECD" w:rsidP="00DE21B9">
            <w:pPr>
              <w:ind w:left="90"/>
              <w:rPr>
                <w:rFonts w:ascii="Helvetica" w:hAnsi="Helvetica"/>
                <w:sz w:val="17"/>
                <w:szCs w:val="17"/>
              </w:rPr>
            </w:pPr>
            <w:r w:rsidRPr="0059605B">
              <w:rPr>
                <w:rFonts w:ascii="Helvetica" w:hAnsi="Helvetica"/>
                <w:sz w:val="17"/>
                <w:szCs w:val="17"/>
              </w:rPr>
              <w:t>*The % Daily Value tells you how much a nutrient in a serving of food contributes to a daily diet. 2000 calories a day is used for general nutrition advice.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3CC7D6D" w14:textId="77777777" w:rsidR="003B5ECD" w:rsidRPr="00FF5E69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</w:tr>
    </w:tbl>
    <w:p w14:paraId="785670C4" w14:textId="77777777" w:rsidR="003B5ECD" w:rsidRDefault="003B5ECD" w:rsidP="003B5ECD"/>
    <w:p w14:paraId="2730F8A1" w14:textId="77777777" w:rsidR="003B5ECD" w:rsidRPr="005C7347" w:rsidRDefault="003B5ECD" w:rsidP="003B5ECD">
      <w:pPr>
        <w:rPr>
          <w:sz w:val="30"/>
          <w:szCs w:val="30"/>
        </w:rPr>
      </w:pPr>
    </w:p>
    <w:p w14:paraId="1CBF01D8" w14:textId="77777777" w:rsidR="00800976" w:rsidRDefault="00FD4220"/>
    <w:p w14:paraId="75B98D33" w14:textId="77777777" w:rsidR="006763B5" w:rsidRDefault="006763B5"/>
    <w:p w14:paraId="6A6AC7C6" w14:textId="77777777" w:rsidR="006763B5" w:rsidRDefault="006763B5"/>
    <w:p w14:paraId="1D7EE6A6" w14:textId="77777777" w:rsidR="006763B5" w:rsidRDefault="006763B5"/>
    <w:p w14:paraId="2863417A" w14:textId="77777777" w:rsidR="006763B5" w:rsidRDefault="006763B5"/>
    <w:p w14:paraId="02D3B0A1" w14:textId="77777777" w:rsidR="006763B5" w:rsidRDefault="006763B5"/>
    <w:p w14:paraId="0E2BB2A9" w14:textId="77777777" w:rsidR="006763B5" w:rsidRDefault="006763B5"/>
    <w:p w14:paraId="3D71AA48" w14:textId="77777777" w:rsidR="006763B5" w:rsidRDefault="006763B5"/>
    <w:p w14:paraId="4C9E4F11" w14:textId="77777777" w:rsidR="006763B5" w:rsidRDefault="006763B5"/>
    <w:p w14:paraId="3396528C" w14:textId="0AF6AB48" w:rsidR="006763B5" w:rsidRDefault="006763B5"/>
    <w:p w14:paraId="28E9939C" w14:textId="77777777" w:rsidR="006763B5" w:rsidRDefault="006763B5"/>
    <w:p w14:paraId="23D09DD7" w14:textId="77777777" w:rsidR="006763B5" w:rsidRDefault="006763B5"/>
    <w:p w14:paraId="1544169A" w14:textId="77777777" w:rsidR="006763B5" w:rsidRDefault="006763B5"/>
    <w:p w14:paraId="7023CF16" w14:textId="77777777" w:rsidR="006763B5" w:rsidRDefault="006763B5"/>
    <w:p w14:paraId="28CC613A" w14:textId="77777777" w:rsidR="006763B5" w:rsidRDefault="006763B5"/>
    <w:p w14:paraId="43BAA6A4" w14:textId="77777777" w:rsidR="006763B5" w:rsidRDefault="006763B5"/>
    <w:p w14:paraId="6A97C0BC" w14:textId="77777777" w:rsidR="006763B5" w:rsidRDefault="006763B5"/>
    <w:p w14:paraId="5AC9E05C" w14:textId="77777777" w:rsidR="006763B5" w:rsidRDefault="006763B5"/>
    <w:p w14:paraId="0DB11120" w14:textId="77777777" w:rsidR="006763B5" w:rsidRDefault="006763B5"/>
    <w:p w14:paraId="5CEABB16" w14:textId="77777777" w:rsidR="006763B5" w:rsidRDefault="006763B5"/>
    <w:p w14:paraId="34181941" w14:textId="77777777" w:rsidR="006763B5" w:rsidRDefault="006763B5"/>
    <w:p w14:paraId="1B8D996C" w14:textId="77777777" w:rsidR="006763B5" w:rsidRDefault="006763B5"/>
    <w:p w14:paraId="224390AA" w14:textId="77777777" w:rsidR="006763B5" w:rsidRDefault="006763B5"/>
    <w:p w14:paraId="151187BA" w14:textId="77777777" w:rsidR="006763B5" w:rsidRDefault="006763B5"/>
    <w:p w14:paraId="5C90A65D" w14:textId="77777777" w:rsidR="006763B5" w:rsidRDefault="006763B5"/>
    <w:p w14:paraId="344B15AD" w14:textId="77777777" w:rsidR="006763B5" w:rsidRDefault="006763B5"/>
    <w:p w14:paraId="3F8B6A29" w14:textId="77777777" w:rsidR="006763B5" w:rsidRDefault="006763B5"/>
    <w:p w14:paraId="62747857" w14:textId="77777777" w:rsidR="006763B5" w:rsidRDefault="006763B5"/>
    <w:p w14:paraId="29398C74" w14:textId="77777777" w:rsidR="006763B5" w:rsidRDefault="006763B5"/>
    <w:p w14:paraId="1FCE18BB" w14:textId="77777777" w:rsidR="006763B5" w:rsidRDefault="006763B5"/>
    <w:p w14:paraId="40978890" w14:textId="77777777" w:rsidR="006763B5" w:rsidRDefault="006763B5"/>
    <w:p w14:paraId="60EBB6D3" w14:textId="4DD1A57A" w:rsidR="00FD4AB8" w:rsidRDefault="00FD4AB8">
      <w:pPr>
        <w:rPr>
          <w:rFonts w:ascii="Helvetica" w:hAnsi="Helvetica"/>
          <w:sz w:val="30"/>
          <w:szCs w:val="30"/>
        </w:rPr>
      </w:pPr>
    </w:p>
    <w:p w14:paraId="7EC61794" w14:textId="108375F0" w:rsidR="00FD4AB8" w:rsidRDefault="00FD4AB8">
      <w:pPr>
        <w:rPr>
          <w:rFonts w:ascii="Helvetica" w:hAnsi="Helvetica"/>
          <w:sz w:val="30"/>
          <w:szCs w:val="30"/>
        </w:rPr>
      </w:pPr>
    </w:p>
    <w:p w14:paraId="1E5044B1" w14:textId="0867FF3D" w:rsidR="00FD4AB8" w:rsidRDefault="00FD4AB8">
      <w:pPr>
        <w:rPr>
          <w:rFonts w:ascii="Helvetica" w:hAnsi="Helvetica"/>
          <w:sz w:val="30"/>
          <w:szCs w:val="30"/>
        </w:rPr>
      </w:pPr>
    </w:p>
    <w:p w14:paraId="18B77ED6" w14:textId="528989A5" w:rsidR="00FD4AB8" w:rsidRDefault="00FD4AB8">
      <w:pPr>
        <w:rPr>
          <w:rFonts w:ascii="Helvetica" w:hAnsi="Helvetica"/>
          <w:sz w:val="30"/>
          <w:szCs w:val="30"/>
        </w:rPr>
      </w:pPr>
    </w:p>
    <w:p w14:paraId="017257BC" w14:textId="1A9C8424" w:rsidR="00FD4AB8" w:rsidRDefault="00FD4AB8">
      <w:pPr>
        <w:rPr>
          <w:rFonts w:ascii="Helvetica" w:hAnsi="Helvetica"/>
          <w:sz w:val="30"/>
          <w:szCs w:val="30"/>
        </w:rPr>
      </w:pPr>
    </w:p>
    <w:p w14:paraId="38E104E3" w14:textId="3415AC71" w:rsidR="00FD4AB8" w:rsidRDefault="00FD4AB8">
      <w:pPr>
        <w:rPr>
          <w:rFonts w:ascii="Helvetica" w:hAnsi="Helvetica" w:cs="Helvetica"/>
          <w:sz w:val="23"/>
          <w:szCs w:val="23"/>
        </w:rPr>
      </w:pPr>
    </w:p>
    <w:p w14:paraId="3E85493C" w14:textId="1A57690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2663F58D" w14:textId="63CFDFD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38CA143E" w14:textId="3B7754A8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6BF78B78" w14:textId="12AE5DA7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464B883D" w14:textId="05CFA381" w:rsidR="007C176B" w:rsidRPr="007C176B" w:rsidRDefault="007C176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 xml:space="preserve">Ingredients: </w:t>
      </w:r>
      <w:r>
        <w:rPr>
          <w:rFonts w:ascii="Helvetica" w:hAnsi="Helvetica" w:cs="Helvetica"/>
          <w:sz w:val="30"/>
          <w:szCs w:val="30"/>
        </w:rPr>
        <w:t>27.50%, 27.00%, 4.50%, 4.50%, 4.50%, 4.50%</w:t>
      </w:r>
      <w:bookmarkStart w:id="0" w:name="_GoBack"/>
      <w:bookmarkEnd w:id="0"/>
    </w:p>
    <w:sectPr w:rsidR="007C176B" w:rsidRPr="007C176B" w:rsidSect="009C42C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E9DB" w14:textId="77777777" w:rsidR="00FD4220" w:rsidRDefault="00FD4220" w:rsidP="000B6139">
      <w:r>
        <w:separator/>
      </w:r>
    </w:p>
  </w:endnote>
  <w:endnote w:type="continuationSeparator" w:id="0">
    <w:p w14:paraId="79317B7B" w14:textId="77777777" w:rsidR="00FD4220" w:rsidRDefault="00FD4220" w:rsidP="000B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1233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F1AE0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6D006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76F6A" w14:textId="77777777" w:rsidR="000625D0" w:rsidRDefault="00FD4220" w:rsidP="00062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1FC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BF8A8" w14:textId="6FC994AF" w:rsidR="000625D0" w:rsidRDefault="002A5C1A" w:rsidP="000625D0">
    <w:pPr>
      <w:pStyle w:val="Header"/>
      <w:ind w:right="360"/>
      <w:rPr>
        <w:color w:val="000000" w:themeColor="text1"/>
      </w:rPr>
    </w:pPr>
    <w:r w:rsidRPr="0026105B">
      <w:rPr>
        <w:color w:val="000000" w:themeColor="text1"/>
      </w:rPr>
      <w:t>Unreal Brands, Inc</w:t>
    </w:r>
    <w:r>
      <w:rPr>
        <w:color w:val="000000" w:themeColor="text1"/>
      </w:rPr>
      <w:t>.</w:t>
    </w:r>
    <w:r>
      <w:rPr>
        <w:color w:val="000000" w:themeColor="text1"/>
      </w:rPr>
      <w:tab/>
    </w:r>
    <w:r w:rsidRPr="00C12CE6">
      <w:rPr>
        <w:rFonts w:ascii="Calibri" w:hAnsi="Calibri"/>
        <w:color w:val="000000" w:themeColor="text1"/>
      </w:rPr>
      <w:fldChar w:fldCharType="begin"/>
    </w:r>
    <w:r w:rsidRPr="00C12CE6">
      <w:rPr>
        <w:rFonts w:ascii="Calibri" w:hAnsi="Calibri"/>
        <w:color w:val="000000" w:themeColor="text1"/>
      </w:rPr>
      <w:instrText xml:space="preserve"> REF Title \* Charformat </w:instrText>
    </w:r>
    <w:r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  <w:fldChar w:fldCharType="separate"/>
    </w:r>
    <w:r w:rsidRPr="007557AC">
      <w:rPr>
        <w:rFonts w:ascii="Calibri" w:hAnsi="Calibri"/>
        <w:color w:val="000000" w:themeColor="text1"/>
      </w:rPr>
      <w:t>Nutritional Panel 2016 Format</w:t>
    </w:r>
    <w:r w:rsidRPr="00C12CE6">
      <w:rPr>
        <w:rFonts w:ascii="Calibri" w:hAnsi="Calibri"/>
        <w:color w:val="000000" w:themeColor="text1"/>
      </w:rPr>
      <w:fldChar w:fldCharType="end"/>
    </w:r>
    <w:r w:rsidRPr="00C12CE6">
      <w:rPr>
        <w:rFonts w:ascii="Calibri" w:hAnsi="Calibri"/>
        <w:color w:val="000000" w:themeColor="text1"/>
      </w:rPr>
      <w:t xml:space="preserve"> </w:t>
    </w:r>
    <w:r w:rsidR="000B6139">
      <w:rPr>
        <w:rFonts w:ascii="Calibri" w:hAnsi="Calibri"/>
        <w:color w:val="000000" w:themeColor="text1"/>
      </w:rPr>
      <w:t>v</w:t>
    </w:r>
    <w:r w:rsidR="000B6139">
      <w:rPr>
        <w:color w:val="000000" w:themeColor="text1"/>
      </w:rPr>
      <w:t>2</w:t>
    </w:r>
  </w:p>
  <w:p w14:paraId="4BBF2563" w14:textId="340E9FD1" w:rsidR="000625D0" w:rsidRPr="000625D0" w:rsidRDefault="002A5C1A" w:rsidP="000625D0">
    <w:pPr>
      <w:pStyle w:val="Header"/>
      <w:ind w:right="360"/>
    </w:pPr>
    <w:r>
      <w:t>Confidential</w:t>
    </w:r>
    <w:r>
      <w:fldChar w:fldCharType="begin"/>
    </w:r>
    <w:r>
      <w:instrText xml:space="preserve"> fillin[v1] \* MERGEFORMAT </w:instrText>
    </w:r>
    <w:r>
      <w:fldChar w:fldCharType="end"/>
    </w:r>
    <w:r>
      <w:tab/>
    </w:r>
    <w:r w:rsidR="000B6139">
      <w:t>6/25/2018</w:t>
    </w:r>
    <w:r>
      <w:fldChar w:fldCharType="begin"/>
    </w:r>
    <w:r>
      <w:instrText xml:space="preserve"> CREATEDATE  \* MERGEFORMAT </w:instrTex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F892" w14:textId="77777777" w:rsidR="00FD4220" w:rsidRDefault="00FD4220" w:rsidP="000B6139">
      <w:r>
        <w:separator/>
      </w:r>
    </w:p>
  </w:footnote>
  <w:footnote w:type="continuationSeparator" w:id="0">
    <w:p w14:paraId="7760C83C" w14:textId="77777777" w:rsidR="00FD4220" w:rsidRDefault="00FD4220" w:rsidP="000B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ABE5" w14:textId="77777777" w:rsidR="000625D0" w:rsidRDefault="002A5C1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34F99" wp14:editId="50D16CDC">
          <wp:simplePos x="0" y="0"/>
          <wp:positionH relativeFrom="margin">
            <wp:align>center</wp:align>
          </wp:positionH>
          <wp:positionV relativeFrom="paragraph">
            <wp:posOffset>-890953</wp:posOffset>
          </wp:positionV>
          <wp:extent cx="585903" cy="18305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3" r="27491"/>
                  <a:stretch/>
                </pic:blipFill>
                <pic:spPr bwMode="auto">
                  <a:xfrm rot="16200000">
                    <a:off x="0" y="0"/>
                    <a:ext cx="585903" cy="1830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CD"/>
    <w:rsid w:val="000B6139"/>
    <w:rsid w:val="000C128E"/>
    <w:rsid w:val="00215011"/>
    <w:rsid w:val="00273797"/>
    <w:rsid w:val="002A5C1A"/>
    <w:rsid w:val="002D471A"/>
    <w:rsid w:val="002D6B24"/>
    <w:rsid w:val="003060B5"/>
    <w:rsid w:val="00307C4A"/>
    <w:rsid w:val="003B51AF"/>
    <w:rsid w:val="003B5ECD"/>
    <w:rsid w:val="0045238D"/>
    <w:rsid w:val="00487EFE"/>
    <w:rsid w:val="0051278D"/>
    <w:rsid w:val="00604AA1"/>
    <w:rsid w:val="00622A2C"/>
    <w:rsid w:val="00631AA4"/>
    <w:rsid w:val="006763B5"/>
    <w:rsid w:val="00694C1A"/>
    <w:rsid w:val="00716E1A"/>
    <w:rsid w:val="00746014"/>
    <w:rsid w:val="007478A8"/>
    <w:rsid w:val="007C176B"/>
    <w:rsid w:val="007E511D"/>
    <w:rsid w:val="007E6B83"/>
    <w:rsid w:val="00816483"/>
    <w:rsid w:val="00856518"/>
    <w:rsid w:val="008A1C61"/>
    <w:rsid w:val="00903E15"/>
    <w:rsid w:val="009066D8"/>
    <w:rsid w:val="009409A0"/>
    <w:rsid w:val="009C42C3"/>
    <w:rsid w:val="00A21633"/>
    <w:rsid w:val="00AB2725"/>
    <w:rsid w:val="00AB7028"/>
    <w:rsid w:val="00B30BF4"/>
    <w:rsid w:val="00B36809"/>
    <w:rsid w:val="00BD11B0"/>
    <w:rsid w:val="00BE6798"/>
    <w:rsid w:val="00C079D3"/>
    <w:rsid w:val="00C1704E"/>
    <w:rsid w:val="00C62A98"/>
    <w:rsid w:val="00C8628D"/>
    <w:rsid w:val="00DE21B9"/>
    <w:rsid w:val="00E67FDE"/>
    <w:rsid w:val="00EA6941"/>
    <w:rsid w:val="00F54B05"/>
    <w:rsid w:val="00FD4220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2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3B5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CD"/>
  </w:style>
  <w:style w:type="paragraph" w:styleId="Footer">
    <w:name w:val="footer"/>
    <w:basedOn w:val="Normal"/>
    <w:link w:val="FooterChar"/>
    <w:uiPriority w:val="99"/>
    <w:unhideWhenUsed/>
    <w:rsid w:val="003B5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CD"/>
  </w:style>
  <w:style w:type="character" w:styleId="PageNumber">
    <w:name w:val="page number"/>
    <w:basedOn w:val="DefaultParagraphFont"/>
    <w:uiPriority w:val="99"/>
    <w:semiHidden/>
    <w:unhideWhenUsed/>
    <w:rsid w:val="003B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Bronner</dc:creator>
  <cp:keywords/>
  <dc:description/>
  <cp:lastModifiedBy>Harrison Selle (S)</cp:lastModifiedBy>
  <cp:revision>10</cp:revision>
  <dcterms:created xsi:type="dcterms:W3CDTF">2018-06-26T13:58:00Z</dcterms:created>
  <dcterms:modified xsi:type="dcterms:W3CDTF">2018-06-28T18:28:00Z</dcterms:modified>
</cp:coreProperties>
</file>