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3B414" w14:textId="77777777" w:rsidR="00B64C10" w:rsidRDefault="000277D2" w:rsidP="00A63E80">
      <w:pPr>
        <w:pStyle w:val="a3"/>
        <w:spacing w:before="200" w:after="0"/>
        <w:rPr>
          <w:sz w:val="36"/>
        </w:rPr>
      </w:pPr>
      <w:r w:rsidRPr="007065A5">
        <w:rPr>
          <w:sz w:val="36"/>
        </w:rPr>
        <w:t>Twitter New Term Recommendation System</w:t>
      </w:r>
    </w:p>
    <w:p w14:paraId="015A272F" w14:textId="464FC595" w:rsidR="00A63E80" w:rsidRPr="00A63E80" w:rsidRDefault="00A63E80" w:rsidP="007A34E1">
      <w:pPr>
        <w:pStyle w:val="a5"/>
        <w:spacing w:before="0" w:after="0" w:line="240" w:lineRule="auto"/>
      </w:pPr>
      <w:r>
        <w:t>Project Brief</w:t>
      </w:r>
    </w:p>
    <w:p w14:paraId="11E3311C" w14:textId="331C5A7E" w:rsidR="007065A5" w:rsidRPr="007065A5" w:rsidRDefault="007065A5" w:rsidP="00A63E80">
      <w:pPr>
        <w:pStyle w:val="a5"/>
        <w:spacing w:before="60"/>
        <w:rPr>
          <w:sz w:val="24"/>
        </w:rPr>
      </w:pPr>
      <w:r w:rsidRPr="007065A5">
        <w:rPr>
          <w:sz w:val="24"/>
        </w:rPr>
        <w:t>Aifeng Yun</w:t>
      </w:r>
      <w:r w:rsidRPr="007065A5">
        <w:rPr>
          <w:sz w:val="24"/>
        </w:rPr>
        <w:tab/>
      </w:r>
      <w:r w:rsidRPr="007065A5">
        <w:rPr>
          <w:sz w:val="24"/>
        </w:rPr>
        <w:fldChar w:fldCharType="begin"/>
      </w:r>
      <w:r w:rsidRPr="007065A5">
        <w:rPr>
          <w:sz w:val="24"/>
        </w:rPr>
        <w:instrText xml:space="preserve"> SAVEDATE \@ "MMMM d, yyyy" \* MERGEFORMAT </w:instrText>
      </w:r>
      <w:r w:rsidRPr="007065A5">
        <w:rPr>
          <w:sz w:val="24"/>
        </w:rPr>
        <w:fldChar w:fldCharType="separate"/>
      </w:r>
      <w:r w:rsidRPr="007065A5">
        <w:rPr>
          <w:noProof/>
          <w:sz w:val="24"/>
        </w:rPr>
        <w:t>August 21, 2015</w:t>
      </w:r>
      <w:r w:rsidRPr="007065A5">
        <w:rPr>
          <w:sz w:val="24"/>
        </w:rPr>
        <w:fldChar w:fldCharType="end"/>
      </w:r>
    </w:p>
    <w:p w14:paraId="541A9E60" w14:textId="0F5BE559" w:rsidR="00722FBA" w:rsidRDefault="00722FBA" w:rsidP="007065A5">
      <w:pPr>
        <w:pStyle w:val="2"/>
      </w:pPr>
      <w:r>
        <w:t>Summary</w:t>
      </w:r>
    </w:p>
    <w:p w14:paraId="247D95A1" w14:textId="22656942" w:rsidR="006E2529" w:rsidRDefault="006E2529" w:rsidP="000277D2">
      <w:r>
        <w:t xml:space="preserve">We would like to develop a system to actively detect the most popular words and phrases </w:t>
      </w:r>
      <w:r w:rsidR="00722FBA">
        <w:t>which are burgeoning on the Twitter platform, and automatically recommend related contents to users based on community detection and</w:t>
      </w:r>
      <w:r w:rsidR="00722FBA" w:rsidRPr="00722FBA">
        <w:t xml:space="preserve"> sentiment analysis</w:t>
      </w:r>
      <w:r w:rsidR="00722FBA">
        <w:t xml:space="preserve"> results</w:t>
      </w:r>
      <w:r w:rsidR="002F6B0B">
        <w:t xml:space="preserve"> of these terms</w:t>
      </w:r>
      <w:r w:rsidR="00722FBA">
        <w:t>.</w:t>
      </w:r>
    </w:p>
    <w:p w14:paraId="537A38B5" w14:textId="12DE6C7F" w:rsidR="00722FBA" w:rsidRDefault="00722FBA" w:rsidP="007065A5">
      <w:pPr>
        <w:pStyle w:val="2"/>
      </w:pPr>
      <w:r>
        <w:t>Backgrounds</w:t>
      </w:r>
    </w:p>
    <w:p w14:paraId="771040EC" w14:textId="22DA74ED" w:rsidR="000277D2" w:rsidRDefault="000277D2" w:rsidP="000277D2">
      <w:r>
        <w:t>Nowadays, social netwo</w:t>
      </w:r>
      <w:r w:rsidR="007A34E1">
        <w:t>rks are the most</w:t>
      </w:r>
      <w:r>
        <w:t xml:space="preserve"> efficient platform fo</w:t>
      </w:r>
      <w:r w:rsidR="007B6276">
        <w:t xml:space="preserve">r information dissemination. </w:t>
      </w:r>
      <w:r w:rsidR="007A34E1">
        <w:t>N</w:t>
      </w:r>
      <w:r w:rsidR="007B6276">
        <w:t>ew ideas, new trends and new language are transmitting on these platforms</w:t>
      </w:r>
      <w:r w:rsidR="006E2529">
        <w:t xml:space="preserve"> freer</w:t>
      </w:r>
      <w:r w:rsidR="00D95FDD">
        <w:t xml:space="preserve"> and</w:t>
      </w:r>
      <w:r w:rsidR="007B6276">
        <w:t xml:space="preserve"> faster than any traditional platforms, making larger audiences and having more interactivities with </w:t>
      </w:r>
      <w:r w:rsidR="007A34E1">
        <w:t>users</w:t>
      </w:r>
      <w:r w:rsidR="007B6276">
        <w:t>.</w:t>
      </w:r>
      <w:r w:rsidR="00D95FDD">
        <w:t xml:space="preserve"> Twitter, given it’s light-weighted nature,</w:t>
      </w:r>
      <w:r w:rsidR="007B6276">
        <w:t xml:space="preserve"> </w:t>
      </w:r>
      <w:r w:rsidR="00D95FDD">
        <w:t xml:space="preserve">is popular among </w:t>
      </w:r>
      <w:r w:rsidR="007B6276">
        <w:t>indi</w:t>
      </w:r>
      <w:r w:rsidR="006E2529">
        <w:t>vidual storywriter</w:t>
      </w:r>
      <w:r w:rsidR="007A34E1">
        <w:t>s</w:t>
      </w:r>
      <w:r w:rsidR="00D95FDD">
        <w:t xml:space="preserve"> and involving more </w:t>
      </w:r>
      <w:r w:rsidR="006E2529">
        <w:t>“</w:t>
      </w:r>
      <w:r w:rsidR="007A34E1">
        <w:t>live</w:t>
      </w:r>
      <w:r w:rsidR="006E2529">
        <w:t>”</w:t>
      </w:r>
      <w:r w:rsidR="00D95FDD">
        <w:t xml:space="preserve"> language wh</w:t>
      </w:r>
      <w:r w:rsidR="006E2529">
        <w:t>ere</w:t>
      </w:r>
      <w:r w:rsidR="00D95FDD">
        <w:t xml:space="preserve"> new terms originates. Its short paragraph</w:t>
      </w:r>
      <w:r w:rsidR="00D95FDD" w:rsidRPr="00D95FDD">
        <w:t xml:space="preserve"> nature,</w:t>
      </w:r>
      <w:r w:rsidR="00D95FDD">
        <w:t xml:space="preserve"> also makes it</w:t>
      </w:r>
      <w:r w:rsidR="006E2529">
        <w:t xml:space="preserve"> efficient </w:t>
      </w:r>
      <w:r w:rsidR="00D95FDD">
        <w:t>for mining the keywords from.</w:t>
      </w:r>
    </w:p>
    <w:p w14:paraId="7ED7D189" w14:textId="3487DB63" w:rsidR="00D95FDD" w:rsidRDefault="00D95FDD" w:rsidP="000277D2">
      <w:r>
        <w:t>For any of the natural l</w:t>
      </w:r>
      <w:r w:rsidR="006E2529">
        <w:t>anguage used by people</w:t>
      </w:r>
      <w:r>
        <w:t xml:space="preserve">, there’s never a static set of vocabulary. Languages are changing everyday. New words, phrases are </w:t>
      </w:r>
      <w:r w:rsidR="006E2529">
        <w:t>burgeoning every minute</w:t>
      </w:r>
      <w:r>
        <w:t xml:space="preserve">, to descript new things, new feelings, new ideas and new trends. Studying of these new terms can </w:t>
      </w:r>
      <w:r w:rsidR="006E2529">
        <w:t xml:space="preserve">give us great hints about where a language is going, and even to predict some changes in society. Recommendation of related information </w:t>
      </w:r>
      <w:r w:rsidR="00722FBA">
        <w:t>based on analysis of these new terms can be a more efficient method than the traditional way which based solely on relationships between people.</w:t>
      </w:r>
    </w:p>
    <w:p w14:paraId="39E22A91" w14:textId="745859FF" w:rsidR="00722FBA" w:rsidRDefault="00722FBA" w:rsidP="007065A5">
      <w:pPr>
        <w:pStyle w:val="2"/>
      </w:pPr>
      <w:r>
        <w:t>System Architecture</w:t>
      </w:r>
    </w:p>
    <w:p w14:paraId="4BE03B86" w14:textId="47D6AE22" w:rsidR="00722FBA" w:rsidRDefault="00722FBA" w:rsidP="000277D2">
      <w:r>
        <w:t xml:space="preserve">The system </w:t>
      </w:r>
      <w:r w:rsidR="007065A5">
        <w:t>is</w:t>
      </w:r>
      <w:r>
        <w:t xml:space="preserve"> made up </w:t>
      </w:r>
      <w:r w:rsidR="002F6B0B">
        <w:t>of</w:t>
      </w:r>
      <w:r>
        <w:t xml:space="preserve"> </w:t>
      </w:r>
      <w:r w:rsidR="002F6B0B">
        <w:t>the following components:</w:t>
      </w:r>
    </w:p>
    <w:p w14:paraId="0D5DEAF0" w14:textId="36CCEBD1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Crawler</w:t>
      </w:r>
      <w:r>
        <w:t xml:space="preserve"> – Crawling of raw data from Twitter, using both API and web spiders.</w:t>
      </w:r>
    </w:p>
    <w:p w14:paraId="23FC607F" w14:textId="46B2987E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Term Filter</w:t>
      </w:r>
      <w:r>
        <w:t xml:space="preserve"> – Extracting qualified new terms from the raw data.</w:t>
      </w:r>
    </w:p>
    <w:p w14:paraId="3D3C137C" w14:textId="16A81ADD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Database Maintenance</w:t>
      </w:r>
      <w:r>
        <w:t xml:space="preserve"> – Routines to access and maintain the database.</w:t>
      </w:r>
    </w:p>
    <w:p w14:paraId="7FB21D92" w14:textId="04F0F2B6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Community Detection</w:t>
      </w:r>
      <w:r>
        <w:t xml:space="preserve"> – Detect relationships between users who uses the new terms.</w:t>
      </w:r>
    </w:p>
    <w:p w14:paraId="0E9031DA" w14:textId="53E68F8B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Sentiment Analysis</w:t>
      </w:r>
      <w:r>
        <w:t xml:space="preserve"> – Analysis the sentiments people towards </w:t>
      </w:r>
      <w:r w:rsidR="007A34E1">
        <w:t>the</w:t>
      </w:r>
      <w:r w:rsidR="00D27D6D">
        <w:t xml:space="preserve"> new terms.</w:t>
      </w:r>
    </w:p>
    <w:p w14:paraId="09A3B870" w14:textId="725C3F7F" w:rsidR="00D27D6D" w:rsidRDefault="00D27D6D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t>Recommendation</w:t>
      </w:r>
      <w:r>
        <w:t xml:space="preserve"> – Determine what information to recommend to users based on CD and SA results.</w:t>
      </w:r>
    </w:p>
    <w:p w14:paraId="7A5403EB" w14:textId="1998BFEA" w:rsidR="002F6B0B" w:rsidRDefault="002F6B0B" w:rsidP="009F5866">
      <w:pPr>
        <w:pStyle w:val="a7"/>
        <w:numPr>
          <w:ilvl w:val="0"/>
          <w:numId w:val="2"/>
        </w:numPr>
        <w:ind w:firstLineChars="0"/>
      </w:pPr>
      <w:r w:rsidRPr="009F5866">
        <w:rPr>
          <w:b/>
        </w:rPr>
        <w:lastRenderedPageBreak/>
        <w:t>Presentation</w:t>
      </w:r>
      <w:r>
        <w:t xml:space="preserve"> – Graphic User Interfaces for easy of access</w:t>
      </w:r>
      <w:r w:rsidR="00D27D6D">
        <w:t>.</w:t>
      </w:r>
    </w:p>
    <w:p w14:paraId="43F9464D" w14:textId="3326A639" w:rsidR="00D27D6D" w:rsidRDefault="00D27D6D" w:rsidP="007065A5">
      <w:pPr>
        <w:pStyle w:val="2"/>
      </w:pPr>
      <w:r>
        <w:t>Current Development Status</w:t>
      </w:r>
    </w:p>
    <w:p w14:paraId="4D0ADA34" w14:textId="7EF2A980" w:rsidR="00D27D6D" w:rsidRDefault="00D27D6D" w:rsidP="000277D2">
      <w:r>
        <w:t>We have already deve</w:t>
      </w:r>
      <w:r w:rsidR="009F5866">
        <w:t>loped a basic version which can run</w:t>
      </w:r>
      <w:r>
        <w:t xml:space="preserve"> on a Linux server, with the following limitations:</w:t>
      </w:r>
    </w:p>
    <w:p w14:paraId="3A92382A" w14:textId="4E2463E6" w:rsidR="00D27D6D" w:rsidRDefault="00D27D6D" w:rsidP="007A34E1">
      <w:pPr>
        <w:pStyle w:val="a7"/>
        <w:numPr>
          <w:ilvl w:val="0"/>
          <w:numId w:val="5"/>
        </w:numPr>
        <w:ind w:firstLineChars="0"/>
      </w:pPr>
      <w:r>
        <w:t>The system can only extract single words. Phrases detection require further implementation.</w:t>
      </w:r>
    </w:p>
    <w:p w14:paraId="1FDF21E7" w14:textId="4B9154AA" w:rsidR="00D27D6D" w:rsidRDefault="00D27D6D" w:rsidP="007A34E1">
      <w:pPr>
        <w:pStyle w:val="a7"/>
        <w:numPr>
          <w:ilvl w:val="0"/>
          <w:numId w:val="5"/>
        </w:numPr>
        <w:ind w:firstLineChars="0"/>
      </w:pPr>
      <w:r>
        <w:t>The system cannot provide real-time results due to Twitter API rate limits.</w:t>
      </w:r>
    </w:p>
    <w:p w14:paraId="5490A185" w14:textId="73B2DAA2" w:rsidR="00D27D6D" w:rsidRDefault="00D27D6D" w:rsidP="007A34E1">
      <w:pPr>
        <w:pStyle w:val="a7"/>
        <w:numPr>
          <w:ilvl w:val="0"/>
          <w:numId w:val="5"/>
        </w:numPr>
        <w:ind w:firstLineChars="0"/>
      </w:pPr>
      <w:r>
        <w:t>The database maintenance routine seems to have defects, which</w:t>
      </w:r>
      <w:r w:rsidR="0068516A">
        <w:t xml:space="preserve"> is not capable for large flow of data and long term running.</w:t>
      </w:r>
    </w:p>
    <w:p w14:paraId="2F7A6486" w14:textId="02966712" w:rsidR="0068516A" w:rsidRDefault="0068516A" w:rsidP="007A34E1">
      <w:pPr>
        <w:pStyle w:val="a7"/>
        <w:numPr>
          <w:ilvl w:val="0"/>
          <w:numId w:val="5"/>
        </w:numPr>
        <w:ind w:firstLineChars="0"/>
      </w:pPr>
      <w:r>
        <w:t xml:space="preserve">The Community Detection and Sentiment Analysis components are </w:t>
      </w:r>
      <w:r w:rsidR="001807A6">
        <w:t>running</w:t>
      </w:r>
      <w:r>
        <w:t xml:space="preserve"> </w:t>
      </w:r>
      <w:r w:rsidRPr="0068516A">
        <w:t>asynchronous</w:t>
      </w:r>
      <w:r>
        <w:t>ly, making difficulties to the recommendation to work.</w:t>
      </w:r>
    </w:p>
    <w:p w14:paraId="2FD756BD" w14:textId="767D1102" w:rsidR="0068516A" w:rsidRDefault="001807A6" w:rsidP="007A34E1">
      <w:pPr>
        <w:pStyle w:val="a7"/>
        <w:numPr>
          <w:ilvl w:val="0"/>
          <w:numId w:val="5"/>
        </w:numPr>
        <w:ind w:firstLineChars="0"/>
      </w:pPr>
      <w:r>
        <w:t>The R</w:t>
      </w:r>
      <w:r w:rsidR="0068516A">
        <w:t>ecommendation component is still under development. The web UI is merely displaying Community Detection and Sentiment Analysis results.</w:t>
      </w:r>
    </w:p>
    <w:p w14:paraId="6CC3ADAC" w14:textId="4152816C" w:rsidR="00D27D6D" w:rsidRDefault="00D27D6D" w:rsidP="007065A5">
      <w:pPr>
        <w:pStyle w:val="2"/>
      </w:pPr>
      <w:r>
        <w:t>D</w:t>
      </w:r>
      <w:r w:rsidR="00425202">
        <w:t>evelopment Plan</w:t>
      </w:r>
    </w:p>
    <w:p w14:paraId="1DA644B2" w14:textId="5CD175BD" w:rsidR="001807A6" w:rsidRDefault="001807A6" w:rsidP="001807A6">
      <w:pPr>
        <w:pStyle w:val="a7"/>
        <w:numPr>
          <w:ilvl w:val="0"/>
          <w:numId w:val="4"/>
        </w:numPr>
        <w:ind w:firstLineChars="0"/>
      </w:pPr>
      <w:r>
        <w:t>Changing the host environment from Google Cloud Platform to Amazon Web Services. This is merely an economic decision. The migration</w:t>
      </w:r>
      <w:r>
        <w:t xml:space="preserve"> may</w:t>
      </w:r>
      <w:r>
        <w:t xml:space="preserve"> takes some time as the platforms have differences.</w:t>
      </w:r>
    </w:p>
    <w:p w14:paraId="1474E0D1" w14:textId="77777777" w:rsidR="001807A6" w:rsidRDefault="001807A6" w:rsidP="001807A6">
      <w:pPr>
        <w:pStyle w:val="a7"/>
        <w:numPr>
          <w:ilvl w:val="0"/>
          <w:numId w:val="4"/>
        </w:numPr>
        <w:ind w:firstLineChars="0"/>
      </w:pPr>
      <w:r>
        <w:t>Rewrite the database routines for better performance and reliability.</w:t>
      </w:r>
    </w:p>
    <w:p w14:paraId="7F211ED8" w14:textId="7E6718C7" w:rsidR="0068516A" w:rsidRDefault="0068516A" w:rsidP="009F5866">
      <w:pPr>
        <w:pStyle w:val="a7"/>
        <w:numPr>
          <w:ilvl w:val="0"/>
          <w:numId w:val="4"/>
        </w:numPr>
        <w:ind w:firstLineChars="0"/>
      </w:pPr>
      <w:bookmarkStart w:id="0" w:name="_GoBack"/>
      <w:bookmarkEnd w:id="0"/>
      <w:r>
        <w:t>Implement the</w:t>
      </w:r>
      <w:r w:rsidR="00E92D80">
        <w:t xml:space="preserve"> new</w:t>
      </w:r>
      <w:r>
        <w:t xml:space="preserve"> phrases detection functionality. This may</w:t>
      </w:r>
      <w:r w:rsidR="00E92D80">
        <w:t xml:space="preserve"> require complex logic and external vocabulary databases for filtering.</w:t>
      </w:r>
    </w:p>
    <w:p w14:paraId="01B45680" w14:textId="6D09A2B3" w:rsidR="00E92D80" w:rsidRDefault="00E92D80" w:rsidP="009F5866">
      <w:pPr>
        <w:pStyle w:val="a7"/>
        <w:numPr>
          <w:ilvl w:val="0"/>
          <w:numId w:val="4"/>
        </w:numPr>
        <w:ind w:firstLineChars="0"/>
      </w:pPr>
      <w:r>
        <w:t>Use web spider technologies such as Scrappy to bypass the API rate limit issue.</w:t>
      </w:r>
    </w:p>
    <w:p w14:paraId="61305BEF" w14:textId="236203CD" w:rsidR="00E92D80" w:rsidRDefault="00E92D80" w:rsidP="009F5866">
      <w:pPr>
        <w:pStyle w:val="a7"/>
        <w:numPr>
          <w:ilvl w:val="0"/>
          <w:numId w:val="4"/>
        </w:numPr>
        <w:ind w:firstLineChars="0"/>
      </w:pPr>
      <w:r>
        <w:t xml:space="preserve">Design mechanism to synchronize the running of the Community Detection and Sentiment Analysis components. This may require some kind of </w:t>
      </w:r>
      <w:r w:rsidRPr="00E92D80">
        <w:t>refactoring</w:t>
      </w:r>
      <w:r>
        <w:t>.</w:t>
      </w:r>
    </w:p>
    <w:p w14:paraId="1844D311" w14:textId="49D62794" w:rsidR="00E92D80" w:rsidRDefault="00E92D80" w:rsidP="009F5866">
      <w:pPr>
        <w:pStyle w:val="a7"/>
        <w:numPr>
          <w:ilvl w:val="0"/>
          <w:numId w:val="4"/>
        </w:numPr>
        <w:ind w:firstLineChars="0"/>
      </w:pPr>
      <w:r>
        <w:t>Fully implementation of the Recommendation component.</w:t>
      </w:r>
    </w:p>
    <w:p w14:paraId="37B94497" w14:textId="2DA0814B" w:rsidR="00E92D80" w:rsidRDefault="00E92D80" w:rsidP="009F5866">
      <w:pPr>
        <w:pStyle w:val="a7"/>
        <w:numPr>
          <w:ilvl w:val="0"/>
          <w:numId w:val="4"/>
        </w:numPr>
        <w:ind w:firstLineChars="0"/>
      </w:pPr>
      <w:r>
        <w:t>Redesigning of the web user interface, may add app UI for using on mobile devices.</w:t>
      </w:r>
    </w:p>
    <w:p w14:paraId="57FCD589" w14:textId="41986103" w:rsidR="00D27D6D" w:rsidRDefault="00D27D6D" w:rsidP="007065A5">
      <w:pPr>
        <w:pStyle w:val="2"/>
      </w:pPr>
      <w:r>
        <w:t>Task arrangement</w:t>
      </w:r>
    </w:p>
    <w:p w14:paraId="6600A3CA" w14:textId="15325C0D" w:rsidR="00D27D6D" w:rsidRDefault="00E92D80" w:rsidP="000277D2">
      <w:r>
        <w:t xml:space="preserve">I am in charge of the following components: </w:t>
      </w:r>
    </w:p>
    <w:p w14:paraId="018CE4CE" w14:textId="72230BCE" w:rsidR="00E92D80" w:rsidRDefault="00E92D80" w:rsidP="000277D2">
      <w:r>
        <w:t>Crawler, Term Filter, Sentiment Analysis, Recommendation.</w:t>
      </w:r>
    </w:p>
    <w:p w14:paraId="1EEC8124" w14:textId="50802F7F" w:rsidR="00E92D80" w:rsidRDefault="007065A5" w:rsidP="000277D2">
      <w:r>
        <w:t>While Qian Ma is mainly for the rest of the components, listed as follows:</w:t>
      </w:r>
    </w:p>
    <w:p w14:paraId="7BC85C0C" w14:textId="3D1B416F" w:rsidR="007065A5" w:rsidRPr="000277D2" w:rsidRDefault="007065A5" w:rsidP="000277D2">
      <w:r>
        <w:t>Database Maintenance, Community Detection, Presentation.</w:t>
      </w:r>
    </w:p>
    <w:sectPr w:rsidR="007065A5" w:rsidRPr="000277D2" w:rsidSect="00FC07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5CBE"/>
    <w:multiLevelType w:val="hybridMultilevel"/>
    <w:tmpl w:val="6B2E4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21107D"/>
    <w:multiLevelType w:val="hybridMultilevel"/>
    <w:tmpl w:val="99886F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1E0848"/>
    <w:multiLevelType w:val="hybridMultilevel"/>
    <w:tmpl w:val="CB9A525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EB3073"/>
    <w:multiLevelType w:val="hybridMultilevel"/>
    <w:tmpl w:val="F724CE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D651534"/>
    <w:multiLevelType w:val="hybridMultilevel"/>
    <w:tmpl w:val="659802B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D2"/>
    <w:rsid w:val="000277D2"/>
    <w:rsid w:val="001807A6"/>
    <w:rsid w:val="002F6B0B"/>
    <w:rsid w:val="00425202"/>
    <w:rsid w:val="0068516A"/>
    <w:rsid w:val="006E2529"/>
    <w:rsid w:val="007065A5"/>
    <w:rsid w:val="00722FBA"/>
    <w:rsid w:val="007A34E1"/>
    <w:rsid w:val="007B6276"/>
    <w:rsid w:val="009F5866"/>
    <w:rsid w:val="00A63E80"/>
    <w:rsid w:val="00B64C10"/>
    <w:rsid w:val="00D27D6D"/>
    <w:rsid w:val="00D95FDD"/>
    <w:rsid w:val="00E92D80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0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E1"/>
    <w:pPr>
      <w:widowControl w:val="0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65A5"/>
    <w:pPr>
      <w:keepNext/>
      <w:keepLines/>
      <w:spacing w:before="160" w:after="2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7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277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065A5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065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065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F5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564</Words>
  <Characters>3220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Twitter New Term Recommendation System</vt:lpstr>
      <vt:lpstr>    Project Brief</vt:lpstr>
      <vt:lpstr>    Aifeng Yun	August 21, 2015</vt:lpstr>
      <vt:lpstr>    Summary</vt:lpstr>
      <vt:lpstr>    Backgrounds</vt:lpstr>
      <vt:lpstr>    System Architecture</vt:lpstr>
      <vt:lpstr>    Current Development Status</vt:lpstr>
      <vt:lpstr>    Development Plan</vt:lpstr>
      <vt:lpstr>    Task arrangement</vt:lpstr>
    </vt:vector>
  </TitlesOfParts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云霭峰</dc:creator>
  <cp:keywords/>
  <dc:description/>
  <cp:lastModifiedBy>云霭峰</cp:lastModifiedBy>
  <cp:revision>4</cp:revision>
  <dcterms:created xsi:type="dcterms:W3CDTF">2015-08-21T22:14:00Z</dcterms:created>
  <dcterms:modified xsi:type="dcterms:W3CDTF">2015-08-22T00:43:00Z</dcterms:modified>
</cp:coreProperties>
</file>