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EE" w:rsidRDefault="005F0FEE" w:rsidP="005F0FEE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1CA079" wp14:editId="6A45223D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274310" cy="2966181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pine</w:t>
      </w:r>
      <w:r>
        <w:rPr>
          <w:rFonts w:hint="eastAsia"/>
        </w:rPr>
        <w:t>，</w:t>
      </w:r>
      <w:r>
        <w:rPr>
          <w:rFonts w:hint="eastAsia"/>
        </w:rPr>
        <w:t>Seated</w:t>
      </w:r>
      <w:r>
        <w:t xml:space="preserve"> </w:t>
      </w:r>
      <w:r>
        <w:rPr>
          <w:rFonts w:hint="eastAsia"/>
        </w:rPr>
        <w:t xml:space="preserve">(deep </w:t>
      </w:r>
      <w:r>
        <w:t>breathing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Sitting(</w:t>
      </w:r>
      <w:r>
        <w:t>regular breathing</w:t>
      </w:r>
      <w:r>
        <w:rPr>
          <w:rFonts w:hint="eastAsia"/>
        </w:rPr>
        <w:t>)</w:t>
      </w:r>
    </w:p>
    <w:p w:rsidR="005F0FEE" w:rsidRPr="005F0FEE" w:rsidRDefault="005F0FEE"/>
    <w:p w:rsidR="005F0FEE" w:rsidRDefault="005F0FEE">
      <w:pPr>
        <w:rPr>
          <w:rFonts w:hint="eastAsia"/>
        </w:rPr>
      </w:pPr>
    </w:p>
    <w:p w:rsidR="005F0FEE" w:rsidRDefault="005F0FEE" w:rsidP="005F0FEE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F3A0F" wp14:editId="337311BE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308600" cy="2966085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After e</w:t>
      </w:r>
      <w:r>
        <w:rPr>
          <w:rFonts w:hint="eastAsia"/>
        </w:rPr>
        <w:t>xercise</w:t>
      </w:r>
    </w:p>
    <w:p w:rsidR="005F0FEE" w:rsidRDefault="005F0FEE"/>
    <w:p w:rsidR="005F0FEE" w:rsidRDefault="005F0FEE">
      <w:pPr>
        <w:rPr>
          <w:rFonts w:hint="eastAsia"/>
        </w:rPr>
      </w:pPr>
    </w:p>
    <w:sectPr w:rsidR="005F0FEE" w:rsidSect="00650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E7"/>
    <w:rsid w:val="001027EB"/>
    <w:rsid w:val="002B09F3"/>
    <w:rsid w:val="002F39E2"/>
    <w:rsid w:val="005F0FEE"/>
    <w:rsid w:val="00650767"/>
    <w:rsid w:val="006A4AE7"/>
    <w:rsid w:val="00891F78"/>
    <w:rsid w:val="00E3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48EE"/>
  <w15:docId w15:val="{426E4426-DFE9-4502-B5AB-FD309E35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解正平</cp:lastModifiedBy>
  <cp:revision>2</cp:revision>
  <dcterms:created xsi:type="dcterms:W3CDTF">2018-03-28T18:29:00Z</dcterms:created>
  <dcterms:modified xsi:type="dcterms:W3CDTF">2018-03-28T18:29:00Z</dcterms:modified>
</cp:coreProperties>
</file>