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随机森林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  <w:r>
        <w:rPr>
          <w:rFonts w:hint="default"/>
          <w:lang w:val="en-US" w:eastAsia="zh-CN"/>
        </w:rPr>
        <w:br w:type="textWrapping"/>
      </w:r>
      <w:bookmarkStart w:id="0" w:name="_GoBack"/>
      <w:r>
        <w:rPr>
          <w:rFonts w:hint="default"/>
          <w:lang w:val="en-US" w:eastAsia="zh-CN"/>
        </w:rPr>
        <w:t>import numpy as np</w:t>
      </w:r>
      <w:r>
        <w:rPr>
          <w:rFonts w:hint="default"/>
          <w:lang w:val="en-US" w:eastAsia="zh-CN"/>
        </w:rPr>
        <w:br w:type="textWrapping"/>
      </w:r>
      <w:bookmarkEnd w:id="0"/>
      <w:r>
        <w:rPr>
          <w:rFonts w:hint="default"/>
          <w:lang w:val="en-US" w:eastAsia="zh-CN"/>
        </w:rPr>
        <w:t>from collections import Counter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seaborn as sns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import matplotlib.pyplot as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加载数据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##### 加载训练和测试数据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#####--------------------------------------------------------------------------------------------------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#这里读入数据的时候我们没有做任何的处理（像去除空值这些）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train=pd.read_csv(r"C:\Users\阿韩想养二哈\Desktop\Titanic数据集\Titanic数据集\train.csv")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test=pd.read_csv(r"C:\Users\阿韩想养二哈\Desktop\Titanic数据集\Titanic数据集\test.csv")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#查看样本数和特征数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#train_num,train_var_num=np.shape(train)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#test_num,test_var_num=np.shape(test)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#print("训练集：有",train_num,"个样本","每个样本有",train_var_num,"个变量.")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#print("测试集：有",test_num,"个样本","每个样本有",test_var_num,"个变量.")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print(train.info())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#print(test.info())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#去除离群点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#####--------------------------------------------------------------------------------------------------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#离群点检测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detect_outliers(df,n,features):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输入：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df：数据框，为需要检测的样本集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n：正整数，样本特征超出四分位极差个数的上限，有这么多个特征超出则样本为离群点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features:列表，用于检测是否离群的特征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输出：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outlier_indices=[]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outlier_list_col_index=pd.DataFrame()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#对每一个变量进行检测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col in features: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#计算四分位数相关信息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Q1=np.percentile(df[col],25)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Q3=np.percentile(df[col],75)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IQR=Q3-Q1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#计算离群范围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outlier_step=1.5*IQR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计算四分位数时如果数据上有空值，这些空值也是参与统计的，所以统计出来的Q1、Q3、IQR这些数据有可能是NAN，但是这并不要紧，在判断是否大于或小于的时候跟NAN比较一定是false，因而样本并不会因为空值而被删除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#空值会在后面特征工程时再做处理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#找出特征col中显示的离群样本的索引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outlier_list_col=df[(df[col]&lt;Q1-outlier_step)|(df[col]&gt;Q3+outlier_step)].index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#额外存储每一个特征在各样本中的离群判断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temp=pd.DataFrame((df[col]&lt;Q1-outlier_step)|(df[col]&gt;Q3+outlier_step),columns=[col])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#将索引添加到一个综合列表中，如果某个样本有多个特征出现离群点，则该样本的索引会多次出现在outlier_indices里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outlier_indices.extend(outlier_list_col)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#额外存储每一个特征在各样本中的离群判断，方便查看数据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outlier_list_col_index=pd.concat(objs=[outlier_list_col_index,temp],axis=1)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#选出有n个以上特征存在离群现象的样本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outlier_indices=Counter(outlier_indices)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multiple_outliers=list(k for k,v in outlier_indices.items() if v&gt;n)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multiple_outliers,outlier_list_col_index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#获取离群点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outliers_to_drop,outlier_col_index=detect_outliers(train,2,["Age","SibSp","Parch","Fare"])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这里选取了"Age","SibSp","ParCh","Fare"四个数值型变量；另一个数值型变量舱位等级没选是因为该变量只有1、2、3级不可能有离群点，其他符号型变量诸如性别、登录港口，也只有有限的类型，一般不可能离群，也没有必要分析是否离群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#输出离群点信息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print(train.loc[outliers_to_drop])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print(outlier_col_index.loc[outliers_to_drop])#查看哪个特征对样本成为离群点有决定作用.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#输出数据集各变量详细信息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print(train.describe())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#删除离群点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 = train.drop(outliers_to_drop, axis = 0).reset_index(drop=True)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#整合训练集和测试集（只是为了后面在有的内容统计和值的处理上更方便，也可以不整合对每个数据集单独处理）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#整合需要在训练集剔除离群点后再做，因为测试集是不需要剔除离群点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#查看缺失值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print(train.info())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#输出数据集各变量详细信息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print(train.describe())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#查看数据之间的相关性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#corr中无参数默认是皮尔逊相关系数，若要改成斯皮尔曼相关系数要在corr中加上method='spearman'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g=sns.heatmap(train[["Survived","Age","SibSp","Parch","Pclass","Fare"]].corr(),annot=True,fmt = ".2f",cmap = "coolwarm")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#Fare特征的缺失值进行填充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train["Fare"]=train["Fare"].fillna(train["Fare"].median())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#利用柱形图来查看log变换前Fare在整个数据集中的分布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g=sns.distplot(train["Fare"],color="darkblue",label="Skewness:%.2f"%(train["Fare"].skew()))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g.legend(loc="best")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#下面利用log函数进行数据变换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train["Fare"]=train["Fare"].map(lambda i:np.log(i) if i&gt;0 else 0)#map()函数具体将元素进行映射的功能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#查看变换后的数据分布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g=sns.distplot(train["Fare"],color="darkblue",label="Skewness:%.2f"%(train["Fare"].skew()))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g.legend(loc="best")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#Embarked缺失值填充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#缺失值填充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train["Embarked"]=train["Embarked"].fillna(train["Embarked"].describe().top)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print(train["Embarked"].isnull().sum())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#性别Sex的数值化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train["Sex"]=train["Sex"].map({"male":0,"female":1})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#填充Age缺失值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#获取Age缺失值索引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index_NaN_age=list(train["Age"][train["Age"].isnull()].index)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index_NaN_age: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age_med=train["Age"].median()#如果通过关联特征找不到匹配的值，则用整个数据的中值填充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age_pred=train["Age"][((train["SibSp"]==train.iloc[i]["SibSp"])&amp;(train["Parch"]==train.iloc[i]["Parch"])&amp;(train["Pclass"]==train.iloc[i]["Pclass"]))].median()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not np.isnan(age_pred):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train["Age"].iloc[i]=age_pred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train["Age"].iloc[i]=age_med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#填充值后再看一次Age在不同Survived下的分布情况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 = sns.violinplot(data=train, x="Survived", y="Age")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#对Name进行处理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#查看Name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print(train["Name"].head())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#下面直接提取名字中间部分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train_title=[i.split(",")[1].split(".")[0].strip() for i in train["Name"]]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train["Title"]=pd.Series(train_title)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#查看详情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print(train["Title"].describe())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print(train["Title"].unique())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#将title合并为几个组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train["Title"]=train["Title"].replace(['Mr','Don'],'Mr')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train["Title"]=train["Title"].replace(['Mrs','Miss','Mme','Ms','Lady','Dona','Mlle'],'Ms')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train["Title"]=train["Title"].replace(['Sir','Major','Col','Capt'],'Major')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train["Title"]=train["Title"].replace(['Master','Jonkheer','the Countess'],'Jonkheer')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train["Title"]=train["Title"].replace(['Rev','Dr'],'Rev')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#我们查看各组的幸存率情况：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g=sns.barplot(data=train[:],x="Title",y="Survived")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g.set_ylabel("Survival Probability")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#下面将姓名数值化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train["Title"]=train["Title"].map({'Mr':0,'Ms':1,'Major':2,'Jonkheer':3,'Rev':4,'Dr':5})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train["Title"]=train["Title"].astype(int)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#将Title哑变量化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train=pd.get_dummies(train,columns=["Title"],prefix="TL")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去掉name这一特征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train.drop(labels = ["Name"], axis = 1, inplace = 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print(train.info())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#对Cabin进行处理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#先查看Cabin的情况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print(train["Cabin"].describe())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print(train["Cabin"].isnull().sum())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#将船舱信息进行替换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train["Cabin"]=pd.Series([i[0] if not pd.isnull(i) else 'X' for i in train['Cabin']])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#再来查看一下船舱信息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print(train["Cabin"].describe())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print(train["Cabin"].isnull().sum())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#查看不同船舱的幸存率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g=sns.barplot(data=train[:],x="Cabin",y="Survived")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g.set_ylabel("Survival Probability")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#利用哑变量将Cabin信息数值化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train=pd.get_dummies(train,columns=["Cabin"],prefix="Cabin")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#再来查看一下船舱信息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print(train.info())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#对Ticket进行处理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Ticket=[]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i in list(train["Ticket"]):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not i.isdigit():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Ticket.append(i.replace(".","").replace("/","").strip().split(' ')[0])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Ticket.append("X")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train["Ticket"]=Ticket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#查看替换后的情况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print(train["Ticket"].describe())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#查看不同船票的生存率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g=sns.barplot(data=train,x="Ticket",y="Survived")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g.set_ylabel("Survival Probability")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#利用哑变量将Ticket数值化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train=pd.get_dummies(train,columns=["Ticket"],prefix="T")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#将Embarked哑变量化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 = pd.get_dummies(train, columns = ["Embarked"], prefix="Em")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#将Pclass哑变量化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train["Pclass"] = train["Pclass"].astype("category")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 = pd.get_dummies(train, columns = ["Pclass"],prefix="Pc")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train.drop(labels = ["PassengerId"], axis = 1, inplace = 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#查看最终数据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#print(train.head())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print(train.info())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#重新获取训练数据和测试数据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train=train[:]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train["Survived"]=train["Survived"].astype(int)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Y_train=train["Survived"]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X_train=train.drop(labels=["Survived"],axis=1)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test=train[:]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test.drop(labels=["Survived"],axis=1,inplace=True)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sklearn.ensemble import RandomForestClassifier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sklearn.model_selection import GridSearchCV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from sklearn.model_selection import KFold 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搜索随机森林的最佳参数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RFC = RandomForestClassifier()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kf = KFold(n_splits=5)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 设置参数网络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rf_param_grid = {"max_depth": [None],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"max_features": [1, 3, 10],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"min_samples_split": [2, 3, 10],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"min_samples_leaf": [1, 3, 10],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"bootstrap": [False],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"n_estimators" :[100,300],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"criterion": ["gini"]}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gsRFC = GridSearchCV(RFC,param_grid = rf_param_grid, cv=kf, scoring="accuracy", n_jobs= 1, verbose = 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gsRFC.fit(X_train,Y_train)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RFC_best = gsRFC.best_estimator_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print(RFC_best)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打印最佳得分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print(gsRFC.best_score_)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from sklearn.model_selection import learning_curve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效果评估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#####--------------------------------------------------------------------------------------------------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 效果评估之学习曲线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plot_learning_curve(estimator, title, X, y, ylim=None, cv=None,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n_jobs=1, train_sizes=np.linspace(.1, 1.0, 5)):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"""Generate a simple plot of the test and training learning curve"""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plt.figure()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plt.title(title)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ylim is not None: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plt.ylim(*ylim)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plt.xlabel("Training examples")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plt.ylabel("Score")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train_sizes, train_scores, test_scores = learning_curve(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estimator, X, y, cv=cv, n_jobs=n_jobs, train_sizes=train_sizes)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train_scores_mean = np.mean(train_scores,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train_scores_std = np.std(train_scores,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test_scores_mean = np.mean(test_scores,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test_scores_std = np.std(test_scores, axis=1)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plt.grid()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plt.fill_between(train_sizes, train_scores_mean - train_scores_std,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train_scores_mean + train_scores_std, alpha=0.1,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color="r")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plt.fill_between(train_sizes, test_scores_mean - test_scores_std,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test_scores_mean + test_scores_std, alpha=0.1, color="g")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plt.plot(train_sizes, train_scores_mean, 'o-', color="r",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label="Training score")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plt.plot(train_sizes, test_scores_mean, 'o-', color="g",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label="Cross-validation score")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plt.legend(loc="best")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plt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 = plot_learning_curve(gsRFC.best_estimator_,"RF mearning curves",X_train,Y_train,cv=kf)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 特征变量权重分析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#####--------------------------------------------------------------------------------------------------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nrows = ncols 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fig, axes = plt.subplots(nrows = nrows, ncols = ncols, sharex="all", figsize=(15,15))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#names_classifiers = [("AdaBoosting", ada_best),("ExtraTrees",ExtC_best),("RandomForest",RFC_best),("GradientBoosting",GBC_best)]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names_classifiers = [("RandomForest",RFC_best)]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nclassifier = 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for row in range(nrows):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col in range(ncols):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name = names_classifiers[nclassifier][0]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classifier = names_classifiers[nclassifier][1]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indices = np.argsort(classifier.feature_importances_)[::-1][:40]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 = sns.barplot(y=X_train.columns[indices][:40],x = classifier.feature_importances_[indices][:40] , orient='h')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g.set_xlabel("Relative importance",fontsize=12)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g.set_ylabel("Features",fontsize=12)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g.tick_params(labelsize=9)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g.set_title(name + " feature importance")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nclassifier += 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plt.show()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OGNlNmYyYzM4YTI3NTg5NTFmMjc5Mjg4NGVjNWUifQ=="/>
  </w:docVars>
  <w:rsids>
    <w:rsidRoot w:val="050C3501"/>
    <w:rsid w:val="050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2023-10-29T12:39:00Z</dcterms:created>
  <dc:creator>爱学习爱成绩</dc:creator>
  <cp:lastModifiedBy>爱学习爱成绩</cp:lastModifiedBy>
  <dcterms:modified xsi:type="dcterms:W3CDTF">2023-10-29T12:40:28Z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708F706FB93344949716BD330B27D01E_11</vt:lpwstr>
  </property>
</Properties>
</file>