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bookmarkStart w:id="0" w:name="_GoBack"/>
      <w:bookmarkEnd w:id="0"/>
      <w:r>
        <w:rPr>
          <w:rFonts w:asciiTheme="majorHAnsi" w:hAnsiTheme="majorHAnsi" w:cstheme="majorHAnsi"/>
        </w:rPr>
        <w:t>API</w:t>
      </w:r>
    </w:p>
    <w:p w:rsidR="00CF54A7" w:rsidRDefault="00AF413E" w:rsidP="00CF54A7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>Startup – configurar o MVC e</w:t>
      </w:r>
      <w:r>
        <w:rPr>
          <w:rFonts w:asciiTheme="majorHAnsi" w:hAnsiTheme="majorHAnsi" w:cstheme="majorHAnsi"/>
        </w:rPr>
        <w:t xml:space="preserve"> a versão que eu estou utilizando</w:t>
      </w:r>
    </w:p>
    <w:p w:rsidR="00CF54A7" w:rsidRPr="00CF54A7" w:rsidRDefault="00CF54A7" w:rsidP="00CF54A7">
      <w:pPr>
        <w:rPr>
          <w:rFonts w:asciiTheme="majorHAnsi" w:hAnsiTheme="majorHAnsi" w:cstheme="majorHAnsi"/>
        </w:rPr>
      </w:pP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TipoEventoController</w:t>
      </w:r>
      <w:proofErr w:type="spellEnd"/>
    </w:p>
    <w:p w:rsidR="00AF413E" w:rsidRPr="00AF413E" w:rsidRDefault="00AF413E" w:rsidP="00D72B57">
      <w:pPr>
        <w:pStyle w:val="PargrafodaLista"/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ITipoEventoRepository</w:t>
      </w:r>
      <w:proofErr w:type="spellEnd"/>
    </w:p>
    <w:p w:rsid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TipoEventoRepository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AF413E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InstituicaoController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InstituicaoDomain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IInstituicaoRepository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InstituicaoRepository</w:t>
      </w:r>
      <w:proofErr w:type="spellEnd"/>
    </w:p>
    <w:p w:rsidR="005A55AD" w:rsidRPr="005A55AD" w:rsidRDefault="005A55AD" w:rsidP="005A55AD">
      <w:pPr>
        <w:rPr>
          <w:rFonts w:asciiTheme="majorHAnsi" w:hAnsiTheme="majorHAnsi" w:cstheme="majorHAnsi"/>
          <w:lang w:val="en-US"/>
        </w:rPr>
      </w:pPr>
    </w:p>
    <w:p w:rsidR="008674AF" w:rsidRPr="00DF5C41" w:rsidRDefault="008674AF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Validar dados de entrada com anotação</w:t>
      </w:r>
    </w:p>
    <w:p w:rsidR="00CF54A7" w:rsidRPr="00DF5C41" w:rsidRDefault="00CF54A7" w:rsidP="00CF54A7">
      <w:pPr>
        <w:rPr>
          <w:rFonts w:asciiTheme="majorHAnsi" w:hAnsiTheme="majorHAnsi" w:cstheme="majorHAnsi"/>
        </w:rPr>
      </w:pPr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IUsuarioRepository</w:t>
      </w:r>
      <w:proofErr w:type="spellEnd"/>
    </w:p>
    <w:p w:rsidR="0079096F" w:rsidRDefault="00BE4F11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UsuarioRepositor</w:t>
      </w:r>
      <w:r w:rsidR="0079096F">
        <w:rPr>
          <w:rFonts w:asciiTheme="majorHAnsi" w:hAnsiTheme="majorHAnsi" w:cstheme="majorHAnsi"/>
          <w:lang w:val="en-US"/>
        </w:rPr>
        <w:t>y</w:t>
      </w:r>
      <w:proofErr w:type="spellEnd"/>
    </w:p>
    <w:p w:rsidR="0079096F" w:rsidRPr="0079096F" w:rsidRDefault="0079096F" w:rsidP="0079096F">
      <w:pPr>
        <w:rPr>
          <w:rFonts w:asciiTheme="majorHAnsi" w:hAnsiTheme="majorHAnsi" w:cstheme="majorHAnsi"/>
          <w:lang w:val="en-US"/>
        </w:rPr>
      </w:pPr>
    </w:p>
    <w:p w:rsidR="0079096F" w:rsidRDefault="0079096F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JWT – </w:t>
      </w:r>
      <w:proofErr w:type="spellStart"/>
      <w:r>
        <w:rPr>
          <w:rFonts w:asciiTheme="majorHAnsi" w:hAnsiTheme="majorHAnsi" w:cstheme="majorHAnsi"/>
          <w:lang w:val="en-US"/>
        </w:rPr>
        <w:t>autenticação</w:t>
      </w:r>
      <w:proofErr w:type="spellEnd"/>
    </w:p>
    <w:p w:rsidR="003727F8" w:rsidRPr="00DF5C41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Ajustes dos </w:t>
      </w:r>
      <w:proofErr w:type="spellStart"/>
      <w:r w:rsidRPr="00DF5C41">
        <w:rPr>
          <w:rFonts w:asciiTheme="majorHAnsi" w:hAnsiTheme="majorHAnsi" w:cstheme="majorHAnsi"/>
        </w:rPr>
        <w:t>endpoints</w:t>
      </w:r>
      <w:proofErr w:type="spellEnd"/>
      <w:r w:rsidRPr="00DF5C41">
        <w:rPr>
          <w:rFonts w:asciiTheme="majorHAnsi" w:hAnsiTheme="majorHAnsi" w:cstheme="majorHAnsi"/>
        </w:rPr>
        <w:t xml:space="preserve"> para barrar o acesso</w:t>
      </w:r>
    </w:p>
    <w:p w:rsidR="003727F8" w:rsidRPr="00DF5C41" w:rsidRDefault="003727F8" w:rsidP="003727F8">
      <w:pPr>
        <w:rPr>
          <w:rFonts w:asciiTheme="majorHAnsi" w:hAnsiTheme="majorHAnsi" w:cstheme="majorHAnsi"/>
        </w:rPr>
      </w:pPr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EventoDomain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EventosController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IEventoRepository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EventoRepository</w:t>
      </w:r>
      <w:proofErr w:type="spellEnd"/>
    </w:p>
    <w:p w:rsidR="001D5BFD" w:rsidRDefault="001D5BFD" w:rsidP="001D5BFD">
      <w:pPr>
        <w:pStyle w:val="PargrafodaLista"/>
        <w:rPr>
          <w:rFonts w:asciiTheme="majorHAnsi" w:hAnsiTheme="majorHAnsi" w:cstheme="majorHAnsi"/>
          <w:lang w:val="en-US"/>
        </w:rPr>
      </w:pPr>
    </w:p>
    <w:p w:rsidR="001D5BFD" w:rsidRPr="006D7050" w:rsidRDefault="001D5BFD" w:rsidP="006D7050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ConviteDomain</w:t>
      </w:r>
      <w:proofErr w:type="spellEnd"/>
    </w:p>
    <w:p w:rsidR="001D5BFD" w:rsidRPr="001D5BFD" w:rsidRDefault="001D5BFD" w:rsidP="001D5BFD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ConvitesController</w:t>
      </w:r>
      <w:proofErr w:type="spellEnd"/>
    </w:p>
    <w:p w:rsidR="001D5BFD" w:rsidRDefault="001D5BFD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IConviteRepository</w:t>
      </w:r>
      <w:proofErr w:type="spellEnd"/>
    </w:p>
    <w:p w:rsidR="001D5BFD" w:rsidRDefault="001D5BFD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ConviteRepository</w:t>
      </w:r>
      <w:proofErr w:type="spellEnd"/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</w:p>
    <w:p w:rsidR="00F00269" w:rsidRPr="00DF5C41" w:rsidRDefault="00F00269" w:rsidP="00F00269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Explicar todo o contexto de API com imagens e apresentações.</w:t>
      </w:r>
    </w:p>
    <w:p w:rsidR="001F1DA9" w:rsidRPr="00DF5C41" w:rsidRDefault="00F00269" w:rsidP="00F00269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Explica</w:t>
      </w:r>
      <w:r w:rsidR="001F1DA9" w:rsidRPr="00DF5C41">
        <w:rPr>
          <w:rFonts w:asciiTheme="majorHAnsi" w:hAnsiTheme="majorHAnsi" w:cstheme="majorHAnsi"/>
        </w:rPr>
        <w:t>r o que é JSON, API, vantagens</w:t>
      </w:r>
    </w:p>
    <w:p w:rsidR="006578CA" w:rsidRPr="00DF5C41" w:rsidRDefault="00F00269" w:rsidP="006578CA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Somente após explicar todo o contexto, mostrar um projeto sendo criado</w:t>
      </w:r>
    </w:p>
    <w:p w:rsidR="003F4ADD" w:rsidRPr="00DF5C41" w:rsidRDefault="003F4ADD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br w:type="page"/>
      </w:r>
    </w:p>
    <w:p w:rsidR="003F4ADD" w:rsidRDefault="003F4AD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WebApi</w:t>
      </w:r>
      <w:proofErr w:type="spellEnd"/>
    </w:p>
    <w:p w:rsidR="006578CA" w:rsidRDefault="0073754A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9BADE5" wp14:editId="2534D24E">
            <wp:extent cx="5400040" cy="3747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4A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5F7A732" wp14:editId="28F57E2E">
            <wp:extent cx="5400040" cy="3524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39CFFC7" wp14:editId="003406F3">
            <wp:extent cx="5400040" cy="1005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Pr="00771CCB" w:rsidRDefault="00F54508" w:rsidP="006578C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46CE7EB" wp14:editId="76592593">
            <wp:extent cx="5400040" cy="19157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Nova pasta Controllers</w:t>
      </w: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0039A62" wp14:editId="64BC16D5">
            <wp:extent cx="5400040" cy="20345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D5" w:rsidRPr="00DF5C41" w:rsidRDefault="00CF7B2D" w:rsidP="006578CA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QUANDO CRIAR O CONTROLLER, LEMBRAR DE FALAR SOBRE O CONTROLLERBASE – QUE ATUA SEM O SUPORTE A VIEW, POIS NÃO IREMOS PRECISAR DELA</w:t>
      </w:r>
    </w:p>
    <w:p w:rsidR="00AF413E" w:rsidRDefault="00141CA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TiposEventosController</w:t>
      </w:r>
      <w:proofErr w:type="spellEnd"/>
    </w:p>
    <w:p w:rsidR="00141CA5" w:rsidRDefault="00B54EC3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0DC50D4" wp14:editId="49CC61B4">
            <wp:extent cx="3514725" cy="1962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B54EC3" w:rsidRPr="00DF5C41" w:rsidRDefault="00B54EC3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Realizar requisição</w:t>
      </w:r>
    </w:p>
    <w:p w:rsidR="00A1617B" w:rsidRPr="00DF5C41" w:rsidRDefault="00A1617B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Mostrar na web – Navegador, a informação recebida – Não iniciar com o </w:t>
      </w:r>
      <w:proofErr w:type="spellStart"/>
      <w:r w:rsidRPr="00DF5C41">
        <w:rPr>
          <w:rFonts w:asciiTheme="majorHAnsi" w:hAnsiTheme="majorHAnsi" w:cstheme="majorHAnsi"/>
        </w:rPr>
        <w:t>postman</w:t>
      </w:r>
      <w:proofErr w:type="spellEnd"/>
      <w:r w:rsidRPr="00DF5C41">
        <w:rPr>
          <w:rFonts w:asciiTheme="majorHAnsi" w:hAnsiTheme="majorHAnsi" w:cstheme="majorHAnsi"/>
        </w:rPr>
        <w:t xml:space="preserve"> ainda</w:t>
      </w:r>
    </w:p>
    <w:p w:rsidR="00B54EC3" w:rsidRPr="00DF5C41" w:rsidRDefault="00B54EC3" w:rsidP="00AF413E">
      <w:pPr>
        <w:rPr>
          <w:rFonts w:asciiTheme="majorHAnsi" w:hAnsiTheme="majorHAnsi" w:cstheme="majorHAnsi"/>
        </w:rPr>
      </w:pPr>
    </w:p>
    <w:p w:rsidR="00EA2A60" w:rsidRPr="00DF5C41" w:rsidRDefault="00EA2A60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lastRenderedPageBreak/>
        <w:t xml:space="preserve">Criar nova pasta – </w:t>
      </w:r>
      <w:proofErr w:type="spellStart"/>
      <w:r w:rsidRPr="00DF5C41">
        <w:rPr>
          <w:rFonts w:asciiTheme="majorHAnsi" w:hAnsiTheme="majorHAnsi" w:cstheme="majorHAnsi"/>
        </w:rPr>
        <w:t>Domains</w:t>
      </w:r>
      <w:proofErr w:type="spellEnd"/>
    </w:p>
    <w:p w:rsidR="00EA2A60" w:rsidRPr="00DF5C41" w:rsidRDefault="00EA2A60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Criar nova classe </w:t>
      </w:r>
      <w:proofErr w:type="spellStart"/>
      <w:r w:rsidRPr="00DF5C41">
        <w:rPr>
          <w:rFonts w:asciiTheme="majorHAnsi" w:hAnsiTheme="majorHAnsi" w:cstheme="majorHAnsi"/>
        </w:rPr>
        <w:t>TipoEventoDomain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118D9F" wp14:editId="6F3E68A9">
            <wp:extent cx="2409825" cy="2066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D555956" wp14:editId="461E6D96">
            <wp:extent cx="2552700" cy="1238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EA2A60" w:rsidRDefault="00B36B48" w:rsidP="00AF413E">
      <w:pPr>
        <w:rPr>
          <w:rFonts w:asciiTheme="majorHAnsi" w:hAnsiTheme="majorHAnsi" w:cstheme="majorHAnsi"/>
          <w:u w:val="single"/>
          <w:lang w:val="en-US"/>
        </w:rPr>
      </w:pPr>
      <w:hyperlink r:id="rId13" w:history="1">
        <w:r w:rsidR="00EA2A60" w:rsidRPr="00395903">
          <w:rPr>
            <w:rStyle w:val="Hyperlink"/>
            <w:rFonts w:asciiTheme="majorHAnsi" w:hAnsiTheme="majorHAnsi" w:cstheme="majorHAnsi"/>
            <w:lang w:val="en-US"/>
          </w:rPr>
          <w:t>https://stackoverflow.com/questions/23196931/returning-ihttpactionresult-vs-ienumerableitem-vs-iqueryableitem</w:t>
        </w:r>
      </w:hyperlink>
    </w:p>
    <w:p w:rsidR="00EA2A60" w:rsidRDefault="00EA2A60" w:rsidP="00AF413E">
      <w:pPr>
        <w:rPr>
          <w:rFonts w:asciiTheme="majorHAnsi" w:hAnsiTheme="majorHAnsi" w:cstheme="majorHAnsi"/>
          <w:u w:val="single"/>
          <w:lang w:val="en-US"/>
        </w:rPr>
      </w:pPr>
    </w:p>
    <w:p w:rsidR="00EA2A60" w:rsidRPr="00DF5C41" w:rsidRDefault="00EA2A60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Diferença entre </w:t>
      </w:r>
      <w:proofErr w:type="spellStart"/>
      <w:r w:rsidRPr="00DF5C41">
        <w:rPr>
          <w:rFonts w:asciiTheme="majorHAnsi" w:hAnsiTheme="majorHAnsi" w:cstheme="majorHAnsi"/>
        </w:rPr>
        <w:t>IEnumerable</w:t>
      </w:r>
      <w:proofErr w:type="spellEnd"/>
      <w:r w:rsidRPr="00DF5C41">
        <w:rPr>
          <w:rFonts w:asciiTheme="majorHAnsi" w:hAnsiTheme="majorHAnsi" w:cstheme="majorHAnsi"/>
        </w:rPr>
        <w:t xml:space="preserve"> e </w:t>
      </w:r>
      <w:proofErr w:type="spellStart"/>
      <w:r w:rsidRPr="00DF5C41">
        <w:rPr>
          <w:rFonts w:asciiTheme="majorHAnsi" w:hAnsiTheme="majorHAnsi" w:cstheme="majorHAnsi"/>
        </w:rPr>
        <w:t>IActionResult</w:t>
      </w:r>
      <w:proofErr w:type="spellEnd"/>
    </w:p>
    <w:p w:rsidR="00EA2A60" w:rsidRPr="00DF5C41" w:rsidRDefault="00EA2A60" w:rsidP="00AF413E">
      <w:pPr>
        <w:rPr>
          <w:rFonts w:asciiTheme="majorHAnsi" w:hAnsiTheme="majorHAnsi" w:cstheme="majorHAnsi"/>
        </w:rPr>
      </w:pPr>
    </w:p>
    <w:p w:rsidR="000739F0" w:rsidRPr="00DF5C41" w:rsidRDefault="000739F0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Realizar um retorno simples com uma lista local</w:t>
      </w:r>
    </w:p>
    <w:p w:rsidR="00A7611B" w:rsidRPr="00DF5C41" w:rsidRDefault="00A7611B" w:rsidP="00AF413E">
      <w:pPr>
        <w:rPr>
          <w:rFonts w:asciiTheme="majorHAnsi" w:hAnsiTheme="majorHAnsi" w:cstheme="majorHAnsi"/>
        </w:rPr>
      </w:pPr>
    </w:p>
    <w:p w:rsidR="000739F0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8464DD5" wp14:editId="7F25A78F">
            <wp:extent cx="4448175" cy="2847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204365B" wp14:editId="64F5E375">
            <wp:extent cx="3028950" cy="1190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Pr="00DF5C41" w:rsidRDefault="00B9226E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LEMBRAR DE INCLUIR O CORS NA NOSSA APLICAÇÃO PARA MOSTRAR O FRONT</w:t>
      </w:r>
    </w:p>
    <w:p w:rsidR="00B9226E" w:rsidRPr="00DF5C41" w:rsidRDefault="00B9226E" w:rsidP="00AF413E">
      <w:pPr>
        <w:rPr>
          <w:rFonts w:asciiTheme="majorHAnsi" w:hAnsiTheme="majorHAnsi" w:cstheme="majorHAnsi"/>
        </w:rPr>
      </w:pPr>
    </w:p>
    <w:p w:rsidR="00B9226E" w:rsidRDefault="00CE3FC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8CF04E7" wp14:editId="59A86246">
            <wp:extent cx="5400040" cy="35274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C7" w:rsidRDefault="00CE3FC7" w:rsidP="00AF413E">
      <w:pPr>
        <w:rPr>
          <w:rFonts w:asciiTheme="majorHAnsi" w:hAnsiTheme="majorHAnsi" w:cstheme="majorHAnsi"/>
          <w:lang w:val="en-US"/>
        </w:rPr>
      </w:pPr>
    </w:p>
    <w:p w:rsidR="00CE3FC7" w:rsidRPr="00DF5C41" w:rsidRDefault="00061A51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Mostrar o front-</w:t>
      </w:r>
      <w:proofErr w:type="spellStart"/>
      <w:r w:rsidRPr="00DF5C41">
        <w:rPr>
          <w:rFonts w:asciiTheme="majorHAnsi" w:hAnsiTheme="majorHAnsi" w:cstheme="majorHAnsi"/>
        </w:rPr>
        <w:t>end</w:t>
      </w:r>
      <w:proofErr w:type="spellEnd"/>
      <w:r w:rsidRPr="00DF5C41">
        <w:rPr>
          <w:rFonts w:asciiTheme="majorHAnsi" w:hAnsiTheme="majorHAnsi" w:cstheme="majorHAnsi"/>
        </w:rPr>
        <w:t xml:space="preserve"> fazendo a requisição para o </w:t>
      </w:r>
      <w:proofErr w:type="spellStart"/>
      <w:r w:rsidRPr="00DF5C41">
        <w:rPr>
          <w:rFonts w:asciiTheme="majorHAnsi" w:hAnsiTheme="majorHAnsi" w:cstheme="majorHAnsi"/>
        </w:rPr>
        <w:t>back-end</w:t>
      </w:r>
      <w:proofErr w:type="spellEnd"/>
    </w:p>
    <w:p w:rsidR="00061A51" w:rsidRPr="00DF5C41" w:rsidRDefault="00061A51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E mostrar que sua implementação não é conhecida</w:t>
      </w:r>
    </w:p>
    <w:p w:rsidR="00061A51" w:rsidRPr="00DF5C41" w:rsidRDefault="00061A51" w:rsidP="00AF413E">
      <w:pPr>
        <w:rPr>
          <w:rFonts w:asciiTheme="majorHAnsi" w:hAnsiTheme="majorHAnsi" w:cstheme="majorHAnsi"/>
          <w:u w:val="single"/>
        </w:rPr>
      </w:pPr>
      <w:r w:rsidRPr="00DF5C41">
        <w:rPr>
          <w:rFonts w:asciiTheme="majorHAnsi" w:hAnsiTheme="majorHAnsi" w:cstheme="majorHAnsi"/>
        </w:rPr>
        <w:t>Eu nem mesmo sei/conheço aonde esses dados estão sendo armazenados</w:t>
      </w:r>
    </w:p>
    <w:p w:rsidR="00061A51" w:rsidRPr="00DF5C41" w:rsidRDefault="00061A51" w:rsidP="00AF413E">
      <w:pPr>
        <w:rPr>
          <w:rFonts w:asciiTheme="majorHAnsi" w:hAnsiTheme="majorHAnsi" w:cstheme="majorHAnsi"/>
        </w:rPr>
      </w:pPr>
    </w:p>
    <w:p w:rsidR="005F7254" w:rsidRPr="00DF5C41" w:rsidRDefault="005F7254" w:rsidP="00AF413E">
      <w:pPr>
        <w:rPr>
          <w:rFonts w:asciiTheme="majorHAnsi" w:hAnsiTheme="majorHAnsi" w:cstheme="majorHAnsi"/>
        </w:rPr>
      </w:pPr>
    </w:p>
    <w:p w:rsidR="00EA2A60" w:rsidRPr="00DF5C41" w:rsidRDefault="005F7254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Adicionar mais dois eventos e mostrar o resultado</w:t>
      </w:r>
    </w:p>
    <w:p w:rsidR="004F4B23" w:rsidRPr="00DF5C41" w:rsidRDefault="004F4B23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E também mostrar a interação no front-</w:t>
      </w:r>
      <w:proofErr w:type="spellStart"/>
      <w:r w:rsidRPr="00DF5C41">
        <w:rPr>
          <w:rFonts w:asciiTheme="majorHAnsi" w:hAnsiTheme="majorHAnsi" w:cstheme="majorHAnsi"/>
        </w:rPr>
        <w:t>end</w:t>
      </w:r>
      <w:proofErr w:type="spellEnd"/>
    </w:p>
    <w:p w:rsidR="004F4B23" w:rsidRPr="00DF5C41" w:rsidRDefault="004F4B23" w:rsidP="00AF413E">
      <w:pPr>
        <w:rPr>
          <w:rFonts w:asciiTheme="majorHAnsi" w:hAnsiTheme="majorHAnsi" w:cstheme="majorHAnsi"/>
        </w:rPr>
      </w:pPr>
    </w:p>
    <w:p w:rsidR="004F4B23" w:rsidRPr="00DF5C41" w:rsidRDefault="004F4B23" w:rsidP="00AF413E">
      <w:pPr>
        <w:rPr>
          <w:rFonts w:asciiTheme="majorHAnsi" w:hAnsiTheme="majorHAnsi" w:cstheme="majorHAnsi"/>
        </w:rPr>
      </w:pPr>
    </w:p>
    <w:p w:rsidR="00EA2A60" w:rsidRPr="00DF5C41" w:rsidRDefault="00EA2A60" w:rsidP="00AF413E">
      <w:pPr>
        <w:rPr>
          <w:rFonts w:asciiTheme="majorHAnsi" w:hAnsiTheme="majorHAnsi" w:cstheme="majorHAnsi"/>
        </w:rPr>
      </w:pPr>
    </w:p>
    <w:p w:rsidR="00B54EC3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20A7422" wp14:editId="73424251">
            <wp:extent cx="4419600" cy="2971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20" w:rsidRDefault="00732820" w:rsidP="00AF413E">
      <w:pPr>
        <w:rPr>
          <w:rFonts w:asciiTheme="majorHAnsi" w:hAnsiTheme="majorHAnsi" w:cstheme="majorHAnsi"/>
          <w:lang w:val="en-US"/>
        </w:rPr>
      </w:pPr>
    </w:p>
    <w:p w:rsidR="00585D71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Buscando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um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729BAF" wp14:editId="65626206">
            <wp:extent cx="4381500" cy="3943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Pr="00DF5C41" w:rsidRDefault="00DC6927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Melhorar realizando um </w:t>
      </w:r>
      <w:proofErr w:type="spellStart"/>
      <w:r w:rsidRPr="00DF5C41">
        <w:rPr>
          <w:rFonts w:asciiTheme="majorHAnsi" w:hAnsiTheme="majorHAnsi" w:cstheme="majorHAnsi"/>
        </w:rPr>
        <w:t>if</w:t>
      </w:r>
      <w:proofErr w:type="spellEnd"/>
      <w:r w:rsidRPr="00DF5C41">
        <w:rPr>
          <w:rFonts w:asciiTheme="majorHAnsi" w:hAnsiTheme="majorHAnsi" w:cstheme="majorHAnsi"/>
        </w:rPr>
        <w:t xml:space="preserve"> para ver se o evento foi encontrado</w:t>
      </w:r>
    </w:p>
    <w:p w:rsidR="00DC6927" w:rsidRPr="00DF5C41" w:rsidRDefault="00DC6927" w:rsidP="00AF413E">
      <w:pPr>
        <w:rPr>
          <w:rFonts w:asciiTheme="majorHAnsi" w:hAnsiTheme="majorHAnsi" w:cstheme="majorHAnsi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F362283" wp14:editId="2901C4DF">
            <wp:extent cx="4362450" cy="46767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E91855" wp14:editId="6992CD1D">
            <wp:extent cx="4667250" cy="5572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Pr="00DF5C41" w:rsidRDefault="00E911DD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A saída também será </w:t>
      </w:r>
      <w:proofErr w:type="spellStart"/>
      <w:r w:rsidRPr="00DF5C41">
        <w:rPr>
          <w:rFonts w:asciiTheme="majorHAnsi" w:hAnsiTheme="majorHAnsi" w:cstheme="majorHAnsi"/>
        </w:rPr>
        <w:t>produces</w:t>
      </w:r>
      <w:proofErr w:type="spellEnd"/>
    </w:p>
    <w:p w:rsidR="007E2C82" w:rsidRPr="00DF5C41" w:rsidRDefault="00E911DD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Podendo assim, colocar no </w:t>
      </w:r>
      <w:proofErr w:type="spellStart"/>
      <w:r w:rsidRPr="00DF5C41">
        <w:rPr>
          <w:rFonts w:asciiTheme="majorHAnsi" w:hAnsiTheme="majorHAnsi" w:cstheme="majorHAnsi"/>
        </w:rPr>
        <w:t>controller</w:t>
      </w:r>
      <w:proofErr w:type="spellEnd"/>
      <w:r w:rsidRPr="00DF5C41">
        <w:rPr>
          <w:rFonts w:asciiTheme="majorHAnsi" w:hAnsiTheme="majorHAnsi" w:cstheme="majorHAnsi"/>
        </w:rPr>
        <w:t xml:space="preserve"> diretamente</w:t>
      </w:r>
    </w:p>
    <w:p w:rsidR="00E911DD" w:rsidRDefault="007E2C82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06D95D" wp14:editId="70F61487">
            <wp:extent cx="4638675" cy="5362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</w:p>
    <w:p w:rsidR="00740D2A" w:rsidRPr="00DF5C41" w:rsidRDefault="00740D2A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Trabalhando com POST</w:t>
      </w:r>
    </w:p>
    <w:p w:rsidR="002E1C55" w:rsidRPr="00DF5C41" w:rsidRDefault="002E1C55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MOSTRAR SOMENTE AQUI O POSTMAN</w:t>
      </w:r>
    </w:p>
    <w:p w:rsidR="00DC6927" w:rsidRPr="00DF5C41" w:rsidRDefault="00DC6927" w:rsidP="00AF413E">
      <w:pPr>
        <w:rPr>
          <w:rFonts w:asciiTheme="majorHAnsi" w:hAnsiTheme="majorHAnsi" w:cstheme="majorHAnsi"/>
        </w:rPr>
      </w:pPr>
    </w:p>
    <w:p w:rsidR="00DC6927" w:rsidRDefault="00740D2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317AE6" wp14:editId="10B0172B">
            <wp:extent cx="5400040" cy="12033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2E" w:rsidRDefault="007C652E" w:rsidP="00AF413E">
      <w:pPr>
        <w:rPr>
          <w:rFonts w:asciiTheme="majorHAnsi" w:hAnsiTheme="majorHAnsi" w:cstheme="majorHAnsi"/>
          <w:lang w:val="en-US"/>
        </w:rPr>
      </w:pPr>
    </w:p>
    <w:p w:rsidR="007C652E" w:rsidRDefault="00AA2AF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  <w:r>
        <w:rPr>
          <w:rFonts w:asciiTheme="majorHAnsi" w:hAnsiTheme="majorHAnsi" w:cstheme="majorHAnsi"/>
          <w:lang w:val="en-US"/>
        </w:rPr>
        <w:t xml:space="preserve"> [</w:t>
      </w:r>
      <w:proofErr w:type="spellStart"/>
      <w:r>
        <w:rPr>
          <w:rFonts w:asciiTheme="majorHAnsi" w:hAnsiTheme="majorHAnsi" w:cstheme="majorHAnsi"/>
          <w:lang w:val="en-US"/>
        </w:rPr>
        <w:t>ApiController</w:t>
      </w:r>
      <w:proofErr w:type="spellEnd"/>
      <w:r>
        <w:rPr>
          <w:rFonts w:asciiTheme="majorHAnsi" w:hAnsiTheme="majorHAnsi" w:cstheme="majorHAnsi"/>
          <w:lang w:val="en-US"/>
        </w:rPr>
        <w:t>]</w:t>
      </w:r>
    </w:p>
    <w:p w:rsidR="00AA2AFB" w:rsidRDefault="00AA2AFB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524467A" wp14:editId="64B9B651">
            <wp:extent cx="5400040" cy="46094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PUT</w:t>
      </w:r>
    </w:p>
    <w:p w:rsidR="00AA2AFB" w:rsidRDefault="00E204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3AAE667" wp14:editId="1D721930">
            <wp:extent cx="4667250" cy="1276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DELETE</w:t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</w:p>
    <w:p w:rsidR="00E204FF" w:rsidRDefault="00826B2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3677548" wp14:editId="3BA59647">
            <wp:extent cx="3448050" cy="9620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INCLUIR COMENTÁRIOS NO CÓDIGO</w:t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D566A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2D94958" wp14:editId="526989BC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55771E" w:rsidRPr="00DF5C41" w:rsidRDefault="0055771E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BANCO DE DADOS</w:t>
      </w:r>
    </w:p>
    <w:p w:rsidR="0055771E" w:rsidRPr="00DF5C41" w:rsidRDefault="0055771E" w:rsidP="00AF413E">
      <w:pPr>
        <w:rPr>
          <w:rFonts w:asciiTheme="majorHAnsi" w:hAnsiTheme="majorHAnsi" w:cstheme="majorHAnsi"/>
        </w:rPr>
      </w:pPr>
    </w:p>
    <w:p w:rsidR="00D566A1" w:rsidRPr="00DF5C41" w:rsidRDefault="007A5C2B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Criar uma nova interface</w:t>
      </w:r>
    </w:p>
    <w:p w:rsidR="007A5C2B" w:rsidRPr="00DF5C41" w:rsidRDefault="007A5C2B" w:rsidP="00AF413E">
      <w:pPr>
        <w:rPr>
          <w:rFonts w:asciiTheme="majorHAnsi" w:hAnsiTheme="majorHAnsi" w:cstheme="majorHAnsi"/>
        </w:rPr>
      </w:pPr>
    </w:p>
    <w:p w:rsidR="007A5C2B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6A14FE2" wp14:editId="2B7ECCE3">
            <wp:extent cx="3924300" cy="21431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F3474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F34743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C761AA" wp14:editId="17F2FEBC">
            <wp:extent cx="4171950" cy="20478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43" w:rsidRDefault="00F34743" w:rsidP="00AF413E">
      <w:pPr>
        <w:rPr>
          <w:rFonts w:asciiTheme="majorHAnsi" w:hAnsiTheme="majorHAnsi" w:cstheme="majorHAnsi"/>
          <w:lang w:val="en-US"/>
        </w:rPr>
      </w:pPr>
    </w:p>
    <w:p w:rsidR="00C806E9" w:rsidRPr="00DF5C41" w:rsidRDefault="00C806E9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No </w:t>
      </w:r>
      <w:proofErr w:type="spellStart"/>
      <w:r w:rsidRPr="00DF5C41">
        <w:rPr>
          <w:rFonts w:asciiTheme="majorHAnsi" w:hAnsiTheme="majorHAnsi" w:cstheme="majorHAnsi"/>
        </w:rPr>
        <w:t>controller</w:t>
      </w:r>
      <w:proofErr w:type="spellEnd"/>
      <w:r w:rsidRPr="00DF5C41">
        <w:rPr>
          <w:rFonts w:asciiTheme="majorHAnsi" w:hAnsiTheme="majorHAnsi" w:cstheme="majorHAnsi"/>
        </w:rPr>
        <w:t xml:space="preserve">, vamos alterar para ao invés de trabalhar </w:t>
      </w:r>
      <w:r w:rsidR="00FE6B8F" w:rsidRPr="00DF5C41">
        <w:rPr>
          <w:rFonts w:asciiTheme="majorHAnsi" w:hAnsiTheme="majorHAnsi" w:cstheme="majorHAnsi"/>
        </w:rPr>
        <w:t>com a lista local, chamarmos do nosso banco de dados.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0CBFB7" wp14:editId="5DF2905F">
            <wp:extent cx="4629150" cy="4333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</w:p>
    <w:p w:rsidR="00FE6B8F" w:rsidRPr="00DF5C41" w:rsidRDefault="00FE6B8F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Todo a sua implementação continua a mesma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C684DF" wp14:editId="55212217">
            <wp:extent cx="3076575" cy="18573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Pr="00DF5C41" w:rsidRDefault="00FE6B8F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Porém, os dados virão agora do banco de dados</w:t>
      </w:r>
    </w:p>
    <w:p w:rsidR="0024098D" w:rsidRPr="00DF5C41" w:rsidRDefault="0024098D" w:rsidP="00AF413E">
      <w:pPr>
        <w:rPr>
          <w:rFonts w:asciiTheme="majorHAnsi" w:hAnsiTheme="majorHAnsi" w:cstheme="majorHAnsi"/>
        </w:rPr>
      </w:pPr>
    </w:p>
    <w:p w:rsidR="0024098D" w:rsidRPr="00DF5C41" w:rsidRDefault="00AF71BC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Botão direito -&gt; gerenciar pacotes do </w:t>
      </w:r>
      <w:proofErr w:type="spellStart"/>
      <w:r w:rsidRPr="00DF5C41">
        <w:rPr>
          <w:rFonts w:asciiTheme="majorHAnsi" w:hAnsiTheme="majorHAnsi" w:cstheme="majorHAnsi"/>
        </w:rPr>
        <w:t>nuget</w:t>
      </w:r>
      <w:proofErr w:type="spellEnd"/>
    </w:p>
    <w:p w:rsidR="00AF71BC" w:rsidRDefault="00AF71BC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31B9B3" wp14:editId="1DC77D5D">
            <wp:extent cx="5400040" cy="6807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C10539" w:rsidRDefault="00C1053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ADO.NET</w:t>
      </w:r>
    </w:p>
    <w:p w:rsidR="00C10539" w:rsidRDefault="00B36B48" w:rsidP="00AF413E">
      <w:pPr>
        <w:rPr>
          <w:rFonts w:asciiTheme="majorHAnsi" w:hAnsiTheme="majorHAnsi" w:cstheme="majorHAnsi"/>
          <w:lang w:val="en-US"/>
        </w:rPr>
      </w:pPr>
      <w:hyperlink r:id="rId32" w:history="1">
        <w:r w:rsidR="00F80525" w:rsidRPr="00E85C2B">
          <w:rPr>
            <w:rStyle w:val="Hyperlink"/>
            <w:rFonts w:asciiTheme="majorHAnsi" w:hAnsiTheme="majorHAnsi" w:cstheme="majorHAnsi"/>
            <w:lang w:val="en-US"/>
          </w:rPr>
          <w:t>https://docs.microsoft.com/pt-br/dotnet/framework/data/adonet/</w:t>
        </w:r>
      </w:hyperlink>
    </w:p>
    <w:p w:rsidR="00F80525" w:rsidRDefault="00F80525" w:rsidP="00AF413E">
      <w:pPr>
        <w:rPr>
          <w:rFonts w:asciiTheme="majorHAnsi" w:hAnsiTheme="majorHAnsi" w:cstheme="majorHAnsi"/>
          <w:lang w:val="en-US"/>
        </w:rPr>
      </w:pP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ExecuteScalar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when your query returns a single value. If it returns more, then the result is the first column of the first row. An example might be SELECT @@IDENTITY AS 'Identity'.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ExecuteReader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used for any result set with multiple rows/columns (e.g., SELECT col1, col2 from </w:t>
      </w:r>
      <w:proofErr w:type="spellStart"/>
      <w:r w:rsidRPr="00C12A1E">
        <w:rPr>
          <w:rFonts w:asciiTheme="majorHAnsi" w:hAnsiTheme="majorHAnsi" w:cstheme="majorHAnsi"/>
          <w:lang w:val="en-US"/>
        </w:rPr>
        <w:t>sometable</w:t>
      </w:r>
      <w:proofErr w:type="spellEnd"/>
      <w:r w:rsidRPr="00C12A1E">
        <w:rPr>
          <w:rFonts w:asciiTheme="majorHAnsi" w:hAnsiTheme="majorHAnsi" w:cstheme="majorHAnsi"/>
          <w:lang w:val="en-US"/>
        </w:rPr>
        <w:t>).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ExecuteNonQuery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for SQL statements without results (e.g., UPDATE, INSERT, etc.).</w:t>
      </w: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205416" w:rsidRDefault="0020541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LISTAGEM</w:t>
      </w:r>
    </w:p>
    <w:p w:rsidR="00205416" w:rsidRDefault="00F8052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36E2CAD" wp14:editId="76F74413">
            <wp:extent cx="5400040" cy="41713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BUSCAR SOMENTE UM</w:t>
      </w:r>
    </w:p>
    <w:p w:rsidR="000978BD" w:rsidRDefault="00223FE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CAD532" wp14:editId="317E7B46">
            <wp:extent cx="5400040" cy="44367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74" w:rsidRPr="00DF5C41" w:rsidRDefault="007C5F74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Mudo a implementação no </w:t>
      </w:r>
      <w:proofErr w:type="spellStart"/>
      <w:r w:rsidRPr="00DF5C41">
        <w:rPr>
          <w:rFonts w:asciiTheme="majorHAnsi" w:hAnsiTheme="majorHAnsi" w:cstheme="majorHAnsi"/>
        </w:rPr>
        <w:t>controller</w:t>
      </w:r>
      <w:proofErr w:type="spellEnd"/>
      <w:r w:rsidRPr="00DF5C41">
        <w:rPr>
          <w:rFonts w:asciiTheme="majorHAnsi" w:hAnsiTheme="majorHAnsi" w:cstheme="majorHAnsi"/>
        </w:rPr>
        <w:t>, para realizar a busca agora no repositório</w:t>
      </w:r>
    </w:p>
    <w:p w:rsidR="007C5F74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72E458C" wp14:editId="76F65B5E">
            <wp:extent cx="4695825" cy="26003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Default="00FA0F6C" w:rsidP="00AF413E">
      <w:pPr>
        <w:rPr>
          <w:rFonts w:asciiTheme="majorHAnsi" w:hAnsiTheme="majorHAnsi" w:cstheme="majorHAnsi"/>
          <w:lang w:val="en-US"/>
        </w:rPr>
      </w:pPr>
    </w:p>
    <w:p w:rsidR="004B6BC0" w:rsidRPr="00DF5C41" w:rsidRDefault="004B6BC0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Alterar o repositório para cadastrar </w:t>
      </w:r>
      <w:r w:rsidR="00750BDD" w:rsidRPr="00DF5C41">
        <w:rPr>
          <w:rFonts w:asciiTheme="majorHAnsi" w:hAnsiTheme="majorHAnsi" w:cstheme="majorHAnsi"/>
        </w:rPr>
        <w:t>um novo tipo de evento</w:t>
      </w:r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22D8E15" wp14:editId="5786E118">
            <wp:extent cx="5400040" cy="153670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DD" w:rsidRDefault="00750BDD" w:rsidP="00AF413E">
      <w:pPr>
        <w:rPr>
          <w:rFonts w:asciiTheme="majorHAnsi" w:hAnsiTheme="majorHAnsi" w:cstheme="majorHAnsi"/>
          <w:lang w:val="en-US"/>
        </w:rPr>
      </w:pP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controller</w:t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5C78B1D" wp14:editId="27879242">
            <wp:extent cx="5400040" cy="228219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</w:p>
    <w:p w:rsidR="00025DC3" w:rsidRPr="00DF5C41" w:rsidRDefault="00025DC3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Realizar uma verificação na inserção para não travar a inserção</w:t>
      </w:r>
    </w:p>
    <w:p w:rsidR="00924DA3" w:rsidRDefault="00A810E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71BD931" wp14:editId="19C51AF9">
            <wp:extent cx="5400040" cy="319468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A810E0" w:rsidRPr="00DF5C41" w:rsidRDefault="007769ED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lastRenderedPageBreak/>
        <w:t>Alterar a implementação no repositório para atualizar</w:t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3C2559" wp14:editId="605E37C3">
            <wp:extent cx="5400040" cy="180848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C10539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2320122" wp14:editId="1AF987BF">
            <wp:extent cx="4657725" cy="33623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5" w:rsidRPr="00DF5C41" w:rsidRDefault="000B14F5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E caso o meu tipo de evento não seja encontrado, posso retornar um valor não encontrado.</w:t>
      </w:r>
    </w:p>
    <w:p w:rsidR="00150103" w:rsidRDefault="008D11F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18B3A3A" wp14:editId="5AC5B0E9">
            <wp:extent cx="5400040" cy="41617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Pr="00DF5C41" w:rsidRDefault="00D83BAA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Alterar o repositório para deletar um registro</w:t>
      </w:r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E58118" wp14:editId="52BED1BF">
            <wp:extent cx="4657725" cy="16573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</w:p>
    <w:p w:rsidR="00C12A1E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AA9843" wp14:editId="236BDD27">
            <wp:extent cx="3495675" cy="19050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1E" w:rsidRDefault="00F200A9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Instituicoes</w:t>
      </w:r>
      <w:r w:rsidR="00C12A1E">
        <w:rPr>
          <w:rFonts w:asciiTheme="majorHAnsi" w:hAnsiTheme="majorHAnsi" w:cstheme="majorHAnsi"/>
          <w:lang w:val="en-US"/>
        </w:rPr>
        <w:t>Controller</w:t>
      </w:r>
      <w:proofErr w:type="spellEnd"/>
    </w:p>
    <w:p w:rsidR="00F200A9" w:rsidRDefault="005C48C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D11345B" wp14:editId="1F53A052">
            <wp:extent cx="3333750" cy="468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E71E95" w:rsidRDefault="00E71E9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domínio</w:t>
      </w:r>
      <w:proofErr w:type="spellEnd"/>
    </w:p>
    <w:p w:rsidR="00E71E95" w:rsidRDefault="007F1A5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A7EC7E" wp14:editId="2FB8757E">
            <wp:extent cx="2867025" cy="17335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57" w:rsidRPr="00DF5C41" w:rsidRDefault="007F1A57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Olhar todas as propriedades do banco de dados</w:t>
      </w:r>
      <w:r w:rsidR="004A529F" w:rsidRPr="00DF5C41">
        <w:rPr>
          <w:rFonts w:asciiTheme="majorHAnsi" w:hAnsiTheme="majorHAnsi" w:cstheme="majorHAnsi"/>
        </w:rPr>
        <w:t>.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interface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FAB6097" wp14:editId="0EE07163">
            <wp:extent cx="3228975" cy="11239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72073C" wp14:editId="5125FFB4">
            <wp:extent cx="3810000" cy="3343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controllers</w:t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3962D0" w:rsidRDefault="00172A7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BC42EFF" wp14:editId="183B863B">
            <wp:extent cx="4162425" cy="7858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repositórios</w:t>
      </w:r>
      <w:proofErr w:type="spellEnd"/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4A529F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6B3B35" wp14:editId="7557173F">
            <wp:extent cx="5400040" cy="44056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BD88E6" wp14:editId="294A33EA">
            <wp:extent cx="5067300" cy="39338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B2B03" wp14:editId="3948B71A">
            <wp:extent cx="5400040" cy="1160145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95663C8" wp14:editId="6AF206E7">
            <wp:extent cx="4886325" cy="3981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ENDPOINTS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DOCUMENTAÇÃO</w:t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 w:rsidRPr="00DF5C41">
        <w:rPr>
          <w:rFonts w:ascii="Consolas" w:hAnsi="Consolas" w:cs="Consolas"/>
          <w:color w:val="008000"/>
          <w:sz w:val="19"/>
          <w:szCs w:val="19"/>
          <w:lang w:val="en-US"/>
        </w:rPr>
        <w:t>https://docs.microsoft.com/pt-br/aspnet/core/tutorials/getting-started-with-swashbuckle?view=aspnetcore-2.2&amp;tabs=visual-studio</w:t>
      </w:r>
    </w:p>
    <w:p w:rsidR="00B356C0" w:rsidRDefault="00B356C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B73F63" w:rsidRPr="00DF5C41" w:rsidRDefault="00B73F63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lastRenderedPageBreak/>
        <w:t>VALIDAR DADOS DE ENTRADA COM ANOTAÇÕES</w:t>
      </w:r>
    </w:p>
    <w:p w:rsidR="00AE726E" w:rsidRDefault="00AE726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45A592B" wp14:editId="27C4740D">
            <wp:extent cx="3067050" cy="2800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82" w:rsidRDefault="0003218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5641224" wp14:editId="61723912">
            <wp:extent cx="5400040" cy="1101725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2F9CCD" wp14:editId="5624BCEE">
            <wp:extent cx="4505325" cy="288607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5B67851" wp14:editId="1ECF26EA">
            <wp:extent cx="5400040" cy="39319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84F2971" wp14:editId="2F0E7626">
            <wp:extent cx="4552950" cy="2952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8754C5D" wp14:editId="2A7723B1">
            <wp:extent cx="4914900" cy="11906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637058D" wp14:editId="39846620">
            <wp:extent cx="5400040" cy="1922145"/>
            <wp:effectExtent l="0" t="0" r="0" b="190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258043" wp14:editId="3DB57B53">
            <wp:extent cx="3733800" cy="11049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4868DD" w:rsidRDefault="00D65841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Criando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8176A74" wp14:editId="24AB1FED">
            <wp:extent cx="2971800" cy="2105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1D9F99B" wp14:editId="024ADB32">
            <wp:extent cx="2962275" cy="23717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Pr="00DF5C41" w:rsidRDefault="00C76452">
      <w:pPr>
        <w:rPr>
          <w:rFonts w:asciiTheme="majorHAnsi" w:hAnsiTheme="majorHAnsi" w:cstheme="majorHAnsi"/>
        </w:rPr>
      </w:pPr>
      <w:proofErr w:type="spellStart"/>
      <w:r w:rsidRPr="00DF5C41">
        <w:rPr>
          <w:rFonts w:asciiTheme="majorHAnsi" w:hAnsiTheme="majorHAnsi" w:cstheme="majorHAnsi"/>
        </w:rPr>
        <w:t>UsuariosController</w:t>
      </w:r>
      <w:proofErr w:type="spellEnd"/>
    </w:p>
    <w:p w:rsidR="00C76452" w:rsidRPr="00DF5C41" w:rsidRDefault="00C76452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Vamos apenas cadastrar um novo usuário para depois fazermos o login</w:t>
      </w:r>
    </w:p>
    <w:p w:rsidR="00C76452" w:rsidRDefault="00C764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EDE1137" wp14:editId="303A5BFD">
            <wp:extent cx="4057650" cy="25050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</w:t>
      </w:r>
      <w:proofErr w:type="spellEnd"/>
      <w:r>
        <w:rPr>
          <w:rFonts w:asciiTheme="majorHAnsi" w:hAnsiTheme="majorHAnsi" w:cstheme="majorHAnsi"/>
          <w:lang w:val="en-US"/>
        </w:rPr>
        <w:t xml:space="preserve"> Interface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DA1AEC0" wp14:editId="7B4D5050">
            <wp:extent cx="2924175" cy="9429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Pr="00DF5C41" w:rsidRDefault="00E759B5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Criar o repositório para acesso ao banco de dados</w:t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110BA4C" wp14:editId="619F1E40">
            <wp:extent cx="3524250" cy="13335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5748FF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3DAF1FA" wp14:editId="310AF102">
            <wp:extent cx="5400040" cy="19970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0" w:rsidRDefault="002F0710">
      <w:pPr>
        <w:rPr>
          <w:rFonts w:asciiTheme="majorHAnsi" w:hAnsiTheme="majorHAnsi" w:cstheme="majorHAnsi"/>
          <w:lang w:val="en-US"/>
        </w:rPr>
      </w:pPr>
    </w:p>
    <w:p w:rsidR="005748FF" w:rsidRPr="005748FF" w:rsidRDefault="005748F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2F0710" w:rsidRDefault="005748FF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0E32A89" wp14:editId="55327E9C">
            <wp:extent cx="4276725" cy="28479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A698BE3" wp14:editId="66D4CDF1">
            <wp:extent cx="3324225" cy="22098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ED0FF9">
      <w:pPr>
        <w:rPr>
          <w:rFonts w:asciiTheme="majorHAnsi" w:hAnsiTheme="majorHAnsi" w:cstheme="majorHAnsi"/>
          <w:lang w:val="en-US"/>
        </w:rPr>
      </w:pPr>
    </w:p>
    <w:p w:rsidR="00EF617C" w:rsidRPr="00DF5C41" w:rsidRDefault="007C7BDC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Posso criar um de visualização para receber apenas alguns dados de entrada</w:t>
      </w:r>
    </w:p>
    <w:p w:rsidR="00B73F63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F653FEE" wp14:editId="5A16AA33">
            <wp:extent cx="2047875" cy="231457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F63">
        <w:rPr>
          <w:rFonts w:asciiTheme="majorHAnsi" w:hAnsiTheme="majorHAnsi" w:cstheme="majorHAnsi"/>
          <w:lang w:val="en-US"/>
        </w:rPr>
        <w:br w:type="page"/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BCBB65B" wp14:editId="103B9819">
            <wp:extent cx="2847975" cy="1333500"/>
            <wp:effectExtent l="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E86998" wp14:editId="45AE14EF">
            <wp:extent cx="4943475" cy="4781550"/>
            <wp:effectExtent l="0" t="0" r="952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8E" w:rsidRPr="00DF5C41" w:rsidRDefault="0082558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ALTERAR PARA RECEBER EMAIL E SENHA COMO STRING</w:t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4D7E324" wp14:editId="7036D114">
            <wp:extent cx="5400040" cy="1420495"/>
            <wp:effectExtent l="0" t="0" r="0" b="825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62710D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C9C10D6" wp14:editId="3445588F">
            <wp:extent cx="5400040" cy="30543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E844B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A9383E1" wp14:editId="5BAAE154">
            <wp:extent cx="5381625" cy="356235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923B0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659820A" wp14:editId="3CBACE4F">
            <wp:extent cx="5400040" cy="3938905"/>
            <wp:effectExtent l="0" t="0" r="0" b="444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B472B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DC0CB9" wp14:editId="22D4184F">
            <wp:extent cx="5267325" cy="3333750"/>
            <wp:effectExtent l="0" t="0" r="952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17C">
        <w:rPr>
          <w:rFonts w:asciiTheme="majorHAnsi" w:hAnsiTheme="majorHAnsi" w:cstheme="majorHAnsi"/>
          <w:lang w:val="en-US"/>
        </w:rPr>
        <w:br w:type="page"/>
      </w:r>
    </w:p>
    <w:p w:rsidR="006C0290" w:rsidRDefault="006C029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4D3355" wp14:editId="7841724B">
            <wp:extent cx="5400040" cy="373507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38" w:rsidRDefault="00CA5538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79096F" w:rsidRPr="00DF5C41" w:rsidRDefault="0079096F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lastRenderedPageBreak/>
        <w:t>Autenticação JWT</w:t>
      </w:r>
    </w:p>
    <w:p w:rsidR="001A26AF" w:rsidRPr="00DF5C41" w:rsidRDefault="005A5F64">
      <w:pPr>
        <w:rPr>
          <w:rFonts w:asciiTheme="majorHAnsi" w:hAnsiTheme="majorHAnsi" w:cstheme="majorHAnsi"/>
        </w:rPr>
      </w:pPr>
      <w:proofErr w:type="spellStart"/>
      <w:proofErr w:type="gramStart"/>
      <w:r w:rsidRPr="00DF5C41">
        <w:rPr>
          <w:rFonts w:asciiTheme="majorHAnsi" w:hAnsiTheme="majorHAnsi" w:cstheme="majorHAnsi"/>
        </w:rPr>
        <w:t>System.IdentityModel.Tokens.Jwt</w:t>
      </w:r>
      <w:proofErr w:type="spellEnd"/>
      <w:proofErr w:type="gramEnd"/>
      <w:r w:rsidR="001A26AF" w:rsidRPr="00DF5C41">
        <w:rPr>
          <w:rFonts w:asciiTheme="majorHAnsi" w:hAnsiTheme="majorHAnsi" w:cstheme="majorHAnsi"/>
        </w:rPr>
        <w:t xml:space="preserve"> – criar e validar o </w:t>
      </w:r>
      <w:proofErr w:type="spellStart"/>
      <w:r w:rsidR="001A26AF" w:rsidRPr="00DF5C41">
        <w:rPr>
          <w:rFonts w:asciiTheme="majorHAnsi" w:hAnsiTheme="majorHAnsi" w:cstheme="majorHAnsi"/>
        </w:rPr>
        <w:t>jwt</w:t>
      </w:r>
      <w:proofErr w:type="spellEnd"/>
    </w:p>
    <w:p w:rsidR="00CF5198" w:rsidRPr="00DF5C41" w:rsidRDefault="001A26AF">
      <w:pPr>
        <w:rPr>
          <w:rFonts w:asciiTheme="majorHAnsi" w:hAnsiTheme="majorHAnsi" w:cstheme="majorHAnsi"/>
        </w:rPr>
      </w:pPr>
      <w:proofErr w:type="spellStart"/>
      <w:proofErr w:type="gramStart"/>
      <w:r w:rsidRPr="00DF5C41">
        <w:rPr>
          <w:rFonts w:asciiTheme="majorHAnsi" w:hAnsiTheme="majorHAnsi" w:cstheme="majorHAnsi"/>
        </w:rPr>
        <w:t>Microsoft.AspNetCore.Authentication.JwtBearer</w:t>
      </w:r>
      <w:proofErr w:type="spellEnd"/>
      <w:proofErr w:type="gramEnd"/>
      <w:r w:rsidRPr="00DF5C41">
        <w:rPr>
          <w:rFonts w:asciiTheme="majorHAnsi" w:hAnsiTheme="majorHAnsi" w:cstheme="majorHAnsi"/>
        </w:rPr>
        <w:t xml:space="preserve"> - Integrar a parte de autenticação</w:t>
      </w:r>
    </w:p>
    <w:p w:rsidR="00CF5198" w:rsidRPr="00DF5C41" w:rsidRDefault="00CF5198">
      <w:pPr>
        <w:rPr>
          <w:rFonts w:asciiTheme="majorHAnsi" w:hAnsiTheme="majorHAnsi" w:cstheme="majorHAnsi"/>
        </w:rPr>
      </w:pPr>
    </w:p>
    <w:p w:rsidR="00CF5198" w:rsidRPr="00DF5C41" w:rsidRDefault="00CF5198">
      <w:pPr>
        <w:rPr>
          <w:rFonts w:asciiTheme="majorHAnsi" w:hAnsiTheme="majorHAnsi" w:cstheme="majorHAnsi"/>
        </w:rPr>
      </w:pPr>
      <w:proofErr w:type="spellStart"/>
      <w:r w:rsidRPr="00DF5C41">
        <w:rPr>
          <w:rFonts w:asciiTheme="majorHAnsi" w:hAnsiTheme="majorHAnsi" w:cstheme="majorHAnsi"/>
        </w:rPr>
        <w:t>Startup.cs</w:t>
      </w:r>
      <w:proofErr w:type="spellEnd"/>
    </w:p>
    <w:p w:rsidR="003E0900" w:rsidRPr="00DF5C41" w:rsidRDefault="003E0900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0B33DC6" wp14:editId="262D9877">
            <wp:extent cx="5400040" cy="276733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C41">
        <w:rPr>
          <w:rFonts w:asciiTheme="majorHAnsi" w:hAnsiTheme="majorHAnsi" w:cstheme="majorHAnsi"/>
        </w:rPr>
        <w:t xml:space="preserve"> </w:t>
      </w:r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E94F6DB" wp14:editId="172D4B42">
            <wp:extent cx="5400040" cy="2983230"/>
            <wp:effectExtent l="0" t="0" r="0" b="762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C41">
        <w:rPr>
          <w:rFonts w:asciiTheme="majorHAnsi" w:hAnsiTheme="majorHAnsi" w:cstheme="majorHAnsi"/>
        </w:rPr>
        <w:t xml:space="preserve"> </w:t>
      </w:r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5848A51" wp14:editId="412D6926">
            <wp:extent cx="5400040" cy="583755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C41">
        <w:rPr>
          <w:rFonts w:asciiTheme="majorHAnsi" w:hAnsiTheme="majorHAnsi" w:cstheme="majorHAnsi"/>
        </w:rPr>
        <w:t xml:space="preserve"> </w:t>
      </w:r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  <w:proofErr w:type="spellStart"/>
      <w:r w:rsidRPr="00DF5C41">
        <w:rPr>
          <w:rFonts w:asciiTheme="majorHAnsi" w:hAnsiTheme="majorHAnsi" w:cstheme="majorHAnsi"/>
        </w:rPr>
        <w:t>InstituicoesController</w:t>
      </w:r>
      <w:proofErr w:type="spellEnd"/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4BE724E" wp14:editId="2F3D3A1E">
            <wp:extent cx="3609975" cy="1714500"/>
            <wp:effectExtent l="0" t="0" r="952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C41">
        <w:rPr>
          <w:rFonts w:asciiTheme="majorHAnsi" w:hAnsiTheme="majorHAnsi" w:cstheme="majorHAnsi"/>
        </w:rPr>
        <w:t xml:space="preserve"> </w:t>
      </w:r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lastRenderedPageBreak/>
        <w:t>Testando com regras de acesso e perfil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F1753FB" wp14:editId="6CD3C827">
            <wp:extent cx="3438525" cy="1771650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CA24DE2" wp14:editId="457369B5">
            <wp:extent cx="5400040" cy="2279650"/>
            <wp:effectExtent l="0" t="0" r="0" b="635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CB02D87" wp14:editId="17F7972F">
            <wp:extent cx="5400040" cy="434467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AC5B476" wp14:editId="477E39F4">
            <wp:extent cx="5133975" cy="4016502"/>
            <wp:effectExtent l="0" t="0" r="0" b="317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7898" cy="401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52" w:rsidRPr="00DF5C41" w:rsidRDefault="00715EDF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Ajustar todos os </w:t>
      </w:r>
      <w:proofErr w:type="spellStart"/>
      <w:r w:rsidRPr="00DF5C41">
        <w:rPr>
          <w:rFonts w:asciiTheme="majorHAnsi" w:hAnsiTheme="majorHAnsi" w:cstheme="majorHAnsi"/>
        </w:rPr>
        <w:t>endpoints</w:t>
      </w:r>
      <w:proofErr w:type="spellEnd"/>
      <w:r w:rsidRPr="00DF5C41">
        <w:rPr>
          <w:rFonts w:asciiTheme="majorHAnsi" w:hAnsiTheme="majorHAnsi" w:cstheme="majorHAnsi"/>
        </w:rPr>
        <w:t xml:space="preserve"> com o devido acesso</w:t>
      </w:r>
    </w:p>
    <w:p w:rsidR="00715EDF" w:rsidRDefault="00715ED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Criação</w:t>
      </w:r>
      <w:proofErr w:type="spellEnd"/>
      <w:r>
        <w:rPr>
          <w:rFonts w:asciiTheme="majorHAnsi" w:hAnsiTheme="majorHAnsi" w:cstheme="majorHAnsi"/>
          <w:lang w:val="en-US"/>
        </w:rPr>
        <w:t xml:space="preserve"> dos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</w:p>
    <w:p w:rsidR="003727F8" w:rsidRDefault="000626D7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8E5AC9" wp14:editId="111A17AA">
            <wp:extent cx="4152900" cy="342900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9D" w:rsidRDefault="00DF7C9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EventosController</w:t>
      </w:r>
      <w:proofErr w:type="spellEnd"/>
    </w:p>
    <w:p w:rsidR="003727F8" w:rsidRDefault="00DF7C9D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814B569" wp14:editId="7D0002E6">
            <wp:extent cx="3543300" cy="1685925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9D" w:rsidRDefault="00DF7C9D">
      <w:pPr>
        <w:rPr>
          <w:rFonts w:asciiTheme="majorHAnsi" w:hAnsiTheme="majorHAnsi" w:cstheme="majorHAnsi"/>
          <w:lang w:val="en-US"/>
        </w:rPr>
      </w:pPr>
    </w:p>
    <w:p w:rsidR="00715EDF" w:rsidRDefault="007C2BF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IEventoRepository</w:t>
      </w:r>
      <w:proofErr w:type="spellEnd"/>
    </w:p>
    <w:p w:rsidR="007C2BFD" w:rsidRDefault="00581088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1925DB2" wp14:editId="20DA1B65">
            <wp:extent cx="4143375" cy="4029075"/>
            <wp:effectExtent l="0" t="0" r="9525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88" w:rsidRDefault="00581088">
      <w:pPr>
        <w:rPr>
          <w:rFonts w:asciiTheme="majorHAnsi" w:hAnsiTheme="majorHAnsi" w:cstheme="majorHAnsi"/>
          <w:lang w:val="en-US"/>
        </w:rPr>
      </w:pPr>
    </w:p>
    <w:p w:rsidR="007C2BFD" w:rsidRDefault="007C2BF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EventoRepository</w:t>
      </w:r>
      <w:proofErr w:type="spellEnd"/>
    </w:p>
    <w:p w:rsidR="00581088" w:rsidRDefault="00581088">
      <w:pPr>
        <w:rPr>
          <w:rFonts w:asciiTheme="majorHAnsi" w:hAnsiTheme="majorHAnsi" w:cstheme="majorHAnsi"/>
          <w:lang w:val="en-US"/>
        </w:rPr>
      </w:pPr>
    </w:p>
    <w:p w:rsidR="00581088" w:rsidRDefault="00581088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275E524" wp14:editId="3F87A126">
            <wp:extent cx="4191000" cy="3476625"/>
            <wp:effectExtent l="0" t="0" r="0" b="952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3D5226" w:rsidRDefault="003D5226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EventosController</w:t>
      </w:r>
      <w:proofErr w:type="spellEnd"/>
    </w:p>
    <w:p w:rsidR="003D5226" w:rsidRDefault="003D5226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22B2513" wp14:editId="4A311533">
            <wp:extent cx="4191000" cy="2524125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A7" w:rsidRDefault="000A7DA7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476788C" wp14:editId="03E9D823">
            <wp:extent cx="5400040" cy="311277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DA" w:rsidRDefault="006D25D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11AAAC7" wp14:editId="3E9377F6">
            <wp:extent cx="5400040" cy="586105"/>
            <wp:effectExtent l="0" t="0" r="0" b="444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6D25D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94AC225" wp14:editId="445B9671">
            <wp:extent cx="5400040" cy="2761615"/>
            <wp:effectExtent l="0" t="0" r="0" b="63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C0" w:rsidRPr="00DF5C41" w:rsidRDefault="00B356C0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IGNORAR OS NULOS NA SAÍDA DO JSON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F09243" wp14:editId="3F8431A7">
            <wp:extent cx="5400040" cy="10960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1B" w:rsidRDefault="00A7121B" w:rsidP="00AF413E">
      <w:pPr>
        <w:rPr>
          <w:rFonts w:asciiTheme="majorHAnsi" w:hAnsiTheme="majorHAnsi" w:cstheme="majorHAnsi"/>
          <w:lang w:val="en-US"/>
        </w:rPr>
      </w:pPr>
    </w:p>
    <w:p w:rsidR="00A7121B" w:rsidRDefault="00D24B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3C203B4" wp14:editId="541C180C">
            <wp:extent cx="4200525" cy="4438650"/>
            <wp:effectExtent l="0" t="0" r="952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FF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E45CCBA" wp14:editId="6D8A3B31">
            <wp:extent cx="3705225" cy="3457575"/>
            <wp:effectExtent l="0" t="0" r="9525" b="952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B088FF" wp14:editId="53025411">
            <wp:extent cx="5400040" cy="1711960"/>
            <wp:effectExtent l="0" t="0" r="0" b="254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43ED07C" wp14:editId="7E34E82D">
            <wp:extent cx="4914900" cy="4629150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D4DFE77" wp14:editId="23A58B5B">
            <wp:extent cx="3648075" cy="2066925"/>
            <wp:effectExtent l="0" t="0" r="9525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74424B6" wp14:editId="051392F5">
            <wp:extent cx="3781425" cy="2171700"/>
            <wp:effectExtent l="0" t="0" r="952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DCF2BF8" wp14:editId="77EC1AF7">
            <wp:extent cx="5324475" cy="3857625"/>
            <wp:effectExtent l="0" t="0" r="9525" b="952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95A221D" wp14:editId="7FF85E6F">
            <wp:extent cx="5400040" cy="461518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</w:p>
    <w:p w:rsidR="003647D5" w:rsidRDefault="003647D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647D5" w:rsidRDefault="003647D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ConviteDomain</w:t>
      </w:r>
      <w:proofErr w:type="spellEnd"/>
    </w:p>
    <w:p w:rsidR="00457CE2" w:rsidRDefault="00457CE2">
      <w:pPr>
        <w:rPr>
          <w:rFonts w:asciiTheme="majorHAnsi" w:hAnsiTheme="majorHAnsi" w:cstheme="majorHAnsi"/>
          <w:lang w:val="en-US"/>
        </w:rPr>
      </w:pPr>
    </w:p>
    <w:p w:rsidR="00457CE2" w:rsidRDefault="00457CE2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3854574" cy="201930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creen Shot 02-21-19 at 06.29 PM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968" cy="202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D5" w:rsidRDefault="003647D5">
      <w:pPr>
        <w:rPr>
          <w:rFonts w:asciiTheme="majorHAnsi" w:hAnsiTheme="majorHAnsi" w:cstheme="majorHAnsi"/>
          <w:lang w:val="en-US"/>
        </w:rPr>
      </w:pPr>
    </w:p>
    <w:p w:rsidR="006E5248" w:rsidRDefault="007B7C7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1936750" cy="1240391"/>
            <wp:effectExtent l="0" t="0" r="635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 Shot 02-21-19 at 07.13 PM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386" cy="12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0D" w:rsidRDefault="0076570D">
      <w:pPr>
        <w:rPr>
          <w:rFonts w:asciiTheme="majorHAnsi" w:hAnsiTheme="majorHAnsi" w:cstheme="majorHAnsi"/>
          <w:lang w:val="en-US"/>
        </w:rPr>
      </w:pPr>
    </w:p>
    <w:p w:rsidR="004B291F" w:rsidRDefault="004B291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INTERFACE CONVITE</w:t>
      </w:r>
    </w:p>
    <w:p w:rsidR="004B291F" w:rsidRDefault="007B7C7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3346450" cy="3690938"/>
            <wp:effectExtent l="0" t="0" r="6350" b="508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 Shot 02-21-19 at 07.15 PM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340" cy="36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1F" w:rsidRPr="00DF5C41" w:rsidRDefault="006A42A5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288290</wp:posOffset>
            </wp:positionV>
            <wp:extent cx="4235450" cy="2410460"/>
            <wp:effectExtent l="0" t="0" r="0" b="8890"/>
            <wp:wrapSquare wrapText="bothSides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creen Shot 02-21-19 at 06.44 PM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B291F" w:rsidRPr="00DF5C41">
        <w:rPr>
          <w:rFonts w:asciiTheme="majorHAnsi" w:hAnsiTheme="majorHAnsi" w:cstheme="majorHAnsi"/>
        </w:rPr>
        <w:t>Repositorio</w:t>
      </w:r>
      <w:proofErr w:type="spellEnd"/>
      <w:r w:rsidR="001F1668" w:rsidRPr="00DF5C41">
        <w:rPr>
          <w:rFonts w:asciiTheme="majorHAnsi" w:hAnsiTheme="majorHAnsi" w:cstheme="majorHAnsi"/>
        </w:rPr>
        <w:t xml:space="preserve"> Convite</w:t>
      </w:r>
      <w:r w:rsidR="004B291F" w:rsidRPr="00DF5C41">
        <w:rPr>
          <w:rFonts w:asciiTheme="majorHAnsi" w:hAnsiTheme="majorHAnsi" w:cstheme="majorHAnsi"/>
        </w:rPr>
        <w:t xml:space="preserve"> Cadastrar</w:t>
      </w:r>
    </w:p>
    <w:p w:rsidR="004B291F" w:rsidRPr="00DF5C41" w:rsidRDefault="001F1668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br w:type="textWrapping" w:clear="all"/>
      </w:r>
      <w:proofErr w:type="spellStart"/>
      <w:r w:rsidRPr="00DF5C41">
        <w:rPr>
          <w:rFonts w:asciiTheme="majorHAnsi" w:hAnsiTheme="majorHAnsi" w:cstheme="majorHAnsi"/>
        </w:rPr>
        <w:t>Controller</w:t>
      </w:r>
      <w:proofErr w:type="spellEnd"/>
      <w:r w:rsidRPr="00DF5C41">
        <w:rPr>
          <w:rFonts w:asciiTheme="majorHAnsi" w:hAnsiTheme="majorHAnsi" w:cstheme="majorHAnsi"/>
        </w:rPr>
        <w:t xml:space="preserve"> Convite Post</w:t>
      </w:r>
      <w:r w:rsidR="006A42A5" w:rsidRPr="00DF5C41">
        <w:rPr>
          <w:rFonts w:asciiTheme="majorHAnsi" w:hAnsiTheme="majorHAnsi" w:cstheme="majorHAnsi"/>
        </w:rPr>
        <w:t xml:space="preserve"> – Rota Convidar</w:t>
      </w:r>
    </w:p>
    <w:p w:rsidR="004B291F" w:rsidRDefault="006A42A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2511806" cy="202565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creen Shot 02-21-19 at 08.24 PM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751" cy="20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B1" w:rsidRDefault="006A42A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Controller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Post – Rota </w:t>
      </w:r>
      <w:proofErr w:type="spellStart"/>
      <w:r>
        <w:rPr>
          <w:rFonts w:asciiTheme="majorHAnsi" w:hAnsiTheme="majorHAnsi" w:cstheme="majorHAnsi"/>
          <w:lang w:val="en-US"/>
        </w:rPr>
        <w:t>Entrar</w:t>
      </w:r>
      <w:proofErr w:type="spellEnd"/>
    </w:p>
    <w:p w:rsidR="003F63B1" w:rsidRDefault="006A42A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4743450" cy="2498344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Screen Shot 02-21-19 at 08.25 PM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801" cy="251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</w:p>
    <w:p w:rsidR="007B7C7D" w:rsidRDefault="007B7C7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</w:p>
    <w:p w:rsidR="007B7C7D" w:rsidRDefault="003F63B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400040" cy="2512695"/>
            <wp:effectExtent l="0" t="0" r="0" b="190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 Shot 02-21-19 at 07.22 PM 00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68" w:rsidRDefault="003F63B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Controller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3505200" cy="2178764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creen Shot 02-21-19 at 07.22 PM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55" cy="21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41" w:rsidRDefault="00DF5C41" w:rsidP="00AF413E">
      <w:pPr>
        <w:rPr>
          <w:rFonts w:asciiTheme="majorHAnsi" w:hAnsiTheme="majorHAnsi" w:cstheme="majorHAnsi"/>
          <w:lang w:val="en-US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  <w:proofErr w:type="spellStart"/>
      <w:r w:rsidRPr="00DF5C41">
        <w:rPr>
          <w:rFonts w:asciiTheme="majorHAnsi" w:hAnsiTheme="majorHAnsi" w:cstheme="majorHAnsi"/>
        </w:rPr>
        <w:lastRenderedPageBreak/>
        <w:t>Repositorio</w:t>
      </w:r>
      <w:proofErr w:type="spellEnd"/>
      <w:r w:rsidRPr="00DF5C41">
        <w:rPr>
          <w:rFonts w:asciiTheme="majorHAnsi" w:hAnsiTheme="majorHAnsi" w:cstheme="majorHAnsi"/>
        </w:rPr>
        <w:t xml:space="preserve"> Convite </w:t>
      </w:r>
      <w:proofErr w:type="spellStart"/>
      <w:r w:rsidRPr="00DF5C41">
        <w:rPr>
          <w:rFonts w:asciiTheme="majorHAnsi" w:hAnsiTheme="majorHAnsi" w:cstheme="majorHAnsi"/>
        </w:rPr>
        <w:t>ListarTodos</w:t>
      </w:r>
      <w:proofErr w:type="spellEnd"/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400040" cy="306959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Screen Shot 02-21-19 at 08.27 PM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A5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Controller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Todos</w:t>
      </w:r>
      <w:proofErr w:type="spellEnd"/>
      <w:r>
        <w:rPr>
          <w:rFonts w:asciiTheme="majorHAnsi" w:hAnsiTheme="majorHAnsi" w:cstheme="majorHAnsi"/>
          <w:lang w:val="en-US"/>
        </w:rPr>
        <w:t xml:space="preserve"> – </w:t>
      </w:r>
      <w:proofErr w:type="spellStart"/>
      <w:r>
        <w:rPr>
          <w:rFonts w:asciiTheme="majorHAnsi" w:hAnsiTheme="majorHAnsi" w:cstheme="majorHAnsi"/>
          <w:lang w:val="en-US"/>
        </w:rPr>
        <w:t>Administrador</w:t>
      </w:r>
      <w:proofErr w:type="spellEnd"/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2773920" cy="1226926"/>
            <wp:effectExtent l="0" t="0" r="762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 Shot 02-21-19 at 08.28 PM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DE2F26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Repositorio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Listar</w:t>
      </w:r>
      <w:proofErr w:type="spellEnd"/>
      <w:r>
        <w:rPr>
          <w:rFonts w:asciiTheme="majorHAnsi" w:hAnsiTheme="majorHAnsi" w:cstheme="majorHAnsi"/>
          <w:lang w:val="en-US"/>
        </w:rPr>
        <w:t xml:space="preserve"> Meus </w:t>
      </w:r>
      <w:proofErr w:type="spellStart"/>
      <w:r>
        <w:rPr>
          <w:rFonts w:asciiTheme="majorHAnsi" w:hAnsiTheme="majorHAnsi" w:cstheme="majorHAnsi"/>
          <w:lang w:val="en-US"/>
        </w:rPr>
        <w:t>Convites</w:t>
      </w:r>
      <w:proofErr w:type="spellEnd"/>
    </w:p>
    <w:p w:rsidR="00DE2F26" w:rsidRDefault="00DE2F26" w:rsidP="00DE2F2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400040" cy="3145790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Screen Shot 02-21-19 at 08.31 PM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68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Controller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Listar</w:t>
      </w:r>
      <w:proofErr w:type="spellEnd"/>
      <w:r>
        <w:rPr>
          <w:rFonts w:asciiTheme="majorHAnsi" w:hAnsiTheme="majorHAnsi" w:cstheme="majorHAnsi"/>
          <w:lang w:val="en-US"/>
        </w:rPr>
        <w:t xml:space="preserve"> Meus </w:t>
      </w:r>
      <w:proofErr w:type="spellStart"/>
      <w:r>
        <w:rPr>
          <w:rFonts w:asciiTheme="majorHAnsi" w:hAnsiTheme="majorHAnsi" w:cstheme="majorHAnsi"/>
          <w:lang w:val="en-US"/>
        </w:rPr>
        <w:t>Convites</w:t>
      </w:r>
      <w:proofErr w:type="spellEnd"/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400040" cy="911225"/>
            <wp:effectExtent l="0" t="0" r="0" b="317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 Shot 02-21-19 at 08.32 PM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  <w:proofErr w:type="gramStart"/>
      <w:r w:rsidRPr="00DF5C41">
        <w:rPr>
          <w:rFonts w:asciiTheme="majorHAnsi" w:hAnsiTheme="majorHAnsi" w:cstheme="majorHAnsi"/>
        </w:rPr>
        <w:t>Ajustar P</w:t>
      </w:r>
      <w:r>
        <w:rPr>
          <w:rFonts w:asciiTheme="majorHAnsi" w:hAnsiTheme="majorHAnsi" w:cstheme="majorHAnsi"/>
        </w:rPr>
        <w:t>ara</w:t>
      </w:r>
      <w:proofErr w:type="gramEnd"/>
      <w:r>
        <w:rPr>
          <w:rFonts w:asciiTheme="majorHAnsi" w:hAnsiTheme="majorHAnsi" w:cstheme="majorHAnsi"/>
        </w:rPr>
        <w:t xml:space="preserve"> que quando seja um evento privado o status seja Aguardando e quando seja </w:t>
      </w:r>
      <w:proofErr w:type="spellStart"/>
      <w:r>
        <w:rPr>
          <w:rFonts w:asciiTheme="majorHAnsi" w:hAnsiTheme="majorHAnsi" w:cstheme="majorHAnsi"/>
        </w:rPr>
        <w:t>publico</w:t>
      </w:r>
      <w:proofErr w:type="spellEnd"/>
      <w:r>
        <w:rPr>
          <w:rFonts w:asciiTheme="majorHAnsi" w:hAnsiTheme="majorHAnsi" w:cstheme="majorHAnsi"/>
        </w:rPr>
        <w:t xml:space="preserve"> o status seja Aprovado.</w:t>
      </w:r>
    </w:p>
    <w:p w:rsidR="009E7DFC" w:rsidRDefault="009E7DFC" w:rsidP="009E7D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na Interface </w:t>
      </w:r>
      <w:proofErr w:type="spellStart"/>
      <w:r>
        <w:rPr>
          <w:rFonts w:asciiTheme="majorHAnsi" w:hAnsiTheme="majorHAnsi" w:cstheme="majorHAnsi"/>
        </w:rPr>
        <w:t>IEventoRepository</w:t>
      </w:r>
      <w:proofErr w:type="spellEnd"/>
      <w:r>
        <w:rPr>
          <w:rFonts w:asciiTheme="majorHAnsi" w:hAnsiTheme="majorHAnsi" w:cstheme="majorHAnsi"/>
        </w:rPr>
        <w:t xml:space="preserve"> método </w:t>
      </w:r>
      <w:proofErr w:type="spellStart"/>
      <w:r>
        <w:rPr>
          <w:rFonts w:asciiTheme="majorHAnsi" w:hAnsiTheme="majorHAnsi" w:cstheme="majorHAnsi"/>
        </w:rPr>
        <w:t>EventoDomain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</w:rPr>
        <w:t>BuscarPorId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proofErr w:type="gramEnd"/>
      <w:r>
        <w:rPr>
          <w:rFonts w:asciiTheme="majorHAnsi" w:hAnsiTheme="majorHAnsi" w:cstheme="majorHAnsi"/>
        </w:rPr>
        <w:t>int</w:t>
      </w:r>
      <w:proofErr w:type="spellEnd"/>
      <w:r>
        <w:rPr>
          <w:rFonts w:asciiTheme="majorHAnsi" w:hAnsiTheme="majorHAnsi" w:cstheme="majorHAnsi"/>
        </w:rPr>
        <w:t xml:space="preserve"> id)</w:t>
      </w: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Implementar no </w:t>
      </w:r>
      <w:proofErr w:type="spellStart"/>
      <w:r>
        <w:rPr>
          <w:rFonts w:asciiTheme="majorHAnsi" w:hAnsiTheme="majorHAnsi" w:cstheme="majorHAnsi"/>
        </w:rPr>
        <w:t>EventoRepositoy</w:t>
      </w:r>
      <w:proofErr w:type="spellEnd"/>
    </w:p>
    <w:p w:rsidR="009E7DFC" w:rsidRPr="00DF5C41" w:rsidRDefault="009E7DFC" w:rsidP="009E7D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pt-BR"/>
        </w:rPr>
        <w:lastRenderedPageBreak/>
        <w:drawing>
          <wp:inline distT="0" distB="0" distL="0" distR="0" wp14:anchorId="1D3B57E7" wp14:editId="08A7FF0E">
            <wp:extent cx="5400040" cy="4725035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02-24-19 at 11.57 PM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FC" w:rsidRPr="00DF5C41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DE2F26" w:rsidRDefault="009E7DFC" w:rsidP="00AF413E">
      <w:pPr>
        <w:rPr>
          <w:rFonts w:asciiTheme="majorHAnsi" w:hAnsiTheme="majorHAnsi" w:cstheme="majorHAnsi"/>
        </w:rPr>
      </w:pPr>
      <w:r w:rsidRPr="009E7DFC">
        <w:rPr>
          <w:rFonts w:asciiTheme="majorHAnsi" w:hAnsiTheme="majorHAnsi" w:cstheme="majorHAnsi"/>
        </w:rPr>
        <w:lastRenderedPageBreak/>
        <w:t>Ajustar n</w:t>
      </w:r>
      <w:r>
        <w:rPr>
          <w:rFonts w:asciiTheme="majorHAnsi" w:hAnsiTheme="majorHAnsi" w:cstheme="majorHAnsi"/>
        </w:rPr>
        <w:t xml:space="preserve">o </w:t>
      </w:r>
      <w:proofErr w:type="spellStart"/>
      <w:r>
        <w:rPr>
          <w:rFonts w:asciiTheme="majorHAnsi" w:hAnsiTheme="majorHAnsi" w:cstheme="majorHAnsi"/>
        </w:rPr>
        <w:t>ConvitesController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Inscricao</w:t>
      </w:r>
      <w:proofErr w:type="spellEnd"/>
      <w:r>
        <w:rPr>
          <w:rFonts w:asciiTheme="majorHAnsi" w:hAnsiTheme="majorHAnsi" w:cstheme="majorHAnsi"/>
        </w:rPr>
        <w:t xml:space="preserve"> e Convite</w:t>
      </w:r>
    </w:p>
    <w:p w:rsidR="009E7DFC" w:rsidRPr="009E7DFC" w:rsidRDefault="009E7DFC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400040" cy="6311265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02-25-19 at 12.04 AM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6F08E1" w:rsidRPr="009E7DFC" w:rsidRDefault="006F08E1" w:rsidP="00AF413E">
      <w:pPr>
        <w:rPr>
          <w:rFonts w:asciiTheme="majorHAnsi" w:hAnsiTheme="majorHAnsi" w:cstheme="majorHAnsi"/>
        </w:rPr>
      </w:pPr>
      <w:r w:rsidRPr="009E7DFC">
        <w:rPr>
          <w:rFonts w:asciiTheme="majorHAnsi" w:hAnsiTheme="majorHAnsi" w:cstheme="majorHAnsi"/>
        </w:rPr>
        <w:t>INJEÇÃO DE DEPENDÊNCIA</w:t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3F2755" wp14:editId="465E137C">
            <wp:extent cx="5400040" cy="19119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B49044C" wp14:editId="14A52686">
            <wp:extent cx="4448175" cy="13049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DC" w:rsidRPr="00FE6B8F" w:rsidRDefault="00C351DC" w:rsidP="00AF413E">
      <w:pPr>
        <w:rPr>
          <w:rFonts w:asciiTheme="majorHAnsi" w:hAnsiTheme="majorHAnsi" w:cstheme="majorHAnsi"/>
          <w:lang w:val="en-US"/>
        </w:rPr>
      </w:pPr>
    </w:p>
    <w:sectPr w:rsidR="00C351DC" w:rsidRPr="00FE6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E366D"/>
    <w:multiLevelType w:val="multilevel"/>
    <w:tmpl w:val="7B887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F562A"/>
    <w:multiLevelType w:val="multilevel"/>
    <w:tmpl w:val="9A70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F122F"/>
    <w:multiLevelType w:val="hybridMultilevel"/>
    <w:tmpl w:val="A37C4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13E"/>
    <w:rsid w:val="00025DC3"/>
    <w:rsid w:val="00032182"/>
    <w:rsid w:val="000523DD"/>
    <w:rsid w:val="00061A51"/>
    <w:rsid w:val="000626D7"/>
    <w:rsid w:val="000739F0"/>
    <w:rsid w:val="000978BD"/>
    <w:rsid w:val="000A7DA7"/>
    <w:rsid w:val="000B14F5"/>
    <w:rsid w:val="000C0A0E"/>
    <w:rsid w:val="00141CA5"/>
    <w:rsid w:val="00150103"/>
    <w:rsid w:val="00172A75"/>
    <w:rsid w:val="00183C52"/>
    <w:rsid w:val="001A26AF"/>
    <w:rsid w:val="001B2727"/>
    <w:rsid w:val="001D5BFD"/>
    <w:rsid w:val="001F1668"/>
    <w:rsid w:val="001F1DA9"/>
    <w:rsid w:val="00205416"/>
    <w:rsid w:val="00223FEA"/>
    <w:rsid w:val="0024098D"/>
    <w:rsid w:val="002E1C55"/>
    <w:rsid w:val="002F0710"/>
    <w:rsid w:val="003647D5"/>
    <w:rsid w:val="003727F8"/>
    <w:rsid w:val="00377C1D"/>
    <w:rsid w:val="003962D0"/>
    <w:rsid w:val="003D5226"/>
    <w:rsid w:val="003D7B1B"/>
    <w:rsid w:val="003E0900"/>
    <w:rsid w:val="003F4ADD"/>
    <w:rsid w:val="003F63B1"/>
    <w:rsid w:val="004414D8"/>
    <w:rsid w:val="00457CE2"/>
    <w:rsid w:val="004868DD"/>
    <w:rsid w:val="004A529F"/>
    <w:rsid w:val="004B291F"/>
    <w:rsid w:val="004B6BC0"/>
    <w:rsid w:val="004E5444"/>
    <w:rsid w:val="004F4B23"/>
    <w:rsid w:val="0055771E"/>
    <w:rsid w:val="005748FF"/>
    <w:rsid w:val="00581088"/>
    <w:rsid w:val="00585D71"/>
    <w:rsid w:val="00585E07"/>
    <w:rsid w:val="005A55AD"/>
    <w:rsid w:val="005A5F64"/>
    <w:rsid w:val="005C48CF"/>
    <w:rsid w:val="005F7254"/>
    <w:rsid w:val="0062710D"/>
    <w:rsid w:val="006578CA"/>
    <w:rsid w:val="00677365"/>
    <w:rsid w:val="006A42A5"/>
    <w:rsid w:val="006C0290"/>
    <w:rsid w:val="006D25DA"/>
    <w:rsid w:val="006D7050"/>
    <w:rsid w:val="006E2C6E"/>
    <w:rsid w:val="006E5248"/>
    <w:rsid w:val="006F08E1"/>
    <w:rsid w:val="007034D3"/>
    <w:rsid w:val="00715EDF"/>
    <w:rsid w:val="00732820"/>
    <w:rsid w:val="0073754A"/>
    <w:rsid w:val="00740D2A"/>
    <w:rsid w:val="00750BDD"/>
    <w:rsid w:val="0076570D"/>
    <w:rsid w:val="00771CCB"/>
    <w:rsid w:val="007769ED"/>
    <w:rsid w:val="0079096F"/>
    <w:rsid w:val="007A5C2B"/>
    <w:rsid w:val="007B7C7D"/>
    <w:rsid w:val="007C2BFD"/>
    <w:rsid w:val="007C5F74"/>
    <w:rsid w:val="007C652E"/>
    <w:rsid w:val="007C7BDC"/>
    <w:rsid w:val="007E2C82"/>
    <w:rsid w:val="007F1A57"/>
    <w:rsid w:val="0082558E"/>
    <w:rsid w:val="00826B21"/>
    <w:rsid w:val="008674AF"/>
    <w:rsid w:val="008B5636"/>
    <w:rsid w:val="008D11F5"/>
    <w:rsid w:val="00923B0E"/>
    <w:rsid w:val="00924DA3"/>
    <w:rsid w:val="00981626"/>
    <w:rsid w:val="009E7DFC"/>
    <w:rsid w:val="00A1617B"/>
    <w:rsid w:val="00A7121B"/>
    <w:rsid w:val="00A7611B"/>
    <w:rsid w:val="00A810E0"/>
    <w:rsid w:val="00AA2AFB"/>
    <w:rsid w:val="00AB4098"/>
    <w:rsid w:val="00AE726E"/>
    <w:rsid w:val="00AF413E"/>
    <w:rsid w:val="00AF71BC"/>
    <w:rsid w:val="00B27207"/>
    <w:rsid w:val="00B356C0"/>
    <w:rsid w:val="00B36B48"/>
    <w:rsid w:val="00B472B1"/>
    <w:rsid w:val="00B54EC3"/>
    <w:rsid w:val="00B73F63"/>
    <w:rsid w:val="00B84FD5"/>
    <w:rsid w:val="00B9226E"/>
    <w:rsid w:val="00BC5A25"/>
    <w:rsid w:val="00BE4F11"/>
    <w:rsid w:val="00C10539"/>
    <w:rsid w:val="00C12A1E"/>
    <w:rsid w:val="00C351DC"/>
    <w:rsid w:val="00C76452"/>
    <w:rsid w:val="00C806E9"/>
    <w:rsid w:val="00CA5538"/>
    <w:rsid w:val="00CB0B0F"/>
    <w:rsid w:val="00CE3FC7"/>
    <w:rsid w:val="00CF5198"/>
    <w:rsid w:val="00CF54A7"/>
    <w:rsid w:val="00CF7B2D"/>
    <w:rsid w:val="00D24BFF"/>
    <w:rsid w:val="00D566A1"/>
    <w:rsid w:val="00D65841"/>
    <w:rsid w:val="00D72B57"/>
    <w:rsid w:val="00D80167"/>
    <w:rsid w:val="00D83BAA"/>
    <w:rsid w:val="00DC6927"/>
    <w:rsid w:val="00DE2F26"/>
    <w:rsid w:val="00DF4834"/>
    <w:rsid w:val="00DF5C41"/>
    <w:rsid w:val="00DF7C9D"/>
    <w:rsid w:val="00E204FF"/>
    <w:rsid w:val="00E6150E"/>
    <w:rsid w:val="00E71E95"/>
    <w:rsid w:val="00E759B5"/>
    <w:rsid w:val="00E844BA"/>
    <w:rsid w:val="00E911DD"/>
    <w:rsid w:val="00EA2A60"/>
    <w:rsid w:val="00ED0FF9"/>
    <w:rsid w:val="00EF617C"/>
    <w:rsid w:val="00F00269"/>
    <w:rsid w:val="00F200A9"/>
    <w:rsid w:val="00F34743"/>
    <w:rsid w:val="00F3689A"/>
    <w:rsid w:val="00F54508"/>
    <w:rsid w:val="00F80525"/>
    <w:rsid w:val="00FA0F6C"/>
    <w:rsid w:val="00FE28B7"/>
    <w:rsid w:val="00FE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97C316-B39F-4835-B905-EEB636D6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F413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F413E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12A1E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35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356C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356C0"/>
  </w:style>
  <w:style w:type="character" w:customStyle="1" w:styleId="pun">
    <w:name w:val="pun"/>
    <w:basedOn w:val="Fontepargpadro"/>
    <w:rsid w:val="00B356C0"/>
  </w:style>
  <w:style w:type="character" w:customStyle="1" w:styleId="typ">
    <w:name w:val="typ"/>
    <w:basedOn w:val="Fontepargpadro"/>
    <w:rsid w:val="00B35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0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1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docs.microsoft.com/pt-br/dotnet/framework/data/adonet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stackoverflow.com/questions/23196931/returning-ihttpactionresult-vs-ienumerableitem-vs-iqueryableitem" TargetMode="External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2319</TotalTime>
  <Pages>1</Pages>
  <Words>897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</cp:lastModifiedBy>
  <cp:revision>123</cp:revision>
  <dcterms:created xsi:type="dcterms:W3CDTF">2019-01-10T23:13:00Z</dcterms:created>
  <dcterms:modified xsi:type="dcterms:W3CDTF">2019-04-17T17:03:00Z</dcterms:modified>
</cp:coreProperties>
</file>