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DejaVu Sans Condensed" w:hAnsi="DejaVu Sans Condensed"/>
          <w:b/>
          <w:b/>
          <w:bCs/>
        </w:rPr>
      </w:pPr>
      <w:r>
        <w:rPr>
          <w:rFonts w:ascii="DejaVu Sans Condensed" w:hAnsi="DejaVu Sans Condensed"/>
          <w:b/>
          <w:bCs/>
          <w:color w:val="158466"/>
        </w:rPr>
        <w:t>Green</w:t>
      </w:r>
      <w:r>
        <w:rPr>
          <w:rFonts w:ascii="DejaVu Sans Condensed" w:hAnsi="DejaVu Sans Condensed"/>
          <w:b/>
          <w:bCs/>
        </w:rPr>
        <w:t xml:space="preserve"> – same as in the pdf</w:t>
      </w:r>
    </w:p>
    <w:p>
      <w:pPr>
        <w:pStyle w:val="Normal"/>
        <w:bidi w:val="0"/>
        <w:jc w:val="left"/>
        <w:rPr>
          <w:rFonts w:ascii="DejaVu Sans Condensed" w:hAnsi="DejaVu Sans Condensed"/>
          <w:b/>
          <w:b/>
          <w:bCs/>
        </w:rPr>
      </w:pPr>
      <w:r>
        <w:rPr>
          <w:rFonts w:ascii="DejaVu Sans Condensed" w:hAnsi="DejaVu Sans Condensed"/>
          <w:b/>
          <w:bCs/>
          <w:color w:val="C9211E"/>
        </w:rPr>
        <w:t>Red</w:t>
      </w:r>
      <w:r>
        <w:rPr>
          <w:rFonts w:ascii="DejaVu Sans Condensed" w:hAnsi="DejaVu Sans Condensed"/>
          <w:b/>
          <w:bCs/>
        </w:rPr>
        <w:t xml:space="preserve"> - incorrect</w:t>
      </w:r>
    </w:p>
    <w:p>
      <w:pPr>
        <w:pStyle w:val="Normal"/>
        <w:bidi w:val="0"/>
        <w:jc w:val="left"/>
        <w:rPr>
          <w:rFonts w:ascii="DejaVu Sans Condensed" w:hAnsi="DejaVu Sans Condensed"/>
          <w:b/>
          <w:b/>
          <w:bCs/>
        </w:rPr>
      </w:pPr>
      <w:r>
        <w:rPr>
          <w:rFonts w:ascii="DejaVu Sans Condensed" w:hAnsi="DejaVu Sans Condensed"/>
          <w:b/>
          <w:bCs/>
          <w:color w:val="2A6099"/>
        </w:rPr>
        <w:t>Blue</w:t>
      </w:r>
      <w:r>
        <w:rPr>
          <w:rFonts w:ascii="DejaVu Sans Condensed" w:hAnsi="DejaVu Sans Condensed"/>
          <w:b/>
          <w:bCs/>
        </w:rPr>
        <w:t>- Comments</w:t>
      </w:r>
    </w:p>
    <w:p>
      <w:pPr>
        <w:pStyle w:val="Normal"/>
        <w:bidi w:val="0"/>
        <w:jc w:val="left"/>
        <w:rPr>
          <w:rFonts w:ascii="DejaVu Sans Condensed" w:hAnsi="DejaVu Sans Condensed"/>
          <w:b/>
          <w:b/>
          <w:bCs/>
        </w:rPr>
      </w:pPr>
      <w:r>
        <w:rPr>
          <w:rFonts w:ascii="DejaVu Sans Condensed" w:hAnsi="DejaVu Sans Condensed"/>
          <w:b/>
          <w:bCs/>
        </w:rPr>
      </w:r>
    </w:p>
    <w:p>
      <w:pPr>
        <w:pStyle w:val="Normal"/>
        <w:bidi w:val="0"/>
        <w:jc w:val="left"/>
        <w:rPr>
          <w:rFonts w:ascii="DejaVu Sans Condensed" w:hAnsi="DejaVu Sans Condensed"/>
          <w:b/>
          <w:b/>
          <w:bCs/>
        </w:rPr>
      </w:pPr>
      <w:r>
        <w:rPr>
          <w:rFonts w:ascii="DejaVu Sans Condensed" w:hAnsi="DejaVu Sans Condensed"/>
          <w:b/>
          <w:bCs/>
        </w:rPr>
      </w:r>
    </w:p>
    <w:p>
      <w:pPr>
        <w:pStyle w:val="Normal"/>
        <w:bidi w:val="0"/>
        <w:jc w:val="left"/>
        <w:rPr>
          <w:rFonts w:ascii="DejaVu Sans Condensed" w:hAnsi="DejaVu Sans Condensed"/>
          <w:b/>
          <w:b/>
          <w:bCs/>
        </w:rPr>
      </w:pPr>
      <w:r>
        <w:rPr>
          <w:rFonts w:ascii="DejaVu Sans Condensed" w:hAnsi="DejaVu Sans Condensed"/>
          <w:b/>
          <w:bCs/>
        </w:rPr>
        <w:t>QUESTION: 390</w:t>
      </w:r>
    </w:p>
    <w:p>
      <w:pPr>
        <w:pStyle w:val="Normal"/>
        <w:bidi w:val="0"/>
        <w:jc w:val="left"/>
        <w:rPr>
          <w:rFonts w:ascii="DejaVu Sans Condensed" w:hAnsi="DejaVu Sans Condensed"/>
        </w:rPr>
      </w:pPr>
      <w:r>
        <w:rPr>
          <w:rFonts w:ascii="DejaVu Sans Condensed" w:hAnsi="DejaVu Sans Condensed"/>
        </w:rPr>
        <w:t>You set up your first Lambda function and want to set up some Cloudwatch metrics to monitoryour function. Which of the following Lambda metrics can Cloudwatch monitor?</w:t>
      </w:r>
    </w:p>
    <w:p>
      <w:pPr>
        <w:pStyle w:val="Normal"/>
        <w:bidi w:val="0"/>
        <w:jc w:val="left"/>
        <w:rPr>
          <w:rFonts w:ascii="DejaVu Sans Condensed" w:hAnsi="DejaVu Sans Condensed"/>
        </w:rPr>
      </w:pPr>
      <w:r>
        <w:rPr>
          <w:rFonts w:ascii="DejaVu Sans Condensed" w:hAnsi="DejaVu Sans Condensed"/>
        </w:rPr>
        <w:t>A. Total requests only</w:t>
      </w:r>
    </w:p>
    <w:p>
      <w:pPr>
        <w:pStyle w:val="Normal"/>
        <w:bidi w:val="0"/>
        <w:jc w:val="left"/>
        <w:rPr>
          <w:rFonts w:ascii="DejaVu Sans Condensed" w:hAnsi="DejaVu Sans Condensed"/>
        </w:rPr>
      </w:pPr>
      <w:r>
        <w:rPr>
          <w:rFonts w:ascii="DejaVu Sans Condensed" w:hAnsi="DejaVu Sans Condensed"/>
        </w:rPr>
        <w:t>B. Status Check Failed, total requests, and error rates</w:t>
      </w:r>
    </w:p>
    <w:p>
      <w:pPr>
        <w:pStyle w:val="Normal"/>
        <w:bidi w:val="0"/>
        <w:jc w:val="left"/>
        <w:rPr>
          <w:rFonts w:ascii="DejaVu Sans Condensed" w:hAnsi="DejaVu Sans Condensed"/>
        </w:rPr>
      </w:pPr>
      <w:r>
        <w:rPr>
          <w:rFonts w:ascii="DejaVu Sans Condensed" w:hAnsi="DejaVu Sans Condensed"/>
        </w:rPr>
        <w:t>C. Total requests and CPU utilization</w:t>
      </w:r>
    </w:p>
    <w:p>
      <w:pPr>
        <w:pStyle w:val="Normal"/>
        <w:bidi w:val="0"/>
        <w:jc w:val="left"/>
        <w:rPr>
          <w:rFonts w:ascii="DejaVu Sans Condensed" w:hAnsi="DejaVu Sans Condensed"/>
          <w:b/>
          <w:b/>
          <w:bCs/>
          <w:color w:val="127622"/>
        </w:rPr>
      </w:pPr>
      <w:r>
        <w:rPr>
          <w:rFonts w:ascii="DejaVu Sans Condensed" w:hAnsi="DejaVu Sans Condensed"/>
          <w:b/>
          <w:bCs/>
          <w:color w:val="127622"/>
        </w:rPr>
        <w:t>D. Total invocations, errors, duration, and throttles</w:t>
      </w:r>
    </w:p>
    <w:p>
      <w:pPr>
        <w:pStyle w:val="Normal"/>
        <w:bidi w:val="0"/>
        <w:jc w:val="left"/>
        <w:rPr>
          <w:rFonts w:ascii="DejaVu Sans Condensed" w:hAnsi="DejaVu Sans Condensed"/>
        </w:rPr>
      </w:pPr>
      <w:r>
        <w:rPr>
          <w:rFonts w:ascii="DejaVu Sans Condensed" w:hAnsi="DejaVu Sans Condensed"/>
        </w:rPr>
      </w:r>
    </w:p>
    <w:p>
      <w:pPr>
        <w:pStyle w:val="Normal"/>
        <w:bidi w:val="0"/>
        <w:jc w:val="left"/>
        <w:rPr/>
      </w:pPr>
      <w:r>
        <w:rPr>
          <w:rFonts w:ascii="DejaVu Sans Condensed" w:hAnsi="DejaVu Sans Condensed"/>
        </w:rPr>
        <w:t xml:space="preserve">refer - </w:t>
      </w:r>
      <w:hyperlink r:id="rId3">
        <w:r>
          <w:rPr>
            <w:rStyle w:val="InternetLink"/>
            <w:rFonts w:ascii="DejaVu Sans Condensed" w:hAnsi="DejaVu Sans Condensed"/>
          </w:rPr>
          <w:t>https://docs.aws.amazon.com/lambda/latest/dg/monitoring-metrics.html</w:t>
        </w:r>
      </w:hyperlink>
    </w:p>
    <w:p>
      <w:pPr>
        <w:pStyle w:val="Normal"/>
        <w:bidi w:val="0"/>
        <w:jc w:val="left"/>
        <w:rPr>
          <w:rFonts w:ascii="DejaVu Sans Condensed" w:hAnsi="DejaVu Sans Condensed"/>
        </w:rPr>
      </w:pPr>
      <w:r>
        <w:rPr>
          <w:rFonts w:ascii="DejaVu Sans Condensed" w:hAnsi="DejaVu Sans Condensed"/>
        </w:rPr>
      </w:r>
    </w:p>
    <w:p>
      <w:pPr>
        <w:pStyle w:val="Normal"/>
        <w:bidi w:val="0"/>
        <w:jc w:val="left"/>
        <w:rPr>
          <w:rFonts w:ascii="DejaVu Sans Condensed" w:hAnsi="DejaVu Sans Condensed"/>
          <w:b/>
          <w:b/>
          <w:bCs/>
        </w:rPr>
      </w:pPr>
      <w:r>
        <w:rPr>
          <w:rFonts w:ascii="DejaVu Sans Condensed" w:hAnsi="DejaVu Sans Condensed"/>
          <w:b/>
          <w:bCs/>
        </w:rPr>
        <w:t>QUESTION: 391</w:t>
      </w:r>
    </w:p>
    <w:p>
      <w:pPr>
        <w:pStyle w:val="Normal"/>
        <w:bidi w:val="0"/>
        <w:jc w:val="left"/>
        <w:rPr>
          <w:rFonts w:ascii="DejaVu Sans Condensed" w:hAnsi="DejaVu Sans Condensed"/>
        </w:rPr>
      </w:pPr>
      <w:r>
        <w:rPr>
          <w:rFonts w:ascii="DejaVu Sans Condensed" w:hAnsi="DejaVu Sans Condensed"/>
        </w:rPr>
        <w:t>How many metrics are supported by CloudWatch for Auto Scaling?</w:t>
      </w:r>
    </w:p>
    <w:p>
      <w:pPr>
        <w:pStyle w:val="Normal"/>
        <w:bidi w:val="0"/>
        <w:jc w:val="left"/>
        <w:rPr>
          <w:rFonts w:ascii="DejaVu Sans Condensed" w:hAnsi="DejaVu Sans Condensed"/>
        </w:rPr>
      </w:pPr>
      <w:r>
        <w:rPr>
          <w:rFonts w:ascii="DejaVu Sans Condensed" w:hAnsi="DejaVu Sans Condensed"/>
        </w:rPr>
        <w:t>A. 7 metrics and 5 dimension</w:t>
      </w:r>
    </w:p>
    <w:p>
      <w:pPr>
        <w:pStyle w:val="Normal"/>
        <w:bidi w:val="0"/>
        <w:jc w:val="left"/>
        <w:rPr>
          <w:rFonts w:ascii="DejaVu Sans Condensed" w:hAnsi="DejaVu Sans Condensed"/>
        </w:rPr>
      </w:pPr>
      <w:r>
        <w:rPr>
          <w:rFonts w:ascii="DejaVu Sans Condensed" w:hAnsi="DejaVu Sans Condensed"/>
        </w:rPr>
        <w:t>B. 5 metrics and 1 dimension</w:t>
      </w:r>
    </w:p>
    <w:p>
      <w:pPr>
        <w:pStyle w:val="Normal"/>
        <w:bidi w:val="0"/>
        <w:jc w:val="left"/>
        <w:rPr>
          <w:rFonts w:ascii="DejaVu Sans Condensed" w:hAnsi="DejaVu Sans Condensed"/>
        </w:rPr>
      </w:pPr>
      <w:r>
        <w:rPr>
          <w:rFonts w:ascii="DejaVu Sans Condensed" w:hAnsi="DejaVu Sans Condensed"/>
        </w:rPr>
        <w:t>C. 1 metric and 5 dimensions</w:t>
      </w:r>
    </w:p>
    <w:p>
      <w:pPr>
        <w:pStyle w:val="Normal"/>
        <w:bidi w:val="0"/>
        <w:jc w:val="left"/>
        <w:rPr>
          <w:rFonts w:ascii="DejaVu Sans Condensed" w:hAnsi="DejaVu Sans Condensed"/>
          <w:b/>
          <w:b/>
          <w:bCs/>
          <w:color w:val="127622"/>
        </w:rPr>
      </w:pPr>
      <w:r>
        <w:rPr>
          <w:rFonts w:ascii="DejaVu Sans Condensed" w:hAnsi="DejaVu Sans Condensed"/>
          <w:b/>
          <w:bCs/>
          <w:color w:val="127622"/>
        </w:rPr>
        <w:t>D. 8 metrics and 1 dimension</w:t>
      </w:r>
    </w:p>
    <w:p>
      <w:pPr>
        <w:pStyle w:val="Normal"/>
        <w:bidi w:val="0"/>
        <w:jc w:val="left"/>
        <w:rPr>
          <w:rFonts w:ascii="DejaVu Sans Condensed" w:hAnsi="DejaVu Sans Condensed"/>
          <w:b/>
          <w:b/>
          <w:bCs/>
        </w:rPr>
      </w:pPr>
      <w:r>
        <w:rPr>
          <w:rFonts w:ascii="DejaVu Sans Condensed" w:hAnsi="DejaVu Sans Condensed"/>
          <w:b/>
          <w:bCs/>
        </w:rPr>
      </w:r>
    </w:p>
    <w:p>
      <w:pPr>
        <w:pStyle w:val="Normal"/>
        <w:bidi w:val="0"/>
        <w:jc w:val="left"/>
        <w:rPr/>
      </w:pPr>
      <w:r>
        <w:rPr>
          <w:rFonts w:ascii="DejaVu Sans Condensed" w:hAnsi="DejaVu Sans Condensed"/>
        </w:rPr>
        <w:t xml:space="preserve">refer - </w:t>
      </w:r>
      <w:r>
        <w:fldChar w:fldCharType="begin"/>
      </w:r>
      <w:r>
        <w:rPr>
          <w:rStyle w:val="InternetLink"/>
          <w:rFonts w:ascii="DejaVu Sans Condensed" w:hAnsi="DejaVu Sans Condensed"/>
        </w:rPr>
        <w:instrText> HYPERLINK "https://docs.aws.amazon.com/autoscaling/ec2/userguide/as-instance-monitoring.html" \l "available-cloudwatch-metrics"</w:instrText>
      </w:r>
      <w:r>
        <w:rPr>
          <w:rStyle w:val="InternetLink"/>
          <w:rFonts w:ascii="DejaVu Sans Condensed" w:hAnsi="DejaVu Sans Condensed"/>
        </w:rPr>
        <w:fldChar w:fldCharType="separate"/>
      </w:r>
      <w:hyperlink r:id="rId4">
        <w:r>
          <w:rPr>
            <w:rStyle w:val="InternetLink"/>
            <w:rFonts w:ascii="DejaVu Sans Condensed" w:hAnsi="DejaVu Sans Condensed"/>
          </w:rPr>
          <w:t>https://docs.aws.amazon.com/autoscaling/ec2/userguide/as-instance-monitoring.html#available-cloudwatch-metrics</w:t>
        </w:r>
      </w:hyperlink>
      <w:r>
        <w:rPr>
          <w:rStyle w:val="InternetLink"/>
          <w:rFonts w:ascii="DejaVu Sans Condensed" w:hAnsi="DejaVu Sans Condensed"/>
        </w:rPr>
        <w:fldChar w:fldCharType="end"/>
      </w:r>
    </w:p>
    <w:p>
      <w:pPr>
        <w:pStyle w:val="Normal"/>
        <w:bidi w:val="0"/>
        <w:jc w:val="left"/>
        <w:rPr>
          <w:rFonts w:ascii="DejaVu Sans Condensed" w:hAnsi="DejaVu Sans Condensed"/>
        </w:rPr>
      </w:pPr>
      <w:r>
        <w:rPr>
          <w:rFonts w:ascii="DejaVu Sans Condensed" w:hAnsi="DejaVu Sans Condensed"/>
        </w:rPr>
      </w:r>
    </w:p>
    <w:p>
      <w:pPr>
        <w:pStyle w:val="Normal"/>
        <w:bidi w:val="0"/>
        <w:jc w:val="left"/>
        <w:rPr>
          <w:rFonts w:ascii="DejaVu Sans Condensed" w:hAnsi="DejaVu Sans Condensed"/>
          <w:b/>
          <w:b/>
          <w:bCs/>
        </w:rPr>
      </w:pPr>
      <w:r>
        <w:rPr>
          <w:rFonts w:ascii="DejaVu Sans Condensed" w:hAnsi="DejaVu Sans Condensed"/>
          <w:b/>
          <w:bCs/>
        </w:rPr>
        <w:t>QUESTION: 392</w:t>
      </w:r>
    </w:p>
    <w:p>
      <w:pPr>
        <w:pStyle w:val="Normal"/>
        <w:bidi w:val="0"/>
        <w:jc w:val="left"/>
        <w:rPr>
          <w:rFonts w:ascii="DejaVu Sans Condensed" w:hAnsi="DejaVu Sans Condensed"/>
        </w:rPr>
      </w:pPr>
      <w:r>
        <w:rPr>
          <w:rFonts w:ascii="DejaVu Sans Condensed" w:hAnsi="DejaVu Sans Condensed"/>
        </w:rPr>
        <w:t>A user has enabled detailed CloudWatch monitoring with the AWS Simple Notification Service.Which of the below mentioned statements helps the user understand detailed monitoring better?</w:t>
      </w:r>
    </w:p>
    <w:p>
      <w:pPr>
        <w:pStyle w:val="Normal"/>
        <w:bidi w:val="0"/>
        <w:jc w:val="left"/>
        <w:rPr>
          <w:rFonts w:ascii="DejaVu Sans Condensed" w:hAnsi="DejaVu Sans Condensed"/>
        </w:rPr>
      </w:pPr>
      <w:r>
        <w:rPr>
          <w:rFonts w:ascii="DejaVu Sans Condensed" w:hAnsi="DejaVu Sans Condensed"/>
        </w:rPr>
        <w:t>A. SNS cannot provide data every minute</w:t>
      </w:r>
    </w:p>
    <w:p>
      <w:pPr>
        <w:pStyle w:val="Normal"/>
        <w:bidi w:val="0"/>
        <w:jc w:val="left"/>
        <w:rPr>
          <w:rFonts w:ascii="DejaVu Sans Condensed" w:hAnsi="DejaVu Sans Condensed"/>
          <w:b/>
          <w:b/>
          <w:bCs/>
          <w:color w:val="BF0041"/>
        </w:rPr>
      </w:pPr>
      <w:r>
        <w:rPr>
          <w:rFonts w:ascii="DejaVu Sans Condensed" w:hAnsi="DejaVu Sans Condensed"/>
          <w:b/>
          <w:bCs/>
          <w:color w:val="BF0041"/>
        </w:rPr>
        <w:t>B. SNS will send data every minute after configuration</w:t>
      </w:r>
    </w:p>
    <w:p>
      <w:pPr>
        <w:pStyle w:val="Normal"/>
        <w:bidi w:val="0"/>
        <w:jc w:val="left"/>
        <w:rPr>
          <w:rFonts w:ascii="DejaVu Sans Condensed" w:hAnsi="DejaVu Sans Condensed"/>
        </w:rPr>
      </w:pPr>
      <w:r>
        <w:rPr>
          <w:rFonts w:ascii="DejaVu Sans Condensed" w:hAnsi="DejaVu Sans Condensed"/>
        </w:rPr>
        <w:t>C. There is no need to enable since SNS provides data every minute</w:t>
      </w:r>
    </w:p>
    <w:p>
      <w:pPr>
        <w:pStyle w:val="Normal"/>
        <w:bidi w:val="0"/>
        <w:jc w:val="left"/>
        <w:rPr>
          <w:rFonts w:ascii="DejaVu Sans Condensed" w:hAnsi="DejaVu Sans Condensed"/>
        </w:rPr>
      </w:pPr>
      <w:r>
        <w:rPr>
          <w:rFonts w:ascii="DejaVu Sans Condensed" w:hAnsi="DejaVu Sans Condensed"/>
        </w:rPr>
        <w:t>D. AWS CloudWatch does not support monitoring for SNS</w:t>
      </w:r>
    </w:p>
    <w:p>
      <w:pPr>
        <w:pStyle w:val="Normal"/>
        <w:bidi w:val="0"/>
        <w:jc w:val="left"/>
        <w:rPr>
          <w:rFonts w:ascii="DejaVu Sans Condensed" w:hAnsi="DejaVu Sans Condensed"/>
        </w:rPr>
      </w:pPr>
      <w:r>
        <w:rPr>
          <w:rFonts w:ascii="DejaVu Sans Condensed" w:hAnsi="DejaVu Sans Condensed"/>
        </w:rPr>
      </w:r>
    </w:p>
    <w:p>
      <w:pPr>
        <w:pStyle w:val="Normal"/>
        <w:bidi w:val="0"/>
        <w:jc w:val="left"/>
        <w:rPr>
          <w:rFonts w:ascii="DejaVu Sans Condensed" w:hAnsi="DejaVu Sans Condensed"/>
        </w:rPr>
      </w:pPr>
      <w:r>
        <w:rPr>
          <w:rFonts w:ascii="DejaVu Sans Condensed" w:hAnsi="DejaVu Sans Condensed"/>
        </w:rPr>
      </w:r>
    </w:p>
    <w:p>
      <w:pPr>
        <w:pStyle w:val="Normal"/>
        <w:bidi w:val="0"/>
        <w:jc w:val="left"/>
        <w:rPr/>
      </w:pPr>
      <w:r>
        <w:rPr>
          <w:rFonts w:ascii="DejaVu Sans Condensed" w:hAnsi="DejaVu Sans Condensed"/>
        </w:rPr>
        <w:t xml:space="preserve">refer - </w:t>
      </w:r>
      <w:hyperlink r:id="rId6">
        <w:r>
          <w:rPr>
            <w:rStyle w:val="InternetLink"/>
            <w:rFonts w:ascii="DejaVu Sans Condensed" w:hAnsi="DejaVu Sans Condensed"/>
          </w:rPr>
          <w:t>https://docs.aws.amazon.com/sns/latest/dg/sns-monitoring-using-cloudwatch.html</w:t>
        </w:r>
      </w:hyperlink>
    </w:p>
    <w:p>
      <w:pPr>
        <w:pStyle w:val="Normal"/>
        <w:bidi w:val="0"/>
        <w:jc w:val="left"/>
        <w:rPr>
          <w:rFonts w:ascii="DejaVu Sans Condensed" w:hAnsi="DejaVu Sans Condensed"/>
        </w:rPr>
      </w:pPr>
      <w:r>
        <w:rPr>
          <w:rFonts w:ascii="DejaVu Sans Condensed" w:hAnsi="DejaVu Sans Condensed"/>
        </w:rPr>
      </w:r>
    </w:p>
    <w:p>
      <w:pPr>
        <w:pStyle w:val="Normal"/>
        <w:bidi w:val="0"/>
        <w:jc w:val="left"/>
        <w:rPr>
          <w:rFonts w:ascii="DejaVu Sans Condensed" w:hAnsi="DejaVu Sans Condensed"/>
        </w:rPr>
      </w:pPr>
      <w:r>
        <w:rPr>
          <w:rFonts w:ascii="DejaVu Sans Condensed" w:hAnsi="DejaVu Sans Condensed"/>
        </w:rPr>
      </w:r>
    </w:p>
    <w:p>
      <w:pPr>
        <w:pStyle w:val="Normal"/>
        <w:bidi w:val="0"/>
        <w:jc w:val="left"/>
        <w:rPr>
          <w:rFonts w:ascii="DejaVu Sans Condensed" w:hAnsi="DejaVu Sans Condensed"/>
          <w:b/>
          <w:b/>
          <w:bCs/>
        </w:rPr>
      </w:pPr>
      <w:r>
        <w:rPr>
          <w:rFonts w:ascii="DejaVu Sans Condensed" w:hAnsi="DejaVu Sans Condensed"/>
          <w:b/>
          <w:bCs/>
        </w:rPr>
        <w:t>QUESTION: 393</w:t>
      </w:r>
    </w:p>
    <w:p>
      <w:pPr>
        <w:pStyle w:val="Normal"/>
        <w:bidi w:val="0"/>
        <w:jc w:val="left"/>
        <w:rPr>
          <w:rFonts w:ascii="DejaVu Sans Condensed" w:hAnsi="DejaVu Sans Condensed"/>
        </w:rPr>
      </w:pPr>
      <w:r>
        <w:rPr>
          <w:rFonts w:ascii="DejaVu Sans Condensed" w:hAnsi="DejaVu Sans Condensed"/>
        </w:rPr>
        <w:t>An AWS account owner has setup multiple IAM users. One of these IAM users, named John,</w:t>
      </w:r>
    </w:p>
    <w:p>
      <w:pPr>
        <w:pStyle w:val="Normal"/>
        <w:bidi w:val="0"/>
        <w:jc w:val="left"/>
        <w:rPr>
          <w:rFonts w:ascii="DejaVu Sans Condensed" w:hAnsi="DejaVu Sans Condensed"/>
        </w:rPr>
      </w:pPr>
      <w:r>
        <w:rPr>
          <w:rFonts w:ascii="DejaVu Sans Condensed" w:hAnsi="DejaVu Sans Condensed"/>
        </w:rPr>
        <w:t>has CloudWatch access, but no access to EC2 services. John has setup an alarm action which stops EC2 instances when their CPU utilization is below the threshold limit.</w:t>
      </w:r>
    </w:p>
    <w:p>
      <w:pPr>
        <w:pStyle w:val="Normal"/>
        <w:bidi w:val="0"/>
        <w:jc w:val="left"/>
        <w:rPr>
          <w:rFonts w:ascii="DejaVu Sans Condensed" w:hAnsi="DejaVu Sans Condensed"/>
        </w:rPr>
      </w:pPr>
      <w:r>
        <w:rPr>
          <w:rFonts w:ascii="DejaVu Sans Condensed" w:hAnsi="DejaVu Sans Condensed"/>
        </w:rPr>
        <w:t>When an EC2 instance's CPU Utilization rate drops below the threshold John has set, what will happen and why?</w:t>
      </w:r>
    </w:p>
    <w:p>
      <w:pPr>
        <w:pStyle w:val="Normal"/>
        <w:bidi w:val="0"/>
        <w:jc w:val="left"/>
        <w:rPr>
          <w:rFonts w:ascii="DejaVu Sans Condensed" w:hAnsi="DejaVu Sans Condensed"/>
        </w:rPr>
      </w:pPr>
      <w:r>
        <w:rPr>
          <w:rFonts w:ascii="DejaVu Sans Condensed" w:hAnsi="DejaVu Sans Condensed"/>
        </w:rPr>
        <w:t>A. CloudWatch will stop the instance when the action is executed</w:t>
      </w:r>
    </w:p>
    <w:p>
      <w:pPr>
        <w:pStyle w:val="Normal"/>
        <w:bidi w:val="0"/>
        <w:jc w:val="left"/>
        <w:rPr>
          <w:rFonts w:ascii="DejaVu Sans Condensed" w:hAnsi="DejaVu Sans Condensed"/>
        </w:rPr>
      </w:pPr>
      <w:r>
        <w:rPr>
          <w:rFonts w:ascii="DejaVu Sans Condensed" w:hAnsi="DejaVu Sans Condensed"/>
        </w:rPr>
        <w:t>B. Nothing will happen. John cannot set an alarm on EC2 since he does not have the</w:t>
      </w:r>
    </w:p>
    <w:p>
      <w:pPr>
        <w:pStyle w:val="Normal"/>
        <w:bidi w:val="0"/>
        <w:jc w:val="left"/>
        <w:rPr>
          <w:rFonts w:ascii="DejaVu Sans Condensed" w:hAnsi="DejaVu Sans Condensed"/>
        </w:rPr>
      </w:pPr>
      <w:r>
        <w:rPr>
          <w:rFonts w:ascii="DejaVu Sans Condensed" w:hAnsi="DejaVu Sans Condensed"/>
        </w:rPr>
        <w:t>permission.</w:t>
      </w:r>
    </w:p>
    <w:p>
      <w:pPr>
        <w:pStyle w:val="Normal"/>
        <w:bidi w:val="0"/>
        <w:jc w:val="left"/>
        <w:rPr>
          <w:rFonts w:ascii="DejaVu Sans Condensed" w:hAnsi="DejaVu Sans Condensed"/>
          <w:b/>
          <w:b/>
          <w:bCs/>
          <w:color w:val="00A933"/>
        </w:rPr>
      </w:pPr>
      <w:r>
        <w:rPr>
          <w:rFonts w:ascii="DejaVu Sans Condensed" w:hAnsi="DejaVu Sans Condensed"/>
          <w:b/>
          <w:bCs/>
          <w:color w:val="00A933"/>
        </w:rPr>
        <w:t>C. Nothing will happen. John can setup the action, but it will not be executed because he does not have EC2 access through IAM policies.</w:t>
      </w:r>
    </w:p>
    <w:p>
      <w:pPr>
        <w:pStyle w:val="Normal"/>
        <w:bidi w:val="0"/>
        <w:jc w:val="left"/>
        <w:rPr>
          <w:rFonts w:ascii="DejaVu Sans Condensed" w:hAnsi="DejaVu Sans Condensed"/>
        </w:rPr>
      </w:pPr>
      <w:r>
        <w:rPr>
          <w:rFonts w:ascii="DejaVu Sans Condensed" w:hAnsi="DejaVu Sans Condensed"/>
        </w:rPr>
        <w:t>D. Nothing will happen because it is not possible to stop the instance using the CloudWatch</w:t>
      </w:r>
    </w:p>
    <w:p>
      <w:pPr>
        <w:pStyle w:val="Normal"/>
        <w:bidi w:val="0"/>
        <w:jc w:val="left"/>
        <w:rPr>
          <w:rFonts w:ascii="DejaVu Sans Condensed" w:hAnsi="DejaVu Sans Condensed"/>
        </w:rPr>
      </w:pPr>
      <w:r>
        <w:rPr>
          <w:rFonts w:ascii="DejaVu Sans Condensed" w:hAnsi="DejaVu Sans Condensed"/>
        </w:rPr>
        <w:t>alarm</w:t>
      </w:r>
    </w:p>
    <w:p>
      <w:pPr>
        <w:pStyle w:val="Normal"/>
        <w:bidi w:val="0"/>
        <w:jc w:val="left"/>
        <w:rPr>
          <w:rFonts w:ascii="DejaVu Sans Condensed" w:hAnsi="DejaVu Sans Condensed"/>
        </w:rPr>
      </w:pPr>
      <w:r>
        <w:rPr>
          <w:rFonts w:ascii="DejaVu Sans Condensed" w:hAnsi="DejaVu Sans Condensed"/>
        </w:rPr>
      </w:r>
    </w:p>
    <w:p>
      <w:pPr>
        <w:pStyle w:val="Normal"/>
        <w:bidi w:val="0"/>
        <w:jc w:val="left"/>
        <w:rPr>
          <w:rFonts w:ascii="DejaVu Sans Condensed" w:hAnsi="DejaVu Sans Condensed"/>
          <w:color w:val="3465A4"/>
        </w:rPr>
      </w:pPr>
      <w:r>
        <w:rPr>
          <w:rFonts w:ascii="DejaVu Sans Condensed" w:hAnsi="DejaVu Sans Condensed"/>
          <w:color w:val="3465A4"/>
        </w:rPr>
        <w:t>If the IAM user has read/write permissions for Amazon CloudWatch but not for Amazon EC2, he can still create an alarm.</w:t>
      </w:r>
    </w:p>
    <w:p>
      <w:pPr>
        <w:pStyle w:val="Normal"/>
        <w:bidi w:val="0"/>
        <w:jc w:val="left"/>
        <w:rPr>
          <w:rFonts w:ascii="DejaVu Sans Condensed" w:hAnsi="DejaVu Sans Condensed"/>
          <w:color w:val="3465A4"/>
        </w:rPr>
      </w:pPr>
      <w:r>
        <w:rPr>
          <w:rFonts w:ascii="DejaVu Sans Condensed" w:hAnsi="DejaVu Sans Condensed"/>
          <w:color w:val="3465A4"/>
        </w:rPr>
      </w:r>
    </w:p>
    <w:p>
      <w:pPr>
        <w:pStyle w:val="Normal"/>
        <w:bidi w:val="0"/>
        <w:jc w:val="left"/>
        <w:rPr>
          <w:rFonts w:ascii="DejaVu Sans Condensed" w:hAnsi="DejaVu Sans Condensed"/>
          <w:color w:val="3465A4"/>
        </w:rPr>
      </w:pPr>
      <w:r>
        <w:rPr>
          <w:rFonts w:ascii="DejaVu Sans Condensed" w:hAnsi="DejaVu Sans Condensed"/>
          <w:color w:val="3465A4"/>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394</w:t>
      </w:r>
    </w:p>
    <w:p>
      <w:pPr>
        <w:pStyle w:val="Normal"/>
        <w:bidi w:val="0"/>
        <w:jc w:val="left"/>
        <w:rPr>
          <w:rFonts w:ascii="DejaVu Sans Condensed" w:hAnsi="DejaVu Sans Condensed"/>
          <w:color w:val="000000"/>
        </w:rPr>
      </w:pPr>
      <w:r>
        <w:rPr>
          <w:rFonts w:ascii="DejaVu Sans Condensed" w:hAnsi="DejaVu Sans Condensed"/>
          <w:color w:val="000000"/>
        </w:rPr>
        <w:t>A user has configured an EC2 instance in the US-East-1a zone. The user has enabled detailed monitoring of the instance. The user is trying to get the data from CloudWatch using a CLI. Which of the below mentioned CloudWatch endpoint URLs should the user use?</w:t>
      </w:r>
    </w:p>
    <w:p>
      <w:pPr>
        <w:pStyle w:val="Normal"/>
        <w:bidi w:val="0"/>
        <w:jc w:val="left"/>
        <w:rPr>
          <w:rFonts w:ascii="DejaVu Sans Condensed" w:hAnsi="DejaVu Sans Condensed"/>
          <w:color w:val="000000"/>
        </w:rPr>
      </w:pPr>
      <w:r>
        <w:rPr>
          <w:rFonts w:ascii="DejaVu Sans Condensed" w:hAnsi="DejaVu Sans Condensed"/>
          <w:color w:val="000000"/>
        </w:rPr>
        <w:t>A. monitoring.us-east-1a.amazonaws.com</w:t>
      </w:r>
    </w:p>
    <w:p>
      <w:pPr>
        <w:pStyle w:val="Normal"/>
        <w:bidi w:val="0"/>
        <w:jc w:val="left"/>
        <w:rPr>
          <w:rFonts w:ascii="DejaVu Sans Condensed" w:hAnsi="DejaVu Sans Condensed"/>
          <w:color w:val="000000"/>
        </w:rPr>
      </w:pPr>
      <w:r>
        <w:rPr>
          <w:rFonts w:ascii="DejaVu Sans Condensed" w:hAnsi="DejaVu Sans Condensed"/>
          <w:color w:val="000000"/>
        </w:rPr>
        <w:t>B. cloudwatch.us-east-1a.amazonaws.com</w:t>
      </w:r>
    </w:p>
    <w:p>
      <w:pPr>
        <w:pStyle w:val="Normal"/>
        <w:bidi w:val="0"/>
        <w:jc w:val="left"/>
        <w:rPr>
          <w:rFonts w:ascii="DejaVu Sans Condensed" w:hAnsi="DejaVu Sans Condensed"/>
          <w:b/>
          <w:b/>
          <w:bCs/>
          <w:color w:val="00A933"/>
        </w:rPr>
      </w:pPr>
      <w:r>
        <w:rPr>
          <w:rFonts w:ascii="DejaVu Sans Condensed" w:hAnsi="DejaVu Sans Condensed"/>
          <w:b/>
          <w:bCs/>
          <w:color w:val="00A933"/>
        </w:rPr>
        <w:t>C. monitoring.us-east-1.amazonaws.com</w:t>
      </w:r>
    </w:p>
    <w:p>
      <w:pPr>
        <w:pStyle w:val="Normal"/>
        <w:bidi w:val="0"/>
        <w:jc w:val="left"/>
        <w:rPr>
          <w:rFonts w:ascii="DejaVu Sans Condensed" w:hAnsi="DejaVu Sans Condensed"/>
          <w:color w:val="000000"/>
        </w:rPr>
      </w:pPr>
      <w:r>
        <w:rPr>
          <w:rFonts w:ascii="DejaVu Sans Condensed" w:hAnsi="DejaVu Sans Condensed"/>
          <w:color w:val="000000"/>
        </w:rPr>
        <w:t>D. monitoring.us-east-1-a.amazonaws.com</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pPr>
      <w:r>
        <w:rPr>
          <w:rFonts w:ascii="DejaVu Sans Condensed" w:hAnsi="DejaVu Sans Condensed"/>
          <w:color w:val="000000"/>
        </w:rPr>
        <w:t xml:space="preserve">refer - </w:t>
      </w:r>
      <w:hyperlink r:id="rId8">
        <w:r>
          <w:rPr>
            <w:rStyle w:val="InternetLink"/>
            <w:rFonts w:ascii="DejaVu Sans Condensed" w:hAnsi="DejaVu Sans Condensed"/>
            <w:color w:val="000000"/>
          </w:rPr>
          <w:t>http://docs.aws.amazon.com/AmazonCloudWatch/latest/DeveloperGuide/regions_endpoints.html</w:t>
        </w:r>
      </w:hyperlink>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395</w:t>
      </w:r>
    </w:p>
    <w:p>
      <w:pPr>
        <w:pStyle w:val="Normal"/>
        <w:bidi w:val="0"/>
        <w:jc w:val="left"/>
        <w:rPr>
          <w:rFonts w:ascii="DejaVu Sans Condensed" w:hAnsi="DejaVu Sans Condensed"/>
          <w:color w:val="000000"/>
        </w:rPr>
      </w:pPr>
      <w:r>
        <w:rPr>
          <w:rFonts w:ascii="DejaVu Sans Condensed" w:hAnsi="DejaVu Sans Condensed"/>
          <w:color w:val="000000"/>
        </w:rPr>
        <w:t>Which of the following is not included in the metrics sent from Billing to Amazon CloudWatch?</w:t>
      </w:r>
    </w:p>
    <w:p>
      <w:pPr>
        <w:pStyle w:val="Normal"/>
        <w:bidi w:val="0"/>
        <w:jc w:val="left"/>
        <w:rPr>
          <w:rFonts w:ascii="DejaVu Sans Condensed" w:hAnsi="DejaVu Sans Condensed"/>
          <w:color w:val="000000"/>
        </w:rPr>
      </w:pPr>
      <w:r>
        <w:rPr>
          <w:rFonts w:ascii="DejaVu Sans Condensed" w:hAnsi="DejaVu Sans Condensed"/>
          <w:color w:val="000000"/>
        </w:rPr>
        <w:t>A. Recurring fees for AWS products and services</w:t>
      </w:r>
    </w:p>
    <w:p>
      <w:pPr>
        <w:pStyle w:val="Normal"/>
        <w:bidi w:val="0"/>
        <w:jc w:val="left"/>
        <w:rPr>
          <w:rFonts w:ascii="DejaVu Sans Condensed" w:hAnsi="DejaVu Sans Condensed"/>
          <w:color w:val="000000"/>
        </w:rPr>
      </w:pPr>
      <w:r>
        <w:rPr>
          <w:rFonts w:ascii="DejaVu Sans Condensed" w:hAnsi="DejaVu Sans Condensed"/>
          <w:color w:val="000000"/>
        </w:rPr>
        <w:t>B. Total AWS charges</w:t>
      </w:r>
    </w:p>
    <w:p>
      <w:pPr>
        <w:pStyle w:val="Normal"/>
        <w:bidi w:val="0"/>
        <w:jc w:val="left"/>
        <w:rPr>
          <w:rFonts w:ascii="DejaVu Sans Condensed" w:hAnsi="DejaVu Sans Condensed"/>
          <w:b/>
          <w:b/>
          <w:bCs/>
          <w:color w:val="00A933"/>
        </w:rPr>
      </w:pPr>
      <w:r>
        <w:rPr>
          <w:rFonts w:ascii="DejaVu Sans Condensed" w:hAnsi="DejaVu Sans Condensed"/>
          <w:b/>
          <w:bCs/>
          <w:color w:val="00A933"/>
        </w:rPr>
        <w:t>C. One-time charges and refunds</w:t>
      </w:r>
    </w:p>
    <w:p>
      <w:pPr>
        <w:pStyle w:val="Normal"/>
        <w:bidi w:val="0"/>
        <w:jc w:val="left"/>
        <w:rPr>
          <w:rFonts w:ascii="DejaVu Sans Condensed" w:hAnsi="DejaVu Sans Condensed"/>
          <w:color w:val="000000"/>
        </w:rPr>
      </w:pPr>
      <w:r>
        <w:rPr>
          <w:rFonts w:ascii="DejaVu Sans Condensed" w:hAnsi="DejaVu Sans Condensed"/>
          <w:color w:val="000000"/>
        </w:rPr>
        <w:t>D. Usage charges for AWS products and services</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pPr>
      <w:hyperlink r:id="rId10">
        <w:r>
          <w:rPr>
            <w:rStyle w:val="InternetLink"/>
            <w:rFonts w:ascii="DejaVu Sans Condensed" w:hAnsi="DejaVu Sans Condensed"/>
            <w:color w:val="000000"/>
          </w:rPr>
          <w:t>https://aws.amazon.com/blogs/aws/monitor-estimated-costs-using-amazon-cloudwatch-billing-metrics-and-alarms</w:t>
        </w:r>
      </w:hyperlink>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396</w:t>
      </w:r>
    </w:p>
    <w:p>
      <w:pPr>
        <w:pStyle w:val="Normal"/>
        <w:bidi w:val="0"/>
        <w:jc w:val="left"/>
        <w:rPr>
          <w:rFonts w:ascii="DejaVu Sans Condensed" w:hAnsi="DejaVu Sans Condensed"/>
          <w:color w:val="000000"/>
        </w:rPr>
      </w:pPr>
      <w:r>
        <w:rPr>
          <w:rFonts w:ascii="DejaVu Sans Condensed" w:hAnsi="DejaVu Sans Condensed"/>
          <w:color w:val="000000"/>
        </w:rPr>
        <w:t>After your Lambda function has been running for some time, you need to look at some metricsto ascertain how your function is performing and decide to use the AWS CLI to do this. Which of the following commands must be used to access these metrics using the AWS CLI?</w:t>
      </w:r>
    </w:p>
    <w:p>
      <w:pPr>
        <w:pStyle w:val="Normal"/>
        <w:bidi w:val="0"/>
        <w:jc w:val="left"/>
        <w:rPr>
          <w:rFonts w:ascii="DejaVu Sans Condensed" w:hAnsi="DejaVu Sans Condensed"/>
          <w:color w:val="000000"/>
        </w:rPr>
      </w:pPr>
      <w:r>
        <w:rPr>
          <w:rFonts w:ascii="DejaVu Sans Condensed" w:hAnsi="DejaVu Sans Condensed"/>
          <w:color w:val="000000"/>
        </w:rPr>
        <w:t>A. mon-list-metrics and mon-get-stats</w:t>
      </w:r>
    </w:p>
    <w:p>
      <w:pPr>
        <w:pStyle w:val="Normal"/>
        <w:bidi w:val="0"/>
        <w:jc w:val="left"/>
        <w:rPr>
          <w:rFonts w:ascii="DejaVu Sans Condensed" w:hAnsi="DejaVu Sans Condensed"/>
          <w:b/>
          <w:b/>
          <w:bCs/>
          <w:color w:val="00A933"/>
        </w:rPr>
      </w:pPr>
      <w:r>
        <w:rPr>
          <w:rFonts w:ascii="DejaVu Sans Condensed" w:hAnsi="DejaVu Sans Condensed"/>
          <w:b/>
          <w:bCs/>
          <w:color w:val="00A933"/>
        </w:rPr>
        <w:t>B. list-metrics and get-metric-statistics</w:t>
      </w:r>
    </w:p>
    <w:p>
      <w:pPr>
        <w:pStyle w:val="Normal"/>
        <w:bidi w:val="0"/>
        <w:jc w:val="left"/>
        <w:rPr>
          <w:rFonts w:ascii="DejaVu Sans Condensed" w:hAnsi="DejaVu Sans Condensed"/>
          <w:color w:val="000000"/>
        </w:rPr>
      </w:pPr>
      <w:r>
        <w:rPr>
          <w:rFonts w:ascii="DejaVu Sans Condensed" w:hAnsi="DejaVu Sans Condensed"/>
          <w:color w:val="000000"/>
        </w:rPr>
        <w:t>C. ListMetrics and GetMetricStatistics</w:t>
      </w:r>
    </w:p>
    <w:p>
      <w:pPr>
        <w:pStyle w:val="Normal"/>
        <w:bidi w:val="0"/>
        <w:jc w:val="left"/>
        <w:rPr>
          <w:rFonts w:ascii="DejaVu Sans Condensed" w:hAnsi="DejaVu Sans Condensed"/>
          <w:color w:val="000000"/>
        </w:rPr>
      </w:pPr>
      <w:r>
        <w:rPr>
          <w:rFonts w:ascii="DejaVu Sans Condensed" w:hAnsi="DejaVu Sans Condensed"/>
          <w:color w:val="000000"/>
        </w:rPr>
        <w:t>D. list-metrics and mon-get-stats</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pPr>
      <w:hyperlink r:id="rId12">
        <w:r>
          <w:rPr>
            <w:rStyle w:val="InternetLink"/>
            <w:rFonts w:ascii="DejaVu Sans Condensed" w:hAnsi="DejaVu Sans Condensed"/>
            <w:color w:val="000000"/>
          </w:rPr>
          <w:t>https://docs.aws.amazon.com/cli/latest/reference/cloudwatch/</w:t>
        </w:r>
      </w:hyperlink>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397</w:t>
      </w:r>
    </w:p>
    <w:p>
      <w:pPr>
        <w:pStyle w:val="Normal"/>
        <w:bidi w:val="0"/>
        <w:jc w:val="left"/>
        <w:rPr>
          <w:rFonts w:ascii="DejaVu Sans Condensed" w:hAnsi="DejaVu Sans Condensed"/>
          <w:color w:val="000000"/>
        </w:rPr>
      </w:pPr>
      <w:r>
        <w:rPr>
          <w:rFonts w:ascii="DejaVu Sans Condensed" w:hAnsi="DejaVu Sans Condensed"/>
          <w:color w:val="000000"/>
        </w:rPr>
        <w:t>In Amazon CloudWatch, you can publish your own metrics with the put-metric-data command. When you create a new metric using the put-metric-data command, it can take up to two minutes before you can retrieve statistics on the new metric using the get-metric-statistics command.</w:t>
      </w:r>
    </w:p>
    <w:p>
      <w:pPr>
        <w:pStyle w:val="Normal"/>
        <w:bidi w:val="0"/>
        <w:jc w:val="left"/>
        <w:rPr>
          <w:rFonts w:ascii="DejaVu Sans Condensed" w:hAnsi="DejaVu Sans Condensed"/>
          <w:color w:val="000000"/>
        </w:rPr>
      </w:pPr>
      <w:r>
        <w:rPr>
          <w:rFonts w:ascii="DejaVu Sans Condensed" w:hAnsi="DejaVu Sans Condensed"/>
          <w:color w:val="000000"/>
        </w:rPr>
        <w:t>How long does it take before the new metric appears in the list of metrics retrieved using the list- metrics command?</w:t>
      </w:r>
    </w:p>
    <w:p>
      <w:pPr>
        <w:pStyle w:val="Normal"/>
        <w:bidi w:val="0"/>
        <w:jc w:val="left"/>
        <w:rPr>
          <w:rFonts w:ascii="DejaVu Sans Condensed" w:hAnsi="DejaVu Sans Condensed"/>
          <w:color w:val="000000"/>
        </w:rPr>
      </w:pPr>
      <w:r>
        <w:rPr>
          <w:rFonts w:ascii="DejaVu Sans Condensed" w:hAnsi="DejaVu Sans Condensed"/>
          <w:color w:val="000000"/>
        </w:rPr>
        <w:t>A. After 2 minutes</w:t>
      </w:r>
    </w:p>
    <w:p>
      <w:pPr>
        <w:pStyle w:val="Normal"/>
        <w:bidi w:val="0"/>
        <w:jc w:val="left"/>
        <w:rPr>
          <w:rFonts w:ascii="DejaVu Sans Condensed" w:hAnsi="DejaVu Sans Condensed"/>
          <w:b/>
          <w:b/>
          <w:bCs/>
          <w:color w:val="00A933"/>
        </w:rPr>
      </w:pPr>
      <w:r>
        <w:rPr>
          <w:rFonts w:ascii="DejaVu Sans Condensed" w:hAnsi="DejaVu Sans Condensed"/>
          <w:b/>
          <w:bCs/>
          <w:color w:val="00A933"/>
        </w:rPr>
        <w:t>B. Up to 15 minutes</w:t>
      </w:r>
    </w:p>
    <w:p>
      <w:pPr>
        <w:pStyle w:val="Normal"/>
        <w:bidi w:val="0"/>
        <w:jc w:val="left"/>
        <w:rPr>
          <w:rFonts w:ascii="DejaVu Sans Condensed" w:hAnsi="DejaVu Sans Condensed"/>
          <w:color w:val="000000"/>
        </w:rPr>
      </w:pPr>
      <w:r>
        <w:rPr>
          <w:rFonts w:ascii="DejaVu Sans Condensed" w:hAnsi="DejaVu Sans Condensed"/>
          <w:color w:val="000000"/>
        </w:rPr>
        <w:t>C. More than an hour</w:t>
      </w:r>
    </w:p>
    <w:p>
      <w:pPr>
        <w:pStyle w:val="Normal"/>
        <w:bidi w:val="0"/>
        <w:jc w:val="left"/>
        <w:rPr>
          <w:rFonts w:ascii="DejaVu Sans Condensed" w:hAnsi="DejaVu Sans Condensed"/>
          <w:color w:val="000000"/>
        </w:rPr>
      </w:pPr>
      <w:r>
        <w:rPr>
          <w:rFonts w:ascii="DejaVu Sans Condensed" w:hAnsi="DejaVu Sans Condensed"/>
          <w:color w:val="000000"/>
        </w:rPr>
        <w:t>D. Within a minute</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pPr>
      <w:hyperlink r:id="rId14">
        <w:r>
          <w:rPr>
            <w:rStyle w:val="InternetLink"/>
            <w:rFonts w:ascii="DejaVu Sans Condensed" w:hAnsi="DejaVu Sans Condensed"/>
            <w:color w:val="000000"/>
          </w:rPr>
          <w:t>https://docs.aws.amazon.com/cli/latest/reference/cloudwatch/list-metrics.html</w:t>
        </w:r>
      </w:hyperlink>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398</w:t>
      </w:r>
    </w:p>
    <w:p>
      <w:pPr>
        <w:pStyle w:val="Normal"/>
        <w:bidi w:val="0"/>
        <w:jc w:val="left"/>
        <w:rPr>
          <w:rFonts w:ascii="DejaVu Sans Condensed" w:hAnsi="DejaVu Sans Condensed"/>
          <w:color w:val="000000"/>
        </w:rPr>
      </w:pPr>
      <w:r>
        <w:rPr>
          <w:rFonts w:ascii="DejaVu Sans Condensed" w:hAnsi="DejaVu Sans Condensed"/>
          <w:color w:val="000000"/>
        </w:rPr>
        <w:t>A company runs a legacy system on a single m4.2xlarge Amazon EC2 instance with Amazon EBS storage. The EC2 instance runs both the web server and a self-managed Oracle database. A snapshot is made of the EBS volume every 12 hours, and an AMI was created from the fully configured EC2 instance. A recent event that terminated the EC2 instance led to several hours of downtime. The application was successfully launched from the AMI, but the age of the EBS snapshot and the repair of the database resulted in the loss of 8 hours of data. The system was also down for 4</w:t>
      </w:r>
    </w:p>
    <w:p>
      <w:pPr>
        <w:pStyle w:val="Normal"/>
        <w:bidi w:val="0"/>
        <w:jc w:val="left"/>
        <w:rPr>
          <w:rFonts w:ascii="DejaVu Sans Condensed" w:hAnsi="DejaVu Sans Condensed"/>
          <w:color w:val="000000"/>
        </w:rPr>
      </w:pPr>
      <w:r>
        <w:rPr>
          <w:rFonts w:ascii="DejaVu Sans Condensed" w:hAnsi="DejaVu Sans Condensed"/>
          <w:color w:val="000000"/>
        </w:rPr>
        <w:t>hours while the Systems Operators manually performed these processes.</w:t>
      </w:r>
    </w:p>
    <w:p>
      <w:pPr>
        <w:pStyle w:val="Normal"/>
        <w:bidi w:val="0"/>
        <w:jc w:val="left"/>
        <w:rPr>
          <w:rFonts w:ascii="DejaVu Sans Condensed" w:hAnsi="DejaVu Sans Condensed"/>
          <w:color w:val="000000"/>
        </w:rPr>
      </w:pPr>
      <w:r>
        <w:rPr>
          <w:rFonts w:ascii="DejaVu Sans Condensed" w:hAnsi="DejaVu Sans Condensed"/>
          <w:color w:val="000000"/>
        </w:rPr>
        <w:t>What architectural changes will minimize downtime and reduce the chance of lost data?</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t>A. Create an Amazon CloudWatch alarm to automatically recover the instance. Create a script that will check and repair the database upon reboot. Subscribe the Operations team to the Amazon SNS message generated by the CloudWatch alarm.</w:t>
      </w:r>
    </w:p>
    <w:p>
      <w:pPr>
        <w:pStyle w:val="Normal"/>
        <w:bidi w:val="0"/>
        <w:jc w:val="left"/>
        <w:rPr>
          <w:rFonts w:ascii="DejaVu Sans Condensed" w:hAnsi="DejaVu Sans Condensed"/>
          <w:b/>
          <w:b/>
          <w:bCs/>
          <w:color w:val="BF0041"/>
        </w:rPr>
      </w:pPr>
      <w:r>
        <w:rPr>
          <w:rFonts w:ascii="DejaVu Sans Condensed" w:hAnsi="DejaVu Sans Condensed"/>
          <w:b/>
          <w:bCs/>
          <w:color w:val="BF0041"/>
        </w:rPr>
        <w:t>B. Run the application on m4.xlarge EC2 instances behind an Elastic Load Balancer/Application Load Balancer. Run the EC2 instances in an Auto Scaling group across multiple Availability Zones with a minimum instance count of two. Migrate the database to an Amazon RDS Oracle Multi-AZ DB instance.</w:t>
      </w:r>
    </w:p>
    <w:p>
      <w:pPr>
        <w:pStyle w:val="Normal"/>
        <w:bidi w:val="0"/>
        <w:jc w:val="left"/>
        <w:rPr>
          <w:rFonts w:ascii="DejaVu Sans Condensed" w:hAnsi="DejaVu Sans Condensed"/>
          <w:color w:val="000000"/>
        </w:rPr>
      </w:pPr>
      <w:r>
        <w:rPr>
          <w:rFonts w:ascii="DejaVu Sans Condensed" w:hAnsi="DejaVu Sans Condensed"/>
          <w:color w:val="000000"/>
        </w:rPr>
        <w:t>C. Run the application on m4.2xlarge EC2 instances behind an Elastic Load</w:t>
      </w:r>
    </w:p>
    <w:p>
      <w:pPr>
        <w:pStyle w:val="Normal"/>
        <w:bidi w:val="0"/>
        <w:jc w:val="left"/>
        <w:rPr>
          <w:rFonts w:ascii="DejaVu Sans Condensed" w:hAnsi="DejaVu Sans Condensed"/>
          <w:color w:val="000000"/>
        </w:rPr>
      </w:pPr>
      <w:r>
        <w:rPr>
          <w:rFonts w:ascii="DejaVu Sans Condensed" w:hAnsi="DejaVu Sans Condensed"/>
          <w:color w:val="000000"/>
        </w:rPr>
        <w:t>Balancer/Application Load Balancer. Run the EC2 instances in an Auto Scaling group across</w:t>
      </w:r>
    </w:p>
    <w:p>
      <w:pPr>
        <w:pStyle w:val="Normal"/>
        <w:bidi w:val="0"/>
        <w:jc w:val="left"/>
        <w:rPr>
          <w:rFonts w:ascii="DejaVu Sans Condensed" w:hAnsi="DejaVu Sans Condensed"/>
          <w:color w:val="000000"/>
        </w:rPr>
      </w:pPr>
      <w:r>
        <w:rPr>
          <w:rFonts w:ascii="DejaVu Sans Condensed" w:hAnsi="DejaVu Sans Condensed"/>
          <w:color w:val="000000"/>
        </w:rPr>
        <w:t>multiple Availability Zones with a minimum instance count of one. Migrate the database to an Amazon RDS Oracle Multi-AZ DB instance.</w:t>
      </w:r>
    </w:p>
    <w:p>
      <w:pPr>
        <w:pStyle w:val="Normal"/>
        <w:bidi w:val="0"/>
        <w:jc w:val="left"/>
        <w:rPr>
          <w:rFonts w:ascii="DejaVu Sans Condensed" w:hAnsi="DejaVu Sans Condensed"/>
          <w:color w:val="000000"/>
        </w:rPr>
      </w:pPr>
      <w:r>
        <w:rPr>
          <w:rFonts w:ascii="DejaVu Sans Condensed" w:hAnsi="DejaVu Sans Condensed"/>
          <w:color w:val="000000"/>
        </w:rPr>
        <w:t>D. Increase the web server instance count to two m4.xlarge instances and use Amazon Route 53 round-robin load balancing to spread the load. Enable Route 53 health checks on the web servers. Migrate the database to an Amazon RDS Oracle Multi-AZ DB instance.</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pPr>
      <w:r>
        <w:rPr>
          <w:rFonts w:ascii="DejaVu Sans Condensed" w:hAnsi="DejaVu Sans Condensed"/>
          <w:color w:val="000000"/>
        </w:rPr>
        <w:t xml:space="preserve">Refer - </w:t>
      </w:r>
      <w:hyperlink r:id="rId16">
        <w:r>
          <w:rPr>
            <w:rStyle w:val="InternetLink"/>
            <w:rFonts w:ascii="DejaVu Sans Condensed" w:hAnsi="DejaVu Sans Condensed"/>
            <w:color w:val="000000"/>
          </w:rPr>
          <w:t>https://www.awslagi.com/aws-solutions-architect-professional-practice-questions-part-9/</w:t>
        </w:r>
      </w:hyperlink>
    </w:p>
    <w:p>
      <w:pPr>
        <w:pStyle w:val="Normal"/>
        <w:bidi w:val="0"/>
        <w:jc w:val="left"/>
        <w:rPr>
          <w:rFonts w:ascii="DejaVu Sans Condensed" w:hAnsi="DejaVu Sans Condensed"/>
          <w:color w:val="000000"/>
        </w:rPr>
      </w:pPr>
      <w:r>
        <w:rPr>
          <w:rFonts w:ascii="DejaVu Sans Condensed" w:hAnsi="DejaVu Sans Condensed"/>
          <w:color w:val="000000"/>
        </w:rPr>
        <w:t>only Option B talks about EC2 in from different availability zones.</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399</w:t>
      </w:r>
    </w:p>
    <w:p>
      <w:pPr>
        <w:pStyle w:val="Normal"/>
        <w:bidi w:val="0"/>
        <w:jc w:val="left"/>
        <w:rPr>
          <w:rFonts w:ascii="DejaVu Sans Condensed" w:hAnsi="DejaVu Sans Condensed"/>
          <w:color w:val="000000"/>
        </w:rPr>
      </w:pPr>
      <w:r>
        <w:rPr>
          <w:rFonts w:ascii="DejaVu Sans Condensed" w:hAnsi="DejaVu Sans Condensed"/>
          <w:color w:val="000000"/>
        </w:rPr>
        <w:t>A Solutions Architect is working with a company that operates a standard three-tier web</w:t>
      </w:r>
    </w:p>
    <w:p>
      <w:pPr>
        <w:pStyle w:val="Normal"/>
        <w:bidi w:val="0"/>
        <w:jc w:val="left"/>
        <w:rPr>
          <w:rFonts w:ascii="DejaVu Sans Condensed" w:hAnsi="DejaVu Sans Condensed"/>
          <w:color w:val="000000"/>
        </w:rPr>
      </w:pPr>
      <w:r>
        <w:rPr>
          <w:rFonts w:ascii="DejaVu Sans Condensed" w:hAnsi="DejaVu Sans Condensed"/>
          <w:color w:val="000000"/>
        </w:rPr>
        <w:t>application in AWS. The web and application tiers run on Amazon EC2 and the database tier</w:t>
      </w:r>
    </w:p>
    <w:p>
      <w:pPr>
        <w:pStyle w:val="Normal"/>
        <w:bidi w:val="0"/>
        <w:jc w:val="left"/>
        <w:rPr>
          <w:rFonts w:ascii="DejaVu Sans Condensed" w:hAnsi="DejaVu Sans Condensed"/>
          <w:color w:val="000000"/>
        </w:rPr>
      </w:pPr>
      <w:r>
        <w:rPr>
          <w:rFonts w:ascii="DejaVu Sans Condensed" w:hAnsi="DejaVu Sans Condensed"/>
          <w:color w:val="000000"/>
        </w:rPr>
        <w:t>runs on Amazon RDS. The company is redesigning the web and application tiers to use</w:t>
      </w:r>
    </w:p>
    <w:p>
      <w:pPr>
        <w:pStyle w:val="Normal"/>
        <w:bidi w:val="0"/>
        <w:jc w:val="left"/>
        <w:rPr>
          <w:rFonts w:ascii="DejaVu Sans Condensed" w:hAnsi="DejaVu Sans Condensed"/>
          <w:color w:val="000000"/>
        </w:rPr>
      </w:pPr>
      <w:r>
        <w:rPr>
          <w:rFonts w:ascii="DejaVu Sans Condensed" w:hAnsi="DejaVu Sans Condensed"/>
          <w:color w:val="000000"/>
        </w:rPr>
        <w:t>Amazon API Gateway and AWS Lambda, and the company intends to deploy the new</w:t>
      </w:r>
    </w:p>
    <w:p>
      <w:pPr>
        <w:pStyle w:val="Normal"/>
        <w:bidi w:val="0"/>
        <w:jc w:val="left"/>
        <w:rPr>
          <w:rFonts w:ascii="DejaVu Sans Condensed" w:hAnsi="DejaVu Sans Condensed"/>
          <w:color w:val="000000"/>
        </w:rPr>
      </w:pPr>
      <w:r>
        <w:rPr>
          <w:rFonts w:ascii="DejaVu Sans Condensed" w:hAnsi="DejaVu Sans Condensed"/>
          <w:color w:val="000000"/>
        </w:rPr>
        <w:t>application within 6 months. The IT Manager has asked the Solutions Architect to reduce costs in the interim.</w:t>
      </w:r>
    </w:p>
    <w:p>
      <w:pPr>
        <w:pStyle w:val="Normal"/>
        <w:bidi w:val="0"/>
        <w:jc w:val="left"/>
        <w:rPr>
          <w:rFonts w:ascii="DejaVu Sans Condensed" w:hAnsi="DejaVu Sans Condensed"/>
          <w:color w:val="000000"/>
        </w:rPr>
      </w:pPr>
      <w:r>
        <w:rPr>
          <w:rFonts w:ascii="DejaVu Sans Condensed" w:hAnsi="DejaVu Sans Condensed"/>
          <w:color w:val="000000"/>
        </w:rPr>
        <w:t>Which solution will be MOST cost effective while maintaining reliability?</w:t>
      </w:r>
    </w:p>
    <w:p>
      <w:pPr>
        <w:pStyle w:val="Normal"/>
        <w:bidi w:val="0"/>
        <w:jc w:val="left"/>
        <w:rPr>
          <w:rFonts w:ascii="DejaVu Sans Condensed" w:hAnsi="DejaVu Sans Condensed"/>
          <w:color w:val="000000"/>
        </w:rPr>
      </w:pPr>
      <w:r>
        <w:rPr>
          <w:rFonts w:ascii="DejaVu Sans Condensed" w:hAnsi="DejaVu Sans Condensed"/>
          <w:color w:val="000000"/>
        </w:rPr>
        <w:t>A. Use Spot Instances for the web tier, On-Demand Instances for the application tier, and</w:t>
      </w:r>
    </w:p>
    <w:p>
      <w:pPr>
        <w:pStyle w:val="Normal"/>
        <w:bidi w:val="0"/>
        <w:jc w:val="left"/>
        <w:rPr>
          <w:rFonts w:ascii="DejaVu Sans Condensed" w:hAnsi="DejaVu Sans Condensed"/>
          <w:color w:val="000000"/>
        </w:rPr>
      </w:pPr>
      <w:r>
        <w:rPr>
          <w:rFonts w:ascii="DejaVu Sans Condensed" w:hAnsi="DejaVu Sans Condensed"/>
          <w:color w:val="000000"/>
        </w:rPr>
        <w:t>Reserved Instances for the database tier.</w:t>
      </w:r>
    </w:p>
    <w:p>
      <w:pPr>
        <w:pStyle w:val="Normal"/>
        <w:bidi w:val="0"/>
        <w:jc w:val="left"/>
        <w:rPr>
          <w:rFonts w:ascii="DejaVu Sans Condensed" w:hAnsi="DejaVu Sans Condensed"/>
          <w:b/>
          <w:b/>
          <w:bCs/>
          <w:color w:val="069A2E"/>
        </w:rPr>
      </w:pPr>
      <w:r>
        <w:rPr>
          <w:rFonts w:ascii="DejaVu Sans Condensed" w:hAnsi="DejaVu Sans Condensed"/>
          <w:b/>
          <w:bCs/>
          <w:color w:val="069A2E"/>
        </w:rPr>
        <w:t>B. Use On-Demand Instances for the web and application tiers, and Reserved Instances for the database tier.</w:t>
      </w:r>
    </w:p>
    <w:p>
      <w:pPr>
        <w:pStyle w:val="Normal"/>
        <w:bidi w:val="0"/>
        <w:jc w:val="left"/>
        <w:rPr>
          <w:rFonts w:ascii="DejaVu Sans Condensed" w:hAnsi="DejaVu Sans Condensed"/>
          <w:color w:val="000000"/>
        </w:rPr>
      </w:pPr>
      <w:r>
        <w:rPr>
          <w:rFonts w:ascii="DejaVu Sans Condensed" w:hAnsi="DejaVu Sans Condensed"/>
          <w:color w:val="000000"/>
        </w:rPr>
        <w:t>C. Use Spot Instances for the web and application tiers, and Reserved Instances for the</w:t>
      </w:r>
    </w:p>
    <w:p>
      <w:pPr>
        <w:pStyle w:val="Normal"/>
        <w:bidi w:val="0"/>
        <w:jc w:val="left"/>
        <w:rPr>
          <w:rFonts w:ascii="DejaVu Sans Condensed" w:hAnsi="DejaVu Sans Condensed"/>
          <w:color w:val="000000"/>
        </w:rPr>
      </w:pPr>
      <w:r>
        <w:rPr>
          <w:rFonts w:ascii="DejaVu Sans Condensed" w:hAnsi="DejaVu Sans Condensed"/>
          <w:color w:val="000000"/>
        </w:rPr>
        <w:t>database tier.</w:t>
      </w:r>
    </w:p>
    <w:p>
      <w:pPr>
        <w:pStyle w:val="Normal"/>
        <w:bidi w:val="0"/>
        <w:jc w:val="left"/>
        <w:rPr>
          <w:rFonts w:ascii="DejaVu Sans Condensed" w:hAnsi="DejaVu Sans Condensed"/>
          <w:color w:val="000000"/>
        </w:rPr>
      </w:pPr>
      <w:r>
        <w:rPr>
          <w:rFonts w:ascii="DejaVu Sans Condensed" w:hAnsi="DejaVu Sans Condensed"/>
          <w:color w:val="000000"/>
        </w:rPr>
        <w:t>D. Use Reserved Instances for the web, application, and database tiers.</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400</w:t>
      </w:r>
    </w:p>
    <w:p>
      <w:pPr>
        <w:pStyle w:val="Normal"/>
        <w:bidi w:val="0"/>
        <w:jc w:val="left"/>
        <w:rPr>
          <w:rFonts w:ascii="DejaVu Sans Condensed" w:hAnsi="DejaVu Sans Condensed"/>
          <w:color w:val="000000"/>
        </w:rPr>
      </w:pPr>
      <w:r>
        <w:rPr>
          <w:rFonts w:ascii="DejaVu Sans Condensed" w:hAnsi="DejaVu Sans Condensed"/>
          <w:color w:val="000000"/>
        </w:rPr>
        <w:t>A company uses Amazon S3 to store documents that may only be accessible to an Amazon</w:t>
      </w:r>
    </w:p>
    <w:p>
      <w:pPr>
        <w:pStyle w:val="Normal"/>
        <w:bidi w:val="0"/>
        <w:jc w:val="left"/>
        <w:rPr>
          <w:rFonts w:ascii="DejaVu Sans Condensed" w:hAnsi="DejaVu Sans Condensed"/>
          <w:color w:val="000000"/>
        </w:rPr>
      </w:pPr>
      <w:r>
        <w:rPr>
          <w:rFonts w:ascii="DejaVu Sans Condensed" w:hAnsi="DejaVu Sans Condensed"/>
          <w:color w:val="000000"/>
        </w:rPr>
        <w:t>EC2 instance in a certain virtual private cloud (VPC). The company fears that a malicious insider with access to this instance could also set up an EC2 instance in another VPC to access these documents.</w:t>
      </w:r>
    </w:p>
    <w:p>
      <w:pPr>
        <w:pStyle w:val="Normal"/>
        <w:bidi w:val="0"/>
        <w:jc w:val="left"/>
        <w:rPr>
          <w:rFonts w:ascii="DejaVu Sans Condensed" w:hAnsi="DejaVu Sans Condensed"/>
          <w:color w:val="000000"/>
        </w:rPr>
      </w:pPr>
      <w:r>
        <w:rPr>
          <w:rFonts w:ascii="DejaVu Sans Condensed" w:hAnsi="DejaVu Sans Condensed"/>
          <w:color w:val="000000"/>
        </w:rPr>
        <w:t>Which of the following solutions will provide the required protection?</w:t>
      </w:r>
    </w:p>
    <w:p>
      <w:pPr>
        <w:pStyle w:val="Normal"/>
        <w:bidi w:val="0"/>
        <w:jc w:val="left"/>
        <w:rPr>
          <w:rFonts w:ascii="DejaVu Sans Condensed" w:hAnsi="DejaVu Sans Condensed"/>
          <w:color w:val="000000"/>
        </w:rPr>
      </w:pPr>
      <w:r>
        <w:rPr>
          <w:rFonts w:ascii="DejaVu Sans Condensed" w:hAnsi="DejaVu Sans Condensed"/>
          <w:color w:val="000000"/>
        </w:rPr>
        <w:t>A. Use an S3 VPC endpoint and an S3 bucket policy to limit access to this VPC endpoint.</w:t>
      </w:r>
    </w:p>
    <w:p>
      <w:pPr>
        <w:pStyle w:val="Normal"/>
        <w:bidi w:val="0"/>
        <w:jc w:val="left"/>
        <w:rPr>
          <w:rFonts w:ascii="DejaVu Sans Condensed" w:hAnsi="DejaVu Sans Condensed"/>
          <w:b/>
          <w:b/>
          <w:bCs/>
          <w:color w:val="069A2E"/>
        </w:rPr>
      </w:pPr>
      <w:r>
        <w:rPr>
          <w:rFonts w:ascii="DejaVu Sans Condensed" w:hAnsi="DejaVu Sans Condensed"/>
          <w:b/>
          <w:bCs/>
          <w:color w:val="069A2E"/>
        </w:rPr>
        <w:t>B. Use EC2 instance profiles and an S3 bucket policy to limit access to the role attached to the instance profile.</w:t>
      </w:r>
    </w:p>
    <w:p>
      <w:pPr>
        <w:pStyle w:val="Normal"/>
        <w:bidi w:val="0"/>
        <w:jc w:val="left"/>
        <w:rPr>
          <w:rFonts w:ascii="DejaVu Sans Condensed" w:hAnsi="DejaVu Sans Condensed"/>
          <w:color w:val="000000"/>
        </w:rPr>
      </w:pPr>
      <w:r>
        <w:rPr>
          <w:rFonts w:ascii="DejaVu Sans Condensed" w:hAnsi="DejaVu Sans Condensed"/>
          <w:color w:val="000000"/>
        </w:rPr>
        <w:t>C. Use S3 client-side encryption and store the key in the instance metadata.</w:t>
      </w:r>
    </w:p>
    <w:p>
      <w:pPr>
        <w:pStyle w:val="Normal"/>
        <w:bidi w:val="0"/>
        <w:jc w:val="left"/>
        <w:rPr>
          <w:rFonts w:ascii="DejaVu Sans Condensed" w:hAnsi="DejaVu Sans Condensed"/>
          <w:color w:val="000000"/>
        </w:rPr>
      </w:pPr>
      <w:r>
        <w:rPr>
          <w:rFonts w:ascii="DejaVu Sans Condensed" w:hAnsi="DejaVu Sans Condensed"/>
          <w:color w:val="000000"/>
        </w:rPr>
        <w:t>D. Use S3 server-side encryption and protect the key with an encryption context.</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401</w:t>
      </w:r>
    </w:p>
    <w:p>
      <w:pPr>
        <w:pStyle w:val="Normal"/>
        <w:bidi w:val="0"/>
        <w:jc w:val="left"/>
        <w:rPr>
          <w:rFonts w:ascii="DejaVu Sans Condensed" w:hAnsi="DejaVu Sans Condensed"/>
          <w:color w:val="000000"/>
        </w:rPr>
      </w:pPr>
      <w:r>
        <w:rPr>
          <w:rFonts w:ascii="DejaVu Sans Condensed" w:hAnsi="DejaVu Sans Condensed"/>
          <w:color w:val="000000"/>
        </w:rPr>
        <w:t>The Solutions Architect manages a serverless application that consists of multiple API</w:t>
      </w:r>
    </w:p>
    <w:p>
      <w:pPr>
        <w:pStyle w:val="Normal"/>
        <w:bidi w:val="0"/>
        <w:jc w:val="left"/>
        <w:rPr>
          <w:rFonts w:ascii="DejaVu Sans Condensed" w:hAnsi="DejaVu Sans Condensed"/>
          <w:color w:val="000000"/>
        </w:rPr>
      </w:pPr>
      <w:r>
        <w:rPr>
          <w:rFonts w:ascii="DejaVu Sans Condensed" w:hAnsi="DejaVu Sans Condensed"/>
          <w:color w:val="000000"/>
        </w:rPr>
        <w:t>gateways, AWS Lambda functions, Amazon S3 buckets, and Amazon DynamoDB tables.</w:t>
      </w:r>
    </w:p>
    <w:p>
      <w:pPr>
        <w:pStyle w:val="Normal"/>
        <w:bidi w:val="0"/>
        <w:jc w:val="left"/>
        <w:rPr>
          <w:rFonts w:ascii="DejaVu Sans Condensed" w:hAnsi="DejaVu Sans Condensed"/>
          <w:color w:val="000000"/>
        </w:rPr>
      </w:pPr>
      <w:r>
        <w:rPr>
          <w:rFonts w:ascii="DejaVu Sans Condensed" w:hAnsi="DejaVu Sans Condensed"/>
          <w:color w:val="000000"/>
        </w:rPr>
        <w:t>Customers say that a few application components slow while loading dynamic images, and</w:t>
      </w:r>
    </w:p>
    <w:p>
      <w:pPr>
        <w:pStyle w:val="Normal"/>
        <w:bidi w:val="0"/>
        <w:jc w:val="left"/>
        <w:rPr>
          <w:rFonts w:ascii="DejaVu Sans Condensed" w:hAnsi="DejaVu Sans Condensed"/>
          <w:color w:val="000000"/>
        </w:rPr>
      </w:pPr>
      <w:r>
        <w:rPr>
          <w:rFonts w:ascii="DejaVu Sans Condensed" w:hAnsi="DejaVu Sans Condensed"/>
          <w:color w:val="000000"/>
        </w:rPr>
        <w:t>some are timing out with the “504 Gateway Timeout” error. While troubleshooting the scenario, the Solutions Architect confirms that DynamoDB monitoring metrics are at acceptable levels. Which of the following steps would be optimal for debugging these application issues? (Choose two.)</w:t>
      </w:r>
    </w:p>
    <w:p>
      <w:pPr>
        <w:pStyle w:val="Normal"/>
        <w:bidi w:val="0"/>
        <w:jc w:val="left"/>
        <w:rPr>
          <w:rFonts w:ascii="DejaVu Sans Condensed" w:hAnsi="DejaVu Sans Condensed"/>
          <w:b/>
          <w:b/>
          <w:bCs/>
          <w:color w:val="BF0041"/>
        </w:rPr>
      </w:pPr>
      <w:r>
        <w:rPr>
          <w:rFonts w:ascii="DejaVu Sans Condensed" w:hAnsi="DejaVu Sans Condensed"/>
          <w:b/>
          <w:bCs/>
          <w:color w:val="BF0041"/>
        </w:rPr>
        <w:t>A. Parse HTTP logs in Amazon API Gateway for HTTP errors to determine the root cause of the errors.</w:t>
      </w:r>
    </w:p>
    <w:p>
      <w:pPr>
        <w:pStyle w:val="Normal"/>
        <w:bidi w:val="0"/>
        <w:jc w:val="left"/>
        <w:rPr>
          <w:rFonts w:ascii="DejaVu Sans Condensed" w:hAnsi="DejaVu Sans Condensed"/>
          <w:color w:val="000000"/>
        </w:rPr>
      </w:pPr>
      <w:r>
        <w:rPr>
          <w:rFonts w:ascii="DejaVu Sans Condensed" w:hAnsi="DejaVu Sans Condensed"/>
          <w:color w:val="000000"/>
        </w:rPr>
        <w:t>B. Parse Amazon CloudWatch Logs to determine processing times for requested images at</w:t>
      </w:r>
    </w:p>
    <w:p>
      <w:pPr>
        <w:pStyle w:val="Normal"/>
        <w:bidi w:val="0"/>
        <w:jc w:val="left"/>
        <w:rPr>
          <w:rFonts w:ascii="DejaVu Sans Condensed" w:hAnsi="DejaVu Sans Condensed"/>
          <w:color w:val="000000"/>
        </w:rPr>
      </w:pPr>
      <w:r>
        <w:rPr>
          <w:rFonts w:ascii="DejaVu Sans Condensed" w:hAnsi="DejaVu Sans Condensed"/>
          <w:color w:val="000000"/>
        </w:rPr>
        <w:t>specified intervals.</w:t>
      </w:r>
    </w:p>
    <w:p>
      <w:pPr>
        <w:pStyle w:val="Normal"/>
        <w:bidi w:val="0"/>
        <w:jc w:val="left"/>
        <w:rPr>
          <w:rFonts w:ascii="DejaVu Sans Condensed" w:hAnsi="DejaVu Sans Condensed"/>
          <w:color w:val="000000"/>
        </w:rPr>
      </w:pPr>
      <w:r>
        <w:rPr>
          <w:rFonts w:ascii="DejaVu Sans Condensed" w:hAnsi="DejaVu Sans Condensed"/>
          <w:color w:val="000000"/>
        </w:rPr>
        <w:t>C. Parse VPC Flow Logs to determine if there is packet loss between the Lambda function and S3.</w:t>
      </w:r>
    </w:p>
    <w:p>
      <w:pPr>
        <w:pStyle w:val="Normal"/>
        <w:bidi w:val="0"/>
        <w:jc w:val="left"/>
        <w:rPr>
          <w:rFonts w:ascii="DejaVu Sans Condensed" w:hAnsi="DejaVu Sans Condensed"/>
          <w:b/>
          <w:b/>
          <w:bCs/>
          <w:color w:val="861141"/>
        </w:rPr>
      </w:pPr>
      <w:r>
        <w:rPr>
          <w:rFonts w:ascii="DejaVu Sans Condensed" w:hAnsi="DejaVu Sans Condensed"/>
          <w:b/>
          <w:bCs/>
          <w:color w:val="861141"/>
        </w:rPr>
        <w:t>D. Parse AWS X-Ray traces and analyze HTTP methods to determine the root cause of the HTTP errors.</w:t>
      </w:r>
    </w:p>
    <w:p>
      <w:pPr>
        <w:pStyle w:val="Normal"/>
        <w:bidi w:val="0"/>
        <w:jc w:val="left"/>
        <w:rPr>
          <w:rFonts w:ascii="DejaVu Sans Condensed" w:hAnsi="DejaVu Sans Condensed"/>
          <w:color w:val="000000"/>
        </w:rPr>
      </w:pPr>
      <w:r>
        <w:rPr>
          <w:rFonts w:ascii="DejaVu Sans Condensed" w:hAnsi="DejaVu Sans Condensed"/>
          <w:color w:val="000000"/>
        </w:rPr>
        <w:t>E. Parse S3 access logs to determine if objects being accessed are from specific IP addresses to narrow the scope to geographic latency issues.</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pPr>
      <w:hyperlink r:id="rId18">
        <w:r>
          <w:rPr>
            <w:rStyle w:val="InternetLink"/>
            <w:rFonts w:ascii="DejaVu Sans Condensed" w:hAnsi="DejaVu Sans Condensed"/>
            <w:color w:val="000000"/>
          </w:rPr>
          <w:t>https://awslagi.com/aws-solutions-architect-professional-practice-questions-part-8/</w:t>
        </w:r>
      </w:hyperlink>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pPr>
      <w:hyperlink r:id="rId20">
        <w:r>
          <w:rPr>
            <w:rStyle w:val="InternetLink"/>
            <w:rFonts w:ascii="DejaVu Sans Condensed" w:hAnsi="DejaVu Sans Condensed"/>
            <w:color w:val="000000"/>
          </w:rPr>
          <w:t>https://docs.amazonaws.cn/en_us/apigateway/latest/developerguide/monitoring_overview.html</w:t>
        </w:r>
      </w:hyperlink>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402</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t>A Solutions Architect is designing the storage layer for a recently purchased application. The application will be running on Amazon EC2 instances and has the following layers and</w:t>
      </w:r>
    </w:p>
    <w:p>
      <w:pPr>
        <w:pStyle w:val="Normal"/>
        <w:bidi w:val="0"/>
        <w:jc w:val="left"/>
        <w:rPr>
          <w:rFonts w:ascii="DejaVu Sans Condensed" w:hAnsi="DejaVu Sans Condensed"/>
          <w:color w:val="000000"/>
        </w:rPr>
      </w:pPr>
      <w:r>
        <w:rPr>
          <w:rFonts w:ascii="DejaVu Sans Condensed" w:hAnsi="DejaVu Sans Condensed"/>
          <w:color w:val="000000"/>
        </w:rPr>
        <w:t>requirements:</w:t>
      </w:r>
    </w:p>
    <w:p>
      <w:pPr>
        <w:pStyle w:val="Normal"/>
        <w:numPr>
          <w:ilvl w:val="0"/>
          <w:numId w:val="2"/>
        </w:numPr>
        <w:bidi w:val="0"/>
        <w:jc w:val="left"/>
        <w:rPr>
          <w:rFonts w:ascii="DejaVu Sans Condensed" w:hAnsi="DejaVu Sans Condensed"/>
        </w:rPr>
      </w:pPr>
      <w:r>
        <w:rPr>
          <w:rFonts w:ascii="DejaVu Sans Condensed" w:hAnsi="DejaVu Sans Condensed"/>
          <w:color w:val="000000"/>
        </w:rPr>
        <w:t>Data layer: A POSIX file system shared across many systems.</w:t>
      </w:r>
    </w:p>
    <w:p>
      <w:pPr>
        <w:pStyle w:val="Normal"/>
        <w:numPr>
          <w:ilvl w:val="0"/>
          <w:numId w:val="1"/>
        </w:numPr>
        <w:bidi w:val="0"/>
        <w:jc w:val="left"/>
        <w:rPr>
          <w:rFonts w:ascii="DejaVu Sans Condensed" w:hAnsi="DejaVu Sans Condensed"/>
          <w:color w:val="000000"/>
        </w:rPr>
      </w:pPr>
      <w:r>
        <w:rPr>
          <w:rFonts w:ascii="DejaVu Sans Condensed" w:hAnsi="DejaVu Sans Condensed"/>
          <w:color w:val="000000"/>
        </w:rPr>
        <w:t>Service layer: Static file content that requires block storage with more than 100k IOPS.</w:t>
      </w:r>
    </w:p>
    <w:p>
      <w:pPr>
        <w:pStyle w:val="Normal"/>
        <w:bidi w:val="0"/>
        <w:jc w:val="left"/>
        <w:rPr>
          <w:rFonts w:ascii="DejaVu Sans Condensed" w:hAnsi="DejaVu Sans Condensed"/>
          <w:color w:val="000000"/>
        </w:rPr>
      </w:pPr>
      <w:r>
        <w:rPr>
          <w:rFonts w:ascii="DejaVu Sans Condensed" w:hAnsi="DejaVu Sans Condensed"/>
          <w:color w:val="000000"/>
        </w:rPr>
        <w:t>Which combination of AWS services will meet these needs? (Choose two.)</w:t>
      </w:r>
    </w:p>
    <w:p>
      <w:pPr>
        <w:pStyle w:val="Normal"/>
        <w:bidi w:val="0"/>
        <w:jc w:val="left"/>
        <w:rPr>
          <w:rFonts w:ascii="DejaVu Sans Condensed" w:hAnsi="DejaVu Sans Condensed"/>
          <w:color w:val="000000"/>
        </w:rPr>
      </w:pPr>
      <w:r>
        <w:rPr>
          <w:rFonts w:ascii="DejaVu Sans Condensed" w:hAnsi="DejaVu Sans Condensed"/>
          <w:color w:val="000000"/>
        </w:rPr>
        <w:t>A. Data layer – Amazon S3</w:t>
      </w:r>
    </w:p>
    <w:p>
      <w:pPr>
        <w:pStyle w:val="Normal"/>
        <w:bidi w:val="0"/>
        <w:jc w:val="left"/>
        <w:rPr>
          <w:rFonts w:ascii="DejaVu Sans Condensed" w:hAnsi="DejaVu Sans Condensed"/>
          <w:color w:val="000000"/>
        </w:rPr>
      </w:pPr>
      <w:r>
        <w:rPr>
          <w:rFonts w:ascii="DejaVu Sans Condensed" w:hAnsi="DejaVu Sans Condensed"/>
          <w:color w:val="000000"/>
        </w:rPr>
        <w:t>B. Data layer – Amazon EC2 Ephemeral Storage</w:t>
      </w:r>
    </w:p>
    <w:p>
      <w:pPr>
        <w:pStyle w:val="Normal"/>
        <w:bidi w:val="0"/>
        <w:jc w:val="left"/>
        <w:rPr>
          <w:rFonts w:ascii="DejaVu Sans Condensed" w:hAnsi="DejaVu Sans Condensed"/>
          <w:b/>
          <w:b/>
          <w:bCs/>
          <w:color w:val="00A933"/>
        </w:rPr>
      </w:pPr>
      <w:r>
        <w:rPr>
          <w:rFonts w:ascii="DejaVu Sans Condensed" w:hAnsi="DejaVu Sans Condensed"/>
          <w:b/>
          <w:bCs/>
          <w:color w:val="00A933"/>
        </w:rPr>
        <w:t>C. Data layer – Amazon EFS</w:t>
      </w:r>
    </w:p>
    <w:p>
      <w:pPr>
        <w:pStyle w:val="Normal"/>
        <w:bidi w:val="0"/>
        <w:jc w:val="left"/>
        <w:rPr>
          <w:rFonts w:ascii="DejaVu Sans Condensed" w:hAnsi="DejaVu Sans Condensed"/>
          <w:color w:val="000000"/>
        </w:rPr>
      </w:pPr>
      <w:r>
        <w:rPr>
          <w:rFonts w:ascii="DejaVu Sans Condensed" w:hAnsi="DejaVu Sans Condensed"/>
          <w:color w:val="000000"/>
        </w:rPr>
        <w:t>D. Service layer – Amazon EBS volumes with Provision</w:t>
      </w:r>
    </w:p>
    <w:p>
      <w:pPr>
        <w:pStyle w:val="Normal"/>
        <w:bidi w:val="0"/>
        <w:jc w:val="left"/>
        <w:rPr>
          <w:rFonts w:ascii="DejaVu Sans Condensed" w:hAnsi="DejaVu Sans Condensed"/>
          <w:b/>
          <w:b/>
          <w:bCs/>
          <w:color w:val="00A933"/>
        </w:rPr>
      </w:pPr>
      <w:r>
        <w:rPr>
          <w:rFonts w:ascii="DejaVu Sans Condensed" w:hAnsi="DejaVu Sans Condensed"/>
          <w:b/>
          <w:bCs/>
          <w:color w:val="00A933"/>
        </w:rPr>
        <w:t>E. Service layer – Amazon EC2 Ephemeral Storage</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pPr>
      <w:hyperlink r:id="rId22">
        <w:r>
          <w:rPr>
            <w:rStyle w:val="InternetLink"/>
            <w:rFonts w:ascii="DejaVu Sans Condensed" w:hAnsi="DejaVu Sans Condensed"/>
            <w:color w:val="000000"/>
          </w:rPr>
          <w:t>https://awslagi.com/aws-solutions-architect-professional-practice-questions-part-8/</w:t>
        </w:r>
      </w:hyperlink>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403</w:t>
      </w:r>
    </w:p>
    <w:p>
      <w:pPr>
        <w:pStyle w:val="Normal"/>
        <w:bidi w:val="0"/>
        <w:jc w:val="left"/>
        <w:rPr>
          <w:rFonts w:ascii="DejaVu Sans Condensed" w:hAnsi="DejaVu Sans Condensed"/>
          <w:color w:val="000000"/>
        </w:rPr>
      </w:pPr>
      <w:r>
        <w:rPr>
          <w:rFonts w:ascii="DejaVu Sans Condensed" w:hAnsi="DejaVu Sans Condensed"/>
          <w:color w:val="000000"/>
        </w:rPr>
        <w:t>A company has an application that runs a web service on Amazon EC2 instances and stores</w:t>
      </w:r>
    </w:p>
    <w:p>
      <w:pPr>
        <w:pStyle w:val="Normal"/>
        <w:bidi w:val="0"/>
        <w:jc w:val="left"/>
        <w:rPr>
          <w:rFonts w:ascii="DejaVu Sans Condensed" w:hAnsi="DejaVu Sans Condensed"/>
          <w:color w:val="000000"/>
        </w:rPr>
      </w:pPr>
      <w:r>
        <w:rPr>
          <w:rFonts w:ascii="DejaVu Sans Condensed" w:hAnsi="DejaVu Sans Condensed"/>
          <w:color w:val="000000"/>
        </w:rPr>
        <w:t>.jpg images in Amazon S3. The web traffic has a predictable baseline, but often demand spikes unpredictably for short periods of time. The application is loosely coupled and stateless. The .jpg images stored in Amazon S3 are accessed frequently for the first 15 to 20 days, they are seldom accessed thereafter but always need to be immediately available. The CIO has asked to find ways to reduce costs.</w:t>
      </w:r>
    </w:p>
    <w:p>
      <w:pPr>
        <w:pStyle w:val="Normal"/>
        <w:bidi w:val="0"/>
        <w:jc w:val="left"/>
        <w:rPr>
          <w:rFonts w:ascii="DejaVu Sans Condensed" w:hAnsi="DejaVu Sans Condensed"/>
          <w:color w:val="000000"/>
        </w:rPr>
      </w:pPr>
      <w:r>
        <w:rPr>
          <w:rFonts w:ascii="DejaVu Sans Condensed" w:hAnsi="DejaVu Sans Condensed"/>
          <w:color w:val="000000"/>
        </w:rPr>
        <w:t>Which of the following options will reduce costs? (Choose two.)</w:t>
      </w:r>
    </w:p>
    <w:p>
      <w:pPr>
        <w:pStyle w:val="Normal"/>
        <w:bidi w:val="0"/>
        <w:jc w:val="left"/>
        <w:rPr>
          <w:rFonts w:ascii="DejaVu Sans Condensed" w:hAnsi="DejaVu Sans Condensed"/>
          <w:b/>
          <w:b/>
          <w:bCs/>
          <w:color w:val="00A933"/>
        </w:rPr>
      </w:pPr>
      <w:r>
        <w:rPr>
          <w:rFonts w:ascii="DejaVu Sans Condensed" w:hAnsi="DejaVu Sans Condensed"/>
          <w:b/>
          <w:bCs/>
          <w:color w:val="00A933"/>
        </w:rPr>
        <w:t>A. Purchase Reserved instances for baseline capacity requirements and use On-Demand instances for the demand spikes.</w:t>
      </w:r>
    </w:p>
    <w:p>
      <w:pPr>
        <w:pStyle w:val="Normal"/>
        <w:bidi w:val="0"/>
        <w:jc w:val="left"/>
        <w:rPr>
          <w:rFonts w:ascii="DejaVu Sans Condensed" w:hAnsi="DejaVu Sans Condensed"/>
          <w:b/>
          <w:b/>
          <w:bCs/>
          <w:color w:val="00A933"/>
        </w:rPr>
      </w:pPr>
      <w:r>
        <w:rPr>
          <w:rFonts w:ascii="DejaVu Sans Condensed" w:hAnsi="DejaVu Sans Condensed"/>
          <w:b/>
          <w:bCs/>
          <w:color w:val="00A933"/>
        </w:rPr>
        <w:t>B. Configure a lifecycle policy to move the .jpg images on Amazon S3 to S3 IA after 30 days.</w:t>
      </w:r>
    </w:p>
    <w:p>
      <w:pPr>
        <w:pStyle w:val="Normal"/>
        <w:bidi w:val="0"/>
        <w:jc w:val="left"/>
        <w:rPr>
          <w:rFonts w:ascii="DejaVu Sans Condensed" w:hAnsi="DejaVu Sans Condensed"/>
          <w:color w:val="000000"/>
        </w:rPr>
      </w:pPr>
      <w:r>
        <w:rPr>
          <w:rFonts w:ascii="DejaVu Sans Condensed" w:hAnsi="DejaVu Sans Condensed"/>
          <w:color w:val="000000"/>
        </w:rPr>
        <w:t>C. Use On-Demand instances for baseline capacity requirements and use Spot Fleet instances for the demand spikes.</w:t>
      </w:r>
    </w:p>
    <w:p>
      <w:pPr>
        <w:pStyle w:val="Normal"/>
        <w:bidi w:val="0"/>
        <w:jc w:val="left"/>
        <w:rPr>
          <w:rFonts w:ascii="DejaVu Sans Condensed" w:hAnsi="DejaVu Sans Condensed"/>
          <w:color w:val="000000"/>
        </w:rPr>
      </w:pPr>
      <w:r>
        <w:rPr>
          <w:rFonts w:ascii="DejaVu Sans Condensed" w:hAnsi="DejaVu Sans Condensed"/>
          <w:color w:val="000000"/>
        </w:rPr>
        <w:t>D. Configure a lifecycle policy to move the .jpg images on Amazon S3 to Amazon Glacier after 30 days.</w:t>
      </w:r>
    </w:p>
    <w:p>
      <w:pPr>
        <w:pStyle w:val="Normal"/>
        <w:bidi w:val="0"/>
        <w:jc w:val="left"/>
        <w:rPr>
          <w:rFonts w:ascii="DejaVu Sans Condensed" w:hAnsi="DejaVu Sans Condensed"/>
          <w:color w:val="000000"/>
        </w:rPr>
      </w:pPr>
      <w:r>
        <w:rPr>
          <w:rFonts w:ascii="DejaVu Sans Condensed" w:hAnsi="DejaVu Sans Condensed"/>
          <w:color w:val="000000"/>
        </w:rPr>
        <w:t>E. Create a script that checks the load on all web servers and terminates unnecessary On-</w:t>
      </w:r>
    </w:p>
    <w:p>
      <w:pPr>
        <w:pStyle w:val="Normal"/>
        <w:bidi w:val="0"/>
        <w:jc w:val="left"/>
        <w:rPr>
          <w:rFonts w:ascii="DejaVu Sans Condensed" w:hAnsi="DejaVu Sans Condensed"/>
          <w:color w:val="000000"/>
        </w:rPr>
      </w:pPr>
      <w:r>
        <w:rPr>
          <w:rFonts w:ascii="DejaVu Sans Condensed" w:hAnsi="DejaVu Sans Condensed"/>
          <w:color w:val="000000"/>
        </w:rPr>
        <w:t>Demand instances.</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404</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color w:val="000000"/>
        </w:rPr>
      </w:pPr>
      <w:r>
        <w:rPr>
          <w:rFonts w:ascii="DejaVu Sans Condensed" w:hAnsi="DejaVu Sans Condensed"/>
          <w:color w:val="000000"/>
        </w:rPr>
        <w:t>A hybrid network architecture must be used during a company’s multi-year data center migration from multiple private data centers to AWS. The current data centers are linked together with private fiber. Due to unique legacy applications, NAT cannot be used. During the migration period, many applications will need access to other applications in both the data centers and AWS.</w:t>
      </w:r>
    </w:p>
    <w:p>
      <w:pPr>
        <w:pStyle w:val="Normal"/>
        <w:bidi w:val="0"/>
        <w:jc w:val="left"/>
        <w:rPr>
          <w:rFonts w:ascii="DejaVu Sans Condensed" w:hAnsi="DejaVu Sans Condensed"/>
          <w:color w:val="000000"/>
        </w:rPr>
      </w:pPr>
      <w:r>
        <w:rPr>
          <w:rFonts w:ascii="DejaVu Sans Condensed" w:hAnsi="DejaVu Sans Condensed"/>
          <w:color w:val="000000"/>
        </w:rPr>
        <w:t xml:space="preserve">Which option offers a hybrid network architecture that is secure and </w:t>
      </w:r>
      <w:r>
        <w:rPr>
          <w:rFonts w:ascii="DejaVu Sans Condensed" w:hAnsi="DejaVu Sans Condensed"/>
          <w:b/>
          <w:bCs/>
          <w:color w:val="000000"/>
        </w:rPr>
        <w:t>highly available,</w:t>
      </w:r>
      <w:r>
        <w:rPr>
          <w:rFonts w:ascii="DejaVu Sans Condensed" w:hAnsi="DejaVu Sans Condensed"/>
          <w:color w:val="000000"/>
        </w:rPr>
        <w:t xml:space="preserve"> that allows for </w:t>
      </w:r>
      <w:r>
        <w:rPr>
          <w:rFonts w:ascii="DejaVu Sans Condensed" w:hAnsi="DejaVu Sans Condensed"/>
          <w:b/>
          <w:bCs/>
          <w:color w:val="000000"/>
        </w:rPr>
        <w:t>high bandwidth</w:t>
      </w:r>
      <w:r>
        <w:rPr>
          <w:rFonts w:ascii="DejaVu Sans Condensed" w:hAnsi="DejaVu Sans Condensed"/>
          <w:color w:val="000000"/>
        </w:rPr>
        <w:t xml:space="preserve"> and a multi-region deployment post- migration?</w:t>
      </w:r>
    </w:p>
    <w:p>
      <w:pPr>
        <w:pStyle w:val="Normal"/>
        <w:bidi w:val="0"/>
        <w:jc w:val="left"/>
        <w:rPr>
          <w:rFonts w:ascii="DejaVu Sans Condensed" w:hAnsi="DejaVu Sans Condensed"/>
          <w:color w:val="000000"/>
        </w:rPr>
      </w:pPr>
      <w:r>
        <w:rPr>
          <w:rFonts w:ascii="DejaVu Sans Condensed" w:hAnsi="DejaVu Sans Condensed"/>
          <w:color w:val="000000"/>
        </w:rPr>
      </w:r>
    </w:p>
    <w:p>
      <w:pPr>
        <w:pStyle w:val="Normal"/>
        <w:bidi w:val="0"/>
        <w:jc w:val="left"/>
        <w:rPr>
          <w:rFonts w:ascii="DejaVu Sans Condensed" w:hAnsi="DejaVu Sans Condensed"/>
          <w:b/>
          <w:b/>
          <w:bCs/>
          <w:color w:val="F10D0C"/>
        </w:rPr>
      </w:pPr>
      <w:r>
        <w:rPr>
          <w:rFonts w:ascii="DejaVu Sans Condensed" w:hAnsi="DejaVu Sans Condensed"/>
          <w:b/>
          <w:bCs/>
          <w:color w:val="F10D0C"/>
        </w:rPr>
        <w:t>A. Use AWS Direct Connect to each data center from different ISPs, and configure routing to failover to the other data center’s Direct Connect if one fails. Ensure that no VPC CIDR blocks overlap one another or the on-premises network.</w:t>
      </w:r>
    </w:p>
    <w:p>
      <w:pPr>
        <w:pStyle w:val="Normal"/>
        <w:bidi w:val="0"/>
        <w:jc w:val="left"/>
        <w:rPr>
          <w:rFonts w:ascii="DejaVu Sans Condensed" w:hAnsi="DejaVu Sans Condensed"/>
          <w:color w:val="000000"/>
        </w:rPr>
      </w:pPr>
      <w:r>
        <w:rPr>
          <w:rFonts w:ascii="DejaVu Sans Condensed" w:hAnsi="DejaVu Sans Condensed"/>
          <w:color w:val="000000"/>
        </w:rPr>
        <w:t>B. Use multiple hardware VPN connections to AWS from the on-premises data center. Route</w:t>
      </w:r>
    </w:p>
    <w:p>
      <w:pPr>
        <w:pStyle w:val="Normal"/>
        <w:bidi w:val="0"/>
        <w:jc w:val="left"/>
        <w:rPr>
          <w:rFonts w:ascii="DejaVu Sans Condensed" w:hAnsi="DejaVu Sans Condensed"/>
          <w:color w:val="000000"/>
        </w:rPr>
      </w:pPr>
      <w:r>
        <w:rPr>
          <w:rFonts w:ascii="DejaVu Sans Condensed" w:hAnsi="DejaVu Sans Condensed"/>
          <w:color w:val="000000"/>
        </w:rPr>
        <w:t>different subnet traffic through different VPN connections. Ensure that no VPC CIDR blocks</w:t>
      </w:r>
    </w:p>
    <w:p>
      <w:pPr>
        <w:pStyle w:val="Normal"/>
        <w:bidi w:val="0"/>
        <w:jc w:val="left"/>
        <w:rPr>
          <w:rFonts w:ascii="DejaVu Sans Condensed" w:hAnsi="DejaVu Sans Condensed"/>
          <w:color w:val="000000"/>
        </w:rPr>
      </w:pPr>
      <w:r>
        <w:rPr>
          <w:rFonts w:ascii="DejaVu Sans Condensed" w:hAnsi="DejaVu Sans Condensed"/>
          <w:color w:val="000000"/>
        </w:rPr>
        <w:t>overlap one another or the on-premises network.</w:t>
      </w:r>
    </w:p>
    <w:p>
      <w:pPr>
        <w:pStyle w:val="Normal"/>
        <w:bidi w:val="0"/>
        <w:jc w:val="left"/>
        <w:rPr>
          <w:rFonts w:ascii="DejaVu Sans Condensed" w:hAnsi="DejaVu Sans Condensed"/>
          <w:color w:val="000000"/>
        </w:rPr>
      </w:pPr>
      <w:r>
        <w:rPr>
          <w:rFonts w:ascii="DejaVu Sans Condensed" w:hAnsi="DejaVu Sans Condensed"/>
          <w:color w:val="000000"/>
        </w:rPr>
        <w:t>C. Use a software VPN with clustering both in AWS and the on-premises data center, and route traffic through the cluster. Ensure that no VPC CIDR blocks overlap one another or the on- premises network.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AWS Direct Connect and a VPN as backup, and configure both to use the same virtual private gateway and BGP. Ensure that no VPC CIDR blocks overlap one another or the on- premises network.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pPr>
      <w:hyperlink r:id="rId24">
        <w:r>
          <w:rPr>
            <w:rStyle w:val="InternetLink"/>
            <w:rFonts w:ascii="DejaVu Sans Condensed" w:hAnsi="DejaVu Sans Condensed"/>
            <w:b/>
            <w:bCs/>
            <w:color w:val="2A6099"/>
          </w:rPr>
          <w:t>https://awslagi.com/aws-solutions-architect-professional-practice-questions-part-8/</w:t>
        </w:r>
      </w:hyperlink>
    </w:p>
    <w:p>
      <w:pPr>
        <w:pStyle w:val="Normal"/>
        <w:bidi w:val="0"/>
        <w:jc w:val="left"/>
        <w:rPr>
          <w:rFonts w:ascii="DejaVu Sans Condensed" w:hAnsi="DejaVu Sans Condensed"/>
          <w:b/>
          <w:b/>
          <w:bCs/>
          <w:color w:val="2A6099"/>
        </w:rPr>
      </w:pPr>
      <w:r>
        <w:rPr>
          <w:rFonts w:ascii="DejaVu Sans Condensed" w:hAnsi="DejaVu Sans Condensed"/>
          <w:b/>
          <w:bCs/>
          <w:color w:val="2A6099"/>
        </w:rPr>
        <w:t>D seems ideal, but highly available and High bandwith is the KEY.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405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currently running a production workload on AWS that is very I/O intensive. Its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workload consists of a single tier with 10 c4.8xlarge instances, each with 2 TB gp2 volumes. The number of processing jobs has recently increased, and latency has increased as well. The team realizes that they are constrained on the IOPS. For the application to perform efficiently, they need to increase the IOPS by 3,000 for each of the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designs will meet the performance goal MOST cost effectively?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Change the type of Amazon EBS volume from gp2 to io1 and set provisioned IOPS to 9,000.</w:t>
      </w:r>
    </w:p>
    <w:p>
      <w:pPr>
        <w:pStyle w:val="Normal"/>
        <w:bidi w:val="0"/>
        <w:jc w:val="left"/>
        <w:rPr>
          <w:rFonts w:ascii="DejaVu Sans Condensed" w:hAnsi="DejaVu Sans Condensed"/>
          <w:b/>
          <w:b/>
          <w:bCs/>
          <w:color w:val="00A933"/>
        </w:rPr>
      </w:pPr>
      <w:r>
        <w:rPr>
          <w:rFonts w:ascii="DejaVu Sans Condensed" w:hAnsi="DejaVu Sans Condensed"/>
          <w:b/>
          <w:bCs/>
          <w:color w:val="00A933"/>
        </w:rPr>
        <w:t>B. Increase the size of the gp2 volumes in each instance to 3 TB.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new Amazon EFS file system and move all the data to this new file system. Mount this file system to all 10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new Amazon S3 bucket and move all the data to this new bucket. Allow each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to access this S3 bucket and use it for storage.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406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company’s data center is connected to the AWS Cloud over a minimally used 10-Gbps AWS Direct Connect connection with a private virtual interface to its virtual private cloud (VPC). The company internet connection is 200 Mbps, and the company has a 150-TB dataset that is created each Friday. The data must be transferred and available in Amazon S3 on Monday morning.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is the LEAST expensive way to meet the requirements while allowing for data transfer growth?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Order two 80-GB AWS Snowball appliances. Offload the data to the appliances and ship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them to AWS. AWS will copy the data from the Snowball appliances to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 VPC endpoint for Amazon S3. Copy the data to Amazon S3 by using the VPC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endpoint, forcing the transfer to use the Direct Connect connection.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VPC endpoint for Amazon S3. Set up a reverse proxy farm behind a Classic Load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Balancer in the VPC. Copy the data to Amazon S3 using the proxy.</w:t>
      </w:r>
    </w:p>
    <w:p>
      <w:pPr>
        <w:pStyle w:val="Normal"/>
        <w:bidi w:val="0"/>
        <w:jc w:val="left"/>
        <w:rPr>
          <w:rFonts w:ascii="DejaVu Sans Condensed" w:hAnsi="DejaVu Sans Condensed"/>
          <w:b/>
          <w:b/>
          <w:bCs/>
          <w:color w:val="C9211E"/>
        </w:rPr>
      </w:pPr>
      <w:r>
        <w:rPr>
          <w:rFonts w:ascii="DejaVu Sans Condensed" w:hAnsi="DejaVu Sans Condensed"/>
          <w:b/>
          <w:bCs/>
          <w:color w:val="C9211E"/>
        </w:rPr>
        <w:t>D. Create a public virtual interface on a Direct Connect connection, and copy the data to Amazon S3 over the connection.</w:t>
      </w:r>
    </w:p>
    <w:p>
      <w:pPr>
        <w:pStyle w:val="Normal"/>
        <w:bidi w:val="0"/>
        <w:jc w:val="left"/>
        <w:rPr>
          <w:rFonts w:ascii="DejaVu Sans Condensed" w:hAnsi="DejaVu Sans Condensed"/>
          <w:b/>
          <w:b/>
          <w:bCs/>
          <w:color w:val="C9211E"/>
        </w:rPr>
      </w:pPr>
      <w:r>
        <w:rPr>
          <w:rFonts w:ascii="DejaVu Sans Condensed" w:hAnsi="DejaVu Sans Condensed"/>
          <w:b/>
          <w:bCs/>
          <w:color w:val="C9211E"/>
        </w:rPr>
      </w:r>
    </w:p>
    <w:p>
      <w:pPr>
        <w:pStyle w:val="Normal"/>
        <w:bidi w:val="0"/>
        <w:jc w:val="left"/>
        <w:rPr>
          <w:rFonts w:ascii="DejaVu Sans Condensed" w:hAnsi="DejaVu Sans Condensed"/>
          <w:b/>
          <w:b/>
          <w:bCs/>
          <w:color w:val="C9211E"/>
        </w:rPr>
      </w:pPr>
      <w:r>
        <w:rPr>
          <w:rFonts w:ascii="DejaVu Sans Condensed" w:hAnsi="DejaVu Sans Condensed"/>
          <w:b/>
          <w:bCs/>
          <w:color w:val="C9211E"/>
        </w:rPr>
      </w:r>
    </w:p>
    <w:p>
      <w:pPr>
        <w:pStyle w:val="Normal"/>
        <w:bidi w:val="0"/>
        <w:jc w:val="left"/>
        <w:rPr/>
      </w:pPr>
      <w:hyperlink r:id="rId26">
        <w:r>
          <w:rPr>
            <w:rStyle w:val="InternetLink"/>
            <w:rFonts w:ascii="DejaVu Sans Condensed" w:hAnsi="DejaVu Sans Condensed"/>
            <w:b/>
            <w:bCs/>
            <w:color w:val="2A6099"/>
          </w:rPr>
          <w:t>https://awslagi.com/aws-solutions-architect-professional-practice-questions-part-8/</w:t>
        </w:r>
      </w:hyperlink>
    </w:p>
    <w:p>
      <w:pPr>
        <w:pStyle w:val="Normal"/>
        <w:bidi w:val="0"/>
        <w:jc w:val="left"/>
        <w:rPr>
          <w:rFonts w:ascii="DejaVu Sans Condensed" w:hAnsi="DejaVu Sans Condensed"/>
          <w:b/>
          <w:b/>
          <w:bCs/>
          <w:color w:val="2A6099"/>
        </w:rPr>
      </w:pPr>
      <w:r>
        <w:rPr>
          <w:rFonts w:ascii="DejaVu Sans Condensed" w:hAnsi="DejaVu Sans Condensed"/>
          <w:b/>
          <w:bCs/>
          <w:color w:val="2A6099"/>
        </w:rPr>
        <w:t>T</w:t>
      </w:r>
      <w:r>
        <w:rPr>
          <w:rFonts w:ascii="DejaVu Sans Condensed" w:hAnsi="DejaVu Sans Condensed"/>
          <w:b/>
          <w:bCs/>
          <w:color w:val="2A6099"/>
        </w:rPr>
        <w:t>he required time is 1 day, 10 hours to transfer over 10G. Use the Public VIF over Direct connect to reach S3 endpoint.</w:t>
      </w:r>
    </w:p>
    <w:p>
      <w:pPr>
        <w:pStyle w:val="Normal"/>
        <w:bidi w:val="0"/>
        <w:jc w:val="left"/>
        <w:rPr>
          <w:rFonts w:ascii="DejaVu Sans Condensed" w:hAnsi="DejaVu Sans Condensed"/>
          <w:b/>
          <w:b/>
          <w:bCs/>
          <w:color w:val="2A6099"/>
        </w:rPr>
      </w:pPr>
      <w:r>
        <w:rPr>
          <w:rFonts w:ascii="DejaVu Sans Condensed" w:hAnsi="DejaVu Sans Condensed"/>
          <w:b/>
          <w:bCs/>
          <w:color w:val="2A6099"/>
        </w:rPr>
        <w:t>B&amp;C: VPC endpoints are for communications between VPC and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407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created an account for individual Development teams, resulting in a total of 200 accounts. All accounts have a single virtual private cloud (VPC) in a single region with multiple microservices running in Docker containers that need to communicate with microservices in other accounts. The Security team requirements state that these microservices must not traverse the public internet, and only certain internal services should be allowed to call other individual services. If there is any denied network traffic for a service, the Security team must be notified of any denied requests, including the source IP. How can connectivity be established between service while meeting the security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VPC peering connection between the VPCs. Use security groups on the instances to allow traffic from the security group IDs that are permitted to call the microservice. Apply network ACLs to and allow traffic from the local VPC and peered VPCs only. Within the task definition in Amazon ECS for each of the microservices, specify a log configuration by using the awslogs driver. Within Amazon CloudWatch Logs, create a metric filter and alarm off of the number of HTTP 403 responses. Create an alarm when the number of messages exceeds a threshold set by the Security team.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Ensure that no CIDR ranges are overlapping, and attach a virtual private gateway (VGW) to each VPC. Provision an IPsec tunnel between each VGW and enable route propagation on the route table. Configure security groups on each service to allow the CIDR ranges of the VPCs in the other accounts. Enable VPC Flow Logs, and use an Amazon CloudWatch Logs subscription filter for rejected traffic. Create an IAM role and allow the Security team to call the AssumeRole action for each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Deploy a transit VPC by using third-party marketplace VPN appliances running on Amazon EC2, dynamically routed VPN connections between the VPN appliance, and the virtual private gateways (VGWs) attached to each VPC within the region. Adjust network ACLs to allow traffic from the local VPC only. Apply security groups to the microservices to allow traffic from the VPN appliances only. Install the awslogs agent on each VPN appliance, and configure logs to forward to Amazon CloudWatch Logs in the security account for the Security team to access.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C9211E"/>
        </w:rPr>
      </w:pPr>
      <w:r>
        <w:rPr>
          <w:rFonts w:ascii="DejaVu Sans Condensed" w:hAnsi="DejaVu Sans Condensed"/>
          <w:b/>
          <w:bCs/>
          <w:color w:val="C9211E"/>
        </w:rPr>
        <w:t>D. Create a Network Load Balancer (NLB) for each microservice. Attach the NLB to a PrivateLink endpoint service and whitelist the accounts that will be consuming this service. Create an interface endpoint in the consumer VPC and associate a security group that allows only the security group IDs of the services authorized to call the producer service. On the producer services, create security groups for each microservice and allow only the CIDR range of the allowed services. Create VPC Flow Logs on each VPC to capture rejected traffic that will</w:t>
      </w:r>
    </w:p>
    <w:p>
      <w:pPr>
        <w:pStyle w:val="Normal"/>
        <w:bidi w:val="0"/>
        <w:jc w:val="left"/>
        <w:rPr>
          <w:rFonts w:ascii="DejaVu Sans Condensed" w:hAnsi="DejaVu Sans Condensed"/>
          <w:b/>
          <w:b/>
          <w:bCs/>
          <w:color w:val="C9211E"/>
        </w:rPr>
      </w:pPr>
      <w:r>
        <w:rPr>
          <w:rFonts w:ascii="DejaVu Sans Condensed" w:hAnsi="DejaVu Sans Condensed"/>
          <w:b/>
          <w:bCs/>
          <w:color w:val="C9211E"/>
        </w:rPr>
        <w:t>be delivered to an Amazon CloudWatch Logs group. Create a CloudWatch Logs subscription that streams the log data to a security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2A6099"/>
        </w:rPr>
      </w:pPr>
      <w:r>
        <w:rPr>
          <w:rFonts w:ascii="DejaVu Sans Condensed" w:hAnsi="DejaVu Sans Condensed"/>
          <w:b/>
          <w:bCs/>
          <w:color w:val="2A6099"/>
        </w:rPr>
        <w:t>Option A: Hits VPC peering limit of 125.</w:t>
      </w:r>
    </w:p>
    <w:p>
      <w:pPr>
        <w:pStyle w:val="Normal"/>
        <w:bidi w:val="0"/>
        <w:jc w:val="left"/>
        <w:rPr>
          <w:rFonts w:ascii="DejaVu Sans Condensed" w:hAnsi="DejaVu Sans Condensed"/>
          <w:b/>
          <w:b/>
          <w:bCs/>
          <w:color w:val="2A6099"/>
        </w:rPr>
      </w:pPr>
      <w:r>
        <w:rPr>
          <w:rFonts w:ascii="DejaVu Sans Condensed" w:hAnsi="DejaVu Sans Condensed"/>
          <w:b/>
          <w:bCs/>
          <w:color w:val="2A6099"/>
        </w:rPr>
        <w:t>Option B: No notification to security for denied request.</w:t>
      </w:r>
    </w:p>
    <w:p>
      <w:pPr>
        <w:pStyle w:val="Normal"/>
        <w:bidi w:val="0"/>
        <w:jc w:val="left"/>
        <w:rPr>
          <w:rFonts w:ascii="DejaVu Sans Condensed" w:hAnsi="DejaVu Sans Condensed"/>
          <w:b/>
          <w:b/>
          <w:bCs/>
          <w:color w:val="2A6099"/>
        </w:rPr>
      </w:pPr>
      <w:r>
        <w:rPr>
          <w:rFonts w:ascii="DejaVu Sans Condensed" w:hAnsi="DejaVu Sans Condensed"/>
          <w:b/>
          <w:bCs/>
          <w:color w:val="2A6099"/>
        </w:rPr>
        <w:t>Option C: If VPN is used, the source IP may not be known.</w:t>
      </w:r>
    </w:p>
    <w:p>
      <w:pPr>
        <w:pStyle w:val="Normal"/>
        <w:bidi w:val="0"/>
        <w:jc w:val="left"/>
        <w:rPr>
          <w:rFonts w:ascii="DejaVu Sans Condensed" w:hAnsi="DejaVu Sans Condensed"/>
          <w:b/>
          <w:b/>
          <w:bCs/>
          <w:color w:val="2A6099"/>
        </w:rPr>
      </w:pPr>
      <w:r>
        <w:rPr>
          <w:rFonts w:ascii="DejaVu Sans Condensed" w:hAnsi="DejaVu Sans Condensed"/>
          <w:b/>
          <w:bCs/>
          <w:color w:val="2A6099"/>
        </w:rPr>
        <w:t>Option D: - AWS PrivateLink provides private connectivity between VPCs, AWS services, and on-premises applications, securely on the Amazon network. AWS PrivateLink makes it easy to connect services across different accounts and VPCs to significantly simplify the network architecture. It seems like the next VPC peering. "Only the CIDR range the allowed services" meant only the CIDR range of the producer services as only the ELB would be sending traffic to those services not the consumers directly.</w:t>
      </w:r>
    </w:p>
    <w:p>
      <w:pPr>
        <w:pStyle w:val="Normal"/>
        <w:bidi w:val="0"/>
        <w:jc w:val="left"/>
        <w:rPr/>
      </w:pPr>
      <w:hyperlink r:id="rId28">
        <w:r>
          <w:rPr>
            <w:rStyle w:val="InternetLink"/>
            <w:rFonts w:ascii="DejaVu Sans Condensed" w:hAnsi="DejaVu Sans Condensed"/>
            <w:b/>
            <w:bCs/>
            <w:i w:val="false"/>
            <w:caps w:val="false"/>
            <w:smallCaps w:val="false"/>
            <w:color w:val="2A6099"/>
            <w:spacing w:val="0"/>
            <w:sz w:val="24"/>
          </w:rPr>
          <w:t>https://aws.amazon.com/privatelink/</w:t>
        </w:r>
      </w:hyperlink>
    </w:p>
    <w:p>
      <w:pPr>
        <w:pStyle w:val="Normal"/>
        <w:bidi w:val="0"/>
        <w:jc w:val="left"/>
        <w:rPr>
          <w:rFonts w:ascii="DejaVu Sans Condensed" w:hAnsi="DejaVu Sans Condensed"/>
          <w:b w:val="false"/>
          <w:b w:val="false"/>
          <w:bCs w:val="false"/>
          <w:i w:val="false"/>
          <w:caps w:val="false"/>
          <w:smallCaps w:val="false"/>
          <w:color w:val="4865B7"/>
          <w:spacing w:val="0"/>
          <w:sz w:val="24"/>
        </w:rPr>
      </w:pPr>
      <w:r>
        <w:rPr>
          <w:rFonts w:ascii="DejaVu Sans Condensed" w:hAnsi="DejaVu Sans Condensed"/>
          <w:b w:val="false"/>
          <w:bCs w:val="false"/>
          <w:i w:val="false"/>
          <w:caps w:val="false"/>
          <w:smallCaps w:val="false"/>
          <w:color w:val="4865B7"/>
          <w:spacing w:val="0"/>
          <w:sz w:val="24"/>
        </w:rPr>
      </w:r>
    </w:p>
    <w:p>
      <w:pPr>
        <w:pStyle w:val="Normal"/>
        <w:bidi w:val="0"/>
        <w:jc w:val="left"/>
        <w:rPr>
          <w:rFonts w:ascii="DejaVu Sans Condensed" w:hAnsi="DejaVu Sans Condensed"/>
          <w:b w:val="false"/>
          <w:b w:val="false"/>
          <w:bCs w:val="false"/>
          <w:i w:val="false"/>
          <w:caps w:val="false"/>
          <w:smallCaps w:val="false"/>
          <w:color w:val="4865B7"/>
          <w:spacing w:val="0"/>
          <w:sz w:val="24"/>
        </w:rPr>
      </w:pPr>
      <w:r>
        <w:rPr>
          <w:rFonts w:ascii="DejaVu Sans Condensed" w:hAnsi="DejaVu Sans Condensed"/>
          <w:b w:val="false"/>
          <w:bCs w:val="false"/>
          <w:i w:val="false"/>
          <w:caps w:val="false"/>
          <w:smallCaps w:val="false"/>
          <w:color w:val="4865B7"/>
          <w:spacing w:val="0"/>
          <w:sz w:val="24"/>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408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runs a dynamic mission-critical web application that has an SLA of 99.99%. Global application users access the application 24/7. The application is currently hosted on premises and routinely fails to meet its SLA, especially when millions of users access the application concurrently. Remote users complain of latency.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should this application be redesigned to be scalable and allow for automatic failover at the lowest cost?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Amazon Route 53 failover routing with geolocation-based routing. Host the website on automatically scaled Amazon EC2 instances behind an Application Load Balancer with an additional Application Load Balancer and EC2 instances for the application layer in each region. Use a Multi-AZ deployment with MySQL as the data layer.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Amazon Route 53 round robin routing to distribute the load evenly to several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with health checks. Host the website on automatically scaled Amazon ECS with AWS Fargate technology containers behind a Network Load Balancer, with an additional Network Load Balancer and Fargate containers for the application layer in each region. Use Amazon Aurora replicas for the data layer.</w:t>
      </w:r>
    </w:p>
    <w:p>
      <w:pPr>
        <w:pStyle w:val="Normal"/>
        <w:bidi w:val="0"/>
        <w:jc w:val="left"/>
        <w:rPr>
          <w:rFonts w:ascii="DejaVu Sans Condensed" w:hAnsi="DejaVu Sans Condensed"/>
          <w:b/>
          <w:b/>
          <w:bCs/>
          <w:color w:val="00A933"/>
        </w:rPr>
      </w:pPr>
      <w:r>
        <w:rPr>
          <w:rFonts w:ascii="DejaVu Sans Condensed" w:hAnsi="DejaVu Sans Condensed"/>
          <w:b/>
          <w:bCs/>
          <w:color w:val="00A933"/>
        </w:rPr>
        <w:t>C. Use Amazon Route 53 latency-based routing to route to the nearest region with health checks. Host the website in Amazon S3 in each region and use Amazon API Gateway with AWS Lambda for the application layer. Use Amazon DynamoDB global tables as the data layer with Amazon DynamoDB Accelerator (DAX) for caching.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Amazon Route 53 geolocation-based routing. Host the website on automatically scaled AWS Fargate containers behind a Network Load Balancer with an additional Network Load Balancer and Fargate containers for the application layer in each region. Use Amazon Aurora Multi-Master for Aurora MySQL as the data layer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409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manages more than 200 separate internet-facing web applications. All of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applications are deployed to AWS in a single AWS Region The fully qualified domain names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(FQDNs) of all of the applications are made available through HTTPS using Application Load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Balancers (ALBs). The ALBs are configured to use public SSL/TLS certificates.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needs to migrate the web applications to a multi-region architecture. All HTTPS services should continue to work without interruption.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approach meets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Request a certificate for each FQDN using AWS KMS. Associate the certificates with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ALBs in the primary AWS Region. Enable cross-region availability in AWS KMS for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certificates and associate the certificates with the ALBs in the secondary AWS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Generate the key pairs and certificate requests for each FQDN using AWS KMS. Associate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certificates with the ALBs in both the primary and secondary AWS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Request a certificate for each FQDN using AWS Certificate Manager. Associate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certificates with the ALBs in both the primary and secondary AWS Regions.</w:t>
      </w:r>
    </w:p>
    <w:p>
      <w:pPr>
        <w:pStyle w:val="Normal"/>
        <w:bidi w:val="0"/>
        <w:jc w:val="left"/>
        <w:rPr>
          <w:rFonts w:ascii="DejaVu Sans Condensed" w:hAnsi="DejaVu Sans Condensed"/>
          <w:b/>
          <w:b/>
          <w:bCs/>
          <w:color w:val="00A933"/>
        </w:rPr>
      </w:pPr>
      <w:r>
        <w:rPr>
          <w:rFonts w:ascii="DejaVu Sans Condensed" w:hAnsi="DejaVu Sans Condensed"/>
          <w:b/>
          <w:bCs/>
          <w:color w:val="00A933"/>
        </w:rPr>
        <w:t>D. Request certificates for each FQDN in both the primary and secondary AWS Regions using AWS Certificate Manager. Associate the certificates with the corresponding ALBs in each AWS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r>
    </w:p>
    <w:p>
      <w:pPr>
        <w:pStyle w:val="Normal"/>
        <w:bidi w:val="0"/>
        <w:jc w:val="left"/>
        <w:rPr>
          <w:rFonts w:ascii="DejaVu Sans Condensed" w:hAnsi="DejaVu Sans Condensed"/>
          <w:b/>
          <w:b/>
          <w:bCs/>
          <w:color w:val="355269"/>
        </w:rPr>
      </w:pPr>
      <w:r>
        <w:rPr>
          <w:rFonts w:ascii="DejaVu Sans Condensed" w:hAnsi="DejaVu Sans Condensed"/>
          <w:b/>
          <w:bCs/>
          <w:color w:val="355269"/>
        </w:rPr>
        <w:t>You have to request certificates for each region since ACM is regional. To use a certificate with Elastic Load Balancing for the same site (the same fully qualified domain name, or FQDN, or set of FQDNs) in a different Region, you must request a new certificate for each Region in which you plan to use it.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410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e-commerce company is revamping its IT infrastructure and is planning to use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services. The company’s CIO has asked a Solutions Architect to design a simple, highly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available, and loosely coupled order processing application. The application is responsible for receiving and processing orders before storing them in an Amazon DynamoDB table. The application has a sporadic traffic pattern and should be able to scale during marketing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campaigns to process the orders with minimal delays.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is the MOST reliable approach to meet the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Receive the orders in an Amazon EC2-hosted database and use EC2 instances to process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them.</w:t>
      </w:r>
    </w:p>
    <w:p>
      <w:pPr>
        <w:pStyle w:val="Normal"/>
        <w:bidi w:val="0"/>
        <w:jc w:val="left"/>
        <w:rPr>
          <w:rFonts w:ascii="DejaVu Sans Condensed" w:hAnsi="DejaVu Sans Condensed"/>
          <w:b/>
          <w:b/>
          <w:bCs/>
          <w:color w:val="00A933"/>
        </w:rPr>
      </w:pPr>
      <w:r>
        <w:rPr>
          <w:rFonts w:ascii="DejaVu Sans Condensed" w:hAnsi="DejaVu Sans Condensed"/>
          <w:b/>
          <w:bCs/>
          <w:color w:val="00A933"/>
        </w:rPr>
        <w:t>B. Receive the orders in an Amazon SQS queue and trigger an AWS Lambda function to process them.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Receive the orders using the AWS Step Functions program and trigger an Amazon ECS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container to process them.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Receive the orders in Amazon Kinesis Data Streams and use Amazon EC2 instances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process them.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411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an application written using an in-house software framework. The framework installation takes 30 minutes and is performed with a user data script. Company Developers deploy changes to the application frequently. The framework installation is becoming a bottleneck in this process.Which of the following would speed up this process?</w:t>
      </w:r>
    </w:p>
    <w:p>
      <w:pPr>
        <w:pStyle w:val="Normal"/>
        <w:bidi w:val="0"/>
        <w:jc w:val="left"/>
        <w:rPr>
          <w:rFonts w:ascii="DejaVu Sans Condensed" w:hAnsi="DejaVu Sans Condensed"/>
          <w:b/>
          <w:b/>
          <w:bCs/>
          <w:color w:val="F10D0C"/>
        </w:rPr>
      </w:pPr>
      <w:r>
        <w:rPr>
          <w:rFonts w:ascii="DejaVu Sans Condensed" w:hAnsi="DejaVu Sans Condensed"/>
          <w:b/>
          <w:bCs/>
          <w:color w:val="F10D0C"/>
        </w:rPr>
        <w:t>A. Create a pipeline to build a custom AMI with the framework installed and use this AMI as a baseline for application deployments.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Employ a user data script to install the framework but compress the installation files to make them smaller.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pipeline to parallelize the installation tasks and call this pipeline from a user data script.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Configure an AWS OpsWorks cookbook that installs the framework instead of employing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user data. Use this cookbook as a base for all deployments.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355269"/>
        </w:rPr>
      </w:pPr>
      <w:r>
        <w:rPr>
          <w:rFonts w:ascii="DejaVu Sans Condensed" w:hAnsi="DejaVu Sans Condensed"/>
          <w:b/>
          <w:bCs/>
          <w:color w:val="355269"/>
        </w:rPr>
        <w:t>https://www.awslagi.com/aws-solutions-architect-professional-practice-questions-part-9/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412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wants to ensure that the workloads for each of its business units have complete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autonomy and a minimal blast radius in AWS. The Security team must be able to control access to the resources and services in the account to ensure that particular services are not used by the business units.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a Solutions Architect achieve the isolation requirements?</w:t>
      </w:r>
    </w:p>
    <w:p>
      <w:pPr>
        <w:pStyle w:val="Normal"/>
        <w:bidi w:val="0"/>
        <w:jc w:val="left"/>
        <w:rPr>
          <w:rFonts w:ascii="DejaVu Sans Condensed" w:hAnsi="DejaVu Sans Condensed"/>
          <w:b/>
          <w:b/>
          <w:bCs/>
          <w:color w:val="00A933"/>
        </w:rPr>
      </w:pPr>
      <w:r>
        <w:rPr>
          <w:rFonts w:ascii="DejaVu Sans Condensed" w:hAnsi="DejaVu Sans Condensed"/>
          <w:b/>
          <w:bCs/>
          <w:color w:val="00A933"/>
        </w:rPr>
        <w:t>A. Create individual accounts for each business unit and add the account to an OU in AWS Organizations. Modify the OU to ensure that the particular services are blocked. Federate each account with an IdP, and create separate roles for the business units and the Security team.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individual accounts for each business unit. Federate each account with an IdP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create separate roles and policies for business units and the Security team.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one shared account for the entire company. Create separate VPCs for each business unit. Create individual IAM policies and resource tags for each business unit. Federate each account with an IdP, and create separate roles for the business units and the Security team.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one shared account for the entire company. Create individual IAM policies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resource tags for each business unit. Federate the account with an IdP, and create separate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roles for the business units and the Security team.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413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migrating a subset of its application APIs from Amazon EC2 instances to run on a serverless infrastructure. The company has set up Amazon API Gateway, AWS Lambda, and Amazon DynamoDB for the new application. The primary responsibility of the Lambda function is to obtain data from a third-party Software as a Service (SaaS) provider. For consistency, the Lambda function is attached to the same virtual private cloud (VPC) as the original EC2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Test users report an inability to use this newly moved functionality, and the company 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receiving 5xx errors from API Gateway. Monitoring reports from the SaaS provider shows that the requests never made it to its systems. The company notices that Amazon CloudWatch Logs are being generated by the Lambda functions. When the same functionality is tested against the EC2 systems, it works as expected.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is causing the issue?</w:t>
      </w:r>
    </w:p>
    <w:p>
      <w:pPr>
        <w:pStyle w:val="Normal"/>
        <w:bidi w:val="0"/>
        <w:jc w:val="left"/>
        <w:rPr>
          <w:rFonts w:ascii="DejaVu Sans Condensed" w:hAnsi="DejaVu Sans Condensed"/>
          <w:b/>
          <w:b/>
          <w:bCs/>
          <w:color w:val="00A933"/>
        </w:rPr>
      </w:pPr>
      <w:r>
        <w:rPr>
          <w:rFonts w:ascii="DejaVu Sans Condensed" w:hAnsi="DejaVu Sans Condensed"/>
          <w:b/>
          <w:bCs/>
          <w:color w:val="00A933"/>
        </w:rPr>
        <w:t>A. Lambda is in a subnet that does not have a NAT gateway attached to it to connect to the SaaS provider.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The end-user application is misconfigured to continue using the endpoint backed by EC2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The throttle limit set on API Gateway is too low and the requests are not making their way through.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API Gateway does not have the necessary permissions to invoke Lambda.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414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is working with a company that is extremely sensitive to its IT costs and wishes to implement controls that will result in a predictable AWS spend each month.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combination of steps can help the company control and monitor its monthly AWS usage to achieve a cost that is as close as possible to the target amount? (Choose three.)</w:t>
      </w:r>
    </w:p>
    <w:p>
      <w:pPr>
        <w:pStyle w:val="Normal"/>
        <w:bidi w:val="0"/>
        <w:jc w:val="left"/>
        <w:rPr>
          <w:rFonts w:ascii="DejaVu Sans Condensed" w:hAnsi="DejaVu Sans Condensed"/>
          <w:b/>
          <w:b/>
          <w:bCs/>
          <w:color w:val="00A933"/>
        </w:rPr>
      </w:pPr>
      <w:r>
        <w:rPr>
          <w:rFonts w:ascii="DejaVu Sans Condensed" w:hAnsi="DejaVu Sans Condensed"/>
          <w:b/>
          <w:bCs/>
          <w:color w:val="00A933"/>
        </w:rPr>
        <w:t>A. Implement an IAM policy that requires users to specify a ‘workload’ tag for cost allocation when launching Amazon EC2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Contact AWS Support and ask that they apply limits to the account so that users are not able to launch more than a certain number of instance types.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Purchase all upfront Reserved Instances that cover 100% of the account’s expected Amazon EC2 usage.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Place conditions in the users’ IAM policies that limit the number of instances they are able to launch.</w:t>
      </w:r>
    </w:p>
    <w:p>
      <w:pPr>
        <w:pStyle w:val="Normal"/>
        <w:bidi w:val="0"/>
        <w:jc w:val="left"/>
        <w:rPr>
          <w:rFonts w:ascii="DejaVu Sans Condensed" w:hAnsi="DejaVu Sans Condensed"/>
          <w:b/>
          <w:b/>
          <w:bCs/>
          <w:color w:val="00A933"/>
        </w:rPr>
      </w:pPr>
      <w:r>
        <w:rPr>
          <w:rFonts w:ascii="DejaVu Sans Condensed" w:hAnsi="DejaVu Sans Condensed"/>
          <w:b/>
          <w:bCs/>
          <w:color w:val="00A933"/>
        </w:rPr>
        <w:t>E. Define ‘workload’ as a cost allocation tag in the AWS Billing and Cost Management console.</w:t>
      </w:r>
    </w:p>
    <w:p>
      <w:pPr>
        <w:pStyle w:val="Normal"/>
        <w:bidi w:val="0"/>
        <w:jc w:val="left"/>
        <w:rPr>
          <w:rFonts w:ascii="DejaVu Sans Condensed" w:hAnsi="DejaVu Sans Condensed"/>
          <w:b/>
          <w:b/>
          <w:bCs/>
          <w:color w:val="00A933"/>
        </w:rPr>
      </w:pPr>
      <w:r>
        <w:rPr>
          <w:rFonts w:ascii="DejaVu Sans Condensed" w:hAnsi="DejaVu Sans Condensed"/>
          <w:b/>
          <w:bCs/>
          <w:color w:val="00A933"/>
        </w:rPr>
        <w:t>F. Set up AWS Budgets to alert and notify when a given workload is expected to exceed a defined cost.</w:t>
      </w:r>
    </w:p>
    <w:p>
      <w:pPr>
        <w:pStyle w:val="Normal"/>
        <w:bidi w:val="0"/>
        <w:jc w:val="left"/>
        <w:rPr>
          <w:rFonts w:ascii="DejaVu Sans Condensed" w:hAnsi="DejaVu Sans Condensed"/>
          <w:b/>
          <w:b/>
          <w:bCs/>
          <w:color w:val="00A933"/>
        </w:rPr>
      </w:pPr>
      <w:r>
        <w:rPr>
          <w:rFonts w:ascii="DejaVu Sans Condensed" w:hAnsi="DejaVu Sans Condensed"/>
          <w:b/>
          <w:bCs/>
          <w:color w:val="00A933"/>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415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large global company wants to migrate a stateless mission-critical application to AWS. The application is based on IBM WebSphere (application and integration middleware), IBM MQ (messaging middleware), and IBM DB2 (database software) on a z/OS operating system. How should the Solutions Architect migrate the application to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Re-host WebSphere-based applications on Amazon EC2 behind a load balancer with Auto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Scaling. Re-platform the IBM MQ to an Amazon EC2- based MQ. Re-platform the z/OS-based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DB2 to Amazon RDS DB2.</w:t>
      </w:r>
    </w:p>
    <w:p>
      <w:pPr>
        <w:pStyle w:val="Normal"/>
        <w:bidi w:val="0"/>
        <w:jc w:val="left"/>
        <w:rPr>
          <w:rFonts w:ascii="DejaVu Sans Condensed" w:hAnsi="DejaVu Sans Condensed"/>
          <w:b/>
          <w:b/>
          <w:bCs/>
          <w:color w:val="00A933"/>
        </w:rPr>
      </w:pPr>
      <w:r>
        <w:rPr>
          <w:rFonts w:ascii="DejaVu Sans Condensed" w:hAnsi="DejaVu Sans Condensed"/>
          <w:b/>
          <w:bCs/>
          <w:color w:val="00A933"/>
        </w:rPr>
        <w:t>B. Re-host WebSphere-based applications on Amazon EC2 behind a load balancer with Auto Scaling. Re-platform the IBM MQ to an Amazon MQ.Re- platform z/OS-based DB2 to Amazon EC2-based DB2.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Orchestrate and deploy the application by using AWS Elastic Beanstalk. Re-platform the IBM MQ to Amazon SQS.Re-platform z/OS-based DB2 to Amazon RDS DB2.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the AWS Server Migration Service to migrate the IBM WebSphere and IBM DB2 to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EC2-based solution. Re-platform the IBM MQ to an Amazon MQ.</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416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media storage application uploads user photos to Amazon S3 for processing. End users are reporting that some uploaded photos are not being processed properly.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Developers trace the logs and find that AWS Lambda is experiencing execution issues when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thousands of users are on the system simultaneously. Issues are caused by: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3"/>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Limits around concurrent executions.</w:t>
      </w:r>
    </w:p>
    <w:p>
      <w:pPr>
        <w:pStyle w:val="Normal"/>
        <w:numPr>
          <w:ilvl w:val="0"/>
          <w:numId w:val="3"/>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performance of Amazon DynamoDB when saving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actions can be taken to increase the performance and reliability of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Evaluate and adjust the read capacity units (RCUs) for the DynamoDB tables.</w:t>
      </w:r>
    </w:p>
    <w:p>
      <w:pPr>
        <w:pStyle w:val="Normal"/>
        <w:bidi w:val="0"/>
        <w:jc w:val="left"/>
        <w:rPr>
          <w:rFonts w:ascii="DejaVu Sans Condensed" w:hAnsi="DejaVu Sans Condensed"/>
          <w:b/>
          <w:b/>
          <w:bCs/>
          <w:color w:val="00A933"/>
        </w:rPr>
      </w:pPr>
      <w:r>
        <w:rPr>
          <w:rFonts w:ascii="DejaVu Sans Condensed" w:hAnsi="DejaVu Sans Condensed"/>
          <w:b/>
          <w:bCs/>
          <w:color w:val="00A933"/>
        </w:rPr>
        <w:t>B. Evaluate and adjust the write capacity units (WCUs) for the DynamoDB tables.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Add an Amazon ElastiCache layer to increase the performance of Lambda functions.</w:t>
      </w:r>
    </w:p>
    <w:p>
      <w:pPr>
        <w:pStyle w:val="Normal"/>
        <w:bidi w:val="0"/>
        <w:jc w:val="left"/>
        <w:rPr>
          <w:rFonts w:ascii="DejaVu Sans Condensed" w:hAnsi="DejaVu Sans Condensed"/>
          <w:b/>
          <w:b/>
          <w:bCs/>
          <w:color w:val="00A933"/>
        </w:rPr>
      </w:pPr>
      <w:r>
        <w:rPr>
          <w:rFonts w:ascii="DejaVu Sans Condensed" w:hAnsi="DejaVu Sans Condensed"/>
          <w:b/>
          <w:bCs/>
          <w:color w:val="00A933"/>
        </w:rPr>
        <w:t>D. Configure a dead letter queue that will reprocess failed or timed-out Lambda functions.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Use S3 Transfer Acceleration to provide lower-latency access to end users.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417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operates a group of imaging satellites. The satellites stream data to one of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company’s ground stations where processing creates about 5 GB of images per minute. This data is added to network-attached storage, where 2 PB of data are already stored.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runs a website that allows its customers to access and purchase the images over the Internet. This website is also running in the ground station. Usage analysis shows that customers are most likely to access images that have been captured in the last 24 hours. The company would like to migrate the image storage and distribution system to AWS to reduce costs and increase the number of customers that can be served.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AWS architecture and migration strategy will meet these requirements?</w:t>
      </w:r>
    </w:p>
    <w:p>
      <w:pPr>
        <w:pStyle w:val="Normal"/>
        <w:bidi w:val="0"/>
        <w:jc w:val="left"/>
        <w:rPr>
          <w:rFonts w:ascii="DejaVu Sans Condensed" w:hAnsi="DejaVu Sans Condensed"/>
          <w:b/>
          <w:b/>
          <w:bCs/>
          <w:color w:val="ED4C05"/>
        </w:rPr>
      </w:pPr>
      <w:r>
        <w:rPr>
          <w:rFonts w:ascii="DejaVu Sans Condensed" w:hAnsi="DejaVu Sans Condensed"/>
          <w:b/>
          <w:bCs/>
          <w:color w:val="ED4C05"/>
        </w:rPr>
        <w:t>A. Use multiple AWS Snowball appliances to migrate the existing imagery to Amazon S3. Create a 1-Gb AWS Direct Connect connection from the ground station to AWS, and upload new data to Amazon S3 through the Direct Connect connection. Migrate the data distribution website to Amazon EC2 instances. By using Amazon S3 as an origin, have this website serve the data through Amazon CloudFront by creating signed URLs.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 1-Gb Direct Connect connection from the ground station to AWS. Use the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Command Line Interface to copy the existing data and upload new data to Amazon S3 over the Direct Connect connection. Migrate the data distribution website to EC2 instances. By using Amazon S3 as an origin, have this website serve the data through CloudFront by creating signed URLs.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multiple Snowball appliances to migrate the existing images to Amazon S3. Upload new data by regularly using Snowball appliances to upload data from the network-attached storage. Migrate the data distribution website to EC2 instances. By using Amazon S3 as an origin, have this website serve the data through CloudFront by creating signed URLs.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multiple Snowball appliances to migrate the existing images to an Amazon EFS file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system. Create a 1-Gb Direct Connect connection from the ground station to AWS, and upload new data by mounting the EFS file system over the Direct Connect connection. Migrate the data distribution website to EC2 instances. By using webservers in EC2 that mount the EFS file system as the origin, have this website serve the data through CloudFront by creating signed URLs.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355269"/>
        </w:rPr>
      </w:pPr>
      <w:r>
        <w:rPr>
          <w:rFonts w:ascii="DejaVu Sans Condensed" w:hAnsi="DejaVu Sans Condensed"/>
          <w:b/>
          <w:bCs/>
          <w:color w:val="355269"/>
        </w:rPr>
        <w:t>Option B: This will take too long.</w:t>
      </w:r>
    </w:p>
    <w:p>
      <w:pPr>
        <w:pStyle w:val="Normal"/>
        <w:bidi w:val="0"/>
        <w:jc w:val="left"/>
        <w:rPr>
          <w:rFonts w:ascii="DejaVu Sans Condensed" w:hAnsi="DejaVu Sans Condensed"/>
          <w:b/>
          <w:b/>
          <w:bCs/>
          <w:color w:val="355269"/>
        </w:rPr>
      </w:pPr>
      <w:r>
        <w:rPr>
          <w:rFonts w:ascii="DejaVu Sans Condensed" w:hAnsi="DejaVu Sans Condensed"/>
          <w:b/>
          <w:bCs/>
          <w:color w:val="355269"/>
        </w:rPr>
        <w:t>Option C: The users will not be able to access the data in the last 24 hours this way.</w:t>
      </w:r>
    </w:p>
    <w:p>
      <w:pPr>
        <w:pStyle w:val="Normal"/>
        <w:bidi w:val="0"/>
        <w:jc w:val="left"/>
        <w:rPr>
          <w:rFonts w:ascii="DejaVu Sans Condensed" w:hAnsi="DejaVu Sans Condensed"/>
          <w:b/>
          <w:b/>
          <w:bCs/>
          <w:color w:val="355269"/>
        </w:rPr>
      </w:pPr>
      <w:r>
        <w:rPr>
          <w:rFonts w:ascii="DejaVu Sans Condensed" w:hAnsi="DejaVu Sans Condensed"/>
          <w:b/>
          <w:bCs/>
          <w:color w:val="355269"/>
        </w:rPr>
        <w:t>Option D: Although EFS would work and it has higher performance, it’s almost 10x more expensive then S3 and hence does not meet the criteria of reducing cost.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418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ingests and processes streaming market data. The data rate is constant. A nightly process that calculates aggregate statistics is run, and each execution takes about 4 hours to complete. The statistical analysis is not mission critical to the business, and previous data points are picked up on the next execution if a particular run fails.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current architecture uses a pool of Amazon EC2 Reserved Instances with 1-year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reservations running full time to ingest and store the streaming data in attached Amazon EBS volumes. On-Demand EC2 instances are launched each night to perform the nightly processing, accessing the stored data from NFS shares on the ingestion servers, and terminating the nightly processing servers when complete. The Reserved Instance reservations are expiring, and the company needs to determine whether to purchase new reservations or implement a new design. Which is the most cost-effective design?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Update the ingestion process to use Amazon Kinesis Data Firehose to save data to Amazon S3. Use a fleet of On-Demand EC2 instances that launches each night to perform the batch processing of the S3 data and terminates when the processing completes.</w:t>
      </w:r>
    </w:p>
    <w:p>
      <w:pPr>
        <w:pStyle w:val="Normal"/>
        <w:bidi w:val="0"/>
        <w:jc w:val="left"/>
        <w:rPr>
          <w:rFonts w:ascii="DejaVu Sans Condensed" w:hAnsi="DejaVu Sans Condensed"/>
          <w:b/>
          <w:b/>
          <w:bCs/>
          <w:color w:val="ED4C05"/>
        </w:rPr>
      </w:pPr>
      <w:r>
        <w:rPr>
          <w:rFonts w:ascii="DejaVu Sans Condensed" w:hAnsi="DejaVu Sans Condensed"/>
          <w:b/>
          <w:bCs/>
          <w:color w:val="ED4C05"/>
        </w:rPr>
        <w:t>B. Update the ingestion process to use Amazon Kinesis Data Firehouse to save data to Amazon S3. Use AWS Batch to perform nightly processing with a Spot market bid of 50% of the On-</w:t>
      </w:r>
    </w:p>
    <w:p>
      <w:pPr>
        <w:pStyle w:val="Normal"/>
        <w:bidi w:val="0"/>
        <w:jc w:val="left"/>
        <w:rPr>
          <w:rFonts w:ascii="DejaVu Sans Condensed" w:hAnsi="DejaVu Sans Condensed"/>
          <w:b/>
          <w:b/>
          <w:bCs/>
          <w:color w:val="ED4C05"/>
        </w:rPr>
      </w:pPr>
      <w:r>
        <w:rPr>
          <w:rFonts w:ascii="DejaVu Sans Condensed" w:hAnsi="DejaVu Sans Condensed"/>
          <w:b/>
          <w:bCs/>
          <w:color w:val="ED4C05"/>
        </w:rPr>
        <w:t>Demand price.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Update the ingestion process to use a fleet of EC2 Reserved Instances behind a Network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Load Balancer with 3-year leases. Use Batch with Spot instances with a maximum bid of 50% of the On-Demand price for the nightly processing.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Update the ingestion process to use Amazon Kinesis Data Firehose to save data to Amazon Redshift. Use an AWS Lambda function scheduled to run nightly with Amazon CloudWatch Events to query Amazon Redshift to generate the daily statistics.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355269"/>
        </w:rPr>
      </w:pPr>
      <w:r>
        <w:rPr>
          <w:rFonts w:ascii="DejaVu Sans Condensed" w:hAnsi="DejaVu Sans Condensed"/>
          <w:b/>
          <w:bCs/>
          <w:color w:val="355269"/>
        </w:rPr>
        <w:t>Since the analysis is not mission critical and can be restarted, spot instances is cheaper.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419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three-tier web application runs on Amazon EC2 instances. Cron daemons are used to trigger scripts that collect the web server, application, and database logs and send them to a centralized location every hour. Occasionally, scaling events or unplanned outages have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caused the instances to stop before the latest logs were collected, and the log files were lost. Which of the following options is the MOST reliable way of collecting and preserving the log files?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Update the cron jobs to run every 5 minutes instead of every hour to reduce the possibility of log messages being lost in an outage.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Amazon CloudWatch Events to trigger Amazon Systems Manager Run Command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invoke the log collection scripts more frequently to reduce the possibility of log messages being lost in an outage.</w:t>
      </w:r>
    </w:p>
    <w:p>
      <w:pPr>
        <w:pStyle w:val="Normal"/>
        <w:bidi w:val="0"/>
        <w:jc w:val="left"/>
        <w:rPr>
          <w:rFonts w:ascii="DejaVu Sans Condensed" w:hAnsi="DejaVu Sans Condensed"/>
          <w:b/>
          <w:b/>
          <w:bCs/>
          <w:color w:val="158466"/>
        </w:rPr>
      </w:pPr>
      <w:r>
        <w:rPr>
          <w:rFonts w:ascii="DejaVu Sans Condensed" w:hAnsi="DejaVu Sans Condensed"/>
          <w:b/>
          <w:bCs/>
          <w:color w:val="158466"/>
        </w:rPr>
        <w:t>C. Use the Amazon CloudWatch Logs agent to stream log messages directly to CloudWatch Logs. Configure the agent with a batch count of 1 to reduce the possibility of log messages being lost in an outage.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Amazon CloudWatch Events to trigger AWS Lambda to SSH into each running instance, and invoke the log collection scripts more frequently to reduce the possibility of log messages being lost in an outage.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420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stores sales transaction data in Amazon DynamoDB tables. To detect anomalous behaviors and respond quickly, all changes to the items stored in the DynamoDB tables must be logged within 30 minutes.Which solution meets the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Copy the DynamoDB tables into Apache Hive tables on Amazon EMR every hour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analyze them for anomalous behaviors. Send Amazon SNS notifications when anomalous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behaviors are detected.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AWS CloudTrail to capture all the APIs that change the DynamoDB tables. Send SNS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notifications when anomalous behaviors are detected using CloudTrail event filtering.</w:t>
      </w:r>
    </w:p>
    <w:p>
      <w:pPr>
        <w:pStyle w:val="Normal"/>
        <w:bidi w:val="0"/>
        <w:jc w:val="left"/>
        <w:rPr>
          <w:rFonts w:ascii="DejaVu Sans Condensed" w:hAnsi="DejaVu Sans Condensed"/>
          <w:b/>
          <w:b/>
          <w:bCs/>
          <w:color w:val="C9211E"/>
        </w:rPr>
      </w:pPr>
      <w:r>
        <w:rPr>
          <w:rFonts w:ascii="DejaVu Sans Condensed" w:hAnsi="DejaVu Sans Condensed"/>
          <w:b/>
          <w:bCs/>
          <w:color w:val="C9211E"/>
        </w:rPr>
        <w:t>C. Use Amazon DynamoDB Streams to capture and send updates to AWS Lambda. Create a</w:t>
      </w:r>
      <w:r>
        <w:rPr>
          <w:rFonts w:ascii="DejaVu Sans Condensed" w:hAnsi="DejaVu Sans Condensed"/>
          <w:b/>
          <w:bCs/>
          <w:color w:val="C9211E"/>
        </w:rPr>
        <w:t>v</w:t>
      </w:r>
      <w:r>
        <w:rPr>
          <w:rFonts w:ascii="DejaVu Sans Condensed" w:hAnsi="DejaVu Sans Condensed"/>
          <w:b/>
          <w:bCs/>
          <w:color w:val="C9211E"/>
        </w:rPr>
        <w:t>Lambda function to output records to Amazon Kinesis Data Streams. Analyze any anomalies with Amazon Kinesis Data Analytics. Send SNS notifications when anomalous behaviors are</w:t>
      </w:r>
    </w:p>
    <w:p>
      <w:pPr>
        <w:pStyle w:val="Normal"/>
        <w:bidi w:val="0"/>
        <w:jc w:val="left"/>
        <w:rPr>
          <w:rFonts w:ascii="DejaVu Sans Condensed" w:hAnsi="DejaVu Sans Condensed"/>
          <w:b/>
          <w:b/>
          <w:bCs/>
          <w:color w:val="C9211E"/>
        </w:rPr>
      </w:pPr>
      <w:r>
        <w:rPr>
          <w:rFonts w:ascii="DejaVu Sans Condensed" w:hAnsi="DejaVu Sans Condensed"/>
          <w:b/>
          <w:bCs/>
          <w:color w:val="C9211E"/>
        </w:rPr>
        <w:t>detected.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event patterns in Amazon CloudWatch Events to capture DynamoDB API call events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with an AWS Lambda function as a target to analyze behavior. Send SNS notifications when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anomalous behaviors are detected.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3465A4"/>
        </w:rPr>
      </w:pPr>
      <w:r>
        <w:rPr>
          <w:rFonts w:ascii="DejaVu Sans Condensed" w:hAnsi="DejaVu Sans Condensed"/>
          <w:b/>
          <w:bCs/>
          <w:color w:val="3465A4"/>
        </w:rPr>
        <w:t>https://docs.aws.amazon.com/amazondynamodb/latest/developerguide/Streams.html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421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running multiple applications on Amazon EC2. Each application is deployed and managed by multiple business units. All applications are deployed on a single AWS account but on different virtual private clouds (VPCs). The company uses a separate VPC in the same account for test and development purposes.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Production applications suffered multiple outages when users accidentally terminated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modified resources that belonged to another business unit. A Solutions Architect has been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asked to improve the availability of the company applications while allowing the Developers access to the resources they need.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option meets the requirements with the LEAST disruption?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an AWS account for each business unit. Move each business unit’s instances to its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own account and set up a federation to allow users to access their business unit’s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Set up a federation to allow users to use their corporate credentials, and lock the users down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to their own VPC. Use a network ACL to block each VPC from accessing other VPCs.</w:t>
      </w:r>
    </w:p>
    <w:p>
      <w:pPr>
        <w:pStyle w:val="Normal"/>
        <w:bidi w:val="0"/>
        <w:jc w:val="left"/>
        <w:rPr>
          <w:rFonts w:ascii="DejaVu Sans Condensed" w:hAnsi="DejaVu Sans Condensed"/>
          <w:b/>
          <w:b/>
          <w:bCs/>
          <w:color w:val="158466"/>
        </w:rPr>
      </w:pPr>
      <w:r>
        <w:rPr>
          <w:rFonts w:ascii="DejaVu Sans Condensed" w:hAnsi="DejaVu Sans Condensed"/>
          <w:b/>
          <w:bCs/>
          <w:color w:val="158466"/>
        </w:rPr>
        <w:t>C. Implement a tagging policy based on business units. Create an IAM policy so that each user can terminate instances belonging to their own business units only.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Set up role-based access for each user and provide limited permissions based on individual roles and the services for which each user is responsible.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422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enterprise runs 103 line-of-business applications on virtual machines in an on-premises data center. Many of the applications are simple PHP, Java, or Ruby web applications, are no longer actively developed, and serve little traffic. Which approach should be used to migrate these applications to AWS with the LOWEST infrastructure costs?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Deploy the applications to single-instance AWS Elastic Beanstalk environments without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load balancer.</w:t>
      </w:r>
    </w:p>
    <w:p>
      <w:pPr>
        <w:pStyle w:val="Normal"/>
        <w:bidi w:val="0"/>
        <w:jc w:val="left"/>
        <w:rPr>
          <w:rFonts w:ascii="DejaVu Sans Condensed" w:hAnsi="DejaVu Sans Condensed"/>
          <w:b/>
          <w:b/>
          <w:bCs/>
          <w:color w:val="8D281E"/>
        </w:rPr>
      </w:pPr>
      <w:r>
        <w:rPr>
          <w:rFonts w:ascii="DejaVu Sans Condensed" w:hAnsi="DejaVu Sans Condensed"/>
          <w:b/>
          <w:bCs/>
          <w:color w:val="8D281E"/>
        </w:rPr>
        <w:t>B. Use AWS SMS to create AMIs for each virtual machine and run them in Amazon EC2.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Convert each application to a Docker image and deploy to a small Amazon ECS cluster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behind an Application Load Balancer.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VM Import/Export to create AMIs for each virtual machine and run them in single-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AWS Elastic Beanstalk environments by configuring a custom image.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3465A4"/>
        </w:rPr>
      </w:pPr>
      <w:r>
        <w:rPr>
          <w:rFonts w:ascii="DejaVu Sans Condensed" w:hAnsi="DejaVu Sans Condensed"/>
          <w:b/>
          <w:bCs/>
          <w:color w:val="3465A4"/>
        </w:rPr>
        <w:t>https://docs.aws.amazon.com/server-migration-service/latest/userguide/console_workflow.html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423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must create a cost-effective backup solution for a company’s 500MB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source code repository of proprietary and sensitive applications. The repository runs on Linux and backs up daily to tape. Tape backups are stored for 1 year.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current solution is not meeting the company’s needs because it is a manual process that is prone to error, expensive to maintain, and does not meet the need for a Recovery Point Objective (RPO) of 1 hour or Recovery Time Objective (RTO) of 2 hours. The new disaster recovery requirement is for backups to be stored offsite and to be able to restore a single file if needed.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meets the customer’s needs for RTO, RPO, and disaster recovery with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LEAST effort and expense?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Replace local tapes with an AWS Storage Gateway virtual tape library to integrate with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current backup software. Run backups nightly and store the virtual tapes on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standard storage in US-EAST-1. Use cross-region replication to create a second copy in US-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WEST-2. Use Amazon S3 lifecycle policies to perform automatic migration to Amazon Glacier and deletion of expired backups after 1 year?</w:t>
      </w:r>
    </w:p>
    <w:p>
      <w:pPr>
        <w:pStyle w:val="Normal"/>
        <w:bidi w:val="0"/>
        <w:jc w:val="left"/>
        <w:rPr>
          <w:rFonts w:ascii="DejaVu Sans Condensed" w:hAnsi="DejaVu Sans Condensed"/>
          <w:b/>
          <w:b/>
          <w:bCs/>
          <w:color w:val="158466"/>
        </w:rPr>
      </w:pPr>
      <w:r>
        <w:rPr>
          <w:rFonts w:ascii="DejaVu Sans Condensed" w:hAnsi="DejaVu Sans Condensed"/>
          <w:b/>
          <w:bCs/>
          <w:color w:val="158466"/>
        </w:rPr>
        <w:t>B. Configure the local source code repository to synchronize files to an AWS Storage Gateway file Amazon gateway to store backup copies in an Amazon S3 Standard bucket. Enable versioning on the Amazon S3 bucket. Create Amazon S3 lifecycle policies to automatically migrate old versions of objects to Amazon S3 Standard - Infrequent Access, then Amazon Glacier, then delete backups after 1 year.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Replace the local source code repository storage with a Storage Gateway stored volume.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Change the default snapshot frequency to 1 hour. Use Amazon S3 lifecycle policies to archive snapshots to Amazon Glacier and remove old snapshots after 1 year. Use cross-region replication to create a copy of the snapshots in US-WEST-2.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Replace the local source code repository storage with a Storage Gateway cached volume. Create a snapshot schedule to take hourly snapshots. Use an Amazon CloudWatch Events schedule expression rule to run an hourly AWS Lambda task to copy snapshots from US-EAST -1 to US- WEST-2.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424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CFO recently analyzed the company’s AWS monthly bill and identified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opportunity to reduce the cost for AWS Elastic Beanstalk environments in use. The CFO has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asked a Solutions Architect to design a highly available solution that will spin up an Elastic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Beanstalk environment in the morning and terminate it at the end of the day.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solution should be designed with minimal operational overhead and to minimize costs. It should also be able to handle the increased use of Elastic Beanstalk environments among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different teams, and must provide a one-stop scheduler solution for all teams to keep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operational costs low. What design will meet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Set up a Linux EC2 Micro instance. Configure an IAM role to allow the start and stop of the Elastic Beanstalk environment and attach it to the instance. Create scripts on the instance to start and stop the Elastic Beanstalk environment. Configure cron jobs on the instance to execute the scripts.</w:t>
      </w:r>
    </w:p>
    <w:p>
      <w:pPr>
        <w:pStyle w:val="Normal"/>
        <w:bidi w:val="0"/>
        <w:jc w:val="left"/>
        <w:rPr>
          <w:rFonts w:ascii="DejaVu Sans Condensed" w:hAnsi="DejaVu Sans Condensed"/>
          <w:b/>
          <w:b/>
          <w:bCs/>
          <w:color w:val="158466"/>
        </w:rPr>
      </w:pPr>
      <w:r>
        <w:rPr>
          <w:rFonts w:ascii="DejaVu Sans Condensed" w:hAnsi="DejaVu Sans Condensed"/>
          <w:b/>
          <w:bCs/>
          <w:color w:val="158466"/>
        </w:rPr>
        <w:t>B. Develop AWS Lambda functions to start and stop the Elastic Beanstalk environment. Configure a Lambda execution role granting Elastic Beanstalk environment start/stop permissions, and assign the role to the Lambda functions. Configure cron expression Amazon CloudWatch Events rules to trigger the Lambda functions.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Develop an AWS Step Functions state machine with “wait” as its type to control the start and stop time. Use the activity task to start and stop the Elastic Beanstalk environment. Create a role for Step Functions to allow it to start and stop the Elastic Beanstalk environment. Invoke Step Functions daily.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Configure a time-based Auto Scaling group. In the morning, have the Auto Scaling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scale up an Amazon EC2 instance and put the Elastic Beanstalk environment start command in the EC2 instance user date. At the end of the day, scale down the instance number to 0 to terminate the EC2 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i w:val="false"/>
          <w:caps w:val="false"/>
          <w:smallCaps w:val="false"/>
          <w:color w:val="4865B7"/>
          <w:spacing w:val="0"/>
          <w:sz w:val="24"/>
        </w:rPr>
      </w:pPr>
      <w:r>
        <w:rPr>
          <w:rFonts w:ascii="DejaVu Sans Condensed" w:hAnsi="DejaVu Sans Condensed"/>
          <w:b w:val="false"/>
          <w:bCs w:val="false"/>
          <w:i w:val="false"/>
          <w:caps w:val="false"/>
          <w:smallCaps w:val="false"/>
          <w:color w:val="4865B7"/>
          <w:spacing w:val="0"/>
          <w:sz w:val="24"/>
        </w:rPr>
        <w:t>https://aws.amazon.com/premiumsupport/knowledge-center/schedule-elastic-beanstalk-stop-restart/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Q</w:t>
      </w:r>
      <w:r>
        <w:rPr>
          <w:rFonts w:ascii="DejaVu Sans Condensed" w:hAnsi="DejaVu Sans Condensed"/>
          <w:b/>
          <w:bCs/>
          <w:color w:val="000000"/>
        </w:rPr>
        <w:t>UESTION: 425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plans to move regulated and security-sensitive businesses to AWS. The Security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team is developing a framework to validate the adoption of AWS best practices and industry- recognized compliance standards. The AWS Management Console is the preferred method for teams to provision resources. Which strategies should a Solutions Architect use to meet the business requirements and continuously assess, audit, and monitor the configurations of AWS resources? (Choose two.)</w:t>
      </w:r>
    </w:p>
    <w:p>
      <w:pPr>
        <w:pStyle w:val="Normal"/>
        <w:bidi w:val="0"/>
        <w:jc w:val="left"/>
        <w:rPr>
          <w:rFonts w:ascii="DejaVu Sans Condensed" w:hAnsi="DejaVu Sans Condensed"/>
          <w:b/>
          <w:b/>
          <w:bCs/>
          <w:color w:val="158466"/>
        </w:rPr>
      </w:pPr>
      <w:r>
        <w:rPr>
          <w:rFonts w:ascii="DejaVu Sans Condensed" w:hAnsi="DejaVu Sans Condensed"/>
          <w:b/>
          <w:bCs/>
          <w:color w:val="158466"/>
        </w:rPr>
        <w:t>A. Use AWS Config rules to periodically audit changes to AWS resources and monitor the compliance of the configuration. Develop AWS Config custom rules using AWS Lambda to establish a test-driven development approach, and further automate the evaluation of configuration changes against the required controls.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Amazon CloudWatch Logs agent to collect all the AWS SDK logs. Search the log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using a pre-defined set of filter patterns that matches mutating API calls. Send notifications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using Amazon CloudWatch alarms when unintended changes are performed. Archive log data by using a batch export to Amazon S3 and then Amazon Glacier for a long-term retention and auditability.</w:t>
      </w:r>
    </w:p>
    <w:p>
      <w:pPr>
        <w:pStyle w:val="Normal"/>
        <w:bidi w:val="0"/>
        <w:jc w:val="left"/>
        <w:rPr>
          <w:rFonts w:ascii="DejaVu Sans Condensed" w:hAnsi="DejaVu Sans Condensed"/>
          <w:b/>
          <w:b/>
          <w:bCs/>
          <w:color w:val="158466"/>
        </w:rPr>
      </w:pPr>
      <w:r>
        <w:rPr>
          <w:rFonts w:ascii="DejaVu Sans Condensed" w:hAnsi="DejaVu Sans Condensed"/>
          <w:b/>
          <w:bCs/>
          <w:color w:val="158466"/>
        </w:rPr>
        <w:t>C. Use AWS CloudTrail events to assess management activities of all AWS accounts. Ensure that CloudTrail is enabled in all accounts and available AWS services. Enable trails, encrypt CloudTrail event log files with an AWS KMS key, and monitor recorded activities with CloudWatch Logs.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the Amazon CloudWatch Events near-real-time capabilities to monitor system events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patterns, and trigger AWS Lambda functions to automatically revert non-authorized changes in AWS resources. Also, target Amazon SNS topics to enable notifications and improve the response time of incident responses.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Use CloudTrail integration with Amazon SNS to automatically notify unauthorized API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activities. Ensure that CloudTrail is enabled in all accounts and available AWS services.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Evaluate the usage of Lambda functions to automatically revert non-authorized changes in AWS resources.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426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running a high-user-volume media-sharing application on premises. It currently hosts about 400 TB of data with millions of video files. The company is migrating this application to AWS to improve reliability and reduce costs.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Solutions Architecture team plans to store the videos in an Amazon S3 bucket and use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CloudFront to distribute videos to users. The company needs to migrate this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to AWS within 10 days with the least amount of downtime possible. The company currently has 1 Gbps connectivity to the Internet with 30 percent free capacity.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solutions would enable the company to migrate the workload to AWS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meet all of the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 multi-part upload in Amazon S3 client to parallel-upload the data to the Amazon S3 bucket over the Internet. Use the throttling feature to ensure that the Amazon S3 client does not use more than 30 percent of available Internet capacity.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Request an AWS Snowmobile with 1 PB capacity to be delivered to the data center. Load the data into Snowmobile and send it back to have AWS download that data to the Amazon S3 bucket. Sync the new data that was generated while migration was in flight.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an Amazon S3 client to transfer data from the data center to the Amazon S3 bucket over the Internet. Use the throttling feature to ensure the Amazon S3 client does not use more than 30 percent of available Internet capacity.</w:t>
      </w:r>
    </w:p>
    <w:p>
      <w:pPr>
        <w:pStyle w:val="Normal"/>
        <w:bidi w:val="0"/>
        <w:jc w:val="left"/>
        <w:rPr>
          <w:rFonts w:ascii="DejaVu Sans Condensed" w:hAnsi="DejaVu Sans Condensed"/>
          <w:b/>
          <w:b/>
          <w:bCs/>
          <w:color w:val="158466"/>
        </w:rPr>
      </w:pPr>
      <w:r>
        <w:rPr>
          <w:rFonts w:ascii="DejaVu Sans Condensed" w:hAnsi="DejaVu Sans Condensed"/>
          <w:b/>
          <w:bCs/>
          <w:color w:val="158466"/>
        </w:rPr>
        <w:t>D. Request multiple AWS Snowball devices to be delivered to the data center. Load the data concurrently into these devices and send it back. Have AWS download that data to the Amazon S3 bucket. Sync the new data that was generated while migration was in flight.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427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developed a new billing application that will be released in two weeks.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Developers are testing the application running on 10 EC2 instances managed by an Auto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Scaling group in subnet 172.31.0.0/24 within VPC A with CIDR block 172.31.0.0/16.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Developers noticed connection timeout errors in the application logs while connecting to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Oracle database running on an Amazon EC2 instance in the same region within VPC B with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CIDR block 172.50.0.0/16. The IP of the database instance is hard-coded in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instances. Which recommendations should a Solutions Architect present to the Developers to solve the problem in a secure way with minimal maintenance and overhead?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Disable the SrcDestCheck attribute for all instances running the application and Oracle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Database. Change the default route of VPC A to point ENI of the Oracle Database that has an IP address assigned within the range of 172.50.0.0/26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and attach internet gateways for both VPCs. Configure default routes to the Internet gateways for both VPCs. Assign an Elastic IP for each Amazon EC2 instance in VPC A</w:t>
      </w:r>
    </w:p>
    <w:p>
      <w:pPr>
        <w:pStyle w:val="Normal"/>
        <w:bidi w:val="0"/>
        <w:jc w:val="left"/>
        <w:rPr>
          <w:rFonts w:ascii="DejaVu Sans Condensed" w:hAnsi="DejaVu Sans Condensed"/>
          <w:b/>
          <w:b/>
          <w:bCs/>
          <w:color w:val="158466"/>
        </w:rPr>
      </w:pPr>
      <w:r>
        <w:rPr>
          <w:rFonts w:ascii="DejaVu Sans Condensed" w:hAnsi="DejaVu Sans Condensed"/>
          <w:b/>
          <w:bCs/>
          <w:color w:val="158466"/>
        </w:rPr>
        <w:t>C. Create a VPC peering connection between the two VPCs and add a route to the routing table of VPC A that points to the IP address range of 172.50.0.0/16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an additional Amazon EC2 instance for each VPC as a customer gateway; create one virtual private gateway (VGW) for each VPC, configure an end-to-end VPC, and advertise the routes for 172.50.0.0/16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428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has been asked to look at a company’s Amazon Redshift cluster, which has quickly become an integral part of its technology and supports key business process. The Solutions Architect is to increase the reliability and availability of the cluster and provide options to ensure that if an issue arises, the cluster can either operate or be restored within four hours. Which of the following solution options BEST addresses the business need in the most cost- effective manner?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Ensure that the Amazon Redshift cluster has been set up to make use of Auto Scaling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groups with the nodes in the cluster spread across multiple Availability Zones.</w:t>
      </w:r>
    </w:p>
    <w:p>
      <w:pPr>
        <w:pStyle w:val="Normal"/>
        <w:bidi w:val="0"/>
        <w:jc w:val="left"/>
        <w:rPr>
          <w:rFonts w:ascii="DejaVu Sans Condensed" w:hAnsi="DejaVu Sans Condensed"/>
          <w:b/>
          <w:b/>
          <w:bCs/>
          <w:color w:val="158466"/>
        </w:rPr>
      </w:pPr>
      <w:r>
        <w:rPr>
          <w:rFonts w:ascii="DejaVu Sans Condensed" w:hAnsi="DejaVu Sans Condensed"/>
          <w:b/>
          <w:bCs/>
          <w:color w:val="158466"/>
        </w:rPr>
        <w:t>B. Ensure that the Amazon Redshift cluster creation has been templated using AWS CloudFormation so it can easily be launched in another Availability Zone and data populated from the automated Redshift back-ups stored in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Amazon Kinesis Data Firehose to collect the data ahead of ingestion into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Redshift and create clusters using AWS CloudFormation in another region and stream the data to both clusters.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two identical Amazon Redshift clusters in different regions (one as the primary, one as the secondary). Use Amazon S3 cross-region replication from the primary to secondary region, which triggers an AWS Lambda function to populate the cluster in the secondary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429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prefers to limit running Amazon EC2 instances to those that were launched from AMIs pre-approved by the Information Security department. The Development team has an agile continuous integration and deployment process that cannot be stalled by the solution. Which method enforces the required controls with the LEAST impact on the development process? (Choose two.)</w:t>
      </w:r>
    </w:p>
    <w:p>
      <w:pPr>
        <w:pStyle w:val="Normal"/>
        <w:bidi w:val="0"/>
        <w:jc w:val="left"/>
        <w:rPr>
          <w:rFonts w:ascii="DejaVu Sans Condensed" w:hAnsi="DejaVu Sans Condensed"/>
          <w:b/>
          <w:b/>
          <w:bCs/>
          <w:color w:val="158466"/>
        </w:rPr>
      </w:pPr>
      <w:r>
        <w:rPr>
          <w:rFonts w:ascii="DejaVu Sans Condensed" w:hAnsi="DejaVu Sans Condensed"/>
          <w:b/>
          <w:bCs/>
          <w:color w:val="158466"/>
        </w:rPr>
        <w:t>A. Use IAM policies to restrict the ability of users or other automated entities to launch EC2 instances based on a specific set of pre-approved AMIs, such as those tagged in a specific way by Information Security.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regular scans within Amazon Inspector with a custom assessment template to determine if the EC2 instance that the Amazon Inspector Agent is running on is based upon a pre- approved AMI. If it is not, shut down the instance and inform Information Security by email that this occurred.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Only allow launching of EC2 instances using a centralized DevOps team, which is given work packages via notifications from an internal ticketing system. Users make requests for resources using this ticketing tool, which has manual information security approval steps to ensure that EC2 instances are only launched from approved AMIs.</w:t>
      </w:r>
    </w:p>
    <w:p>
      <w:pPr>
        <w:pStyle w:val="Normal"/>
        <w:bidi w:val="0"/>
        <w:jc w:val="left"/>
        <w:rPr>
          <w:rFonts w:ascii="DejaVu Sans Condensed" w:hAnsi="DejaVu Sans Condensed"/>
          <w:b/>
          <w:b/>
          <w:bCs/>
          <w:color w:val="158466"/>
        </w:rPr>
      </w:pPr>
      <w:r>
        <w:rPr>
          <w:rFonts w:ascii="DejaVu Sans Condensed" w:hAnsi="DejaVu Sans Condensed"/>
          <w:b/>
          <w:bCs/>
          <w:color w:val="158466"/>
        </w:rPr>
        <w:t>D. Use AWS Config rules to spot any launches of EC2 instances based on non-approved AMIs, trigger an AWS Lambda function to automatically terminate the instance, and publish a message to an Amazon SNS topic to inform Information Security that this occurred.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Use a scheduled AWS Lambda function to scan through the list of running instances within the virtual private cloud (VPC) and determine if any of these are based on unapproved AMIs. Publish a message to an SNS topic to inform Information Security that this occurred and then shut down the 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355269"/>
        </w:rPr>
      </w:pPr>
      <w:r>
        <w:rPr>
          <w:rFonts w:ascii="DejaVu Sans Condensed" w:hAnsi="DejaVu Sans Condensed"/>
          <w:b/>
          <w:bCs/>
          <w:color w:val="355269"/>
        </w:rPr>
        <w:t>https://docs.aws.amazon.com/config/latest/developerguide/approved-amis-by-id.html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430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had a security event whereby an Amazon S3 bucket with sensitive information was made public. Company policy is to never have public S3 objects, and the Compliance team must be informed immediately when any public objects are identified.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 presence of a public S3 object be detected, set to trigger alarm notifications, and automatically remediated in the future?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Turn on object-level logging for Amazon S3. Turn on Amazon S3 event notifications to notify by using an Amazon SNS topic when a PutObject API call is made with a public-read permission.</w:t>
      </w:r>
    </w:p>
    <w:p>
      <w:pPr>
        <w:pStyle w:val="Normal"/>
        <w:bidi w:val="0"/>
        <w:jc w:val="left"/>
        <w:rPr>
          <w:rFonts w:ascii="DejaVu Sans Condensed" w:hAnsi="DejaVu Sans Condensed"/>
          <w:b/>
          <w:b/>
          <w:bCs/>
          <w:color w:val="158466"/>
        </w:rPr>
      </w:pPr>
      <w:r>
        <w:rPr>
          <w:rFonts w:ascii="DejaVu Sans Condensed" w:hAnsi="DejaVu Sans Condensed"/>
          <w:b/>
          <w:bCs/>
          <w:color w:val="158466"/>
        </w:rPr>
        <w:t>B. Configure an Amazon CloudWatch Events rule that invokes an AWS Lambda function to secure the S3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the S3 bucket permissions for AWS Trusted Advisor and configure a CloudWatch event to notify by using Amazon SNS.</w:t>
      </w:r>
    </w:p>
    <w:p>
      <w:pPr>
        <w:pStyle w:val="Normal"/>
        <w:bidi w:val="0"/>
        <w:jc w:val="left"/>
        <w:rPr>
          <w:rFonts w:ascii="DejaVu Sans Condensed" w:hAnsi="DejaVu Sans Condensed"/>
          <w:b/>
          <w:b/>
          <w:bCs/>
          <w:color w:val="158466"/>
        </w:rPr>
      </w:pPr>
      <w:r>
        <w:rPr>
          <w:rFonts w:ascii="DejaVu Sans Condensed" w:hAnsi="DejaVu Sans Condensed"/>
          <w:b/>
          <w:bCs/>
          <w:color w:val="158466"/>
        </w:rPr>
        <w:t>D. Turn on object-level logging for Amazon S3. Configure a CloudWatch event to notify by using an SNS topic when a PutObject API call with public- read permission is detected in the AWS CloudTrail logs.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Schedule a recursive Lambda function to regularly change all object permissions inside the S3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431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using an Amazon CloudFront distribution to distribute both static and dynamic content from a web application running behind an Application Load Balancer. The web application requires user authorization and session tracking for dynamic content.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CloudFront distribution has a single cache behavior configured to forward the Authorization,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Host, and User-Agent HTTP whitelist headers and a session cookie to the origin. All other cache behavior settings are set to their default value. A valid ACM certificate is applied to the CloudFront distribution with a matching CNAME in the distribution settings. The ACM certificate is also applied to the HTTPS listener for the Application Load Balancer. The CloudFront origin protocol policy is set to HTTPS only. Analysis of the cache statistics report shows that the miss rate for this distribution is very high. What can the Solutions Architect do to improve the cache hit rate for this distribution without causing the SSL/TLS handshake between CloudFront and the Application Load Balancer to fail?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C9211E"/>
        </w:rPr>
      </w:pPr>
      <w:r>
        <w:rPr>
          <w:rFonts w:ascii="DejaVu Sans Condensed" w:hAnsi="DejaVu Sans Condensed"/>
          <w:b/>
          <w:bCs/>
          <w:color w:val="C9211E"/>
        </w:rPr>
        <w:t>A. Create two cache behaviors for static and dynamic content. Remove the User-Agent and Host HTTP headers from the whitelist headers section on both if the cache behaviors. Remove the session cookie from the whitelist cookies section and the Authorization HTTP header from the whitelist headers section for cache behavior configured for static content.</w:t>
      </w:r>
    </w:p>
    <w:p>
      <w:pPr>
        <w:pStyle w:val="Normal"/>
        <w:bidi w:val="0"/>
        <w:jc w:val="left"/>
        <w:rPr>
          <w:rFonts w:ascii="DejaVu Sans Condensed" w:hAnsi="DejaVu Sans Condensed"/>
          <w:b/>
          <w:b/>
          <w:bCs/>
          <w:color w:val="C9211E"/>
        </w:rPr>
      </w:pPr>
      <w:r>
        <w:rPr>
          <w:rFonts w:ascii="DejaVu Sans Condensed" w:hAnsi="DejaVu Sans Condensed"/>
          <w:b/>
          <w:bCs/>
          <w:color w:val="C9211E"/>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Remove the User-Agent and Authorization HTTP headers from the whitelist headers section of the cache behavior. Then update the cache behavior to use presigned cookies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authorization.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Remove the Host HTTP header from the whitelist headers section and remove the session cookie from the whitelist cookies section for the default cache behavior. Enable automatic object compression and use Lambda@Edge viewer request events for user authorization.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two cache behaviors for static and dynamic content. Remove the User-Agent HTTP header from the whitelist headers section on both of the cache behaviors. Remove the session cookie from the whitelist cookies section and the Authorization HTTP header from the whitelist headers section for cache behavior configured for static content.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355269"/>
        </w:rPr>
      </w:pPr>
      <w:r>
        <w:rPr>
          <w:rFonts w:ascii="DejaVu Sans Condensed" w:hAnsi="DejaVu Sans Condensed"/>
          <w:b/>
          <w:bCs/>
          <w:color w:val="355269"/>
        </w:rPr>
        <w:t>https://acloud.guru/forums/aws-csa-pro-2019/discussion/-LlWP90YcOLXZJC_aAE3/2019%20SAP%20exam%20question,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432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organization has a write-intensive mobile application that uses Amazon API Gateway, AWS Lambda, and Amazon DynamoDB. The application has scaled well, however, costs have increased exponentially because of higher than anticipated Lambda costs. The application’s use is unpredictable, but there has been a steady 20% increase in utilization every month. While monitoring the current Lambda functions, the Solutions Architect notices that the execution-time averages 4.5 minutes. Most of the wait time is the result of a high-latency network call to a 3-TB MySQL database server that is on-premises. A VPN is used to connect to the VPC, so the Lambda functions have been configured with a five-minute timeout.How can the Solutions Architect reduce the cost of the current architecture?</w:t>
      </w:r>
    </w:p>
    <w:p>
      <w:pPr>
        <w:pStyle w:val="Normal"/>
        <w:bidi w:val="0"/>
        <w:jc w:val="left"/>
        <w:rPr>
          <w:rFonts w:ascii="DejaVu Sans Condensed" w:hAnsi="DejaVu Sans Condensed"/>
          <w:b/>
          <w:b/>
          <w:bCs/>
          <w:color w:val="158466"/>
        </w:rPr>
      </w:pPr>
      <w:r>
        <w:rPr>
          <w:rFonts w:ascii="DejaVu Sans Condensed" w:hAnsi="DejaVu Sans Condensed"/>
          <w:b/>
          <w:bCs/>
          <w:color w:val="158466"/>
        </w:rPr>
        <w:t>A.</w:t>
      </w:r>
    </w:p>
    <w:p>
      <w:pPr>
        <w:pStyle w:val="Normal"/>
        <w:bidi w:val="0"/>
        <w:jc w:val="left"/>
        <w:rPr>
          <w:rFonts w:ascii="DejaVu Sans Condensed" w:hAnsi="DejaVu Sans Condensed"/>
          <w:b/>
          <w:b/>
          <w:bCs/>
          <w:color w:val="158466"/>
        </w:rPr>
      </w:pPr>
      <w:r>
        <w:rPr>
          <w:rFonts w:ascii="DejaVu Sans Condensed" w:hAnsi="DejaVu Sans Condensed"/>
          <w:b/>
          <w:bCs/>
          <w:color w:val="158466"/>
        </w:rPr>
      </w:r>
    </w:p>
    <w:p>
      <w:pPr>
        <w:pStyle w:val="Normal"/>
        <w:numPr>
          <w:ilvl w:val="0"/>
          <w:numId w:val="4"/>
        </w:numPr>
        <w:bidi w:val="0"/>
        <w:jc w:val="left"/>
        <w:rPr>
          <w:rFonts w:ascii="DejaVu Sans Condensed" w:hAnsi="DejaVu Sans Condensed"/>
          <w:b/>
          <w:b/>
          <w:bCs/>
          <w:color w:val="158466"/>
        </w:rPr>
      </w:pPr>
      <w:r>
        <w:rPr>
          <w:rFonts w:ascii="DejaVu Sans Condensed" w:hAnsi="DejaVu Sans Condensed"/>
          <w:b/>
          <w:bCs/>
          <w:color w:val="158466"/>
        </w:rPr>
        <w:t>Replace the VPN with AWS Direct Connect to reduce the network latency to the on-premises MySQL database. Enable local caching in the mobile application to reduce the Lambda function invocation calls.</w:t>
      </w:r>
    </w:p>
    <w:p>
      <w:pPr>
        <w:pStyle w:val="Normal"/>
        <w:numPr>
          <w:ilvl w:val="0"/>
          <w:numId w:val="4"/>
        </w:numPr>
        <w:bidi w:val="0"/>
        <w:jc w:val="left"/>
        <w:rPr>
          <w:rFonts w:ascii="DejaVu Sans Condensed" w:hAnsi="DejaVu Sans Condensed"/>
          <w:b/>
          <w:b/>
          <w:bCs/>
          <w:color w:val="158466"/>
        </w:rPr>
      </w:pPr>
      <w:r>
        <w:rPr>
          <w:rFonts w:ascii="DejaVu Sans Condensed" w:hAnsi="DejaVu Sans Condensed"/>
          <w:b/>
          <w:bCs/>
          <w:color w:val="158466"/>
        </w:rPr>
        <w:t>Monitor the Lambda function performance; gradually adjust the timeout and memory</w:t>
      </w:r>
    </w:p>
    <w:p>
      <w:pPr>
        <w:pStyle w:val="Normal"/>
        <w:numPr>
          <w:ilvl w:val="0"/>
          <w:numId w:val="4"/>
        </w:numPr>
        <w:bidi w:val="0"/>
        <w:jc w:val="left"/>
        <w:rPr>
          <w:rFonts w:ascii="DejaVu Sans Condensed" w:hAnsi="DejaVu Sans Condensed"/>
          <w:b/>
          <w:b/>
          <w:bCs/>
          <w:color w:val="158466"/>
        </w:rPr>
      </w:pPr>
      <w:r>
        <w:rPr>
          <w:rFonts w:ascii="DejaVu Sans Condensed" w:hAnsi="DejaVu Sans Condensed"/>
          <w:b/>
          <w:bCs/>
          <w:color w:val="158466"/>
        </w:rPr>
        <w:t>properties to lower values while maintaining an acceptable execution time.</w:t>
      </w:r>
    </w:p>
    <w:p>
      <w:pPr>
        <w:pStyle w:val="Normal"/>
        <w:numPr>
          <w:ilvl w:val="0"/>
          <w:numId w:val="4"/>
        </w:numPr>
        <w:bidi w:val="0"/>
        <w:jc w:val="left"/>
        <w:rPr>
          <w:rFonts w:ascii="DejaVu Sans Condensed" w:hAnsi="DejaVu Sans Condensed"/>
          <w:b/>
          <w:b/>
          <w:bCs/>
          <w:color w:val="158466"/>
        </w:rPr>
      </w:pPr>
      <w:r>
        <w:rPr>
          <w:rFonts w:ascii="DejaVu Sans Condensed" w:hAnsi="DejaVu Sans Condensed"/>
          <w:b/>
          <w:bCs/>
          <w:color w:val="158466"/>
        </w:rPr>
        <w:t>Offload the frequently accessed records from DynamoDB to Amazon ElastiCache.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w:t>
      </w:r>
    </w:p>
    <w:p>
      <w:pPr>
        <w:pStyle w:val="Normal"/>
        <w:numPr>
          <w:ilvl w:val="0"/>
          <w:numId w:val="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Replace the VPN with AWS Direct Connect to reduce the network latency to the on-premises MySQL database. Cache the API Gateway results to Amazon CloudFront.</w:t>
      </w:r>
    </w:p>
    <w:p>
      <w:pPr>
        <w:pStyle w:val="Normal"/>
        <w:numPr>
          <w:ilvl w:val="0"/>
          <w:numId w:val="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Use Amazon EC2 Reserved Instances instead of Lambda.</w:t>
      </w:r>
    </w:p>
    <w:p>
      <w:pPr>
        <w:pStyle w:val="Normal"/>
        <w:numPr>
          <w:ilvl w:val="0"/>
          <w:numId w:val="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Enable Auto Scaling on EC2, and use Spot Instances during peak times. Enable</w:t>
      </w:r>
    </w:p>
    <w:p>
      <w:pPr>
        <w:pStyle w:val="Normal"/>
        <w:numPr>
          <w:ilvl w:val="0"/>
          <w:numId w:val="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DynamoDB Auto Scaling to manage target utilization.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6"/>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Migrate the MySQL database server into a Multi-AZ Amazon RDS for MySQL.</w:t>
      </w:r>
    </w:p>
    <w:p>
      <w:pPr>
        <w:pStyle w:val="Normal"/>
        <w:numPr>
          <w:ilvl w:val="0"/>
          <w:numId w:val="6"/>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Enable caching of the Amazon API Gateway results in Amazon CloudFront to reduce the number of Lambda function invocations.</w:t>
      </w:r>
    </w:p>
    <w:p>
      <w:pPr>
        <w:pStyle w:val="Normal"/>
        <w:numPr>
          <w:ilvl w:val="0"/>
          <w:numId w:val="6"/>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Monitor the Lambda function performance; gradually adjust the timeout and memor</w:t>
      </w:r>
      <w:r>
        <w:rPr>
          <w:rFonts w:ascii="DejaVu Sans Condensed" w:hAnsi="DejaVu Sans Condensed"/>
          <w:b w:val="false"/>
          <w:bCs w:val="false"/>
          <w:color w:val="000000"/>
        </w:rPr>
        <w:t xml:space="preserve">y </w:t>
      </w:r>
      <w:r>
        <w:rPr>
          <w:rFonts w:ascii="DejaVu Sans Condensed" w:hAnsi="DejaVu Sans Condensed"/>
          <w:b w:val="false"/>
          <w:bCs w:val="false"/>
          <w:color w:val="000000"/>
        </w:rPr>
        <w:t>properties to lower values while maintaining an acceptable execution time.</w:t>
      </w:r>
    </w:p>
    <w:p>
      <w:pPr>
        <w:pStyle w:val="Normal"/>
        <w:numPr>
          <w:ilvl w:val="0"/>
          <w:numId w:val="6"/>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Enable DynamoDB Accelerator for frequently accessed records, and enable the DynamoDB Auto Scaling feature.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w:t>
      </w:r>
    </w:p>
    <w:p>
      <w:pPr>
        <w:pStyle w:val="Normal"/>
        <w:numPr>
          <w:ilvl w:val="0"/>
          <w:numId w:val="7"/>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Migrate the MySQL database server into a Multi-AZ Amazon RDS for MySQL.</w:t>
      </w:r>
    </w:p>
    <w:p>
      <w:pPr>
        <w:pStyle w:val="Normal"/>
        <w:numPr>
          <w:ilvl w:val="0"/>
          <w:numId w:val="7"/>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Enable API caching on API Gateway to reduce the number of Lambda function invocations.</w:t>
      </w:r>
    </w:p>
    <w:p>
      <w:pPr>
        <w:pStyle w:val="Normal"/>
        <w:numPr>
          <w:ilvl w:val="0"/>
          <w:numId w:val="7"/>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Continue to monitor the AWS Lambda function performance; gradually adjust the timeout and memory properties to lower values while maintaining an acceptable execution time.</w:t>
      </w:r>
    </w:p>
    <w:p>
      <w:pPr>
        <w:pStyle w:val="Normal"/>
        <w:numPr>
          <w:ilvl w:val="0"/>
          <w:numId w:val="7"/>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Enable Auto Scaling in DynamoDB.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433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runs a video processing platform. Files are uploaded by users who connect to a web server, which stores them on an Amazon EFS share. This web server is running on a single Amazon EC2 instance. A different group of instances, running in an Auto Scaling group, scans the EFS share directory structure for new files to process and generates new videos (thumbnails, different resolution, compression, etc.) according to the instructions file, which is uploaded along with the video files. A different application running on a group of instances managed by an Auto Scaling group processes the video files and then deletes them from the EFS share. The results are stored in an S3 bucket. Links to the processed video files are emailed to the customer. The company has recently discovered that as they add more instances to the Auto Scaling Group, many files are processed twice, so image processing speed is not improved. The maximum size of these video files is 2GB.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should the Solutions Architect do to improve reliability and reduce the redundant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processing of video files?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Modify the web application to upload the video files directly to Amazon S3. Use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CloudWatch Events to trigger an AWS Lambda function every time a file is uploaded, and have this Lambda function put a message into an Amazon SQS queue. Modify the video processing application to read from SQS queue for new files and use the queue depth metric to scale instances in the video processing Auto Scaling group.</w:t>
      </w:r>
    </w:p>
    <w:p>
      <w:pPr>
        <w:pStyle w:val="Normal"/>
        <w:bidi w:val="0"/>
        <w:jc w:val="left"/>
        <w:rPr>
          <w:rFonts w:ascii="DejaVu Sans Condensed" w:hAnsi="DejaVu Sans Condensed"/>
          <w:b/>
          <w:b/>
          <w:bCs/>
          <w:color w:val="158466"/>
        </w:rPr>
      </w:pPr>
      <w:r>
        <w:rPr>
          <w:rFonts w:ascii="DejaVu Sans Condensed" w:hAnsi="DejaVu Sans Condensed"/>
          <w:b/>
          <w:bCs/>
          <w:color w:val="158466"/>
        </w:rPr>
        <w:t>B. Set up a cron job on the web server instance to synchronize the contents of the EFS share into Amazon S3. Trigger an AWS Lambda function every time a file is uploaded to process the video file and store the results in Amazon S3. Using Amazon CloudWatch Events, trigger an Amazon SES job to send an email to the customer containing the link to the processed file.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Rewrite the web application to run directly from Amazon S3 and use Amazon API Gateway to upload the video files to an S3 bucket. Use an S3 trigger to run an AWS Lambda function each time a file is uploaded to process and store new video files in a different bucket. Using CloudWatch Events, trigger an SES job to send an email to the customer containing the link to the processed file.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Rewrite the web application to run from Amazon S3 and upload the video files to an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bucket. Each time a new file is uploaded, trigger an AWS Lambda function to put a message in an SQS queue containing the link and the instructions. Modify the video processing application to read from the SQS queue and the S3 bucket. Use the queue depth metric to adjust the size of the Auto Scaling group for video processing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434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must establish a patching plan for a large mixed fleet of Windows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Linux servers. The patching plan must be implemented securely, be audit-ready, and comply with the company’s business requirements. Which option will meet these requirements with MINIMAL effort?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Install and use an OS-native patching service to manage the update frequency and release approval for all instances. Use AWS Config to verify the OS state on each instance and report on any patch compliance issues.</w:t>
      </w:r>
    </w:p>
    <w:p>
      <w:pPr>
        <w:pStyle w:val="Normal"/>
        <w:bidi w:val="0"/>
        <w:jc w:val="left"/>
        <w:rPr>
          <w:rFonts w:ascii="DejaVu Sans Condensed" w:hAnsi="DejaVu Sans Condensed"/>
          <w:b/>
          <w:b/>
          <w:bCs/>
          <w:color w:val="158466"/>
        </w:rPr>
      </w:pPr>
      <w:r>
        <w:rPr>
          <w:rFonts w:ascii="DejaVu Sans Condensed" w:hAnsi="DejaVu Sans Condensed"/>
          <w:b/>
          <w:bCs/>
          <w:color w:val="158466"/>
        </w:rPr>
        <w:t>B. Use AWS Systems Manager on all instances to manage patching. Test patches outside of production and then deploy during a maintenance window with the appropriate approval.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AWS OpsWorks for Chef Automate to run a set of scripts that will iterate through all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instances of a given type. Issue the appropriate OS command to get and install updates 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each instance, including any required restarts during the maintenance window.</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Migrate all applications to AWS OpsWorks and use OpsWorks automatic patching support to keep the OS up-to-date following the initial installation. Use AWS Config to provide audit and compliance reporting.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435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must design a highly available, stateless, REST service. The service will require multiple persistent storage layers for service object meta information and the delivery of content. Each request needs to be authenticated and securely processed. There is a requirement to keep costs as low as possible. How can these requirements be met?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AWS Fargate to host a container that runs a self-contained REST service. Set up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ECS service that is fronted by an Application Load Balancer (ALB). Use a custom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authenticator to control access to the API. Store request meta information in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DynamoDB with Auto Scaling and static content in a secured S3 bucket. Make secure signed requests for Amazon S3 objects and proxy the data through the REST service interface.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AWS Fargate to host a container that runs a self-contained REST service. Set up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ECS service that is fronted by a cross-zone ALB. Use an Amazon Cognito user pool to control access to the API. Store request meta information in DynamoDB with Auto Scaling and static content in a secured S3 bucket. Generate presigned URLs when returning References to content stored in Amazon S3.</w:t>
      </w:r>
    </w:p>
    <w:p>
      <w:pPr>
        <w:pStyle w:val="Normal"/>
        <w:bidi w:val="0"/>
        <w:jc w:val="left"/>
        <w:rPr>
          <w:rFonts w:ascii="DejaVu Sans Condensed" w:hAnsi="DejaVu Sans Condensed"/>
          <w:b/>
          <w:b/>
          <w:bCs/>
          <w:color w:val="F10D0C"/>
        </w:rPr>
      </w:pPr>
      <w:r>
        <w:rPr>
          <w:rFonts w:ascii="DejaVu Sans Condensed" w:hAnsi="DejaVu Sans Condensed"/>
          <w:b/>
          <w:bCs/>
          <w:color w:val="F10D0C"/>
        </w:rPr>
        <w:t>C. Set up Amazon API Gateway and create the required API resources and methods. Use an Amazon Cognito user pool to control access to the API. Configure the methods to use AWS Lambda proxy integrations, and process each resource with a unique AWS Lambda function. Store request meta information in DynamoDB with Auto Scaling and static content in a secured S3 bucket. Generate presigned URLs when returning References to content stored in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Set up Amazon API Gateway and create the required API resources and methods. Use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API Gateway custom authorizer to control access to the API. Configure the methods to use AWS Lambda custom integrations, and process each resource with a unique Lambda function. Store request meta information in an Amazon ElastiCache Multi-AZ cluster and static content in a secured S3 bucket. Generate presigned URLs when returning References to content stored in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436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large company experienced a drastic increase in its monthly AWS spend. This is after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Developers accidentally launched Amazon EC2 instances in unexpected regions. The company has established practices around least privileges for Developers and controls access to on- premises resources using Active Directory groups. The company now want to control costs by restricting the level of access that Developers have to the AWS Management Console without impacting their productivity. The company would also like to allow Developers to launch Amazon EC2 in only one region, without limiting access to other services in any region. How can this company achieve these new security requirements while minimizing the administrative burden on the Operations team?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Set up SAML-based authentication tied to an IAM role that has an AdministrativeAccess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managed policy attached to it. Attach a customer managed policy that denies access to Amazon EC2 in each region except for the one required.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IAM user for each Developer and add them to the developer IAM group that has the PowerUserAccess managed policy attached to it. Attach a customer managed policy that allows the Developers access to Amazon EC2 only in the required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Set up SAML-based authentication tied to an IAM role that has a PowerUserAccess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managed policy and a customer managed policy that deny all the Developers access to any AWS services except AWS Service Catalog. Within AWS Service Catalog, create a product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containing only the EC2 resources in the approved region.</w:t>
      </w:r>
    </w:p>
    <w:p>
      <w:pPr>
        <w:pStyle w:val="Normal"/>
        <w:bidi w:val="0"/>
        <w:jc w:val="left"/>
        <w:rPr>
          <w:rFonts w:ascii="DejaVu Sans Condensed" w:hAnsi="DejaVu Sans Condensed"/>
          <w:b/>
          <w:b/>
          <w:bCs/>
          <w:color w:val="00A933"/>
        </w:rPr>
      </w:pPr>
      <w:r>
        <w:rPr>
          <w:rFonts w:ascii="DejaVu Sans Condensed" w:hAnsi="DejaVu Sans Condensed"/>
          <w:b/>
          <w:bCs/>
          <w:color w:val="00A933"/>
        </w:rPr>
        <w:t>D. Set up SAML-based authentication tied to an IAM role that has the PowerUserAccess managed policy attached to it. Attach a customer managed policy that denies access to Amazon EC2 in each region except for the one required.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437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finalizing the architecture for its backup solution for applications running on AWS. All of the applications run on AWS and use at least two Availability Zones in each tier.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Company policy requires IT to durably store nightly backups for all its data in at least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locations: production and disaster recovery. The locations must be in different geographic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regions. The company also needs the backup to be available to restore immediately at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production data center, and within 24 hours at the disaster recovery location. All backup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processes must be fully automated. What is the MOST cost-effective backup solution that will meet all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Back up all the data to a large Amazon EBS volume attached to the backup media server in the production region. Run automated scripts to snapshot these volumes nightly, and copy these snapshots to the disaster recovery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Back up all the data to Amazon S3 in the disaster recovery region. Use a lifecycle policy to move this data to Amazon Glacier in the production region immediately. Only the data 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replicated; remove the data from the S3 bucket in the disaster recovery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Back up all the data to Amazon Glacier in the production region. Set up cross-region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replication of this data to Amazon Glacier in the disaster recovery region. Set up a lifecycle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policy to delete any data older than 60 days.</w:t>
      </w:r>
    </w:p>
    <w:p>
      <w:pPr>
        <w:pStyle w:val="Normal"/>
        <w:bidi w:val="0"/>
        <w:jc w:val="left"/>
        <w:rPr>
          <w:rFonts w:ascii="DejaVu Sans Condensed" w:hAnsi="DejaVu Sans Condensed"/>
          <w:b/>
          <w:b/>
          <w:bCs/>
          <w:color w:val="C9211E"/>
        </w:rPr>
      </w:pPr>
      <w:r>
        <w:rPr>
          <w:rFonts w:ascii="DejaVu Sans Condensed" w:hAnsi="DejaVu Sans Condensed"/>
          <w:b/>
          <w:bCs/>
          <w:color w:val="C9211E"/>
        </w:rPr>
        <w:t>D. Back up all the data to Amazon S3 in the production region. Set up cross-region replication of this S3 bucket to another region and set up a lifecycle policy in the second region to immediately move this data to Amazon Glacier.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55308D"/>
        </w:rPr>
      </w:pPr>
      <w:r>
        <w:rPr>
          <w:rFonts w:ascii="DejaVu Sans Condensed" w:hAnsi="DejaVu Sans Condensed"/>
          <w:b/>
          <w:bCs/>
          <w:color w:val="55308D"/>
        </w:rPr>
        <w:t>https://docs.aws.amazon.com/amazonglacier/latest/dev/downloading-an-archive-two-steps.html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438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an existing on-premises three-tier web application. The Linux web servers serve content from a centralized file share on a NAS server because the content is refreshed several times a day from various sources. The existing infrastructure is not optimized and the company would like to move to AWS in order to gain the ability to scale resources up and down in response to load. On-premises and AWS resources are connected using AWS Direct Connect.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 company migrate the web infrastructure to AWS without delaying the content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refresh process?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cluster of web server Amazon EC2 instances behind a Classic Load Balancer 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AWS. Share an Amazon EBS volume among all instances for the content. Schedule a periodic synchronization of this volume and the NAS server.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on-premises file gateway using AWS Storage Gateway to replace the NAS server and replicate content to AWS. On the AWS side, mount the same Storage Gateway bucket to each web server Amazon EC2 instance to serve the content.</w:t>
      </w:r>
    </w:p>
    <w:p>
      <w:pPr>
        <w:pStyle w:val="Normal"/>
        <w:bidi w:val="0"/>
        <w:jc w:val="left"/>
        <w:rPr>
          <w:rFonts w:ascii="DejaVu Sans Condensed" w:hAnsi="DejaVu Sans Condensed"/>
          <w:b/>
          <w:b/>
          <w:bCs/>
          <w:color w:val="C9211E"/>
        </w:rPr>
      </w:pPr>
      <w:r>
        <w:rPr>
          <w:rFonts w:ascii="DejaVu Sans Condensed" w:hAnsi="DejaVu Sans Condensed"/>
          <w:b/>
          <w:bCs/>
          <w:color w:val="C9211E"/>
        </w:rPr>
        <w:t>C. Expose an Amazon EFS share to on-premises users to serve as the NAS serve. Mount the same EFS share to the web server Amazon EC2 instances to serve the content.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web server Amazon EC2 instances on AWS in an Auto Scaling group. Configure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nightly process where the web server instances are updated from the NAS server.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55308D"/>
        </w:rPr>
      </w:pPr>
      <w:r>
        <w:rPr>
          <w:rFonts w:ascii="DejaVu Sans Condensed" w:hAnsi="DejaVu Sans Condensed"/>
          <w:b/>
          <w:bCs/>
          <w:color w:val="55308D"/>
        </w:rPr>
        <w:t>File gateway is limited by performance its gateway instance, whether EC2 or On-premises, Cache will get filled up fast if not properly configured, For large number of EC2 instances EFS scales better. So, bottom line is File Storage gateway is for legacy applications and you have to add cost of large gateway instances before comparing it to same quantity of EFS storage.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439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multiple AWS accounts hosting IT applications. An Amazon CloudWatch Logs agent is installed on all Amazon EC2 instances. The company wants to aggregate all security events in a centralized AWS account dedicated to log storage. Security Administrators need to perform near-real-time gathering and correlating of events across multiple AWS accounts. Which solution satisfies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Log Audit IAM role in each application AWS account with permissions to view</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CloudWatch Logs, configure an AWS Lambda function to assume the Log Audit role,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perform an hourly export of CloudWatch Logs data to an Amazon S3 bucket in the logging AWS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Configure CloudWatch Logs streams in each application AWS account to forward events to CloudWatch Logs in the logging AWS account. In the logging AWS account, subscribe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Kinesis Data Firehose stream to Amazon CloudWatch Events, and use the stream to persist log data in Amazon S3.</w:t>
      </w:r>
    </w:p>
    <w:p>
      <w:pPr>
        <w:pStyle w:val="Normal"/>
        <w:bidi w:val="0"/>
        <w:jc w:val="left"/>
        <w:rPr>
          <w:rFonts w:ascii="DejaVu Sans Condensed" w:hAnsi="DejaVu Sans Condensed"/>
          <w:b/>
          <w:b/>
          <w:bCs/>
          <w:color w:val="158466"/>
        </w:rPr>
      </w:pPr>
      <w:r>
        <w:rPr>
          <w:rFonts w:ascii="DejaVu Sans Condensed" w:hAnsi="DejaVu Sans Condensed"/>
          <w:b/>
          <w:bCs/>
          <w:color w:val="158466"/>
        </w:rPr>
        <w:t>C. Create Amazon Kinesis Data Streams in the logging account, subscribe the stream to CloudWatch Logs streams in each application AWS account, configure an Amazon Kinesis Data Firehose delivery stream with the Data Streams as its source, and persist the log data in an Amazon S3 bucket inside the logging AWS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Configure CloudWatch Logs agents to publish data to an Amazon Kinesis Data Firehose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stream in the logging AWS account, use an AWS Lambda function to read messages from the stream and push messages to Data Firehose, and persist the data in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440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serverless application comprised of Amazon CloudFront, Amazon API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Gateway, and AWS Lambda functions. The current deployment process of the application code is to create a new version number of the Lambda function and run an AWS CLI script to update. If the new function version has errors, another CLI script reverts by deploying the previous working version of the function. The company would like to decrease the time to deploy new versions of the application logic provided by the Lambda functions, and also reduce the time to detect and revert when errors are identified. How can this be accomplished?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and deploy nested AWS CloudFormation stacks with the parent stack consisting of</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AWS CloudFront distribution and API Gateway, and the child stack containing the Lambda function. For changes to Lambda, create an AWS CloudFormation change set and deploy; if errors are triggered, revert the AWS CloudFormation change set to the previous version.</w:t>
      </w:r>
    </w:p>
    <w:p>
      <w:pPr>
        <w:pStyle w:val="Normal"/>
        <w:bidi w:val="0"/>
        <w:jc w:val="left"/>
        <w:rPr>
          <w:rFonts w:ascii="DejaVu Sans Condensed" w:hAnsi="DejaVu Sans Condensed"/>
          <w:b/>
          <w:b/>
          <w:bCs/>
          <w:color w:val="F10D0C"/>
        </w:rPr>
      </w:pPr>
      <w:r>
        <w:rPr>
          <w:rFonts w:ascii="DejaVu Sans Condensed" w:hAnsi="DejaVu Sans Condensed"/>
          <w:b/>
          <w:bCs/>
          <w:color w:val="F10D0C"/>
        </w:rPr>
        <w:t>B. Use AWS SAM and built-in AWS CodeDeploy to deploy the new Lambda version, gradually shift traffic to the new version, and use pre-traffic and post-traffic test functions to verify code. Rollback if Amazon CloudWatch alarms are triggered.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Refactor the AWS CLI scripts into a single script that deploys the new Lambda version.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When deployment is completed, the script tests execute. If errors are detected, revert to the previous Lambda version.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and deploy an AWS CloudFormation stack that consists of a new API Gateway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endpoint that References the new Lambda version. Change the CloudFront origin to the new API Gateway endpoint, monitor errors and if detected, change the AWS CloudFront origin to the previous API Gateway endpoint.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55308D"/>
        </w:rPr>
      </w:pPr>
      <w:r>
        <w:rPr>
          <w:rFonts w:ascii="DejaVu Sans Condensed" w:hAnsi="DejaVu Sans Condensed"/>
          <w:b/>
          <w:bCs/>
          <w:color w:val="55308D"/>
        </w:rPr>
        <w:t>https://docs.aws.amazon.com/codedeploy/latest/userguide/tutorial-lambda-sam.html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441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running a .NET three-tier web application on AWS. The team currently uses XL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storage optimized instances to store and serve the website’s image and video files on local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storage. The company has encountered issues with data loss from replication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failures. The Solutions Architect has been asked to redesign this application to improve its reliability while keeping costs low. Which solution will meet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Set up a new Amazon EFS share, move all image and video files to this share, and then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attach this new drive as a mount point to all existing servers. Create an Elastic Load Balancer with Auto Scaling general purpose instances. Enable Amazon CloudFront to the Elastic Load Balancer. Enable Cost Explorer and use AWS Trusted Advisor checks to continue monitoring the environment for future savings.</w:t>
      </w:r>
    </w:p>
    <w:p>
      <w:pPr>
        <w:pStyle w:val="Normal"/>
        <w:bidi w:val="0"/>
        <w:jc w:val="left"/>
        <w:rPr>
          <w:rFonts w:ascii="DejaVu Sans Condensed" w:hAnsi="DejaVu Sans Condensed"/>
          <w:b/>
          <w:b/>
          <w:bCs/>
          <w:color w:val="158466"/>
        </w:rPr>
      </w:pPr>
      <w:r>
        <w:rPr>
          <w:rFonts w:ascii="DejaVu Sans Condensed" w:hAnsi="DejaVu Sans Condensed"/>
          <w:b/>
          <w:bCs/>
          <w:color w:val="158466"/>
        </w:rPr>
        <w:t>B. Implement Auto Scaling with general purpose instance types and an Elastic Load Balancer. Enable an Amazon CloudFront distribution to Amazon S3 and move images and video files to Amazon S3. Reserve general purpose instances to meet base performance requirements.Use Cost Explorer and AWS Trusted Advisor checks to continue monitoring the environment for future savings.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Move the entire website to Amazon S3 using the S3 website hosting feature. Remove all the web servers and have Amazon S3 communicate directly with the application servers in Amazon VPC.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AWS Elastic Beanstalk to deploy the .NET application. Move all images and video files to Amazon EFS. Create an Amazon CloudFront distribution that points to the EFS share.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Reserve the m4.4xl instances needed to meet base performance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2A6099"/>
        </w:rPr>
      </w:pPr>
      <w:r>
        <w:rPr>
          <w:rFonts w:ascii="DejaVu Sans Condensed" w:hAnsi="DejaVu Sans Condensed"/>
          <w:b/>
          <w:bCs/>
          <w:color w:val="2A6099"/>
        </w:rPr>
        <w:t>A: EFS is more than 10 times more expensive than S3 although it has better performance. This is where CloudFront comes in to mitigate the performance impact caused by S3.</w:t>
      </w:r>
    </w:p>
    <w:p>
      <w:pPr>
        <w:pStyle w:val="Normal"/>
        <w:bidi w:val="0"/>
        <w:jc w:val="left"/>
        <w:rPr>
          <w:rFonts w:ascii="DejaVu Sans Condensed" w:hAnsi="DejaVu Sans Condensed"/>
          <w:b/>
          <w:b/>
          <w:bCs/>
          <w:color w:val="2A6099"/>
        </w:rPr>
      </w:pPr>
      <w:r>
        <w:rPr>
          <w:rFonts w:ascii="DejaVu Sans Condensed" w:hAnsi="DejaVu Sans Condensed"/>
          <w:b/>
          <w:bCs/>
          <w:color w:val="2A6099"/>
        </w:rPr>
        <w:t>C: S3 does not suppose server side scripting (.net).</w:t>
      </w:r>
    </w:p>
    <w:p>
      <w:pPr>
        <w:pStyle w:val="Normal"/>
        <w:bidi w:val="0"/>
        <w:jc w:val="left"/>
        <w:rPr>
          <w:rFonts w:ascii="DejaVu Sans Condensed" w:hAnsi="DejaVu Sans Condensed"/>
          <w:b/>
          <w:b/>
          <w:bCs/>
          <w:color w:val="2A6099"/>
        </w:rPr>
      </w:pPr>
      <w:r>
        <w:rPr>
          <w:rFonts w:ascii="DejaVu Sans Condensed" w:hAnsi="DejaVu Sans Condensed"/>
          <w:b/>
          <w:bCs/>
          <w:color w:val="2A6099"/>
        </w:rPr>
        <w:t>D: Cloudfront origin must be S3 or HTTP based. EFS is not HTTP.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442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developed a web application that runs on Amazon EC2 instances in one AWS Region. The company has taken on new business in other countries and must deploy its application into other regions to meet low-latency requirements for its users. The regions can be segregated, and an application running in one region does not need to communicate with instances in other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should the company’s Solutions Architect automate the deployment of the application so that it can be MOST efficiently deployed into multiple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Write a bash script that uses the AWS CLI to query the current state in one region and output a JSON representation. Pass the JSON representation to the AWS CLI, specifying the  –- region parameter to deploy the application to other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Write a bash script that uses the AWS CLI to query the current state in one region and output an AWS CloudFormation template. Create a CloudFormation stack from the template by using the AWS CLI, specifying the --region parameter to deploy the application to other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Write a CloudFormation template describing the application’s infrastructure in the resources section. Create a CloudFormation stack from the template by using the AWS CLI, specify multiple regions using the --regions parameter to deploy the application.</w:t>
      </w:r>
    </w:p>
    <w:p>
      <w:pPr>
        <w:pStyle w:val="Normal"/>
        <w:bidi w:val="0"/>
        <w:jc w:val="left"/>
        <w:rPr>
          <w:rFonts w:ascii="DejaVu Sans Condensed" w:hAnsi="DejaVu Sans Condensed"/>
          <w:b/>
          <w:b/>
          <w:bCs/>
          <w:color w:val="00A933"/>
        </w:rPr>
      </w:pPr>
      <w:r>
        <w:rPr>
          <w:rFonts w:ascii="DejaVu Sans Condensed" w:hAnsi="DejaVu Sans Condensed"/>
          <w:b/>
          <w:bCs/>
          <w:color w:val="00A933"/>
        </w:rPr>
        <w:t>D. Write a CloudFormation template describing the application’s infrastructure in the Resources section. Use a CloudFormation stack set from an administrator account to launch stack instances that deploy the application to other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443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media company has a 30-TB repository of digital news videos. These videos are stored 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tape in an on-premises tape library and Referenced by a Media Asset Management (MAM)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system. The company wants to enrich the metadata for these videos in an automated fashion and put them into a searchable catalog by using a MAM feature. The company must be able to search based on information in the video, such as objects, scenery items, or people’s faces. A catalog is available that contains faces of people who have appeared in the videos that include an image of each person. The company would like to migrate these videos to AWS. The company has a high-speed AWS Direct Connect connection with AWS and would like to move the MAM solution video content directly from its current file system.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these requirements be met by using the LEAST amount of ongoing management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overhead and causing MINIMAL disruption to the existing system?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Set up an AWS Storage Gateway, file gateway appliance on-premises. Use the MAM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solution to extract the videos from the current archive and push them into the file gateway. Use the catalog of faces to build a collection in Amazon Rekognition. Build an AWS Lambda function that invokes the Rekognition Javascript SDK to have Rekognition pull the video from the Amazon S3 files backing the file gateway, retrieve the required metadata, and push the metadata into the MAM solution.</w:t>
      </w:r>
    </w:p>
    <w:p>
      <w:pPr>
        <w:pStyle w:val="Normal"/>
        <w:bidi w:val="0"/>
        <w:jc w:val="left"/>
        <w:rPr>
          <w:rFonts w:ascii="DejaVu Sans Condensed" w:hAnsi="DejaVu Sans Condensed"/>
          <w:b/>
          <w:b/>
          <w:bCs/>
          <w:color w:val="00A933"/>
        </w:rPr>
      </w:pPr>
      <w:r>
        <w:rPr>
          <w:rFonts w:ascii="DejaVu Sans Condensed" w:hAnsi="DejaVu Sans Condensed"/>
          <w:b/>
          <w:bCs/>
          <w:color w:val="00A933"/>
        </w:rPr>
        <w:t>B. Set up an AWS Storage Gateway, tape gateway appliance on-premises. Use the MAM solution to extract the videos from the current archive and push them into the tape gateway. Use the catalog of faces to build a collection in Amazon Rekognition. Build an AWS Lambda function that invokes the Rekognition Javascript SDK to have Amazon Rekognition process the video in the tape gateway, retrieve the required metadata, and push the metadata into the MAM solution.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Configure a video ingestion stream by using Amazon Kinesis Video Streams. Use the catalog of faces to build a collection in Amazon Rekognition. Stream the videos from the MAM solution into Kinesis Video Streams. Configure Amazon Rekognition to process the streamed videos. Then, use a stream consumer to retrieve the required metadata, and push the metadata into the MAM solution. Configure the stream to store the videos in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Set up an Amazon EC2 instance that runs the OpenCV libraries. Copy the videos, images, and face catalog from the on-premises library into an Amazon EBS volume mounted on this EC2 instance. Process the videos to retrieve the required metadata, and push the metadata into the MAM solution, while also copying the video files to an Amazon S3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444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planning the migration of several lab environments used for software testing. An assortment of custom tooling is used to manage the test runs for each lab. The labs use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immutable infrastructure for the software test runs, and the results are stored in a highly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available SQL database cluster. Although completely rewriting the custom tooling is out of</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scope for the migration project, the company would like to optimize workloads during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migration. Which application migration strategy meets this requirement?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Re-host</w:t>
      </w:r>
    </w:p>
    <w:p>
      <w:pPr>
        <w:pStyle w:val="Normal"/>
        <w:bidi w:val="0"/>
        <w:jc w:val="left"/>
        <w:rPr>
          <w:rFonts w:ascii="DejaVu Sans Condensed" w:hAnsi="DejaVu Sans Condensed"/>
          <w:b/>
          <w:b/>
          <w:bCs/>
          <w:color w:val="00A933"/>
        </w:rPr>
      </w:pPr>
      <w:r>
        <w:rPr>
          <w:rFonts w:ascii="DejaVu Sans Condensed" w:hAnsi="DejaVu Sans Condensed"/>
          <w:b/>
          <w:bCs/>
          <w:color w:val="00A933"/>
        </w:rPr>
        <w:t>B. Re-platform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Re-factor/re-architect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Retire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2A6099"/>
        </w:rPr>
      </w:pPr>
      <w:r>
        <w:rPr>
          <w:rFonts w:ascii="DejaVu Sans Condensed" w:hAnsi="DejaVu Sans Condensed"/>
          <w:b/>
          <w:bCs/>
          <w:color w:val="2A6099"/>
        </w:rPr>
        <w:t>Option A: You cannot optimize workloads if you lift and shift.</w:t>
      </w:r>
    </w:p>
    <w:p>
      <w:pPr>
        <w:pStyle w:val="Normal"/>
        <w:bidi w:val="0"/>
        <w:jc w:val="left"/>
        <w:rPr>
          <w:rFonts w:ascii="DejaVu Sans Condensed" w:hAnsi="DejaVu Sans Condensed"/>
          <w:b/>
          <w:b/>
          <w:bCs/>
          <w:color w:val="2A6099"/>
        </w:rPr>
      </w:pPr>
      <w:r>
        <w:rPr>
          <w:rFonts w:ascii="DejaVu Sans Condensed" w:hAnsi="DejaVu Sans Condensed"/>
          <w:b/>
          <w:bCs/>
          <w:color w:val="2A6099"/>
        </w:rPr>
        <w:t>Option C: You cannot modify the custom tooling.</w:t>
      </w:r>
    </w:p>
    <w:p>
      <w:pPr>
        <w:pStyle w:val="Normal"/>
        <w:bidi w:val="0"/>
        <w:jc w:val="left"/>
        <w:rPr>
          <w:rFonts w:ascii="DejaVu Sans Condensed" w:hAnsi="DejaVu Sans Condensed"/>
          <w:b/>
          <w:b/>
          <w:bCs/>
          <w:color w:val="2A6099"/>
        </w:rPr>
      </w:pPr>
      <w:r>
        <w:rPr>
          <w:rFonts w:ascii="DejaVu Sans Condensed" w:hAnsi="DejaVu Sans Condensed"/>
          <w:b/>
          <w:bCs/>
          <w:color w:val="2A6099"/>
        </w:rPr>
        <w:t>Option D: This is not even an option. Here you might make a few cloud (or other) optimizations in order to achieve some tangible benefit, but you aren’t otherwise changing the core architecture of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445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implementing a multi-account strategy; however, the Management team has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expressed concerns that services like DNS may become overly complex. The company needs a solution that allows private DNS to be shared among virtual private clouds (VPCs) in different accounts. The company will have approximately 50 accounts in total.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solution would create the LEAST complex DNS architecture and ensure that each VPC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can resolve all AWS resources?</w:t>
      </w:r>
    </w:p>
    <w:p>
      <w:pPr>
        <w:pStyle w:val="Normal"/>
        <w:bidi w:val="0"/>
        <w:jc w:val="left"/>
        <w:rPr>
          <w:rFonts w:ascii="DejaVu Sans Condensed" w:hAnsi="DejaVu Sans Condensed"/>
          <w:b/>
          <w:b/>
          <w:bCs/>
          <w:color w:val="00A933"/>
        </w:rPr>
      </w:pPr>
      <w:r>
        <w:rPr>
          <w:rFonts w:ascii="DejaVu Sans Condensed" w:hAnsi="DejaVu Sans Condensed"/>
          <w:b/>
          <w:bCs/>
          <w:color w:val="00A933"/>
        </w:rPr>
        <w:t>A. Create a shared services VPC in a central account, and create a VPC peering connection from the shared services VPC to each of the VPCs in the other accounts. Within Amazon Route 53, create a privately hosted zone in the shared services VPC and resource record sets for the domain and subdomains. Programmatically associate other VPCs with the hosted zone.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 VPC peering connection among the VPCs in all accounts. Set the VPC attributes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enableDnsHostnames and enableDnsSupport to “true” for each VPC. Create an Amazon Route 53 private zone for each VPC. Create resource record sets for the domain and subdomains. Programmatically associate the hosted zones in each VPC with the other VPCs.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shared services VPC in a central account. Create a VPC peering connection from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VPCs in other accounts to the shared services VPC. Create an Amazon Route 53 privately hosted zone in the shared services VPC with resource record sets for the domain and subdomains. Allow UDP and TCP port 53 over the VPC peering connections.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Set the VPC attributes enableDnsHostnames and enableDnsSupport to “false” in every VPC.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Create an AWS Direct Connect connection with a private virtual interface. Allow UDP and TCP port 53 over the virtual interface. Use the on-premises DNS servers to resolve the IP addresses in each VPC on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446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asked a Solutions Architect to design a secure content management solution that can be accessed by API calls by external customer applications. The company requires that a customer administrator must be able to submit an API call and roll back changes to existing files sent to the content management solution, as needed.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is the MOST secure deployment design that meets all solution requirements?</w:t>
      </w:r>
    </w:p>
    <w:p>
      <w:pPr>
        <w:pStyle w:val="Normal"/>
        <w:bidi w:val="0"/>
        <w:jc w:val="left"/>
        <w:rPr>
          <w:rFonts w:ascii="DejaVu Sans Condensed" w:hAnsi="DejaVu Sans Condensed"/>
          <w:b/>
          <w:b/>
          <w:bCs/>
          <w:color w:val="00A933"/>
        </w:rPr>
      </w:pPr>
      <w:r>
        <w:rPr>
          <w:rFonts w:ascii="DejaVu Sans Condensed" w:hAnsi="DejaVu Sans Condensed"/>
          <w:b/>
          <w:bCs/>
          <w:color w:val="00A933"/>
        </w:rPr>
        <w:t>A. Use Amazon S3 for object storage with versioning and bucket access logging enabled, and an IAM role and access policy for each customer application. Encrypt objects using SSE-KMS. Develop the content management application to use a separate AWS KMS key for each customer.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Amazon WorkDocs for object storage. Leverage WorkDocs encryption, user access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management, and version control. Use AWS CloudTrail to log all SDK actions and create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reports of hourly access by using the Amazon CloudWatch dashboard. Enable a revert function in the SDK based on a static Amazon S3 webpage that shows the output of the CloudWatch dashboard.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Amazon EFS for object storage, using encryption at rest for the Amazon EFS volume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and a customer managed key stored in AWS KMS. Use IAM roles and Amazon EFS access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policies to specify separate encryption keys for each customer application. Deploy the content management application to store all new versions as new files in Amazon EFS and use a control API to revert a specific file to a previous version.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Amazon S3 for object storage with versioning and enable S3 bucket access logging.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Use an IAM role and access policy for each customer application. Encrypt objects using client- side encryption, and distribute an encryption key to all customers when accessing the content management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447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released a new version of a website to target an audience in Asia and South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America. The website’s media assets are hosted on Amazon S3 and have an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CloudFront distribution to improve end-user performance. However, users are having a poor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login experience the authentication service is only available in the us-east-1 AWS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 Solutions Architect improve the login experience and maintain high security and performance with minimal management overhead?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Replicate the setup in each new geography and use Amazon Route 53 geo-based routing to route traffic to the AWS Region closest to the users.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an Amazon Route 53 weighted routing policy to route traffic to the CloudFront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distribution. Use CloudFront cached HTTP methods to improve the user login experience.</w:t>
      </w:r>
    </w:p>
    <w:p>
      <w:pPr>
        <w:pStyle w:val="Normal"/>
        <w:bidi w:val="0"/>
        <w:jc w:val="left"/>
        <w:rPr>
          <w:rFonts w:ascii="DejaVu Sans Condensed" w:hAnsi="DejaVu Sans Condensed"/>
          <w:b/>
          <w:b/>
          <w:bCs/>
          <w:color w:val="00A933"/>
        </w:rPr>
      </w:pPr>
      <w:r>
        <w:rPr>
          <w:rFonts w:ascii="DejaVu Sans Condensed" w:hAnsi="DejaVu Sans Condensed"/>
          <w:b/>
          <w:bCs/>
          <w:color w:val="00A933"/>
        </w:rPr>
        <w:t>C. Use Amazon Lambda@Edge attached to the CloudFront viewer request trigger to authenticate and authorize users by maintaining a secure cookie token with a session expiry to improve the user experience in multiple geographies.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Replicate the setup in each geography and use Network Load Balancers to route traffic to the authentication service running in the closest region to users.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448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standard three-tier architecture using two Availability Zones. During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company’s off season, users report that the website is not working. The Solutions Architect finds that no changes have been made to the environment recently, the website is reachable, and it is possible to log in. However, when the Solutions Architect selects the “find a store near you” function, the maps provided on the site by a third-party RESTful API call do not work about 50% of the time after refreshing the page. The outbound API calls are made through Amazon EC2 NAT instances. What is the MOST likely reason for this failure and how can it be mitigated in the future?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The network ACL for one subnet is blocking outbound web traffic. Open the network ACL and prevent administration from making future changes through IAM.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The fault is in the third-party environment. Contact the third party that provides the maps and request a fix that will provide better uptime.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One NAT instance has become overloaded. Replace both EC2 NAT instances with a larger- sized instance and make sure to account for growth when making the new instance size.</w:t>
      </w:r>
    </w:p>
    <w:p>
      <w:pPr>
        <w:pStyle w:val="Normal"/>
        <w:bidi w:val="0"/>
        <w:jc w:val="left"/>
        <w:rPr>
          <w:rFonts w:ascii="DejaVu Sans Condensed" w:hAnsi="DejaVu Sans Condensed"/>
          <w:b/>
          <w:b/>
          <w:bCs/>
          <w:color w:val="00A933"/>
        </w:rPr>
      </w:pPr>
      <w:r>
        <w:rPr>
          <w:rFonts w:ascii="DejaVu Sans Condensed" w:hAnsi="DejaVu Sans Condensed"/>
          <w:b/>
          <w:bCs/>
          <w:color w:val="00A933"/>
        </w:rPr>
        <w:t>D. One of the NAT instances failed. Recommend replacing the EC2 NAT instances with a NAT</w:t>
      </w:r>
    </w:p>
    <w:p>
      <w:pPr>
        <w:pStyle w:val="Normal"/>
        <w:bidi w:val="0"/>
        <w:jc w:val="left"/>
        <w:rPr>
          <w:rFonts w:ascii="DejaVu Sans Condensed" w:hAnsi="DejaVu Sans Condensed"/>
          <w:b/>
          <w:b/>
          <w:bCs/>
          <w:color w:val="00A933"/>
        </w:rPr>
      </w:pPr>
      <w:r>
        <w:rPr>
          <w:rFonts w:ascii="DejaVu Sans Condensed" w:hAnsi="DejaVu Sans Condensed"/>
          <w:b/>
          <w:bCs/>
          <w:color w:val="00A933"/>
        </w:rPr>
        <w:t>gateway.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449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migrating to the cloud. It wants to evaluate the configurations of virtual machines in its existing data center environment to ensure that it can size new Amazon EC2 instances accurately. The company wants to collect metrics, such as CPU, memory, and disk utilization, and it needs an inventory of what processes are running on each instance. The company would also like to monitor network connections to map communications between servers. Which would enable the collection of this data MOST cost effectively?</w:t>
      </w:r>
    </w:p>
    <w:p>
      <w:pPr>
        <w:pStyle w:val="Normal"/>
        <w:bidi w:val="0"/>
        <w:jc w:val="left"/>
        <w:rPr>
          <w:rFonts w:ascii="DejaVu Sans Condensed" w:hAnsi="DejaVu Sans Condensed"/>
          <w:b/>
          <w:b/>
          <w:bCs/>
          <w:color w:val="00A933"/>
        </w:rPr>
      </w:pPr>
      <w:r>
        <w:rPr>
          <w:rFonts w:ascii="DejaVu Sans Condensed" w:hAnsi="DejaVu Sans Condensed"/>
          <w:b/>
          <w:bCs/>
          <w:color w:val="00A933"/>
        </w:rPr>
        <w:t>A. Use AWS Application Discovery Service and deploy the data collection agent to each virtual machine in the data center.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Configure the Amazon CloudWatch agent on all servers within the local environment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publish metrics to Amazon CloudWatch Logs.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AWS Application Discovery Service and enable agentless discovery in the existing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virtualization environment.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Enable AWS Application Discovery Service in the AWS Management Console and configure the corporate firewall to allow scans over a VPN.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450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with several AWS accounts is using AWS Organizations and service control policies (SCPs). An Administrator created the following SCP and has attached it to an organizational unit (OU) that contains AWS account 1111-1111-1111: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14800" cy="3200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9"/>
                    <a:stretch>
                      <a:fillRect/>
                    </a:stretch>
                  </pic:blipFill>
                  <pic:spPr bwMode="auto">
                    <a:xfrm>
                      <a:off x="0" y="0"/>
                      <a:ext cx="4114800" cy="3200400"/>
                    </a:xfrm>
                    <a:prstGeom prst="rect">
                      <a:avLst/>
                    </a:prstGeom>
                  </pic:spPr>
                </pic:pic>
              </a:graphicData>
            </a:graphic>
          </wp:anchor>
        </w:drawing>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Developers working in account 1111-1111-1111 complain that they cannot create Amazon S3 buckets. How should the Administrator address this problem?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Add s3:CreateBucket with “Allow” effect to the SCP.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Remove the account from the OU, and attach the SCP directly to account 1111-1111-1111.</w:t>
      </w:r>
    </w:p>
    <w:p>
      <w:pPr>
        <w:pStyle w:val="Normal"/>
        <w:bidi w:val="0"/>
        <w:jc w:val="left"/>
        <w:rPr>
          <w:rFonts w:ascii="DejaVu Sans Condensed" w:hAnsi="DejaVu Sans Condensed"/>
          <w:b/>
          <w:b/>
          <w:bCs/>
          <w:color w:val="00A933"/>
        </w:rPr>
      </w:pPr>
      <w:r>
        <w:rPr>
          <w:rFonts w:ascii="DejaVu Sans Condensed" w:hAnsi="DejaVu Sans Condensed"/>
          <w:b/>
          <w:bCs/>
          <w:color w:val="00A933"/>
        </w:rPr>
        <w:t>C. Instruct the Developers to add Amazon S3 permissions to their IAM entities.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Remove the SCP from account 1111-1111-1111.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451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that provides wireless services needs a solution to store and analyze log files about user activities. Currently, log files are delivered daily to Amazon Linux on an Amazon EC2 instance. A batch script is run once a day to aggregate data used for analysis by a third-party tool. The data pushed to the third-party tool is used to generate a visualization for end users. The batch script is cumbersome to maintain, and it takes several hours to deliver the ever- increasing data volumes to the third-party tool. The company wants to lower costs, and is open to considering a new tool that minimizes development effort and lowers administrative overhead. The company wants to build a more agile solution that can store and perform the analysis in near-real time, with minimal overhead. The solution needs to be cost effective and scalable to meet the company’s end-user base growth. Which solution meets the company’s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Develop a Python script to capture the data from Amazon EC2 in real time and store the data in Amazon S3. Use a copy command to copy data from Amazon S3 to Amazon Redshift. Connect a business intelligence tool running on Amazon EC2 to Amazon Redshift and create the visualizations.</w:t>
      </w:r>
    </w:p>
    <w:p>
      <w:pPr>
        <w:pStyle w:val="Normal"/>
        <w:bidi w:val="0"/>
        <w:jc w:val="left"/>
        <w:rPr>
          <w:rFonts w:ascii="DejaVu Sans Condensed" w:hAnsi="DejaVu Sans Condensed"/>
          <w:b/>
          <w:b/>
          <w:bCs/>
          <w:color w:val="00A933"/>
        </w:rPr>
      </w:pPr>
      <w:r>
        <w:rPr>
          <w:rFonts w:ascii="DejaVu Sans Condensed" w:hAnsi="DejaVu Sans Condensed"/>
          <w:b/>
          <w:bCs/>
          <w:color w:val="00A933"/>
        </w:rPr>
        <w:t>B. Use an Amazon Kinesis agent running on an EC2 instance in an Auto Scaling group to collect and send the data to an Amazon Kinesis Data Firehose delivery stream. The Kinesis Data Firehose delivery stream will deliver the data directly to Amazon ES. Use Kibana to visualize the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an in-memory caching application running on an Amazon EBS-optimized EC2 instance to capture the log data in near real-time. Install an Amazon ES cluster on the same EC2 instance to store the log files as they are delivered to Amazon EC2 in near real-time. Install a Kibana plugin to create the visualizations.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an Amazon Kinesis agent running on an EC2 instance to collect and send the data to an Amazon Kinesis Data Firehose delivery stream. The Kinesis Data Firehose delivery stream will deliver the data to Amazon S3. Use an AWS Lambda function to deliver the data from Amazon S3 to Amazon ES. Use Kibana to visualize the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452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wants to move a web application to AWS. The application stores session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information locally on each web server, which will make auto scaling difficult. As part of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migration, the application will be rewritten to decouple the session data from the web servers. The company requires low latency, scalability, and availability. Which service will meet the requirements for storing the session information in the MOST cost-effective way?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Amazon ElastiCache with the Memcached engine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Amazon RDS MySQL</w:t>
      </w:r>
    </w:p>
    <w:p>
      <w:pPr>
        <w:pStyle w:val="Normal"/>
        <w:bidi w:val="0"/>
        <w:jc w:val="left"/>
        <w:rPr>
          <w:rFonts w:ascii="DejaVu Sans Condensed" w:hAnsi="DejaVu Sans Condensed"/>
          <w:b/>
          <w:b/>
          <w:bCs/>
          <w:color w:val="00A933"/>
        </w:rPr>
      </w:pPr>
      <w:r>
        <w:rPr>
          <w:rFonts w:ascii="DejaVu Sans Condensed" w:hAnsi="DejaVu Sans Condensed"/>
          <w:b/>
          <w:bCs/>
          <w:color w:val="00A933"/>
        </w:rPr>
        <w:t>D. Amazon ElastiCache with the Redis engine</w:t>
      </w:r>
    </w:p>
    <w:p>
      <w:pPr>
        <w:pStyle w:val="Normal"/>
        <w:bidi w:val="0"/>
        <w:jc w:val="left"/>
        <w:rPr>
          <w:rFonts w:ascii="DejaVu Sans Condensed" w:hAnsi="DejaVu Sans Condensed"/>
          <w:b/>
          <w:b/>
          <w:bCs/>
          <w:color w:val="00A933"/>
        </w:rPr>
      </w:pPr>
      <w:r>
        <w:rPr>
          <w:rFonts w:ascii="DejaVu Sans Condensed" w:hAnsi="DejaVu Sans Condensed"/>
          <w:b/>
          <w:bCs/>
          <w:color w:val="00A933"/>
        </w:rPr>
      </w:r>
    </w:p>
    <w:p>
      <w:pPr>
        <w:pStyle w:val="Normal"/>
        <w:bidi w:val="0"/>
        <w:jc w:val="left"/>
        <w:rPr>
          <w:rFonts w:ascii="DejaVu Sans Condensed" w:hAnsi="DejaVu Sans Condensed"/>
          <w:b/>
          <w:b/>
          <w:bCs/>
          <w:color w:val="00A933"/>
        </w:rPr>
      </w:pPr>
      <w:r>
        <w:rPr>
          <w:rFonts w:ascii="DejaVu Sans Condensed" w:hAnsi="DejaVu Sans Condensed"/>
          <w:b/>
          <w:bCs/>
          <w:color w:val="00A933"/>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453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an Amazon EC2 deployment that has the following architecture: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 xml:space="preserve">• </w:t>
      </w:r>
      <w:r>
        <w:rPr>
          <w:rFonts w:ascii="DejaVu Sans Condensed" w:hAnsi="DejaVu Sans Condensed"/>
          <w:b w:val="false"/>
          <w:bCs w:val="false"/>
          <w:color w:val="000000"/>
        </w:rPr>
        <w:t>An application tier that contains 8 m4.xlarge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 xml:space="preserve">• </w:t>
      </w:r>
      <w:r>
        <w:rPr>
          <w:rFonts w:ascii="DejaVu Sans Condensed" w:hAnsi="DejaVu Sans Condensed"/>
          <w:b w:val="false"/>
          <w:bCs w:val="false"/>
          <w:color w:val="000000"/>
        </w:rPr>
        <w:t>A Classic Load Balancer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 xml:space="preserve">• </w:t>
      </w:r>
      <w:r>
        <w:rPr>
          <w:rFonts w:ascii="DejaVu Sans Condensed" w:hAnsi="DejaVu Sans Condensed"/>
          <w:b w:val="false"/>
          <w:bCs w:val="false"/>
          <w:color w:val="000000"/>
        </w:rPr>
        <w:t>Amazon S3 as a persistent data store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After one of the EC2 instances fails, users report very slow processing of their requests.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Solutions Architect must recommend design changes to maximize system reliability.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solution must minimize costs.What should the Solution Architect recommend?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Migrate the existing EC2 instances to a serverless deployment using AWS Lambda functions</w:t>
      </w:r>
    </w:p>
    <w:p>
      <w:pPr>
        <w:pStyle w:val="Normal"/>
        <w:bidi w:val="0"/>
        <w:jc w:val="left"/>
        <w:rPr>
          <w:rFonts w:ascii="DejaVu Sans Condensed" w:hAnsi="DejaVu Sans Condensed"/>
          <w:b/>
          <w:b/>
          <w:bCs/>
          <w:color w:val="00A933"/>
        </w:rPr>
      </w:pPr>
      <w:r>
        <w:rPr>
          <w:rFonts w:ascii="DejaVu Sans Condensed" w:hAnsi="DejaVu Sans Condensed"/>
          <w:b/>
          <w:bCs/>
          <w:color w:val="00A933"/>
        </w:rPr>
        <w:t>B. Change the Classic Load Balancer to an Application Load Balancer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Replace the application tier with m4.large instances in an Auto Scaling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Replace the application tier with 4 m4.2xlarge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454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on-premises application will be migrated to the cloud. The application consists of a single Elasticsearch virtual machine with data source feeds from local systems that will not be migrated, and a Java web application on Apache Tomcat running on three virtual machines. The Elasticsearch server currently uses 1 TB of storage out of 16 TB available storage, and the web application is updated every 4 months. Multiple users access the web application from the Internet. There is a 10Gbit AWS Direct Connect connection established, and the application can be migrated over a schedules 48- hour change window.</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strategy will have the LEAST impact on the Operations staff after the migration?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an Elasticsearch server on Amazon EC2 right-sized with 2 TB of Amazon EBS and a public AWS Elastic Beanstalk environment for the web application. Pause the data sources, export the Elasticsearch index from on premises, and import into the EC2 Elasticsearch server. Move data source feeds to the new Elasticsearch server and move users to the web application.</w:t>
      </w:r>
    </w:p>
    <w:p>
      <w:pPr>
        <w:pStyle w:val="Normal"/>
        <w:bidi w:val="0"/>
        <w:jc w:val="left"/>
        <w:rPr>
          <w:rFonts w:ascii="DejaVu Sans Condensed" w:hAnsi="DejaVu Sans Condensed"/>
          <w:b/>
          <w:b/>
          <w:bCs/>
          <w:color w:val="00A933"/>
        </w:rPr>
      </w:pPr>
      <w:r>
        <w:rPr>
          <w:rFonts w:ascii="DejaVu Sans Condensed" w:hAnsi="DejaVu Sans Condensed"/>
          <w:b/>
          <w:bCs/>
          <w:color w:val="00A933"/>
        </w:rPr>
        <w:t>B. Create an Amazon ES cluster for Elasticsearch and a public AWS Elastic Beanstalk environment for the web application. Use AWS DMS to replicate Elasticsearch data. When replication has finished, move data source feeds to the new Amazon ES cluster endpoint and move users to the new web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the AWS SMS to replicate the virtual machines into AWS. When the migration 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complete, pause the data source feeds and start the migrated Elasticsearch and web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instances. Place the web application instances behind a public Elastic Load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Balancer. Move the data source feeds to the new Elasticsearch server and move users to the new web Application Load Balancer.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an Amazon ES cluster for Elasticsearch and a public AWS Elastic Beanstalk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environment for the web application. Pause the data source feeds, export the Elasticsearch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index from on premises, and import into the Amazon ES cluster. Move the data source feeds to the new Amazon ES cluster endpoint and move users to the new web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455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company’s application is increasingly popular and experiencing latency because of high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volume reads on the database server. The service has the following properties: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 xml:space="preserve">• </w:t>
      </w:r>
      <w:r>
        <w:rPr>
          <w:rFonts w:ascii="DejaVu Sans Condensed" w:hAnsi="DejaVu Sans Condensed"/>
          <w:b w:val="false"/>
          <w:bCs w:val="false"/>
          <w:color w:val="000000"/>
        </w:rPr>
        <w:t>A highly available REST API hosted in one region using Application Load Balancer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(ALB) with auto scaling.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 xml:space="preserve">• </w:t>
      </w:r>
      <w:r>
        <w:rPr>
          <w:rFonts w:ascii="DejaVu Sans Condensed" w:hAnsi="DejaVu Sans Condensed"/>
          <w:b w:val="false"/>
          <w:bCs w:val="false"/>
          <w:color w:val="000000"/>
        </w:rPr>
        <w:t>A MySQL database hosted on an Amazon EC2 instance in a single Availability Zone.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wants to reduce latency, increase in-region database read performance,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have multi-region disaster recovery capabilities that can perform a live recovery automatically without any data or performance loss (HA/DR). Which deployment strategy will meet these requirements?</w:t>
      </w:r>
    </w:p>
    <w:p>
      <w:pPr>
        <w:pStyle w:val="Normal"/>
        <w:bidi w:val="0"/>
        <w:jc w:val="left"/>
        <w:rPr>
          <w:rFonts w:ascii="DejaVu Sans Condensed" w:hAnsi="DejaVu Sans Condensed"/>
          <w:b/>
          <w:b/>
          <w:bCs/>
          <w:color w:val="00A933"/>
        </w:rPr>
      </w:pPr>
      <w:r>
        <w:rPr>
          <w:rFonts w:ascii="DejaVu Sans Condensed" w:hAnsi="DejaVu Sans Condensed"/>
          <w:b/>
          <w:bCs/>
          <w:color w:val="00A933"/>
        </w:rPr>
        <w:t>A. Use AWS CloudFormation StackSets to deploy the API layer in two regions. Migrate the database to an Amazon Aurora with MySQL database cluster with multiple read replicas in one region and a read replica in a different region than the source database cluster. Use Amazon Route 53 health checks to trigger a DNS failover to the standby region if the health checks to the primary load balancer fail. In the event of Route 53 failover, promote the cross-region database replica to be the master and build out new read replicas in the standby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Amazon ElastiCache for Redis Multi-AZ with an automatic failover to cache the database read queries. Use AWS OpsWorks to deploy the API layer, cache layer, and existing database layer in two regions. In the event of failure, use Amazon Route 53 health checks on the database to trigger a DNS failover to the standby region if the health checks in the primary region fail. Back up the MySQL database frequently, and in the event of a failure in an active region, copy the backup to the standby region and restore the standby database.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AWS CloudFormation StackSets to deploy the API layer in two regions. Add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database to an Auto Scaling group. Add a read replica to the database in the second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Use Amazon Route 53 health checks on the database to trigger a DNS failover to the standby region if the health checks in the primary region fail. Promote the cross-region database replica to be the master and build out new read replicas in the standby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Amazon ElastiCache for Redis Multi-AZ with an automatic failover to cache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database read queries. Use AWS OpsWorks to deploy the API layer, cache layer, and existing database layer in two regions. Use Amazon Route 53 health checks on the ALB to trigger a DNS failover to the standby region if the health checks in the primary region fail. Back up the MySQL database frequently, and in the event of a failure in an active region, copy the backup to the standby region and restore the standby database.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456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runs a three-tier application in AWS. Users report that the application performance can vary greatly depending on the time of day and functionality being accessed. The application includes the following components:</w:t>
      </w:r>
    </w:p>
    <w:p>
      <w:pPr>
        <w:pStyle w:val="Normal"/>
        <w:numPr>
          <w:ilvl w:val="0"/>
          <w:numId w:val="8"/>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Eight t2.large front-end web servers that serve static content and proxy dynamic content</w:t>
      </w:r>
    </w:p>
    <w:p>
      <w:pPr>
        <w:pStyle w:val="Normal"/>
        <w:numPr>
          <w:ilvl w:val="0"/>
          <w:numId w:val="8"/>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from the application tier.</w:t>
      </w:r>
    </w:p>
    <w:p>
      <w:pPr>
        <w:pStyle w:val="Normal"/>
        <w:numPr>
          <w:ilvl w:val="0"/>
          <w:numId w:val="8"/>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Four t2.large application servers.</w:t>
      </w:r>
    </w:p>
    <w:p>
      <w:pPr>
        <w:pStyle w:val="Normal"/>
        <w:numPr>
          <w:ilvl w:val="0"/>
          <w:numId w:val="8"/>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One db.m4.large Amazon RDS MySQL Multi-AZ DB 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Operations has determined that the web and application tiers are network constrained.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should cost effective improve application performance?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Replace web and app tiers with t2.xlarge instances</w:t>
      </w:r>
    </w:p>
    <w:p>
      <w:pPr>
        <w:pStyle w:val="Normal"/>
        <w:bidi w:val="0"/>
        <w:jc w:val="left"/>
        <w:rPr>
          <w:rFonts w:ascii="DejaVu Sans Condensed" w:hAnsi="DejaVu Sans Condensed"/>
          <w:b/>
          <w:b/>
          <w:bCs/>
          <w:color w:val="00A933"/>
        </w:rPr>
      </w:pPr>
      <w:r>
        <w:rPr>
          <w:rFonts w:ascii="DejaVu Sans Condensed" w:hAnsi="DejaVu Sans Condensed"/>
          <w:b/>
          <w:bCs/>
          <w:color w:val="00A933"/>
        </w:rPr>
        <w:t>B. Use AWS Auto Scaling and m4.large instances for the web and application tiers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Convert the MySQL RDS instance to a self-managed MySQL cluster on Amazon EC2</w:t>
      </w:r>
    </w:p>
    <w:p>
      <w:pPr>
        <w:pStyle w:val="Normal"/>
        <w:bidi w:val="0"/>
        <w:jc w:val="left"/>
        <w:rPr>
          <w:rFonts w:ascii="DejaVu Sans Condensed" w:hAnsi="DejaVu Sans Condensed"/>
          <w:b/>
          <w:b/>
          <w:bCs/>
          <w:color w:val="00A933"/>
        </w:rPr>
      </w:pPr>
      <w:r>
        <w:rPr>
          <w:rFonts w:ascii="DejaVu Sans Condensed" w:hAnsi="DejaVu Sans Condensed"/>
          <w:b/>
          <w:bCs/>
          <w:color w:val="00A933"/>
        </w:rPr>
        <w:t>D. Create an Amazon CloudFront distribution to cache content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Increase the size of the Amazon RDS instance to db.m4.xlarge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457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online retailer needs to regularly process large product catalogs, which are handled in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batches. These are sent out to be processed by people using the Amazon Mechanical Turk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service, but the retailer has asked its Solutions Architect to design a workflow orchestration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system that allows it to handle multiple concurrent Mechanical Turk operations, deal with the result assessment process, and reprocess failures. Which of the following options gives the retailer the ability to interrogate the state of every workflow with the LEAST amount of implementation effort?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Trigger Amazon CloudWatch alarms based upon message visibility in multiple Amazon SQS queues (one queue per workflow stage) and send messages via Amazon SNS to trigger AWS Lambda functions to process the next step. Use Amazon ES and Kibana to visualize Lambda processing logs to see the workflow states.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Hold workflow information in an Amazon RDS instance with AWS Lambda functions polling RDS for status changes. Worker Lambda functions then process the next workflow steps. Amazon QuickSight will visualize workflow states directly out of Amazon RDS.</w:t>
      </w:r>
    </w:p>
    <w:p>
      <w:pPr>
        <w:pStyle w:val="Normal"/>
        <w:bidi w:val="0"/>
        <w:jc w:val="left"/>
        <w:rPr>
          <w:rFonts w:ascii="DejaVu Sans Condensed" w:hAnsi="DejaVu Sans Condensed"/>
          <w:b/>
          <w:b/>
          <w:bCs/>
          <w:color w:val="8D281E"/>
        </w:rPr>
      </w:pPr>
      <w:r>
        <w:rPr>
          <w:rFonts w:ascii="DejaVu Sans Condensed" w:hAnsi="DejaVu Sans Condensed"/>
          <w:b/>
          <w:bCs/>
          <w:color w:val="8D281E"/>
        </w:rPr>
        <w:t>C. Build the workflow in AWS Step Functions, using it to orchestrate multiple concurrent workflows. The status of each workflow can be visualized in the AWS Management Console, and historical data can be written to Amazon S3 and visualized using Amazon QuickSight.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Amazon SWF to create a workflow that handles a single batch of catalog records with multiple worker tasks to extract the data, transform it, and send it through Mechanical Turk. Use Amazon ES and Kibana to visualize AWS Lambda processing logs to see the workflow states.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2A6099"/>
        </w:rPr>
      </w:pPr>
      <w:r>
        <w:rPr>
          <w:rFonts w:ascii="DejaVu Sans Condensed" w:hAnsi="DejaVu Sans Condensed"/>
          <w:b/>
          <w:bCs/>
          <w:color w:val="2A6099"/>
        </w:rPr>
        <w:t>Step Function is considered a replacement of SWF, in most cases. It has a built in graphical console visualization for the workflow as series of steps, and does not require much of effort to build. Therefore it is considered in this question as the least effort of implementation.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458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organization has two Amazon EC2 instances:</w:t>
      </w:r>
    </w:p>
    <w:p>
      <w:pPr>
        <w:pStyle w:val="Normal"/>
        <w:numPr>
          <w:ilvl w:val="0"/>
          <w:numId w:val="9"/>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first is running an ordering application and an inventory application.</w:t>
      </w:r>
    </w:p>
    <w:p>
      <w:pPr>
        <w:pStyle w:val="Normal"/>
        <w:numPr>
          <w:ilvl w:val="0"/>
          <w:numId w:val="9"/>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second is running a queuing system.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During certain times of the year, several thousand orders are placed per second. Some orders were lost when the queuing system was down. Also, the organization’s inventory application has the incorrect quantity of products because some orders were processed twice. What should be done to ensure that the applications can handle the increasing number of orders?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Put the ordering and inventory applications into their own AWS Lambda functions. Have the ordering application write the messages into an Amazon SQS FIFO queue.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Put the ordering and inventory applications into their own Amazon ECS containers,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create an Auto Scaling group for each application. Then, deploy the message queuing server in multiple Availability Zones.</w:t>
      </w:r>
    </w:p>
    <w:p>
      <w:pPr>
        <w:pStyle w:val="Normal"/>
        <w:bidi w:val="0"/>
        <w:jc w:val="left"/>
        <w:rPr>
          <w:rFonts w:ascii="DejaVu Sans Condensed" w:hAnsi="DejaVu Sans Condensed"/>
          <w:b/>
          <w:b/>
          <w:bCs/>
          <w:color w:val="00A933"/>
        </w:rPr>
      </w:pPr>
      <w:r>
        <w:rPr>
          <w:rFonts w:ascii="DejaVu Sans Condensed" w:hAnsi="DejaVu Sans Condensed"/>
          <w:b/>
          <w:bCs/>
          <w:color w:val="00A933"/>
        </w:rPr>
        <w:t>C. Put the ordering and inventory applications into their own Amazon EC2 instances, and create an Auto Scaling group for each application. Use Amazon SQS standard queues for the incoming orders, and implement idempotency in the inventory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Put the ordering and inventory applications into their own Amazon EC2 instances. Write the incoming orders to an Amazon Kinesis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459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migrating its on-premises build artifact server to an AWS solution. The current system consists of an Apache HTTP server that serves artifacts to clients on the local network, restricted by the perimeter firewall. The artifact consumers are largely build automation scripts that download artifacts via anonymous HTTP, which the company will be unable to modify within its migration timetable.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decides to move the solution to Amazon S3 static website hosting. The artifact consumers will be migrated to Amazon EC2 instances located within both public and private subnets in a virtual private cloud (VPC).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will permit the artifact consumers to download artifacts without modifying the existing automation scripts?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NAT gateway within a public subnet of the VPC. Add a default route pointing to the NAT gateway into the route table associated with the subnets containing consumers. Configure the bucket policy to allow the s3:ListBucket and s3:GetObject actions using the condition IpAddress and the condition key aws:SourceIp matching the elastic IP address of the NAT gateway.</w:t>
      </w:r>
    </w:p>
    <w:p>
      <w:pPr>
        <w:pStyle w:val="Normal"/>
        <w:bidi w:val="0"/>
        <w:jc w:val="left"/>
        <w:rPr>
          <w:rFonts w:ascii="DejaVu Sans Condensed" w:hAnsi="DejaVu Sans Condensed"/>
          <w:b/>
          <w:b/>
          <w:bCs/>
          <w:color w:val="00A933"/>
        </w:rPr>
      </w:pPr>
      <w:r>
        <w:rPr>
          <w:rFonts w:ascii="DejaVu Sans Condensed" w:hAnsi="DejaVu Sans Condensed"/>
          <w:b/>
          <w:bCs/>
          <w:color w:val="00A933"/>
        </w:rPr>
        <w:t>B. Create a VPC endpoint and add it to the route table associated with subnets containing consumers. Configure the bucket policy to allow s3:ListBucket and s3:GetObject actions using the condition StringEquals and the condition key aws:sourceVpce matching the identification of the VPC endpoint.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an IAM role and instance profile for Amazon EC2 and attach it to the instances that consume build artifacts. Configure the bucket policy to allow the s3:ListBucket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s3:GetObjects actions for the principal matching the IAM role created.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VPC endpoint and add it to the route table associated with subnets containing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consumers. Configure the bucket policy to allow s3:ListBucket and s3:GetObject actions using the condition IpAddress and the condition key aws:SourceIp matching the VPC CIDR block.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460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group of research institutions and hospitals are in a partnership to study 2 PBs of genomic data. The institute that owns the data stores it in an Amazon S3 bucket and updates it regularly. The institute would like to give all of the organizations in the partnership read access to the data. All members of the partnership are extremely cost-conscious, and the institute that owns the account with the S3 bucket is concerned about covering the costs for requests and data transfers from Amazon S3. Which solution allows for secure datasharing without causing the institute that owns the bucket to assume all the costs for S3 requests and data transfers?</w:t>
      </w:r>
    </w:p>
    <w:p>
      <w:pPr>
        <w:pStyle w:val="Normal"/>
        <w:bidi w:val="0"/>
        <w:jc w:val="left"/>
        <w:rPr>
          <w:rFonts w:ascii="DejaVu Sans Condensed" w:hAnsi="DejaVu Sans Condensed"/>
          <w:b/>
          <w:b/>
          <w:bCs/>
          <w:color w:val="00A933"/>
        </w:rPr>
      </w:pPr>
      <w:r>
        <w:rPr>
          <w:rFonts w:ascii="DejaVu Sans Condensed" w:hAnsi="DejaVu Sans Condensed"/>
          <w:b/>
          <w:bCs/>
          <w:color w:val="00A933"/>
        </w:rPr>
        <w:t>A. Ensure that all organizations in the partnership have AWS accounts. In the account with the S3 bucket, create a cross-account role for each account in the partnership that allows read access to the data. Have the organizations assume and use that read role when accessing the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Ensure that all organizations in the partnership have AWS accounts. Create a bucket policy on the bucket that owns the data. The policy should allow the accounts in the partnership read access to the bucket. Enable Requester Pays on the bucket. Have the organizations use their AWS credentials when accessing the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Ensure that all organizations in the partnership have AWS accounts. Configure buckets in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each of the accounts with a bucket policy that allows the institute that owns the data the ability to write to the bucket. Periodically sync the data from the institute’s account to the other organizations. Have the organizations use their AWS credentials when accessing the data using their accounts.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Ensure that all organizations in the partnership have AWS accounts. In the account with the S3 bucket, create a cross-account role for each account in the partnership that allows read access to the data. Enable Requester Pays on the bucket. Have the organizations assume and use that read role when accessing the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461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currently uses a single 1 Gbps AWS Direct Connect connection to establish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connectivity between an AWS Region and its data center. The company has five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VPCs, all of which are connected to the data center using the same Direct Connect connection. The Network team is worried about the single point of failure and is interested in improving the redundancy of the connections to AWS while keeping costs to a minimum. Which solution would improve the redundancy of the connection to AWS while meeting the cost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Provision another 1 Gbps Direct Connect connection and create new VIFs to each of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VPCs. Configure the VIFs in a load balancing fashion using BGP.</w:t>
      </w:r>
    </w:p>
    <w:p>
      <w:pPr>
        <w:pStyle w:val="Normal"/>
        <w:bidi w:val="0"/>
        <w:jc w:val="left"/>
        <w:rPr>
          <w:rFonts w:ascii="DejaVu Sans Condensed" w:hAnsi="DejaVu Sans Condensed"/>
          <w:b/>
          <w:b/>
          <w:bCs/>
          <w:color w:val="00A933"/>
        </w:rPr>
      </w:pPr>
      <w:r>
        <w:rPr>
          <w:rFonts w:ascii="DejaVu Sans Condensed" w:hAnsi="DejaVu Sans Condensed"/>
          <w:b/>
          <w:bCs/>
          <w:color w:val="00A933"/>
        </w:rPr>
        <w:t>B. Set up VPN tunnels from the data center to each VPC. Terminate each VPN tunnel at the virtual private gateway (VGW) of the respective VPC and set up BGP for route management.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Set up a new point-to-point Multiprotocol Label Switching (MPLS) connection to the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Region that’s being used. Configure BGP to use this new circuit as passive, so that no traffic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flows through this unless the AWS Direct Connect fails.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public VIF on the Direct Connect connection and set up a VPN tunnel which will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terminate on the virtual private gateway (VGW) of the respective VPC using the public VIF. Use BGP to handle the failover to the VPN connection.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462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currently uses Amazon EBS and Amazon RDS for storage purposes. The company intends to use a pilot light approach for disaster recovery in a different AWS Region. The company has an RTO of 6 hours and an RPO of 24 hours. Which solution would achieve the requirements with MINIMAL cost?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AWS Lambda to create daily EBS and RDS snapshots, and copy them to the disaster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recovery region. Use Amazon Route 53 with active- passive failover configuration. Use Amazon EC2 in an Auto Scaling group with the capacity set to 0 in the disaster recovery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AWS Lambda to create daily EBS and RDS snapshots, and copy them to the disaster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recovery region. Use Amazon Route 53 with active-active failover configuration. Use Amazon EC2 in an Auto Scaling group configured in the same way as in the primary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Amazon ECS to handle long-running tasks to create daily EBS and RDS snapshots, and copy to the disaster recovery region. Use Amazon Route 53 with active-passive failover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configuration. Use Amazon EC2 in an Auto Scaling group with the capacity set to 0 in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disaster recovery region.</w:t>
      </w:r>
    </w:p>
    <w:p>
      <w:pPr>
        <w:pStyle w:val="Normal"/>
        <w:bidi w:val="0"/>
        <w:jc w:val="left"/>
        <w:rPr>
          <w:rFonts w:ascii="DejaVu Sans Condensed" w:hAnsi="DejaVu Sans Condensed"/>
          <w:b/>
          <w:b/>
          <w:bCs/>
          <w:color w:val="00A933"/>
        </w:rPr>
      </w:pPr>
      <w:r>
        <w:rPr>
          <w:rFonts w:ascii="DejaVu Sans Condensed" w:hAnsi="DejaVu Sans Condensed"/>
          <w:b/>
          <w:bCs/>
          <w:color w:val="00A933"/>
        </w:rPr>
        <w:t>D. Use EBS and RDS cross-region snapshot copy capability to create snapshots in the disaster recovery region. Use Amazon Route 53 with active- active failover configuration. Use Amazon EC2 in an Auto Scaling group with the capacity set to 0 in the disaster recovery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463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needs to cost-effectively persist small data records (up to 1 KiB) for up to 30 days. The data is read rarely. When reading the data, a 5- minute delay is acceptable.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solutions achieve this goal?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Amazon S3 to collect multiple records in one S3 object. Use a lifecycle configuration to move data to Amazon Glacier immediately after write. Use expedited retrievals when reading the data.</w:t>
      </w:r>
    </w:p>
    <w:p>
      <w:pPr>
        <w:pStyle w:val="Normal"/>
        <w:bidi w:val="0"/>
        <w:jc w:val="left"/>
        <w:rPr>
          <w:rFonts w:ascii="DejaVu Sans Condensed" w:hAnsi="DejaVu Sans Condensed"/>
          <w:b/>
          <w:b/>
          <w:bCs/>
          <w:color w:val="00A933"/>
        </w:rPr>
      </w:pPr>
      <w:r>
        <w:rPr>
          <w:rFonts w:ascii="DejaVu Sans Condensed" w:hAnsi="DejaVu Sans Condensed"/>
          <w:b/>
          <w:bCs/>
          <w:color w:val="00A933"/>
        </w:rPr>
        <w:t>B. Write the records to Amazon Kinesis Data Firehose and configure Kinesis Data Firehose to deliver the data to Amazon S3 after 5 minutes. Set an expiration action at 30 days on the S3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an AWS Lambda function invoked via Amazon API Gateway to collect data for 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minutes. Write data to Amazon S3 just before the Lambda execution stops.</w:t>
      </w:r>
    </w:p>
    <w:p>
      <w:pPr>
        <w:pStyle w:val="Normal"/>
        <w:bidi w:val="0"/>
        <w:jc w:val="left"/>
        <w:rPr>
          <w:rFonts w:ascii="DejaVu Sans Condensed" w:hAnsi="DejaVu Sans Condensed"/>
          <w:b/>
          <w:b/>
          <w:bCs/>
          <w:color w:val="00A933"/>
        </w:rPr>
      </w:pPr>
      <w:r>
        <w:rPr>
          <w:rFonts w:ascii="DejaVu Sans Condensed" w:hAnsi="DejaVu Sans Condensed"/>
          <w:b/>
          <w:bCs/>
          <w:color w:val="00A933"/>
        </w:rPr>
        <w:t>D. Write the records to Amazon DynamoDB configured with a Time To Live (TTL) of 30 days.Read data using the GetItem or BatchGetItem call.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Write the records to an Amazon ElastiCache for Redis. Configure the Redis append-only file (AOF) persistence logs to write to Amazon S3. Recover from the log if the ElastiCache instance has failed.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464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Development team is deploying new APIs as serverless applications within a company. The team is currently using the AWS Management Console to provision Amazon API Gateway, AWS Lambda, and Amazon DynamoDB resources. A Solutions Architect has been tasked with automating the future deployments of these serverless APIs.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this be accomplished?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AWS CloudFormation with a Lambda-backed custom resource to provision API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Gateway. Use the AWS::DynamoDB::Table and AWS::Lambda::Function resources to create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Amazon DynamoDB table and Lambda functions. Write a script to automate the deployment of the CloudFormation template.</w:t>
      </w:r>
    </w:p>
    <w:p>
      <w:pPr>
        <w:pStyle w:val="Normal"/>
        <w:bidi w:val="0"/>
        <w:jc w:val="left"/>
        <w:rPr>
          <w:rFonts w:ascii="DejaVu Sans Condensed" w:hAnsi="DejaVu Sans Condensed"/>
          <w:b/>
          <w:b/>
          <w:bCs/>
          <w:color w:val="00A933"/>
        </w:rPr>
      </w:pPr>
      <w:r>
        <w:rPr>
          <w:rFonts w:ascii="DejaVu Sans Condensed" w:hAnsi="DejaVu Sans Condensed"/>
          <w:b/>
          <w:bCs/>
          <w:color w:val="00A933"/>
        </w:rPr>
        <w:t>B. Use the AWS Serverless Application Model to define the resources. Upload a YAML template and application files to the code repository. Use AWS CodePipeline to connect to the code repository and to create an action to build using AWS CodeBuild. Use the AWS CloudFormation deployment provider in CodePipeline to deploy the solution.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AWS CloudFormation to define the serverless application. Implement versioning on the Lambda functions and create aliases to point to the versions. When deploying, configure weights to implement shifting traffic to the newest version, and gradually update the weights as traffic moves over.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Commit the application code to the AWS CodeCommit code repository. Use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CodePipeline and connect to the CodeCommit code repository. Use AWS CodeBuild to build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and deploy the Lambda functions using AWS CodeDeploy. Specify the deployment pReference type in CodeDeploy to gradually shift traffic over to the new version.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465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Security team requires that all data uploaded into an Amazon S3 bucket must be encrypted. The encryption keys must be highly available and the company must be able to control access on a per-user basis, with different users having access to different encryption keys.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architectures will meet these requirements?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Amazon S3 server-side encryption with Amazon S3-managed keys. Allow Amazon S3 to generate an AWS/S3 master key, and use IAM to control access to the data keys that are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generated.</w:t>
      </w:r>
    </w:p>
    <w:p>
      <w:pPr>
        <w:pStyle w:val="Normal"/>
        <w:bidi w:val="0"/>
        <w:jc w:val="left"/>
        <w:rPr>
          <w:rFonts w:ascii="DejaVu Sans Condensed" w:hAnsi="DejaVu Sans Condensed"/>
          <w:b/>
          <w:b/>
          <w:bCs/>
          <w:color w:val="00A933"/>
        </w:rPr>
      </w:pPr>
      <w:r>
        <w:rPr>
          <w:rFonts w:ascii="DejaVu Sans Condensed" w:hAnsi="DejaVu Sans Condensed"/>
          <w:b/>
          <w:bCs/>
          <w:color w:val="00A933"/>
        </w:rPr>
        <w:t>B. Use Amazon S3 server-side encryption with AWS KMS-managed keys, create multiple</w:t>
      </w:r>
    </w:p>
    <w:p>
      <w:pPr>
        <w:pStyle w:val="Normal"/>
        <w:bidi w:val="0"/>
        <w:jc w:val="left"/>
        <w:rPr>
          <w:rFonts w:ascii="DejaVu Sans Condensed" w:hAnsi="DejaVu Sans Condensed"/>
          <w:b/>
          <w:b/>
          <w:bCs/>
          <w:color w:val="00A933"/>
        </w:rPr>
      </w:pPr>
      <w:r>
        <w:rPr>
          <w:rFonts w:ascii="DejaVu Sans Condensed" w:hAnsi="DejaVu Sans Condensed"/>
          <w:b/>
          <w:bCs/>
          <w:color w:val="00A933"/>
        </w:rPr>
        <w:t>customer master keys, and use key policies to control access to them.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Amazon S3 server-side encryption with customer-managed keys, and use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CloudHSM to manage the keys. Use CloudHSM client software to control access to the keys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that are generated.</w:t>
      </w:r>
    </w:p>
    <w:p>
      <w:pPr>
        <w:pStyle w:val="Normal"/>
        <w:bidi w:val="0"/>
        <w:jc w:val="left"/>
        <w:rPr>
          <w:rFonts w:ascii="DejaVu Sans Condensed" w:hAnsi="DejaVu Sans Condensed"/>
          <w:b/>
          <w:b/>
          <w:bCs/>
          <w:color w:val="FF0000"/>
        </w:rPr>
      </w:pPr>
      <w:r>
        <w:rPr>
          <w:rFonts w:ascii="DejaVu Sans Condensed" w:hAnsi="DejaVu Sans Condensed"/>
          <w:b/>
          <w:bCs/>
          <w:color w:val="FF0000"/>
        </w:rPr>
        <w:t>D. Use Amazon S3 server-side encryption with customer-managed keys, and use two AWS CloudHSM instances configured in high-availability mode to manage the keys. Use the CloudHSM client software to control access to the keys that are generated.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Use Amazon S3 server-side encryption with customer-managed keys, and use two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CloudHSM instances configured in high-availability mode to manage the keys. Use IAM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control access to the keys that are generated in CloudHSM.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2A6099"/>
        </w:rPr>
      </w:pPr>
      <w:r>
        <w:rPr>
          <w:rFonts w:ascii="DejaVu Sans Condensed" w:hAnsi="DejaVu Sans Condensed"/>
          <w:b/>
          <w:bCs/>
          <w:color w:val="2A6099"/>
        </w:rPr>
        <w:t>A: customer can not control the keys!</w:t>
      </w:r>
    </w:p>
    <w:p>
      <w:pPr>
        <w:pStyle w:val="Normal"/>
        <w:bidi w:val="0"/>
        <w:jc w:val="left"/>
        <w:rPr>
          <w:rFonts w:ascii="DejaVu Sans Condensed" w:hAnsi="DejaVu Sans Condensed"/>
          <w:b/>
          <w:b/>
          <w:bCs/>
          <w:color w:val="2A6099"/>
        </w:rPr>
      </w:pPr>
      <w:r>
        <w:rPr>
          <w:rFonts w:ascii="DejaVu Sans Condensed" w:hAnsi="DejaVu Sans Condensed"/>
          <w:b/>
          <w:bCs/>
          <w:color w:val="2A6099"/>
        </w:rPr>
        <w:t>B: AWS-KMS managed keys, allow the user to create Master keys, and control them. It is high available as it is a managed service by AWS.</w:t>
      </w:r>
    </w:p>
    <w:p>
      <w:pPr>
        <w:pStyle w:val="Normal"/>
        <w:bidi w:val="0"/>
        <w:jc w:val="left"/>
        <w:rPr>
          <w:rFonts w:ascii="DejaVu Sans Condensed" w:hAnsi="DejaVu Sans Condensed"/>
          <w:b/>
          <w:b/>
          <w:bCs/>
          <w:color w:val="2A6099"/>
        </w:rPr>
      </w:pPr>
      <w:r>
        <w:rPr>
          <w:rFonts w:ascii="DejaVu Sans Condensed" w:hAnsi="DejaVu Sans Condensed"/>
          <w:b/>
          <w:bCs/>
          <w:color w:val="2A6099"/>
        </w:rPr>
        <w:t>C: CloudHSM can be high available by including a second instance in different AZ.</w:t>
      </w:r>
    </w:p>
    <w:p>
      <w:pPr>
        <w:pStyle w:val="Normal"/>
        <w:bidi w:val="0"/>
        <w:jc w:val="left"/>
        <w:rPr>
          <w:rFonts w:ascii="DejaVu Sans Condensed" w:hAnsi="DejaVu Sans Condensed"/>
          <w:b/>
          <w:b/>
          <w:bCs/>
          <w:color w:val="2A6099"/>
        </w:rPr>
      </w:pPr>
      <w:r>
        <w:rPr>
          <w:rFonts w:ascii="DejaVu Sans Condensed" w:hAnsi="DejaVu Sans Condensed"/>
          <w:b/>
          <w:bCs/>
          <w:color w:val="2A6099"/>
        </w:rPr>
        <w:t>D: Meet the requirement of management and high availability.</w:t>
      </w:r>
    </w:p>
    <w:p>
      <w:pPr>
        <w:pStyle w:val="Normal"/>
        <w:bidi w:val="0"/>
        <w:jc w:val="left"/>
        <w:rPr>
          <w:rFonts w:ascii="DejaVu Sans Condensed" w:hAnsi="DejaVu Sans Condensed"/>
          <w:b/>
          <w:b/>
          <w:bCs/>
          <w:color w:val="2A6099"/>
        </w:rPr>
      </w:pPr>
      <w:r>
        <w:rPr>
          <w:rFonts w:ascii="DejaVu Sans Condensed" w:hAnsi="DejaVu Sans Condensed"/>
          <w:b/>
          <w:bCs/>
          <w:color w:val="2A6099"/>
        </w:rPr>
        <w:t>E: Managing the keys by CloudHSM client, not IAM user!!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466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runs a public-facing application that uses a Java-based web service via a RESTful API. It is hosted on Apache Tomcat on a single server in a data center that runs consistently at 30% CPU utilization. Use of the API is expected to increase by 10 times with a new product launch. The business wants to migrate the application to AWS with no disruption, and needs it to scale to meet demand.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has already decided to use Amazon Route 53 and CNAME records to redirect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traffic. How can these requirements be met with the LEAST amount of effort?</w:t>
      </w:r>
    </w:p>
    <w:p>
      <w:pPr>
        <w:pStyle w:val="Normal"/>
        <w:bidi w:val="0"/>
        <w:jc w:val="left"/>
        <w:rPr>
          <w:rFonts w:ascii="DejaVu Sans Condensed" w:hAnsi="DejaVu Sans Condensed"/>
          <w:b/>
          <w:b/>
          <w:bCs/>
          <w:color w:val="BE480A"/>
        </w:rPr>
      </w:pPr>
      <w:r>
        <w:rPr>
          <w:rFonts w:ascii="DejaVu Sans Condensed" w:hAnsi="DejaVu Sans Condensed"/>
          <w:b/>
          <w:bCs/>
          <w:color w:val="BE480A"/>
        </w:rPr>
        <w:t>A. Use AWS Elastic Beanstalk to deploy the Java web service and enable Auto Scaling. Then switch the application to use the new web service.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Lift and shift the Apache server to the cloud using AWS SMS. Then switch the application to direct web service traffic to the new 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Docker image and migrate the image to Amazon ECS. Then change the application code to direct web service queries to the ECS container.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Modify the application to call the web service via Amazon API Gateway. Then create a new AWS Lambda Java function to run the Java web service code. After testing, change API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Gateway to use the Lambda function.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2A6099"/>
        </w:rPr>
      </w:pPr>
      <w:r>
        <w:rPr>
          <w:rFonts w:ascii="DejaVu Sans Condensed" w:hAnsi="DejaVu Sans Condensed"/>
          <w:b/>
          <w:bCs/>
          <w:color w:val="2A6099"/>
        </w:rPr>
        <w:t>A: Using EB meets the requirement of least amount of effort.  We already decide to use Route53 CNAME to redirect the traffic. Therefore, it already provides no disruption when switching to the ElastiBeanstalk. Moreover, when using ElastiBeanstalk, if your domain name does not include region, you MUST use CNAME record.</w:t>
      </w:r>
    </w:p>
    <w:p>
      <w:pPr>
        <w:pStyle w:val="Normal"/>
        <w:bidi w:val="0"/>
        <w:jc w:val="left"/>
        <w:rPr>
          <w:rFonts w:ascii="DejaVu Sans Condensed" w:hAnsi="DejaVu Sans Condensed"/>
          <w:b/>
          <w:b/>
          <w:bCs/>
          <w:color w:val="2A6099"/>
        </w:rPr>
      </w:pPr>
      <w:r>
        <w:rPr>
          <w:rFonts w:ascii="DejaVu Sans Condensed" w:hAnsi="DejaVu Sans Condensed"/>
          <w:b/>
          <w:bCs/>
          <w:color w:val="2A6099"/>
        </w:rPr>
        <w:t>B: Does not meet the scaling (10 times capacity) requirement</w:t>
      </w:r>
    </w:p>
    <w:p>
      <w:pPr>
        <w:pStyle w:val="Normal"/>
        <w:bidi w:val="0"/>
        <w:jc w:val="left"/>
        <w:rPr>
          <w:rFonts w:ascii="DejaVu Sans Condensed" w:hAnsi="DejaVu Sans Condensed"/>
          <w:b/>
          <w:b/>
          <w:bCs/>
          <w:color w:val="2A6099"/>
        </w:rPr>
      </w:pPr>
      <w:r>
        <w:rPr>
          <w:rFonts w:ascii="DejaVu Sans Condensed" w:hAnsi="DejaVu Sans Condensed"/>
          <w:b/>
          <w:bCs/>
          <w:color w:val="2A6099"/>
        </w:rPr>
        <w:t>C: A lot of changes.</w:t>
      </w:r>
    </w:p>
    <w:p>
      <w:pPr>
        <w:pStyle w:val="Normal"/>
        <w:bidi w:val="0"/>
        <w:jc w:val="left"/>
        <w:rPr>
          <w:rFonts w:ascii="DejaVu Sans Condensed" w:hAnsi="DejaVu Sans Condensed"/>
          <w:b/>
          <w:b/>
          <w:bCs/>
          <w:color w:val="2A6099"/>
        </w:rPr>
      </w:pPr>
      <w:r>
        <w:rPr>
          <w:rFonts w:ascii="DejaVu Sans Condensed" w:hAnsi="DejaVu Sans Condensed"/>
          <w:b/>
          <w:bCs/>
          <w:color w:val="2A6099"/>
        </w:rPr>
        <w:t>D: This solution can't be considered least amount of effort. ( but it is good for no disruption though!).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467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using AWS for production and development workloads. Each business unit has its own AWS account for production, and a separate AWS account to develop and deploy its applications. The Information Security department has introduced new security policies that limit access for terminating certain Amazon EC2 instances in all accounts to a small group of individuals from the Security team.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 Solutions Architect meet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new IAM policy that allows access to those EC2 instances only for the Security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team. Apply this policy to the AWS Organizations master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 new tag-based IAM policy that allows access to these EC2 instances only for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Security team. Tag the instances appropriately, and apply this policy in each account.</w:t>
      </w:r>
    </w:p>
    <w:p>
      <w:pPr>
        <w:pStyle w:val="Normal"/>
        <w:bidi w:val="0"/>
        <w:jc w:val="left"/>
        <w:rPr>
          <w:rFonts w:ascii="DejaVu Sans Condensed" w:hAnsi="DejaVu Sans Condensed"/>
          <w:b/>
          <w:b/>
          <w:bCs/>
          <w:color w:val="00A933"/>
        </w:rPr>
      </w:pPr>
      <w:r>
        <w:rPr>
          <w:rFonts w:ascii="DejaVu Sans Condensed" w:hAnsi="DejaVu Sans Condensed"/>
          <w:b/>
          <w:bCs/>
          <w:color w:val="00A933"/>
        </w:rPr>
        <w:t>C. Create an organizational unit under AWS Organizations. Move all the accounts into this organizational unit and use SCP to apply a whitelist policy to allow access to these EC2 instances for the Security team only.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Set up SAML federation for all accounts in AWS. Configure SAML so that it checks for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service API call before authenticating the user. Block SAML from authenticating API calls if</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anyone other than the Security team accesses these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468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moving a business-critical, multi-tier application to AWS. The architecture consists of a desktop client application and server infrastructure. The server infrastructure resides in an on-premises data center that frequently fails to maintain the application uptime SLA of 99.95%. A Solutions Architect must re-architect the application to ensure that it can meet or exceed the SLA. The application contains a PostgreSQL database running on a single virtual machine. The business logic and presentation layers are load balanced between multiple virtual machines. Remote users complain about slow load times while using this latency-sensitive application. Which of the following will meet the availability requirements with little change to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while improving user experience and minimizing costs?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Migrate the database to a PostgreSQL database in Amazon EC2. Host the application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presentation layers in automatically scaled Amazon ECS containers behind an Application Load Balancer. Allocate an Amazon WorkSpaces WorkSpace for each end user to improve the user experience.</w:t>
      </w:r>
    </w:p>
    <w:p>
      <w:pPr>
        <w:pStyle w:val="Normal"/>
        <w:bidi w:val="0"/>
        <w:jc w:val="left"/>
        <w:rPr>
          <w:rFonts w:ascii="DejaVu Sans Condensed" w:hAnsi="DejaVu Sans Condensed"/>
          <w:b/>
          <w:b/>
          <w:bCs/>
          <w:color w:val="00A933"/>
        </w:rPr>
      </w:pPr>
      <w:r>
        <w:rPr>
          <w:rFonts w:ascii="DejaVu Sans Condensed" w:hAnsi="DejaVu Sans Condensed"/>
          <w:b/>
          <w:bCs/>
          <w:color w:val="00A933"/>
        </w:rPr>
        <w:t>B. Migrate the database to an Amazon RDS Aurora PostgreSQL configuration. Host the application and presentation layers in an Auto Scaling configuration on Amazon EC2 instances behind an Application Load Balancer. Use Amazon AppStream 2.0 to improve the user experience.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Migrate the database to an Amazon RDS PostgreSQL Multi-AZ configuration. Host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and presentation layers in automatically scaled AWS Fargate containers behind a Network Load Balancer. Use Amazon ElastiCache to improve the user experience.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Migrate the database to an Amazon Redshift cluster with at least two nodes. Combine and host the application and presentation layers in automatically scaled Amazon ECS containers behind an Application Load Balancer. Use Amazon CloudFront to improve the user experience.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469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needs to run a software package that has a license that must be run on the same physical host for the duration of its use. The software package is only going to be used for 90 days. The company requires patching and restarting of all instances every 30 days.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these requirements be met using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Run a dedicated instance with auto-placement disabled.</w:t>
      </w:r>
    </w:p>
    <w:p>
      <w:pPr>
        <w:pStyle w:val="Normal"/>
        <w:bidi w:val="0"/>
        <w:jc w:val="left"/>
        <w:rPr>
          <w:rFonts w:ascii="DejaVu Sans Condensed" w:hAnsi="DejaVu Sans Condensed"/>
          <w:b/>
          <w:b/>
          <w:bCs/>
          <w:color w:val="00A933"/>
        </w:rPr>
      </w:pPr>
      <w:r>
        <w:rPr>
          <w:rFonts w:ascii="DejaVu Sans Condensed" w:hAnsi="DejaVu Sans Condensed"/>
          <w:b/>
          <w:bCs/>
          <w:color w:val="00A933"/>
        </w:rPr>
        <w:t>B. Run the instance on a dedicated host with Host Affinity set to Host.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Run an On-Demand Instance with a Reserved Instance to ensure consistent placement.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Run the instance on a licensed host with termination set for 90 days.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470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bank is designing an online customer service portal where customers can chat with customer service agents. The portal is required to maintain a 15- minute RPO or RTO in case of a regional disaster. Banking regulations require that all customer service chat transcripts must be preserved on durable storage for at least 7 years, chat conversations must be encrypted in- flight, and transcripts must be encrypted at rest. The Data Loss Prevention team requires that data at rest must be encrypted using a key that the team controls, rotates, and revokes. Which design meets these requirements?</w:t>
      </w:r>
    </w:p>
    <w:p>
      <w:pPr>
        <w:pStyle w:val="Normal"/>
        <w:bidi w:val="0"/>
        <w:jc w:val="left"/>
        <w:rPr>
          <w:rFonts w:ascii="DejaVu Sans Condensed" w:hAnsi="DejaVu Sans Condensed"/>
          <w:b/>
          <w:b/>
          <w:bCs/>
          <w:color w:val="C9211E"/>
        </w:rPr>
      </w:pPr>
      <w:r>
        <w:rPr>
          <w:rFonts w:ascii="DejaVu Sans Condensed" w:hAnsi="DejaVu Sans Condensed"/>
          <w:b/>
          <w:bCs/>
          <w:color w:val="C9211E"/>
        </w:rPr>
        <w:t>A. The chat application logs each chat message into Amazon CloudWatch Logs. A scheduled AWS Lambda function invokes a CloudWatch Logs CreateExportTask every 5 minutes to export chat transcripts to Amazon S3. The S3 bucket is configured for cross-region replication to the backup region. Separate AWS KMS keys are specified for the CloudWatch Logs group and the S3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The chat application logs each chat message into two different Amazon CloudWatch Logs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groups in two different regions, with the same AWS KMS key applied. Both CloudWatch Logs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groups are configured to export logs into an Amazon Glacier vault with a 7-year vault lock policy with a KMS key specified.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The chat application logs each chat message into Amazon CloudWatch Logs. A subscription filter on the CloudWatch Logs group feeds into an Amazon Kinesis Data Firehose which streams the chat messages into an Amazon S3 bucket in the backup region. Separate AWS KMS keys are specified for the CloudWatch Logs group and the Kinesis Data Firehose.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The chat application logs each chat message into Amazon CloudWatch Logs.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CloudWatch Logs group is configured to export logs into an Amazon Glacier vault with a 7-year vault lock policy. Glacier cross-region replication mirrors chat archives to the backup region. Separate AWS KMS keys are specified for the CloudWatch Logs group and the Amazon Glacier vault.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471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currently runs a secure application on Amazon EC2 that takes files from 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premises locations through AWS Direct Connect, processes them, and uploads them to a single Amazon S3 bucket. The application uses HTTPS for encryption in transit to Amazon S3, and S3 server-side encryption to encrypt at rest.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changes should the Solutions Architect recommend to make this solution more secure without impeding application’s performance?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Add a NAT gateway. Update the security groups on the EC2 instance to allow access to and from the S3 IP range only. Configure an S3 bucket policy that allows communication from the NAT gateway’s Elastic IP address only.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Add a VPC endpoint. Configure endpoint policies on the VPC endpoint to allow access to the required Amazon S3 buckets only. Implement an S3 bucket policy that allows communication from the VPC’s source IP range only.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Add a NAT gateway. Update the security groups on the EC2 instance to allow access to and from the S3 IP range only. Configure an S3 bucket policy that allows communication from the source public IP address of the on-premises network only.</w:t>
      </w:r>
    </w:p>
    <w:p>
      <w:pPr>
        <w:pStyle w:val="Normal"/>
        <w:bidi w:val="0"/>
        <w:jc w:val="left"/>
        <w:rPr>
          <w:rFonts w:ascii="DejaVu Sans Condensed" w:hAnsi="DejaVu Sans Condensed"/>
          <w:b/>
          <w:b/>
          <w:bCs/>
          <w:color w:val="00A933"/>
        </w:rPr>
      </w:pPr>
      <w:r>
        <w:rPr>
          <w:rFonts w:ascii="DejaVu Sans Condensed" w:hAnsi="DejaVu Sans Condensed"/>
          <w:b/>
          <w:bCs/>
          <w:color w:val="00A933"/>
        </w:rPr>
        <w:t>D. Add a VPC endpoint. Configure endpoint policies on the VPC endpoint to allow access to the required S3 buckets only. Implement an S3 bucket policy that allows communication from the VPC endpoint only.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472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As a part of building large applications in the AWS Cloud, the Solutions Architect is required to implement perimeter security protection. Applications running on AWS have the following endpoints: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10"/>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Load Balancer</w:t>
      </w:r>
    </w:p>
    <w:p>
      <w:pPr>
        <w:pStyle w:val="Normal"/>
        <w:numPr>
          <w:ilvl w:val="0"/>
          <w:numId w:val="10"/>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API Gateway regional endpoint</w:t>
      </w:r>
    </w:p>
    <w:p>
      <w:pPr>
        <w:pStyle w:val="Normal"/>
        <w:numPr>
          <w:ilvl w:val="0"/>
          <w:numId w:val="10"/>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Elastic IP address-based EC2 instances.</w:t>
      </w:r>
    </w:p>
    <w:p>
      <w:pPr>
        <w:pStyle w:val="Normal"/>
        <w:numPr>
          <w:ilvl w:val="0"/>
          <w:numId w:val="10"/>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S3 hosted websites.</w:t>
      </w:r>
    </w:p>
    <w:p>
      <w:pPr>
        <w:pStyle w:val="Normal"/>
        <w:numPr>
          <w:ilvl w:val="0"/>
          <w:numId w:val="10"/>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Classic Load Balancer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Solutions Architect must design a solution to protect all of the listed web front ends and provide the following security capabilities:</w:t>
      </w:r>
    </w:p>
    <w:p>
      <w:pPr>
        <w:pStyle w:val="Normal"/>
        <w:numPr>
          <w:ilvl w:val="0"/>
          <w:numId w:val="11"/>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DDoS protection</w:t>
      </w:r>
    </w:p>
    <w:p>
      <w:pPr>
        <w:pStyle w:val="Normal"/>
        <w:numPr>
          <w:ilvl w:val="0"/>
          <w:numId w:val="11"/>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SQL injection protection</w:t>
      </w:r>
    </w:p>
    <w:p>
      <w:pPr>
        <w:pStyle w:val="Normal"/>
        <w:numPr>
          <w:ilvl w:val="0"/>
          <w:numId w:val="11"/>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IP address whitelist/blacklist</w:t>
      </w:r>
    </w:p>
    <w:p>
      <w:pPr>
        <w:pStyle w:val="Normal"/>
        <w:numPr>
          <w:ilvl w:val="0"/>
          <w:numId w:val="11"/>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HTTP flood protection</w:t>
      </w:r>
    </w:p>
    <w:p>
      <w:pPr>
        <w:pStyle w:val="Normal"/>
        <w:numPr>
          <w:ilvl w:val="0"/>
          <w:numId w:val="11"/>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Bad bot scraper protection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should the Solutions Architect design the solution?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Deploy AWS WAF and AWS Shield Advanced on all web endpoints. Add AWS WAF rules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enforce the company’s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Deploy Amazon CloudFront in front of all the endpoints. The CloudFront distribution provides perimeter protection. Add AWS Lambda-based automation to provide additional security.</w:t>
      </w:r>
    </w:p>
    <w:p>
      <w:pPr>
        <w:pStyle w:val="Normal"/>
        <w:bidi w:val="0"/>
        <w:jc w:val="left"/>
        <w:rPr>
          <w:rFonts w:ascii="DejaVu Sans Condensed" w:hAnsi="DejaVu Sans Condensed"/>
          <w:b/>
          <w:b/>
          <w:bCs/>
          <w:color w:val="00A933"/>
        </w:rPr>
      </w:pPr>
      <w:r>
        <w:rPr>
          <w:rFonts w:ascii="DejaVu Sans Condensed" w:hAnsi="DejaVu Sans Condensed"/>
          <w:b/>
          <w:bCs/>
          <w:color w:val="00A933"/>
        </w:rPr>
        <w:t>C. Deploy Amazon CloudFront in front of all the endpoints. Deploy AWS WAF and AWS Shield Advanced. Add AWS WAF rules to enforce the company’s requirements. Use AWS Lambda to automate and enhance the security posture.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Secure the endpoints by using network ACLs and security groups and adding rules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enforce the company’s requirements. Use AWS Lambda to automatically update the rules.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473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more than 100 AWS accounts, with one VPC per account, that need outbound HTTPS connectivity to the internet. The current design contains one NAT gateway per Availability Zone (AZ) in each VPC. To reduce costs and obtain information about outbound traffic, management has asked for a new architecture for internet access.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will meet the current needs, and continue to grow as new accounts are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provisioned, while reducing costs?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transit VPC across two AZs using a third-party routing appliance. Create a VPN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connection to each VPC. Default route internet traffic to the transit VPC.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multiple hosted-private AWS Direct Connect VIFs, one per account, each with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Direct Connect gateway. Default route internet traffic back to an on-premises router to route to the internet.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central VPC for outbound internet traffic. Use VPC peering to default route to a set of redundant NAT gateway in the central VPC.</w:t>
      </w:r>
    </w:p>
    <w:p>
      <w:pPr>
        <w:pStyle w:val="Normal"/>
        <w:bidi w:val="0"/>
        <w:jc w:val="left"/>
        <w:rPr>
          <w:rFonts w:ascii="DejaVu Sans Condensed" w:hAnsi="DejaVu Sans Condensed"/>
          <w:b/>
          <w:b/>
          <w:bCs/>
          <w:color w:val="00A933"/>
        </w:rPr>
      </w:pPr>
      <w:r>
        <w:rPr>
          <w:rFonts w:ascii="DejaVu Sans Condensed" w:hAnsi="DejaVu Sans Condensed"/>
          <w:b/>
          <w:bCs/>
          <w:color w:val="00A933"/>
        </w:rPr>
        <w:t>D. Create a proxy fleet in a central VPC account. Create an AWS PrivateLink endpoint service in the central VPC. Use PrivateLink interface for internet connectivity through the proxy fleet.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474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runs an e-commerce platform with front-end and e-commerce tiers. Both tiers run on LAMP stacks with the front-end instances running behind a load balancing appliance that has a virtual offering on AWS. Currently, the Operations team uses SSH to log in to the instances to maintain patches and address other concerns. The platform has recently been the target of multiple attacks, including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12"/>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DDoS attack.</w:t>
      </w:r>
    </w:p>
    <w:p>
      <w:pPr>
        <w:pStyle w:val="Normal"/>
        <w:numPr>
          <w:ilvl w:val="0"/>
          <w:numId w:val="12"/>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SQL injection attack.</w:t>
      </w:r>
    </w:p>
    <w:p>
      <w:pPr>
        <w:pStyle w:val="Normal"/>
        <w:numPr>
          <w:ilvl w:val="0"/>
          <w:numId w:val="12"/>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Several successful dictionary attacks on SSH accounts on the web servers.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wants to improve the security of the e-commerce platform by migrating to AWS.The company’s Solutions Architects have decided to use the following approach: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13"/>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Code review the existing application and fix any SQL injection issues.</w:t>
      </w:r>
    </w:p>
    <w:p>
      <w:pPr>
        <w:pStyle w:val="Normal"/>
        <w:numPr>
          <w:ilvl w:val="0"/>
          <w:numId w:val="13"/>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Migrate the web application to AWS and leverage the latest AWS Linux AMI to address initial security patching.</w:t>
      </w:r>
    </w:p>
    <w:p>
      <w:pPr>
        <w:pStyle w:val="Normal"/>
        <w:numPr>
          <w:ilvl w:val="0"/>
          <w:numId w:val="13"/>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Install AWS Systems Manager to manage patching and allow the system administrators to run commands on all instances, as needed.</w:t>
      </w:r>
    </w:p>
    <w:p>
      <w:pPr>
        <w:pStyle w:val="Normal"/>
        <w:numPr>
          <w:ilvl w:val="0"/>
          <w:numId w:val="13"/>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additional steps will address all of the identified attack types while providing high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availability and minimizing risk?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Enable SSH access to the Amazon EC2 instances using a security group that limits access to specific IPs. Migrate on-premises MySQL to Amazon RDS Multi-AZ. Install the third-party load balancer from the AWS Marketplace and migrate the existing rules to the load balancer’s AWS instances. Enable AWS Shield Standard for DDoS protection.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Disable SSH access to the Amazon EC2 instances. Migrate on-premises MySQL to Amazon RDS Multi-AZ. Leverage an Elastic Load Balancer to spread the load and enable AWS Shield Advanced for protection. Add an Amazon CloudFront distribution in front of the website. Enable AWS WAF on the distribution to manage the rules.</w:t>
      </w:r>
    </w:p>
    <w:p>
      <w:pPr>
        <w:pStyle w:val="Normal"/>
        <w:bidi w:val="0"/>
        <w:jc w:val="left"/>
        <w:rPr>
          <w:rFonts w:ascii="DejaVu Sans Condensed" w:hAnsi="DejaVu Sans Condensed"/>
          <w:b/>
          <w:b/>
          <w:bCs/>
          <w:color w:val="ED4C05"/>
        </w:rPr>
      </w:pPr>
      <w:r>
        <w:rPr>
          <w:rFonts w:ascii="DejaVu Sans Condensed" w:hAnsi="DejaVu Sans Condensed"/>
          <w:b/>
          <w:bCs/>
          <w:color w:val="ED4C05"/>
        </w:rPr>
        <w:t>C. Enable SSH access to the Amazon EC2 instances through a bastion host secured by limiting access to specific IP addresses.Migrate on-premises MySQL to a self-managed EC2 instance. Leverage an AWS Elastic Load Balancer to spread the load and enable AWS Shield Standard for DDoS protection. Add an Amazon CloudFront distribution in front of the website.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Disable SSH access to the EC2 instances. Migrate on-premises MySQL to Amazon RDS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Single-AZ. Leverage an AWS Elastic Load Balancer to spread the load. Add an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CloudFront distribution in front of the website. Enable AWS WAF on the distribution to manage the rules.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475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High Performance Computing (HPC) cluster in its on-premises data center, which runs thousands of jobs in parallel for one week every month, processing petabytes of images. The images are stored on a network file server, which is replicated to a disaster recovery site. The on- premises data center has reached capacity and has started to spread the jobs out over the course of the month in order to better utilize the cluster, causing a delay in the job completion.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has asked its Solutions Architect to design a cost-effective solution on AWS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scale beyond the current capacity of 5,000 cores and 10 petabytes of data. The solution must require the least amount of management overhead and maintain the current level of durability. Which solution will meet the company’s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container in the Amazon Elastic Container Registry with the executable file for the job. Use Amazon ECS with Spot Fleet in Auto Scaling groups. Store the raw data in Amazon EBS SC1 volumes and write the output to Amazon S3.</w:t>
      </w:r>
    </w:p>
    <w:p>
      <w:pPr>
        <w:pStyle w:val="Normal"/>
        <w:bidi w:val="0"/>
        <w:jc w:val="left"/>
        <w:rPr>
          <w:rFonts w:ascii="DejaVu Sans Condensed" w:hAnsi="DejaVu Sans Condensed"/>
          <w:b/>
          <w:b/>
          <w:bCs/>
          <w:color w:val="00A933"/>
        </w:rPr>
      </w:pPr>
      <w:r>
        <w:rPr>
          <w:rFonts w:ascii="DejaVu Sans Condensed" w:hAnsi="DejaVu Sans Condensed"/>
          <w:b/>
          <w:bCs/>
          <w:color w:val="00A933"/>
        </w:rPr>
        <w:t>B. Create an Amazon EMR cluster with a combination of On Demand and Reserved Instance Task Nodes that will use Spark to pull data from Amazon S3. Use Amazon DynamoDB to maintain a list of jobs that need to be processed by the Amazon EMR cluster.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Store the raw data in Amazon S3, and use AWS Batch with Managed Compute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Environments to create Spot Fleets. Submit jobs to AWS Batch Job Queues to pull down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objects from Amazon S3 onto Amazon EBS volumes for temporary storage to be processed,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and then write the results back to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Submit the list of jobs to be processed to an Amazon SQS to queue the jobs that need to be processed. Create a diversified cluster of Amazon EC2 worker instances using Spot Fleet that will automatically scale based on the queue depth. Use Amazon EFS to store all the datasharing it across all instances in the cluster.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476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large company has many business units. Each business unit has multiple AWS accounts for different purposes. The CIO of the company sees that each business unit has data that wouldbe useful to share with other parts of the company. In total, there are about 10 PB of data that needs to be shared with users in 1,000 AWS accounts. The data is proprietary, so some of it should only be available to users with specific job types. Some of the data is used for throughput of intensive workloads, such as simulations. The number of accounts changes frequently because of new initiatives, acquisitions, and divestitures.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has been asked to design a system that will allow for sharing data for use in AWS with all of the employees in the company. Which approach will allow for secure data sharing in scalable way?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Store the data in a single Amazon S3 bucket. Create an IAM role for every combination of job type and business unit that allows for appropriate read/write access based on object prefixes in the S3 bucket. The roles should have trust policies that allow the business unit’s AWS accounts to assume their roles. Use IAM in each business unit’s AWS account to prevent them from assuming roles for a different job type. Users get credentials to access the data by using AssumeRole from their business unit’s AWS account. Users can then use those credentials with an S3 client.</w:t>
      </w:r>
    </w:p>
    <w:p>
      <w:pPr>
        <w:pStyle w:val="Normal"/>
        <w:bidi w:val="0"/>
        <w:jc w:val="left"/>
        <w:rPr>
          <w:rFonts w:ascii="DejaVu Sans Condensed" w:hAnsi="DejaVu Sans Condensed"/>
          <w:b/>
          <w:b/>
          <w:bCs/>
          <w:color w:val="BE480A"/>
        </w:rPr>
      </w:pPr>
      <w:r>
        <w:rPr>
          <w:rFonts w:ascii="DejaVu Sans Condensed" w:hAnsi="DejaVu Sans Condensed"/>
          <w:b/>
          <w:bCs/>
          <w:color w:val="BE480A"/>
        </w:rPr>
        <w:t>B. Store the data in a single Amazon S3 bucket. Write a bucket policy that uses conditions to grant read and write access where appropriate, based on each user’s business unit and job type. Determine the business unit with the AWS account accessing the bucket and the job type with a prefix in the IAM user’s name. Users can access data by using IAM credentials from their business unit’s AWS account with an S3 client.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Store the data in a series of Amazon S3 buckets. Create an application running in AmazonEC2 that is integrated with the company’s identity provider (IdP) that authenticates users and allows them to download or upload data through the application. The application uses the business unit and job type information in the IdP to control what users can upload and download through the application. The users can access the data through the application’s API.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Store the data in a series of Amazon S3 buckets. Create an AWS STS token vending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machine that is integrated with the company’s identity provider (IdP). When a user logs in, have the token vending machine attach an IAM policy that assumes the role that limits the user’s access and/or upload only the data the user is authorized to access. Users can get credentials by authenticating to the token vending machine’s website or API and then use those credentials with an S3 client.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477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wants to migrate its website from an on-premises data center onto AWS. At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same time, it wants to migrate the website to a containerized microservice-based architecture to improve the availability and cost efficiency. The company’s security policy states that privileges and network permissions must be configured according to best practice, using least privilege.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must create a containerized architecture that meets the security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requirements and has deployed the application to an Amazon ECS cluster.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steps are required after the deployment to meet the requirements?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tasks using the bridge network mode.</w:t>
      </w:r>
    </w:p>
    <w:p>
      <w:pPr>
        <w:pStyle w:val="Normal"/>
        <w:bidi w:val="0"/>
        <w:jc w:val="left"/>
        <w:rPr>
          <w:rFonts w:ascii="DejaVu Sans Condensed" w:hAnsi="DejaVu Sans Condensed"/>
          <w:b/>
          <w:b/>
          <w:bCs/>
          <w:color w:val="158466"/>
        </w:rPr>
      </w:pPr>
      <w:r>
        <w:rPr>
          <w:rFonts w:ascii="DejaVu Sans Condensed" w:hAnsi="DejaVu Sans Condensed"/>
          <w:b/>
          <w:bCs/>
          <w:color w:val="158466"/>
        </w:rPr>
        <w:t>B. Create tasks using the awsvpc network mode.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Apply security groups to Amazon EC2 instances, and use IAM roles for EC2 instances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access other resources.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Apply security groups to the tasks, and pass IAM credentials into the container at launch time to access other resources.</w:t>
      </w:r>
    </w:p>
    <w:p>
      <w:pPr>
        <w:pStyle w:val="Normal"/>
        <w:bidi w:val="0"/>
        <w:jc w:val="left"/>
        <w:rPr>
          <w:rFonts w:ascii="DejaVu Sans Condensed" w:hAnsi="DejaVu Sans Condensed"/>
          <w:b/>
          <w:b/>
          <w:bCs/>
          <w:color w:val="158466"/>
        </w:rPr>
      </w:pPr>
      <w:r>
        <w:rPr>
          <w:rFonts w:ascii="DejaVu Sans Condensed" w:hAnsi="DejaVu Sans Condensed"/>
          <w:b/>
          <w:bCs/>
          <w:color w:val="158466"/>
        </w:rPr>
        <w:t>E. Apply security groups to the tasks, and use IAM roles for tasks to access other resources.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478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migrating its marketing website and content management system from an on- premises data center to AWS. The company wants the AWS application to be deployed in a VPC with Amazon EC2 instances used for the web servers and an Amazon RDS instance for the database. The company has a runbook document that describes the installation process of the on- premises system. The company would like to base the AWS system on the processes Referenced in the runbook document. The runbook document describes the installation and configuration of the operating systems, network settings, the website, and content management system software on the servers. After the migration is complete, the company wants to be able to make changes quickly to take advantage of other AWS features.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 application and environment be deployed and automated in AWS, while allowing for future changes?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Update the runbook to describe how to create the VPC, the EC2 instances, and the RDS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for the application by using the AWS Console. Make sure that the rest of the steps in the runbook are updated to reflect any changes that may come from the AWS migration.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Write a Python script that uses the AWS API to create the VPC, the EC2 instances, and the RDS instance for the application. Write shell scripts that implement the rest of the steps in the runbook. Have the Python script copy and run the shell scripts on the newly created instances to complete the installation.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Write an AWS CloudFormation template that creates the VPC, the EC2 instances, and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RDS instance for the application. Ensure that the rest of the steps in the runbook are updated to reflect any changes that may come from the AWS migration.</w:t>
      </w:r>
    </w:p>
    <w:p>
      <w:pPr>
        <w:pStyle w:val="Normal"/>
        <w:bidi w:val="0"/>
        <w:jc w:val="left"/>
        <w:rPr>
          <w:rFonts w:ascii="DejaVu Sans Condensed" w:hAnsi="DejaVu Sans Condensed"/>
          <w:b/>
          <w:b/>
          <w:bCs/>
          <w:color w:val="158466"/>
        </w:rPr>
      </w:pPr>
      <w:r>
        <w:rPr>
          <w:rFonts w:ascii="DejaVu Sans Condensed" w:hAnsi="DejaVu Sans Condensed"/>
          <w:b/>
          <w:bCs/>
          <w:color w:val="158466"/>
        </w:rPr>
        <w:t>D. Write an AWS CloudFormation template that creates the VPC, the EC2 instances, and the RDS instance for the application. Include EC2 user data in the AWS CloudFormation template to install and configure the software.</w:t>
      </w:r>
    </w:p>
    <w:p>
      <w:pPr>
        <w:pStyle w:val="Normal"/>
        <w:bidi w:val="0"/>
        <w:jc w:val="left"/>
        <w:rPr>
          <w:rFonts w:ascii="DejaVu Sans Condensed" w:hAnsi="DejaVu Sans Condensed"/>
          <w:b/>
          <w:b/>
          <w:bCs/>
          <w:color w:val="158466"/>
        </w:rPr>
      </w:pPr>
      <w:r>
        <w:rPr>
          <w:rFonts w:ascii="DejaVu Sans Condensed" w:hAnsi="DejaVu Sans Condensed"/>
          <w:b/>
          <w:bCs/>
          <w:color w:val="158466"/>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479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adding a new approved external vendor that only supports IPv6 connectivity. The company’s backend systems sit in the private subnet of an Amazon VPC. The company uses a NAT gateway to allow these systems to communicate with external vendors over IPv4. Company policy requires systems that communicate with external vendors to use a security group that limits access to only approved external vendors. The virtual private cloud (VPC) uses the default network ACL.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Systems Operator successfully assigns IPv6 addresses to each of the backend systems.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Systems Operator also updates the outbound security group to include the IPv6 CIDR of the external vendor (destination). The systems within the VPC are able to ping one another successfully over IPv6. However, these systems are unable to communicate with the external vendor.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changes are required to enable communication with the external vendor?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an IPv6 NAT instance. Add a route for destination 0.0.0.0/0 pointing to the NAT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Enable IPv6 on the NAT gateway. Add a route for destination ::/0 pointing to the NAT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gateway.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Enable IPv6 on the internet gateway. Add a route for destination 0.0.0.0/0 pointing to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IGW.</w:t>
      </w:r>
    </w:p>
    <w:p>
      <w:pPr>
        <w:pStyle w:val="Normal"/>
        <w:bidi w:val="0"/>
        <w:jc w:val="left"/>
        <w:rPr>
          <w:rFonts w:ascii="DejaVu Sans Condensed" w:hAnsi="DejaVu Sans Condensed"/>
          <w:b/>
          <w:b/>
          <w:bCs/>
          <w:color w:val="158466"/>
        </w:rPr>
      </w:pPr>
      <w:r>
        <w:rPr>
          <w:rFonts w:ascii="DejaVu Sans Condensed" w:hAnsi="DejaVu Sans Condensed"/>
          <w:b/>
          <w:bCs/>
          <w:color w:val="158466"/>
        </w:rPr>
        <w:t>D. Create an egress-only internet gateway. Add a route for destination ::/0 pointing to the gateway.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480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finance company is running its business-critical application on current-generation Linux EC2 instances. The application includes a self-managed MySQL database performing heavy I/O operations. The application is working fine to handle a moderate amount of traffic during the month. However, it slows down during the final three days of each month due to month-end reporting, even though the company is using Elastic Load Balancers and Auto Scaling within its infrastructure to meet the increased demand.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actions would allow the database to handle the month-end load with the LEAST impact on performance?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Pre-warming Elastic Load Balancers, using a bigger instance type, changing all Amazon EBS volumes to GP2 volumes.</w:t>
      </w:r>
    </w:p>
    <w:p>
      <w:pPr>
        <w:pStyle w:val="Normal"/>
        <w:bidi w:val="0"/>
        <w:jc w:val="left"/>
        <w:rPr>
          <w:rFonts w:ascii="DejaVu Sans Condensed" w:hAnsi="DejaVu Sans Condensed"/>
          <w:b/>
          <w:b/>
          <w:bCs/>
          <w:color w:val="C9211E"/>
        </w:rPr>
      </w:pPr>
      <w:r>
        <w:rPr>
          <w:rFonts w:ascii="DejaVu Sans Condensed" w:hAnsi="DejaVu Sans Condensed"/>
          <w:b/>
          <w:bCs/>
          <w:color w:val="C9211E"/>
        </w:rPr>
        <w:t xml:space="preserve">B. Performing a one-time migration of the database cluster to Amazon RDS, and creating </w:t>
      </w:r>
      <w:r>
        <w:rPr>
          <w:rFonts w:ascii="DejaVu Sans Condensed" w:hAnsi="DejaVu Sans Condensed"/>
          <w:b/>
          <w:bCs/>
          <w:color w:val="C9211E"/>
        </w:rPr>
        <w:t>s</w:t>
      </w:r>
      <w:r>
        <w:rPr>
          <w:rFonts w:ascii="DejaVu Sans Condensed" w:hAnsi="DejaVu Sans Condensed"/>
          <w:b/>
          <w:bCs/>
          <w:color w:val="C9211E"/>
        </w:rPr>
        <w:t>everal additional read replicas to handle the load during end of month.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Using Amazon CloudWatch with AWS Lambda to change the type, size, or IOPS of Amazon EBS volumes in the cluster based on a specific CloudWatch metric.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Replacing all existing Amazon EBS volumes with new PIOPS volumes that have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maximum available storage size and I/O per second by taking snapshots before the end of the month and reverting back afterwards.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2A6099"/>
        </w:rPr>
      </w:pPr>
      <w:r>
        <w:rPr>
          <w:rFonts w:ascii="DejaVu Sans Condensed" w:hAnsi="DejaVu Sans Condensed"/>
          <w:b/>
          <w:bCs/>
          <w:color w:val="2A6099"/>
        </w:rPr>
        <w:t>Option A\C\D: Would not solve the problem as the bottleneck is on the DB.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481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is designing the storage layer for a data warehousing application. The data files are large, but they have statically placed metadata at the beginning of each file that describes the size and placement of the file’s index. The data files are read in by a fleet of Amazon EC2 instances that store the index size, index location, and other category information about the data file in a database. That database is used by Amazon EMR to group files together for deeper analysis. What would be the MOST cost-effective, high availability storage solution for this workflow?</w:t>
      </w:r>
    </w:p>
    <w:p>
      <w:pPr>
        <w:pStyle w:val="Normal"/>
        <w:bidi w:val="0"/>
        <w:jc w:val="left"/>
        <w:rPr>
          <w:rFonts w:ascii="DejaVu Sans Condensed" w:hAnsi="DejaVu Sans Condensed"/>
          <w:b/>
          <w:b/>
          <w:bCs/>
          <w:color w:val="158466"/>
        </w:rPr>
      </w:pPr>
      <w:r>
        <w:rPr>
          <w:rFonts w:ascii="DejaVu Sans Condensed" w:hAnsi="DejaVu Sans Condensed"/>
          <w:b/>
          <w:bCs/>
          <w:color w:val="158466"/>
        </w:rPr>
        <w:t>A. Store the data files in Amazon S3 and use Range GET for each file’s metadata, then index the relevant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Store the data files in Amazon EFS mounted by the EC2 fleet and EMR nodes.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Store the data files on Amazon EBS volumes and allow the EC2 fleet and EMR to mount and unmount the volumes where they are needed.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Store the content of the data files in Amazon DynamoDB tables with the metadata, index, and data as their own keys.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482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uses an Amazon EMR cluster to process data once a day. The raw data comes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from Amazon S3, and the resulting processed data is also stored in Amazon S3.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processing must complete within 4 hours; currently, it only takes 3 hours. However,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processing time is taking 5 to 10 minutes. longer each week due to an increasing volume of raw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team is also concerned about rising costs as the compute capacity increases. The EMR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cluster is currently running on three m3 xlarge instances (one master and two core nodes).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solutions will reduce costs related to the increasing compute needs?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Add additional task nodes, but have the team purchase an all-upfront convertible Reserved Instance for each additional node to offset the costs.</w:t>
      </w:r>
    </w:p>
    <w:p>
      <w:pPr>
        <w:pStyle w:val="Normal"/>
        <w:bidi w:val="0"/>
        <w:jc w:val="left"/>
        <w:rPr>
          <w:rFonts w:ascii="DejaVu Sans Condensed" w:hAnsi="DejaVu Sans Condensed"/>
          <w:b/>
          <w:b/>
          <w:bCs/>
          <w:color w:val="158466"/>
        </w:rPr>
      </w:pPr>
      <w:r>
        <w:rPr>
          <w:rFonts w:ascii="DejaVu Sans Condensed" w:hAnsi="DejaVu Sans Condensed"/>
          <w:b/>
          <w:bCs/>
          <w:color w:val="158466"/>
        </w:rPr>
        <w:t>B. Add additional task nodes, but use instance fleets with the master node in on-Demand mode and a mix of On-Demand and Spot Instances for the core and task nodes. Purchase a scheduled Reserved Instances for the master node.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Add additional task nodes, but use instance fleets with the master node in Spot mode and a mix of On-Demand and Spot Instances for the core and task nodes. Purchase enough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scheduled Reserved Instances to offset the cost of running any On-Demand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Add additional task nodes, but use instance fleets with the master node in On-Demand mode and a mix of On-Demand and Spot Instances for the core and task nodes. Purchase a standard all-upfront Reserved Instance for the master node.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483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building an AWS landing zone and has asked a Solutions Architect to design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multi-account access strategy that will allow hundreds of users to use corporate credentials to access the AWS Console. The company is running a Microsoft Active Directory, and users will use an AWS Direct Connect connection to connect to AWS. The company also wants to be able to federate to third-party services and providers, including custom applications.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meets the requirements by using the LEAST amount of management overhead?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Connect the Active Directory to AWS by using single sign-on and an Active Directory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Federation Services (AD FS) with SAML 2.0, and then configure the Identity Provider (IdP)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system to use form-based authentication. Build the AD FS portal page with corporate branding, and integrate third-party applications that support SAML 2.0 as required.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 two-way Forest trust relationship between the on-premises Active Directory and the AWS Directory Service. Set up AWS Single Sign-On with AWS Organizations. Use single sign-on integrations for connections with third-party applications.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Configure single sign-on by connecting the on-premises Active Directory using the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Directory Service AD Connector. Enable federation to the AWS services and accounts by using the IAM applications and services linking function. Leverage third-party single sign-on as needed.</w:t>
      </w:r>
    </w:p>
    <w:p>
      <w:pPr>
        <w:pStyle w:val="Normal"/>
        <w:bidi w:val="0"/>
        <w:jc w:val="left"/>
        <w:rPr>
          <w:rFonts w:ascii="DejaVu Sans Condensed" w:hAnsi="DejaVu Sans Condensed"/>
          <w:b/>
          <w:b/>
          <w:bCs/>
          <w:color w:val="158466"/>
        </w:rPr>
      </w:pPr>
      <w:r>
        <w:rPr>
          <w:rFonts w:ascii="DejaVu Sans Condensed" w:hAnsi="DejaVu Sans Condensed"/>
          <w:b/>
          <w:bCs/>
          <w:color w:val="158466"/>
        </w:rPr>
        <w:t>D. Connect the company’s Active Directory to AWS by using AD FS and SAML 2.0. Configure the AD FS claim rule to leverage Regex and a common Active Directory naming convention for the security group to allow federation of all AWS accounts. Leverage third-party single sign-on as needed, and add it to the AD FS server.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484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is designing a network solution for a company that has applications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running in a data center in Northern Virginia. The applications in the company’s data center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require predictable performance to applications running in a virtual private cloud (VPC) located in us-east-1, and a secondary VPC in us-west-2 within the same account. The company data center is collocated in an AWS Direct Connect facility that serves the us-est-1 region. The company has already ordered an AWS Direct Connect connection and a cross-connect has been established.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will meet the requirements at the LOWEST cost?</w:t>
      </w:r>
    </w:p>
    <w:p>
      <w:pPr>
        <w:pStyle w:val="Normal"/>
        <w:bidi w:val="0"/>
        <w:jc w:val="left"/>
        <w:rPr>
          <w:rFonts w:ascii="DejaVu Sans Condensed" w:hAnsi="DejaVu Sans Condensed"/>
          <w:b/>
          <w:b/>
          <w:bCs/>
          <w:color w:val="158466"/>
        </w:rPr>
      </w:pPr>
      <w:r>
        <w:rPr>
          <w:rFonts w:ascii="DejaVu Sans Condensed" w:hAnsi="DejaVu Sans Condensed"/>
          <w:b/>
          <w:bCs/>
          <w:color w:val="158466"/>
        </w:rPr>
        <w:t>A. Provision a Direct Connect gateway and attach the virtual private gateway (VGW) for the VPC in us-east-1 and the VGW for the VPC in us-west-2. Create a private VIF on the Direct Connect connection and associate it to the Direct Connect gateway.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private VIFs on the Direct Connect connection for each of the company’s VPCs in the us-est-1 and us-west-2 regions. Configure the company’s data center router to connect directly with the VPCs in those regions via the private VIFs.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Deploy a transit VPC solution using Amazon EC2-based router instances in the us-east-1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region. Establish IPsec VPN tunnels between the transit routers and virtual private gateways (VGWs) located in the us-east-1 and us-west-2 regions, which are attached to the company’s VPCs in those regions. Create a public VIF on the Direct Connect connection and establish IPsec VPN tunnels over the public VIF between the transit routers and the company’s data center router.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Order a second Direct Connect connection to a Direct Connect facility with connectivity to the us-west-2 region. Work with a partner to establish a network extension link over dark fiber from the Direct Connect facility to the company’s data center. Establish private VIFs on the Direct Connect connections for each of the company’s VPCs in the respective regions. Configure the company’s data center router to connect directly with the VPCs in those regions via the private VIFs.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485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web service deployed in the following two AWS Regions: us-west-2 and us-e</w:t>
      </w:r>
      <w:r>
        <w:rPr>
          <w:rFonts w:ascii="DejaVu Sans Condensed" w:hAnsi="DejaVu Sans Condensed"/>
          <w:b w:val="false"/>
          <w:bCs w:val="false"/>
          <w:color w:val="000000"/>
        </w:rPr>
        <w:t>a</w:t>
      </w:r>
      <w:r>
        <w:rPr>
          <w:rFonts w:ascii="DejaVu Sans Condensed" w:hAnsi="DejaVu Sans Condensed"/>
          <w:b w:val="false"/>
          <w:bCs w:val="false"/>
          <w:color w:val="000000"/>
        </w:rPr>
        <w:t>st-1. Each AWS region runs an identical version of the web service. Amazon Route 53 is used to route customers to the AWS Region that has the lowest latency.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wants to improve the availability of the web service in case an outage occurs in one of the two AWS Regions. A Solutions Architect has recommended that a Route 53 health check be performed. The health check must detect a specific text on an endpoint. What combination of conditions should the endpoint meet to pass the Route 53 health check?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The endpoint must establish a TCP connection within 10 seconds.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The endpoint must return an HTTP 200 status code.</w:t>
      </w:r>
    </w:p>
    <w:p>
      <w:pPr>
        <w:pStyle w:val="Normal"/>
        <w:bidi w:val="0"/>
        <w:jc w:val="left"/>
        <w:rPr>
          <w:rFonts w:ascii="DejaVu Sans Condensed" w:hAnsi="DejaVu Sans Condensed"/>
          <w:b/>
          <w:b/>
          <w:bCs/>
          <w:color w:val="158466"/>
        </w:rPr>
      </w:pPr>
      <w:r>
        <w:rPr>
          <w:rFonts w:ascii="DejaVu Sans Condensed" w:hAnsi="DejaVu Sans Condensed"/>
          <w:b/>
          <w:bCs/>
          <w:color w:val="158466"/>
        </w:rPr>
        <w:t>C. The endpoint must return an HTTP 2xx or 3xx status code.</w:t>
      </w:r>
    </w:p>
    <w:p>
      <w:pPr>
        <w:pStyle w:val="Normal"/>
        <w:bidi w:val="0"/>
        <w:jc w:val="left"/>
        <w:rPr>
          <w:rFonts w:ascii="DejaVu Sans Condensed" w:hAnsi="DejaVu Sans Condensed"/>
          <w:b/>
          <w:b/>
          <w:bCs/>
          <w:color w:val="158466"/>
        </w:rPr>
      </w:pPr>
      <w:r>
        <w:rPr>
          <w:rFonts w:ascii="DejaVu Sans Condensed" w:hAnsi="DejaVu Sans Condensed"/>
          <w:b/>
          <w:bCs/>
          <w:color w:val="158466"/>
        </w:rPr>
        <w:t>D. The specific text string must appear within the first 5,120 bytes of the response.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The endpoint must respond to the request within the number of seconds specified when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creating the health check.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QUESTION: 486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operating a website on AWS requires high levels of scalability, availability,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performance. The company is running a Ruby on Rails application on Amazon EC2. It has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data tier on MySQL 5.6 on Amazon EC2 using 16 TB of Amazon EBS storage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CloudFront is used tocache application content. The Operations team is reporting continuous and unexpected growth of EBS volumes assigned to the MySQL database. The Solutions Architect has been asked to design a highly scalable, highly available, and high-performing solution.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is the MOST cost-effective at scale?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Implement Multi-AZ and Auto Scaling for all EC2 instances in the current configuration.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Ensure that all EC2 instances are purchased as reserved instances. Implement new elastic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EBS volumes for the data tier.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Design and implement the Docker-based containerized solution for the application using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ECS. Migrate to an Amazon Aurora MySQL Multi- AZ cluster. Implement storage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checks for Aurora MySQL storage utilization and an AWS Lambda function to grow the Aurora MySQL storage, as necessary. Ensure that Multi-AZ architectures are implemented.</w:t>
      </w:r>
    </w:p>
    <w:p>
      <w:pPr>
        <w:pStyle w:val="Normal"/>
        <w:bidi w:val="0"/>
        <w:jc w:val="left"/>
        <w:rPr>
          <w:rFonts w:ascii="DejaVu Sans Condensed" w:hAnsi="DejaVu Sans Condensed"/>
          <w:b/>
          <w:b/>
          <w:bCs/>
          <w:color w:val="158466"/>
        </w:rPr>
      </w:pPr>
      <w:r>
        <w:rPr>
          <w:rFonts w:ascii="DejaVu Sans Condensed" w:hAnsi="DejaVu Sans Condensed"/>
          <w:b/>
          <w:bCs/>
          <w:color w:val="158466"/>
        </w:rPr>
        <w:t>C. Ensure that EC2 instances are right-sized and behind an Elastic Load Balancing load balancer. Implement Auto Scaling with EC2 instances. Ensure that the reserved instances are purchased for fixed capacity and that Auto Scaling instances run on demand. Migrate to an Amazon Aurora MySQL Multi-AZ cluster. Ensure that Multi-AZ architectures are implemented.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Ensure that EC2 instances are right-sized and behind an Elastic Load Balancer. Implement Auto Scaling with EC2 instances. Ensure that Reserved instances are purchased for fixed capacity and that Auto Scaling instances run on demand. Migrate to an Amazon Aurora MySQL Multi-AZ cluster. Implement storage checks for Aurora MySQL storage utilization and an AWS Lambda function to grow Aurora MySQL storage, as necessary. Ensure Multi-AZ architectures are implemented.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487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Security team needs to provide a team of interns with an AWS environment so they can build a serverless video transcoding application. The project will use Amazon S3, AWS Lambda, Amazon API Gateway, Amazon Cognito, Amazon DynamoDB, and Amazon Elastic Transcoder. The interns should be able to create and configure the necessary resources, but they may not have access to create or modify AWS IAM roles. The Solutions Architect creates a policy and attaches it to the interns’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should the Security team configure the environment to ensure that the interns are self- sufficient?</w:t>
      </w:r>
    </w:p>
    <w:p>
      <w:pPr>
        <w:pStyle w:val="Normal"/>
        <w:bidi w:val="0"/>
        <w:jc w:val="left"/>
        <w:rPr>
          <w:rFonts w:ascii="DejaVu Sans Condensed" w:hAnsi="DejaVu Sans Condensed"/>
          <w:b/>
          <w:b/>
          <w:bCs/>
          <w:color w:val="158466"/>
        </w:rPr>
      </w:pPr>
      <w:r>
        <w:rPr>
          <w:rFonts w:ascii="DejaVu Sans Condensed" w:hAnsi="DejaVu Sans Condensed"/>
          <w:b/>
          <w:bCs/>
          <w:color w:val="158466"/>
        </w:rPr>
        <w:t>A. Create a policy that allows creation of project-related resources only. Create roles with</w:t>
      </w:r>
    </w:p>
    <w:p>
      <w:pPr>
        <w:pStyle w:val="Normal"/>
        <w:bidi w:val="0"/>
        <w:jc w:val="left"/>
        <w:rPr>
          <w:rFonts w:ascii="DejaVu Sans Condensed" w:hAnsi="DejaVu Sans Condensed"/>
          <w:b/>
          <w:b/>
          <w:bCs/>
          <w:color w:val="158466"/>
        </w:rPr>
      </w:pPr>
      <w:r>
        <w:rPr>
          <w:rFonts w:ascii="DejaVu Sans Condensed" w:hAnsi="DejaVu Sans Condensed"/>
          <w:b/>
          <w:bCs/>
          <w:color w:val="158466"/>
        </w:rPr>
        <w:t>required service permissions, which are assumable by the services.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 policy that allows creation of all project-related resources, including roles that allowaccess only to specified resources.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roles with the required service permissions, which are assumable by the services.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Have the interns create and use a bastion host to create the project resources in the project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subnet only.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policy that allows creation of project-related resources only. Require the interns to raise a request for roles to be created with the Security team. The interns will provide the requirements for the permissions to be set in the role.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488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running a commercial Apache Hadoop cluster on Amazon EC2. This cluster 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being used daily to query large files on Amazon S3. The data on Amazon S3 has been curated and does not require any additional transformations steps. The company is using a commercial business intelligence (BI) tool on Amazon EC2 to run queries against the Hadoop cluster and visualize the data. The company wants to reduce or eliminate the overhead costs associated with managing the Hadoop cluster and the BI tool. The company would like to move to a more cost-effective solution with minimal effort. The visualization is simple and requires performing some basic aggregation steps only. Which option will meet the company’s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Launch a transient Amazon EMR cluster daily and develop an Apache Hive script to analyze the files on Amazon S3. Shut down the Amazon EMR cluster when the job is complete. Then use Amazon QuickSight to connect to Amazon EMR and perform the visualization.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Develop a stored procedure invoked from a MySQL database running on Amazon EC2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analyze the files in Amazon S3. Then use a fast in- memory BI tool running on Amazon EC2 to visualize the data.</w:t>
      </w:r>
    </w:p>
    <w:p>
      <w:pPr>
        <w:pStyle w:val="Normal"/>
        <w:bidi w:val="0"/>
        <w:jc w:val="left"/>
        <w:rPr>
          <w:rFonts w:ascii="DejaVu Sans Condensed" w:hAnsi="DejaVu Sans Condensed"/>
          <w:b/>
          <w:b/>
          <w:bCs/>
          <w:color w:val="158466"/>
        </w:rPr>
      </w:pPr>
      <w:r>
        <w:rPr>
          <w:rFonts w:ascii="DejaVu Sans Condensed" w:hAnsi="DejaVu Sans Condensed"/>
          <w:b/>
          <w:bCs/>
          <w:color w:val="158466"/>
        </w:rPr>
        <w:t>C. Develop a script that uses Amazon Athena to query and analyze the files on Amazon S3. Then use Amazon QuickSight to connect to Athena and perform the visualization.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 commercial extract, transform, load (ETL) tool that runs on Amazon EC2 to prepare the data for processing. Then switch to a faster and cheaper BI tool that runs on Amazon EC2 to visualize the data from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489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large multinational company runs a timesheet application on AWS that is used by staff across the world. The application runs on Amazon EC2 instances in an Auto Scaling group behind an Elastic Load Balancing (ELB) load balancer, and stores data in an Amazon RDS MySQL Multi- AZ database instance. The CFO is concerned about the impact on the business if the application is not available. The application must not be down for more than two hours, but he solution must be as cost-effective as possible.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should the Solutions Architect meet the CFO’s requirements while minimizing data loss?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In another region, configure a read replica and create a copy of the infrastructure. When an issue occurs, promote the read replica and configure as an Amazon RDS Multi-AZ database instance. Update the DNS record to point to the other region’s ELB.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Configure a 1-day window of 60-minute snapshots of the Amazon RDS Multi-AZ database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Create an AWS CloudFormation template of the application infrastructure that uses the latest snapshot. When an issue occurs, use the AWS CloudFormation template to create the environment in another region. Update the DNS record to point to the other region’s ELB.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Configure a 1-day window of 60-minute snapshots of the Amazon RDS Multi-AZ database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which is copied to another region. Crate an AWS CloudFormation template of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infrastructure that uses the latest copied snapshot. When an issue occurs, use the AWS CloudFormation template to create the environment in another region. Update the DNS record to point to the other region’s ELB.</w:t>
      </w:r>
    </w:p>
    <w:p>
      <w:pPr>
        <w:pStyle w:val="Normal"/>
        <w:bidi w:val="0"/>
        <w:jc w:val="left"/>
        <w:rPr>
          <w:rFonts w:ascii="DejaVu Sans Condensed" w:hAnsi="DejaVu Sans Condensed"/>
          <w:b/>
          <w:b/>
          <w:bCs/>
          <w:color w:val="861141"/>
        </w:rPr>
      </w:pPr>
      <w:r>
        <w:rPr>
          <w:rFonts w:ascii="DejaVu Sans Condensed" w:hAnsi="DejaVu Sans Condensed"/>
          <w:b/>
          <w:bCs/>
          <w:color w:val="861141"/>
        </w:rPr>
        <w:t>D. Configure a read replica in another region. Create an AWS CloudFormation template of the application infrastructure. When an issue occurs, promote the read replica and configure as an Amazon RDS Multi-AZ database instance and use the AWS CloudFormation template to create the environment in another region using the promoted Amazon RDS instance. Update the DNS record to point to the other region’s ELB.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pPr>
      <w:hyperlink r:id="rId31">
        <w:r>
          <w:rPr>
            <w:rStyle w:val="InternetLink"/>
            <w:rFonts w:ascii="scala-sans-offc-pro--" w:hAnsi="scala-sans-offc-pro--"/>
            <w:b/>
            <w:bCs/>
            <w:i w:val="false"/>
            <w:caps w:val="false"/>
            <w:smallCaps w:val="false"/>
            <w:color w:val="4865B7"/>
            <w:spacing w:val="0"/>
            <w:sz w:val="24"/>
          </w:rPr>
          <w:t>https://aws.amazon.com/rds/details/read-replicas/</w:t>
        </w:r>
      </w:hyperlink>
    </w:p>
    <w:p>
      <w:pPr>
        <w:pStyle w:val="Normal"/>
        <w:bidi w:val="0"/>
        <w:jc w:val="left"/>
        <w:rPr>
          <w:rFonts w:ascii="scala-sans-offc-pro--" w:hAnsi="scala-sans-offc-pro--"/>
          <w:b/>
          <w:b/>
          <w:bCs/>
          <w:i w:val="false"/>
          <w:caps w:val="false"/>
          <w:smallCaps w:val="false"/>
          <w:color w:val="4865B7"/>
          <w:spacing w:val="0"/>
          <w:sz w:val="24"/>
        </w:rPr>
      </w:pPr>
      <w:r>
        <w:rPr>
          <w:rFonts w:ascii="scala-sans-offc-pro--" w:hAnsi="scala-sans-offc-pro--"/>
          <w:b/>
          <w:bCs/>
          <w:i w:val="false"/>
          <w:caps w:val="false"/>
          <w:smallCaps w:val="false"/>
          <w:color w:val="4865B7"/>
          <w:spacing w:val="0"/>
          <w:sz w:val="24"/>
        </w:rPr>
      </w:r>
    </w:p>
    <w:p>
      <w:pPr>
        <w:pStyle w:val="Normal"/>
        <w:bidi w:val="0"/>
        <w:jc w:val="left"/>
        <w:rPr>
          <w:rFonts w:ascii="scala-sans-offc-pro--" w:hAnsi="scala-sans-offc-pro--"/>
          <w:b w:val="false"/>
          <w:b w:val="false"/>
          <w:bCs w:val="false"/>
          <w:i w:val="false"/>
          <w:caps w:val="false"/>
          <w:smallCaps w:val="false"/>
          <w:color w:val="4865B7"/>
          <w:spacing w:val="0"/>
          <w:sz w:val="24"/>
        </w:rPr>
      </w:pPr>
      <w:r>
        <w:rPr>
          <w:rFonts w:ascii="scala-sans-offc-pro--" w:hAnsi="scala-sans-offc-pro--"/>
          <w:b w:val="false"/>
          <w:bCs w:val="false"/>
          <w:i w:val="false"/>
          <w:caps w:val="false"/>
          <w:smallCaps w:val="false"/>
          <w:color w:val="4865B7"/>
          <w:spacing w:val="0"/>
          <w:sz w:val="24"/>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490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Development team has created a series of AWS CloudFormation templates to help deploy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services. They created a template for a network/virtual private cloud (VPC) stack, a database stack, a bastion host stack, and a web application-specific stack. Each service requires the deployment of at least: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14"/>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network/VPC stack</w:t>
      </w:r>
    </w:p>
    <w:p>
      <w:pPr>
        <w:pStyle w:val="Normal"/>
        <w:numPr>
          <w:ilvl w:val="0"/>
          <w:numId w:val="14"/>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bastion host stack</w:t>
      </w:r>
    </w:p>
    <w:p>
      <w:pPr>
        <w:pStyle w:val="Normal"/>
        <w:numPr>
          <w:ilvl w:val="0"/>
          <w:numId w:val="14"/>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web application stack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Each template has multiple input parameters that make it difficult to deploy the services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individually from the AWS CloudFormation console. The input parameters from one stack are typically outputs from other stacks. For example, the VPC ID, subnet IDs, and security groups from the network stack may need to be used in the application stack or database stack. Which actions will help reduce both the operational burden and the number of parameters passed into a service deployment? (Choose two.)</w:t>
      </w:r>
    </w:p>
    <w:p>
      <w:pPr>
        <w:pStyle w:val="Normal"/>
        <w:bidi w:val="0"/>
        <w:jc w:val="left"/>
        <w:rPr>
          <w:rFonts w:ascii="DejaVu Sans Condensed" w:hAnsi="DejaVu Sans Condensed"/>
          <w:b/>
          <w:b/>
          <w:bCs/>
          <w:color w:val="00A933"/>
        </w:rPr>
      </w:pPr>
      <w:r>
        <w:rPr>
          <w:rFonts w:ascii="DejaVu Sans Condensed" w:hAnsi="DejaVu Sans Condensed"/>
          <w:b/>
          <w:bCs/>
          <w:color w:val="00A933"/>
        </w:rPr>
        <w:t>A. Create a new AWS CloudFormation template for each service. Alter the existing templates to use cross-stack References to eliminate passing many parameters to each template. Call each required stack for the application as a nested stack from the new stack. Call the newly created service stack from the AWS CloudFormation console to deploy the specific service with a subset of the parameters previously required.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 new portfolio in AWS Service Catalog for each service. Create a product for each existing AWS CloudFormation template required to build the service. Add the products to the portfolio that represents that service in AWS Service Catalog. To deploy the service, select thespecific service portfolio and launch the portfolio with the necessary parameters to deploy all templates.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Set up an AWS CodePipeline workflow for each service. For each existing template, choose AWS CloudFormation as a deployment action. Add the AWS CloudFormation template to the deployment action. Ensure that the deployment actions are processed to make sure that dependencies are obeyed. Use configuration files and scripts to share parameters between the stacks. To launch the service, execute the specific template by choosing the name of the service and releasing a change.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AWS Step Functions to define a new service. Create a new AWS CloudFormation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template for each service. Alter the existing templates to use cross-stack References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eliminate passing many parameters to each template. Call each required stack for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as a nested stack from the new service template. Configure AWS Step Functions to call the service template directly. In the AWS Step Functions console, execute the step.</w:t>
      </w:r>
    </w:p>
    <w:p>
      <w:pPr>
        <w:pStyle w:val="Normal"/>
        <w:bidi w:val="0"/>
        <w:jc w:val="left"/>
        <w:rPr>
          <w:rFonts w:ascii="DejaVu Sans Condensed" w:hAnsi="DejaVu Sans Condensed"/>
          <w:b/>
          <w:b/>
          <w:bCs/>
          <w:color w:val="00A933"/>
        </w:rPr>
      </w:pPr>
      <w:r>
        <w:rPr>
          <w:rFonts w:ascii="DejaVu Sans Condensed" w:hAnsi="DejaVu Sans Condensed"/>
          <w:b/>
          <w:bCs/>
          <w:color w:val="00A933"/>
        </w:rPr>
        <w:t>E. Create a new portfolio for the services in AWS Service Catalog. Create a new AWS CloudFormation template for each service. Alter the existing templates to use cross-stack References to eliminate passing many parameters to each template. Call each required stack for the application as a nested stack from the new stack. Create a product for each application. Add the service template to the product. Add each new product to the portfolio. Deploy the product from the portfolio to deploy the service with the necessary parameters only to start the deployment.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491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an application behind a load balancer with enough Amazon EC2 instances to satisfy peak demand. Scripts and third-party deployment solutions are used to configure EC2 instances when demand increases or an instance fails. The team must periodically evaluate the utilization of the instance types to ensure that the correct sizes are deployed.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this workload be optimized to meet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CloudFormer to create AWS CloudFormation stacks from the current resources. Deploy that stack by using AWS CloudFormation in the same region. Use Amazon CloudWatch alarms to send notifications about underutilized resources to provide cost-savings suggestions.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Auto Scaling group to scale the instances, and use AWS CodeDeploy to perform the configuration. Change from a load balancer to an Application Load Balancer. Purchase a third-party product that provides suggestions for cost savings on AWS resources.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Deploy the application by using AWS Elastic Beanstalk with default options. Register for an AWS Support Developer plan. Review the instance usage for the application by using Amazon CloudWatch, and identify less expensive instances that can handle the load. Hold monthly meetings to review new instance types and determine whether Reserved Instances should be purchased.</w:t>
      </w:r>
    </w:p>
    <w:p>
      <w:pPr>
        <w:pStyle w:val="Normal"/>
        <w:bidi w:val="0"/>
        <w:jc w:val="left"/>
        <w:rPr>
          <w:rFonts w:ascii="DejaVu Sans Condensed" w:hAnsi="DejaVu Sans Condensed"/>
          <w:b/>
          <w:b/>
          <w:bCs/>
          <w:color w:val="00A933"/>
        </w:rPr>
      </w:pPr>
      <w:r>
        <w:rPr>
          <w:rFonts w:ascii="DejaVu Sans Condensed" w:hAnsi="DejaVu Sans Condensed"/>
          <w:b/>
          <w:bCs/>
          <w:color w:val="00A933"/>
        </w:rPr>
        <w:t>D. Deploy the application as a Docker image by using Amazon ECS. Set up Amazon EC2 Auto Scaling and Amazon ECS scaling. Register for AWS Business Support and use Trusted Advisor checks to provide suggestions on cost savings.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492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large global financial services company has multiple business units. The company wants to allow Developers to try new services, but there are multiple compliance requirements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different workloads. The Security team is concerned about the access strategy for on-premises and AWS implementations. They would like to enforce governance for AWS services used by business teams for regulatory workloads, including Payment Card Industry (PCI) requirements. Which solution will address the Security team’s concerns and allow the Developers to try new services?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Implement a strong identity and access management model that includes users, groups, and roles in various AWS accounts. Ensure that centralized AWS CloudTrail logging is enabled to detect anomalies. Build automation with AWS Lambda to tear down unapproved AWS resources for governance.</w:t>
      </w:r>
    </w:p>
    <w:p>
      <w:pPr>
        <w:pStyle w:val="Normal"/>
        <w:bidi w:val="0"/>
        <w:jc w:val="left"/>
        <w:rPr>
          <w:rFonts w:ascii="DejaVu Sans Condensed" w:hAnsi="DejaVu Sans Condensed"/>
          <w:b/>
          <w:b/>
          <w:bCs/>
          <w:color w:val="00A933"/>
        </w:rPr>
      </w:pPr>
      <w:r>
        <w:rPr>
          <w:rFonts w:ascii="DejaVu Sans Condensed" w:hAnsi="DejaVu Sans Condensed"/>
          <w:b/>
          <w:bCs/>
          <w:color w:val="00A933"/>
        </w:rPr>
        <w:t>B. Build a multi-account strategy based on business units, environments, and specific regulatory requirements. Implement SAML-based federation across all AWS accounts with an on-premises identity store. Use AWS Organizations and build organizational units (OUs) structure based on regulations and service governance. Implement service control policies across OUs.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Implement a multi-account strategy based on business units, environments, and specific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regulatory requirements. Ensure that only PCI-compliant services are approved for use in the accounts. Build IAM policies to give access to only PCI-compliant services for governance.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Build one AWS account for the company for strong security controls. Ensure that all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service limits are raised to meet company scalability requirements. Implement SAML federation with an on-premises identity store, and ensure that only approved services are used in the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493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had a tight deadline to migrate its on-premises environment to AWS. It moved over Microsoft SQL Servers and Microsoft Windows Servers using the virtual machine import/export service and rebuild other applications native to the cloud. The team created both Amazon EC2 databases and used Amazon RDS. Each team in the company was responsible for migrating their applications, and they have created individual accounts for isolation of resources. The company did not have much time to consider costs, but now it would like suggestions on reducing its AWS spend.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steps should a Solutions Architect take to reduce costs?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Enable AWS Business Support and review AWS Trusted Advisor’s cost checks. Create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EC2 Auto Scaling groups for applications that experience fluctuating demand. Save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AWS Simple Monthly Calculator reports in Amazon S3 for trend analysis. Create a master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account under Organizations and have teams join for consolidated billing.</w:t>
      </w:r>
    </w:p>
    <w:p>
      <w:pPr>
        <w:pStyle w:val="Normal"/>
        <w:bidi w:val="0"/>
        <w:jc w:val="left"/>
        <w:rPr>
          <w:rFonts w:ascii="DejaVu Sans Condensed" w:hAnsi="DejaVu Sans Condensed"/>
          <w:b/>
          <w:b/>
          <w:bCs/>
          <w:color w:val="C9211E"/>
        </w:rPr>
      </w:pPr>
      <w:r>
        <w:rPr>
          <w:rFonts w:ascii="DejaVu Sans Condensed" w:hAnsi="DejaVu Sans Condensed"/>
          <w:b/>
          <w:bCs/>
          <w:color w:val="C9211E"/>
        </w:rPr>
        <w:t>B. Enable Cost Explorer and AWS Business Support. Reserve Amazon EC2 and Amazon RDS DB instances. Use Amazon CloudWatch and AWS Trusted Advisor for monitoring to receive cost-savings suggestions. Create a master account under Organizations and have teams join for consolidated billing.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an AWS Lambda function that changes the instance size based on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CloudWatch alarms. Reserve instances based on AWS Simple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Monthly Calculator suggestions. Have an AWS Well-Architected framework review and apply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recommendations. Create a master account under Organizations and have teams join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consolidated billing.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budget and monitor for costs exceeding the budget. Create Amazon EC2 Auto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Scaling groups for applications that experience fluctuating demand. Create an AWS Lambda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function that changes instance sizes based on Amazon CloudWatch alarms. Have each team upload their bill to an Amazon S3 bucket for analysis of team spending. Use Spot Instances on nightly batch processing jobs.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2A6099"/>
        </w:rPr>
      </w:pPr>
      <w:r>
        <w:rPr>
          <w:rFonts w:ascii="DejaVu Sans Condensed" w:hAnsi="DejaVu Sans Condensed"/>
          <w:b/>
          <w:bCs/>
          <w:color w:val="2A6099"/>
        </w:rPr>
        <w:t>Reserved instances instantly save cost. Cost explorer, trusted advisor are great tools.</w:t>
      </w:r>
    </w:p>
    <w:p>
      <w:pPr>
        <w:pStyle w:val="Normal"/>
        <w:bidi w:val="0"/>
        <w:jc w:val="left"/>
        <w:rPr>
          <w:rFonts w:ascii="DejaVu Sans Condensed" w:hAnsi="DejaVu Sans Condensed"/>
          <w:b/>
          <w:b/>
          <w:bCs/>
          <w:color w:val="2A6099"/>
        </w:rPr>
      </w:pPr>
      <w:r>
        <w:rPr>
          <w:rFonts w:ascii="DejaVu Sans Condensed" w:hAnsi="DejaVu Sans Condensed"/>
          <w:b/>
          <w:bCs/>
          <w:color w:val="2A6099"/>
        </w:rPr>
        <w:t xml:space="preserve"> </w:t>
      </w:r>
    </w:p>
    <w:p>
      <w:pPr>
        <w:pStyle w:val="Normal"/>
        <w:bidi w:val="0"/>
        <w:jc w:val="left"/>
        <w:rPr>
          <w:rFonts w:ascii="DejaVu Sans Condensed" w:hAnsi="DejaVu Sans Condensed"/>
          <w:b/>
          <w:b/>
          <w:bCs/>
          <w:color w:val="2A6099"/>
        </w:rPr>
      </w:pPr>
      <w:r>
        <w:rPr>
          <w:rFonts w:ascii="DejaVu Sans Condensed" w:hAnsi="DejaVu Sans Condensed"/>
          <w:b/>
          <w:bCs/>
          <w:color w:val="2A6099"/>
        </w:rPr>
        <w:t>A: Can’t save Monthly Calculator reports in S3 for trend analysis</w:t>
      </w:r>
    </w:p>
    <w:p>
      <w:pPr>
        <w:pStyle w:val="Normal"/>
        <w:bidi w:val="0"/>
        <w:jc w:val="left"/>
        <w:rPr>
          <w:rFonts w:ascii="DejaVu Sans Condensed" w:hAnsi="DejaVu Sans Condensed"/>
          <w:b/>
          <w:b/>
          <w:bCs/>
          <w:color w:val="2A6099"/>
        </w:rPr>
      </w:pPr>
      <w:r>
        <w:rPr>
          <w:rFonts w:ascii="DejaVu Sans Condensed" w:hAnsi="DejaVu Sans Condensed"/>
          <w:b/>
          <w:bCs/>
          <w:color w:val="2A6099"/>
        </w:rPr>
        <w:t xml:space="preserve"> </w:t>
      </w:r>
    </w:p>
    <w:p>
      <w:pPr>
        <w:pStyle w:val="Normal"/>
        <w:bidi w:val="0"/>
        <w:jc w:val="left"/>
        <w:rPr>
          <w:rFonts w:ascii="DejaVu Sans Condensed" w:hAnsi="DejaVu Sans Condensed"/>
          <w:b/>
          <w:b/>
          <w:bCs/>
          <w:color w:val="2A6099"/>
        </w:rPr>
      </w:pPr>
      <w:r>
        <w:rPr>
          <w:rFonts w:ascii="DejaVu Sans Condensed" w:hAnsi="DejaVu Sans Condensed"/>
          <w:b/>
          <w:bCs/>
          <w:color w:val="2A6099"/>
        </w:rPr>
        <w:t>C\D: Changing instance size using Lambda is not possible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bCs/>
          <w:color w:val="000000"/>
        </w:rPr>
        <w:t>QUESTION: 494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wants to replace its call center system with a solution built using AWS managed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services. The company call center would like the solution to receive calls, create contact flows, and scale to handle growth projections. The call center would also like the solution to use deep learning capabilities to recognize the intent of the callers and handle basic tasks, reducing the need to speak an agent. The solution should also be able to query business applications and provide relevant information back to callers as requested.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services should the Solutions Architect use to build this solution? (Choose three.)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Amazon Rekognition to identity who is calling.</w:t>
      </w:r>
    </w:p>
    <w:p>
      <w:pPr>
        <w:pStyle w:val="Normal"/>
        <w:bidi w:val="0"/>
        <w:jc w:val="left"/>
        <w:rPr>
          <w:rFonts w:ascii="DejaVu Sans Condensed" w:hAnsi="DejaVu Sans Condensed"/>
          <w:b/>
          <w:b/>
          <w:bCs/>
          <w:color w:val="158466"/>
        </w:rPr>
      </w:pPr>
      <w:r>
        <w:rPr>
          <w:rFonts w:ascii="DejaVu Sans Condensed" w:hAnsi="DejaVu Sans Condensed"/>
          <w:b/>
          <w:bCs/>
          <w:color w:val="158466"/>
        </w:rPr>
        <w:t>B. Amazon Connect to create a cloud-based contact center.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Amazon Alexa for Business to build conversational interface.</w:t>
      </w:r>
    </w:p>
    <w:p>
      <w:pPr>
        <w:pStyle w:val="Normal"/>
        <w:bidi w:val="0"/>
        <w:jc w:val="left"/>
        <w:rPr>
          <w:rFonts w:ascii="DejaVu Sans Condensed" w:hAnsi="DejaVu Sans Condensed"/>
          <w:b/>
          <w:b/>
          <w:bCs/>
          <w:color w:val="158466"/>
        </w:rPr>
      </w:pPr>
      <w:r>
        <w:rPr>
          <w:rFonts w:ascii="DejaVu Sans Condensed" w:hAnsi="DejaVu Sans Condensed"/>
          <w:b/>
          <w:bCs/>
          <w:color w:val="158466"/>
        </w:rPr>
        <w:t>D. AWS Lambda to integrate with internal systems.</w:t>
      </w:r>
    </w:p>
    <w:p>
      <w:pPr>
        <w:pStyle w:val="Normal"/>
        <w:bidi w:val="0"/>
        <w:jc w:val="left"/>
        <w:rPr>
          <w:rFonts w:ascii="DejaVu Sans Condensed" w:hAnsi="DejaVu Sans Condensed"/>
          <w:b/>
          <w:b/>
          <w:bCs/>
          <w:color w:val="158466"/>
        </w:rPr>
      </w:pPr>
      <w:r>
        <w:rPr>
          <w:rFonts w:ascii="DejaVu Sans Condensed" w:hAnsi="DejaVu Sans Condensed"/>
          <w:b/>
          <w:bCs/>
          <w:color w:val="158466"/>
        </w:rPr>
        <w:t>E. Amazon Lex to recognize the intent of the caller.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 Amazon SQS to add incoming callers to a queue.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495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large company is migrating its entire IT portfolio to AWS. Each business unit in the company has a standalone AWS account that supports both development and test environments. New accounts to support production workloads will be needed soon.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Finance department requires a centralized method for payment but must maintain visibility into each group’s spending to allocate costs.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Security team requires a centralized mechanism to control IAM usage in all the company’s accounts. What combination of the following options meet the company’s needs with the LEAST effort?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 collection of parameterized AWS CloudFormation templates defining common IAM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permissions that are launched into each account. Require all new and existing accounts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launch the appropriate stacks to enforce the least privilege model.</w:t>
      </w:r>
    </w:p>
    <w:p>
      <w:pPr>
        <w:pStyle w:val="Normal"/>
        <w:bidi w:val="0"/>
        <w:jc w:val="left"/>
        <w:rPr>
          <w:rFonts w:ascii="DejaVu Sans Condensed" w:hAnsi="DejaVu Sans Condensed"/>
          <w:b/>
          <w:b/>
          <w:bCs/>
          <w:color w:val="158466"/>
        </w:rPr>
      </w:pPr>
      <w:r>
        <w:rPr>
          <w:rFonts w:ascii="DejaVu Sans Condensed" w:hAnsi="DejaVu Sans Condensed"/>
          <w:b/>
          <w:bCs/>
          <w:color w:val="158466"/>
        </w:rPr>
        <w:t>B. Use AWS Organizations to create a new organization from a chosen payer account and define an organizational unit hierarchy. Invite the existing accounts to join the organization and create new accounts using Organizations.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Require each business unit to use its own AWS accounts. Tag each AWS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appropriately and enable Cost Explorer to administer chargebacks.</w:t>
      </w:r>
    </w:p>
    <w:p>
      <w:pPr>
        <w:pStyle w:val="Normal"/>
        <w:bidi w:val="0"/>
        <w:jc w:val="left"/>
        <w:rPr>
          <w:rFonts w:ascii="DejaVu Sans Condensed" w:hAnsi="DejaVu Sans Condensed"/>
          <w:b/>
          <w:b/>
          <w:bCs/>
          <w:color w:val="158466"/>
        </w:rPr>
      </w:pPr>
      <w:r>
        <w:rPr>
          <w:rFonts w:ascii="DejaVu Sans Condensed" w:hAnsi="DejaVu Sans Condensed"/>
          <w:b/>
          <w:bCs/>
          <w:color w:val="158466"/>
        </w:rPr>
        <w:t>D. Enable all features of AWS Organizations and establish appropriate service control policies that filter IAM permissions for sub-accounts.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Consolidate all of the company’s AWS accounts into a single AWS account. Use tags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billing purposes and IAM’s Access Advice feature to enforce the least privilege model.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496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collects a steady stream of 10 million data records from 100,000 sources each day. These records are written to an Amazon RDS MySQL DB. A query must produce the dailyaverage of a data source over the past 30 days. There are twice as many reads as writes.Queries to the collected data are for one source ID at a time.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 Solutions Architect improve the reliability and cost effectiveness of this solution?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Amazon Aurora with MySQL in a Multi-AZ mode. Use four additional read replicas.</w:t>
      </w:r>
    </w:p>
    <w:p>
      <w:pPr>
        <w:pStyle w:val="Normal"/>
        <w:bidi w:val="0"/>
        <w:jc w:val="left"/>
        <w:rPr>
          <w:rFonts w:ascii="DejaVu Sans Condensed" w:hAnsi="DejaVu Sans Condensed"/>
          <w:b/>
          <w:b/>
          <w:bCs/>
          <w:color w:val="158466"/>
        </w:rPr>
      </w:pPr>
      <w:r>
        <w:rPr>
          <w:rFonts w:ascii="DejaVu Sans Condensed" w:hAnsi="DejaVu Sans Condensed"/>
          <w:b/>
          <w:bCs/>
          <w:color w:val="158466"/>
        </w:rPr>
        <w:t>B. Use Amazon DynamoDB with the source ID as the partition key and the timestamp as the sort key. Use a Time to Live (TTL) to delete data after 30 days.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Amazon DynamoDB with the source ID as the partition key. Use a different table each day.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Ingest data into Amazon Kinesis using a retention period of 30 days. Use AWS Lambda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write data records to Amazon ElastiCache for read access.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497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moving a business-critical application onto AWS. It is a traditional three-tier web application using an Oracle database. Data must be encrypted in transit and at rest. The database hosts 12 TB of data. Network connectivity to the source Oracle database over the internal is allowed, and the company wants to reduce operational costs by using AWS Managed Services where possible. All resources within the web and application tiers have been migrated. The database has a few tables and a simple schema using primary keys only; however, it contains many Binary Large Object (BLOB) fields. It was not possible to use the database’s native replication tools because of licensing restrictions.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database migration solution will result in the LEAST amount of impact to the application’s availability?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Provision an Amazon RDS for Oracle instance. Host the RDS database within a virtual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private cloud (VPC) subnet with internet access, and set up the RDS database as an encrypted Read Replica of the source database. Use SSL to encrypt the connection between the two databases. Monitor the replication performance by watching the RDS ReplicaLag metric. During the application maintenance window, shut down the on-premises database and switch over the application connection to the RDS instance when there is no more replication lag. Promote the Read Replica into a standalone database 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Provision an Amazon EC2 instance and install the same Oracle database software. Create a backup of the source database using the supported tools. During the application maintenance window, restore the backup into the Oracle database running in the EC2 instance. Set up an Amazon RDS for Oracle instance, and create an import job between the databases hosted in AWS. Shut down the source database and switch over the database connections to the RDS instance when the job is complete.</w:t>
      </w:r>
    </w:p>
    <w:p>
      <w:pPr>
        <w:pStyle w:val="Normal"/>
        <w:bidi w:val="0"/>
        <w:jc w:val="left"/>
        <w:rPr>
          <w:rFonts w:ascii="DejaVu Sans Condensed" w:hAnsi="DejaVu Sans Condensed"/>
          <w:b/>
          <w:b/>
          <w:bCs/>
          <w:color w:val="158466"/>
        </w:rPr>
      </w:pPr>
      <w:r>
        <w:rPr>
          <w:rFonts w:ascii="DejaVu Sans Condensed" w:hAnsi="DejaVu Sans Condensed"/>
          <w:b/>
          <w:bCs/>
          <w:color w:val="158466"/>
        </w:rPr>
        <w:t>C. Use AWS DMS to load and replicate the dataset between the on-premises Oracle database and the replication instance hosted on AWS. Provision an Amazon RDS for Oracle instance with Transparent Data Encryption (TDE) enabled and configure it as a target for the replication instance. Create a customer-managed AWS KMS master key to set it as the encryption key for the replication instance. Use AWS DMS tasks to load the data into the target RDS instance. During the application maintenance window and after the load tasks reach the ongoing replication phase, switch the database connections to the new database.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compressed full database backup of the on-premises Oracle database during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maintenance window. While the backup is being performed, provision a 10 Gbps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AWS Direct Connect connection to increase the transfer speed of the database backup files to Amazon S3, and shorten the maintenance window period. Use SSL/TLS to copy the files over the Direct Connect connection. When the backup files are successfully copied, start the maintenance window, and rise any of the Amazon RDS supported tools to import the data into a newly provisioned Amazon RDS for Oracle instance with encryption enabled. Wait until the data is fully loaded and switch over the database connections to the new database. Delete the Direct Connect connection to cut unnecessary charges.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498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decided to move some workloads onto AWS to create a grid environment to run market analytics. The grid will consist of many similar instances, spun-up by a job-scheduling function. Each time a large analytics workload is completed, a new VPC is deployed along with job scheduler and grid nodes. Multiple grids could be running in parallel. Key requirements are: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1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Grid instances must communicate with Amazon S3 to retrieve data to be processed.</w:t>
      </w:r>
    </w:p>
    <w:p>
      <w:pPr>
        <w:pStyle w:val="Normal"/>
        <w:numPr>
          <w:ilvl w:val="0"/>
          <w:numId w:val="1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Grid instances must communicate with Amazon DynamoDB to track intermediate data,</w:t>
      </w:r>
    </w:p>
    <w:p>
      <w:pPr>
        <w:pStyle w:val="Normal"/>
        <w:numPr>
          <w:ilvl w:val="0"/>
          <w:numId w:val="1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job scheduler needs only to communicate with the Amazon EC2 API to start new grid nodes.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key requirement is that the environment has no access to the internet, either directly or via the on-premises proxy. However, the application needs to be able to seamlessly communicate with Amazon S3, Amazon DynamoDB, and Amazon EC2 API, without the need for reconfiguration for each new deployment.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should the Solutions Architect do to achieve this target architecture?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(Choose three.)</w:t>
      </w:r>
    </w:p>
    <w:p>
      <w:pPr>
        <w:pStyle w:val="Normal"/>
        <w:bidi w:val="0"/>
        <w:jc w:val="left"/>
        <w:rPr>
          <w:rFonts w:ascii="DejaVu Sans Condensed" w:hAnsi="DejaVu Sans Condensed"/>
          <w:b/>
          <w:b/>
          <w:bCs/>
          <w:color w:val="158466"/>
        </w:rPr>
      </w:pPr>
      <w:r>
        <w:rPr>
          <w:rFonts w:ascii="DejaVu Sans Condensed" w:hAnsi="DejaVu Sans Condensed"/>
          <w:b/>
          <w:bCs/>
          <w:color w:val="158466"/>
        </w:rPr>
        <w:t>A. Enable VPC endpoints for Amazon S3 and DynamoDB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Disable Private DNS Name Support.</w:t>
      </w:r>
    </w:p>
    <w:p>
      <w:pPr>
        <w:pStyle w:val="Normal"/>
        <w:bidi w:val="0"/>
        <w:jc w:val="left"/>
        <w:rPr>
          <w:rFonts w:ascii="DejaVu Sans Condensed" w:hAnsi="DejaVu Sans Condensed"/>
          <w:b/>
          <w:b/>
          <w:bCs/>
          <w:color w:val="158466"/>
        </w:rPr>
      </w:pPr>
      <w:r>
        <w:rPr>
          <w:rFonts w:ascii="DejaVu Sans Condensed" w:hAnsi="DejaVu Sans Condensed"/>
          <w:b/>
          <w:bCs/>
          <w:color w:val="158466"/>
        </w:rPr>
        <w:t>C. Configure the application on the grid instances to use the private DNS name of the Amazon S3 endpoint.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Populate the on-premises DNS server with the private IP addresses of the EC2 endpoint.</w:t>
      </w:r>
    </w:p>
    <w:p>
      <w:pPr>
        <w:pStyle w:val="Normal"/>
        <w:bidi w:val="0"/>
        <w:jc w:val="left"/>
        <w:rPr>
          <w:rFonts w:ascii="DejaVu Sans Condensed" w:hAnsi="DejaVu Sans Condensed"/>
          <w:b/>
          <w:b/>
          <w:bCs/>
          <w:color w:val="158466"/>
        </w:rPr>
      </w:pPr>
      <w:r>
        <w:rPr>
          <w:rFonts w:ascii="DejaVu Sans Condensed" w:hAnsi="DejaVu Sans Condensed"/>
          <w:b/>
          <w:bCs/>
          <w:color w:val="158466"/>
        </w:rPr>
        <w:t>E. Enable an interface VPC endpoint for EC2.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 Configure Amazon S3 endpoint policy to permit access only from the grid nodes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499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internal security audit of AWS resources within a company found that a number of Amazon EC2 instances running Microsoft Windows workloads were missing several important operating system-level patches. A Solutions Architect has been asked to fix existing patch deficiencies,and to develop a workflow to ensure that future patching  requirements are identified and takencare of quickly. The Solutions Architect has decided to  use AWS Systems Manager. It is important that EC2 instance reboots do not occur at the same time on all Windows workloads to meet organizational uptime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workflow will meet these requirements in an automated manner?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Add a Patch Group tag with a value of Windows Servers to all existing EC2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Ensure that all Windows EC2 instances are assigned this tag. Associate the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DefaultPatchBaseline to the Windows Servers patch group. Define an AWS Systems Manager maintenance window, conduct patching within it, and associate it with the Windows Servers patch group. Register instances with the maintenance window using associated subnet IDs. Assign the AWS-RunPatchBaseline document as a task within each maintenance window.</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Add a Patch Group tag with a value of Windows Servers to all existing EC2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Ensure that all Windows EC2 instances are assigned this tag. Associate the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WindowsPatchBaseline document as a task associated with the Windows Servers patch group. Create an Amazon CloudWatch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Events rule configured to use a cron expression to schedule the execution of patching using the AWS Systems Manager run command. Create an AWS Systems Manager State Manager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document to define commands to be executed during patch execution.</w:t>
      </w:r>
    </w:p>
    <w:p>
      <w:pPr>
        <w:pStyle w:val="Normal"/>
        <w:bidi w:val="0"/>
        <w:jc w:val="left"/>
        <w:rPr>
          <w:rFonts w:ascii="DejaVu Sans Condensed" w:hAnsi="DejaVu Sans Condensed"/>
          <w:b/>
          <w:b/>
          <w:bCs/>
          <w:color w:val="C9211E"/>
        </w:rPr>
      </w:pPr>
      <w:r>
        <w:rPr>
          <w:rFonts w:ascii="DejaVu Sans Condensed" w:hAnsi="DejaVu Sans Condensed"/>
          <w:b/>
          <w:bCs/>
          <w:color w:val="C9211E"/>
        </w:rPr>
        <w:t>C. Add a Patch Group tag with a value of either Windows Servers1 or Windows Servers2 to all existing EC2 instances. Ensure that all Windows EC2 instances are assigned this tag. Associate the AWS-DefaultPatchBaseline with both Windows Servers patch groups. Define two non-overlapping AWS Systems Manager maintenance windows, conduct patching within them, and associate each with a different patch group. Register targets with specific maintenance windows using the Patch Group tags. Assign the AWS-RunPatchBaseline document as a task within each maintenance window.</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Add a Patch Group tag with a value of either Windows Servers1 or Windows Server2 to all existing EC2 instances. Ensure that all Windows EC2 instances are assigned this tag. Associate the AWS-WindowsPatchBaseline with both Windows Servers patch groups. Define two non- overlapping AWS Systems Manager maintenance windows, conduct patching within them, and associate each with a different patch group. Assign the AWS- RunWindowsPatchBaseline document as a task within each maintenance window. Create an AWS Systems Manager State Manager document to define commands to be executed during patch execution.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2A6099"/>
        </w:rPr>
      </w:pPr>
      <w:r>
        <w:rPr>
          <w:rFonts w:ascii="DejaVu Sans Condensed" w:hAnsi="DejaVu Sans Condensed"/>
          <w:b/>
          <w:bCs/>
          <w:color w:val="2A6099"/>
        </w:rPr>
        <w:t>https://aws.amazon.com/blogs/mt/patching-your-windows-ec2-instances-using-aws-systems-manager-patch-manager/</w:t>
      </w:r>
    </w:p>
    <w:p>
      <w:pPr>
        <w:pStyle w:val="Normal"/>
        <w:bidi w:val="0"/>
        <w:jc w:val="left"/>
        <w:rPr>
          <w:rFonts w:ascii="DejaVu Sans Condensed" w:hAnsi="DejaVu Sans Condensed"/>
          <w:b/>
          <w:b/>
          <w:bCs/>
          <w:color w:val="2A6099"/>
        </w:rPr>
      </w:pPr>
      <w:r>
        <w:rPr>
          <w:rFonts w:ascii="DejaVu Sans Condensed" w:hAnsi="DejaVu Sans Condensed"/>
          <w:b/>
          <w:bCs/>
          <w:color w:val="2A6099"/>
        </w:rPr>
        <w:t xml:space="preserve"> </w:t>
      </w:r>
    </w:p>
    <w:p>
      <w:pPr>
        <w:pStyle w:val="Normal"/>
        <w:bidi w:val="0"/>
        <w:jc w:val="left"/>
        <w:rPr>
          <w:rFonts w:ascii="DejaVu Sans Condensed" w:hAnsi="DejaVu Sans Condensed"/>
          <w:b/>
          <w:b/>
          <w:bCs/>
          <w:color w:val="2A6099"/>
        </w:rPr>
      </w:pPr>
      <w:r>
        <w:rPr>
          <w:rFonts w:ascii="DejaVu Sans Condensed" w:hAnsi="DejaVu Sans Condensed"/>
          <w:b/>
          <w:bCs/>
          <w:color w:val="2A6099"/>
        </w:rPr>
        <w:t>Option A&amp;B: Need 2 different maintenance window so they don’t reboot at the same time.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500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must deploy multiple independent instances of an application. The front-end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is internet accessible. However, corporate policy stipulates that the backends are to be isolated from each other and the internet, yet accessible from a centralized administration server. The application setup should be automated to minimize the opportunity for mistakes as new instances are deployed. Which option meets the requirements and MINIMIZES costs?</w:t>
      </w:r>
    </w:p>
    <w:p>
      <w:pPr>
        <w:pStyle w:val="Normal"/>
        <w:bidi w:val="0"/>
        <w:jc w:val="left"/>
        <w:rPr>
          <w:rFonts w:ascii="DejaVu Sans Condensed" w:hAnsi="DejaVu Sans Condensed"/>
          <w:b/>
          <w:b/>
          <w:bCs/>
          <w:color w:val="158466"/>
        </w:rPr>
      </w:pPr>
      <w:r>
        <w:rPr>
          <w:rFonts w:ascii="DejaVu Sans Condensed" w:hAnsi="DejaVu Sans Condensed"/>
          <w:b/>
          <w:bCs/>
          <w:color w:val="158466"/>
        </w:rPr>
        <w:t>A. Use an AWS CloudFormation template to create identical IAM roles for each region. Use AWS CloudFormation StackSets to deploy each application instance by using parameters to customize for each instance, and use security groups to isolate each instance while permitting access to the central server.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each instance of the application IAM roles and resources in separate accounts by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using AWS CloudFormation StackSets. Include a VPN connection to the VPN gateway of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central administration server.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Duplicate the application IAM roles and resources in separate accounts by using a single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AWS CloudFormation template. Include VPC peering to connect the VPC of each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to a central VPC.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the parameters of the AWS CloudFormation template to customize the deployment into separate accounts. Include a NAT gateway to allow communication back to the central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administration server.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501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group of Amazon EC2 instances have been configured as a high performance computing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(HPC) cluster. The instances are running in a placement group, and are able to communicate with each other at network speeds of up to 20 Gbps. The cluster needs to communicate with a control EC2 instance outside of the placement group. The control instance has the same instance type and AMI as the other instances, and is configured with a public IP address.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 Solutions Architect improve the network speeds between the control instance and the instances in the placement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Terminate the control instance and relaunch it in the placement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Ensure that the instances are communicating using the private IP addresses.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Ensure that the control instance is using an Elastic Network Adapter.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Move the control instance inside the placement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502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has created an AWS CloudFormation template for a three-tier application that contains an Auto Scaling group of Amazon EC2 instances running a custom AMI.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Solutions Architect wants to ensure that future updates to the custom AMI can be deployed to a running stack by first updating the template to refer to the new AMI, and then invoking UpdateStack to replace the EC2 instances with instances launched from the new AMI. How can updates to the AMI be deployed to meet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change set for a new version of the template, view the changes to the running EC2 instances to ensure that the AMI is correctly updated, and then execute the change set.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Edit the AWS::AutoScaling::LaunchConfiguration resource in the template, changing its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DeletionPolicy to Replace.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Edit the AWS::AutoScaling::AutoScalingGroup resource in the template, inserting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UpdatePolicy attribute.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new stack from the updated template. Once it is successfully deployed, modify the DNS records to point to the new stack and delete the old stack.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Reference: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https://docs.aws.amazon.com/AWSCloudFormation/latest/UserGuide/aws-attribute-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updatepolicy.html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503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is designing a multi-account structure that has 10 existing accounts. The design must meet the following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16"/>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Consolidate all accounts into one organization.</w:t>
      </w:r>
    </w:p>
    <w:p>
      <w:pPr>
        <w:pStyle w:val="Normal"/>
        <w:numPr>
          <w:ilvl w:val="0"/>
          <w:numId w:val="16"/>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Allow full access to the Amazon EC2 service from the master account and the secondary accounts.</w:t>
      </w:r>
    </w:p>
    <w:p>
      <w:pPr>
        <w:pStyle w:val="Normal"/>
        <w:numPr>
          <w:ilvl w:val="0"/>
          <w:numId w:val="16"/>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Minimize the effort required to add additional secondary accounts.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combination of steps should be included in the solution?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an organization from the master account. Send invitations to the secondary accounts from the master account. Accept the invitations and create an OU.</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organization from the master account. Send a join request to the master account from each secondary account. Accept the requests and create an OU.</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VPC peering connection between the master account and the secondary accounts. Accept the request for the VPC peering connection.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service control policy (SCP) that enables full EC2 access, and attach the policy to the OU.</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Create a full EC2 access policy and map the policy to a role in each account. Trust every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other account to assume the role.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504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Any Company has acquired numerous companies over the past few years. The CIO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Any Company would like to keep the resources for each acquired company separate. The CIO also would like to enforce a charge-back model where each company pays for the AWS services it uses.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Solutions Architect is tasked with designing an AWS architecture that allows AnyCompany to achieve the following:</w:t>
      </w:r>
    </w:p>
    <w:p>
      <w:pPr>
        <w:pStyle w:val="Normal"/>
        <w:numPr>
          <w:ilvl w:val="0"/>
          <w:numId w:val="17"/>
        </w:numPr>
        <w:bidi w:val="0"/>
        <w:jc w:val="left"/>
        <w:rPr/>
      </w:pPr>
      <w:r>
        <w:rPr>
          <w:rFonts w:ascii="DejaVu Sans Condensed" w:hAnsi="DejaVu Sans Condensed"/>
          <w:b w:val="false"/>
          <w:bCs w:val="false"/>
          <w:color w:val="000000"/>
        </w:rPr>
        <w:t>Implementing a detailed chargeback mechanism to ensure that each company pays for the resources it uses.</w:t>
      </w:r>
    </w:p>
    <w:p>
      <w:pPr>
        <w:pStyle w:val="Normal"/>
        <w:numPr>
          <w:ilvl w:val="0"/>
          <w:numId w:val="17"/>
        </w:numPr>
        <w:bidi w:val="0"/>
        <w:jc w:val="left"/>
        <w:rPr/>
      </w:pPr>
      <w:r>
        <w:rPr>
          <w:rFonts w:ascii="DejaVu Sans Condensed" w:hAnsi="DejaVu Sans Condensed"/>
          <w:b w:val="false"/>
          <w:bCs w:val="false"/>
          <w:color w:val="000000"/>
        </w:rPr>
        <w:t>AnyCompany can pay for AWS services for all its companies through a single invoice.</w:t>
      </w:r>
    </w:p>
    <w:p>
      <w:pPr>
        <w:pStyle w:val="Normal"/>
        <w:numPr>
          <w:ilvl w:val="0"/>
          <w:numId w:val="17"/>
        </w:numPr>
        <w:bidi w:val="0"/>
        <w:jc w:val="left"/>
        <w:rPr/>
      </w:pPr>
      <w:r>
        <w:rPr>
          <w:rFonts w:ascii="DejaVu Sans Condensed" w:hAnsi="DejaVu Sans Condensed"/>
          <w:b w:val="false"/>
          <w:bCs w:val="false"/>
          <w:color w:val="000000"/>
        </w:rPr>
        <w:t>Developers in each acquired company have access to resources in their company only.</w:t>
      </w:r>
    </w:p>
    <w:p>
      <w:pPr>
        <w:pStyle w:val="Normal"/>
        <w:numPr>
          <w:ilvl w:val="0"/>
          <w:numId w:val="17"/>
        </w:numPr>
        <w:bidi w:val="0"/>
        <w:jc w:val="left"/>
        <w:rPr/>
      </w:pPr>
      <w:r>
        <w:rPr>
          <w:rFonts w:ascii="DejaVu Sans Condensed" w:hAnsi="DejaVu Sans Condensed"/>
          <w:b w:val="false"/>
          <w:bCs w:val="false"/>
          <w:color w:val="000000"/>
        </w:rPr>
        <w:t>Developers in an acquired company should not be able to affect resources in their company only.</w:t>
      </w:r>
    </w:p>
    <w:p>
      <w:pPr>
        <w:pStyle w:val="Normal"/>
        <w:numPr>
          <w:ilvl w:val="0"/>
          <w:numId w:val="17"/>
        </w:numPr>
        <w:bidi w:val="0"/>
        <w:jc w:val="left"/>
        <w:rPr/>
      </w:pPr>
      <w:r>
        <w:rPr>
          <w:rFonts w:ascii="DejaVu Sans Condensed" w:hAnsi="DejaVu Sans Condensed"/>
          <w:b w:val="false"/>
          <w:bCs w:val="false"/>
          <w:color w:val="000000"/>
        </w:rPr>
        <w:t>A single identity store is used to authenticate Developers across all companies.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approaches would meet these requirements?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multi-account strategy with an account per company. Use consolidated billing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ensure that AnyCompany needs to pay a single bill only.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 multi-account strategy with a virtual private cloud (VPC) for each company. Reduce impact across companies by not creating any VPC peering links. As everything is in a single account, there will be a single invoice. Use tagging to create a detailed bill for each company.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IAM users for each Developer in the account to which they require access. Create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policies that allow the users access to all resources in that account. Attach the policies to the IAM user.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federated identity store against the company’s Active Directory. Create IAM roles with appropriate permissions and set the trust relationships with AWS and the identity store. Use AWS STS to grant users access based on the groups they belong to in the identity store.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Create a multi-account strategy with an account per company. For billing purposes, use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tagging solution that uses a tag to identify the company that creates each resource.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505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deployed a three-tier web application in two regions: us-east-1 and eu-west-1. The application must be active in both regions at the same time. The database tier of the application uses a single Amazon RDS Aurora database globally, with a master in us-east-1 and a read replica in eu- west-1. Both regions are connected by a VPN.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wants to ensure that the application remains available even in the event of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region-level failure of all of the application’s components. It is acceptable for the application to be in read-only mode for up to 1 hour. The company plans to configure two Amazon Route 53 record sets, one for each of the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should the company complete the configuration to meet its requirements while providing the lowest latency for the application end-users?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failover routing and configure the us-east-1 record set as primary and the eu-west-1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record set as secondary. Configure an HTTP health check for the web application in us-east 1, and associate it to the us-east-1 record set.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weighted routing and configure each record set with a weight of 50. Configure an HTTP health check for each region, and attach it to the record set for that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latency-based routing for both record sets. Configure a health check for each region and attach it to the record set for that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Configure an Amazon CloudWatch alarm for the health checks in us-east-1, and have it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invoke an AWS Lambda function that promotes the read replica in eu-west-1.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Configure Amazon RDS event notifications to react to the failure of the database in us-east-1 by invoking an AWS Lambda function that promotes the read replica in eu-west-1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 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506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runs a Windows Server host in a public subnet that is configured to allow a team of administrators to connect over RDP to troubleshoot issues with hosts in a private subnet. The host must be available at all times outside of a scheduled maintenance window, and needs to receive the latest operating system updates within 3 days of release.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should be done to manage the host with the LEAST amount of administrative effort?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Run the host in a single-instance AWS Elastic Beanstalk environment. Configure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environment with a custom AMI to use a hardened machine image from AWS Marketplace.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Apply system updates with AWS Systems Manager Patch Manager.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Run the host on AWS WorkSpaces. Use Amazon WorkSpaces Application Manager (WAM)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to harden the host. Configure Windows automatic updates to occur every 3 days.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Run the host in an Auto Scaling group with a minimum and maximum instance count of 1. Use a hardened machine image from AWS Marketplace. Apply system updates with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Systems Manager Patch Manager.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Run the host in AWS OpsWorks Stacks. Use a Chief recipe to harden the AMI during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launch. Use an AWS Lambda scheduled event to run the Upgrade Operating System stack command to apply system updates.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507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large on-premises Apache Hadoop cluster with a 20 PB HDFS database. The cluster is growing every quarter by roughly 200 instances and 1 PB. The company’s goals are to enable resiliency for its Hadoop data, limit the impact of losing cluster nodes, and significantly reduce costs. The current cluster runs 24/7 and supports a variety of analysis workloads, including interactive queries and batch processing.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would meet these requirements with the LEAST expense and down time?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AWS Snowmobile to migrate the existing cluster data to Amazon S3. Create a persistent Amazon EMR cluster initially sized to handle the interactive workload based on historical data from the on-premises cluster. Store the data on EMRFS. Minimize costs using Reserved Instances for master and core nodes and Spot Instances for task nodes, and auto scale task nodes based on Amazon CloudWatch metrics. Create job-specific, optimized clusters for batch workloads that are similarly optimized.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AWS Snowmobile to migrate the existing cluster data to Amazon S3. Create a persistent Amazon EMR cluster of a similar size and configuration to the current cluster. Store the data on EMRFS. Minimize costs by using Reserved Instances. As the workload grows each quarter, purchase additional Reserved Instances and add to the cluster.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AWS Snowball to migrate the existing cluster data to Amazon S3. Create a persistent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EMR cluster initially sized to handle the interactive workloads based on historical data from the on-premises cluster. Store the data on EMRFS. Minimize costs using Reserved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Instances for master and core nodes and Spot Instances for task nodes, and auto scale task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nodes based on Amazon CloudWatch metrics. Create job-specific, optimized clusters for batch workloads that are similarly optimized.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AWS Direct Connect to migrate the existing cluster data to Amazon S3. Create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persistent Amazon EMR cluster initially sized to handle the interactive workload based 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historical data from the on-premises cluster. Store the data on EMRFS. Minimize costs using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Reserved Instances for master and core nodes and Spot Instances for task nodes, and auto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scale task nodes based on Amazon CloudWatch metrics. Create job-specific, optimized clusters for batch workloads that are similarly optimized.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508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running a large application on-premises. Its technology stack consists of Microsoft .NET for the web server platform and Apache Cassandra for the database. The company wants to migrate the application to AWS to improve service reliability. The IT team also wants to reduce the time it spends on capacity management and maintenance of this infrastructure. The Development team is willing and available to make code changes to support the migration. Which design is the LEAST complex to manage after the migration?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Migrate the web servers to Amazon EC2 instances in an Auto Scaling group that is running .NET. Migrate the existing Cassandra database to Amazon Aurora with multiple read replicas, and run both in a Multi-AZ mode.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Migrate the web servers to an AWS Elastic Beanstalk environment that is running the .NET platform in a Multi-AZ Auto Scaling configuration. Migrate the Cassandra database to Amazon EC2 instances that are running in a Multi-AZ configuration.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Migrate the web servers to an AWS Elastic Beanstalk environment that is running the .NET platform in a Multi-AZ Auto Scaling configuration. Migrate the existing Cassandra database to Amazon DynamoDB.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Migrate the web servers to Amazon EC2 instances in an Auto Scaling group that is running .NET. Migrate the existing Cassandra database to Amazon DynamoDB.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509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requirement that only allows specially hardened AMIs to be launched into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public subnets in a VPC, and for the AMIs to be associated with a specific security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Allowing non-compliant instances to launch into the public subnet could present a significant security risk if they are allowed to operate. A mapping of approved AMIs to subnets to security groups exists in an Amazon DynamoDB table in the same AWS account. The company created an AWS Lambda function that, when invoked, will terminate a given Amazon EC2 instance if the combination of AMI, subnet, and security group are not approved in the DynamoDB table.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should the Solutions Architect do to MOST quickly mitigate the risk of compliance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deviations?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an Amazon CloudWatch Events rule that matches each time an EC2 instance 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launched using one of the allowed AMIs, and associate it with the Lambda function as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target.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For the Amazon S3 bucket receiving the Aws CloudTrail logs, create an S3 event notification configuration with a filter to match when logs contain the ec2:RunInstances action, and associate it with the Lambda function as the target.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Enable AWS CloudTrail and configure it to stream to an Amazon CloudWatch Logs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Create a metric filter in CloudWatch to match when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ec2:RunInstances action occurs, and trigger the Lambda function when the metric is greater than 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an Amazon CloudWatch Events rule that matches each time an EC2 instance 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launched, and associate it with the Lambda function as the target.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510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must migrate an existing on-premises web application with 70 TB of static files supporting a public open-data initiative. The Architect wants to upgrade to the latest version of the host operating system as part of the migration effort.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is the FASTEST and MOST cost-effective way to perform the migration?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Run a physical-to-virtual conversion on the application server. Transfer the server image over the internet, and transfer the static data to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Run a physical-to-virtual conversion on the application server. Transfer the server image over AWS Direct Connect, and transfer the static data to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Re-platform the server to Amazon EC2, and use AWS Snowball to transfer the static data to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Re-platform the server by using the AWS Server Migration Service to move the code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data to a new Amazon EC2 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511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an application that generates a weather forecast that is updated every 15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minutes with an output resolution of 1 billion unique positions, each approximately 20 bytes in size (20 Gigabytes per forecast). Every hour, the forecast data is globally accessed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approximately 5 million times (1,400 requests per second), and up to 10 times more during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weather events. The forecast data is overwritten every update. Users of the current weather forecast application expect responses to queries to be returned in less than two seconds for each request.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design meets the required request rate and response time?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Store forecast locations in an Amazon ES cluster. Use an Amazon CloudFront distribution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targeting an Amazon API Gateway endpoint with AWS Lambda functions responding to queries as the origin. Enable API caching on the API Gateway stage with a cache-control timeout set for 15 minutes.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Store forecast locations in an Amazon EFS volume. Create an Amazon CloudFront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distribution that targets an Elastic Load Balancing group of an Auto Scaling fleet of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EC2 instances that have mounted the Amazon EFS volume. Set the cache-control timeout for 15 minutes in the CloudFront distribution.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Store forecast locations in an Amazon ES cluster. Use an Amazon CloudFront distribution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targeting an API Gateway endpoint with AWS Lambda functions responding to queries as the origin. Create an Amazon Lambda@Edge function that caches the data locally at edge locations for 15 minutes.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Store forecast locations in Amazon S3 as individual objects. Create an Amazon CloudFront distribution targeting an Elastic Load Balancing group of an Auto Scaling fleet of EC2 instances, querying the origin of the S3 object. Set the cache-control timeout for 15 minutes in the CloudFront distribution.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512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using AWS CloudFormation to deploy its infrastructure. The company 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concerned that, if a production CloudFormation stack is deleted, important data stored in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RDS databases or Amazon EBS volumes might also be deleted.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 company prevent users from accidentally deleting data in this way?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Modify the CloudFormation templates to add a DeletionPolicy attribute to RDS and EBS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resources.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Configure a stack policy that disallows the deletion of RDS and EBS resources.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Modify IAM policies to deny deleting RDS and EBS resources that are tagged with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t>
      </w:r>
      <w:r>
        <w:rPr>
          <w:rFonts w:ascii="DejaVu Sans Condensed" w:hAnsi="DejaVu Sans Condensed"/>
          <w:b w:val="false"/>
          <w:bCs w:val="false"/>
          <w:color w:val="000000"/>
        </w:rPr>
        <w:t>aws:cloudformation:stack-name” tag.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AWS Config rules to prevent deleting RDS and EBS resources.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513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planning to migrate an application from on-premises to AWS.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currently uses an Oracle database and the company can tolerate a brief downtime of 1 hour when performing the switch to the new infrastructure. As part of the migration, the database engine will be changed to MySQL. A Solutions Architect needs to determine which AWS services can be used to perform the migration while minimizing the amount of work and time required.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will meet the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AWS SCT to generate the schema scripts and apply them on the target prior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migration. Use AWS DMS to analyze the current schema and provide a recommendation for the optimal database engine. Then, use AWS DMS to migrate to the recommended engine. Use AWS SCT to identify what embedded SQL code in the application can be converted and what has to be done manually.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AWS SCT to generate the schema scripts and apply them on the target prior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migration. Use AWS DMS to begin moving data from the on- premises database to AWS. After the initial copy, continue to use AWS DMS to keep the databases in sync until cutting over to the new database. Use AWS SCT to identify what embedded SQL code in the application can be converted and what has to be done manually.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AWS DMS to help identify the best target deployment between installing the database engine on Amazon EC2 directly or moving to Amazon RDS. Then, use AWS DMS to migrate to the platform. Use AWS Application Discovery Service to identify what embedded SQL code in the application can be converted and what has to be done manually.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AWS DMS to begin moving data from the on-premises database to AWS. After the initial copy, continue to use AWS DMS to keep the databases in sync until cutting over to the new database. Use AWS Application Discovery Service to identify what embedded SQL code in the application can be converted and what has to be done manually.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514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using AWS to run an internet-facing production application written in Node.js. The Development team is responsible for pushing new versions of their software directly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production. The application software is updated multiple times a day. The team needs guidance from a Solutions Architect to help them deploy the software to the production fleet quickly and with the least amount of disruption to the service.Which option meets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Prepackage the software into an AMI and then use Auto Scaling to deploy the production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fleet. For software changes, update the AMI and allow Auto Scaling to automatically push the new AMI to production.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AWS CodeDeploy to push the prepackaged AMI to production. For software changes,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reconfigure CodeDeploy with new AMI identification to push the new AMI to the production fleet.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AWS Elastic Beanstalk to host the production application. For software changes, upload the new application version to Elastic Beanstalk to push this to the production fleet using a blue/green deployment method.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Deploy the base AMI through Auto Scaling and bootstrap the software using user data. For software changes, SSH to each of the instances and replace the software with the new version.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515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used Amazon EC2 instances to deploy a web fleet to host a blog site. The EC2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instances are behind an Application Load Balancer (ALB) and are configured in an Auto Scaling group. The web application stores all blog content on an Amazon EFS volume.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recently added a feature for bloggers to add video to their posts, attracting 10 times the previous user traffic. At peak times of day, users report buffering and timeout issues while attempting to reach the site or watch videos.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is the MOST cost-efficient and scalable deployment that will resolve the issues for users?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Reconfigure Amazon EFS to enable maximum I/O.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Update the blog site to use instance store volumes for storage. Copy the site contents to the volumes at launch and to Amazon S3 at shutdown.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Configure an Amazon CloudFront distribution. Point the distribution to an S3 bucket,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migrate the videos from EFS to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Set up an Amazon CloudFront distribution for all site contents, and point the distribution at the ALB.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516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runs its containerized batch jobs on Amazon ECS. The jobs are scheduled by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submitting a container image, a task definition, and the relevant data to an Amazon S3 bucket. Container images may be unique per job. Running the jobs as quickly as possible is of utmost importance, so submitting job artifacts to the S3 bucket triggers the job to run immediately. Sometimes there may be no jobs running at all. However, jobs of any size can be submitted with no prior warning to the IT Operations team. Job definitions include CPU and memory resource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solution will allow the batch jobs to complete as quickly as possible after being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scheduled?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Schedule the jobs on an Amazon ECS cluster using the Amazon EC2 launch type. Use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Service Auto Scaling to increase or decrease the number of running tasks to suit the number of running jobs.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Schedule the jobs directly on EC2 instances. Use Reserved Instances for the baseline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minimum load, and use On-Demand Instances in an Auto Scaling group to scale up the platform based on demand.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Schedule the jobs on an Amazon ECS cluster using the Fargate launch type. Use Service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Auto Scaling to increase or decrease the number of running tasks to suit the number of running jobs.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Schedule the jobs on an Amazon ECS cluster using the Fargate launch type. Use Spot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Instances in an Auto Scaling group to scale the platform based on demand. Use Service Auto Scaling to increase or decrease the number of running tasks to suit the number of running jobs.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517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receives clickstream data files to Amazon S3 every five minutes. A Python script runs as a cron job once a day on an Amazon EC2 instance to process each file and load it into a database hosted on Amazon RDS. The cron job takes 15 to 30 minutes to process 24 hours of data. The data consumers ask for the data be available as soon as possible.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would accomplish the desired outcome?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Increase the size of the instance to speed up processing and update the schedule to run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once an hour.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Convert the cron job to an AWS Lambda function and trigger this new function using a cron job on an EC2 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Convert the cron job to an AWS Lambda function and schedule it to run once an hour using Amazon CloudWatch Events.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an AWS Lambda function that runs when a file is delivered to Amazon S3 using S3 event notifications.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518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that is new to AWS reports it has exhausted its service limits across several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accounts that are on the Basic Support plan. The company would like to prevent this from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happening in the future. What is the MOST efficient way of monitoring and managing all service limits in the company’s accounts?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Amazon CloudWatch and AWS Lambda to periodically calculate the limits across all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linked accounts using AWS Trusted Advisor, provide notifications using Amazon SNS if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limits are close to exceeding the threshold.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Reach out to AWS Support to proactively increase the limits across all accounts. That way, the customer avoids creating and managing infrastructure just to raise the service limits.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Amazon CloudWatch and AWS Lambda to periodically calculate the limits across all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linked accounts using AWS Trusted Advisor, programmatically increase the limits that are close to exceeding the threshold.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Amazon CloudWatch and AWS Lambda to periodically calculate the limits across all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linked accounts using AWS Trusted Advisor, and use Amazon SNS for notifications if a limit is close to exceeding the threshold. Ensure that the accounts are using the AWS Business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Support plan at a minimum.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519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runs an IoT platform on AWS. IoT sensors in various locations send data to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company’s Node.js API servers on Amazon EC2 instances running behind an Application Load Balancer. The data is stored in an Amazon RDS MySQL DB instance that uses a 4 TB General Purpose SSD volume.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number of sensors the company has deployed in the field has increased over time, and is expected to grow significantly. The API servers are consistently overloaded and RDS metrics show high write latency.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steps together will resolve the issues permanently and enable growth as new sensors are provisioned, while keeping this platform cost-efficient?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Resize the MySQL General Purpose SSD storage to 6 TB to improve the volume’s IOPS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Re-architect the database tier to use Amazon Aurora instead of an RDS MySQL DB instance and add read replicas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Leverage Amazon Kinesis Data Streams and AWS Lambda to ingest and process the raw</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AWS-X-Ray to analyze and debug application issues and add more API servers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match the load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Re-architect the database tier to use Amazon DynamoDB instead of an RDS MySQL DB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 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520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is designing a system that will collect and store data from 2,000 internet- connected sensors. Each sensor produces 1 KB of data every second. The data must be available for analysis within a few seconds of it being sent to the system and stored for analysis indefinitely.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is the MOST cost-effective solution for collecting and storing the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Put each record in Amazon Kinesis Data Streams. Use an AWS Lambda function to write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each record to an object in Amazon S3 with a prefix that organizes the records by hour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hashes the record’s key. Analyze recent data from Kinesis Data Streams and historical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from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Put each record in Amazon Kinesis Data Streams. Set up Amazon Kinesis Data Firehouse to read records from the stream and group them into objects in Amazon S3. Analyze recent data from Kinesis Data Streams and historical data from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Put each record into an Amazon DynamoDB table. Analyze the recent data by querying the table. Use an AWS Lambda function connected to a DynamoDB stream to group records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together, write them into objects in Amazon S3, and then delete the record from the DynamoDB table. Analyze recent data from the DynamoDB table and historical data from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Put each record into an object in Amazon S3 with a prefix what organizes the records by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hour and hashes the record’s key. Use S3 lifecycle management to transition objects to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infrequent access storage to reduce storage costs. Analyze recent and historical data by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accessing the data in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521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auction website enables users to bid on collectible items. The auction rules require that each bid is processed only once and in the order it was received. The current implementation is based on a fleet of Amazon EC2 web servers that write bid records into Amazon Kinesis Data Streams. A single t2.large instance has a cron job that runs the bid processor, which reads incoming bids from Kinesis Data Streams and processes each bid. The auction site is growing in popularity, but users are complaining that some bids are not registering. Troubleshooting indicates that the bid processor is too slow during peak demand hours, sometimes crashes while processing, and occasionally loses track of which records is being processed.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changes should make the bid processing more reliable?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Refactor the web application to use the Amazon Kinesis Producer Library (KPL) when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posting bids to Kinesis Data Streams. Refactor the bid processor to flag each record in Kinesis Data Streams as being unread, processing, and processed. At the start of each bid processing run, scan Kinesis Data Streams for unprocessed records.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Refactor the web application to post each incoming bid to an Amazon SNS topic in place of Kinesis Data Streams. Configure the SNS topic to trigger an AWS Lambda function that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processes each bid as soon as a user submits it.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Refactor the web application to post each incoming bid to an Amazon SQS FIFO queue in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place of Kinesis Data Streams. Refactor the bid processor to continuously the SQS queue.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Place the bid processing EC2 instance in an Auto Scaling group with a minimum and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maximum size of 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Switch the EC2 instance type from t2.large to a larger general compute instance type. Put the bid processor EC2 instances in an Auto Scaling group that scales out the number of EC2 instances running the bid processor, based on the IncomingRecords metric in Kinesis Data Streams.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522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bank is re-architecting its mainframe-based credit card approval processing application to a cloud-native application on the AWS cloud. The new application will receive up to 1,000 requests per second at peak load. There are multiple steps to each transaction, and each step must receive the result of the previous step. The entire request must return an authorization response within less than 2 seconds with zero data loss. Every request must receive a response. The solution must be Payment Card Industry Data Security Standard (PCI DSS)-compliant. Which option will meet all of the bank’s objectives with the LEAST complexity and LOWEST cost while also meeting compliance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an Amazon API Gateway to process inbound requests using a single AWS Lambda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task that performs multiple steps and returns a JSON object with the approval status. Open a support case to increase the limit for the number of concurrent Lambdas to allow room for bursts of activity due to the new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Application Load Balancer with an Amazon ECS cluster on Amazon EC2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Dedicated instances in a target group to process incoming requests. Use Auto Scaling to scale the cluster out/in based on average CPU utilization. Deploy a web service that processes all of the approval steps and returns a JSON object with the approval status.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Deploy the application on Amazon EC2 on Dedicated Instances. Use an Elastic Load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Balancer in front of a farm of application servers in an Auto Scaling group to handle incoming requests. Scale out/in based on a custom Amazon CloudWatch metric for the number of inbound requests per second after measuring the capacity of a single 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an Amazon API Gateway to process inbound requests using a series of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Lambda processes, each with an Amazon SQS input queue. As each step completes, it writes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its result to the next step’s queue. The final step returns a JSON object with the approval status. Open a support case to increase the limit for the number of concurrent Lambdas to allow room for bursts of activity due to the new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523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is migrating a 10 TB PostgreSQL database to Amazon RDS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PostgreSQL. The company’s internet link is 50 MB with a VPN in the Amazon VPC, and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Solutions Architect needs to migrate the data and synchronize the changes before the cutover. The cutover must take place within an 8-day period.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is the LEAST complex method of migrating the database securely and reliably?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Order an AWS Snowball device and copy the database using the AWS DMS. When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database is available in Amazon S3, use AWS DMS to load it to Amazon RDS, and configure a job to synchronize changes before the cutover.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AWS DMS job to continuously replicate the data from on premises to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Cutover to Amazon RDS after the data is synchronized.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Order an AWS Snowball device and copy a database dump to the device. After the data has been copied to Amazon S3, import it to the Amazon RDS instance. Set up log shipping over a VPN to synchronize changes before the cutover.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Order an AWS Snowball device and copy the database by using the AWS Schema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Conversion Tool. When the data is available in Amazon S3, use AWS DMS to load it to Amazon RDS, and configure a job to synchronize changes before the cutover.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524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must update an application environment within AWS Elastic Beanstalk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using a blue/green deployment methodology. The Solutions Architect creates an environment that is identical to the existing application environment and deploys the application to the new environment.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should be done next to complete the update?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Redirect to the new environment using Amazon Route 53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Select the Swap Environment URLs option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Replace the Auto Scaling launch configuration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Update the DNS records to point to the green environment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525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legacy application running on servers on premises. To increase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application’s reliability, the company wants to gain actionable insights using application logs. A Solutions Architect has been given following requirements for the solution: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18"/>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Aggregate logs using AWS.</w:t>
      </w:r>
    </w:p>
    <w:p>
      <w:pPr>
        <w:pStyle w:val="Normal"/>
        <w:numPr>
          <w:ilvl w:val="0"/>
          <w:numId w:val="18"/>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Automate log analysis for errors.</w:t>
      </w:r>
    </w:p>
    <w:p>
      <w:pPr>
        <w:pStyle w:val="Normal"/>
        <w:numPr>
          <w:ilvl w:val="0"/>
          <w:numId w:val="18"/>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Notify the Operations team when errors go beyond a specified threshold.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solution meets the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Install Amazon Kinesis Agent on servers, send logs to Amazon Kinesis Data Streams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use Amazon Kinesis Data Analytics to identify errors, create an Amazon CloudWatch alarm to notify the Operations team of errors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Install an AWS X-Ray agent on servers, send logs to AWS Lambda and analyze them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identify errors, use Amazon CloudWatch Events to notify the Operations team of errors.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Install Logstash on servers, send logs to Amazon S3 and use Amazon Athena to identify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errors, use sendmail to notify the Operations team of errors.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Install the Amazon CloudWatch agent on servers, send logs to Amazon CloudWatch Logs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and use metric filters to identify errors, create a CloudWatch alarm to notify the Operations team of errors.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526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combination of steps could a Solutions Architect take to protect a web workload running on Amazon EC2 from DDoS and application layer attacks?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Put the EC2 instances behind a Network Load Balancer and configure AWS WAF on it.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Migrate the DNS to Amazon Route 53 and use AWS Shield.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Put the EC2 instances in an Auto Scaling group and configure AWS WAF on it.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and use an Amazon CloudFront distribution and configure AWS WAF on it.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Create and use an internet gateway in the VPC and use AWS Shield.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 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527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photo-sharing and publishing company receives 10,000 to 150,000 images daily.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company receives the images from multiple suppliers and users registered with the service. The company is moving to AWS and wants to enrich the existing metadata by adding data using Amazon Rekognition. The following is an example of the additional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As part of the cloud migration program, the company uploaded existing image data to Amazon S3 and told users to upload images directly to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should the Solutions Architect do to support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Trigger AWS Lambda based on an S3 event notification to create additional metadata using Amazon Rekognition. Use Amazon DynamoDB to store the metadata and Amazon ES to create an index. Use a web front-end to provide search capabilities backed by Amazon 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Amazon Kinesis to stream data based on an S3 event. Use an application running in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EC2 to extract metadata from the images. Then store the data on Amazon DynamoDB and Amazon CloudSearch and create an index. Use a web front-end with search capabilities backed by CloudSearch.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Start an Amazon SQS queue based on S3 event notifications. Then have Amazon SQS send the metadata information to Amazon DynamoDB. An application running on Amazon EC2 extracts data from Amazon Rekognition using the API and adds data to DynamoDB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ES. Use a web front-end to provide search capabilities backed by Amazon 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Trigger AWS Lambda based on an S3 event notification to create additional metadata using Amazon Rekognition. Use Amazon RDS MySQL Multi- AZ to store the metadata information and use Lambda to create an index. Use a web front-end with search capabilities backed by Lambda.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528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is redesigning an image-viewing and messaging platform to be delivered as SaaS. Currently, there is a farm of virtual desktop infrastructure (VDI) that runs a desktop image-viewing application and a desktop messaging application. Both applications use a shared database to manage user accounts and sharing. Users log in from a web portal that launches the applications and streams the view of the application on the user’s machine. The Development Operations team wants to move away from using VDI and wants to rewrite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is the MOST cost-effective architecture that offers both security and ease of</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management?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Run a website from an Amazon S3 bucket with a separate S3 bucket for images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messaging data. Call AWS Lambda functions from embedded JavaScript to manage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dynamic content, and use Amazon Cognito for user and sharing management.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Run a website from Amazon EC2 Linux servers, storing the images in Amazon S3, and use Amazon Cognito for user accounts and sharing. Create AWS CloudFormation templates to launch the application by using EC2 user data to install and configure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Run a website as an AWS Elastic Beanstalk application, storing the images in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and using an Amazon RDS database for user accounts and sharing. Create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CloudFormation templates to launch the application and perform blue/green deployments.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Run a website from an Amazon S3 bucket that authorizes Amazon AppStream to stream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applications for a combined image viewer and messenger that stores images in Amazon S3. Have the website use an Amazon RDS database for user accounts and sharing.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529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would like to implement a serverless application by using Amazon API Gateway,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AWS Lambda, and Amazon DynamoDB. They deployed a proof of concept and stated that the average response time is greater than what their upstream services can accept. Amazon CloudWatch metrics did not indicate any issues with DynamoDB but showed that some Lambda functions were hitting their timeout.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actions should the Solutions Architect consider to improve performance?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Configure the AWS Lambda function to reuse containers to avoid unnecessary startup time.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Increase the amount of memory and adjust the timeout on the Lambda function. Complete performance testing to identify the ideal memory and timeout configuration for the Lambda function.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an Amazon ElastiCache cluster running Memcached, and configure the Lambda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function for VPC integration with access to the Amazon ElastiCache cluster.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Enable API cache on the appropriate stage in Amazon API Gateway, and override the TTL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for individual methods that require a lower TTL than the entire stage.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Increase the amount of CPU, and adjust the timeout on the Lambda function. Complete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performance testing to identify the ideal CPU and timeout configuration for the Lambda function.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530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migrating an application to AWS. It wants to use fully managed services as much as possible during the migration. The company needs to store large, important documents within the application with the following requirements:</w:t>
      </w:r>
    </w:p>
    <w:p>
      <w:pPr>
        <w:pStyle w:val="Normal"/>
        <w:numPr>
          <w:ilvl w:val="0"/>
          <w:numId w:val="19"/>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data must be highly durable and available.</w:t>
      </w:r>
    </w:p>
    <w:p>
      <w:pPr>
        <w:pStyle w:val="Normal"/>
        <w:numPr>
          <w:ilvl w:val="0"/>
          <w:numId w:val="19"/>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data must always be encrypted at rest and in transit.</w:t>
      </w:r>
    </w:p>
    <w:p>
      <w:pPr>
        <w:pStyle w:val="Normal"/>
        <w:numPr>
          <w:ilvl w:val="0"/>
          <w:numId w:val="19"/>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encryption key must be managed by the company and rotated periodically.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solutions should the Solutions Architect recommend?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Deploy the storage gateway to AWS in file gateway mode. Use Amazon EBS volume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encryption using an AWS KMS key to encrypt the storage gateway volumes.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Amazon S3 with a bucket policy to enforce HTTPS for connections to the bucket and to enforce server-side encryption and AWS KMS for object encryption.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Amazon DynamoDB with SSL to connect to DynamoDB. Use an AWS KMS key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encrypt DynamoDB objects at rest.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Deploy instances with Amazon EBS volumes attached to store this data. Use EBS volume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encryption using an AWS KMS key to encrypt the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QUESTION: 531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is designing a highly available and reliable solution for a cluster of Amazon EC2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Solutions Architect must ensure that any EC2 instance within the cluster recovers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automatically after a system failure. The solution must ensure that the recovered 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maintains the same IP address.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these requirements be met?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an AWS Lambda script to restart any EC2 instances that shut down unexpectedly.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Auto Scaling group for each EC2 instance that has a minimum and maximum size of 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new t2.micro instance to monitor the cluster instances. Configure the t2.micro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to issue an aws ec2 reboot-instances command upon failure.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an Amazon CloudWatch alarm for the StatusCheckFailed_System metric, and then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configure an EC2 action to recover the instance.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Reference: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https://docs.aws.amazon.com/AWSEC2/latest/UserGuide/ec2-instance-recover.html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532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public retail web application uses an Application Load Balancer (ALB) in front of Amazon EC2 instances running across multiple Availability Zones(AZs) in a Region backed by an Amazon RDS MySQL Multi-AZ deployment. Target group health checks are configured to use HTTP and pointed at the product catalog page. Auto Scaling is configured to maintain the web fleet size based on the ALB health check. Recently, the application experienced an outage. Auto Scaling continuously replaced the instances during the outage. A subsequent investigation determined that the web server metrics were within the normal range, but the database tier was experiencing high load, resulting in severely elevated query response times. Which of the following changes together would remediate these issues while improving monitoring capabilities for the availability and functionality of the entire application stack for future growth?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Configure read replicas for Amazon RDS MySQL and use the single reader endpoint in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web application to reduce the load on the backend database tier.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Configure the target group health check to point at a simple HTML page instead of a product catalog page and the Amazon Route 53 health check against the product page to evaluate full application functionality. Configure Amazon CloudWatch alarms to notify administrators when the site fails.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Configure the target group health check to use a TCP check of the Amazon EC2 web server and the Amazon Route 53 health check against the product page to evaluate full application functionality. Configure Amazon CloudWatch alarms to notify administrators when the site fails.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Configure an Amazon CloudWatch alarm for Amazon RDS with an action to recover a high-load, impaired RDS instance in the database tier.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Configure an Amazon ElastiCache cluster and place it between the web application and RDS MySQL instances to reduce the load on the backend database tier.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 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533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running an email application across multiple AWS Regions. The company uses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Ohio (us-east-2) as the primary Region and Northern Virginia (us-east-1) as the Disaster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Recovery (DR) Region. The data is continuously replicated from the primary Region to the DR Region by a single instance on the public subnet in both Regions. The replication messages between the Regions have a significant backlog during certain times of the day. The backlog clears on its own after a short time, but it affects the application’s RPO.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solutions should help remediate this performance problem? (Choose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Increase the size of the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Have the instance in the primary Region write the data to an Amazon SQS queue in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primary Region instead, and have the instance in the DR Region poll from this queue.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multiple instances on the primary and DR Regions to send and receive the replication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Change the DR Region to Oregon (us-west-2) instead of the current DR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Attach an additional elastic network interface to each of the instances in both Regions and set up load balancing between the network interfaces.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 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534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implemented AWS Organizations. It has recently set up a number of new</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accounts and wants to deny access to a specific set of AWS services in these new accounts.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this be controlled MOST efficiently?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an IAM policy in each account that denies access to the services. Associate the policy with an IAM group, and add all IAM users to the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 service control policy that denies access to the services. Add all of the new</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accounts to a single organizational unit (OU), and apply the policy to that OU.</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an IAM policy in each account that denies access to the service. Associate the policy with an IAM role, and instruct users to log in using their corporate credentials and assume the IAM role.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service control policy that denies access to the services, and apply the policy to the root of the organization.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535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deployed an application to multiple environments in AWS, including production and testing. The company has separate accounts for production and testing, and users are allowed to create additional application users for team members or services, as needed. The Security team has asked the Operations team for better isolation between production and testing with centralized controls on security credentials and improved management of permissions between environments.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options would MOST securely accomplish this goal?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new AWS account to hold user and service accounts, such as an identity account. Create users and groups in the identity account. Create roles with appropriate permissions in the production and testing accounts. Add the identity account to the trust policies for the roles.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Modify permissions in the production and testing accounts to limit creating new IAM users to members of the Operations team. Set a strong IAM password policy on each account. Create new IAM users and groups in each account to limit developer access to just the services required to complete their job function.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script that runs on each account that checks user accounts for adherence to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security policy. Disable any user or service accounts that do not comply.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all user accounts in the production account. Create roles for access in the production account and testing accounts. Grant cross-account access from the production account to the testing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536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CISO of a large enterprise with multiple IT departments, each with its own AWS account, wants one central place where AWS permissions for users can be managed and users authentication credentials can be synchronized with the company’s existing on-premises solution.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will meet the CISO’s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Define AWS IAM roles based on the functional responsibilities of the users in a central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account. Create a SAML-based identity management provider. Map users in the on-premises groups to IAM roles. Establish trust relationships between the other accounts and the central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Deploy a common set of AWS IAM users, groups, roles, and policies in all of the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accounts using AWS Organizations. Implement federation between the on-premises identity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provider and the AWS accounts.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AWS Organizations in a centralized account to define service control policies (SCPs).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Create a SAML-based identity management provider in each account and map users in the on- premises groups to AWS IAM roles.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Perform a thorough analysis of the user base and create AWS IAM users accounts that have the necessary permissions. Set up a process to provision and de provision accounts based on data in the on-premises solution.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537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large company has increased its utilization of AWS over time in an unmanaged way. As such, they have a large number of independent AWS accounts across different business units, projects, and environments. The company has created a Cloud Center of Excellence team, which is responsible for managing all aspects of the AWS Cloud, including their AWS accounts.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should the Cloud Center of Excellence team do to BEST address their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requirements in a centralized way?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Control all AWS account root user credentials. Assign AWS IAM users in the account of each user who needs to access AWS resources. Follow the policy of least privilege in assigning permissions to each user.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Tag all AWS resources with details about the business unit, project, and environment. Send all AWS Cost and Usage reports to a central Amazon S3 bucket, and use tools such as Amazon Athena and Amazon QuickSight to collect billing details by business unit.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the AWS Marketplace to choose and deploy a Cost Management tool. Tag all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resources with details about the business unit, project, and environment. Send all AWS Cost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and Usage reports for the AWS accounts to this tool for analysis.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Set up AWS Organizations. Enable consolidated billing, and link all existing AWS accounts to a master billing account. Tag all AWS resources with details about the business unit, project and environment. Analyze Cost and Usage reports using tools such as Amazon Athena and Amazon QuickSight to collect billing details by business unit.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Using a master AWS account, create IAM users within the master account. Define IAM roles in the other AWS accounts, which cover each of the required functions in the account. Follow the policy of least privilege in assigning permissions to each role, then enable the IAM users to assume the roles that they need to use.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538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To abide by industry regulations, a Solutions Architect must design a solution that will store a company’s critical data in multiple public AWS Regions, including in the United States, where the company’s headquarters is located. The Solutions Architect is required to provide access to the data stored in AWS to the company’s global WAN network. The Security team mandates that no traffic accessing this data should traverse the public internet.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should the Solutions Architect design a highly available solution that meets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requirements and is cost-effective?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Establish AWS Direct Connect connections from the company headquarters to all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Regions in use. Use the company WAN to send traffic over to the headquarters and then to the respective DX connection to access the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Establish two AWS Direct Connect connections from the company headquarters to an AWS Region. Use the company WAN to send traffic over a DX connection. Use inter-region VPC peering to access the data in other AWS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Establish two AWS Direct Connect connections from the company headquarters to an AWS Region. Use the company WAN to send traffic over a DX connection. Use an AWS transit VPC solution to access data in other AWS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Establish two AWS Direct Connect connections from the company headquarters to an AWS Region. Use the company WAN to send traffic over a DX connection. Use Direct Connect Gateway to access data in other AWS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539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wants to manage the costs associated with a group of 20 applications that are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critical, by migrating to AWS. The applications are a mix of Java and Node.js spread across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different instance clusters. The company wants to minimize costs while standardizing by using a single deployment methodology. Most of the applications are part of month-end processing routines with a small number of concurrent users, but they are occasionally run at other times. Average application memory consumption is less than 1 GB, though some applications use as much as 2.5 GB of memory during peak processing. The most important application in the group is a billing report written in Java that accesses multiple data sources and often for several hours.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is the MOST cost-effective solution?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Deploy a separate AWS Lambda function for each application. Use AWS CloudTrail logs and Amazon CloudWatch alarms to verify completion of critical jobs.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Deploy Amazon ECS containers on Amazon EC2 with Auto Scaling configured for memory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utilization of 75%. Deploy an ECS task for each application being migrated with ECS task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scaling. Monitor services and hosts by using Amazon CloudWatch.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Deploy AWS Elastic Beanstalk for each application with Auto Scaling to ensure that all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requests have sufficient resources. Monitor each AWS Elastic Beanstalk deployment with using CloudWatch alarms.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Deploy a new amazon EC2 instance cluster that co-hosts all applications by using EC2 Auto Scaling and Application Load Balancers. Scale cluster size based on a custom metric set on instance memory utilization. Purchase 3-year Reserved instance reservations equal to the GroupMaxSize parameter of the Auto Scaling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540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must build a highly available infrastructure for a popular global video game that runs on a mobile phone platform. The application runs on Amazon EC2 instances behind an Application Load Balancer. The instances run in an Auto Scaling group across multiple Availability Zones. The database tier is an Amazon RDS MySQL. Multi-AZ instance. The entire application stack is deployed in both us-east-1 and eu-central-1. Amazon Route 53 is used to route traffic to the two installations using a latency-based routing policy. A weighted routing policy is configured in Route 53 as a fail over to another region in case the installation in a region becomes unresponsive.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During the testing of disaster recovery scenarios, after blocking access to the Amazon RDS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MySQL instance in eu-central-1 from all the application instances running in that region. Route 53 does not automatically failover all traffic to us-east-1. Based on this situation, which changes would allow the infrastructure to failover to us-east-1?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Specify a weight of 100 for the record pointing to the primary Application Load Balancer in us-east-1 and a weight of 60 for the pointing to the primary Application Load Balancer in eu-central-1.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Specify a weight of 100 for the record pointing to the primary Application Load Balancer in us-east-1 and a weight of 0 for the record pointing to the primary Application Load Balancer in eu-central-1.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Set the value of Evaluate Target Health to Yes on the latency alias resources for both eu-</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central-1 and us-east-1.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Write a URL in the application that performs a health check on the database layer. Add it as a health check within the weighted routing policy in both regions.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541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online e-commerce business is running a workload on AWS. The application architecture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includes a web tier, an application tier for business logic, and a database tier for user and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transactional data management. The database server has a 100 GB memory requirement. The business requires cost- efficient disaster recovery for the application with an RTO of 5 minutes and an RPO of 1 hour. The business also has a regulatory for out-of region disaster recovery with a minimum distance between the primary and alternate sites of 250 miles.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options can the Solutions Architect design to create a comprehensive solution for this customer that meets the disaster recovery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Back up the application and database data frequently and copy them to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Replicate the backups using S3 cross-region replication, and use AWS CloudFormation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instantiate infrastructure for disaster recovery and restore data from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Employ a pilot light environment in which the primary database is configured with mirroring to build a standby database on m4.large in the alternate region. Use AWS CloudFormation to instantiate the web servers, application servers and load balancers in case of a disaster to bring the application up in the alternate region. Vertically resize the database to meet the full production demands, and use Amazon Route 53 to switch traffic to the alternate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 scaled-down version of the fully functional production environment in the alternate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region that includes one instance of the web server, one instance of the application server, and a replicated instance of the database server in standby mode. Place the web and the application tiers in an Auto Scaling behind a load balancer, which can automatically scale when the load arrives to the application. Use Amazon Route 53 to switch traffic to the alternate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Employ a multi-region solution with fully functional web, application, and database tiers in both regions with equivalent capacity. Activate the primary database in one region only and the standby database in the other region. Use Amazon Route 53 to automatically switch traffic from one region to another using health check routing policies.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542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runs a memory-intensive analytics application using on-demand Amazon EC2 C5 compute optimized instance. The application is used continuously and application demand doubles during working hours. The application currently scales based on CPU usage. When scaling in occurs, a lifecycle hook is used because the instance requires 4 minutes to clean the application state before terminating.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Because users reported poor performance during working hours, scheduled scaling actions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were implemented so additional instances would be added during working hours. The Solutions Architect has been asked to reduce the cost of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is MOST cost-effective?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the existing launch configuration that uses C5 instances, and update the application AMI to include the Amazon CloudWatch agent. Change the Auto Scaling policies to scale based on memory utilization. Use Reserved Instances for the number of instances required after working hours, and use Spot Instances to cover the increased demand during working hours.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Update the existing launch configuration to use R5 instances, and update the application AMI to include SSM Agent. Change the Auto Scaling policies to scale based on memory utilization. Use Reserved instances for the number of instances required after working hours, and use Spot Instances with on-Demand instances to cover the increased demand during working hours.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the existing launch configuration that uses C5 instances, and update the application AMI to include SSM Agent. Leave the Auto Scaling policies to scale based on CPU utilization. Use scheduled Reserved Instances for the number of instances required after working hours, and use Spot Instances to cover the increased demand during working hours.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new launch configuration using R5 instances, and update the application AMI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include the Amazon CloudWatch agent. Change the Auto Scaling policies to scale based 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memory utilization. Use Reserved Instances for the number of instances required after working hours, and use Standard Reserved Instances with On-Demand Instances to cover the increased demand during working hours.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543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data center that must be migrated to AWS as quickly as possible. The data center has a 500 Mbps AWS Direct Connect link and a separate, fully available 1 Gbps ISP connection. A Solutions Architect must transfer 20 TB of data from the data center to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S3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is the FASTEST way transfer the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Upload the data to the S3 bucket using the existing DX link.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Send the data to AWS using the AWS Import/Export service.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Upload the data using an 80 TB AWS Snowball device.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Upload the data to the S3 bucket using S3 Transfer Acceleration.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Explanation: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Import/Export supports importing and exporting data into and out of Amazon S3 buckets.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significant data sets, AWS Import/Export is often faster than Internet transfer and more cost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effective than upgrading your connectivity.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Reference: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https://stackshare.io/stackups/aws-direct-connect-vs-aws-import-export</w:t>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544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wants to follow its website on AWS using serverless architecture design patterns for global customers. The company has outlined its requirements as follow:</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20"/>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website should be responsive.</w:t>
      </w:r>
    </w:p>
    <w:p>
      <w:pPr>
        <w:pStyle w:val="Normal"/>
        <w:numPr>
          <w:ilvl w:val="0"/>
          <w:numId w:val="20"/>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website should offer minimal latency. The website should be highly available.</w:t>
      </w:r>
    </w:p>
    <w:p>
      <w:pPr>
        <w:pStyle w:val="Normal"/>
        <w:numPr>
          <w:ilvl w:val="0"/>
          <w:numId w:val="20"/>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Users should be able to authenticate through social identity providers such as Google, Facebook, and Amazon.</w:t>
      </w:r>
    </w:p>
    <w:p>
      <w:pPr>
        <w:pStyle w:val="Normal"/>
        <w:numPr>
          <w:ilvl w:val="0"/>
          <w:numId w:val="20"/>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There should be baseline DDoS protections for spikes in traffic.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can the design requirements be met?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Amazon CloudFront with Amazon ECS for hosting the website. Use AWS Secrets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Manager for provide user management and authentication functions. Use ECS Docker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containers to build an API.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Amazon Route 53 latency routing with an Application Load Balancer and AWS Fargate in different regions for hosting the website.use Amazon Cognito to provide user management and authentication functions. Use Amazon EKS containers.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Amazon CloudFront with Amazon S3 for hosting static web resources. Use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Cognito to provide user management authentication functions. Use Amazon API Gateway with AWS Lambda to build an API.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AWS Direct Connect with Amazon CloudFront and Amazon S3 for hosting static web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resource. Use Amazon Cognito to provide user management authentication functions. Use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AWS Lambda to build an API.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545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currently using AWS CodeCommit for its source control and AWS CodePipeline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for continuous integration. The pipeline has a build stage for building the artifacts which is then staged in an Amazon S3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has identified various improvement opportunities in the existing process, and a Solutions Architect has been given the following requirement: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21"/>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Create a new pipeline to support feature development</w:t>
      </w:r>
    </w:p>
    <w:p>
      <w:pPr>
        <w:pStyle w:val="Normal"/>
        <w:numPr>
          <w:ilvl w:val="0"/>
          <w:numId w:val="21"/>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Support feature development without impacting production applications</w:t>
      </w:r>
    </w:p>
    <w:p>
      <w:pPr>
        <w:pStyle w:val="Normal"/>
        <w:numPr>
          <w:ilvl w:val="0"/>
          <w:numId w:val="21"/>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Incorporate continuous testing with unit tests</w:t>
      </w:r>
    </w:p>
    <w:p>
      <w:pPr>
        <w:pStyle w:val="Normal"/>
        <w:numPr>
          <w:ilvl w:val="0"/>
          <w:numId w:val="21"/>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Isolate development and production artifacts</w:t>
      </w:r>
    </w:p>
    <w:p>
      <w:pPr>
        <w:pStyle w:val="Normal"/>
        <w:numPr>
          <w:ilvl w:val="0"/>
          <w:numId w:val="21"/>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Support the capability to merge tested code into production code.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should the Solutions Architect achieve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Trigger a separate pipeline from CodeCommit feature branches. Use AWS CodeBuild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running unit tests. Use CodeBuild to stage the artifacts within an S3 bucket in a separate testing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Trigger a separate pipeline from CodeCommit feature branches. Use AWS Lambda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running unit tests. Use AWS CodeDeploy to stage the artifacts within an S3 bucket in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separate testing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Trigger a separate pipeline from CodeCommit tags Use Jenkins for running unit tests. Create a stage in the pipeline with S3 as the target for staging the artifacts with an S3 bucket in a separate testing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separate CodeCommit repository for feature development and use it to trigger the pipeline. Use AWS Lambda for running unit tests. Use AWS CodeBuild to stage the artifacts within different S3 buckets in the same production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546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runs an ordering system on AWS using Amazon SQS and AWS Lambda, with each order received as a JSON message. recently the company had a marketing event that led to a tenfold increase in orders. With this increase, the following undesired behaviors started in the ordering system: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numPr>
          <w:ilvl w:val="0"/>
          <w:numId w:val="22"/>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Lambda failures while processing orders lead to queue backlogs.</w:t>
      </w:r>
    </w:p>
    <w:p>
      <w:pPr>
        <w:pStyle w:val="Normal"/>
        <w:numPr>
          <w:ilvl w:val="0"/>
          <w:numId w:val="22"/>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same orders have been processed multiple times.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has been asked to solve the existing issues with the ordering system and add the following resiliency features:</w:t>
      </w:r>
    </w:p>
    <w:p>
      <w:pPr>
        <w:pStyle w:val="Normal"/>
        <w:numPr>
          <w:ilvl w:val="0"/>
          <w:numId w:val="23"/>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Retain problematic orders for analysis.</w:t>
      </w:r>
    </w:p>
    <w:p>
      <w:pPr>
        <w:pStyle w:val="Normal"/>
        <w:numPr>
          <w:ilvl w:val="0"/>
          <w:numId w:val="23"/>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Send notification if errors go beyond a threshold value.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How should the Solutions Architect meet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Receive multiple messages with each Lambda invocation, add error handling to message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processing code and delete messages after processing, increase the visibility timeout for the messages, create a dead letter queue for messages that could not be processed, create an Amazon CloudWatch alarm on Lambda errors for notification.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Receive single messages with each Lambda invocation, put additional Lambda workers to poll the queue, delete messages after processing, increase the message timer for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messages, use Amazon CloudWatch Logs for messages that could not be processed, create a CloudWatch alarm on Lambda errors for notification.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Receive multiple messages with each Lambda invocation, use long polling when receiving the messages, log the errors from the message processing code using Amazon CloudWatch Logs, create a dead letter queue with AWS Lambda to capture failed invocations, create CloudWatch events on Lambda errors for notification.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Receive multiple messages with each Lambda invocation, add error handling to message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processing code and delete messages after processing, increase the visibility timeout for the messages, create a delay queue for messages that could not be processed, create an Amazon CloudWatch metric on Lambda errors for notification.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547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organization has recently grown through acquisitions. Two of the purchased companies use the same IP CIDR range. There is a new short-term requirement to allow AnyCompany A (VPC-A) to communicate with a server that has the IP address 10.0.0.77 in AnyCompany B (VPC-B).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AnyCompany A must also communicate with all resources in AnyCompany C (VPC-C).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Network team has created the VPC peer links, but it is having issues with communications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between VPC-A and VPC-B. After an investigation, the team believes that the routing tables in the VPCs are incorrect.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14975" cy="4314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2"/>
                    <a:stretch>
                      <a:fillRect/>
                    </a:stretch>
                  </pic:blipFill>
                  <pic:spPr bwMode="auto">
                    <a:xfrm>
                      <a:off x="0" y="0"/>
                      <a:ext cx="5514975" cy="4314825"/>
                    </a:xfrm>
                    <a:prstGeom prst="rect">
                      <a:avLst/>
                    </a:prstGeom>
                  </pic:spPr>
                </pic:pic>
              </a:graphicData>
            </a:graphic>
          </wp:anchor>
        </w:drawing>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configuration will allow Any Company A to communicate with Any Company C in addition to the database in Any Company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On VPC-A, create a static route for the VPC-B CIDR range (10.0.0.0/24) across VPC peer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pcx-AB. Create a static route of 10.0.0.0/16 across VPC peer pcx-AC.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On VPC-B, create a static route for VPC-A CIDR (172.16.0.0/24) on peer pcx-AB.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On VPC-C, create a static route for VPC-A CIDR (172.16.0.0/24) across peer pcx-AC.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On VPC-A, enable dynamic route propagation on pcx-AB and pcx-AC.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On VPC-B, enable dynamic route propagation and use security groups to allow only the IP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address 10.0.0.77/32 on VPC peer pcx-AB. On VPC-C, enable dynamic route propagation with VPC-A on peer pcx-AC.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On VPC-A, create network access control lists that block the IP address 10.0.0.77/32 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VPC peer pcx-AC. On VPC-A, create a static route for VPC-B CIDR (10.0.0.0/24) on pcx-AB and a static route for VPC-C CIDR (10.0.0.0/24) on pcx-AC. On VPC-B, create a static route for VPC-A CIDR (172.16.0.0/24) across peer pcx-AB. On VPC-C, create a static route for VPC-A CIDR (172.16.0.0/24) across peer pcx-AC.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On VPC-A, create a static route for the VPC-B CIDR (10.0.0.77/32) database across VPC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peer pcx-AB. Create a static route for the VPC-C CIDR on VPC peer pcx-AC.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On VPC-B, create a static route for VPC-A CIDR (172.16.0.0/24) on peer pcx-AB.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On VPC-C, create a static route for VPC-A CIDR (172.16.0.0/24) across peer pcx-AC.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548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designing a new highly available web application on AWS.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requires consistent and reliable connectivity from the application servers in AWS to a backend REST API hosted in the company’s on-premises environment. The backend connection between AWS andon-premises will be routed over an AWS Direct Connect connection through a private virtual interface. Amazon Route 53 will be used to manage private DNS records for the application to resolve the IP address on the backend REST API.Which design would provide a reliable connection to the backend API?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Implement at least two backend endpoints for the backend REST API, and use Route 53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health checks to monitor the availability of each backend endpoint and perform DNS-level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failover.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Install a second Direct Connect connection from a different network carrier and attach it to the same virtual private gateway as the first Direct Connect connection.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Install a second cross connect for the same Direct Connect connection from the same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network carrier, and join both connections to the same link aggregation group (LAG) on the same private virtual interface.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an IPSec VPN connection routed over the public internet from the on-premises data center to AWS and attach it to the same virtual private gateway as the Direct Connect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connection.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549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retail company is running an application that stores invoice files in an Amazon S3 bucket and metadata about the files in an Amazon. The S3 bucket and DynamoDB table are in us-east-1. The company wants to protect itself from data corruption and loss of connectivity to either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option meets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DynamoDB global table to replicate data between us-east-1 and eu-west-1. Enable continuous backup on the DynamoDB table in us-east-1. Enable versioning on the S3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AWS Lambda function triggered by Amazon CloudWatch Events to make regular backups of the DynamoDB table. Set up S3 cross- region replication from us-east-1 to eu-west-1. Set up MFA delete on the S3 bucket in us-east-1.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DynamoDB global table to replicate data between us-east-1 and eu-west-1. Enable versioning on the S3 bucket. Implement strict ACLs on the S3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DynamoDB global table to replicate data between us-east-1 and eu-west-1. Enable continuous backup on the DynamoDB table in us-east-1. Set up S3 cross-region replication from us-east-1 to eu-west-1.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550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wants to launch an online shopping website in multiple countries and must ensure that customers are protected against potential “man-in- the-middle” attacks.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architecture will provide the MOST secure site access?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Amazon Route 53 for domain registration and DNS services. Enable DNSSEC for all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Route 53 requests. Use AWS Certificate Manager (ACM) to register TLS/SSL certificates for the shopping website, and use Application Load Balancers configured with those TLS/SSL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certificates for the site. Use the Server Name Identification extension in all client requests to the site.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Register 2048-bit encryption keys from a third-party certificate service. Use a third-party DNS provider that uses the customer managed keys for DNSSec. Upload the keys to ACM, and use ACM to automatically deploy the certificates for secure web services to an EC2 front-end web server fleet by using NGINX. Use the Server Name Identification extension in all client requests to the site.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Route 53 for domain registration. Register 2048-bit encryption keys from a third-party certificate service. Use a third-party DNS service that supports DNSSEC for DNS requests that use the customer managed keys. Import the customer managed keys to ACM to deploy the certificates to Classic Load Balancers configured with those TLS/SSL certificates for the site. Use the Server Name Identification extension in all clients requests to the site.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Route 53 for domain registration, and host the company DNS root servers on Amazon EC2 instances running Bind. Enable DNSSEC for DNS requests. Use ACM to register TLS/SSL certificates for the shopping website, and use Application Load Balancers configured with those TLS/SSL certificates for the site. Use the Server Name Identification extension in all client requests to the site.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551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is creating an account strategy so that they can begin using AWS. The Security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team will provide each team with the permissions they need to follow the principle or least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privileged access. Teams would like to keep their resources isolated from other groups, and the Finance team would like each team’s resource usage separated for billing purposes.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account creation process meets these requirements and allows for changes?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new AWS Organizations account. Create groups in Active Directory and assign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them to roles in AWS to grant federated access. Require each team to tag their resources, and separate bills based on tags. Control access to resources through IAM granting the minimally required privilege.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individual accounts for each team. Assign the security account as the master account, and enable consolidated billing for all other accounts. Create a cross-account role for security to manage accounts, and send logs to a bucket in the security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new AWS account, and use AWS Service Catalog to provide teams with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required resources. Implement a third-party billing solution to provide the Finance team with the resource use for each team based on tagging. Isolate resources using IAM to avoid account sprawl. Security will control and monitor logs and permissions.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 master account for billing using Organizations, and create each team’s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from that master account. Create a security account for logs and cross-account access. Apply service control policies on each account, and grant the Security team cross-account access to all accounts. Security will create IAM policies for each account to maintain least privilege access.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552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24 TB MySQL database in its on-premises data center that grows at the rate of 10 GB per day. The data center is connected to the company’s AWS infrastructure with a 50 Mbps VPN connection.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company is migrating the application and workload to AWS. The application code is already installed and tested on Amazon EC2. The company now needs to migrate the database and wants to go live on AWS within 3 weeks.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of the following approaches meets the schedule with LEAST downtime?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w:t>
      </w:r>
    </w:p>
    <w:p>
      <w:pPr>
        <w:pStyle w:val="Normal"/>
        <w:numPr>
          <w:ilvl w:val="1"/>
          <w:numId w:val="24"/>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Use the VM Import/Export service to import a snapshot of the on-premises database intoAWS.</w:t>
      </w:r>
    </w:p>
    <w:p>
      <w:pPr>
        <w:pStyle w:val="Normal"/>
        <w:numPr>
          <w:ilvl w:val="1"/>
          <w:numId w:val="24"/>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Launch a new EC2 instance from the snapshot.</w:t>
      </w:r>
    </w:p>
    <w:p>
      <w:pPr>
        <w:pStyle w:val="Normal"/>
        <w:numPr>
          <w:ilvl w:val="1"/>
          <w:numId w:val="24"/>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Set up ongoing database replication from on premises to the EC2 database over the VPN.</w:t>
      </w:r>
    </w:p>
    <w:p>
      <w:pPr>
        <w:pStyle w:val="Normal"/>
        <w:numPr>
          <w:ilvl w:val="1"/>
          <w:numId w:val="24"/>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Change the DNS entry to point to the EC2 database.</w:t>
      </w:r>
    </w:p>
    <w:p>
      <w:pPr>
        <w:pStyle w:val="Normal"/>
        <w:numPr>
          <w:ilvl w:val="1"/>
          <w:numId w:val="24"/>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Stop the replication.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1. Launch an AWS DMS instance.</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2. Launch an Amazon RDS Aurora MySQL DB instance.</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3. Configure the AWS DMS instance with on-premises and Amazon RDS MySQL database</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information.</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4. Start the replication task within AWS DMS over the VPN.</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5. Change the DNS entry to point to the Amazon RDS MySQL database.</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6. Stop the replication.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1. Create a database export locally using database-native tools.</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2. Import that into AWS using AWS Snowball.</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3. Launch an Amazon RDS Aurora DB instance.</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4. Load the data in the RDS Aurora DB instance from the export.</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5. Set up database replication from the on-premises database to the RDS Aurora DB instanceover the VPN.</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6. Change the DNS entry to point to the RDS Aurora DB instance.</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7. Stop the replication.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1. Take the on-premises application offline.</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2. Create a database export locally using database-native tools.</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3. Import that into AWS using AWS Snowball.</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4. Launch an Amazon RDS Aurora DB instance.</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5. Load the data in the RDS Aurora DB instance from the export.</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6. Change the DNS entry to point to the Amazon RDS Aurora DB instance.</w:t>
      </w:r>
    </w:p>
    <w:p>
      <w:pPr>
        <w:pStyle w:val="Normal"/>
        <w:bidi w:val="0"/>
        <w:ind w:left="709" w:hanging="0"/>
        <w:jc w:val="left"/>
        <w:rPr>
          <w:rFonts w:ascii="DejaVu Sans Condensed" w:hAnsi="DejaVu Sans Condensed"/>
          <w:b w:val="false"/>
          <w:b w:val="false"/>
          <w:bCs w:val="false"/>
          <w:color w:val="000000"/>
        </w:rPr>
      </w:pPr>
      <w:r>
        <w:rPr>
          <w:rFonts w:ascii="DejaVu Sans Condensed" w:hAnsi="DejaVu Sans Condensed"/>
          <w:b w:val="false"/>
          <w:bCs w:val="false"/>
          <w:color w:val="000000"/>
        </w:rPr>
        <w:t>7. Put the Amazon EC2 hosted application online.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553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wants to allow its Marketing team to perform SQL queries on customer records to identify market segments. The data is spread across hundreds of files. The records must be encrypted in transit and at rest. The Team Manager must have the ability to manage users and groups, but no team members should have access to services or resources not required for the SQL queries. Additionally, Administrators need to audit the queries made and receive notifications when a query violates rules defined by the Security team.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AWS Organizations has been used to create a new account and an AWS IAM user with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administrator permissions for the Team Manager. Which design meets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Apply a service control policy (SCP) that allows access to IAM, Amazon RDS, and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CloudTrail. Load customer records in Amazon RDS MySQL and train users to execute queries using the AWS CLI. Stream the query logs to Amazon CloudWatch Logs from the RDS database instance. Use a subscription filter with AWS Lambda functions to audit and alarm on queries against personal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Apply a service control policy (SCP) that denies access to all services except IAM, Amazon Athena, Amazon S3, and AWS CloudTrail. Store customer record files in Amazon S3 and train users to execute queries using the CLI via Athena. Analyze CloudTrail events to audit and alarm on queries against personal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Apply a service control policy (SCP) that denies access to all services except IAM, Amazon DynamoDB, and AWS CloudTrail. Store customer records in DynamoDB and train users to execute queries using the AWS CLI. Enable DynamoDB streams to track the queries that are issued and use an AWS Lambda function for real-time monitoring and alerting.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Apply a service control policy (SCP) that allows access to IAM, Amazon Athena, Amazon S3, and AWS CloudTrail. Store customer records as files in Amazon S3 and train users to leverage the Amazon S3 Select feature and execute queries using the AWS CLI. Enable S3 object-level logging and analyze CloudTrail events to audit and alarm on queries against personal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554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is responsible for redesigning a legacy Java application to improve its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availability, data durability, and scalability. Currently, the application runs on a single high-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memory Amazon EC2 instance. It accepts HTTP requests from upstream clients, adds them to an in-memory queue, and responds with a 200 status. A separate application thread reads items from the queue, processes them, and persists the results to an Amazon RDS MySQL instance. The processing time for each item takes 90 seconds on average., most of which is spent waiting on external service calls, but the application is written to process multiple items in parallel.</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Traffic to this service is unpredictable. During periods of high load, items may sit in the internal queue for over an hour while the application processes the backing. In addition, the current system has issues with availability and data if the single application node fails.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Clients that access this service cannot be modified. They expect to receive a response to each HTTP request they send within 10 seconds before they will time out and retry the request. Which approach would improve the availability and durability of the system while decreasing the processing latency and minimizing costs?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an Amazon API Gateway REST API that uses Lambda proxy integration to pass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requests to an AWS Lambda function. Migrate the core processing code to a Lambda function and write a wrapper class that provides a handler method that converts the proxy events to the internal application data model and invokes the processing module.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Amazon API Gateway REST API that uses a service proxy to put items in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SQS queue. Extract the core processing code from the existing application and update it to pull items from Amazon SQS queue. Extract the core processing code from the existing application and update it to pull items from Amazon SQS instead of an in-memory queue. Deploy the new processing application to smaller EC2 instances within an Auto Scaling group that scales dynamically based on the approximate number of messages in the Amazon SQS queue.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Modify the application to use Amazon DynamoDB instead of Amazon RDS. Configure Auto Scaling for the DynamoDB table. Deploy the application within an Auto Scaling group with a scaling policy based on CPU utilization. Back the in-memory queue with a memory-mapped file to an instance store volume and periodically write that file to Amazon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Update the application to use a Redis task queue instead of the in-memory queue. Build a Docker container image for the application. Create an Amazon ECS task definition that includes the application container and a separate container to host Redis. Deploy the new task definition as an ECS service using AWS Fargate and enable Auto Scaling.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555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Solutions Architect needs to migrate a legacy application from on premises to AWS. 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premises, the application runs on two Linux servers behind a load balancer and accesses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database that is master-master on two servers. Each application server requires a license file that is tied to the MAC address of the server’s network adapter. It takes the software vendor 12 hours to send ne license files through email. The application requires configuration files to use static. IPv4 addresses to access the database servers, not DNS.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Given these requirements, which steps should be taken together to enable a scalable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architecture for the application servers?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pool of ENIs, request license files from the vendor for the pool, and store the license files within Amazon S3. Create automation to download an unused license, and attach the corresponding ENI at boot time.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 pool of ENIs, request license files from the vendor for the pool, store the license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files on an Amazon EC2 instance, modify the configuration files, and create an AMI from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 use this AMI for all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Create a bootstrap automation to request a new license file from the vendor with a unique return email. Have the server configure itself with the received license file.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bootstrap automation to attach an ENI from the pool, read the database IP addresses from AWS Systems Manager Parameter Store, and inject those parameters into the local configuration files. Keep SSM up to date using a Lambda function.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Install the application on an EC2 instance, configure the application, and configure the IP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address information. Create an AMI from this instance and use if for all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556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an Amazon VPC that is divided into a public subnet and a private subnet. A web applicationruns in Amazon VPC, and each subnet has its own NACL. The public subnet has a CIDR of 10.0.0.0/24. AnApplication Load Balancer is deployed to the public subnet. The private subnet has a CIDR of 10.0.1.0/24.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EC2 instances that run a web server on port 80 are launched into the private subnet. Only network traffic that is required for the Application Load Balancer to access the web application can beallowed to travel between the public and private subnets.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collection of rules should be written to ensure that the private subnet’s NACL meets the requirement?(Choose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An inbound rule for port 80 from source 0.0.0.0/0.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An inbound rule for port 80 from source 10.0.0.0/24.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An outbound rule for port 80 to destination 0.0.0.0/0.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An outbound rule for port 80 to destination 10.0.0.0/24.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An outbound rule for ports 1024 through 65535 to destination 10.0.0.0/24.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557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an internal AWS Elastic Beanstalk worker environment inside a VPC that must access anexternal payment gateway API available on an HTTPS endpoint on the public internet. Because of securitypolicies, the payment gateway’s Application team can grant access to only one public IP address.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architecture will set up an Elastic Beanstalk environment to access the company’s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withoutmaking multiple changes on the company’s end?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Configure the Elastic Beanstalk application to place Amazon EC2 instances in a private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subnet with anoutbound route to a NAT gateway in a public subnet. Associate an Elastic IP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address to the NAT gatewaythat can be whitelisted on the payment gateway application side.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Configure the Elastic Beanstalk application to place Amazon EC2 instances in a public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subnet with aninternet gateway. Associate an Elastic IP address to the internet gateway that can be whitelisted on thepayment gateway application side.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Configure the Elastic Beanstalk application to place Amazon EC2 instances in a private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subnet. Set an HTTPS_PROXY application parameter to send outbound HTTPS connections to an EC2 proxy serverdeployed in a public subnet. Associate an Elastic IP address to the EC2 proxy host that can be whitelistedon the payment gateway application side.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Configure the Elastic Beanstalk application to place Amazon EC2 instances in a public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subnet. Set theHTTPS_PROXY and NO_PROXY application parameters to send non-VPC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outbound HTTPS connections toan EC2 proxy server deployed in a public subnet. Associate an Elastic IP address to the EC2 proxy hostthat can be whitelisted on the payment gateway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side.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558</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website that enables users to upload videos. Company policy states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uploaded videos must be analyzed for restricted content. An uploaded video is placed in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Amazon S3, and a message is pushed to an Amazon SQS queue with the video’s location.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backend application pulls this location from Amazon SQS and analyzes the video.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video analysis is compute-intensive and occurs sporadically during the day. The website scales with demand. The video analysis application runs on a fixed number of instances. Peak demand occurs during the holidays, so the company must add instances to the application during this time. All instances used are currently on-demand Amazon EC2 T2 instances. The company wants to reduce the cost of the current solution. Which of the following solutions is MOST cost-effective?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Keep the website on T2 instances. Determine the minimum number of website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required during off-peak times and use Spot Instances to cover them while using Reserved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Instances to cover the peak demand. Use Amazon EC2 R4 and Amazon EC2 R5 Reserved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Instances in an Auto Scaling group for the video analysis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Keep the website on T2 instances. Determine the minimum number of website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required during off-peak times and use Reserved Instances to cover them while using 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Demand Instances to cover peak demand. Use Spot Fleet for the video analysis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comprised of Amazon EC2 C4 and Amazon EC2C5 Spot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Migrate the website to AWS Elastic Beanstalk and Amazon EC2 C4 instances. Determine the minimum number of website instances required during off-peak times and use On-Demand Instances to cover them while using Spot capacity to cover peak demands. Use Spot Fleet for the video analysis application comprised of C4 and Amazon EC2 C5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Migrate the website to AWS Elastic Beanstalk and Amazon EC2 R4 instances. Determine the minimum number of website instances required during off-peak times and use Reserved Instances to cover them while using On-Demand Instances to cover peak demands. Use Spot Fleet for the video analysis application comprised of R4 and Amazon EC2 R5 instances.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559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an application that uses Amazon EC2 instances in an Auto Scaling group. The Quality Assurance (QA) department needs to launch a large number of short-lived environments to test the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application environments are currently launched by the Manager of the department using an AWS CloudFormation template. To launch the stack, the Manager uses a role with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permission to use CloudFormation, EC2, and Auto Scaling APIs. The Manager wants to allow</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testers to launch their own environments, but does not want to grant broad permissions to each user.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set up would achieve these goals?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Upload the AWS CloudFormation template to Amazon S3. Give users in the QA department permission toassume the Manager’s role and add a policy that restricts the permissions to the template and the resources it creates. Train users to launch the template from the CloudFormation console.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AWS Service Catalog product from the environment template. Add a launch</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constraint to the product with the existing role. Give users in the QA department permission to use AWS Service CatalogAPIs only. Train users to launch the template from the AWS Service Catalog console.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Upload the AWS CloudFormation template to Amazon S3. Give users in the QA department permission to use CloudFormation and S3 APIs, with conditions that restrict the permissions to the template and the resources it creates. Train users to launch the template from the CloudFormation console.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Create an AWS Elastic Beanstalk application from the environment template. Give users in the QA department permission to use Elastic Beanstalk permissions only. Train users to launch Elastic Beanstalk CLI, passing the existing role to the environment as a service role.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560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several teams, and each team has their own Amazon RDS database that totals 100 TB. The company is building a data query platform for Business Intelligence Analysts to generate a weekly business report: The new system must run ad-hoc SQL queries.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is the MOST cost-effective solution?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Create a new Amazon Redshift cluster. Create an AWS Glue ETL job to copy data from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RDS databases to the Amazon Redshift cluster. Use Amazon Redshift to run the query.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Create an Amazon EMR cluster with enough core nodes. Run an Apache Spark job to copy data from the RDS databases to a Hadoop Distributed File System (HDFS). Use a local Apache Hive metastore to maintain the table definition. Use Spark SQL to run the query.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Use an AWS Glue ETL job to copy all the RDS databases to a single Amazon Aurora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PostgreSQL database. Run SQL queries on the Aurora PostgreSQL database.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Use an AWS Glue crawler to crawl all the databases and create tables in the AWS Glue Data Catalog. Use an AWS Glue ETL job to load data from the RDS databases to Amazon S3, and use Amazon Athena to run the queries.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561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provides AWS solutions to its users with AWS CloudFormation templates. Users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launch the templates in their accounts to have different solutions provisioned for them.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users want to improve the deployment strategy for solutions while retaining the ability to do the following:</w:t>
      </w:r>
    </w:p>
    <w:p>
      <w:pPr>
        <w:pStyle w:val="Normal"/>
        <w:numPr>
          <w:ilvl w:val="0"/>
          <w:numId w:val="2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Add their own features to a solution for their specific deployments.</w:t>
      </w:r>
    </w:p>
    <w:p>
      <w:pPr>
        <w:pStyle w:val="Normal"/>
        <w:numPr>
          <w:ilvl w:val="0"/>
          <w:numId w:val="2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Run unit tests on their changes.</w:t>
      </w:r>
    </w:p>
    <w:p>
      <w:pPr>
        <w:pStyle w:val="Normal"/>
        <w:numPr>
          <w:ilvl w:val="0"/>
          <w:numId w:val="2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Turn features on and off for their deployments.</w:t>
      </w:r>
    </w:p>
    <w:p>
      <w:pPr>
        <w:pStyle w:val="Normal"/>
        <w:numPr>
          <w:ilvl w:val="0"/>
          <w:numId w:val="2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Automatically update with code changes.</w:t>
      </w:r>
    </w:p>
    <w:p>
      <w:pPr>
        <w:pStyle w:val="Normal"/>
        <w:numPr>
          <w:ilvl w:val="0"/>
          <w:numId w:val="25"/>
        </w:numPr>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Run security scanning tools for their deployments.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strategies should the Solutions Architect use to meet the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Allow users to download solution code as Docker images. Use AWS CodeBuild and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CodePipeline for the CI/CD pipeline. Use Docker images for different solution features and the AWS CLI to turn features on and off. Use AWS CodeDeploy to run unit tests and security scans, and for deploying and updating a solution with changes.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Allow users to download solution code artifacts. Use AWS CodeCommit and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CodePipeline for the CI/ CD pipeline. Use AWS Amplify plugins for different solution features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and user prompts to turn features on and off. Use AWS Lambda to run unit tests and security scans, and AWS CodeBuild for deploying and updating a solution with changes.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Allow users to download solution code artifacts in their Amazon S3 buckets. Use Amazon S3 and AWS CodePipeline for the CI/CD pipelines. Use CloudFormation StackSets for different solution features and to turn features on and off. Use AWS Lambda to run unit tests and security scans, and CloudFormation for deploying and updating a solution with changes.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Allow users to download solution code artifacts. Use AWS CodeCommit and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CodePipeline for the CI/ CD pipeline. Use the AWS Cloud Development Kit constructs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different solution features, and use the manifest file to turn features on and off. Use AWS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CodeBuild to run unit tests and security scans, and for deploying and updating a solution with changes.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562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uses Amazon S3 to host a web application. Currently, the company uses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continuous integration tool running on an Amazon EC2 instance that builds and deploys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application by uploading it to an S3 bucket. A Solutions Architect needs to enhance the security of the company’s platform with the following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t>
      </w:r>
    </w:p>
    <w:p>
      <w:pPr>
        <w:pStyle w:val="Normal"/>
        <w:numPr>
          <w:ilvl w:val="0"/>
          <w:numId w:val="26"/>
        </w:numPr>
        <w:bidi w:val="0"/>
        <w:jc w:val="left"/>
        <w:rPr/>
      </w:pPr>
      <w:r>
        <w:rPr>
          <w:rFonts w:ascii="DejaVu Sans Condensed" w:hAnsi="DejaVu Sans Condensed"/>
          <w:b w:val="false"/>
          <w:bCs w:val="false"/>
          <w:color w:val="000000"/>
        </w:rPr>
        <w:t>A build process should be run in a separate account from the account hosting the web application.</w:t>
      </w:r>
    </w:p>
    <w:p>
      <w:pPr>
        <w:pStyle w:val="Normal"/>
        <w:numPr>
          <w:ilvl w:val="0"/>
          <w:numId w:val="26"/>
        </w:numPr>
        <w:bidi w:val="0"/>
        <w:jc w:val="left"/>
        <w:rPr/>
      </w:pPr>
      <w:r>
        <w:rPr>
          <w:rFonts w:ascii="DejaVu Sans Condensed" w:hAnsi="DejaVu Sans Condensed"/>
          <w:b w:val="false"/>
          <w:bCs w:val="false"/>
          <w:color w:val="000000"/>
        </w:rPr>
        <w:t>A build process should have minimal access in the account it operates in.</w:t>
      </w:r>
    </w:p>
    <w:p>
      <w:pPr>
        <w:pStyle w:val="Normal"/>
        <w:numPr>
          <w:ilvl w:val="0"/>
          <w:numId w:val="26"/>
        </w:numPr>
        <w:bidi w:val="0"/>
        <w:jc w:val="left"/>
        <w:rPr/>
      </w:pPr>
      <w:r>
        <w:rPr>
          <w:rFonts w:ascii="DejaVu Sans Condensed" w:hAnsi="DejaVu Sans Condensed"/>
          <w:b w:val="false"/>
          <w:bCs w:val="false"/>
          <w:color w:val="000000"/>
        </w:rPr>
        <w:t>Long-lived credentials should not be used.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As a start, the Development team created two AWS accounts: one for the application named web account process; other is a named build account.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solution should the Solutions Architect use to meet the security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In the build account, create a new IAM role, which can be assumed by Amazon EC2 only.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Attach the role to the EC2 instance running the continuous integration process. Create an IAM policy to allow s3: PutObject calls on the S3 bucket in the web account. In the web account, create an S3 bucket policy attached to the S3 bucket that allows the build account to use s3:PutObject calls.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In the build account, create a new IAM role, which can be assumed by Amazon EC2 only.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Attach the role to the EC2 instance running the continuous integration process. Create an IAM policy to allow s3: PutObject calls on the S3 bucket in the web account. In the web account, create an S3 bucket policy attached to the S3 bucket that allows the newly created IAM role to use s3:PutObject calls.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In the build account, create a new IAM user. Store the access key and secret access key in AWS Secrets Manager. Modify the continuous integration process to perform a lookup of the IAM user credentials from Secrets Manager. Create an IAM policy to allow s3: PutObject calls on the S3 bucket in the web account, and attack it to the user. In the web account, create an S3 bucket policy attached to the S3 bucket that allows the newly created IAM user to use s3:PutObject calls.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In the build account, modify the continuous integration process to perform a lookup of the IAM user credentials from AWS Secrets Manager. In the web account, create a new IAM user. Store the access key and secret access key in Secrets Manager. Attach the PowerUserAccess IAM policy to the IAM user.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563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fleet of Amazon ECS instances is used to poll an Amazon SQS queue and update items in an Amazon DynamoDB database. Items in the table are not being updated, and the SQS queue is filling up. Amazon CloudWatch Logs are showing consistent 400 errors when attempting to update the table. The provisioned write capacity units are appropriately configured, and no throttling is occurring.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is the LIKELY cause of the failure?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The ECS service was deleted.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The ECS configuration does not contain an Auto Scaling group.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The ECS instance task execution IAM role was modified.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The ECS task role was modified.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564</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mobile gaming application publishes data continuously to Amazon Kinesis Data Streams. An AWS Lambda function processes records from the data stream and writes to an Amazon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DynamoDB table. The DynamoDB table has an auto scaling policy enabled with the target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utilization set to 70%. For several minutes at the start and end of each day, there is a spike in traffic that often exceeds five times the normal load. The company notices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GetRecords.IteratorAgeMilliseconds metric of the Kinesis data stream temporarily spikes to over a minute for several minutes. The AWS Lambda function writes ProvisionedThroughputExceededException messages to Amazon CloudWatch Logs during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these times, and some records are redirected to the dead letter queue. No exceptions are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thrown by the Kinesis producer on the gaming application.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change should the company make to resolve this issue?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Use Application Auto Scaling to set a scaling schedule to scale out write capacity on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DynamoDB table during predictable load spikes.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Use Amazon CloudWatch Events to monitor the dead letter queue and invoke a Lambda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function to automatically retry failed records.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Reduce the DynamoDB table auto scaling policy's target utilization to 20% to more quickly respond to load spikes.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Increase the number of shards in the Kinesis data stream to increase throughput capacity.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565</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 web application that securely uploads pictures and videos to an Amazon S3 bucket. The company requires that only authenticated users are allowed to post content. The application generates a presigned URL that is used to upload objects through a browser interface. Most users are reporting slow upload times for objects larger than 100 MB. What can a Solutions Architect do to improve the performance of these uploads while ensuring only authenticated users are allowed to post content?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Set up an Amazon API Gateway with an edge-optimized API endpoint that has a resource as an S3 service proxy. Configure the PUT method for this resource to expose the S3 PutObject operation. Secure the API Gateway using a COGNITO_USER_POOLS authorizer. Have the browser interface use API Gateway instead of the presigned URL to upload objects.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Set up an Amazon API Gateway with a regional API endpoint that has a resource as an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service proxy. Configure the PUT method for this resource to expose the S3 PutObject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operation. Secure the API Gateway using an AWS Lambda authorizer. Have the browser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interface use API Gateway instead of the presigned URL to upload API objects.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Enable an S3 Transfer Acceleration endpoint on the S3 bucket. Use the endpoint when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generating the presigned URL. Have the browser interface upload the objects to this URL using the S3 multipart upload API.</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Configure an Amazon CloudFront distribution for the destination S3 bucket. Enable PUT and POST methods for the CloudFront cache behavior. Update the CloudFront origin to use an origin access identity(OAI). Give the OAI user s3:PutObject permissions in the bucket policy. Have the browser interface upload objects using the CloudFront distribution.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566</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company’s CISO has asked a Solutions Architect to re-engineer the company’s current CI/CD practices to make sure patch deployments to its application can happen as quickly as possible with minimal downtime if vulnerabilities are discovered. The company must also be able to quickly roll back a change in case of errors.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The web application is deployed in a fleet of Amazon EC2 instances behind an Application Load Balancer. The company is currently using GitHub to host the application source code, and has configured an AWS CodeBuild project to build the application. The company also intends to use AWS CodePipeline to trigger builds from GitHub commits using the existing CodeBuild project. What CI/CD configuration meets all of the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Configure CodePipeline with a deploy stage using AWS CodeDeploy configured for in-place deployment. Monitor the newly deployed code, and, if there are any issues, push another code update.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Configure CodePipeline with a deploy stage using AWS CodeDeploy configured for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blue/green deployments. Monitor the newly deployed code, and, if there are any issues, trigger a manual rollback using CodeDeploy.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Configure CodePipeline with a deploy stage using AWS CloudFormation to create a pipeline for test and production stacks. Monitor the newly deployed code, and, if there are any issues, push another code update.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Configure the CodePipeline with a deploy stage using AWS OpsWorks and in-place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deployments. Monitor the newly deployed code, and, if there are any issues, push another code update.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567</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wants to analyze log data using date ranges with a custom application running on AWS. The application generates about 10 GB of data every day, which is expected to grow. A Solutions Architect is tasked with storing the data in Amazon S3 and using Amazon Athena to analyze the data.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combination of steps will ensure optimal performance as the data grows?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Store each object in Amazon S3 with a random string at the front of each key.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Store the data in multiple S3 buckets.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Store the data in Amazon S3 in a columnar format, such as Apache Parquet or Apache ORC.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Store the data in Amazon S3 in objects that are smaller than 10 MB.</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Store the data using Apache Hive partitioning in Amazon S3 using a key that includes a date, such as dt=2019-02.</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B,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 xml:space="preserve">QUESTION: 568 </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 advisory firm is creating a secure data analytics solution for its regulated financial services users. Users will upload their raw data to an Amazon S3 bucket, where they have PutObject permissions only. Data will be analyzed by applications running on an Amazon EMR cluster launched in a VPC. The firm requires that the environment be isolated from the internet. All data at rest must be encrypted using keys controlled by the firm.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Which combination of actions should the Solutions Architect take to meet the user's security requirements? (Choose two.)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Launch the Amazon EMR cluster in a private subnet configured to use an AWS KMS CMK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for at-rest encryption. Configure a gateway VPC endpoint for Amazon S3 and an interface VPC endpoint for AWS KMS.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Launch the Amazon EMR cluster in a private subnet configured to use an AWS KMS CMK</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for at-rest encryption. Configure a gateway VPC endpoint for Amazon S3 and a NAT gateway to access AWS KMS.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Launch the Amazon EMR cluster in a private subnet configured to use an AWS CloudHSM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appliance for at- rest encryption. Configure a gateway VPC endpoint for Amazon S3 and an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interface VPC endpoint for CloudHSM.</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Configure the S3 endpoint policies to permit access to the necessary data buckets only.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 Configure the S3 bucket policies to permit access using an aws:sourceVpce condition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match the S3 endpoint ID.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 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569</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While debugging a backend application for an IoT system that supports globally distributed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devices, a Solutions Architect notices that stale data is occasionally being sent to user devices. Devices often share data, and stale data does not cause issues in most cases. However, device operations are disrupted when a device reads the stale data after an update. The global system has multiple identical application stacks deployed in different AWS Regions. If a user device travels out of its home geographic region, it will always connect to the geographically closest AWS Region to write or read data. The same data is available in all supported AWS Regions using an Amazon DynamoDB global table.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What change should be made to avoid causing disruptions in device operations?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Update the backend to use strongly consistent reads. Update the devices to always write to and read from their home AWS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Enable strong consistency globally on a DynamoDB global table. Update the backend to use strongly consistent reads.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Switch the backend data store to Amazon Aurora MySQL with cross-region replicas. Update the backend to always write to the master endpoint.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Select one AWS Region as a master and perform all writes in that AWS Region only. Update the backend to use strongly consistent reads.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570</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software as a service (SaaS) company offers a cloud solution for document management to private law firms and the public sector. A local government client recently mandated that highly confidential documents cannot be stored outside the country. The company CIO asks a Solutions Architect to ensure the application can adapt to this new requirement. The CIO also wants to have a proper backup plan for these documents, as backups are not currently</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performed. What solution meets these requirements?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Tag documents that are not highly confidential as regular in Amazon S3. Create individual S3 buckets for each user. Upload objects to each user's bucket. Set S3 bucket replication from these buckets to a central S3 bucket in a different AWS account and AWS Region. Configure an AWS Lambda function triggered by scheduled events in Amazon CloudWatch to delete objects that are tagged as secret in the S3 backup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Tag documents as either regular or secret in Amazon S3. Create an individual S3 backup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bucket in the same AWS account and AWS Region. Create a cross-region S3 bucket in a</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separate AWS account. Set proper IAM roles to allow cross-region permissions to the S3</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buckets. Configure an AWS Lambda function triggered by Amazon CloudWatch scheduled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events to copy objects that are tagged as secret to the S3 backup bucket and objects tagged as cross-region S3 bucket.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Tag documents as either regular or secret in Amazon S3. Create an individual S3 backup</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bucket in the same AWS account and AWS Region. Use S3 selective cross-region replication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based on object tags to move regular documents to an S3 bucket in a different AWS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Configure an AWS Lambda function that triggers when new S3 objects are created in the main bucket to replicate only documents tagged as secret into the S3 bucket in the same AWS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Tag highly confidential documents as secret in Amazon S3. Create an individual S3 backup bucket in the same AWS account and AWS Region. Use S3 selective cross-region replication based on object tags to move regular documents to a different AWS Region. Create an Amazon CloudWatch Events rule for new S3 objects tagged as secret to trigger an AWS Lambda function to replicate them into a separate bucket in the same AWS Region.</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D</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b/>
          <w:bCs/>
          <w:color w:val="000000"/>
        </w:rPr>
      </w:pPr>
      <w:r>
        <w:rPr>
          <w:rFonts w:ascii="DejaVu Sans Condensed" w:hAnsi="DejaVu Sans Condensed"/>
          <w:b/>
          <w:bCs/>
          <w:color w:val="000000"/>
        </w:rPr>
        <w:t>QUESTION: 571</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company has an application that runs on a fleet of Amazon EC2 instances and stores 70 GB of device data for each instance in Amazon S3. Recently, some of the S3 uploads have been failing. At the same time, the company is seeing an unexpected increase in storage data costs. The application code cannot be modified.What is the MOST efficient way to upload the device data to Amazon S3 while managing storage costs?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 Upload device data using a multipart upload. Use the AWS CLI to list incomplete parts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address the failed S3 uploads. Enable the lifecycle policy for the incomplete multipart uploads on the S3 bucket to delete the old uploads and prevent new failed uploads from accumulating.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B. Upload device data using S3 Transfer Acceleration. Use the AWS Management Console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address the failed S3 uploads. Use the Multi-Object Delete operation nightly to delete the old uploads.</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 Upload device data using a multipart upload. Use the AWS Management Console to list</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incomplete parts to address the failed S3 uploads. Configure a lifecycle policy to archive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continuously to Amazon S3 Glacier.</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D. Upload device data using S3 Transfer Acceleration. Use the AWS Management Console to</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list incomplete parts to address the failed S3 uploads. Enable the lifecycle policy for the</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incomplete multipart uploads on the S3 bucket to delete the old uploads and prevent new failed uploads from accumulating.</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t>Answer(s): C</w:t>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p>
      <w:pPr>
        <w:pStyle w:val="Normal"/>
        <w:bidi w:val="0"/>
        <w:jc w:val="left"/>
        <w:rPr>
          <w:rFonts w:ascii="DejaVu Sans Condensed" w:hAnsi="DejaVu Sans Condensed"/>
          <w:b w:val="false"/>
          <w:b w:val="false"/>
          <w:bCs w:val="false"/>
          <w:color w:val="000000"/>
        </w:rPr>
      </w:pPr>
      <w:r>
        <w:rPr>
          <w:rFonts w:ascii="DejaVu Sans Condensed" w:hAnsi="DejaVu Sans Condensed"/>
          <w:b w:val="false"/>
          <w:bCs w:val="false"/>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Condensed">
    <w:charset w:val="01"/>
    <w:family w:val="swiss"/>
    <w:pitch w:val="variable"/>
  </w:font>
  <w:font w:name="scala-sans-offc-pr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lambda/latest/dg/monitoring-metrics.html"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https://docs.aws.amazon.com/sns/latest/dg/sns-monitoring-using-cloudwatch.html" TargetMode="External"/><Relationship Id="rId6" Type="http://schemas.openxmlformats.org/officeDocument/2006/relationships/hyperlink" Target="" TargetMode="External"/><Relationship Id="rId7" Type="http://schemas.openxmlformats.org/officeDocument/2006/relationships/hyperlink" Target="http://docs.aws.amazon.com/AmazonCloudWatch/latest/DeveloperGuide/regions_endpoints.html" TargetMode="External"/><Relationship Id="rId8" Type="http://schemas.openxmlformats.org/officeDocument/2006/relationships/hyperlink" Target="" TargetMode="External"/><Relationship Id="rId9" Type="http://schemas.openxmlformats.org/officeDocument/2006/relationships/hyperlink" Target="https://aws.amazon.com/blogs/aws/monitor-estimated-costs-using-amazon-cloudwatch-billing-metrics-and-alarms" TargetMode="External"/><Relationship Id="rId10" Type="http://schemas.openxmlformats.org/officeDocument/2006/relationships/hyperlink" Target="" TargetMode="External"/><Relationship Id="rId11" Type="http://schemas.openxmlformats.org/officeDocument/2006/relationships/hyperlink" Target="https://docs.aws.amazon.com/cli/latest/reference/cloudwatch/" TargetMode="External"/><Relationship Id="rId12" Type="http://schemas.openxmlformats.org/officeDocument/2006/relationships/hyperlink" Target="" TargetMode="External"/><Relationship Id="rId13" Type="http://schemas.openxmlformats.org/officeDocument/2006/relationships/hyperlink" Target="https://docs.aws.amazon.com/cli/latest/reference/cloudwatch/list-metrics.html" TargetMode="External"/><Relationship Id="rId14" Type="http://schemas.openxmlformats.org/officeDocument/2006/relationships/hyperlink" Target="" TargetMode="External"/><Relationship Id="rId15" Type="http://schemas.openxmlformats.org/officeDocument/2006/relationships/hyperlink" Target="https://www.awslagi.com/aws-solutions-architect-professional-practice-questions-part-9/" TargetMode="External"/><Relationship Id="rId16" Type="http://schemas.openxmlformats.org/officeDocument/2006/relationships/hyperlink" Target="" TargetMode="External"/><Relationship Id="rId17" Type="http://schemas.openxmlformats.org/officeDocument/2006/relationships/hyperlink" Target="https://awslagi.com/aws-solutions-architect-professional-practice-questions-part-8/" TargetMode="External"/><Relationship Id="rId18" Type="http://schemas.openxmlformats.org/officeDocument/2006/relationships/hyperlink" Target="" TargetMode="External"/><Relationship Id="rId19" Type="http://schemas.openxmlformats.org/officeDocument/2006/relationships/hyperlink" Target="https://docs.amazonaws.cn/en_us/apigateway/latest/developerguide/monitoring_overview.html" TargetMode="External"/><Relationship Id="rId20" Type="http://schemas.openxmlformats.org/officeDocument/2006/relationships/hyperlink" Target="" TargetMode="External"/><Relationship Id="rId21" Type="http://schemas.openxmlformats.org/officeDocument/2006/relationships/hyperlink" Target="https://awslagi.com/aws-solutions-architect-professional-practice-questions-part-8/" TargetMode="External"/><Relationship Id="rId22" Type="http://schemas.openxmlformats.org/officeDocument/2006/relationships/hyperlink" Target="" TargetMode="External"/><Relationship Id="rId23" Type="http://schemas.openxmlformats.org/officeDocument/2006/relationships/hyperlink" Target="https://awslagi.com/aws-solutions-architect-professional-practice-questions-part-8/" TargetMode="External"/><Relationship Id="rId24" Type="http://schemas.openxmlformats.org/officeDocument/2006/relationships/hyperlink" Target="" TargetMode="External"/><Relationship Id="rId25" Type="http://schemas.openxmlformats.org/officeDocument/2006/relationships/hyperlink" Target="https://awslagi.com/aws-solutions-architect-professional-practice-questions-part-8/" TargetMode="External"/><Relationship Id="rId26" Type="http://schemas.openxmlformats.org/officeDocument/2006/relationships/hyperlink" Target="" TargetMode="External"/><Relationship Id="rId27" Type="http://schemas.openxmlformats.org/officeDocument/2006/relationships/hyperlink" Target="https://aws.amazon.com/privatelink/" TargetMode="External"/><Relationship Id="rId28" Type="http://schemas.openxmlformats.org/officeDocument/2006/relationships/hyperlink" Target="" TargetMode="External"/><Relationship Id="rId29" Type="http://schemas.openxmlformats.org/officeDocument/2006/relationships/image" Target="media/image1.png"/><Relationship Id="rId30" Type="http://schemas.openxmlformats.org/officeDocument/2006/relationships/hyperlink" Target="https://aws.amazon.com/rds/details/read-replicas/" TargetMode="External"/><Relationship Id="rId31" Type="http://schemas.openxmlformats.org/officeDocument/2006/relationships/hyperlink" Target="" TargetMode="External"/><Relationship Id="rId32" Type="http://schemas.openxmlformats.org/officeDocument/2006/relationships/image" Target="media/image2.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1060</TotalTime>
  <Application>LibreOffice/6.4.7.2$Linux_X86_64 LibreOffice_project/40$Build-2</Application>
  <Pages>95</Pages>
  <Words>45079</Words>
  <Characters>233912</Characters>
  <CharactersWithSpaces>276780</CharactersWithSpaces>
  <Paragraphs>2138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2021-12-11T15:33:35Z</dcterms:created>
  <dc:creator/>
  <dc:description/>
  <dc:language>en-US</dc:language>
  <cp:lastModifiedBy/>
  <dcterms:modified xsi:type="dcterms:W3CDTF">2021-12-13T02:12:18Z</dcterms:modified>
  <cp:revision>44</cp:revision>
  <dc:subject/>
  <dc:title/>
</cp:coreProperties>
</file>